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1F1A" w14:textId="7746835B" w:rsidR="00D07BA7" w:rsidRDefault="00C45209">
      <w:r>
        <w:t xml:space="preserve">Overall process video of </w:t>
      </w:r>
      <w:proofErr w:type="spellStart"/>
      <w:r>
        <w:t>Qutarus</w:t>
      </w:r>
      <w:proofErr w:type="spellEnd"/>
      <w:r>
        <w:t xml:space="preserve"> with DE10-lite connection $ compile: </w:t>
      </w:r>
      <w:hyperlink r:id="rId4" w:history="1">
        <w:r>
          <w:rPr>
            <w:rStyle w:val="Hyperlink"/>
          </w:rPr>
          <w:t>https://www.youtube.com/watch?v=eyErU4kFJiA</w:t>
        </w:r>
      </w:hyperlink>
    </w:p>
    <w:p w14:paraId="672A2953" w14:textId="57804B50" w:rsidR="00C45209" w:rsidRDefault="00C45209"/>
    <w:p w14:paraId="6FD6270F" w14:textId="6BA3FFFB" w:rsidR="00C45209" w:rsidRDefault="00C45209">
      <w:r>
        <w:t xml:space="preserve">Great way of testing the design with </w:t>
      </w:r>
      <w:proofErr w:type="spellStart"/>
      <w:r>
        <w:t>ModelSim</w:t>
      </w:r>
      <w:proofErr w:type="spellEnd"/>
      <w:r>
        <w:t xml:space="preserve"> and Quartus:  </w:t>
      </w:r>
      <w:hyperlink r:id="rId5" w:history="1">
        <w:r>
          <w:rPr>
            <w:rStyle w:val="Hyperlink"/>
          </w:rPr>
          <w:t>https://www.youtube.com/watch?v=YsgkEGUQ-HE</w:t>
        </w:r>
      </w:hyperlink>
    </w:p>
    <w:p w14:paraId="0DA01E99" w14:textId="52C281F6" w:rsidR="00C45209" w:rsidRDefault="00C45209"/>
    <w:p w14:paraId="0B00A4EB" w14:textId="0572C803" w:rsidR="00C45209" w:rsidRDefault="001B6E73">
      <w:r>
        <w:t xml:space="preserve">System Builder for generating initial pin connections: </w:t>
      </w:r>
      <w:hyperlink r:id="rId6" w:history="1">
        <w:r w:rsidRPr="00A3042F">
          <w:rPr>
            <w:rStyle w:val="Hyperlink"/>
          </w:rPr>
          <w:t>https://www.ece.ucdavis.edu/~bbaas/180/lab/lab1.pdf</w:t>
        </w:r>
      </w:hyperlink>
    </w:p>
    <w:p w14:paraId="305F1B3C" w14:textId="77777777" w:rsidR="001B6E73" w:rsidRDefault="001B6E73"/>
    <w:p w14:paraId="0C3BC3E7" w14:textId="77777777" w:rsidR="001B6E73" w:rsidRDefault="001B6E73"/>
    <w:sectPr w:rsidR="001B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1E"/>
    <w:rsid w:val="001B6E73"/>
    <w:rsid w:val="00C45209"/>
    <w:rsid w:val="00CB341E"/>
    <w:rsid w:val="00D0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7172"/>
  <w15:chartTrackingRefBased/>
  <w15:docId w15:val="{B9F019CE-9F6A-44EE-B2E6-0DCEC2A2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2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e.ucdavis.edu/~bbaas/180/lab/lab1.pdf" TargetMode="External"/><Relationship Id="rId5" Type="http://schemas.openxmlformats.org/officeDocument/2006/relationships/hyperlink" Target="https://www.youtube.com/watch?v=YsgkEGUQ-HE" TargetMode="External"/><Relationship Id="rId4" Type="http://schemas.openxmlformats.org/officeDocument/2006/relationships/hyperlink" Target="https://www.youtube.com/watch?v=eyErU4kFJ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 Deng</dc:creator>
  <cp:keywords/>
  <dc:description/>
  <cp:lastModifiedBy>Zihe Deng</cp:lastModifiedBy>
  <cp:revision>3</cp:revision>
  <dcterms:created xsi:type="dcterms:W3CDTF">2020-04-29T22:38:00Z</dcterms:created>
  <dcterms:modified xsi:type="dcterms:W3CDTF">2020-05-03T01:56:00Z</dcterms:modified>
</cp:coreProperties>
</file>