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0B" w:rsidRDefault="00BC400B">
      <w:pPr>
        <w:rPr>
          <w:rFonts w:hint="eastAsia"/>
        </w:rPr>
      </w:pPr>
    </w:p>
    <w:p w:rsidR="007F5782" w:rsidRDefault="00BC400B" w:rsidP="0069250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简介</w:t>
      </w:r>
    </w:p>
    <w:p w:rsidR="007F5782" w:rsidRDefault="00867910" w:rsidP="00260B82">
      <w:pPr>
        <w:ind w:firstLineChars="200" w:firstLine="420"/>
        <w:rPr>
          <w:rFonts w:hint="eastAsia"/>
        </w:rPr>
      </w:pPr>
      <w:r>
        <w:t>新浪博客（</w:t>
      </w:r>
      <w:r w:rsidR="001C6E7E" w:rsidRPr="001C6E7E">
        <w:t>http://blog.sina.com.cn/s/articlelist_1273160402_0_1.html</w:t>
      </w:r>
      <w:r>
        <w:t>）</w:t>
      </w:r>
      <w:r w:rsidR="00260B82">
        <w:rPr>
          <w:rFonts w:hint="eastAsia"/>
        </w:rPr>
        <w:t>每篇</w:t>
      </w:r>
      <w:r w:rsidR="00C76715">
        <w:t>文章的标题，发表时间</w:t>
      </w:r>
      <w:r w:rsidR="00C76715">
        <w:rPr>
          <w:rFonts w:hint="eastAsia"/>
        </w:rPr>
        <w:t>、</w:t>
      </w:r>
      <w:r w:rsidR="00C76715">
        <w:t>url</w:t>
      </w:r>
      <w:r w:rsidR="00C76715">
        <w:t>、</w:t>
      </w:r>
      <w:r w:rsidR="0091429A">
        <w:rPr>
          <w:rFonts w:hint="eastAsia"/>
        </w:rPr>
        <w:t>标签</w:t>
      </w:r>
      <w:r w:rsidR="0091429A">
        <w:t>、详细内容</w:t>
      </w:r>
    </w:p>
    <w:p w:rsidR="007F5782" w:rsidRDefault="007F5782" w:rsidP="007F5782"/>
    <w:p w:rsidR="004471FA" w:rsidRDefault="004471FA" w:rsidP="007F5782">
      <w:r>
        <w:rPr>
          <w:rFonts w:hint="eastAsia"/>
        </w:rPr>
        <w:t>使用</w:t>
      </w:r>
      <w:r>
        <w:t>的工具</w:t>
      </w:r>
    </w:p>
    <w:p w:rsidR="009B5D1A" w:rsidRDefault="009B5D1A" w:rsidP="007F5782">
      <w:pPr>
        <w:rPr>
          <w:rFonts w:hint="eastAsia"/>
        </w:rPr>
      </w:pPr>
      <w:r>
        <w:rPr>
          <w:rFonts w:hint="eastAsia"/>
        </w:rPr>
        <w:t>nodejs</w:t>
      </w:r>
      <w:r>
        <w:t>+mysql</w:t>
      </w:r>
    </w:p>
    <w:p w:rsidR="0069250B" w:rsidRDefault="0069250B" w:rsidP="007F5782"/>
    <w:p w:rsidR="0069250B" w:rsidRDefault="00284680" w:rsidP="0084174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：获取</w:t>
      </w:r>
      <w:r>
        <w:t>所有文章的</w:t>
      </w:r>
      <w:r>
        <w:t>url</w:t>
      </w:r>
    </w:p>
    <w:p w:rsidR="001A442B" w:rsidRPr="001A442B" w:rsidRDefault="001A442B" w:rsidP="001A442B">
      <w:pPr>
        <w:pStyle w:val="2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html</w:t>
      </w:r>
      <w:r>
        <w:t>页面</w:t>
      </w:r>
    </w:p>
    <w:p w:rsidR="00F82CE5" w:rsidRPr="00022673" w:rsidRDefault="00F82CE5" w:rsidP="007F5782">
      <w:pPr>
        <w:rPr>
          <w:rFonts w:hint="eastAsia"/>
          <w:shd w:val="pct15" w:color="auto" w:fill="FFFFFF"/>
        </w:rPr>
      </w:pPr>
      <w:r>
        <w:rPr>
          <w:rFonts w:hint="eastAsia"/>
        </w:rPr>
        <w:t>在全部博文</w:t>
      </w:r>
      <w:r>
        <w:t>的页面，分析</w:t>
      </w:r>
      <w:r>
        <w:rPr>
          <w:rFonts w:hint="eastAsia"/>
        </w:rPr>
        <w:t>页面</w:t>
      </w:r>
      <w:r>
        <w:t>的</w:t>
      </w:r>
      <w:r w:rsidRPr="00022673">
        <w:rPr>
          <w:shd w:val="pct15" w:color="auto" w:fill="FFFFFF"/>
        </w:rPr>
        <w:t>html</w:t>
      </w:r>
    </w:p>
    <w:p w:rsidR="00284680" w:rsidRDefault="00F82CE5" w:rsidP="007F5782">
      <w:hyperlink r:id="rId5" w:history="1">
        <w:r w:rsidRPr="00E10744">
          <w:rPr>
            <w:rStyle w:val="a3"/>
          </w:rPr>
          <w:t>http://blog.sina.com.cn/s/articlelist_1273160402_0_1.html</w:t>
        </w:r>
      </w:hyperlink>
    </w:p>
    <w:p w:rsidR="002D45D1" w:rsidRDefault="00C90070" w:rsidP="007F57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905D2" wp14:editId="2B9134E3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276850" cy="3743325"/>
                <wp:effectExtent l="0" t="0" r="19050" b="2857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&lt;div class="articleCell SG_j_linedot1"&gt;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&lt;p class="atc_main SG_dot"&gt;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    &lt;span class="atc_ic_f"&gt;&lt;/span&gt;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&lt;span class="atc_title"&gt;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     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 xml:space="preserve"> &lt;a title="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戴耘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_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日内瓦的重逢与记忆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" target="_blank" href="http://blog.sina.com.cn/s/blog_</w:t>
                            </w:r>
                            <w:r w:rsidRPr="00E54256">
                              <w:rPr>
                                <w:rFonts w:hint="eastAsia"/>
                                <w:color w:val="FF0000"/>
                                <w:highlight w:val="yellow"/>
                              </w:rPr>
                              <w:t>4be2e2d20102vtri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.html"&gt;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戴耘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_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日内瓦的重逢与记忆</w:t>
                            </w:r>
                            <w:r w:rsidRPr="00806D2B">
                              <w:rPr>
                                <w:rFonts w:hint="eastAsia"/>
                                <w:color w:val="FF0000"/>
                              </w:rPr>
                              <w:t>&lt;/a&gt;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                &lt;/span&gt;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    &lt;span class="atc_ic_b"&gt;&lt;/span&gt;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&lt;/p&gt;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&lt;p class="atc_info"&gt;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    &lt;span class="atc_data" id="count_4be2e2d20102vtri"&gt;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(&lt;span title="</w:t>
                            </w:r>
                            <w:r>
                              <w:rPr>
                                <w:rFonts w:hint="eastAsia"/>
                              </w:rPr>
                              <w:t>评论数</w:t>
                            </w:r>
                            <w:r>
                              <w:rPr>
                                <w:rFonts w:hint="eastAsia"/>
                              </w:rPr>
                              <w:t>"&gt;0&lt;/span&gt;/&lt;span title="</w:t>
                            </w:r>
                            <w:r>
                              <w:rPr>
                                <w:rFonts w:hint="eastAsia"/>
                              </w:rPr>
                              <w:t>阅读数</w:t>
                            </w:r>
                            <w:r>
                              <w:rPr>
                                <w:rFonts w:hint="eastAsia"/>
                              </w:rPr>
                              <w:t>"&gt;24&lt;/span&gt;)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    &lt;/span&gt;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   </w:t>
                            </w:r>
                            <w:r w:rsidRPr="00806D2B">
                              <w:rPr>
                                <w:color w:val="FF0000"/>
                              </w:rPr>
                              <w:t xml:space="preserve"> &lt;span class="atc_tm SG_txtc"&gt;2015-05-08 07:25&lt;/span&gt;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&lt;span class="atc_set"&gt;&lt;/span&gt;</w:t>
                            </w:r>
                          </w:p>
                          <w:p w:rsidR="00C90070" w:rsidRDefault="00C90070" w:rsidP="00C90070">
                            <w:pPr>
                              <w:jc w:val="left"/>
                            </w:pPr>
                            <w:r>
                              <w:t xml:space="preserve">            &lt;/p&gt;</w:t>
                            </w:r>
                          </w:p>
                          <w:p w:rsidR="002D45D1" w:rsidRDefault="00C90070" w:rsidP="00C90070">
                            <w:pPr>
                              <w:jc w:val="left"/>
                            </w:pPr>
                            <w:r>
                              <w:t xml:space="preserve">    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905D2" id="矩形 1" o:spid="_x0000_s1026" style="position:absolute;left:0;text-align:left;margin-left:364.3pt;margin-top:22.7pt;width:415.5pt;height:29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" fillcolor="#5b9bd5 [3204]" strokecolor="#1f4d78 [1604]" strokeweight="1pt">
                <v:textbox>
                  <w:txbxContent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&lt;div class="articleCell SG_j_linedot1"&gt;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&lt;p class="atc_main SG_dot"&gt;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    &lt;span class="atc_ic_f"&gt;&lt;/span&gt;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&lt;span class="atc_title"&gt;</w:t>
                      </w:r>
                    </w:p>
                    <w:p w:rsidR="00C90070" w:rsidRDefault="00C90070" w:rsidP="00C9007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     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 xml:space="preserve"> &lt;a title="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戴耘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_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日内瓦的重逢与记忆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" target="_blank" href="http://blog.sina.com.cn/s/blog_</w:t>
                      </w:r>
                      <w:r w:rsidRPr="00E54256">
                        <w:rPr>
                          <w:rFonts w:hint="eastAsia"/>
                          <w:color w:val="FF0000"/>
                          <w:highlight w:val="yellow"/>
                        </w:rPr>
                        <w:t>4be2e2d20102vtri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.html"&gt;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戴耘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_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日内瓦的重逢与记忆</w:t>
                      </w:r>
                      <w:r w:rsidRPr="00806D2B">
                        <w:rPr>
                          <w:rFonts w:hint="eastAsia"/>
                          <w:color w:val="FF0000"/>
                        </w:rPr>
                        <w:t>&lt;/a&gt;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                &lt;/span&gt;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    &lt;span class="atc_ic_b"&gt;&lt;/span&gt;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&lt;/p&gt;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&lt;p class="atc_info"&gt;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    &lt;span class="atc_data" id="count_4be2e2d20102vtri"&gt;</w:t>
                      </w:r>
                    </w:p>
                    <w:p w:rsidR="00C90070" w:rsidRDefault="00C90070" w:rsidP="00C9007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(&lt;span title="</w:t>
                      </w:r>
                      <w:r>
                        <w:rPr>
                          <w:rFonts w:hint="eastAsia"/>
                        </w:rPr>
                        <w:t>评论数</w:t>
                      </w:r>
                      <w:r>
                        <w:rPr>
                          <w:rFonts w:hint="eastAsia"/>
                        </w:rPr>
                        <w:t>"&gt;0&lt;/span&gt;/&lt;span title="</w:t>
                      </w:r>
                      <w:r>
                        <w:rPr>
                          <w:rFonts w:hint="eastAsia"/>
                        </w:rPr>
                        <w:t>阅读数</w:t>
                      </w:r>
                      <w:r>
                        <w:rPr>
                          <w:rFonts w:hint="eastAsia"/>
                        </w:rPr>
                        <w:t>"&gt;24&lt;/span&gt;)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    &lt;/span&gt;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   </w:t>
                      </w:r>
                      <w:r w:rsidRPr="00806D2B">
                        <w:rPr>
                          <w:color w:val="FF0000"/>
                        </w:rPr>
                        <w:t xml:space="preserve"> &lt;span class="atc_tm SG_txtc"&gt;2015-05-08 07:25&lt;/span&gt;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&lt;span class="atc_set"&gt;&lt;/span&gt;</w:t>
                      </w:r>
                    </w:p>
                    <w:p w:rsidR="00C90070" w:rsidRDefault="00C90070" w:rsidP="00C90070">
                      <w:pPr>
                        <w:jc w:val="left"/>
                      </w:pPr>
                      <w:r>
                        <w:t xml:space="preserve">            &lt;/p&gt;</w:t>
                      </w:r>
                    </w:p>
                    <w:p w:rsidR="002D45D1" w:rsidRDefault="00C90070" w:rsidP="00C90070">
                      <w:pPr>
                        <w:jc w:val="left"/>
                      </w:pPr>
                      <w:r>
                        <w:t xml:space="preserve">        &lt;/div&gt;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D45D1">
        <w:rPr>
          <w:rFonts w:hint="eastAsia"/>
        </w:rPr>
        <w:t>发现</w:t>
      </w:r>
      <w:r w:rsidR="002D45D1">
        <w:t>每一个博文</w:t>
      </w:r>
      <w:r w:rsidR="002D45D1">
        <w:rPr>
          <w:rFonts w:hint="eastAsia"/>
        </w:rPr>
        <w:t>列表</w:t>
      </w:r>
      <w:r w:rsidR="002D45D1">
        <w:t>的</w:t>
      </w:r>
      <w:r w:rsidR="002D45D1">
        <w:t>html</w:t>
      </w:r>
      <w:r w:rsidR="002D45D1">
        <w:t>如下格式所示</w:t>
      </w:r>
    </w:p>
    <w:p w:rsidR="002D45D1" w:rsidRDefault="002D45D1" w:rsidP="007F5782"/>
    <w:p w:rsidR="00900BA4" w:rsidRDefault="00900BA4" w:rsidP="007F5782">
      <w:r>
        <w:t>a</w:t>
      </w:r>
      <w:r>
        <w:t>标签</w:t>
      </w:r>
    </w:p>
    <w:p w:rsidR="003A44CA" w:rsidRDefault="003A44CA" w:rsidP="003A44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标签中的</w:t>
      </w:r>
      <w:r>
        <w:t>title</w:t>
      </w:r>
    </w:p>
    <w:p w:rsidR="003A44CA" w:rsidRDefault="003A44CA" w:rsidP="003A44CA">
      <w:pPr>
        <w:pStyle w:val="a4"/>
        <w:numPr>
          <w:ilvl w:val="0"/>
          <w:numId w:val="1"/>
        </w:numPr>
        <w:ind w:firstLineChars="0"/>
      </w:pPr>
      <w:r>
        <w:lastRenderedPageBreak/>
        <w:t>a</w:t>
      </w:r>
      <w:r>
        <w:t>标签中的</w:t>
      </w:r>
      <w:r>
        <w:t>href</w:t>
      </w:r>
      <w:r>
        <w:t>是每</w:t>
      </w:r>
      <w:r w:rsidR="004375D0">
        <w:rPr>
          <w:rFonts w:hint="eastAsia"/>
        </w:rPr>
        <w:t>篇</w:t>
      </w:r>
      <w:r w:rsidR="004375D0">
        <w:t>文章的</w:t>
      </w:r>
      <w:r w:rsidR="004375D0">
        <w:t>url</w:t>
      </w:r>
    </w:p>
    <w:p w:rsidR="004375D0" w:rsidRPr="002D45D1" w:rsidRDefault="004375D0" w:rsidP="007D1AF3">
      <w:pPr>
        <w:pStyle w:val="a4"/>
        <w:ind w:left="420" w:firstLineChars="0" w:firstLine="0"/>
        <w:rPr>
          <w:rFonts w:hint="eastAsia"/>
        </w:rPr>
      </w:pPr>
    </w:p>
    <w:p w:rsidR="00326E6E" w:rsidRDefault="007D1AF3" w:rsidP="00BF00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cla</w:t>
      </w:r>
      <w:r>
        <w:t xml:space="preserve">ss </w:t>
      </w:r>
      <w:r>
        <w:rPr>
          <w:rFonts w:hint="eastAsia"/>
        </w:rPr>
        <w:t>为</w:t>
      </w:r>
      <w:r>
        <w:t>”atc_tm”</w:t>
      </w:r>
      <w:r>
        <w:rPr>
          <w:rFonts w:hint="eastAsia"/>
        </w:rPr>
        <w:t>的</w:t>
      </w:r>
      <w:r>
        <w:t>span</w:t>
      </w:r>
      <w:r>
        <w:t>标签中有我们需要的时间信息</w:t>
      </w:r>
    </w:p>
    <w:p w:rsidR="00BF00BB" w:rsidRDefault="00BF00BB" w:rsidP="00BF00BB">
      <w:pPr>
        <w:pStyle w:val="a4"/>
        <w:rPr>
          <w:rFonts w:hint="eastAsia"/>
        </w:rPr>
      </w:pPr>
    </w:p>
    <w:p w:rsidR="00BF00BB" w:rsidRDefault="00BF00BB" w:rsidP="00BF00B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上面</w:t>
      </w:r>
      <w:r>
        <w:t>黄色</w:t>
      </w:r>
      <w:r>
        <w:rPr>
          <w:rFonts w:hint="eastAsia"/>
        </w:rPr>
        <w:t>背景色的</w:t>
      </w:r>
      <w:r w:rsidR="00A9194F">
        <w:rPr>
          <w:rFonts w:hint="eastAsia"/>
        </w:rPr>
        <w:t>为</w:t>
      </w:r>
      <w:r w:rsidR="00A9194F">
        <w:t>id</w:t>
      </w:r>
    </w:p>
    <w:p w:rsidR="003B7DA7" w:rsidRPr="007F5782" w:rsidRDefault="003B7DA7" w:rsidP="007F5782">
      <w:pPr>
        <w:rPr>
          <w:rFonts w:hint="eastAsia"/>
        </w:rPr>
      </w:pPr>
    </w:p>
    <w:p w:rsidR="007F5782" w:rsidRPr="007F5782" w:rsidRDefault="00A11F7F" w:rsidP="007F5782">
      <w:pPr>
        <w:rPr>
          <w:rFonts w:hint="eastAsia"/>
        </w:rPr>
      </w:pPr>
      <w:r>
        <w:rPr>
          <w:rFonts w:hint="eastAsia"/>
        </w:rPr>
        <w:t>获取</w:t>
      </w:r>
      <w:r>
        <w:t>当前页面中的</w:t>
      </w:r>
      <w:r>
        <w:t>url  title  time   id</w:t>
      </w:r>
    </w:p>
    <w:p w:rsidR="007F5782" w:rsidRPr="007F5782" w:rsidRDefault="005B0606" w:rsidP="007F57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6921ED" wp14:editId="0F474E0D">
                <wp:simplePos x="0" y="0"/>
                <wp:positionH relativeFrom="column">
                  <wp:posOffset>209550</wp:posOffset>
                </wp:positionH>
                <wp:positionV relativeFrom="paragraph">
                  <wp:posOffset>222885</wp:posOffset>
                </wp:positionV>
                <wp:extent cx="4743450" cy="6086475"/>
                <wp:effectExtent l="0" t="0" r="19050" b="2857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08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>function readArticleList(url,callback) {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读取分类页面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request(url, function (err, res) {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if (err) {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return console.error(err);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    }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根据网页内容创建</w:t>
                            </w: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  <w:r>
                              <w:rPr>
                                <w:rFonts w:hint="eastAsia"/>
                              </w:rPr>
                              <w:t>操作对象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    var $ = che</w:t>
                            </w:r>
                            <w:r>
                              <w:t>erio.load(res.body.toString());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读取博文的列表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var articleList = [];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$('.articleList .articleCell').each(function () {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var $this = $(this);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var $title = $this.find('.atc_title a');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var $time </w:t>
                            </w:r>
                            <w:r>
                              <w:t>= $this.find('.atc_tm');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var item = {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    title: $title.text().trim(),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    url: $title.attr('href'),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    time: $time.text().trim()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};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//</w:t>
                            </w: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中取出文章的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//http://blog.sina.com.cn/s/blog_4be2e2d20102vtri.html</w:t>
                            </w:r>
                          </w:p>
                          <w:p w:rsidR="005B0606" w:rsidRP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var s = </w:t>
                            </w:r>
                            <w:r w:rsidRPr="00FC44BE">
                              <w:rPr>
                                <w:highlight w:val="green"/>
                              </w:rPr>
                              <w:t>item.url.matc</w:t>
                            </w:r>
                            <w:r w:rsidRPr="00FC44BE">
                              <w:rPr>
                                <w:highlight w:val="green"/>
                              </w:rPr>
                              <w:t>h(/blog_([a-zA-Z0-9]+)\.html/);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if (Array.isArray(s)) {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    item.id = s[1];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    articleList.push(item);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    }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 xml:space="preserve">        });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callback(null,articleList);</w:t>
                            </w:r>
                          </w:p>
                          <w:p w:rsidR="005B0606" w:rsidRDefault="005B0606" w:rsidP="005B0606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21ED" id="矩形 3" o:spid="_x0000_s1027" style="position:absolute;left:0;text-align:left;margin-left:16.5pt;margin-top:17.55pt;width:373.5pt;height:4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" fillcolor="#5b9bd5 [3204]" strokecolor="#1f4d78 [1604]" strokeweight="1pt">
                <v:textbox>
                  <w:txbxContent>
                    <w:p w:rsidR="005B0606" w:rsidRDefault="005B0606" w:rsidP="005B0606">
                      <w:pPr>
                        <w:jc w:val="left"/>
                      </w:pPr>
                      <w:r>
                        <w:t>function readArticleList(url,callback) {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读取分类页面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request(url, function (err, res) {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if (err) {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return console.error(err);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    }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根据网页内容创建</w:t>
                      </w:r>
                      <w:r>
                        <w:rPr>
                          <w:rFonts w:hint="eastAsia"/>
                        </w:rPr>
                        <w:t>dom</w:t>
                      </w:r>
                      <w:r>
                        <w:rPr>
                          <w:rFonts w:hint="eastAsia"/>
                        </w:rPr>
                        <w:t>操作对象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    var $ = che</w:t>
                      </w:r>
                      <w:r>
                        <w:t>erio.load(res.body.toString());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读取博文的列表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var articleList = [];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$('.articleList .articleCell').each(function () {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var $this = $(this);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var $title = $this.find('.atc_title a');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        var $time </w:t>
                      </w:r>
                      <w:r>
                        <w:t>= $this.find('.atc_tm');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var item = {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    title: $title.text().trim(),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    url: $title.attr('href'),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    time: $time.text().trim()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        };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//</w:t>
                      </w:r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中取出文章的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//http://blog.sina.com.cn/s/blog_4be2e2d20102vtri.html</w:t>
                      </w:r>
                    </w:p>
                    <w:p w:rsidR="005B0606" w:rsidRP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        var s = </w:t>
                      </w:r>
                      <w:r w:rsidRPr="00FC44BE">
                        <w:rPr>
                          <w:highlight w:val="green"/>
                        </w:rPr>
                        <w:t>item.url.matc</w:t>
                      </w:r>
                      <w:r w:rsidRPr="00FC44BE">
                        <w:rPr>
                          <w:highlight w:val="green"/>
                        </w:rPr>
                        <w:t>h(/blog_([a-zA-Z0-9]+)\.html/);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if (Array.isArray(s)) {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    item.id = s[1];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    articleList.push(item);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    }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 xml:space="preserve">        });</w:t>
                      </w:r>
                    </w:p>
                    <w:p w:rsidR="005B0606" w:rsidRDefault="005B0606" w:rsidP="005B060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        callback(null,articleList);</w:t>
                      </w:r>
                    </w:p>
                    <w:p w:rsidR="005B0606" w:rsidRDefault="005B0606" w:rsidP="005B0606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5782" w:rsidRDefault="007F5782" w:rsidP="007F5782"/>
    <w:p w:rsidR="009E706B" w:rsidRDefault="009E706B" w:rsidP="007F5782"/>
    <w:p w:rsidR="009E706B" w:rsidRDefault="009E706B" w:rsidP="007F5782"/>
    <w:p w:rsidR="009E706B" w:rsidRDefault="009E706B" w:rsidP="007F5782"/>
    <w:p w:rsidR="009E706B" w:rsidRDefault="009E706B" w:rsidP="007F5782"/>
    <w:p w:rsidR="009E706B" w:rsidRDefault="00DE6552" w:rsidP="00DE6552">
      <w:pPr>
        <w:pStyle w:val="2"/>
      </w:pPr>
      <w:r>
        <w:rPr>
          <w:rFonts w:hint="eastAsia"/>
        </w:rPr>
        <w:lastRenderedPageBreak/>
        <w:t>获取</w:t>
      </w:r>
      <w:r>
        <w:t>下一页中的文章列表</w:t>
      </w:r>
    </w:p>
    <w:p w:rsidR="00DE6552" w:rsidRDefault="001B4C58" w:rsidP="00DE6552">
      <w:r>
        <w:rPr>
          <w:rFonts w:hint="eastAsia"/>
        </w:rPr>
        <w:t>观察</w:t>
      </w:r>
      <w:r>
        <w:t>页面跳转部分的</w:t>
      </w:r>
      <w:r>
        <w:t>html</w:t>
      </w:r>
    </w:p>
    <w:p w:rsidR="008F30C9" w:rsidRDefault="00034527" w:rsidP="00DE65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5172075" cy="3981450"/>
                <wp:effectExtent l="0" t="0" r="28575" b="1905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398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527" w:rsidRDefault="00034527" w:rsidP="00034527">
                            <w:pPr>
                              <w:jc w:val="left"/>
                            </w:pPr>
                            <w:r>
                              <w:t xml:space="preserve">    &lt;div class="SG_page"&gt;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</w:pPr>
                            <w:r>
                              <w:t xml:space="preserve">        &lt;ul class="SG_pages"&gt;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&lt;li class="SG_pgon" title="</w:t>
                            </w:r>
                            <w:r>
                              <w:rPr>
                                <w:rFonts w:hint="eastAsia"/>
                              </w:rPr>
                              <w:t>当前所在页</w:t>
                            </w:r>
                            <w:r>
                              <w:rPr>
                                <w:rFonts w:hint="eastAsia"/>
                              </w:rPr>
                              <w:t>"&gt;1&lt;/li&gt;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&lt;li&gt;&lt;a href="http://blog.sina.com.cn/s/articlelist_1273160402_0_2.html" title="</w:t>
                            </w:r>
                            <w:r>
                              <w:rPr>
                                <w:rFonts w:hint="eastAsia"/>
                              </w:rPr>
                              <w:t>跳转至第</w:t>
                            </w:r>
                            <w:r>
                              <w:rPr>
                                <w:rFonts w:hint="eastAsia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"&gt;2&lt;/a&gt;&lt;/li&gt;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&lt;li&gt;&lt;a href="http://blog.sina.com.cn/s/articlelist_1273160402_0_3.html" title="</w:t>
                            </w:r>
                            <w:r>
                              <w:rPr>
                                <w:rFonts w:hint="eastAsia"/>
                              </w:rPr>
                              <w:t>跳转至第</w:t>
                            </w:r>
                            <w:r>
                              <w:rPr>
                                <w:rFonts w:hint="eastAsia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"&gt;3&lt;/a&gt;&lt;/li&gt;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</w:pPr>
                          </w:p>
                          <w:p w:rsidR="00034527" w:rsidRDefault="00034527" w:rsidP="0003452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。。。。。。。。。。。。。</w:t>
                            </w:r>
                            <w:r w:rsidR="0044140F">
                              <w:rPr>
                                <w:rFonts w:hint="eastAsia"/>
                              </w:rPr>
                              <w:t>此处</w:t>
                            </w:r>
                            <w:r w:rsidR="0044140F">
                              <w:t>省略</w:t>
                            </w:r>
                            <w:r w:rsidR="0044140F">
                              <w:rPr>
                                <w:rFonts w:hint="eastAsia"/>
                              </w:rPr>
                              <w:t>重复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&lt;li&gt;&lt;a href="http://blog.sina.com.cn/s/articlelist_1273160402_0_9.html" title="</w:t>
                            </w:r>
                            <w:r>
                              <w:rPr>
                                <w:rFonts w:hint="eastAsia"/>
                              </w:rPr>
                              <w:t>跳转至第</w:t>
                            </w:r>
                            <w:r>
                              <w:rPr>
                                <w:rFonts w:hint="eastAsia"/>
                              </w:rPr>
                              <w:t xml:space="preserve"> 9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"&gt;9&lt;/a&gt;&lt;/li&gt;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&lt;li&gt;&lt;a href="http://blog.sina.com.cn/s/articlelist_1273160402_0_10.html" title="</w:t>
                            </w:r>
                            <w:r>
                              <w:rPr>
                                <w:rFonts w:hint="eastAsia"/>
                              </w:rPr>
                              <w:t>跳转至第</w:t>
                            </w:r>
                            <w:r>
                              <w:rPr>
                                <w:rFonts w:hint="eastAsia"/>
                              </w:rPr>
                              <w:t xml:space="preserve"> 10 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"&gt;10&lt;/a&gt;&lt;/li&gt;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</w:pPr>
                            <w:r>
                              <w:t xml:space="preserve">            &lt;li class="SG_pgelip"&gt;...&lt;/li&gt;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 w:rsidRPr="008F30C9">
                              <w:rPr>
                                <w:rFonts w:hint="eastAsia"/>
                                <w:highlight w:val="green"/>
                              </w:rPr>
                              <w:t>&lt;li class="SG_pgnext"&gt;&lt;a href="http://blog.sina.com.cn/s/articlelist_1273160402_0_2.html" title="</w:t>
                            </w:r>
                            <w:r w:rsidRPr="008F30C9">
                              <w:rPr>
                                <w:rFonts w:hint="eastAsia"/>
                                <w:highlight w:val="green"/>
                              </w:rPr>
                              <w:t>跳转至第</w:t>
                            </w:r>
                            <w:r w:rsidRPr="008F30C9">
                              <w:rPr>
                                <w:rFonts w:hint="eastAsia"/>
                                <w:highlight w:val="green"/>
                              </w:rPr>
                              <w:t xml:space="preserve"> 2 </w:t>
                            </w:r>
                            <w:r w:rsidRPr="008F30C9">
                              <w:rPr>
                                <w:rFonts w:hint="eastAsia"/>
                                <w:highlight w:val="green"/>
                              </w:rPr>
                              <w:t>页</w:t>
                            </w:r>
                            <w:r w:rsidRPr="008F30C9">
                              <w:rPr>
                                <w:rFonts w:hint="eastAsia"/>
                                <w:highlight w:val="green"/>
                              </w:rPr>
                              <w:t>"&gt;</w:t>
                            </w:r>
                            <w:r w:rsidRPr="008F30C9">
                              <w:rPr>
                                <w:rFonts w:hint="eastAsia"/>
                                <w:highlight w:val="green"/>
                              </w:rPr>
                              <w:t>下一页</w:t>
                            </w:r>
                            <w:r w:rsidRPr="008F30C9">
                              <w:rPr>
                                <w:rFonts w:hint="eastAsia"/>
                                <w:highlight w:val="green"/>
                              </w:rPr>
                              <w:t>&amp;nbsp;&amp;gt;&lt;/a&gt;&lt;/li&gt;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&amp;nbsp;&amp;nbsp;&lt;span style="color:#888888;"&gt;</w:t>
                            </w:r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  <w:r>
                              <w:rPr>
                                <w:rFonts w:hint="eastAsia"/>
                              </w:rPr>
                              <w:t>&lt;/span&gt;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</w:pPr>
                            <w:r>
                              <w:t xml:space="preserve">            &lt;/ul&gt;</w:t>
                            </w:r>
                          </w:p>
                          <w:p w:rsidR="00034527" w:rsidRDefault="00034527" w:rsidP="00034527">
                            <w:pPr>
                              <w:jc w:val="left"/>
                            </w:pPr>
                            <w:r>
                              <w:t xml:space="preserve">    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356.05pt;margin-top:10.7pt;width:407.25pt;height:313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" fillcolor="#5b9bd5 [3204]" strokecolor="#1f4d78 [1604]" strokeweight="1pt">
                <v:textbox>
                  <w:txbxContent>
                    <w:p w:rsidR="00034527" w:rsidRDefault="00034527" w:rsidP="00034527">
                      <w:pPr>
                        <w:jc w:val="left"/>
                      </w:pPr>
                      <w:r>
                        <w:t xml:space="preserve">    &lt;div class="SG_page"&gt;</w:t>
                      </w:r>
                    </w:p>
                    <w:p w:rsidR="00034527" w:rsidRDefault="00034527" w:rsidP="00034527">
                      <w:pPr>
                        <w:jc w:val="left"/>
                      </w:pPr>
                      <w:r>
                        <w:t xml:space="preserve">        &lt;ul class="SG_pages"&gt;</w:t>
                      </w:r>
                    </w:p>
                    <w:p w:rsidR="00034527" w:rsidRDefault="00034527" w:rsidP="0003452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&lt;li class="SG_pgon" title="</w:t>
                      </w:r>
                      <w:r>
                        <w:rPr>
                          <w:rFonts w:hint="eastAsia"/>
                        </w:rPr>
                        <w:t>当前所在页</w:t>
                      </w:r>
                      <w:r>
                        <w:rPr>
                          <w:rFonts w:hint="eastAsia"/>
                        </w:rPr>
                        <w:t>"&gt;1&lt;/li&gt;</w:t>
                      </w:r>
                    </w:p>
                    <w:p w:rsidR="00034527" w:rsidRDefault="00034527" w:rsidP="0003452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&lt;li&gt;&lt;a href="http://blog.sina.com.cn/s/articlelist_1273160402_0_2.html" title="</w:t>
                      </w:r>
                      <w:r>
                        <w:rPr>
                          <w:rFonts w:hint="eastAsia"/>
                        </w:rPr>
                        <w:t>跳转至第</w:t>
                      </w:r>
                      <w:r>
                        <w:rPr>
                          <w:rFonts w:hint="eastAsia"/>
                        </w:rPr>
                        <w:t xml:space="preserve"> 2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"&gt;2&lt;/a&gt;&lt;/li&gt;</w:t>
                      </w:r>
                    </w:p>
                    <w:p w:rsidR="00034527" w:rsidRDefault="00034527" w:rsidP="0003452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           &lt;li&gt;&lt;a href="http://blog.sina.com.cn/s/articlelist_1273160402_0_3.html" title="</w:t>
                      </w:r>
                      <w:r>
                        <w:rPr>
                          <w:rFonts w:hint="eastAsia"/>
                        </w:rPr>
                        <w:t>跳转至第</w:t>
                      </w:r>
                      <w:r>
                        <w:rPr>
                          <w:rFonts w:hint="eastAsia"/>
                        </w:rPr>
                        <w:t xml:space="preserve"> 3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"&gt;3&lt;/a&gt;&lt;/li&gt;</w:t>
                      </w:r>
                    </w:p>
                    <w:p w:rsidR="00034527" w:rsidRDefault="00034527" w:rsidP="00034527">
                      <w:pPr>
                        <w:jc w:val="left"/>
                      </w:pPr>
                    </w:p>
                    <w:p w:rsidR="00034527" w:rsidRDefault="00034527" w:rsidP="0003452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。。。。。。。。。。。。。</w:t>
                      </w:r>
                      <w:r w:rsidR="0044140F">
                        <w:rPr>
                          <w:rFonts w:hint="eastAsia"/>
                        </w:rPr>
                        <w:t>此处</w:t>
                      </w:r>
                      <w:r w:rsidR="0044140F">
                        <w:t>省略</w:t>
                      </w:r>
                      <w:r w:rsidR="0044140F">
                        <w:rPr>
                          <w:rFonts w:hint="eastAsia"/>
                        </w:rPr>
                        <w:t>重复</w:t>
                      </w:r>
                    </w:p>
                    <w:p w:rsidR="00034527" w:rsidRDefault="00034527" w:rsidP="0003452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&lt;li&gt;&lt;a href="http://blog.sina.com.cn/s/articlelist_1273160402_0_9.html" title="</w:t>
                      </w:r>
                      <w:r>
                        <w:rPr>
                          <w:rFonts w:hint="eastAsia"/>
                        </w:rPr>
                        <w:t>跳转至第</w:t>
                      </w:r>
                      <w:r>
                        <w:rPr>
                          <w:rFonts w:hint="eastAsia"/>
                        </w:rPr>
                        <w:t xml:space="preserve"> 9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"&gt;9&lt;/a&gt;&lt;/li&gt;</w:t>
                      </w:r>
                    </w:p>
                    <w:p w:rsidR="00034527" w:rsidRDefault="00034527" w:rsidP="0003452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&lt;li&gt;&lt;a href="http://blog.sina.com.cn/s/articlelist_1273160402_0_10.html" title="</w:t>
                      </w:r>
                      <w:r>
                        <w:rPr>
                          <w:rFonts w:hint="eastAsia"/>
                        </w:rPr>
                        <w:t>跳转至第</w:t>
                      </w:r>
                      <w:r>
                        <w:rPr>
                          <w:rFonts w:hint="eastAsia"/>
                        </w:rPr>
                        <w:t xml:space="preserve"> 10 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"&gt;10&lt;/a&gt;&lt;/li&gt;</w:t>
                      </w:r>
                    </w:p>
                    <w:p w:rsidR="00034527" w:rsidRDefault="00034527" w:rsidP="00034527">
                      <w:pPr>
                        <w:jc w:val="left"/>
                      </w:pPr>
                      <w:r>
                        <w:t xml:space="preserve">            &lt;li class="SG_pgelip"&gt;...&lt;/li&gt;</w:t>
                      </w:r>
                    </w:p>
                    <w:p w:rsidR="00034527" w:rsidRDefault="00034527" w:rsidP="0003452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r w:rsidRPr="008F30C9">
                        <w:rPr>
                          <w:rFonts w:hint="eastAsia"/>
                          <w:highlight w:val="green"/>
                        </w:rPr>
                        <w:t>&lt;li class="SG_pgnext"&gt;&lt;a href="http://blog.sina.com.cn/s/articlelist_1273160402_0_2.html" title="</w:t>
                      </w:r>
                      <w:r w:rsidRPr="008F30C9">
                        <w:rPr>
                          <w:rFonts w:hint="eastAsia"/>
                          <w:highlight w:val="green"/>
                        </w:rPr>
                        <w:t>跳转至第</w:t>
                      </w:r>
                      <w:r w:rsidRPr="008F30C9">
                        <w:rPr>
                          <w:rFonts w:hint="eastAsia"/>
                          <w:highlight w:val="green"/>
                        </w:rPr>
                        <w:t xml:space="preserve"> 2 </w:t>
                      </w:r>
                      <w:r w:rsidRPr="008F30C9">
                        <w:rPr>
                          <w:rFonts w:hint="eastAsia"/>
                          <w:highlight w:val="green"/>
                        </w:rPr>
                        <w:t>页</w:t>
                      </w:r>
                      <w:r w:rsidRPr="008F30C9">
                        <w:rPr>
                          <w:rFonts w:hint="eastAsia"/>
                          <w:highlight w:val="green"/>
                        </w:rPr>
                        <w:t>"&gt;</w:t>
                      </w:r>
                      <w:r w:rsidRPr="008F30C9">
                        <w:rPr>
                          <w:rFonts w:hint="eastAsia"/>
                          <w:highlight w:val="green"/>
                        </w:rPr>
                        <w:t>下一页</w:t>
                      </w:r>
                      <w:r w:rsidRPr="008F30C9">
                        <w:rPr>
                          <w:rFonts w:hint="eastAsia"/>
                          <w:highlight w:val="green"/>
                        </w:rPr>
                        <w:t>&amp;nbsp;&amp;gt;&lt;/a&gt;&lt;/li&gt;</w:t>
                      </w:r>
                    </w:p>
                    <w:p w:rsidR="00034527" w:rsidRDefault="00034527" w:rsidP="0003452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&amp;nbsp;&amp;nbsp;&lt;span style="color:#888888;"&gt;</w:t>
                      </w:r>
                      <w:r>
                        <w:rPr>
                          <w:rFonts w:hint="eastAsia"/>
                        </w:rPr>
                        <w:t>共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页</w:t>
                      </w:r>
                      <w:r>
                        <w:rPr>
                          <w:rFonts w:hint="eastAsia"/>
                        </w:rPr>
                        <w:t>&lt;/span&gt;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034527" w:rsidRDefault="00034527" w:rsidP="00034527">
                      <w:pPr>
                        <w:jc w:val="left"/>
                      </w:pPr>
                      <w:r>
                        <w:t xml:space="preserve">            &lt;/ul&gt;</w:t>
                      </w:r>
                    </w:p>
                    <w:p w:rsidR="00034527" w:rsidRDefault="00034527" w:rsidP="00034527">
                      <w:pPr>
                        <w:jc w:val="left"/>
                      </w:pPr>
                      <w:r>
                        <w:t xml:space="preserve">    &lt;/div&gt;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7C57D9" w:rsidRDefault="007C57D9" w:rsidP="00DE6552">
      <w:r>
        <w:rPr>
          <w:rFonts w:hint="eastAsia"/>
        </w:rPr>
        <w:t>如果</w:t>
      </w:r>
      <w:r>
        <w:t>我们想要跳转到第二页中</w:t>
      </w:r>
      <w:r>
        <w:rPr>
          <w:rFonts w:hint="eastAsia"/>
        </w:rPr>
        <w:t>，我们</w:t>
      </w:r>
      <w:r>
        <w:t>要做的工作是检查</w:t>
      </w:r>
      <w:r>
        <w:rPr>
          <w:rFonts w:hint="eastAsia"/>
        </w:rPr>
        <w:t xml:space="preserve">class </w:t>
      </w:r>
      <w:r>
        <w:rPr>
          <w:rFonts w:hint="eastAsia"/>
        </w:rPr>
        <w:t>为</w:t>
      </w:r>
      <w:r>
        <w:t>“</w:t>
      </w:r>
      <w:r w:rsidRPr="008F30C9">
        <w:rPr>
          <w:rFonts w:hint="eastAsia"/>
          <w:highlight w:val="green"/>
        </w:rPr>
        <w:t>SG_pgnext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标签</w:t>
      </w:r>
      <w:r>
        <w:rPr>
          <w:rFonts w:hint="eastAsia"/>
        </w:rPr>
        <w:t>的</w:t>
      </w:r>
      <w:r>
        <w:t>href</w:t>
      </w:r>
      <w:r>
        <w:t>值</w:t>
      </w:r>
      <w:r>
        <w:rPr>
          <w:rFonts w:hint="eastAsia"/>
        </w:rPr>
        <w:t>是否存在。</w:t>
      </w:r>
    </w:p>
    <w:p w:rsidR="007C57D9" w:rsidRDefault="00671412" w:rsidP="007C57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存在，则跳转到第二个页面中，然后从第二个页面开始获取。</w:t>
      </w:r>
    </w:p>
    <w:p w:rsidR="007F1CC4" w:rsidRDefault="007F1CC4" w:rsidP="007C57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如果不</w:t>
      </w:r>
      <w:r>
        <w:t>存在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结束页面</w:t>
      </w:r>
      <w:r>
        <w:t>获取。</w:t>
      </w:r>
    </w:p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00727D" w:rsidRDefault="0000727D" w:rsidP="00D9324D"/>
    <w:p w:rsidR="00D9324D" w:rsidRDefault="0000727D" w:rsidP="00D932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200025</wp:posOffset>
                </wp:positionV>
                <wp:extent cx="5000625" cy="8572500"/>
                <wp:effectExtent l="0" t="0" r="28575" b="19050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857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>function readArticleList(url,callback) {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读取分类页面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request(url, function (err, res) {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if (err) {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return console.error(err);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    }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根据网页内容创建</w:t>
                            </w: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  <w:r>
                              <w:rPr>
                                <w:rFonts w:hint="eastAsia"/>
                              </w:rPr>
                              <w:t>操作对象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var $ = cheerio.load(res.body.toString());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读取博文的列表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var articleList = [];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$('.articleList .articleCell').each(function () {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var $this = $(this);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var $title = $this.find('.atc_title a');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var $time = $this.find('.atc_tm');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var item = {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    title: $title.text().trim(),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    url: $title.attr('href'),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    time: $time.text().trim()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};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//</w:t>
                            </w: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中取出文章的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//http://blog.sina.com.cn/s/blog_4be2e2d20102vtri.html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var s = item.url.match(/blog_([a-zA-Z0-9]+)\.</w:t>
                            </w:r>
                            <w:r>
                              <w:t>html/);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if (Array.isArray(s)) {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    item.id = s[1];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    articleList.push(item);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}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});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检查是否有下一页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var nextUrl = $('.SG_pgnext a').attr('href');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if (nextUrl) {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//</w:t>
                            </w:r>
                            <w:r>
                              <w:rPr>
                                <w:rFonts w:hint="eastAsia"/>
                              </w:rPr>
                              <w:t>读取下一页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readArticleList(nextUrl,function(err,articleList2){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    if(err) return callback(err);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//</w:t>
                            </w:r>
                            <w:r>
                              <w:rPr>
                                <w:rFonts w:hint="eastAsia"/>
                              </w:rPr>
                              <w:t>合并结果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    callback(null,articleList.concat(articleList2));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});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}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 xml:space="preserve">        else</w:t>
                            </w:r>
                            <w:r>
                              <w:t>{</w:t>
                            </w:r>
                            <w:r>
                              <w:rPr>
                                <w:rFonts w:hint="eastAsia"/>
                              </w:rPr>
                              <w:t xml:space="preserve">  //</w:t>
                            </w:r>
                            <w:r>
                              <w:rPr>
                                <w:rFonts w:hint="eastAsia"/>
                              </w:rPr>
                              <w:t>返回结果集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    callback(null,articleList);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    }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 xml:space="preserve">    });</w:t>
                            </w:r>
                          </w:p>
                          <w:p w:rsidR="0000727D" w:rsidRDefault="0000727D" w:rsidP="0000727D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left:0;text-align:left;margin-left:18.75pt;margin-top:15.75pt;width:393.75pt;height:6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" fillcolor="#5b9bd5 [3204]" strokecolor="#1f4d78 [1604]" strokeweight="1pt">
                <v:textbox>
                  <w:txbxContent>
                    <w:p w:rsidR="0000727D" w:rsidRDefault="0000727D" w:rsidP="0000727D">
                      <w:pPr>
                        <w:jc w:val="left"/>
                      </w:pPr>
                      <w:r>
                        <w:t>function readArticleList(url,callback) {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读取分类页面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request(url, function (err, res) {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if (err) {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return console.error(err);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    }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根据网页内容创建</w:t>
                      </w:r>
                      <w:r>
                        <w:rPr>
                          <w:rFonts w:hint="eastAsia"/>
                        </w:rPr>
                        <w:t>dom</w:t>
                      </w:r>
                      <w:r>
                        <w:rPr>
                          <w:rFonts w:hint="eastAsia"/>
                        </w:rPr>
                        <w:t>操作对象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var $ = cheerio.load(res.body.toString());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读取博文的列表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var articleList = [];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$('.articleList .articleCell').each(function () {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var $this = $(this);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var $title = $this.find('.atc_title a');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var $time = $this.find('.atc_tm');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var item = {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    title: $title.text().trim(),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    url: $title.attr('href'),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    time: $time.text().trim()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};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//</w:t>
                      </w:r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中取出文章的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//http://blog.sina.com.cn/s/blog_4be2e2d20102vtri.html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var s = item.url.match(/blog_([a-zA-Z0-9]+)\.</w:t>
                      </w:r>
                      <w:r>
                        <w:t>html/);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if (Array.isArray(s)) {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    item.id = s[1];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    articleList.push(item);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}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});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检查是否有下一页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var nextUrl = $('.SG_pgnext a').attr('href');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if (nextUrl) {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//</w:t>
                      </w:r>
                      <w:r>
                        <w:rPr>
                          <w:rFonts w:hint="eastAsia"/>
                        </w:rPr>
                        <w:t>读取下一页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readArticleList(nextUrl,function(err,articleList2){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    if(err) return callback(err);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//</w:t>
                      </w:r>
                      <w:r>
                        <w:rPr>
                          <w:rFonts w:hint="eastAsia"/>
                        </w:rPr>
                        <w:t>合并结果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    callback(null,articleList.concat(articleList2));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});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}</w:t>
                      </w:r>
                    </w:p>
                    <w:p w:rsidR="0000727D" w:rsidRDefault="0000727D" w:rsidP="0000727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 xml:space="preserve">        else</w:t>
                      </w:r>
                      <w:r>
                        <w:t>{</w:t>
                      </w:r>
                      <w:r>
                        <w:rPr>
                          <w:rFonts w:hint="eastAsia"/>
                        </w:rPr>
                        <w:t xml:space="preserve">  //</w:t>
                      </w:r>
                      <w:r>
                        <w:rPr>
                          <w:rFonts w:hint="eastAsia"/>
                        </w:rPr>
                        <w:t>返回结果集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    callback(null,articleList);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    }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 xml:space="preserve">    });</w:t>
                      </w:r>
                    </w:p>
                    <w:p w:rsidR="0000727D" w:rsidRDefault="0000727D" w:rsidP="0000727D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9324D" w:rsidRDefault="002D14FF" w:rsidP="00D9324D">
      <w:r>
        <w:rPr>
          <w:rFonts w:hint="eastAsia"/>
        </w:rPr>
        <w:lastRenderedPageBreak/>
        <w:t>这个</w:t>
      </w:r>
      <w:r>
        <w:t>过程是利用了递归</w:t>
      </w:r>
      <w:r>
        <w:rPr>
          <w:rFonts w:hint="eastAsia"/>
        </w:rPr>
        <w:t>。</w:t>
      </w:r>
    </w:p>
    <w:p w:rsidR="002D14FF" w:rsidRDefault="002D14FF" w:rsidP="00D9324D"/>
    <w:p w:rsidR="00F37FC6" w:rsidRDefault="00F37FC6" w:rsidP="00161DC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将文章类表存放在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中</w:t>
      </w:r>
    </w:p>
    <w:p w:rsidR="00F37FC6" w:rsidRDefault="00F37FC6" w:rsidP="00D9324D">
      <w:r>
        <w:rPr>
          <w:rFonts w:hint="eastAsia"/>
        </w:rPr>
        <w:t>步骤</w:t>
      </w:r>
      <w:r>
        <w:t>：</w:t>
      </w:r>
    </w:p>
    <w:p w:rsidR="00AE2401" w:rsidRDefault="00F37FC6" w:rsidP="00AE2401">
      <w:pPr>
        <w:rPr>
          <w:rFonts w:hint="eastAsia"/>
        </w:rPr>
      </w:pPr>
      <w:r w:rsidRPr="00F37FC6">
        <w:rPr>
          <w:rFonts w:hint="eastAsia"/>
          <w:i/>
          <w:iCs/>
        </w:rPr>
        <w:t xml:space="preserve">* </w:t>
      </w:r>
      <w:r w:rsidRPr="00F37FC6">
        <w:rPr>
          <w:rFonts w:hint="eastAsia"/>
          <w:i/>
          <w:iCs/>
        </w:rPr>
        <w:t>查询文章列表是否存在，</w:t>
      </w:r>
      <w:r w:rsidRPr="00F37FC6">
        <w:rPr>
          <w:rFonts w:hint="eastAsia"/>
          <w:i/>
          <w:iCs/>
        </w:rPr>
        <w:br/>
        <w:t xml:space="preserve">* </w:t>
      </w:r>
      <w:r w:rsidRPr="00F37FC6">
        <w:rPr>
          <w:rFonts w:hint="eastAsia"/>
          <w:i/>
          <w:iCs/>
        </w:rPr>
        <w:t>如果已经存在了，做</w:t>
      </w:r>
      <w:r w:rsidRPr="00F37FC6">
        <w:rPr>
          <w:rFonts w:hint="eastAsia"/>
          <w:i/>
          <w:iCs/>
        </w:rPr>
        <w:t>update</w:t>
      </w:r>
      <w:r w:rsidRPr="00F37FC6">
        <w:rPr>
          <w:rFonts w:hint="eastAsia"/>
          <w:i/>
          <w:iCs/>
        </w:rPr>
        <w:t>操作</w:t>
      </w:r>
      <w:r w:rsidRPr="00F37FC6">
        <w:rPr>
          <w:rFonts w:hint="eastAsia"/>
          <w:i/>
          <w:iCs/>
        </w:rPr>
        <w:br/>
        <w:t xml:space="preserve">* </w:t>
      </w:r>
      <w:r w:rsidRPr="00F37FC6">
        <w:rPr>
          <w:rFonts w:hint="eastAsia"/>
          <w:i/>
          <w:iCs/>
        </w:rPr>
        <w:t>如果不存在，则做</w:t>
      </w:r>
      <w:r w:rsidRPr="00F37FC6">
        <w:rPr>
          <w:rFonts w:hint="eastAsia"/>
          <w:i/>
          <w:iCs/>
        </w:rPr>
        <w:t>insert</w:t>
      </w:r>
      <w:r w:rsidRPr="00F37FC6">
        <w:rPr>
          <w:rFonts w:hint="eastAsia"/>
          <w:i/>
          <w:iCs/>
        </w:rPr>
        <w:t>操作</w:t>
      </w:r>
      <w:r w:rsidR="00AE24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6E94FE" wp14:editId="2256C591">
                <wp:simplePos x="0" y="0"/>
                <wp:positionH relativeFrom="column">
                  <wp:posOffset>47625</wp:posOffset>
                </wp:positionH>
                <wp:positionV relativeFrom="paragraph">
                  <wp:posOffset>2171700</wp:posOffset>
                </wp:positionV>
                <wp:extent cx="5200650" cy="6581775"/>
                <wp:effectExtent l="0" t="0" r="19050" b="28575"/>
                <wp:wrapTight wrapText="bothSides">
                  <wp:wrapPolygon edited="0">
                    <wp:start x="0" y="0"/>
                    <wp:lineTo x="0" y="21631"/>
                    <wp:lineTo x="21600" y="21631"/>
                    <wp:lineTo x="21600" y="0"/>
                    <wp:lineTo x="0" y="0"/>
                  </wp:wrapPolygon>
                </wp:wrapTight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658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>function articleListSave(articleList,callback){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pool.getConnection(function(err,connection){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var queryArticleList_sql="select count(*) cont from article_list where id=?";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connection.query(queryArticleList_sql,[articleList.id],function(err,result){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if (err) 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console.log("queryArticleList_sql Error: " + err.message);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return;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}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if(</w:t>
                            </w:r>
                            <w:r w:rsidRPr="00E51728">
                              <w:rPr>
                                <w:highlight w:val="green"/>
                              </w:rPr>
                              <w:t>result[0].cont!=0</w:t>
                            </w:r>
                            <w:r>
                              <w:t>){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//</w:t>
                            </w:r>
                            <w:r>
                              <w:rPr>
                                <w:rFonts w:hint="eastAsia"/>
                              </w:rPr>
                              <w:t>已经存放在则做更新操作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var updateArticleList_sql="update article_list set title=? , url=? ,time=? where id=?";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connection.query(updateArticleList_sql,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[articleList.title,articleList.url,articleList.time,articleList.id],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function(err,result){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if (err) 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    console.log("updateArticleList_sql Error: " + err.message);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    return;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}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callback(err,result);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connection.release();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});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}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else{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//</w:t>
                            </w:r>
                            <w:r>
                              <w:rPr>
                                <w:rFonts w:hint="eastAsia"/>
                              </w:rPr>
                              <w:t>不存在的话，则做插入操作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var insertArticleList="insert into article_list(id,title,time,url) values(?,?,?,?) ";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connection.query(insertArticleList,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[articleList.id,articleList.title,articleList.time,articleList.url],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function(err,result){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if (err) {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    console.log("insertArticleList Error: " + err.message);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    return;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}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callback(err,result);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        connection.release();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    });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    }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 xml:space="preserve">            });</w:t>
                            </w:r>
                          </w:p>
                          <w:p w:rsidR="00AE2401" w:rsidRDefault="00AE2401" w:rsidP="00AE2401">
                            <w:pPr>
                              <w:jc w:val="left"/>
                            </w:pPr>
                            <w:r>
                              <w:t>})};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E94FE" id="矩形 6" o:spid="_x0000_s1030" style="position:absolute;left:0;text-align:left;margin-left:3.75pt;margin-top:171pt;width:409.5pt;height:518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" fillcolor="#5b9bd5 [3204]" strokecolor="#1f4d78 [1604]" strokeweight="1pt">
                <v:textbox>
                  <w:txbxContent>
                    <w:p w:rsidR="00AE2401" w:rsidRDefault="00AE2401" w:rsidP="00AE2401">
                      <w:pPr>
                        <w:jc w:val="left"/>
                      </w:pPr>
                      <w:r>
                        <w:t>function articleListSave(articleList,callback){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pool.getConnection(function(err,connection){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var queryArticleList_sql="select count(*) cont from article_list where id=?";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connection.query(queryArticleList_sql,[articleList.id],function(err,result){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if (err) {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console.log("queryArticleList_sql Error: " + err.message);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return;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}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if(</w:t>
                      </w:r>
                      <w:r w:rsidRPr="00E51728">
                        <w:rPr>
                          <w:highlight w:val="green"/>
                        </w:rPr>
                        <w:t>result[0].cont!=0</w:t>
                      </w:r>
                      <w:r>
                        <w:t>){</w:t>
                      </w:r>
                    </w:p>
                    <w:p w:rsidR="00AE2401" w:rsidRDefault="00AE2401" w:rsidP="00AE240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//</w:t>
                      </w:r>
                      <w:r>
                        <w:rPr>
                          <w:rFonts w:hint="eastAsia"/>
                        </w:rPr>
                        <w:t>已经存放在则做更新操作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var updateArticleList_sql="update article_list set title=? , url=? ,time=? where id=?";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connection.query(updateArticleList_sql,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[articleList.title,articleList.url,articleList.time,articleList.id],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function(err,result){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if (err) {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    console.log("updateArticleList_sql Error: " + err.message);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    return;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}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callback(err,result);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connection.release();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});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}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else{</w:t>
                      </w:r>
                    </w:p>
                    <w:p w:rsidR="00AE2401" w:rsidRDefault="00AE2401" w:rsidP="00AE240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//</w:t>
                      </w:r>
                      <w:r>
                        <w:rPr>
                          <w:rFonts w:hint="eastAsia"/>
                        </w:rPr>
                        <w:t>不存在的话，则做插入操作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var insertArticleList="insert into article_list(id,title,time,url) values(?,?,?,?) ";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connection.query(insertArticleList,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[articleList.id,articleList.title,articleList.time,articleList.url],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function(err,result){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if (err) {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    console.log("insertArticleList Error: " + err.message);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    return;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}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callback(err,result);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        connection.release();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    });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    }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 xml:space="preserve">            });</w:t>
                      </w:r>
                    </w:p>
                    <w:p w:rsidR="00AE2401" w:rsidRDefault="00AE2401" w:rsidP="00AE2401">
                      <w:pPr>
                        <w:jc w:val="left"/>
                      </w:pPr>
                      <w:r>
                        <w:t>})};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AE2401" w:rsidRDefault="00E51728" w:rsidP="00DE6552">
      <w:pPr>
        <w:tabs>
          <w:tab w:val="left" w:pos="2175"/>
        </w:tabs>
        <w:jc w:val="left"/>
      </w:pPr>
      <w:r>
        <w:rPr>
          <w:rFonts w:hint="eastAsia"/>
        </w:rPr>
        <w:lastRenderedPageBreak/>
        <w:t>注意</w:t>
      </w:r>
      <w:r>
        <w:t>：</w:t>
      </w:r>
    </w:p>
    <w:p w:rsidR="00E51728" w:rsidRDefault="00B20EED" w:rsidP="00DE6552">
      <w:pPr>
        <w:tabs>
          <w:tab w:val="left" w:pos="2175"/>
        </w:tabs>
        <w:jc w:val="left"/>
      </w:pPr>
      <w:r>
        <w:rPr>
          <w:rFonts w:hint="eastAsia"/>
        </w:rPr>
        <w:t>在</w:t>
      </w:r>
      <w:r>
        <w:t>数据库中该数据存在</w:t>
      </w:r>
      <w:r>
        <w:rPr>
          <w:rFonts w:hint="eastAsia"/>
        </w:rPr>
        <w:t>与</w:t>
      </w:r>
      <w:r>
        <w:t>不存在的判断依据。</w:t>
      </w:r>
    </w:p>
    <w:p w:rsidR="00B7599A" w:rsidRDefault="00B7599A" w:rsidP="00DE6552">
      <w:pPr>
        <w:tabs>
          <w:tab w:val="left" w:pos="2175"/>
        </w:tabs>
        <w:jc w:val="left"/>
      </w:pPr>
    </w:p>
    <w:p w:rsidR="00673DFC" w:rsidRDefault="00673DFC" w:rsidP="00DE6552">
      <w:pPr>
        <w:tabs>
          <w:tab w:val="left" w:pos="2175"/>
        </w:tabs>
        <w:jc w:val="left"/>
      </w:pPr>
      <w:r>
        <w:rPr>
          <w:rFonts w:hint="eastAsia"/>
        </w:rPr>
        <w:t>将</w:t>
      </w:r>
      <w:r>
        <w:t>以上的内容合并</w:t>
      </w:r>
    </w:p>
    <w:p w:rsidR="00673DFC" w:rsidRDefault="00673DFC" w:rsidP="00DE6552">
      <w:pPr>
        <w:tabs>
          <w:tab w:val="left" w:pos="2175"/>
        </w:tabs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102870</wp:posOffset>
                </wp:positionV>
                <wp:extent cx="5314950" cy="3467100"/>
                <wp:effectExtent l="0" t="0" r="19050" b="1905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>read.readArticleList(url,function(err,articleList){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if(err) console.error(err.stack);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async.eachSeries(articleList,function(article,next){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    save.articleListSave(article,function(err,result){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        if(err){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            console.log('readArticleList into mysql Error'+err.message);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        }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        next();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    });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},function(err){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当遍历完了所有的回调函数之后，执行该命令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    if(err) return console.error(err.stack);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console.log('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');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 xml:space="preserve">    });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console.log('</w:t>
                            </w:r>
                            <w:r>
                              <w:rPr>
                                <w:rFonts w:hint="eastAsia"/>
                              </w:rPr>
                              <w:t>插入文章列表完成！</w:t>
                            </w:r>
                            <w:r>
                              <w:rPr>
                                <w:rFonts w:hint="eastAsia"/>
                              </w:rPr>
                              <w:t>');</w:t>
                            </w:r>
                          </w:p>
                          <w:p w:rsidR="00673DFC" w:rsidRDefault="00673DFC" w:rsidP="00673DFC">
                            <w:pPr>
                              <w:jc w:val="left"/>
                            </w:pPr>
                            <w: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margin-left:-1.5pt;margin-top:8.1pt;width:418.5pt;height:27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" fillcolor="#5b9bd5 [3204]" strokecolor="#1f4d78 [1604]" strokeweight="1pt">
                <v:textbox>
                  <w:txbxContent>
                    <w:p w:rsidR="00673DFC" w:rsidRDefault="00673DFC" w:rsidP="00673DFC">
                      <w:pPr>
                        <w:jc w:val="left"/>
                      </w:pPr>
                      <w:r>
                        <w:t>read.readArticleList(url,function(err,articleList){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if(err) console.error(err.stack);</w:t>
                      </w:r>
                    </w:p>
                    <w:p w:rsidR="00673DFC" w:rsidRDefault="00673DFC" w:rsidP="00673DFC">
                      <w:pPr>
                        <w:jc w:val="left"/>
                      </w:pP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async.eachSeries(articleList,function(article,next){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    save.articleListSave(article,function(err,result){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        if(err){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            console.log('readArticleList into mysql Error'+err.message);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        }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        next();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    });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},function(err){</w:t>
                      </w:r>
                    </w:p>
                    <w:p w:rsidR="00673DFC" w:rsidRDefault="00673DFC" w:rsidP="00673DF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当遍历完了所有的回调函数之后，执行该命令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    if(err) return console.error(err.stack);</w:t>
                      </w:r>
                    </w:p>
                    <w:p w:rsidR="00673DFC" w:rsidRDefault="00673DFC" w:rsidP="00673DF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console.log('</w:t>
                      </w:r>
                      <w:r>
                        <w:rPr>
                          <w:rFonts w:hint="eastAsia"/>
                        </w:rPr>
                        <w:t>完成</w:t>
                      </w:r>
                      <w:r>
                        <w:rPr>
                          <w:rFonts w:hint="eastAsia"/>
                        </w:rPr>
                        <w:t>');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 xml:space="preserve">    });</w:t>
                      </w:r>
                    </w:p>
                    <w:p w:rsidR="00673DFC" w:rsidRDefault="00673DFC" w:rsidP="00673DF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console.log('</w:t>
                      </w:r>
                      <w:r>
                        <w:rPr>
                          <w:rFonts w:hint="eastAsia"/>
                        </w:rPr>
                        <w:t>插入文章列表完成！</w:t>
                      </w:r>
                      <w:r>
                        <w:rPr>
                          <w:rFonts w:hint="eastAsia"/>
                        </w:rPr>
                        <w:t>');</w:t>
                      </w:r>
                    </w:p>
                    <w:p w:rsidR="00673DFC" w:rsidRDefault="00673DFC" w:rsidP="00673DFC">
                      <w:pPr>
                        <w:jc w:val="left"/>
                      </w:pPr>
                      <w:r>
                        <w:t>});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7599A" w:rsidRDefault="00601F8D" w:rsidP="00DE6552">
      <w:pPr>
        <w:tabs>
          <w:tab w:val="left" w:pos="2175"/>
        </w:tabs>
        <w:jc w:val="left"/>
      </w:pPr>
      <w:r>
        <w:rPr>
          <w:noProof/>
        </w:rPr>
        <w:drawing>
          <wp:inline distT="0" distB="0" distL="0" distR="0" wp14:anchorId="3B447D6B" wp14:editId="6BA92E44">
            <wp:extent cx="3686175" cy="685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8D" w:rsidRDefault="00A12C9F" w:rsidP="00DE6552">
      <w:pPr>
        <w:tabs>
          <w:tab w:val="left" w:pos="2175"/>
        </w:tabs>
        <w:jc w:val="left"/>
      </w:pPr>
      <w:r>
        <w:rPr>
          <w:rFonts w:hint="eastAsia"/>
        </w:rPr>
        <w:t>注意</w:t>
      </w:r>
      <w:r>
        <w:t>：</w:t>
      </w:r>
    </w:p>
    <w:p w:rsidR="00A12C9F" w:rsidRDefault="00A12C9F" w:rsidP="00DE6552">
      <w:pPr>
        <w:tabs>
          <w:tab w:val="left" w:pos="2175"/>
        </w:tabs>
        <w:jc w:val="left"/>
      </w:pPr>
      <w:r>
        <w:rPr>
          <w:rFonts w:hint="eastAsia"/>
        </w:rPr>
        <w:t>在</w:t>
      </w:r>
      <w:r>
        <w:t>这里不能使用</w:t>
      </w:r>
      <w:r>
        <w:rPr>
          <w:rFonts w:hint="eastAsia"/>
        </w:rPr>
        <w:t xml:space="preserve"> </w:t>
      </w:r>
      <w:r>
        <w:t>articleList.forEach(),,</w:t>
      </w:r>
    </w:p>
    <w:p w:rsidR="00A12C9F" w:rsidRDefault="00A12C9F" w:rsidP="00DE6552">
      <w:pPr>
        <w:tabs>
          <w:tab w:val="left" w:pos="2175"/>
        </w:tabs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146685</wp:posOffset>
                </wp:positionV>
                <wp:extent cx="4838700" cy="1762125"/>
                <wp:effectExtent l="0" t="0" r="19050" b="28575"/>
                <wp:wrapSquare wrapText="bothSides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C9F" w:rsidRDefault="00A12C9F" w:rsidP="00A12C9F">
                            <w:pPr>
                              <w:jc w:val="left"/>
                            </w:pPr>
                            <w:r>
                              <w:t xml:space="preserve">    articleList.forEach(function(value,index){</w:t>
                            </w:r>
                          </w:p>
                          <w:p w:rsidR="00A12C9F" w:rsidRDefault="00A12C9F" w:rsidP="00A12C9F">
                            <w:pPr>
                              <w:jc w:val="left"/>
                            </w:pPr>
                            <w:r>
                              <w:t xml:space="preserve">        save.articleListSave(value,function(err,result){</w:t>
                            </w:r>
                          </w:p>
                          <w:p w:rsidR="00A12C9F" w:rsidRDefault="00A12C9F" w:rsidP="00A12C9F">
                            <w:pPr>
                              <w:jc w:val="left"/>
                            </w:pPr>
                            <w:r>
                              <w:t xml:space="preserve">                    if(err){</w:t>
                            </w:r>
                          </w:p>
                          <w:p w:rsidR="00A12C9F" w:rsidRDefault="00A12C9F" w:rsidP="00A12C9F">
                            <w:pPr>
                              <w:jc w:val="left"/>
                            </w:pPr>
                            <w:r>
                              <w:t xml:space="preserve">                        console.log('readArticleList into mysql Error'+err.message);</w:t>
                            </w:r>
                          </w:p>
                          <w:p w:rsidR="00A12C9F" w:rsidRDefault="00A12C9F" w:rsidP="00A12C9F">
                            <w:pPr>
                              <w:jc w:val="left"/>
                            </w:pPr>
                            <w:r>
                              <w:t xml:space="preserve">                    }</w:t>
                            </w:r>
                          </w:p>
                          <w:p w:rsidR="00A12C9F" w:rsidRDefault="00A12C9F" w:rsidP="00A12C9F">
                            <w:pPr>
                              <w:jc w:val="left"/>
                            </w:pPr>
                            <w:r>
                              <w:t xml:space="preserve">                });</w:t>
                            </w:r>
                          </w:p>
                          <w:p w:rsidR="00A12C9F" w:rsidRDefault="00A12C9F" w:rsidP="00A12C9F">
                            <w:pPr>
                              <w:jc w:val="left"/>
                            </w:pPr>
                            <w:r>
                              <w:t xml:space="preserve">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2" style="position:absolute;margin-left:9pt;margin-top:11.55pt;width:381pt;height:13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" fillcolor="#5b9bd5 [3204]" strokecolor="#1f4d78 [1604]" strokeweight="1pt">
                <v:textbox>
                  <w:txbxContent>
                    <w:p w:rsidR="00A12C9F" w:rsidRDefault="00A12C9F" w:rsidP="00A12C9F">
                      <w:pPr>
                        <w:jc w:val="left"/>
                      </w:pPr>
                      <w:r>
                        <w:t xml:space="preserve">    articleList.forEach(function(value,index){</w:t>
                      </w:r>
                    </w:p>
                    <w:p w:rsidR="00A12C9F" w:rsidRDefault="00A12C9F" w:rsidP="00A12C9F">
                      <w:pPr>
                        <w:jc w:val="left"/>
                      </w:pPr>
                      <w:r>
                        <w:t xml:space="preserve">        save.articleListSave(value,function(err,result){</w:t>
                      </w:r>
                    </w:p>
                    <w:p w:rsidR="00A12C9F" w:rsidRDefault="00A12C9F" w:rsidP="00A12C9F">
                      <w:pPr>
                        <w:jc w:val="left"/>
                      </w:pPr>
                      <w:r>
                        <w:t xml:space="preserve">                    if(err){</w:t>
                      </w:r>
                    </w:p>
                    <w:p w:rsidR="00A12C9F" w:rsidRDefault="00A12C9F" w:rsidP="00A12C9F">
                      <w:pPr>
                        <w:jc w:val="left"/>
                      </w:pPr>
                      <w:r>
                        <w:t xml:space="preserve">                        console.log('readArticleList into mysql Error'+err.message);</w:t>
                      </w:r>
                    </w:p>
                    <w:p w:rsidR="00A12C9F" w:rsidRDefault="00A12C9F" w:rsidP="00A12C9F">
                      <w:pPr>
                        <w:jc w:val="left"/>
                      </w:pPr>
                      <w:r>
                        <w:t xml:space="preserve">                    }</w:t>
                      </w:r>
                    </w:p>
                    <w:p w:rsidR="00A12C9F" w:rsidRDefault="00A12C9F" w:rsidP="00A12C9F">
                      <w:pPr>
                        <w:jc w:val="left"/>
                      </w:pPr>
                      <w:r>
                        <w:t xml:space="preserve">                });</w:t>
                      </w:r>
                    </w:p>
                    <w:p w:rsidR="00A12C9F" w:rsidRDefault="00A12C9F" w:rsidP="00A12C9F">
                      <w:pPr>
                        <w:jc w:val="left"/>
                      </w:pPr>
                      <w:r>
                        <w:t xml:space="preserve">    });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853F8" w:rsidRDefault="00E853F8" w:rsidP="00DE6552">
      <w:pPr>
        <w:tabs>
          <w:tab w:val="left" w:pos="2175"/>
        </w:tabs>
        <w:jc w:val="left"/>
      </w:pPr>
      <w:r>
        <w:rPr>
          <w:rFonts w:hint="eastAsia"/>
        </w:rPr>
        <w:t>会发现</w:t>
      </w:r>
      <w:r>
        <w:t>在数据库中根本就存储不了数据，原因在于：</w:t>
      </w:r>
    </w:p>
    <w:p w:rsidR="003B428A" w:rsidRDefault="003B428A" w:rsidP="00DE6552">
      <w:pPr>
        <w:tabs>
          <w:tab w:val="left" w:pos="2175"/>
        </w:tabs>
        <w:jc w:val="left"/>
      </w:pPr>
      <w:r w:rsidRPr="004916C4">
        <w:rPr>
          <w:rFonts w:hint="eastAsia"/>
          <w:highlight w:val="yellow"/>
        </w:rPr>
        <w:t>【异步</w:t>
      </w:r>
      <w:r w:rsidRPr="004916C4">
        <w:rPr>
          <w:highlight w:val="yellow"/>
        </w:rPr>
        <w:t>编程】</w:t>
      </w:r>
    </w:p>
    <w:p w:rsidR="003B428A" w:rsidRDefault="003B428A" w:rsidP="00DE6552">
      <w:pPr>
        <w:tabs>
          <w:tab w:val="left" w:pos="2175"/>
        </w:tabs>
        <w:jc w:val="left"/>
      </w:pPr>
    </w:p>
    <w:p w:rsidR="003B428A" w:rsidRPr="003B428A" w:rsidRDefault="003B428A" w:rsidP="00DE6552">
      <w:pPr>
        <w:tabs>
          <w:tab w:val="left" w:pos="2175"/>
        </w:tabs>
        <w:jc w:val="left"/>
        <w:rPr>
          <w:rFonts w:hint="eastAsia"/>
        </w:rPr>
      </w:pPr>
    </w:p>
    <w:p w:rsidR="00AE2401" w:rsidRDefault="00AE2401" w:rsidP="00DE6552">
      <w:pPr>
        <w:tabs>
          <w:tab w:val="left" w:pos="2175"/>
        </w:tabs>
        <w:jc w:val="left"/>
      </w:pPr>
    </w:p>
    <w:p w:rsidR="007A6D00" w:rsidRDefault="007A6D00" w:rsidP="00DE6552">
      <w:pPr>
        <w:tabs>
          <w:tab w:val="left" w:pos="2175"/>
        </w:tabs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获取</w:t>
      </w:r>
      <w:r>
        <w:rPr>
          <w:rFonts w:hint="eastAsia"/>
        </w:rPr>
        <w:t>文章</w:t>
      </w:r>
      <w:r>
        <w:t>的详细信息</w:t>
      </w:r>
    </w:p>
    <w:p w:rsidR="007A6D00" w:rsidRDefault="007A6D00" w:rsidP="00DE6552">
      <w:pPr>
        <w:tabs>
          <w:tab w:val="left" w:pos="2175"/>
        </w:tabs>
        <w:jc w:val="left"/>
        <w:rPr>
          <w:rFonts w:hint="eastAsia"/>
        </w:rPr>
      </w:pPr>
    </w:p>
    <w:p w:rsidR="00AE2401" w:rsidRDefault="002D2EE4" w:rsidP="00DE6552">
      <w:pPr>
        <w:tabs>
          <w:tab w:val="left" w:pos="2175"/>
        </w:tabs>
        <w:jc w:val="left"/>
      </w:pPr>
      <w:r>
        <w:rPr>
          <w:rFonts w:hint="eastAsia"/>
        </w:rPr>
        <w:t>步骤</w:t>
      </w:r>
      <w:r>
        <w:t>：</w:t>
      </w:r>
    </w:p>
    <w:p w:rsidR="002D2EE4" w:rsidRDefault="002D2EE4" w:rsidP="00DE6552">
      <w:pPr>
        <w:tabs>
          <w:tab w:val="left" w:pos="2175"/>
        </w:tabs>
        <w:jc w:val="left"/>
      </w:pPr>
      <w:r>
        <w:rPr>
          <w:rFonts w:hint="eastAsia"/>
        </w:rPr>
        <w:t>1</w:t>
      </w:r>
      <w:r>
        <w:rPr>
          <w:rFonts w:hint="eastAsia"/>
        </w:rPr>
        <w:t>：获取</w:t>
      </w:r>
      <w:r>
        <w:t>html</w:t>
      </w:r>
      <w:r>
        <w:t>页面的</w:t>
      </w:r>
      <w:r>
        <w:t>dom</w:t>
      </w:r>
      <w:r>
        <w:t>操作对象</w:t>
      </w:r>
      <w:r>
        <w:rPr>
          <w:rFonts w:hint="eastAsia"/>
        </w:rPr>
        <w:t>。</w:t>
      </w:r>
    </w:p>
    <w:p w:rsidR="0029129B" w:rsidRDefault="002D2EE4" w:rsidP="00DE6552">
      <w:pPr>
        <w:tabs>
          <w:tab w:val="left" w:pos="2175"/>
        </w:tabs>
        <w:jc w:val="left"/>
        <w:rPr>
          <w:rFonts w:hint="eastAsia"/>
        </w:rPr>
      </w:pPr>
      <w:r>
        <w:t>2</w:t>
      </w:r>
      <w:r>
        <w:rPr>
          <w:rFonts w:hint="eastAsia"/>
        </w:rPr>
        <w:t>：</w:t>
      </w:r>
      <w:r w:rsidR="009B0462">
        <w:rPr>
          <w:rFonts w:hint="eastAsia"/>
        </w:rPr>
        <w:t>根据</w:t>
      </w:r>
      <w:r w:rsidR="009B0462">
        <w:t>dom</w:t>
      </w:r>
      <w:r w:rsidR="009B0462">
        <w:rPr>
          <w:rFonts w:hint="eastAsia"/>
        </w:rPr>
        <w:t>对象</w:t>
      </w:r>
      <w:r w:rsidR="009B0462">
        <w:t>，获取文章的</w:t>
      </w:r>
      <w:r w:rsidR="0029129B">
        <w:t xml:space="preserve">tags  </w:t>
      </w:r>
      <w:r w:rsidR="0029129B">
        <w:rPr>
          <w:rFonts w:hint="eastAsia"/>
        </w:rPr>
        <w:t>内容</w:t>
      </w:r>
      <w:r w:rsidR="0029129B">
        <w:rPr>
          <w:rFonts w:hint="eastAsia"/>
        </w:rPr>
        <w:t xml:space="preserve"> </w:t>
      </w:r>
      <w:r w:rsidR="0029129B">
        <w:rPr>
          <w:rFonts w:hint="eastAsia"/>
        </w:rPr>
        <w:t>等</w:t>
      </w:r>
      <w:r w:rsidR="0029129B">
        <w:t>信息</w:t>
      </w:r>
    </w:p>
    <w:p w:rsidR="00556B5D" w:rsidRDefault="00556B5D" w:rsidP="00DE6552">
      <w:pPr>
        <w:tabs>
          <w:tab w:val="left" w:pos="2175"/>
        </w:tabs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A9795" wp14:editId="3705E65A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5095875" cy="7200900"/>
                <wp:effectExtent l="0" t="0" r="28575" b="19050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720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>function readArticleDetail(url,callback){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</w:t>
                            </w:r>
                            <w:r>
                              <w:rPr>
                                <w:rFonts w:hint="eastAsia"/>
                              </w:rPr>
                              <w:t>读取博文页面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console.log('url:'+url);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request(url,function(err,res){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if(err) console.error(err);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</w:p>
                          <w:p w:rsidR="00556B5D" w:rsidRDefault="00556B5D" w:rsidP="00556B5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根据网页内容创建</w:t>
                            </w: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  <w:r>
                              <w:rPr>
                                <w:rFonts w:hint="eastAsia"/>
                              </w:rPr>
                              <w:t>操作对象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var $= cheerio.load(res.body.toString());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console.log($);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</w:p>
                          <w:p w:rsidR="00556B5D" w:rsidRDefault="00556B5D" w:rsidP="00556B5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获取文章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var tags=[];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$('.blog_tag h3 a').each(function(){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    var tag=$(this).text().trim();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    if(tag){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        tags.push(tag);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    }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});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</w:p>
                          <w:p w:rsidR="00556B5D" w:rsidRDefault="00556B5D" w:rsidP="00556B5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获取文章内容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var content =$('.articalContent').text();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</w:p>
                          <w:p w:rsidR="00556B5D" w:rsidRDefault="00556B5D" w:rsidP="00556B5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</w:t>
                            </w: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中获取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//http://blog.sina.com.cn/s/blog_4be2e2d20102vtri.html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var s = url.match(/blog_([a-zA-Z0-9]+)\.html/);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if (Array.isArray(s)) {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    var id = s[1];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}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    callback(null,{tags:tags,content:content,id:id,url:url});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 xml:space="preserve">    });</w:t>
                            </w:r>
                          </w:p>
                          <w:p w:rsidR="00556B5D" w:rsidRDefault="00556B5D" w:rsidP="00556B5D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A9795" id="矩形 10" o:spid="_x0000_s1033" style="position:absolute;margin-left:350.05pt;margin-top:19.95pt;width:401.25pt;height:567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" fillcolor="#5b9bd5 [3204]" strokecolor="#1f4d78 [1604]" strokeweight="1pt">
                <v:textbox>
                  <w:txbxContent>
                    <w:p w:rsidR="00556B5D" w:rsidRDefault="00556B5D" w:rsidP="00556B5D">
                      <w:pPr>
                        <w:jc w:val="left"/>
                      </w:pPr>
                      <w:r>
                        <w:t>function readArticleDetail(url,callback){</w:t>
                      </w:r>
                    </w:p>
                    <w:p w:rsidR="00556B5D" w:rsidRDefault="00556B5D" w:rsidP="00556B5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</w:t>
                      </w:r>
                      <w:r>
                        <w:rPr>
                          <w:rFonts w:hint="eastAsia"/>
                        </w:rPr>
                        <w:t>读取博文页面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console.log('url:'+url);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request(url,function(err,res){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if(err) console.error(err);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</w:p>
                    <w:p w:rsidR="00556B5D" w:rsidRDefault="00556B5D" w:rsidP="00556B5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根据网页内容创建</w:t>
                      </w:r>
                      <w:r>
                        <w:rPr>
                          <w:rFonts w:hint="eastAsia"/>
                        </w:rPr>
                        <w:t>DOM</w:t>
                      </w:r>
                      <w:r>
                        <w:rPr>
                          <w:rFonts w:hint="eastAsia"/>
                        </w:rPr>
                        <w:t>操作对象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var $= cheerio.load(res.body.toString());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console.log($);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</w:p>
                    <w:p w:rsidR="00556B5D" w:rsidRDefault="00556B5D" w:rsidP="00556B5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获取文章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var tags=[];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$('.blog_tag h3 a').each(function(){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    var tag=$(this).text().trim();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    if(tag){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        tags.push(tag);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    }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});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</w:p>
                    <w:p w:rsidR="00556B5D" w:rsidRDefault="00556B5D" w:rsidP="00556B5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获取文章内容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var content =$('.articalContent').text();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</w:p>
                    <w:p w:rsidR="00556B5D" w:rsidRDefault="00556B5D" w:rsidP="00556B5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</w:t>
                      </w:r>
                      <w:r>
                        <w:rPr>
                          <w:rFonts w:hint="eastAsia"/>
                        </w:rPr>
                        <w:t>从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中获取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//http://blog.sina.com.cn/s/blog_4be2e2d20102vtri.html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var s = url.match(/blog_([a-zA-Z0-9]+)\.html/);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if (Array.isArray(s)) {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    var id = s[1];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}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    callback(null,{tags:tags,content:content,id:id,url:url});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 xml:space="preserve">    });</w:t>
                      </w:r>
                    </w:p>
                    <w:p w:rsidR="00556B5D" w:rsidRDefault="00556B5D" w:rsidP="00556B5D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556B5D" w:rsidRDefault="00556B5D" w:rsidP="00DE6552">
      <w:pPr>
        <w:tabs>
          <w:tab w:val="left" w:pos="2175"/>
        </w:tabs>
        <w:jc w:val="left"/>
      </w:pPr>
    </w:p>
    <w:p w:rsidR="00556B5D" w:rsidRDefault="009357CC" w:rsidP="00DE6552">
      <w:pPr>
        <w:tabs>
          <w:tab w:val="left" w:pos="2175"/>
        </w:tabs>
        <w:jc w:val="left"/>
      </w:pPr>
      <w:r>
        <w:rPr>
          <w:rFonts w:hint="eastAsia"/>
        </w:rPr>
        <w:lastRenderedPageBreak/>
        <w:t>在</w:t>
      </w:r>
      <w:r>
        <w:t>数据库中的操作和操作</w:t>
      </w:r>
      <w:r>
        <w:rPr>
          <w:rFonts w:hint="eastAsia"/>
        </w:rPr>
        <w:t xml:space="preserve"> </w:t>
      </w:r>
      <w:r w:rsidRPr="00BC2B5B">
        <w:rPr>
          <w:shd w:val="pct15" w:color="auto" w:fill="FFFFFF"/>
        </w:rPr>
        <w:t>article_list</w:t>
      </w:r>
      <w:r w:rsidRPr="00BC2B5B">
        <w:rPr>
          <w:rFonts w:hint="eastAsia"/>
          <w:shd w:val="pct15" w:color="auto" w:fill="FFFFFF"/>
        </w:rPr>
        <w:t>表</w:t>
      </w:r>
      <w:r>
        <w:t>的操作</w:t>
      </w:r>
      <w:r>
        <w:rPr>
          <w:rFonts w:hint="eastAsia"/>
        </w:rPr>
        <w:t>类似</w:t>
      </w:r>
      <w:r>
        <w:t>，这里就不重复叙述。</w:t>
      </w:r>
    </w:p>
    <w:p w:rsidR="00A63956" w:rsidRDefault="00A63956" w:rsidP="00DE6552">
      <w:pPr>
        <w:tabs>
          <w:tab w:val="left" w:pos="2175"/>
        </w:tabs>
        <w:jc w:val="left"/>
      </w:pPr>
    </w:p>
    <w:p w:rsidR="00A63956" w:rsidRDefault="00A63956" w:rsidP="00DE6552">
      <w:pPr>
        <w:tabs>
          <w:tab w:val="left" w:pos="2175"/>
        </w:tabs>
        <w:jc w:val="left"/>
        <w:rPr>
          <w:rFonts w:hint="eastAsia"/>
        </w:rPr>
      </w:pPr>
    </w:p>
    <w:p w:rsidR="00556B5D" w:rsidRDefault="00556B5D" w:rsidP="00DE6552">
      <w:pPr>
        <w:tabs>
          <w:tab w:val="left" w:pos="2175"/>
        </w:tabs>
        <w:jc w:val="left"/>
      </w:pPr>
    </w:p>
    <w:p w:rsidR="00556B5D" w:rsidRDefault="00AB4B36" w:rsidP="001B474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数据库</w:t>
      </w:r>
      <w:r>
        <w:rPr>
          <w:rFonts w:hint="eastAsia"/>
        </w:rPr>
        <w:t>的</w:t>
      </w:r>
      <w:r>
        <w:t>表结构</w:t>
      </w:r>
    </w:p>
    <w:p w:rsidR="00A36264" w:rsidRDefault="00A36264" w:rsidP="00A36264">
      <w:pPr>
        <w:tabs>
          <w:tab w:val="left" w:pos="2175"/>
        </w:tabs>
        <w:jc w:val="left"/>
      </w:pPr>
      <w:r>
        <w:t>CREATE TABLE `article_detail` (</w:t>
      </w:r>
    </w:p>
    <w:p w:rsidR="00A36264" w:rsidRDefault="00A36264" w:rsidP="00A36264">
      <w:pPr>
        <w:tabs>
          <w:tab w:val="left" w:pos="2175"/>
        </w:tabs>
        <w:jc w:val="left"/>
      </w:pPr>
      <w:r>
        <w:t xml:space="preserve">  `id` varchar(20) DEFAULT NULL,</w:t>
      </w:r>
    </w:p>
    <w:p w:rsidR="00A36264" w:rsidRDefault="00A36264" w:rsidP="00A36264">
      <w:pPr>
        <w:tabs>
          <w:tab w:val="left" w:pos="2175"/>
        </w:tabs>
        <w:jc w:val="left"/>
      </w:pPr>
      <w:r>
        <w:t xml:space="preserve">  `url` varchar(255) DEFAULT NULL,</w:t>
      </w:r>
    </w:p>
    <w:p w:rsidR="00A36264" w:rsidRDefault="00A36264" w:rsidP="00A36264">
      <w:pPr>
        <w:tabs>
          <w:tab w:val="left" w:pos="2175"/>
        </w:tabs>
        <w:jc w:val="left"/>
      </w:pPr>
      <w:r>
        <w:t xml:space="preserve">  `tags` varchar(255) DEFAULT NULL,</w:t>
      </w:r>
    </w:p>
    <w:p w:rsidR="00A36264" w:rsidRDefault="00A36264" w:rsidP="00A36264">
      <w:pPr>
        <w:tabs>
          <w:tab w:val="left" w:pos="2175"/>
        </w:tabs>
        <w:jc w:val="left"/>
      </w:pPr>
      <w:r>
        <w:t xml:space="preserve">  `content` longtext,</w:t>
      </w:r>
    </w:p>
    <w:p w:rsidR="00A36264" w:rsidRDefault="00A36264" w:rsidP="00A36264">
      <w:pPr>
        <w:tabs>
          <w:tab w:val="left" w:pos="2175"/>
        </w:tabs>
        <w:jc w:val="left"/>
      </w:pPr>
      <w:r>
        <w:t xml:space="preserve">  `pk_id` int(11) NOT NULL AUTO_INCREMENT,</w:t>
      </w:r>
    </w:p>
    <w:p w:rsidR="00A36264" w:rsidRDefault="00A36264" w:rsidP="00A36264">
      <w:pPr>
        <w:tabs>
          <w:tab w:val="left" w:pos="2175"/>
        </w:tabs>
        <w:jc w:val="left"/>
      </w:pPr>
      <w:r>
        <w:t xml:space="preserve">  PRIMARY KEY (`pk_id`)</w:t>
      </w:r>
    </w:p>
    <w:p w:rsidR="00AB4B36" w:rsidRDefault="00A36264" w:rsidP="00A36264">
      <w:pPr>
        <w:tabs>
          <w:tab w:val="left" w:pos="2175"/>
        </w:tabs>
        <w:jc w:val="left"/>
      </w:pPr>
      <w:r>
        <w:t>) ENGINE=InnoDB AUTO_INCREMENT=1109 DEFAULT CHARSET=utf8;</w:t>
      </w:r>
    </w:p>
    <w:p w:rsidR="00A36264" w:rsidRDefault="00A36264" w:rsidP="00A36264">
      <w:pPr>
        <w:tabs>
          <w:tab w:val="left" w:pos="2175"/>
        </w:tabs>
        <w:jc w:val="left"/>
      </w:pPr>
    </w:p>
    <w:p w:rsidR="00831671" w:rsidRDefault="00831671" w:rsidP="00831671">
      <w:pPr>
        <w:tabs>
          <w:tab w:val="left" w:pos="2175"/>
        </w:tabs>
        <w:jc w:val="left"/>
      </w:pPr>
      <w:r>
        <w:t>CREATE TABLE `article_detail` (</w:t>
      </w:r>
    </w:p>
    <w:p w:rsidR="00831671" w:rsidRDefault="00831671" w:rsidP="00831671">
      <w:pPr>
        <w:tabs>
          <w:tab w:val="left" w:pos="2175"/>
        </w:tabs>
        <w:jc w:val="left"/>
      </w:pPr>
      <w:r>
        <w:t xml:space="preserve">  `id` varchar(20) DEFAULT NULL,</w:t>
      </w:r>
    </w:p>
    <w:p w:rsidR="00831671" w:rsidRDefault="00831671" w:rsidP="00831671">
      <w:pPr>
        <w:tabs>
          <w:tab w:val="left" w:pos="2175"/>
        </w:tabs>
        <w:jc w:val="left"/>
      </w:pPr>
      <w:r>
        <w:t xml:space="preserve">  `url` varchar(255) DEFAULT NULL,</w:t>
      </w:r>
    </w:p>
    <w:p w:rsidR="00831671" w:rsidRDefault="00831671" w:rsidP="00831671">
      <w:pPr>
        <w:tabs>
          <w:tab w:val="left" w:pos="2175"/>
        </w:tabs>
        <w:jc w:val="left"/>
      </w:pPr>
      <w:r>
        <w:t xml:space="preserve">  `tags` varchar(255) DEFAULT NULL,</w:t>
      </w:r>
    </w:p>
    <w:p w:rsidR="00831671" w:rsidRDefault="00831671" w:rsidP="00831671">
      <w:pPr>
        <w:tabs>
          <w:tab w:val="left" w:pos="2175"/>
        </w:tabs>
        <w:jc w:val="left"/>
      </w:pPr>
      <w:r>
        <w:t xml:space="preserve">  `content` longtext,</w:t>
      </w:r>
    </w:p>
    <w:p w:rsidR="00831671" w:rsidRDefault="00831671" w:rsidP="00831671">
      <w:pPr>
        <w:tabs>
          <w:tab w:val="left" w:pos="2175"/>
        </w:tabs>
        <w:jc w:val="left"/>
      </w:pPr>
      <w:r>
        <w:t xml:space="preserve">  `pk_id` int(11) NOT NULL AUTO_INCREMENT,</w:t>
      </w:r>
    </w:p>
    <w:p w:rsidR="00831671" w:rsidRDefault="00831671" w:rsidP="00831671">
      <w:pPr>
        <w:tabs>
          <w:tab w:val="left" w:pos="2175"/>
        </w:tabs>
        <w:jc w:val="left"/>
      </w:pPr>
      <w:r>
        <w:t xml:space="preserve">  PRIMARY KEY (`pk_id`)</w:t>
      </w:r>
    </w:p>
    <w:p w:rsidR="00A36264" w:rsidRDefault="00831671" w:rsidP="00831671">
      <w:pPr>
        <w:tabs>
          <w:tab w:val="left" w:pos="2175"/>
        </w:tabs>
        <w:jc w:val="left"/>
        <w:rPr>
          <w:rFonts w:hint="eastAsia"/>
        </w:rPr>
      </w:pPr>
      <w:r>
        <w:t>) ENGINE=InnoDB AUTO_INCREMENT=1109 DEFAULT CHARSET=utf8;</w:t>
      </w:r>
    </w:p>
    <w:p w:rsidR="00556B5D" w:rsidRDefault="00556B5D" w:rsidP="00DE6552">
      <w:pPr>
        <w:tabs>
          <w:tab w:val="left" w:pos="2175"/>
        </w:tabs>
        <w:jc w:val="left"/>
      </w:pPr>
    </w:p>
    <w:p w:rsidR="00556B5D" w:rsidRDefault="00556B5D" w:rsidP="00DE6552">
      <w:pPr>
        <w:tabs>
          <w:tab w:val="left" w:pos="2175"/>
        </w:tabs>
        <w:jc w:val="left"/>
      </w:pPr>
    </w:p>
    <w:p w:rsidR="00556B5D" w:rsidRDefault="00556B5D" w:rsidP="00DE6552">
      <w:pPr>
        <w:tabs>
          <w:tab w:val="left" w:pos="2175"/>
        </w:tabs>
        <w:jc w:val="left"/>
      </w:pPr>
    </w:p>
    <w:p w:rsidR="00556B5D" w:rsidRDefault="009F0B6A" w:rsidP="00DE6552">
      <w:pPr>
        <w:tabs>
          <w:tab w:val="left" w:pos="2175"/>
        </w:tabs>
        <w:jc w:val="left"/>
        <w:rPr>
          <w:rFonts w:hint="eastAsia"/>
        </w:rPr>
      </w:pPr>
      <w:r>
        <w:rPr>
          <w:rFonts w:hint="eastAsia"/>
        </w:rPr>
        <w:t>这个</w:t>
      </w:r>
      <w:r>
        <w:t>是最后的结果，</w:t>
      </w:r>
      <w:r>
        <w:rPr>
          <w:rFonts w:hint="eastAsia"/>
        </w:rPr>
        <w:t>表明爬虫</w:t>
      </w:r>
      <w:r>
        <w:t>工具的第一步完成了。</w:t>
      </w:r>
      <w:bookmarkStart w:id="0" w:name="_GoBack"/>
      <w:bookmarkEnd w:id="0"/>
    </w:p>
    <w:p w:rsidR="00556B5D" w:rsidRDefault="00411BAB" w:rsidP="00DE6552">
      <w:pPr>
        <w:tabs>
          <w:tab w:val="left" w:pos="2175"/>
        </w:tabs>
        <w:jc w:val="left"/>
      </w:pPr>
      <w:r>
        <w:rPr>
          <w:noProof/>
        </w:rPr>
        <w:drawing>
          <wp:inline distT="0" distB="0" distL="0" distR="0" wp14:anchorId="32860336" wp14:editId="6C04C8FB">
            <wp:extent cx="5274310" cy="2216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5D" w:rsidRDefault="00556B5D" w:rsidP="00DE6552">
      <w:pPr>
        <w:tabs>
          <w:tab w:val="left" w:pos="2175"/>
        </w:tabs>
        <w:jc w:val="left"/>
      </w:pPr>
    </w:p>
    <w:p w:rsidR="00556B5D" w:rsidRDefault="00556B5D" w:rsidP="00DE6552">
      <w:pPr>
        <w:tabs>
          <w:tab w:val="left" w:pos="2175"/>
        </w:tabs>
        <w:jc w:val="left"/>
      </w:pPr>
    </w:p>
    <w:p w:rsidR="00556B5D" w:rsidRDefault="00556B5D" w:rsidP="00DE6552">
      <w:pPr>
        <w:tabs>
          <w:tab w:val="left" w:pos="2175"/>
        </w:tabs>
        <w:jc w:val="left"/>
      </w:pPr>
    </w:p>
    <w:p w:rsidR="0029129B" w:rsidRPr="0029129B" w:rsidRDefault="0029129B" w:rsidP="00DE6552">
      <w:pPr>
        <w:tabs>
          <w:tab w:val="left" w:pos="2175"/>
        </w:tabs>
        <w:jc w:val="left"/>
        <w:rPr>
          <w:rFonts w:hint="eastAsia"/>
        </w:rPr>
      </w:pPr>
    </w:p>
    <w:sectPr w:rsidR="0029129B" w:rsidRPr="0029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369E0"/>
    <w:multiLevelType w:val="hybridMultilevel"/>
    <w:tmpl w:val="47C4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B81995"/>
    <w:multiLevelType w:val="hybridMultilevel"/>
    <w:tmpl w:val="3CBA3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14"/>
    <w:rsid w:val="0000727D"/>
    <w:rsid w:val="00022673"/>
    <w:rsid w:val="0003014F"/>
    <w:rsid w:val="00034527"/>
    <w:rsid w:val="000F759B"/>
    <w:rsid w:val="00161DCB"/>
    <w:rsid w:val="001A442B"/>
    <w:rsid w:val="001B4740"/>
    <w:rsid w:val="001B4C58"/>
    <w:rsid w:val="001C6E7E"/>
    <w:rsid w:val="00243F1D"/>
    <w:rsid w:val="00260B82"/>
    <w:rsid w:val="0026311B"/>
    <w:rsid w:val="00284680"/>
    <w:rsid w:val="0029129B"/>
    <w:rsid w:val="002B7D23"/>
    <w:rsid w:val="002D14FF"/>
    <w:rsid w:val="002D2EE4"/>
    <w:rsid w:val="002D45D1"/>
    <w:rsid w:val="00326E6E"/>
    <w:rsid w:val="003A44CA"/>
    <w:rsid w:val="003B428A"/>
    <w:rsid w:val="003B78D6"/>
    <w:rsid w:val="003B7DA7"/>
    <w:rsid w:val="00411BAB"/>
    <w:rsid w:val="00422A77"/>
    <w:rsid w:val="004375D0"/>
    <w:rsid w:val="0044140F"/>
    <w:rsid w:val="004471FA"/>
    <w:rsid w:val="004916C4"/>
    <w:rsid w:val="004C324B"/>
    <w:rsid w:val="00556B5D"/>
    <w:rsid w:val="005B0606"/>
    <w:rsid w:val="00601F8D"/>
    <w:rsid w:val="00637905"/>
    <w:rsid w:val="00671412"/>
    <w:rsid w:val="00673DFC"/>
    <w:rsid w:val="00683CF3"/>
    <w:rsid w:val="0069250B"/>
    <w:rsid w:val="00761208"/>
    <w:rsid w:val="007A1951"/>
    <w:rsid w:val="007A6D00"/>
    <w:rsid w:val="007C57D9"/>
    <w:rsid w:val="007D1AF3"/>
    <w:rsid w:val="007D5E76"/>
    <w:rsid w:val="007F1CC4"/>
    <w:rsid w:val="007F5782"/>
    <w:rsid w:val="00806D2B"/>
    <w:rsid w:val="00831671"/>
    <w:rsid w:val="00841749"/>
    <w:rsid w:val="00867910"/>
    <w:rsid w:val="008F30C9"/>
    <w:rsid w:val="00900BA4"/>
    <w:rsid w:val="0091429A"/>
    <w:rsid w:val="009357CC"/>
    <w:rsid w:val="0096474C"/>
    <w:rsid w:val="009A1B95"/>
    <w:rsid w:val="009B0462"/>
    <w:rsid w:val="009B5D1A"/>
    <w:rsid w:val="009E706B"/>
    <w:rsid w:val="009F0B6A"/>
    <w:rsid w:val="00A05C4C"/>
    <w:rsid w:val="00A11F7F"/>
    <w:rsid w:val="00A12C9F"/>
    <w:rsid w:val="00A36264"/>
    <w:rsid w:val="00A63956"/>
    <w:rsid w:val="00A9194F"/>
    <w:rsid w:val="00AB4B36"/>
    <w:rsid w:val="00AE2401"/>
    <w:rsid w:val="00B20EED"/>
    <w:rsid w:val="00B40362"/>
    <w:rsid w:val="00B7599A"/>
    <w:rsid w:val="00BC2B5B"/>
    <w:rsid w:val="00BC400B"/>
    <w:rsid w:val="00BF00BB"/>
    <w:rsid w:val="00C33BA9"/>
    <w:rsid w:val="00C67B87"/>
    <w:rsid w:val="00C76715"/>
    <w:rsid w:val="00C90070"/>
    <w:rsid w:val="00CB0400"/>
    <w:rsid w:val="00CF6F25"/>
    <w:rsid w:val="00D9324D"/>
    <w:rsid w:val="00DE6552"/>
    <w:rsid w:val="00E51728"/>
    <w:rsid w:val="00E5225C"/>
    <w:rsid w:val="00E54256"/>
    <w:rsid w:val="00E853F8"/>
    <w:rsid w:val="00EA3414"/>
    <w:rsid w:val="00EA3977"/>
    <w:rsid w:val="00F37FC6"/>
    <w:rsid w:val="00F82CE5"/>
    <w:rsid w:val="00F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EEA84-0E7E-472E-B651-3183C287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E7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9250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A44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44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sina.com.cn/s/articlelist_1273160402_0_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98</cp:revision>
  <dcterms:created xsi:type="dcterms:W3CDTF">2015-06-06T08:13:00Z</dcterms:created>
  <dcterms:modified xsi:type="dcterms:W3CDTF">2015-06-06T10:21:00Z</dcterms:modified>
</cp:coreProperties>
</file>