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EAC82" w14:textId="1330B36E" w:rsidR="00D44FE9" w:rsidRPr="00D44FE9" w:rsidRDefault="00C91C74" w:rsidP="00644583">
      <w:pPr>
        <w:rPr>
          <w:b/>
          <w:bCs/>
          <w:color w:val="EE0000"/>
        </w:rPr>
      </w:pPr>
      <w:r>
        <w:rPr>
          <w:b/>
          <w:u w:val="single"/>
        </w:rPr>
        <w:t>Statement</w:t>
      </w:r>
      <w:r>
        <w:t xml:space="preserve">: </w:t>
      </w:r>
    </w:p>
    <w:p w14:paraId="4FF55E55" w14:textId="429CC50B" w:rsidR="008118FE" w:rsidRDefault="008118FE" w:rsidP="00391516">
      <w:pPr>
        <w:rPr>
          <w:b/>
          <w:bCs/>
        </w:rPr>
      </w:pPr>
      <w:r>
        <w:t>Use GenAI for code optimization</w:t>
      </w:r>
      <w:r w:rsidR="00B73DDA">
        <w:t xml:space="preserve"> (for </w:t>
      </w:r>
      <w:proofErr w:type="spellStart"/>
      <w:r w:rsidR="00B73DDA">
        <w:t>minDSL</w:t>
      </w:r>
      <w:proofErr w:type="spellEnd"/>
      <w:r w:rsidR="00B73DDA">
        <w:t xml:space="preserve"> or for a classical programming language otherwise)</w:t>
      </w:r>
    </w:p>
    <w:p w14:paraId="53A49DDF" w14:textId="3C68AFA5" w:rsidR="00C91C74" w:rsidRDefault="00C91C74" w:rsidP="00C91C74">
      <w:r w:rsidRPr="00EE540E">
        <w:rPr>
          <w:b/>
          <w:bCs/>
        </w:rPr>
        <w:t>Delivery time</w:t>
      </w:r>
      <w:r>
        <w:t xml:space="preserve">: </w:t>
      </w:r>
      <w:r w:rsidR="008118FE">
        <w:t>1</w:t>
      </w:r>
      <w:r>
        <w:t xml:space="preserve"> week</w:t>
      </w:r>
    </w:p>
    <w:p w14:paraId="6D494C93" w14:textId="77777777" w:rsidR="00C91C74" w:rsidRPr="00FE53E1" w:rsidRDefault="00C91C74" w:rsidP="00C91C74">
      <w:pPr>
        <w:rPr>
          <w:b/>
          <w:bCs/>
        </w:rPr>
      </w:pPr>
      <w:r w:rsidRPr="00FE53E1">
        <w:rPr>
          <w:b/>
          <w:bCs/>
        </w:rPr>
        <w:t xml:space="preserve">Deliverables: </w:t>
      </w:r>
    </w:p>
    <w:p w14:paraId="6B68073E" w14:textId="09509467" w:rsidR="00644583" w:rsidRDefault="00644583" w:rsidP="008118FE">
      <w:pPr>
        <w:pStyle w:val="ListParagraph"/>
        <w:numPr>
          <w:ilvl w:val="0"/>
          <w:numId w:val="1"/>
        </w:numPr>
        <w:spacing w:line="278" w:lineRule="auto"/>
      </w:pPr>
      <w:r>
        <w:t xml:space="preserve">1 doc – </w:t>
      </w:r>
      <w:r w:rsidR="00D44FE9">
        <w:t>documentation</w:t>
      </w:r>
      <w:r w:rsidR="00391516">
        <w:t xml:space="preserve"> –</w:t>
      </w:r>
      <w:r w:rsidR="008118FE">
        <w:t xml:space="preserve"> which optimizations have been addressed. Provide prompts and input/output for optimization operation</w:t>
      </w:r>
    </w:p>
    <w:p w14:paraId="26FB9D95" w14:textId="5216EE05" w:rsidR="002904A1" w:rsidRDefault="002904A1" w:rsidP="00D55D07">
      <w:pPr>
        <w:pStyle w:val="ListParagraph"/>
        <w:spacing w:line="278" w:lineRule="auto"/>
      </w:pPr>
    </w:p>
    <w:sectPr w:rsidR="0029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4076A"/>
    <w:multiLevelType w:val="hybridMultilevel"/>
    <w:tmpl w:val="B1A0B3FE"/>
    <w:lvl w:ilvl="0" w:tplc="C428BB9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411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21"/>
    <w:rsid w:val="0009512B"/>
    <w:rsid w:val="000F47E1"/>
    <w:rsid w:val="00146014"/>
    <w:rsid w:val="0021341F"/>
    <w:rsid w:val="002904A1"/>
    <w:rsid w:val="00391516"/>
    <w:rsid w:val="00471B25"/>
    <w:rsid w:val="00644583"/>
    <w:rsid w:val="008118FE"/>
    <w:rsid w:val="008B5AF6"/>
    <w:rsid w:val="008E2A29"/>
    <w:rsid w:val="0098380B"/>
    <w:rsid w:val="009870BB"/>
    <w:rsid w:val="009D7288"/>
    <w:rsid w:val="00A61327"/>
    <w:rsid w:val="00AF2978"/>
    <w:rsid w:val="00B719C2"/>
    <w:rsid w:val="00B73DDA"/>
    <w:rsid w:val="00B77621"/>
    <w:rsid w:val="00BC402F"/>
    <w:rsid w:val="00C91C74"/>
    <w:rsid w:val="00D230CF"/>
    <w:rsid w:val="00D44FE9"/>
    <w:rsid w:val="00D55D07"/>
    <w:rsid w:val="00EB030B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981685"/>
  <w15:chartTrackingRefBased/>
  <w15:docId w15:val="{A815FB92-A1E9-2F4A-B76E-147D5FD4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74"/>
    <w:pPr>
      <w:spacing w:line="279" w:lineRule="auto"/>
    </w:pPr>
    <w:rPr>
      <w:rFonts w:eastAsiaTheme="minorEastAs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21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21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21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21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21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21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21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7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21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21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7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21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7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21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7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F4383B09E06749B7DD530C84419D64" ma:contentTypeVersion="7" ma:contentTypeDescription="Create a new document." ma:contentTypeScope="" ma:versionID="28ae569b0efad9bd24acd4ed8ec267a7">
  <xsd:schema xmlns:xsd="http://www.w3.org/2001/XMLSchema" xmlns:xs="http://www.w3.org/2001/XMLSchema" xmlns:p="http://schemas.microsoft.com/office/2006/metadata/properties" xmlns:ns2="468a07fd-8133-444d-9e08-49d6dbf795fe" targetNamespace="http://schemas.microsoft.com/office/2006/metadata/properties" ma:root="true" ma:fieldsID="4d46b1b8704a95e4dd07c2d7d98123cc" ns2:_="">
    <xsd:import namespace="468a07fd-8133-444d-9e08-49d6dbf795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a07fd-8133-444d-9e08-49d6dbf79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3B3D17-8EBC-49C1-AC2B-AEA9DA0A9D60}"/>
</file>

<file path=customXml/itemProps2.xml><?xml version="1.0" encoding="utf-8"?>
<ds:datastoreItem xmlns:ds="http://schemas.openxmlformats.org/officeDocument/2006/customXml" ds:itemID="{515F3F39-10CE-4497-AF87-1C3548C757EC}"/>
</file>

<file path=customXml/itemProps3.xml><?xml version="1.0" encoding="utf-8"?>
<ds:datastoreItem xmlns:ds="http://schemas.openxmlformats.org/officeDocument/2006/customXml" ds:itemID="{AAA6FEFE-C15F-40FF-954F-803BD285CA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Simona-Claudia Motogna</dc:creator>
  <cp:keywords/>
  <dc:description/>
  <cp:lastModifiedBy>Simona-Claudia Motogna</cp:lastModifiedBy>
  <cp:revision>4</cp:revision>
  <dcterms:created xsi:type="dcterms:W3CDTF">2025-09-16T06:16:00Z</dcterms:created>
  <dcterms:modified xsi:type="dcterms:W3CDTF">2025-09-16T06:19:00Z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0x01010032F4383B09E06749B7DD530C84419D64</vt:lpwstr>
  </property>
</Properties>
</file>