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7" w:type="dxa"/>
        <w:tblLook w:val="04A0" w:firstRow="1" w:lastRow="0" w:firstColumn="1" w:lastColumn="0" w:noHBand="0" w:noVBand="1"/>
      </w:tblPr>
      <w:tblGrid>
        <w:gridCol w:w="570"/>
        <w:gridCol w:w="273"/>
        <w:gridCol w:w="280"/>
        <w:gridCol w:w="269"/>
        <w:gridCol w:w="280"/>
        <w:gridCol w:w="277"/>
        <w:gridCol w:w="269"/>
        <w:gridCol w:w="273"/>
        <w:gridCol w:w="279"/>
        <w:gridCol w:w="245"/>
        <w:gridCol w:w="269"/>
        <w:gridCol w:w="272"/>
        <w:gridCol w:w="269"/>
        <w:gridCol w:w="325"/>
        <w:gridCol w:w="279"/>
        <w:gridCol w:w="280"/>
        <w:gridCol w:w="279"/>
        <w:gridCol w:w="279"/>
        <w:gridCol w:w="269"/>
        <w:gridCol w:w="269"/>
        <w:gridCol w:w="269"/>
        <w:gridCol w:w="279"/>
        <w:gridCol w:w="271"/>
        <w:gridCol w:w="310"/>
        <w:gridCol w:w="269"/>
        <w:gridCol w:w="271"/>
        <w:gridCol w:w="269"/>
        <w:gridCol w:w="269"/>
        <w:gridCol w:w="269"/>
        <w:gridCol w:w="269"/>
        <w:gridCol w:w="269"/>
        <w:gridCol w:w="269"/>
        <w:gridCol w:w="269"/>
      </w:tblGrid>
      <w:tr w:rsidR="00755A8A" w:rsidTr="46204A7E" w14:paraId="06FE5BF4" w14:textId="77777777">
        <w:tc>
          <w:tcPr>
            <w:tcW w:w="570" w:type="dxa"/>
            <w:tcMar/>
            <w:vAlign w:val="bottom"/>
          </w:tcPr>
          <w:p w:rsidR="0060050C" w:rsidP="0060050C" w:rsidRDefault="0060050C" w14:paraId="2C1E7E37" w14:textId="77777777">
            <w:bookmarkStart w:name="_GoBack" w:colFirst="0" w:colLast="0" w:id="0"/>
          </w:p>
        </w:tc>
        <w:tc>
          <w:tcPr>
            <w:tcW w:w="273" w:type="dxa"/>
            <w:tcMar/>
            <w:vAlign w:val="bottom"/>
          </w:tcPr>
          <w:p w:rsidR="0060050C" w:rsidP="46204A7E" w:rsidRDefault="00755A8A" w14:paraId="28DCCE16" w14:textId="561C6BC2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a</w:t>
            </w:r>
          </w:p>
        </w:tc>
        <w:tc>
          <w:tcPr>
            <w:tcW w:w="280" w:type="dxa"/>
            <w:tcMar/>
            <w:vAlign w:val="bottom"/>
          </w:tcPr>
          <w:p w:rsidR="0060050C" w:rsidP="46204A7E" w:rsidRDefault="00755A8A" w14:paraId="39DAEE1F" w14:textId="1F03D017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b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1EEDE3B8" w14:textId="33DF3278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c</w:t>
            </w:r>
          </w:p>
        </w:tc>
        <w:tc>
          <w:tcPr>
            <w:tcW w:w="280" w:type="dxa"/>
            <w:tcMar/>
            <w:vAlign w:val="bottom"/>
          </w:tcPr>
          <w:p w:rsidR="0060050C" w:rsidP="46204A7E" w:rsidRDefault="00755A8A" w14:paraId="2745D61F" w14:textId="57E0A4F6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d</w:t>
            </w:r>
          </w:p>
        </w:tc>
        <w:tc>
          <w:tcPr>
            <w:tcW w:w="277" w:type="dxa"/>
            <w:tcMar/>
            <w:vAlign w:val="bottom"/>
          </w:tcPr>
          <w:p w:rsidR="0060050C" w:rsidP="46204A7E" w:rsidRDefault="00755A8A" w14:paraId="3D3439A8" w14:textId="15271ADF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e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1794A612" w14:textId="365EB8DF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f</w:t>
            </w:r>
          </w:p>
        </w:tc>
        <w:tc>
          <w:tcPr>
            <w:tcW w:w="273" w:type="dxa"/>
            <w:tcMar/>
            <w:vAlign w:val="bottom"/>
          </w:tcPr>
          <w:p w:rsidR="0060050C" w:rsidP="46204A7E" w:rsidRDefault="00755A8A" w14:paraId="3CB3B151" w14:textId="3EC66ED1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g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755A8A" w14:paraId="54A653C8" w14:textId="6332B287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h</w:t>
            </w:r>
          </w:p>
        </w:tc>
        <w:tc>
          <w:tcPr>
            <w:tcW w:w="245" w:type="dxa"/>
            <w:tcMar/>
            <w:vAlign w:val="bottom"/>
          </w:tcPr>
          <w:p w:rsidR="0060050C" w:rsidP="46204A7E" w:rsidRDefault="00755A8A" w14:paraId="0BE8F3F4" w14:textId="024DBD22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proofErr w:type="spellStart"/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i</w:t>
            </w:r>
            <w:proofErr w:type="spellEnd"/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02E39862" w14:textId="4AFBBED4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j</w:t>
            </w:r>
          </w:p>
        </w:tc>
        <w:tc>
          <w:tcPr>
            <w:tcW w:w="272" w:type="dxa"/>
            <w:tcMar/>
            <w:vAlign w:val="bottom"/>
          </w:tcPr>
          <w:p w:rsidR="0060050C" w:rsidP="46204A7E" w:rsidRDefault="00755A8A" w14:paraId="705998AD" w14:textId="16ED756C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k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38432414" w14:textId="5BCCEEB7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l</w:t>
            </w:r>
          </w:p>
        </w:tc>
        <w:tc>
          <w:tcPr>
            <w:tcW w:w="325" w:type="dxa"/>
            <w:tcMar/>
            <w:vAlign w:val="bottom"/>
          </w:tcPr>
          <w:p w:rsidR="0060050C" w:rsidP="46204A7E" w:rsidRDefault="00755A8A" w14:paraId="02CBEE28" w14:textId="66BB1070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m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755A8A" w14:paraId="647C34AB" w14:textId="139CBD4C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n</w:t>
            </w:r>
          </w:p>
        </w:tc>
        <w:tc>
          <w:tcPr>
            <w:tcW w:w="280" w:type="dxa"/>
            <w:tcMar/>
            <w:vAlign w:val="bottom"/>
          </w:tcPr>
          <w:p w:rsidR="0060050C" w:rsidP="46204A7E" w:rsidRDefault="00755A8A" w14:paraId="0BFD708C" w14:textId="28830A44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o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755A8A" w14:paraId="14D36EF9" w14:textId="60892A71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p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755A8A" w14:paraId="0E54FE35" w14:textId="4B5B2556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q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6DA8F01F" w14:textId="58440BAD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r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0510D04C" w14:textId="788315BB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s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7113B0F9" w14:textId="1D94FAB5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t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755A8A" w14:paraId="1B793798" w14:textId="1FCB2A33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u</w:t>
            </w:r>
          </w:p>
        </w:tc>
        <w:tc>
          <w:tcPr>
            <w:tcW w:w="271" w:type="dxa"/>
            <w:tcMar/>
            <w:vAlign w:val="bottom"/>
          </w:tcPr>
          <w:p w:rsidR="0060050C" w:rsidP="46204A7E" w:rsidRDefault="00755A8A" w14:paraId="145694DE" w14:textId="457EF690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v</w:t>
            </w:r>
          </w:p>
        </w:tc>
        <w:tc>
          <w:tcPr>
            <w:tcW w:w="310" w:type="dxa"/>
            <w:tcMar/>
            <w:vAlign w:val="bottom"/>
          </w:tcPr>
          <w:p w:rsidR="0060050C" w:rsidP="46204A7E" w:rsidRDefault="00755A8A" w14:paraId="5899C989" w14:textId="6A8EB652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w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1ED57226" w14:textId="7F7348B1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46204A7E" w:rsidRDefault="00755A8A" w14:paraId="7D88EC6D" w14:textId="39D7F5F5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y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755A8A" w14:paraId="08E2FC86" w14:textId="7E496E44" w14:noSpellErr="1">
            <w:pPr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z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4488EE6" w14:textId="63745ED2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1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60C4199" w14:textId="7BC6B5AE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2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36BA0C90" w14:textId="12D33D68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3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47FE583" w14:textId="60A38587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4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56BA4D3" w14:textId="4BD70AD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5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B4EBBFC" w14:textId="0CD6D446">
            <w:pPr>
              <w:pStyle w:val="Normal"/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  <w:sz w:val="14"/>
                <w:szCs w:val="14"/>
              </w:rPr>
              <w:t>6</w:t>
            </w:r>
          </w:p>
        </w:tc>
      </w:tr>
      <w:tr w:rsidR="00755A8A" w:rsidTr="46204A7E" w14:paraId="0424EEB4" w14:textId="77777777">
        <w:tc>
          <w:tcPr>
            <w:tcW w:w="570" w:type="dxa"/>
            <w:tcMar/>
            <w:vAlign w:val="bottom"/>
          </w:tcPr>
          <w:p w:rsidR="0060050C" w:rsidP="46204A7E" w:rsidRDefault="0060050C" w14:paraId="671A46C0" w14:noSpellErr="1" w14:textId="2A618081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EU1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76192CE8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3EDCB578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42A99B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61586C4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183FD03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323ACB0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6AA4CC8D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F483DA6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2171EFE2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B0C7E21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194F875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B07D5CC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46204A7E" w:rsidRDefault="0060050C" w14:paraId="16A1A7A3" w14:noSpellErr="1" w14:textId="6068F355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52A8D85A" w14:noSpellErr="1" w14:textId="46DD13DA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3280E11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15490F5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EDF705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CE4FE90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806AF0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37696A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777DA9ED" w14:noSpellErr="1" w14:textId="692BEF34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2AECEA9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5DEFDE7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6359B7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619A458D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66B0ED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48C344FB" w14:textId="56CDDD02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6F37751" w14:textId="02881DB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203C0F5A" w14:textId="6F3002D1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3EE0498" w14:textId="126B68F1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1736256F" w14:textId="39B7CC91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35C4129" w14:textId="583791DE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749A9479" w14:textId="77777777">
        <w:tc>
          <w:tcPr>
            <w:tcW w:w="570" w:type="dxa"/>
            <w:tcMar/>
            <w:vAlign w:val="bottom"/>
          </w:tcPr>
          <w:p w:rsidR="0060050C" w:rsidP="0060050C" w:rsidRDefault="0060050C" w14:paraId="1596A6C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EU3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4F87E9F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46204A7E" w:rsidRDefault="0060050C" w14:paraId="2C2891BD" w14:noSpellErr="1" w14:textId="79F66B14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B6BB8A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5E98CDD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271CA64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123424B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10B2E495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39F7D77C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7412821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0515A897" w14:noSpellErr="1" w14:textId="5661F114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46204A7E" w:rsidRDefault="0060050C" w14:paraId="2AF162A0" w14:noSpellErr="1" w14:textId="3AB6F34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9616FB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7A068B6D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81FC24A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56D8E1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76F0CFD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0F622986" w14:noSpellErr="1" w14:textId="233084B3">
            <w:pPr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3DFB8FF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8C8D4C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B97640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09E45D7F" w14:noSpellErr="1" w14:textId="1327A7C6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18E3908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6D2C582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93E59C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8064AE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474818C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5227BA5F" w14:textId="0F1ABBB1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3CD21B42" w14:textId="438D827C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A2C806D" w14:textId="02481748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AACA04B" w14:textId="475876D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24727C37" w14:textId="562A9CA2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25D35508" w14:textId="77D4CB70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4DA54821" w14:textId="77777777">
        <w:tc>
          <w:tcPr>
            <w:tcW w:w="570" w:type="dxa"/>
            <w:tcMar/>
            <w:vAlign w:val="bottom"/>
          </w:tcPr>
          <w:p w:rsidR="0060050C" w:rsidP="0060050C" w:rsidRDefault="0060050C" w14:paraId="693EE42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EU4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2CC2E80F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46204A7E" w:rsidRDefault="0060050C" w14:paraId="4C4D5D04" w14:noSpellErr="1" w14:textId="46BAB52B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EF64CED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59F1FE3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33B2167D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2158E14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1FF878D9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1A40DFAC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45D17DDC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10D6397E" w14:noSpellErr="1" w14:textId="09084372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05683EB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B3A9ED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62EC65F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2106FA0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6B971E1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1F6B72AA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781AB0B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2F9FE80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3BA539F6" w14:noSpellErr="1" w14:textId="60F053C6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4CAD5474" w14:noSpellErr="1" w14:textId="1A4722EC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308DC7EC" w14:noSpellErr="1" w14:textId="1E3627AE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A3B842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6849705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46848F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0FC534B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B84B876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1218603D" w14:textId="5E105A96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47068D37" w14:textId="4E39E62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A6FDB70" w14:textId="12AC778C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30D513A6" w14:textId="1EDB4034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0D69890" w14:textId="7E60099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2AC70304" w14:textId="3AB6AC1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</w:tr>
      <w:tr w:rsidR="00755A8A" w:rsidTr="46204A7E" w14:paraId="131D0A39" w14:textId="77777777">
        <w:tc>
          <w:tcPr>
            <w:tcW w:w="570" w:type="dxa"/>
            <w:tcMar/>
            <w:vAlign w:val="bottom"/>
          </w:tcPr>
          <w:p w:rsidR="0060050C" w:rsidP="0060050C" w:rsidRDefault="0060050C" w14:paraId="58CCFBD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EU5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4AE66FD9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055DC4A2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94D246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F7BAF4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66FF576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CC92837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7C18B459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ACBA999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523648BE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7918C06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75B5845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FA2E65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376C088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68EEF5D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7481ACF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DD51B9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6390D2A9" w14:noSpellErr="1" w14:textId="7EEDA57F">
            <w:pPr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5EE96E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6D20F3C3" w14:noSpellErr="1" w14:textId="32D4E886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24346EBC" w14:noSpellErr="1" w14:textId="2B66A49F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0A88F58C" w14:noSpellErr="1" w14:textId="54BE9988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340A7C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2270F4FA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272EE7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6E3233C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6FA15A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00393323" w14:textId="536B464B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5E5E0AC1" w14:textId="371D6423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29CEA17" w14:textId="4330E6BD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4D9AF5B" w14:textId="69603176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12FF298" w14:textId="2FBFF820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975F398" w14:textId="397A0AA1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2A6C5DB9" w14:textId="77777777">
        <w:tc>
          <w:tcPr>
            <w:tcW w:w="570" w:type="dxa"/>
            <w:tcMar/>
            <w:vAlign w:val="bottom"/>
          </w:tcPr>
          <w:p w:rsidR="0060050C" w:rsidP="0060050C" w:rsidRDefault="0060050C" w14:paraId="5C1DF7C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EU6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04B7B40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681905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38B046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07343F4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7A6D580B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FD78D7D" w14:textId="77777777">
            <w:pPr>
              <w:rPr>
                <w:sz w:val="20"/>
                <w:szCs w:val="2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1B5BD90B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DA22C4D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418A4D61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71C7600C" w14:noSpellErr="1" w14:textId="040AEA84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08BC9616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5D688DB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46204A7E" w:rsidRDefault="0060050C" w14:paraId="524D229B" w14:noSpellErr="1" w14:textId="3A190AF3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74358778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449B0DC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B6BE5C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559F6E1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760E07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A8F2C90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71AD5E29" w14:noSpellErr="1" w14:textId="77696CD4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23024089" w14:noSpellErr="1" w14:textId="10D3701E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2872822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4BF765A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D03E24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90CAE7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68EAC1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092826ED" w14:textId="406AF89F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9BD8945" w14:textId="4347A97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792A7AA0" w14:textId="2DD3F8CB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12BDE1CE" w14:textId="77F6313D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4ED856B8" w14:textId="67442F1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D8C3785" w14:textId="5E04D1CD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183BDA6B" w14:textId="77777777">
        <w:tc>
          <w:tcPr>
            <w:tcW w:w="570" w:type="dxa"/>
            <w:tcMar/>
            <w:vAlign w:val="bottom"/>
          </w:tcPr>
          <w:p w:rsidR="0060050C" w:rsidP="0060050C" w:rsidRDefault="0060050C" w14:paraId="1A544F9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EU7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2F7EDF80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31510472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C24662E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6B70A13D" w14:textId="77777777">
            <w:pPr>
              <w:rPr>
                <w:sz w:val="20"/>
                <w:szCs w:val="20"/>
              </w:rPr>
            </w:pP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5AE699A5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BA12BC7" w14:textId="77777777">
            <w:pPr>
              <w:rPr>
                <w:sz w:val="20"/>
                <w:szCs w:val="2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51194D28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52B1C588" w14:noSpellErr="1" w14:textId="3D1384E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08F3CF9F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C70B8BE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5B6C0A6B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AD889F4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403142BD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3CDA121F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4F5F15A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3A38C51D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EEEC4F3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90668D5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5F082F4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6DCA0BC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290F1AD3" w14:textId="77777777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384D1EA" w14:textId="77777777">
            <w:pPr>
              <w:rPr>
                <w:sz w:val="20"/>
                <w:szCs w:val="20"/>
              </w:rPr>
            </w:pP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5975DFDD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A1A03AB" w14:textId="77777777">
            <w:pPr>
              <w:rPr>
                <w:sz w:val="20"/>
                <w:szCs w:val="20"/>
              </w:rPr>
            </w:pP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730B7D8D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ADC8089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27E38955" w14:textId="5FB34AC7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35290E70" w14:textId="37FB0B7D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49A7F65" w14:textId="0DFD282A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4A25DA3" w14:textId="7EC02C0C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A606C30" w14:textId="7F81D005">
            <w:pPr>
              <w:pStyle w:val="Normal"/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BFDD0F9" w14:textId="2E9D6E19">
            <w:pPr>
              <w:pStyle w:val="Normal"/>
              <w:rPr>
                <w:sz w:val="20"/>
                <w:szCs w:val="20"/>
              </w:rPr>
            </w:pPr>
          </w:p>
        </w:tc>
      </w:tr>
      <w:tr w:rsidR="00755A8A" w:rsidTr="46204A7E" w14:paraId="5450E624" w14:textId="77777777">
        <w:tc>
          <w:tcPr>
            <w:tcW w:w="570" w:type="dxa"/>
            <w:tcMar/>
            <w:vAlign w:val="bottom"/>
          </w:tcPr>
          <w:p w:rsidR="0060050C" w:rsidP="0060050C" w:rsidRDefault="0060050C" w14:paraId="4B36FBC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EU8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176526DB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E90702F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62C7FA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4294B6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0F3EC1A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597FA9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62751AF1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1977049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69BB671A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46204A7E" w:rsidRDefault="0060050C" w14:paraId="556F2E54" w14:noSpellErr="1" w14:textId="24B5ECE5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25513D36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8A5FB49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52A601F9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5A6A139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483D38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705701B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4E9A63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29B6D92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FC733B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81887E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40221271" w14:noSpellErr="1" w14:textId="62F9BA31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762A400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4DE6671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B0DB99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7895C6B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4F489A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7C75FCD1" w14:textId="44D0401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BE72463" w14:textId="4ADC8662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F0A6DB7" w14:textId="0F93952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2C1D8B8" w14:textId="2C463252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39E3588A" w14:textId="3B2CC2F6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967D054" w14:textId="46AA3CAE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0E59C100" w14:textId="77777777">
        <w:tc>
          <w:tcPr>
            <w:tcW w:w="570" w:type="dxa"/>
            <w:tcMar/>
            <w:vAlign w:val="bottom"/>
          </w:tcPr>
          <w:p w:rsidR="0060050C" w:rsidP="0060050C" w:rsidRDefault="0060050C" w14:paraId="3E99C83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EU9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2CA20D31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5FE0E14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12F176A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6A2274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65CAC77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F52B177" w14:textId="77777777">
            <w:pPr>
              <w:rPr>
                <w:sz w:val="20"/>
                <w:szCs w:val="2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126EF388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45815EF4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0F249979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A2080D7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1BFB6F55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7EABE56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2394B466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1AD967A7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16A26C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05F0B4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940218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C52C1CA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DE11568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EFF2B5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3E2FA744" w14:noSpellErr="1" w14:textId="195268FE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530A7A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769D9F17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7ED303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016069C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AC7CEE9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68B31F3E" w14:textId="0C99873E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AC0577A" w14:textId="32B15BCF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18D4E04" w14:textId="36F46F74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2531624F" w14:textId="06DC265C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5E2F0686" w14:textId="1FB3FFFB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D09F571" w14:textId="310C075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063C0841" w14:textId="77777777">
        <w:tc>
          <w:tcPr>
            <w:tcW w:w="570" w:type="dxa"/>
            <w:tcMar/>
            <w:vAlign w:val="bottom"/>
          </w:tcPr>
          <w:p w:rsidR="0060050C" w:rsidP="46204A7E" w:rsidRDefault="0060050C" w14:noSpellErr="1" w14:paraId="1753369A" w14:textId="7668E28E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EU</w:t>
            </w:r>
          </w:p>
          <w:p w:rsidR="0060050C" w:rsidP="46204A7E" w:rsidRDefault="0060050C" w14:paraId="244DE1DC" w14:textId="66A099E4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10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5ADE8BFD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6AD454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0484D0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50BFC5E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6818303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2FFA7FF" w14:textId="77777777">
            <w:pPr>
              <w:rPr>
                <w:sz w:val="20"/>
                <w:szCs w:val="2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24DCA393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3F7C1240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15D4F58C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5DCBC99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203C110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B65EC0C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501D4C2B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EFFF639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0C95B21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5DCE2F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5FCA8D9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8E67BBA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D2561D1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0E26613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716BA5EF" w14:noSpellErr="1" w14:textId="2F0274B6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9C9BBC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5B36C2F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EE1BA7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14BA7CE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156B3C9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47E7EAC3" w14:textId="66FEE3C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094F295" w14:textId="6414AD44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B26D933" w14:textId="4A308340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091B716C" w14:textId="34A1C2B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B99854F" w14:textId="4219B5B2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73AE419" w14:textId="39F5180D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15B786C6" w14:textId="77777777">
        <w:tc>
          <w:tcPr>
            <w:tcW w:w="570" w:type="dxa"/>
            <w:tcMar/>
            <w:vAlign w:val="bottom"/>
          </w:tcPr>
          <w:p w:rsidR="0060050C" w:rsidP="46204A7E" w:rsidRDefault="0060050C" w14:noSpellErr="1" w14:paraId="6C53D15C" w14:textId="7D7B808A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EU</w:t>
            </w:r>
          </w:p>
          <w:p w:rsidR="0060050C" w:rsidP="46204A7E" w:rsidRDefault="0060050C" w14:paraId="48155E1C" w14:textId="441044E5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11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76C8305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78F4319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B1FEEA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312A94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1DF4B5E7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FF31FB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3D15275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F932FB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45" w:type="dxa"/>
            <w:tcMar/>
            <w:vAlign w:val="bottom"/>
          </w:tcPr>
          <w:p w:rsidR="0060050C" w:rsidP="46204A7E" w:rsidRDefault="0060050C" w14:paraId="7C9A43A9" w14:noSpellErr="1" w14:textId="0EAE7F95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522B5F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5FAC6DAB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4F83340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70D3214C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EB154F8" w14:textId="77777777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415B1B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6F50A56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03E66964" w14:noSpellErr="1" w14:textId="5570C11E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965D64E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2DB31ED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E16FE6D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532B97AE" w14:noSpellErr="1" w14:textId="2A2FC36B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4A66C042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62EA79D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5851337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3E2FB6C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7835DEF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609A8BA" w14:textId="2483A990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24EECA18" w14:textId="067377DA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D678559" w14:textId="0069E37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B066F65" w14:textId="5F0F5B2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653C4CD" w14:textId="5507E5F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05C10BD7" w14:textId="6475E36C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</w:tr>
      <w:tr w:rsidR="00755A8A" w:rsidTr="46204A7E" w14:paraId="461B627D" w14:textId="77777777">
        <w:tc>
          <w:tcPr>
            <w:tcW w:w="570" w:type="dxa"/>
            <w:tcMar/>
            <w:vAlign w:val="bottom"/>
          </w:tcPr>
          <w:p w:rsidR="0060050C" w:rsidP="46204A7E" w:rsidRDefault="0060050C" w14:noSpellErr="1" w14:paraId="04442DE4" w14:textId="14FF4891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EU</w:t>
            </w:r>
          </w:p>
          <w:p w:rsidR="0060050C" w:rsidP="46204A7E" w:rsidRDefault="0060050C" w14:paraId="3CBA1174" w14:textId="37967D9A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12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493C5978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2B4131A1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F19A994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168B868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01B4DB50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24E3F9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5EEB42AD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269D320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30D511CC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918882A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3D2CA7EC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532DB87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3B1CBF3B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8E11791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4E520D6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3CD9590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793919E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EA30A16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FC6A1C4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238C9C0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47A093CE" w14:noSpellErr="1" w14:textId="203B55C1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7653237E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6E859AE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6953D3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7659DC4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063F78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276A6CA1" w14:textId="18CCAAB4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6E3AF6A" w14:textId="144A86AF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03F6264" w14:textId="429D05EB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170F22B6" w14:textId="482E55C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1D92E689" w14:textId="1F3E8D85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60D80F27" w14:textId="1E1957EB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tr w:rsidR="00755A8A" w:rsidTr="46204A7E" w14:paraId="07EAB3F1" w14:textId="77777777">
        <w:tc>
          <w:tcPr>
            <w:tcW w:w="570" w:type="dxa"/>
            <w:tcMar/>
            <w:vAlign w:val="bottom"/>
          </w:tcPr>
          <w:p w:rsidR="0060050C" w:rsidP="46204A7E" w:rsidRDefault="0060050C" w14:noSpellErr="1" w14:paraId="32650E49" w14:textId="130B8CE3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EU</w:t>
            </w:r>
          </w:p>
          <w:p w:rsidR="0060050C" w:rsidP="46204A7E" w:rsidRDefault="0060050C" w14:paraId="239E1FAB" w14:textId="0D4BF9CA">
            <w:pPr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13</w:t>
            </w: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043196D3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7D73DCDD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0ECFDAC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7ECCA531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7" w:type="dxa"/>
            <w:tcMar/>
            <w:vAlign w:val="bottom"/>
          </w:tcPr>
          <w:p w:rsidR="0060050C" w:rsidP="0060050C" w:rsidRDefault="0060050C" w14:paraId="0BEA56B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380D8585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3" w:type="dxa"/>
            <w:tcMar/>
            <w:vAlign w:val="bottom"/>
          </w:tcPr>
          <w:p w:rsidR="0060050C" w:rsidP="0060050C" w:rsidRDefault="0060050C" w14:paraId="79C80D63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AB69983" w14:textId="77777777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Mar/>
            <w:vAlign w:val="bottom"/>
          </w:tcPr>
          <w:p w:rsidR="0060050C" w:rsidP="0060050C" w:rsidRDefault="0060050C" w14:paraId="1A2BE486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20EAA96C" w14:textId="77777777">
            <w:pPr>
              <w:rPr>
                <w:sz w:val="20"/>
                <w:szCs w:val="20"/>
              </w:rPr>
            </w:pPr>
          </w:p>
        </w:tc>
        <w:tc>
          <w:tcPr>
            <w:tcW w:w="272" w:type="dxa"/>
            <w:tcMar/>
            <w:vAlign w:val="bottom"/>
          </w:tcPr>
          <w:p w:rsidR="0060050C" w:rsidP="0060050C" w:rsidRDefault="0060050C" w14:paraId="6572454F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BD9E6ED" w14:textId="77777777">
            <w:pPr>
              <w:rPr>
                <w:sz w:val="20"/>
                <w:szCs w:val="20"/>
              </w:rPr>
            </w:pPr>
          </w:p>
        </w:tc>
        <w:tc>
          <w:tcPr>
            <w:tcW w:w="325" w:type="dxa"/>
            <w:tcMar/>
            <w:vAlign w:val="bottom"/>
          </w:tcPr>
          <w:p w:rsidR="0060050C" w:rsidP="0060050C" w:rsidRDefault="0060050C" w14:paraId="217CFC46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2E6CBBE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80" w:type="dxa"/>
            <w:tcMar/>
            <w:vAlign w:val="bottom"/>
          </w:tcPr>
          <w:p w:rsidR="0060050C" w:rsidP="0060050C" w:rsidRDefault="0060050C" w14:paraId="7B230858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0A040D6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9" w:type="dxa"/>
            <w:tcMar/>
            <w:vAlign w:val="bottom"/>
          </w:tcPr>
          <w:p w:rsidR="0060050C" w:rsidP="0060050C" w:rsidRDefault="0060050C" w14:paraId="5882345A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161F530A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AC16127" w14:textId="77777777">
            <w:pPr>
              <w:rPr>
                <w:sz w:val="20"/>
                <w:szCs w:val="20"/>
              </w:rPr>
            </w:pP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77B8E9AF" w14:textId="77777777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Mar/>
            <w:vAlign w:val="bottom"/>
          </w:tcPr>
          <w:p w:rsidR="0060050C" w:rsidP="46204A7E" w:rsidRDefault="0060050C" w14:paraId="0BE9DA96" w14:noSpellErr="1" w14:textId="061085A3">
            <w:pPr>
              <w:rPr>
                <w:sz w:val="20"/>
                <w:szCs w:val="20"/>
              </w:rPr>
            </w:pPr>
            <w:r w:rsidRPr="46204A7E" w:rsidR="46204A7E">
              <w:rPr>
                <w:sz w:val="20"/>
                <w:szCs w:val="2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25735149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10" w:type="dxa"/>
            <w:tcMar/>
            <w:vAlign w:val="bottom"/>
          </w:tcPr>
          <w:p w:rsidR="0060050C" w:rsidP="0060050C" w:rsidRDefault="0060050C" w14:paraId="5402181D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6F63EC05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71" w:type="dxa"/>
            <w:tcMar/>
            <w:vAlign w:val="bottom"/>
          </w:tcPr>
          <w:p w:rsidR="0060050C" w:rsidP="0060050C" w:rsidRDefault="0060050C" w14:paraId="676273B3" w14:textId="777777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0060050C" w:rsidP="0060050C" w:rsidRDefault="0060050C" w14:paraId="46FD8BD8" w14:textId="77777777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4BD91D8B" w14:textId="2EA6BC37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7E253365" w14:textId="40F714EF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47A0D4FB" w14:textId="410E7200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076C5385" w14:textId="032220AE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  <w:tc>
          <w:tcPr>
            <w:tcW w:w="269" w:type="dxa"/>
            <w:tcMar/>
            <w:vAlign w:val="bottom"/>
          </w:tcPr>
          <w:p w:rsidR="46204A7E" w:rsidP="46204A7E" w:rsidRDefault="46204A7E" w14:noSpellErr="1" w14:paraId="3D909BF1" w14:textId="0F387EE4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  <w:r w:rsidRPr="46204A7E" w:rsidR="46204A7E">
              <w:rPr>
                <w:rFonts w:ascii="Calibri" w:hAnsi="Calibri" w:cs="Calibri"/>
                <w:color w:val="000000" w:themeColor="text1" w:themeTint="FF" w:themeShade="FF"/>
              </w:rPr>
              <w:t>x</w:t>
            </w:r>
          </w:p>
        </w:tc>
        <w:tc>
          <w:tcPr>
            <w:tcW w:w="269" w:type="dxa"/>
            <w:tcMar/>
            <w:vAlign w:val="bottom"/>
          </w:tcPr>
          <w:p w:rsidR="46204A7E" w:rsidP="46204A7E" w:rsidRDefault="46204A7E" w14:paraId="5A7C5CB3" w14:textId="2977DCDD">
            <w:pPr>
              <w:pStyle w:val="Normal"/>
              <w:rPr>
                <w:rFonts w:ascii="Calibri" w:hAnsi="Calibri" w:cs="Calibri"/>
                <w:color w:val="000000" w:themeColor="text1" w:themeTint="FF" w:themeShade="FF"/>
              </w:rPr>
            </w:pPr>
          </w:p>
        </w:tc>
      </w:tr>
      <w:bookmarkEnd w:id="0"/>
    </w:tbl>
    <w:p w:rsidR="00CB5A5C" w:rsidRDefault="00CB5A5C" w14:paraId="5205C931" w14:textId="1E66B4CA"/>
    <w:p w:rsidR="46204A7E" w:rsidP="46204A7E" w:rsidRDefault="46204A7E" w14:paraId="235610D4" w14:textId="60BDD725">
      <w:pPr>
        <w:pStyle w:val="ListParagraph"/>
        <w:numPr>
          <w:ilvl w:val="0"/>
          <w:numId w:val="1"/>
        </w:numPr>
        <w:rPr>
          <w:sz w:val="22"/>
          <w:szCs w:val="22"/>
        </w:rPr>
        <w:sectPr w:rsidR="00755A8A">
          <w:headerReference w:type="default" r:id="rId7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  <w:r w:rsidR="46204A7E">
        <w:rPr/>
        <w:t>GameObserver</w:t>
      </w:r>
    </w:p>
    <w:p w:rsidR="00755A8A" w:rsidP="00755A8A" w:rsidRDefault="00755A8A" w14:paraId="39FC8DC5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GameService</w:t>
      </w:r>
      <w:proofErr w:type="spellEnd"/>
    </w:p>
    <w:p w:rsidR="00755A8A" w:rsidP="00755A8A" w:rsidRDefault="00755A8A" w14:paraId="28D790EA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ModelFacade</w:t>
      </w:r>
      <w:proofErr w:type="spellEnd"/>
    </w:p>
    <w:p w:rsidR="00755A8A" w:rsidP="00755A8A" w:rsidRDefault="00755A8A" w14:paraId="70DF2C62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ModelService</w:t>
      </w:r>
      <w:proofErr w:type="spellEnd"/>
    </w:p>
    <w:p w:rsidR="00755A8A" w:rsidP="00755A8A" w:rsidRDefault="00755A8A" w14:paraId="3CB6A177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UserService</w:t>
      </w:r>
      <w:proofErr w:type="spellEnd"/>
    </w:p>
    <w:p w:rsidR="00755A8A" w:rsidP="00755A8A" w:rsidRDefault="00755A8A" w14:paraId="455D216E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InvalidMoveException</w:t>
      </w:r>
      <w:proofErr w:type="spellEnd"/>
    </w:p>
    <w:p w:rsidR="00755A8A" w:rsidP="00755A8A" w:rsidRDefault="00755A8A" w14:paraId="20D85294" w14:textId="77777777">
      <w:pPr>
        <w:pStyle w:val="ListParagraph"/>
        <w:numPr>
          <w:ilvl w:val="0"/>
          <w:numId w:val="1"/>
        </w:numPr>
        <w:rPr/>
      </w:pPr>
      <w:r w:rsidR="46204A7E">
        <w:rPr/>
        <w:t>Board</w:t>
      </w:r>
    </w:p>
    <w:p w:rsidR="00755A8A" w:rsidP="00755A8A" w:rsidRDefault="00755A8A" w14:paraId="25E4B489" w14:textId="77777777">
      <w:pPr>
        <w:pStyle w:val="ListParagraph"/>
        <w:numPr>
          <w:ilvl w:val="0"/>
          <w:numId w:val="1"/>
        </w:numPr>
        <w:rPr/>
      </w:pPr>
      <w:r w:rsidR="46204A7E">
        <w:rPr/>
        <w:t>Cell</w:t>
      </w:r>
    </w:p>
    <w:p w:rsidR="00755A8A" w:rsidP="00755A8A" w:rsidRDefault="00755A8A" w14:paraId="51EEAB28" w14:textId="77777777">
      <w:pPr>
        <w:pStyle w:val="ListParagraph"/>
        <w:numPr>
          <w:ilvl w:val="0"/>
          <w:numId w:val="1"/>
        </w:numPr>
        <w:rPr/>
      </w:pPr>
      <w:r w:rsidR="46204A7E">
        <w:rPr/>
        <w:t>Coordinate</w:t>
      </w:r>
    </w:p>
    <w:p w:rsidR="00755A8A" w:rsidP="00755A8A" w:rsidRDefault="00755A8A" w14:paraId="4C2910FF" w14:textId="77777777">
      <w:pPr>
        <w:pStyle w:val="ListParagraph"/>
        <w:numPr>
          <w:ilvl w:val="0"/>
          <w:numId w:val="1"/>
        </w:numPr>
        <w:rPr/>
      </w:pPr>
      <w:r w:rsidR="46204A7E">
        <w:rPr/>
        <w:t>Game</w:t>
      </w:r>
    </w:p>
    <w:p w:rsidR="00755A8A" w:rsidP="00755A8A" w:rsidRDefault="00755A8A" w14:paraId="5E7DDCF4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GameRecord</w:t>
      </w:r>
      <w:proofErr w:type="spellEnd"/>
    </w:p>
    <w:p w:rsidR="00755A8A" w:rsidP="00755A8A" w:rsidRDefault="00755A8A" w14:paraId="1D926013" w14:textId="77777777">
      <w:pPr>
        <w:pStyle w:val="ListParagraph"/>
        <w:numPr>
          <w:ilvl w:val="0"/>
          <w:numId w:val="1"/>
        </w:numPr>
        <w:rPr/>
      </w:pPr>
      <w:r w:rsidR="46204A7E">
        <w:rPr/>
        <w:t>Invite</w:t>
      </w:r>
    </w:p>
    <w:p w:rsidR="00755A8A" w:rsidP="00755A8A" w:rsidRDefault="00755A8A" w14:paraId="137C6DCE" w14:textId="77777777">
      <w:pPr>
        <w:pStyle w:val="ListParagraph"/>
        <w:numPr>
          <w:ilvl w:val="0"/>
          <w:numId w:val="1"/>
        </w:numPr>
        <w:rPr/>
      </w:pPr>
      <w:r w:rsidR="46204A7E">
        <w:rPr/>
        <w:t>User</w:t>
      </w:r>
    </w:p>
    <w:p w:rsidR="00755A8A" w:rsidP="00755A8A" w:rsidRDefault="00755A8A" w14:paraId="278D3474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UserHistory</w:t>
      </w:r>
      <w:proofErr w:type="spellEnd"/>
    </w:p>
    <w:p w:rsidR="00755A8A" w:rsidP="00755A8A" w:rsidRDefault="00755A8A" w14:paraId="6F221DF4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FailedApiCalledException</w:t>
      </w:r>
      <w:proofErr w:type="spellEnd"/>
    </w:p>
    <w:p w:rsidR="00755A8A" w:rsidP="00755A8A" w:rsidRDefault="00755A8A" w14:paraId="0AE4155A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InvalidApiCalledException</w:t>
      </w:r>
      <w:proofErr w:type="spellEnd"/>
    </w:p>
    <w:p w:rsidR="00755A8A" w:rsidP="00755A8A" w:rsidRDefault="00755A8A" w14:paraId="6B13CCF9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GameRequest</w:t>
      </w:r>
      <w:proofErr w:type="spellEnd"/>
    </w:p>
    <w:p w:rsidR="00755A8A" w:rsidP="00755A8A" w:rsidRDefault="00755A8A" w14:paraId="71AB5DE5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QueryRequest</w:t>
      </w:r>
      <w:proofErr w:type="spellEnd"/>
    </w:p>
    <w:p w:rsidR="00755A8A" w:rsidP="00755A8A" w:rsidRDefault="00755A8A" w14:paraId="563E1AB1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UserRequest</w:t>
      </w:r>
      <w:proofErr w:type="spellEnd"/>
    </w:p>
    <w:p w:rsidR="00755A8A" w:rsidP="00755A8A" w:rsidRDefault="00755A8A" w14:paraId="2792E5EC" w14:textId="77777777">
      <w:pPr>
        <w:pStyle w:val="ListParagraph"/>
        <w:numPr>
          <w:ilvl w:val="0"/>
          <w:numId w:val="1"/>
        </w:numPr>
        <w:rPr/>
      </w:pPr>
      <w:r w:rsidR="46204A7E">
        <w:rPr/>
        <w:t>Database</w:t>
      </w:r>
    </w:p>
    <w:p w:rsidR="00755A8A" w:rsidP="00755A8A" w:rsidRDefault="00755A8A" w14:paraId="498B5E9C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DataType</w:t>
      </w:r>
      <w:proofErr w:type="spellEnd"/>
    </w:p>
    <w:p w:rsidR="00755A8A" w:rsidP="00755A8A" w:rsidRDefault="00755A8A" w14:paraId="02B95247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ModelManager</w:t>
      </w:r>
      <w:proofErr w:type="spellEnd"/>
    </w:p>
    <w:p w:rsidR="00755A8A" w:rsidP="00755A8A" w:rsidRDefault="00755A8A" w14:paraId="1A962BD6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RestCall</w:t>
      </w:r>
      <w:proofErr w:type="spellEnd"/>
    </w:p>
    <w:p w:rsidR="00755A8A" w:rsidP="00755A8A" w:rsidRDefault="00755A8A" w14:paraId="0E1C7382" w14:textId="77777777">
      <w:pPr>
        <w:pStyle w:val="ListParagraph"/>
        <w:numPr>
          <w:ilvl w:val="0"/>
          <w:numId w:val="1"/>
        </w:numPr>
        <w:rPr/>
      </w:pPr>
      <w:proofErr w:type="spellStart"/>
      <w:r w:rsidR="46204A7E">
        <w:rPr/>
        <w:t>RestRequest</w:t>
      </w:r>
      <w:proofErr w:type="spellEnd"/>
    </w:p>
    <w:p w:rsidR="00755A8A" w:rsidP="00755A8A" w:rsidRDefault="00755A8A" w14:paraId="748806A2" w14:textId="77777777">
      <w:pPr>
        <w:pStyle w:val="ListParagraph"/>
        <w:numPr>
          <w:ilvl w:val="0"/>
          <w:numId w:val="1"/>
        </w:numPr>
        <w:rPr/>
      </w:pPr>
      <w:r w:rsidR="46204A7E">
        <w:rPr/>
        <w:t>Server</w:t>
      </w:r>
    </w:p>
    <w:p w:rsidR="46204A7E" w:rsidP="46204A7E" w:rsidRDefault="46204A7E" w14:noSpellErr="1" w14:paraId="0E59BA9D" w14:textId="0D05F89E">
      <w:pPr>
        <w:pStyle w:val="ListParagraph"/>
        <w:numPr>
          <w:ilvl w:val="0"/>
          <w:numId w:val="1"/>
        </w:numPr>
        <w:rPr/>
      </w:pPr>
      <w:r w:rsidR="46204A7E">
        <w:rPr/>
        <w:t>Piec</w:t>
      </w:r>
      <w:r w:rsidR="46204A7E">
        <w:rPr/>
        <w:t>e</w:t>
      </w:r>
    </w:p>
    <w:p w:rsidR="46204A7E" w:rsidP="46204A7E" w:rsidRDefault="46204A7E" w14:noSpellErr="1" w14:paraId="6DBC308F" w14:textId="6CBEE16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6204A7E">
        <w:rPr/>
        <w:t>App.js</w:t>
      </w:r>
    </w:p>
    <w:p w:rsidR="46204A7E" w:rsidP="46204A7E" w:rsidRDefault="46204A7E" w14:noSpellErr="1" w14:paraId="66A7D573" w14:textId="330B2A66">
      <w:pPr>
        <w:pStyle w:val="ListParagraph"/>
        <w:numPr>
          <w:ilvl w:val="0"/>
          <w:numId w:val="2"/>
        </w:numPr>
        <w:rPr/>
      </w:pPr>
      <w:r w:rsidR="46204A7E">
        <w:rPr/>
        <w:t>Invite.js</w:t>
      </w:r>
    </w:p>
    <w:p w:rsidR="46204A7E" w:rsidP="46204A7E" w:rsidRDefault="46204A7E" w14:noSpellErr="1" w14:paraId="44AF1B07" w14:textId="560A0814">
      <w:pPr>
        <w:pStyle w:val="ListParagraph"/>
        <w:numPr>
          <w:ilvl w:val="0"/>
          <w:numId w:val="2"/>
        </w:numPr>
        <w:rPr/>
      </w:pPr>
      <w:r w:rsidR="46204A7E">
        <w:rPr/>
        <w:t>Game.js</w:t>
      </w:r>
    </w:p>
    <w:p w:rsidR="46204A7E" w:rsidP="46204A7E" w:rsidRDefault="46204A7E" w14:noSpellErr="1" w14:paraId="60C6729F" w14:textId="66B91D79">
      <w:pPr>
        <w:pStyle w:val="ListParagraph"/>
        <w:numPr>
          <w:ilvl w:val="0"/>
          <w:numId w:val="2"/>
        </w:numPr>
        <w:rPr/>
      </w:pPr>
      <w:r w:rsidR="46204A7E">
        <w:rPr/>
        <w:t>GameSelect.js</w:t>
      </w:r>
    </w:p>
    <w:p w:rsidR="46204A7E" w:rsidP="46204A7E" w:rsidRDefault="46204A7E" w14:noSpellErr="1" w14:paraId="2BE914F9" w14:textId="1C44C60A">
      <w:pPr>
        <w:pStyle w:val="ListParagraph"/>
        <w:numPr>
          <w:ilvl w:val="0"/>
          <w:numId w:val="2"/>
        </w:numPr>
        <w:rPr/>
      </w:pPr>
      <w:r w:rsidR="46204A7E">
        <w:rPr/>
        <w:t>Login.js</w:t>
      </w:r>
    </w:p>
    <w:p w:rsidR="46204A7E" w:rsidP="46204A7E" w:rsidRDefault="46204A7E" w14:noSpellErr="1" w14:paraId="6AD9EE3D" w14:textId="19C5B5F9">
      <w:pPr>
        <w:pStyle w:val="ListParagraph"/>
        <w:numPr>
          <w:ilvl w:val="0"/>
          <w:numId w:val="2"/>
        </w:numPr>
        <w:rPr/>
      </w:pPr>
      <w:r w:rsidR="46204A7E">
        <w:rPr/>
        <w:t>Cell.js</w:t>
      </w:r>
    </w:p>
    <w:p w:rsidR="46204A7E" w:rsidP="46204A7E" w:rsidRDefault="46204A7E" w14:paraId="3CA3292C" w14:textId="00854A2A">
      <w:pPr>
        <w:pStyle w:val="Normal"/>
      </w:pPr>
      <w:r w:rsidR="46204A7E">
        <w:rPr/>
        <w:t>*Classes that aren’t labeled as a JavaScript file (.</w:t>
      </w:r>
      <w:proofErr w:type="spellStart"/>
      <w:r w:rsidR="46204A7E">
        <w:rPr/>
        <w:t>js</w:t>
      </w:r>
      <w:proofErr w:type="spellEnd"/>
      <w:r w:rsidR="46204A7E">
        <w:rPr/>
        <w:t>) are Java files (.java)</w:t>
      </w:r>
    </w:p>
    <w:p w:rsidR="46204A7E" w:rsidP="46204A7E" w:rsidRDefault="46204A7E" w14:paraId="1B4216FC" w14:textId="644120CF">
      <w:pPr>
        <w:pStyle w:val="Normal"/>
      </w:pPr>
      <w:r w:rsidRPr="46204A7E" w:rsidR="46204A7E">
        <w:rPr>
          <w:rFonts w:ascii="Calibri" w:hAnsi="Calibri" w:eastAsia="Calibri" w:cs="Calibri"/>
          <w:noProof w:val="0"/>
          <w:sz w:val="22"/>
          <w:szCs w:val="22"/>
          <w:lang w:val="en-US"/>
        </w:rPr>
        <w:t>-EU-7, ‘Forfeiting A Game</w:t>
      </w:r>
      <w:proofErr w:type="gramStart"/>
      <w:r w:rsidRPr="46204A7E" w:rsidR="46204A7E">
        <w:rPr>
          <w:rFonts w:ascii="Calibri" w:hAnsi="Calibri" w:eastAsia="Calibri" w:cs="Calibri"/>
          <w:noProof w:val="0"/>
          <w:sz w:val="22"/>
          <w:szCs w:val="22"/>
          <w:lang w:val="en-US"/>
        </w:rPr>
        <w:t>’  was</w:t>
      </w:r>
      <w:proofErr w:type="gramEnd"/>
      <w:r w:rsidRPr="46204A7E" w:rsidR="46204A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never implemented. We have an </w:t>
      </w:r>
      <w:proofErr w:type="spellStart"/>
      <w:r w:rsidRPr="46204A7E" w:rsidR="46204A7E">
        <w:rPr>
          <w:rFonts w:ascii="Calibri" w:hAnsi="Calibri" w:eastAsia="Calibri" w:cs="Calibri"/>
          <w:noProof w:val="0"/>
          <w:sz w:val="22"/>
          <w:szCs w:val="22"/>
          <w:lang w:val="en-US"/>
        </w:rPr>
        <w:t>enum</w:t>
      </w:r>
      <w:proofErr w:type="spellEnd"/>
      <w:r w:rsidRPr="46204A7E" w:rsidR="46204A7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recording the state change in our backend, but we have no functionality to do anything with that state of the game. </w:t>
      </w:r>
    </w:p>
    <w:p w:rsidR="00755A8A" w:rsidRDefault="00755A8A" w14:paraId="5ACD2A01" w14:textId="77777777">
      <w:pPr>
        <w:sectPr w:rsidR="00755A8A" w:rsidSect="00755A8A">
          <w:type w:val="continuous"/>
          <w:pgSz w:w="12240" w:h="15840" w:orient="portrait"/>
          <w:pgMar w:top="1440" w:right="1440" w:bottom="1440" w:left="1440" w:header="720" w:footer="720" w:gutter="0"/>
          <w:cols w:space="720" w:num="2"/>
          <w:docGrid w:linePitch="360"/>
        </w:sectPr>
      </w:pPr>
    </w:p>
    <w:p w:rsidR="00755A8A" w:rsidRDefault="00755A8A" w14:paraId="6532773B" w14:textId="0B6FCB0B"/>
    <w:sectPr w:rsidR="00755A8A" w:rsidSect="00755A8A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7689" w:rsidP="00626102" w:rsidRDefault="006B7689" w14:paraId="2C8AA035" w14:textId="77777777">
      <w:pPr>
        <w:spacing w:after="0" w:line="240" w:lineRule="auto"/>
      </w:pPr>
      <w:r>
        <w:separator/>
      </w:r>
    </w:p>
  </w:endnote>
  <w:endnote w:type="continuationSeparator" w:id="0">
    <w:p w:rsidR="006B7689" w:rsidP="00626102" w:rsidRDefault="006B7689" w14:paraId="37B5150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7689" w:rsidP="00626102" w:rsidRDefault="006B7689" w14:paraId="4065D972" w14:textId="77777777">
      <w:pPr>
        <w:spacing w:after="0" w:line="240" w:lineRule="auto"/>
      </w:pPr>
      <w:r>
        <w:separator/>
      </w:r>
    </w:p>
  </w:footnote>
  <w:footnote w:type="continuationSeparator" w:id="0">
    <w:p w:rsidR="006B7689" w:rsidP="00626102" w:rsidRDefault="006B7689" w14:paraId="10CA6A3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w:rsidR="00626102" w:rsidRDefault="00626102" w14:paraId="2A041F60" w14:textId="1F2E1A8C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6BD407B" wp14:editId="655F7D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26102" w:rsidRDefault="00626102" w14:paraId="2D664F8D" w14:textId="00356E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TRACABILITY LINK MATRIX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spid="_x0000_s1026" o:allowoverlap="f" fillcolor="#4472c4 [3204]" stroked="f" strokeweight="1pt" w14:anchorId="46BD40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26102" w:rsidRDefault="00626102" w14:paraId="2D664F8D" w14:textId="00356E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TRACABILITY LINK MATRIX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18054F2"/>
    <w:multiLevelType w:val="hybridMultilevel"/>
    <w:tmpl w:val="60646F14"/>
    <w:lvl w:ilvl="0">
      <w:start w:val="1"/>
      <w:numFmt w:val="lowerLetter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7"/>
    <w:rsid w:val="003D55E0"/>
    <w:rsid w:val="0060050C"/>
    <w:rsid w:val="00626102"/>
    <w:rsid w:val="006B7689"/>
    <w:rsid w:val="00755A8A"/>
    <w:rsid w:val="00CB5A5C"/>
    <w:rsid w:val="00FE0E57"/>
    <w:rsid w:val="4620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8D5C"/>
  <w15:chartTrackingRefBased/>
  <w15:docId w15:val="{5D0EE728-3F0C-45A8-8E91-67BAF754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5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55A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10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6102"/>
  </w:style>
  <w:style w:type="paragraph" w:styleId="Footer">
    <w:name w:val="footer"/>
    <w:basedOn w:val="Normal"/>
    <w:link w:val="FooterChar"/>
    <w:uiPriority w:val="99"/>
    <w:unhideWhenUsed/>
    <w:rsid w:val="0062610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a.james.thomp@outlook.com</dc:creator>
  <keywords/>
  <dc:description/>
  <lastModifiedBy>Guest User</lastModifiedBy>
  <revision>2</revision>
  <lastPrinted>2018-10-30T18:59:00.0000000Z</lastPrinted>
  <dcterms:created xsi:type="dcterms:W3CDTF">2018-10-30T17:58:00.0000000Z</dcterms:created>
  <dcterms:modified xsi:type="dcterms:W3CDTF">2018-12-09T22:10:33.0452343Z</dcterms:modified>
</coreProperties>
</file>