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B71" w:rsidRDefault="00AC4B71" w:rsidP="00AC4B71">
      <w:pPr>
        <w:pStyle w:val="Title"/>
      </w:pPr>
      <w:r>
        <w:t>Project Completion Details: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SQL:</w:t>
      </w:r>
    </w:p>
    <w:p w:rsidR="00AC4B71" w:rsidRDefault="00AC4B71" w:rsidP="00AC4B71">
      <w:r>
        <w:t>Martin: 100%</w:t>
      </w:r>
    </w:p>
    <w:p w:rsidR="00AC4B71" w:rsidRPr="00AC4B71" w:rsidRDefault="00AC4B71" w:rsidP="00AC4B71">
      <w:pPr>
        <w:rPr>
          <w:b/>
        </w:rPr>
      </w:pPr>
      <w:r w:rsidRPr="00AC4B71">
        <w:rPr>
          <w:b/>
        </w:rPr>
        <w:t>CSS:</w:t>
      </w:r>
    </w:p>
    <w:p w:rsidR="00AC4B71" w:rsidRDefault="00AC4B71" w:rsidP="00AC4B71">
      <w:r>
        <w:t>Ivan: 100%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Vehicle Page:</w:t>
      </w:r>
    </w:p>
    <w:p w:rsidR="00AC4B71" w:rsidRDefault="00AC4B71" w:rsidP="00AC4B71">
      <w:r>
        <w:t>Ivan: 80%</w:t>
      </w:r>
    </w:p>
    <w:p w:rsidR="00AC4B71" w:rsidRDefault="00AC4B71" w:rsidP="00AC4B71">
      <w:r>
        <w:t>Martin: 20%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Client Page:</w:t>
      </w:r>
    </w:p>
    <w:p w:rsidR="00AC4B71" w:rsidRDefault="00AC4B71" w:rsidP="00AC4B71">
      <w:r>
        <w:t>Ivan: 50%</w:t>
      </w:r>
    </w:p>
    <w:p w:rsidR="00AC4B71" w:rsidRDefault="00AC4B71" w:rsidP="00AC4B71">
      <w:r>
        <w:t>Martin: 50%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Make Page:</w:t>
      </w:r>
    </w:p>
    <w:p w:rsidR="00AC4B71" w:rsidRDefault="00AC4B71" w:rsidP="00AC4B71">
      <w:r>
        <w:t>Ivan: 80%</w:t>
      </w:r>
    </w:p>
    <w:p w:rsidR="00AC4B71" w:rsidRDefault="00AC4B71" w:rsidP="00AC4B71">
      <w:r>
        <w:t>Martin: 20%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Model Page:</w:t>
      </w:r>
    </w:p>
    <w:p w:rsidR="00AC4B71" w:rsidRDefault="00AC4B71" w:rsidP="00AC4B71">
      <w:r>
        <w:t>Ivan: 80%</w:t>
      </w:r>
    </w:p>
    <w:p w:rsidR="00AC4B71" w:rsidRDefault="00AC4B71" w:rsidP="00AC4B71">
      <w:r>
        <w:t>Martin: 20%</w:t>
      </w:r>
    </w:p>
    <w:p w:rsidR="00AC4B71" w:rsidRDefault="00AC4B71" w:rsidP="00AC4B71"/>
    <w:p w:rsidR="00AC4B71" w:rsidRDefault="00AC4B71" w:rsidP="00AC4B71">
      <w:r>
        <w:t>--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Client Page PDF Generation:</w:t>
      </w:r>
    </w:p>
    <w:p w:rsidR="00AC4B71" w:rsidRDefault="00AC4B71" w:rsidP="00AC4B71">
      <w:r>
        <w:t>Martin: 100%</w:t>
      </w:r>
    </w:p>
    <w:p w:rsidR="00AC4B71" w:rsidRDefault="00AC4B71" w:rsidP="00AC4B71"/>
    <w:p w:rsidR="00AC4B71" w:rsidRDefault="00AC4B71" w:rsidP="00AC4B71">
      <w:pPr>
        <w:rPr>
          <w:b/>
        </w:rPr>
      </w:pPr>
    </w:p>
    <w:p w:rsidR="00AC4B71" w:rsidRPr="00AC4B71" w:rsidRDefault="00AC4B71" w:rsidP="00AC4B71">
      <w:pPr>
        <w:rPr>
          <w:b/>
        </w:rPr>
      </w:pPr>
      <w:bookmarkStart w:id="0" w:name="_GoBack"/>
      <w:bookmarkEnd w:id="0"/>
      <w:r w:rsidRPr="00AC4B71">
        <w:rPr>
          <w:b/>
        </w:rPr>
        <w:lastRenderedPageBreak/>
        <w:t>Feature Page:</w:t>
      </w:r>
    </w:p>
    <w:p w:rsidR="00AC4B71" w:rsidRDefault="00AC4B71" w:rsidP="00AC4B71">
      <w:r>
        <w:t>Ivan: 20%</w:t>
      </w:r>
    </w:p>
    <w:p w:rsidR="00AC4B71" w:rsidRDefault="00AC4B71" w:rsidP="00AC4B71">
      <w:r>
        <w:t>Martin: 80%</w:t>
      </w:r>
    </w:p>
    <w:p w:rsidR="00AC4B71" w:rsidRDefault="00AC4B71" w:rsidP="00AC4B71"/>
    <w:p w:rsidR="00AC4B71" w:rsidRDefault="00AC4B71" w:rsidP="00AC4B71">
      <w:r>
        <w:t>--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Ajax Bonus Marks:</w:t>
      </w:r>
    </w:p>
    <w:p w:rsidR="00AC4B71" w:rsidRDefault="00AC4B71" w:rsidP="00AC4B71">
      <w:r>
        <w:t>Ivan 100%</w:t>
      </w:r>
    </w:p>
    <w:p w:rsidR="00AC4B71" w:rsidRDefault="00AC4B71" w:rsidP="00AC4B71"/>
    <w:p w:rsidR="00AC4B71" w:rsidRPr="00AC4B71" w:rsidRDefault="00AC4B71" w:rsidP="00AC4B71">
      <w:pPr>
        <w:rPr>
          <w:b/>
        </w:rPr>
      </w:pPr>
      <w:r w:rsidRPr="00AC4B71">
        <w:rPr>
          <w:b/>
        </w:rPr>
        <w:t>Documentation Page:</w:t>
      </w:r>
    </w:p>
    <w:p w:rsidR="00AC4B71" w:rsidRDefault="00AC4B71" w:rsidP="00AC4B71">
      <w:r>
        <w:t>Ivan: 50%</w:t>
      </w:r>
    </w:p>
    <w:p w:rsidR="0029518E" w:rsidRDefault="00AC4B71" w:rsidP="00AC4B71">
      <w:r>
        <w:t>Martin: 50%</w:t>
      </w:r>
    </w:p>
    <w:sectPr w:rsidR="0029518E" w:rsidSect="00AC4B71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71"/>
    <w:rsid w:val="0000645A"/>
    <w:rsid w:val="00074657"/>
    <w:rsid w:val="000A2F22"/>
    <w:rsid w:val="000A5C11"/>
    <w:rsid w:val="00117262"/>
    <w:rsid w:val="00137256"/>
    <w:rsid w:val="00166DE6"/>
    <w:rsid w:val="001671E2"/>
    <w:rsid w:val="0017353A"/>
    <w:rsid w:val="001B0E57"/>
    <w:rsid w:val="001C2D0E"/>
    <w:rsid w:val="00247438"/>
    <w:rsid w:val="00252CD4"/>
    <w:rsid w:val="0029518E"/>
    <w:rsid w:val="002A27A6"/>
    <w:rsid w:val="002B162C"/>
    <w:rsid w:val="002C1284"/>
    <w:rsid w:val="002E12CF"/>
    <w:rsid w:val="00337FDA"/>
    <w:rsid w:val="003458CE"/>
    <w:rsid w:val="00356078"/>
    <w:rsid w:val="0036060C"/>
    <w:rsid w:val="003734AF"/>
    <w:rsid w:val="00377399"/>
    <w:rsid w:val="00392C59"/>
    <w:rsid w:val="003B116E"/>
    <w:rsid w:val="00442882"/>
    <w:rsid w:val="0053015A"/>
    <w:rsid w:val="00561C3E"/>
    <w:rsid w:val="005655EE"/>
    <w:rsid w:val="005C2D27"/>
    <w:rsid w:val="005E3FD4"/>
    <w:rsid w:val="007D775E"/>
    <w:rsid w:val="00841F13"/>
    <w:rsid w:val="008438D1"/>
    <w:rsid w:val="008507A0"/>
    <w:rsid w:val="00873BBB"/>
    <w:rsid w:val="008E0C42"/>
    <w:rsid w:val="00902094"/>
    <w:rsid w:val="00915D2B"/>
    <w:rsid w:val="009562C6"/>
    <w:rsid w:val="00965C94"/>
    <w:rsid w:val="0097424D"/>
    <w:rsid w:val="00990B29"/>
    <w:rsid w:val="0099411A"/>
    <w:rsid w:val="009D6395"/>
    <w:rsid w:val="00A678FA"/>
    <w:rsid w:val="00A8270A"/>
    <w:rsid w:val="00AB2F83"/>
    <w:rsid w:val="00AC4B71"/>
    <w:rsid w:val="00AD33BF"/>
    <w:rsid w:val="00AD505C"/>
    <w:rsid w:val="00AF7FC5"/>
    <w:rsid w:val="00B137C6"/>
    <w:rsid w:val="00B80787"/>
    <w:rsid w:val="00C10B04"/>
    <w:rsid w:val="00C50C14"/>
    <w:rsid w:val="00C847D9"/>
    <w:rsid w:val="00CC0CAA"/>
    <w:rsid w:val="00CF12F1"/>
    <w:rsid w:val="00D2269D"/>
    <w:rsid w:val="00D430DF"/>
    <w:rsid w:val="00D863DC"/>
    <w:rsid w:val="00DE0266"/>
    <w:rsid w:val="00E20D40"/>
    <w:rsid w:val="00E40659"/>
    <w:rsid w:val="00E43752"/>
    <w:rsid w:val="00E574B1"/>
    <w:rsid w:val="00EA327D"/>
    <w:rsid w:val="00EB36C9"/>
    <w:rsid w:val="00EF1ACE"/>
    <w:rsid w:val="00F25C17"/>
    <w:rsid w:val="00F917F8"/>
    <w:rsid w:val="00F97842"/>
    <w:rsid w:val="00FA0AB9"/>
    <w:rsid w:val="00FC7E83"/>
    <w:rsid w:val="00FE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21480-FBEE-4E59-A487-624C22FE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B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Dulics</dc:creator>
  <cp:keywords/>
  <dc:description/>
  <cp:lastModifiedBy>Martin Dulics</cp:lastModifiedBy>
  <cp:revision>1</cp:revision>
  <dcterms:created xsi:type="dcterms:W3CDTF">2015-10-02T13:10:00Z</dcterms:created>
  <dcterms:modified xsi:type="dcterms:W3CDTF">2015-10-02T13:17:00Z</dcterms:modified>
</cp:coreProperties>
</file>