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Python feladat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Nyissa meg a menza.py fájlt és egészítse ki a megadottak szerint.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Feltételezheti a bevitt értékek megfelelő típusát </w:t>
      </w:r>
      <w:r>
        <w:rPr>
          <w:lang w:val="hu-HU"/>
        </w:rPr>
        <w:t>(de értékét nem)</w:t>
      </w:r>
      <w:r>
        <w:rPr>
          <w:lang w:val="hu-HU"/>
        </w:rPr>
        <w:t>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1. </w:t>
      </w:r>
      <w:r>
        <w:rPr>
          <w:lang w:val="hu-HU"/>
        </w:rPr>
        <w:t>A ”levesek” és a „foetelek” listákban találhatók a lehetséges ételek Erzsi néni menzáján, kérje be a felhasználótól a vizsgálni tervezett napok számát és ezek szerint ossza be véletlenszerűen a fogásokat a napokra. Minden nap egy főétel és egy leves van a menün.</w:t>
      </w:r>
      <w:r>
        <w:rPr>
          <w:lang w:val="hu-HU"/>
        </w:rPr>
        <w:t>3</w:t>
      </w:r>
      <w:r>
        <w:rPr>
          <w:lang w:val="hu-HU"/>
        </w:rPr>
        <w:t>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2. </w:t>
      </w:r>
      <w:r>
        <w:rPr>
          <w:lang w:val="hu-HU"/>
        </w:rPr>
        <w:t xml:space="preserve">Készísen függvényt ami bekéri, hogy hány diák értékelte az aznapi ebédet, és milyenre értékelték a levest és a főételt. Minden értékelés bekérésnél írja ki az értékelendő fogás nevét. </w:t>
      </w:r>
      <w:r>
        <w:rPr>
          <w:lang w:val="hu-HU"/>
        </w:rPr>
        <w:t>6p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3. </w:t>
      </w:r>
      <w:r>
        <w:rPr>
          <w:lang w:val="hu-HU"/>
        </w:rPr>
        <w:t>Állapítsa meg függvény/ek segítségével, hogy mely fogások tetszettek az étkezőknek (3.5 értékelés átlagnál nagyobb) és melyek nem teszettek nekik (2.5 értékelés átlagnál kevesebb) és írja ki ezeket.</w:t>
      </w:r>
      <w:r>
        <w:rPr>
          <w:lang w:val="hu-HU"/>
        </w:rPr>
        <w:t>3p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4. </w:t>
      </w:r>
      <w:r>
        <w:rPr>
          <w:lang w:val="hu-HU"/>
        </w:rPr>
        <w:t xml:space="preserve">A program végén írja ki az összes fogás átlagos értékelését. </w:t>
      </w:r>
      <w:r>
        <w:rPr>
          <w:lang w:val="hu-HU"/>
        </w:rPr>
        <w:t>2p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Példa:</w:t>
      </w:r>
    </w:p>
    <w:p>
      <w:pPr>
        <w:pStyle w:val="Normal"/>
        <w:bidi w:val="0"/>
        <w:jc w:val="left"/>
        <w:rPr>
          <w:lang w:val="hu-H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050" cy="545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Pontozás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feladat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input használata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for ciklus helyes használata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helyes eltárolása a random könyvtárral generált fogásokna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feladat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függvény helyes meghívása és készítése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input helyesen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for ciklus használata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helyes érték leellenőrzése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átlag helyes számítása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értékek helyes visszaküldése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feladat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függvények helyes használata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helyes ellenőrzés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helyes kiírás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feladat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for ciklus használata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helyes kiírás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205</Words>
  <Characters>1139</Characters>
  <CharactersWithSpaces>1302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2024-05-21T07:51:29Z</dcterms:created>
  <dc:creator/>
  <dc:description/>
  <dc:language>en-US</dc:language>
  <cp:lastModifiedBy/>
  <dcterms:modified xsi:type="dcterms:W3CDTF">2024-05-21T10:39:38Z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