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栈实现队列</w:t>
      </w:r>
    </w:p>
    <w:p>
      <w:pPr>
        <w:rPr>
          <w:rFonts w:hint="eastAsia"/>
        </w:rPr>
      </w:pPr>
      <w:r>
        <w:rPr>
          <w:rFonts w:hint="eastAsia"/>
        </w:rPr>
        <w:t>class MyQueue: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Initialize your data structure here.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self.stack=collections.deque()</w:t>
      </w:r>
    </w:p>
    <w:p>
      <w:pPr>
        <w:rPr>
          <w:rFonts w:hint="eastAsia"/>
        </w:rPr>
      </w:pPr>
      <w:r>
        <w:rPr>
          <w:rFonts w:hint="eastAsia"/>
        </w:rPr>
        <w:t xml:space="preserve">        self.stack_tmp=collections.deque()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push(self, x: int) -&gt; None: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Push element x to the back of queue.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for _ in range(len(self.stack)):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self.stack_tmp.appendleft(self.stack.popleft())</w:t>
      </w:r>
    </w:p>
    <w:p>
      <w:pPr>
        <w:rPr>
          <w:rFonts w:hint="eastAsia"/>
        </w:rPr>
      </w:pPr>
      <w:r>
        <w:rPr>
          <w:rFonts w:hint="eastAsia"/>
        </w:rPr>
        <w:t xml:space="preserve">        self.stack.appendleft(x)</w:t>
      </w:r>
    </w:p>
    <w:p>
      <w:pPr>
        <w:rPr>
          <w:rFonts w:hint="eastAsia"/>
        </w:rPr>
      </w:pPr>
      <w:r>
        <w:rPr>
          <w:rFonts w:hint="eastAsia"/>
        </w:rPr>
        <w:t xml:space="preserve">        for _ in range(len(self.stack_tmp)):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self.stack.appendleft(self.stack_tmp.popleft())</w:t>
      </w:r>
    </w:p>
    <w:p>
      <w:pPr>
        <w:rPr>
          <w:rFonts w:hint="eastAsia"/>
        </w:rPr>
      </w:pPr>
      <w:r>
        <w:rPr>
          <w:rFonts w:hint="eastAsia"/>
        </w:rPr>
        <w:t xml:space="preserve">    def pop(self) -&gt; int: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Removes the element from in front of queue and returns that element.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self.stack.popleft()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peek(self) -&gt; int: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Get the front element.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self.stack[0]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empty(self) -&gt; bool: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Returns whether the queue is empty.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return not self.stack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2的幂：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isPowerOfTwo(self, n: int) -&gt; bool: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n%2==0: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n=n//2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n==1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翻转二叉树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invertTree(self, root: TreeNode) -&gt; TreeNode: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not root: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root.left,root.right=root.right,root.left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root.left=self.invertTree(root.left)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root.right=self.invertTree(root.right)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队列实现栈：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MyStack: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Initialize your data structure here.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self.stack=collections.deque()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push(self, x: int) -&gt; None: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 element x onto stack.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self.stack.append(x)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_ in range(len(self.stack)-1):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self.stack.append(self.stack.popleft())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pop(self) -&gt; int: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Removes the element on top of the stack and returns that element.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self.stack.popleft()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top(self) -&gt; int: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the top element.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self.stack[0]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empty(self) -&gt; bool: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Returns whether the stack is empty.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not len(self.stack)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reverseList(self, head: ListNode) -&gt; ListNode: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new_head =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head :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 = head.next      #</w:t>
      </w:r>
      <w:r>
        <w:rPr>
          <w:rFonts w:hint="eastAsia"/>
          <w:lang w:val="en-US" w:eastAsia="zh-CN"/>
        </w:rPr>
        <w:t xml:space="preserve"> tmp这个变量名指向了head.next（也就是保存了head.next的地址）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head.next = new_head</w:t>
      </w:r>
      <w:r>
        <w:rPr>
          <w:rFonts w:hint="eastAsia"/>
          <w:lang w:val="en-US" w:eastAsia="zh-CN"/>
        </w:rPr>
        <w:t xml:space="preserve">  #head节点的下一个结点变为new_head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new_head = head</w:t>
      </w:r>
      <w:r>
        <w:rPr>
          <w:rFonts w:hint="eastAsia"/>
          <w:lang w:val="en-US" w:eastAsia="zh-CN"/>
        </w:rPr>
        <w:t xml:space="preserve">    #new_head这个变量名指向了head所指向（也可以说是保存，便于理解）的东西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 = tmp</w:t>
      </w:r>
      <w:r>
        <w:rPr>
          <w:rFonts w:hint="eastAsia"/>
          <w:lang w:val="en-US" w:eastAsia="zh-CN"/>
        </w:rPr>
        <w:t xml:space="preserve">   #head这个变量名指向了tmp（tmp在等号右边，所以和等号左边的tmp不一样 这里是实例化的tmp所指向的东西）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new_head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 a=1  b=2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这里右边的b就是实例化的2，表示a变量名指向了这个2，当然b也还是指向这个2的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回文链表：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isPalindrome(self, head: ListNode) -&gt; bool: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slow=head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fast=head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fast and fast.next: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fast=fast.next.next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slow=slow.next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fast: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slow=slow.next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#取中点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pre=None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cur=slow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cur: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tmp=cur.next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cur.next=pre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pre=cur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cur=tmp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pre and head: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pre.val!=head.val: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pre=pre.next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head=head.next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二叉搜索树的最近公共祖先</w:t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lowestCommonAncestor(self, root: 'TreeNode', p: 'TreeNode', q: 'TreeNode') -&gt; 'TreeNode':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(root.val-p.val)*(root.val-q.val)&lt;=0: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p.val&lt;root.val and q.val&lt;root.val: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self.lowestCommonAncestor(root.left,p,q)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p.val&gt;root.val and q.val&gt;root.val: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self.lowestCommonAncestor(root.right,p,q)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删除链表中的节点：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deleteNode(self, node):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:type node: ListNode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:rtype: void Do not return anything, modify node in-place instead.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node.val=node.next.val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node.next=node.next.next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有效的字母异度位词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isAnagram(self, s: str, t: str) -&gt; bool: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dic_s={}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 not in dic_s: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dic_s[i]=1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dic_s[i]+=1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j in 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j not in dic_s: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dic_s[j]-=1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item in dic_s: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dic_s[item]!=0: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各位相加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addDigits(self, num: int) -&gt; int: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num=str(num)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len(num)&gt;1: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num: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tmp=tmp+int(i)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num=str</w:t>
      </w:r>
      <w:r>
        <w:rPr>
          <w:rFonts w:hint="eastAsia"/>
          <w:lang w:val="en-US" w:eastAsia="zh-CN"/>
        </w:rPr>
        <w:t>(tmp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int(num)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方法2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addDigits(self, num: int) -&gt; int: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len(str(num))&gt;1: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num=eval("+".join(str(num)))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丑数：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isUgly(self, num: int) -&gt; bool: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num%2==0: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num/=2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num%3==0: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num/=3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num%5==0: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num/=5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num==1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missingNumber(nums):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(len(nums)+1)*(len(nums))//2-sum(nums)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第一个错误版本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firstBadVersion(self, 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:type n: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:rtype: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right=n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left&lt;right: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mid=left+(right-left)//2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isBadVersion(mid)==False: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left=mid+1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right=mid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left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moveZeroes(self, nums: List[int]) -&gt; None: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 not return anything, modify nums in-place instead.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nums: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i==0: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nums.remove(i)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nums.append(i)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moveZeroes(nums):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not return anything, modify nums in-place instead.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j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range(len(nums)):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nums[i] !=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nums[j] , nums[i]= nums[i] , nums[j]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+=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"https://leetcode-cn.com/problems/word-pattern/"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单词规律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wordPattern(self, pattern: str, str: str) -&gt; bool: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str_list=str.split("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len(pattern)!=len(str_list):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str_dic={}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str_list: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 not in str_dic: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pattern[j] in str_dic.values():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#为了ac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,"dog cat cat fish"]的case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str_dic[i]=pattern[j]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str_dic[i]!=pattern[j]: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j+=1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（提取字典的values作为可迭代对象用 dic.values()）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&amp;quot" w:hAnsi="&amp;quot" w:eastAsia="&amp;quot" w:cs="&amp;quot"/>
          <w:i w:val="0"/>
          <w:caps w:val="0"/>
          <w:color w:val="212121"/>
          <w:spacing w:val="0"/>
          <w:sz w:val="16"/>
          <w:szCs w:val="16"/>
          <w:u w:val="none"/>
        </w:rPr>
      </w:pPr>
      <w:r>
        <w:rPr>
          <w:rFonts w:ascii="&amp;quot" w:hAnsi="&amp;quot" w:eastAsia="&amp;quot" w:cs="&amp;quot"/>
          <w:i w:val="0"/>
          <w:caps w:val="0"/>
          <w:color w:val="212121"/>
          <w:spacing w:val="0"/>
          <w:sz w:val="16"/>
          <w:szCs w:val="16"/>
          <w:u w:val="none"/>
        </w:rPr>
        <w:fldChar w:fldCharType="begin"/>
      </w:r>
      <w:r>
        <w:rPr>
          <w:rFonts w:ascii="&amp;quot" w:hAnsi="&amp;quot" w:eastAsia="&amp;quot" w:cs="&amp;quot"/>
          <w:i w:val="0"/>
          <w:caps w:val="0"/>
          <w:color w:val="212121"/>
          <w:spacing w:val="0"/>
          <w:sz w:val="16"/>
          <w:szCs w:val="16"/>
          <w:u w:val="none"/>
        </w:rPr>
        <w:instrText xml:space="preserve"> HYPERLINK "https://leetcode-cn.com/problems/bulls-and-cows/" </w:instrText>
      </w:r>
      <w:r>
        <w:rPr>
          <w:rFonts w:ascii="&amp;quot" w:hAnsi="&amp;quot" w:eastAsia="&amp;quot" w:cs="&amp;quot"/>
          <w:i w:val="0"/>
          <w:caps w:val="0"/>
          <w:color w:val="212121"/>
          <w:spacing w:val="0"/>
          <w:sz w:val="16"/>
          <w:szCs w:val="16"/>
          <w:u w:val="none"/>
        </w:rPr>
        <w:fldChar w:fldCharType="separate"/>
      </w:r>
      <w:r>
        <w:rPr>
          <w:rStyle w:val="3"/>
          <w:rFonts w:hint="default" w:ascii="&amp;quot" w:hAnsi="&amp;quot" w:eastAsia="&amp;quot" w:cs="&amp;quot"/>
          <w:i w:val="0"/>
          <w:caps w:val="0"/>
          <w:color w:val="212121"/>
          <w:spacing w:val="0"/>
          <w:sz w:val="16"/>
          <w:szCs w:val="16"/>
          <w:u w:val="none"/>
        </w:rPr>
        <w:t>猜数字游戏</w:t>
      </w:r>
      <w:r>
        <w:rPr>
          <w:rFonts w:hint="default" w:ascii="&amp;quot" w:hAnsi="&amp;quot" w:eastAsia="&amp;quot" w:cs="&amp;quot"/>
          <w:i w:val="0"/>
          <w:caps w:val="0"/>
          <w:color w:val="212121"/>
          <w:spacing w:val="0"/>
          <w:sz w:val="16"/>
          <w:szCs w:val="16"/>
          <w:u w:val="none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getHint(self, secret: str, guess: str) -&gt; str: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from collections import Counter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countA=0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countB=0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s2=[]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range(len(secret)):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secret[i]==guess[i]: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countA+=1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s1.append(secret[i])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s2.append(guess[i])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c_s1=Counter(s1)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c_s2=Counter(s2)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c_s1: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k in c_s2: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countB+=min(c_s1[k],c_s2[k])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"{}A{}B".format(countA,countB)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  <w:r>
        <w:rPr>
          <w:rFonts w:hint="eastAsia"/>
          <w:lang w:val="en-US" w:eastAsia="zh-CN"/>
        </w:rPr>
        <w:t>counter类还是挺方便的</w:t>
      </w:r>
      <w:r>
        <w:rPr>
          <w:rFonts w:hint="default"/>
          <w:lang w:val="en-US" w:eastAsia="zh-CN"/>
        </w:rPr>
        <w:t>”””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58C9"/>
    <w:rsid w:val="01F21114"/>
    <w:rsid w:val="08E76E29"/>
    <w:rsid w:val="19807166"/>
    <w:rsid w:val="1D66277D"/>
    <w:rsid w:val="22C03AF3"/>
    <w:rsid w:val="32613DEE"/>
    <w:rsid w:val="34AB5A42"/>
    <w:rsid w:val="35E24C03"/>
    <w:rsid w:val="38EF060A"/>
    <w:rsid w:val="39B65EDF"/>
    <w:rsid w:val="3DAD2C79"/>
    <w:rsid w:val="41900A88"/>
    <w:rsid w:val="4C584065"/>
    <w:rsid w:val="540C5FAC"/>
    <w:rsid w:val="62E360F6"/>
    <w:rsid w:val="6A9E60EE"/>
    <w:rsid w:val="77154861"/>
    <w:rsid w:val="77733C19"/>
    <w:rsid w:val="78F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THTF</dc:creator>
  <cp:lastModifiedBy>沈华清</cp:lastModifiedBy>
  <dcterms:modified xsi:type="dcterms:W3CDTF">2019-11-04T05:30:02Z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