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6C72FA77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8D532A">
        <w:rPr>
          <w:rFonts w:ascii="Times New Roman" w:hAnsi="Times New Roman" w:cs="Times New Roman"/>
          <w:b/>
          <w:bCs/>
        </w:rPr>
        <w:t xml:space="preserve"> </w:t>
      </w:r>
      <w:r w:rsidR="007F1D1F">
        <w:rPr>
          <w:rFonts w:ascii="Times New Roman" w:hAnsi="Times New Roman" w:cs="Times New Roman"/>
          <w:b/>
          <w:bCs/>
        </w:rPr>
        <w:t>7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432C2906" w14:textId="1E89C505" w:rsidR="00EB5D99" w:rsidRPr="00EB5D99" w:rsidRDefault="00733A85" w:rsidP="00EB5D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15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334AAAD3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 xml:space="preserve">YouTube Link: </w:t>
      </w:r>
      <w:hyperlink r:id="rId4" w:history="1">
        <w:r w:rsidR="00342C57" w:rsidRPr="00342C57">
          <w:rPr>
            <w:rStyle w:val="Hyperlink"/>
            <w:rFonts w:ascii="Times New Roman" w:hAnsi="Times New Roman" w:cs="Times New Roman"/>
          </w:rPr>
          <w:t>https://youtu.be/dIEYVibeRjM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0C3C63"/>
    <w:rsid w:val="000C717C"/>
    <w:rsid w:val="00146D9F"/>
    <w:rsid w:val="001904B1"/>
    <w:rsid w:val="00264355"/>
    <w:rsid w:val="002F3003"/>
    <w:rsid w:val="00342C57"/>
    <w:rsid w:val="00362305"/>
    <w:rsid w:val="00446D54"/>
    <w:rsid w:val="00504D1F"/>
    <w:rsid w:val="006927CB"/>
    <w:rsid w:val="00733A85"/>
    <w:rsid w:val="007472B4"/>
    <w:rsid w:val="00774DC9"/>
    <w:rsid w:val="00795BDF"/>
    <w:rsid w:val="007F1D1F"/>
    <w:rsid w:val="008D532A"/>
    <w:rsid w:val="008E5EDD"/>
    <w:rsid w:val="00B66D2B"/>
    <w:rsid w:val="00C000CD"/>
    <w:rsid w:val="00C9711F"/>
    <w:rsid w:val="00CA5045"/>
    <w:rsid w:val="00CB571B"/>
    <w:rsid w:val="00E05F7F"/>
    <w:rsid w:val="00EB5D99"/>
    <w:rsid w:val="00E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IEYVibeRj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10</cp:revision>
  <cp:lastPrinted>2026-01-31T19:44:00Z</cp:lastPrinted>
  <dcterms:created xsi:type="dcterms:W3CDTF">2026-01-31T19:44:00Z</dcterms:created>
  <dcterms:modified xsi:type="dcterms:W3CDTF">2026-03-03T04:24:00Z</dcterms:modified>
</cp:coreProperties>
</file>