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A person wants to determine the most expensive computer keyboard and USB drive that can be purchased with a give budget. Given price lists for keyboards and USB drives and a budget, find the cost to buy them. If it is not possible to buy both items, return-1.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#include &lt;bits/stdc++.h&gt;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using namespace std;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int ans=-1, a[1005], b[1005], i, n, m, s, j;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int main()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scanf("%d%d%d", &amp;s, &amp;n, &amp;m);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for(i=1; i&lt;=n; ++i) scanf("%d", &amp;a[i]);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for(i=1; i&lt;=m; ++i) scanf("%d", &amp;b[i]);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for(i=1; i&lt;=n; ++i)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for(j=1; j&lt;=m; ++j)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if(a[i]+b[j]&lt;=s) ans = max(a[i]+b[j], ans);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printf("%d\n", ans);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return 0;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Reduce a string of lowercase characters in range ascii[‘a’..’z’]by doing a series of operations. In each operation, select a pair of adjacent letters that match, and delete them.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Delete as many characters as possible using this method and return the resulting string. If the final string is empty, return Empty String.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char* superReducedString(char* s)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int stringLength = strlen(s);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int currentIndex, nextIndex;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bool duplicate;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do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duplicate = false;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currentIndex = 0;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nextIndex = 1;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while (nextIndex &lt; stringLength)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if (s[currentIndex] == s[nextIndex])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duplicate = true;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for (int k = nextIndex + 1; k &lt;= stringLength; k++)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    s[k - 2] = s[k];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stringLength -= 2;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} else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currentIndex++;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    nextIndex++;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lastRenderedPageBreak/>
        <w:t xml:space="preserve">    } while (duplicate);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if (stringLength == 0)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return "Empty String";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else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return s;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or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#include &lt;iostream&gt;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#include &lt;stack&gt;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using namespace std;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string superReducedString(string s)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stack&lt;char&gt; st;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for (char c : s)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if (!st.empty() &amp;&amp; st.top() == c)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st.pop();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} else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    st.push(c);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string result = "";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while (!st.empty())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result = st.top() + result;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st.pop();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if (result.empty())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return "Empty String";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} else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    return result;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int main() {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string s;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cout &lt;&lt; "Enter a string: ";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cin &gt;&gt; s;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cout &lt;&lt; superReducedString(s) &lt;&lt; endl;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 xml:space="preserve">    return 0;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  <w:r w:rsidRPr="00AA299E">
        <w:rPr>
          <w:rFonts w:ascii="Courier New" w:hAnsi="Courier New" w:cs="Courier New"/>
        </w:rPr>
        <w:t>}</w:t>
      </w:r>
    </w:p>
    <w:p w:rsidR="00952635" w:rsidRPr="00AA299E" w:rsidRDefault="00952635" w:rsidP="00AA299E">
      <w:pPr>
        <w:pStyle w:val="PlainText"/>
        <w:rPr>
          <w:rFonts w:ascii="Courier New" w:hAnsi="Courier New" w:cs="Courier New"/>
        </w:rPr>
      </w:pPr>
    </w:p>
    <w:p w:rsidR="00AA299E" w:rsidRDefault="00AA299E" w:rsidP="00AA299E">
      <w:pPr>
        <w:pStyle w:val="PlainText"/>
        <w:rPr>
          <w:rFonts w:ascii="Courier New" w:hAnsi="Courier New" w:cs="Courier New"/>
        </w:rPr>
      </w:pPr>
    </w:p>
    <w:sectPr w:rsidR="00AA299E" w:rsidSect="00AA299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E"/>
    <w:rsid w:val="00325DBA"/>
    <w:rsid w:val="00952635"/>
    <w:rsid w:val="00AA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89E2487-38A8-3542-A749-0F1972B1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29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29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2024-08-24T10:45:00Z</dcterms:created>
  <dcterms:modified xsi:type="dcterms:W3CDTF">2024-08-24T10:45:00Z</dcterms:modified>
</cp:coreProperties>
</file>