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OPL 12.5.1.0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Author: chetan.kc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Creation Date: 21/06/2016 at 12:50:52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*********************************************/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xtruck = 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ytruck = 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wtruck = 45;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nt=25;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np=40;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xDim=[3 2 2 2 4 3 3 5 3 2 2 5 3 2 2 2 4 3 3 5 3 2 2 5 3 3 3 4 3 2 4 3 3 3 3 4 3 2 4 3]; </w:t>
        <w:tab/>
        <w:t xml:space="preserve">//dimension of the packet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yDim=[1 2 3 2 3 4 2 5 4 5 2 3 4 2 1 2 3 2 3 4 2 5 4 5 2 3 4 2 2 3 3 4 5 6 2 3 3 4 5 6];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wp=[10 17 20 10 20 13 15 10 13 15 10 20 10 17 20 10 20 13 15 10 13 15 10 20 30 15 18 10 14 15 23 14 30 15 18 10 14 15 23 14];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//SDM=[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[0 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[1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SDM =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0 0 0 0 0 0 0 1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1 0 0 0 1 0 0 0 0 0 0 0 0 0 0 1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1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1 0 0 0 0 0 0 0 0 1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1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1 0 0 0 0 0 0 1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1 0 0 0 1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1 0 0 0 1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1 0 0 0 1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1 0 0 0 1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1 0 0 0 1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1 0 0 0 1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1 0 0 0 1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0 0 0 0 1 0 0 0 1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1 0 0 0 1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1 0 0 0 1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1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0 1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0 0 0 0 0 0 0 1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1 0 0 0 1 0 0 0 0 0 0 0 0 0 0 1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1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1 0 0 0 0 0 0 0 0 1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1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1 0 0 0 0 0 0 1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1 0 0 0 1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1 0 0 0 1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1 0 0 0 1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1 0 0 0 1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1 0 0 0 1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1 0 0 0 1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1 0 0 0 1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0 0 0 0 1 0 0 0 1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1 0 0 0 1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1 0 0 0 1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1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0 1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02:07:34:19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WITHOUT 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xtruck = 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ytruck = 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wtruck = 45;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nt=25;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np=40;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with the objective 680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01:23:33:21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z=40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xtruck = 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ytruck = 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wtruck = 45;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nt=15;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np=40;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00:00:30:21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z=45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xtruck = 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ytruck = 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wtruck = 45;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nt=30;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np=40;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00:01:55:85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Solution with the objective 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z= 45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