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298" w:rsidRDefault="009C5DD0" w:rsidP="009C5DD0">
      <w:pPr>
        <w:pStyle w:val="1"/>
        <w:rPr>
          <w:b/>
        </w:rPr>
      </w:pPr>
      <w:r w:rsidRPr="002809ED">
        <w:rPr>
          <w:b/>
        </w:rPr>
        <w:t xml:space="preserve">ПРОТОКОЛ совещания от </w:t>
      </w:r>
      <w:r w:rsidR="00EA0BF6">
        <w:rPr>
          <w:b/>
        </w:rPr>
        <w:t>14 ноября</w:t>
      </w:r>
      <w:r w:rsidRPr="002809ED">
        <w:rPr>
          <w:b/>
        </w:rPr>
        <w:t xml:space="preserve"> 2016</w:t>
      </w:r>
      <w:r w:rsidR="00EA0BF6">
        <w:rPr>
          <w:b/>
        </w:rPr>
        <w:t xml:space="preserve"> г. </w:t>
      </w:r>
    </w:p>
    <w:p w:rsidR="009C5DD0" w:rsidRPr="002809ED" w:rsidRDefault="00132298" w:rsidP="009C5DD0">
      <w:pPr>
        <w:pStyle w:val="1"/>
        <w:rPr>
          <w:b/>
        </w:rPr>
      </w:pPr>
      <w:r>
        <w:rPr>
          <w:b/>
        </w:rPr>
        <w:t>П</w:t>
      </w:r>
      <w:r w:rsidR="00EA0BF6">
        <w:rPr>
          <w:b/>
        </w:rPr>
        <w:t>роблем</w:t>
      </w:r>
      <w:r>
        <w:rPr>
          <w:b/>
        </w:rPr>
        <w:t>ы</w:t>
      </w:r>
      <w:r w:rsidR="00EA0BF6">
        <w:rPr>
          <w:b/>
        </w:rPr>
        <w:t xml:space="preserve"> работоспособности ПК БПИ Крым.</w:t>
      </w:r>
    </w:p>
    <w:p w:rsidR="009C5DD0" w:rsidRPr="00811432" w:rsidRDefault="009C5DD0" w:rsidP="009C5DD0">
      <w:pPr>
        <w:rPr>
          <w:b/>
        </w:rPr>
      </w:pPr>
      <w:r w:rsidRPr="00811432">
        <w:rPr>
          <w:b/>
        </w:rPr>
        <w:t>Присутствовали:</w:t>
      </w:r>
    </w:p>
    <w:p w:rsidR="009C5DD0" w:rsidRDefault="00870FFC" w:rsidP="009C5DD0">
      <w:pPr>
        <w:pStyle w:val="a3"/>
        <w:numPr>
          <w:ilvl w:val="0"/>
          <w:numId w:val="2"/>
        </w:numPr>
      </w:pPr>
      <w:r>
        <w:t>Елистратов Андрей Геннадьевич</w:t>
      </w:r>
      <w:r w:rsidR="009C5DD0">
        <w:t xml:space="preserve"> – МИЦ ПФР</w:t>
      </w:r>
    </w:p>
    <w:p w:rsidR="009C5DD0" w:rsidRDefault="00870FFC" w:rsidP="009C5DD0">
      <w:pPr>
        <w:pStyle w:val="a3"/>
        <w:numPr>
          <w:ilvl w:val="0"/>
          <w:numId w:val="2"/>
        </w:numPr>
      </w:pPr>
      <w:r>
        <w:t>Смирнов Сергей Сергеевич</w:t>
      </w:r>
      <w:r w:rsidR="009C5DD0">
        <w:t xml:space="preserve"> – МИЦ ПФР</w:t>
      </w:r>
    </w:p>
    <w:p w:rsidR="009C5DD0" w:rsidRDefault="00870FFC" w:rsidP="009C5DD0">
      <w:pPr>
        <w:pStyle w:val="a3"/>
        <w:numPr>
          <w:ilvl w:val="0"/>
          <w:numId w:val="2"/>
        </w:numPr>
      </w:pPr>
      <w:proofErr w:type="spellStart"/>
      <w:r>
        <w:t>Унгуряну</w:t>
      </w:r>
      <w:proofErr w:type="spellEnd"/>
      <w:r>
        <w:t xml:space="preserve"> Игорь Алексеевич</w:t>
      </w:r>
      <w:r w:rsidR="009C5DD0">
        <w:t xml:space="preserve"> – ООО «КСМ»</w:t>
      </w:r>
    </w:p>
    <w:p w:rsidR="009C5DD0" w:rsidRDefault="009C5DD0" w:rsidP="009C5DD0">
      <w:pPr>
        <w:pStyle w:val="a3"/>
        <w:numPr>
          <w:ilvl w:val="0"/>
          <w:numId w:val="2"/>
        </w:numPr>
      </w:pPr>
      <w:proofErr w:type="spellStart"/>
      <w:r>
        <w:t>Крыгина</w:t>
      </w:r>
      <w:proofErr w:type="spellEnd"/>
      <w:r>
        <w:t xml:space="preserve"> В</w:t>
      </w:r>
      <w:r w:rsidR="00870FFC">
        <w:t>ера Ивановна</w:t>
      </w:r>
      <w:r>
        <w:t xml:space="preserve"> – ООО «КСМ»</w:t>
      </w:r>
    </w:p>
    <w:p w:rsidR="009C5DD0" w:rsidRDefault="00870FFC" w:rsidP="009C5DD0">
      <w:pPr>
        <w:pStyle w:val="a3"/>
        <w:numPr>
          <w:ilvl w:val="0"/>
          <w:numId w:val="2"/>
        </w:numPr>
      </w:pPr>
      <w:proofErr w:type="spellStart"/>
      <w:r>
        <w:t>Чолахаев</w:t>
      </w:r>
      <w:proofErr w:type="spellEnd"/>
      <w:r>
        <w:t xml:space="preserve"> Эдем</w:t>
      </w:r>
      <w:r w:rsidR="009C5DD0">
        <w:t xml:space="preserve"> – администратор ПК БПИ (Крым)</w:t>
      </w:r>
    </w:p>
    <w:p w:rsidR="009C5DD0" w:rsidRDefault="009C5DD0" w:rsidP="009C5DD0">
      <w:pPr>
        <w:pStyle w:val="a3"/>
        <w:numPr>
          <w:ilvl w:val="0"/>
          <w:numId w:val="2"/>
        </w:numPr>
      </w:pPr>
      <w:r>
        <w:t xml:space="preserve">Попов </w:t>
      </w:r>
      <w:r w:rsidR="00870FFC">
        <w:t>Сергей Игоревич</w:t>
      </w:r>
      <w:r>
        <w:t xml:space="preserve"> – разработчик ПК БПИ</w:t>
      </w:r>
    </w:p>
    <w:p w:rsidR="009C5DD0" w:rsidRPr="008A285C" w:rsidRDefault="009C5DD0" w:rsidP="009C5DD0">
      <w:pPr>
        <w:rPr>
          <w:b/>
        </w:rPr>
      </w:pPr>
      <w:r w:rsidRPr="008A285C">
        <w:rPr>
          <w:b/>
        </w:rPr>
        <w:t>Предмет обсуждения:</w:t>
      </w:r>
    </w:p>
    <w:p w:rsidR="009C5DD0" w:rsidRDefault="009C5DD0" w:rsidP="009C5DD0">
      <w:pPr>
        <w:pStyle w:val="a3"/>
        <w:numPr>
          <w:ilvl w:val="0"/>
          <w:numId w:val="3"/>
        </w:numPr>
      </w:pPr>
      <w:r>
        <w:t>Обсуждение проблем работоспособности ПК БПИ.</w:t>
      </w:r>
    </w:p>
    <w:p w:rsidR="009C5DD0" w:rsidRDefault="009C5DD0" w:rsidP="009C5DD0">
      <w:pPr>
        <w:pStyle w:val="a3"/>
        <w:numPr>
          <w:ilvl w:val="0"/>
          <w:numId w:val="3"/>
        </w:numPr>
      </w:pPr>
      <w:r>
        <w:t xml:space="preserve">Проблемы перевода </w:t>
      </w:r>
      <w:proofErr w:type="spellStart"/>
      <w:r>
        <w:t>бэкапирования</w:t>
      </w:r>
      <w:proofErr w:type="spellEnd"/>
      <w:r>
        <w:t xml:space="preserve"> баз данных на T</w:t>
      </w:r>
      <w:r w:rsidRPr="009C5DD0">
        <w:rPr>
          <w:lang w:val="en-US"/>
        </w:rPr>
        <w:t>SM</w:t>
      </w:r>
      <w:r>
        <w:t>.</w:t>
      </w:r>
    </w:p>
    <w:p w:rsidR="009C5DD0" w:rsidRDefault="009C5DD0" w:rsidP="009C5DD0"/>
    <w:p w:rsidR="009C5DD0" w:rsidRPr="002809ED" w:rsidRDefault="009C5DD0" w:rsidP="009C5DD0">
      <w:pPr>
        <w:pStyle w:val="1"/>
        <w:rPr>
          <w:b/>
        </w:rPr>
      </w:pPr>
      <w:r w:rsidRPr="002809ED">
        <w:rPr>
          <w:b/>
        </w:rPr>
        <w:t>РЕШИЛИ</w:t>
      </w:r>
    </w:p>
    <w:p w:rsidR="009C5DD0" w:rsidRPr="00B90F2A" w:rsidRDefault="001E6E94" w:rsidP="005A4871">
      <w:pPr>
        <w:pStyle w:val="a3"/>
        <w:numPr>
          <w:ilvl w:val="0"/>
          <w:numId w:val="1"/>
        </w:numPr>
        <w:jc w:val="both"/>
        <w:rPr>
          <w:b/>
        </w:rPr>
      </w:pPr>
      <w:r w:rsidRPr="00B90F2A">
        <w:rPr>
          <w:b/>
        </w:rPr>
        <w:t xml:space="preserve">Проблема неконтролируемого роста базы данных. Необходимо идти двумя путями  - административное ограничение загружаемой информации и разделение базы данных на </w:t>
      </w:r>
      <w:proofErr w:type="gramStart"/>
      <w:r w:rsidRPr="00B90F2A">
        <w:rPr>
          <w:b/>
        </w:rPr>
        <w:t>актуальную</w:t>
      </w:r>
      <w:proofErr w:type="gramEnd"/>
      <w:r w:rsidRPr="00B90F2A">
        <w:rPr>
          <w:b/>
        </w:rPr>
        <w:t xml:space="preserve"> и архивную. Как часто и кто будет делать?</w:t>
      </w:r>
    </w:p>
    <w:p w:rsidR="00EA0BF6" w:rsidRPr="006772DD" w:rsidRDefault="00224E47" w:rsidP="005A4871">
      <w:pPr>
        <w:jc w:val="both"/>
      </w:pPr>
      <w:r w:rsidRPr="00224E47">
        <w:t xml:space="preserve">По информации разработчика Попова С.И. процедуру разделения текущей базы данных </w:t>
      </w:r>
      <w:proofErr w:type="gramStart"/>
      <w:r w:rsidRPr="00224E47">
        <w:t>на</w:t>
      </w:r>
      <w:proofErr w:type="gramEnd"/>
      <w:r w:rsidRPr="00224E47">
        <w:t xml:space="preserve"> актуальную и архивную сейчас проводить не нужно. В данный момент в ней лежат данные за последние полгода, уменьшать этот период </w:t>
      </w:r>
      <w:r w:rsidR="005A4871" w:rsidRPr="005A4871">
        <w:t>нет возможности.</w:t>
      </w:r>
      <w:r w:rsidR="006772DD" w:rsidRPr="006772DD">
        <w:t xml:space="preserve"> </w:t>
      </w:r>
    </w:p>
    <w:p w:rsidR="00EA0BF6" w:rsidRPr="004B019F" w:rsidRDefault="005A4871" w:rsidP="005A4871">
      <w:pPr>
        <w:jc w:val="both"/>
      </w:pPr>
      <w:r w:rsidRPr="005A4871">
        <w:t xml:space="preserve">Административный контроль загружаемой информации осуществляет администратор ПК БПИ по Крыму </w:t>
      </w:r>
      <w:proofErr w:type="spellStart"/>
      <w:r w:rsidRPr="005A4871">
        <w:t>Чолахаев</w:t>
      </w:r>
      <w:proofErr w:type="spellEnd"/>
      <w:r w:rsidRPr="005A4871">
        <w:t xml:space="preserve"> Эдем.</w:t>
      </w:r>
      <w:r w:rsidR="004B019F">
        <w:t xml:space="preserve"> С</w:t>
      </w:r>
      <w:r w:rsidR="004B019F" w:rsidRPr="004B019F">
        <w:t xml:space="preserve">ейчас прирост размера базы данных обусловлен, в основном, данными отчетов. </w:t>
      </w:r>
    </w:p>
    <w:p w:rsidR="001E6E94" w:rsidRPr="00B90F2A" w:rsidRDefault="001E6E94" w:rsidP="00D44D62">
      <w:pPr>
        <w:pStyle w:val="a3"/>
        <w:numPr>
          <w:ilvl w:val="0"/>
          <w:numId w:val="1"/>
        </w:numPr>
        <w:jc w:val="both"/>
        <w:rPr>
          <w:b/>
        </w:rPr>
      </w:pPr>
      <w:r w:rsidRPr="00B90F2A">
        <w:rPr>
          <w:b/>
        </w:rPr>
        <w:t>Места на диске недостаточно, необходимо добавить.</w:t>
      </w:r>
      <w:r w:rsidR="00EA0BF6" w:rsidRPr="00B90F2A">
        <w:rPr>
          <w:b/>
        </w:rPr>
        <w:t xml:space="preserve"> Увеличение оперативной памяти?</w:t>
      </w:r>
    </w:p>
    <w:p w:rsidR="00EA0BF6" w:rsidRPr="005A4871" w:rsidRDefault="005A4871" w:rsidP="00D44D62">
      <w:pPr>
        <w:jc w:val="both"/>
      </w:pPr>
      <w:r w:rsidRPr="005A4871">
        <w:t xml:space="preserve">Увеличить дисковое пространство нет </w:t>
      </w:r>
      <w:r>
        <w:t>возможности (Смирнов С.С.).  П</w:t>
      </w:r>
      <w:r w:rsidRPr="005A4871">
        <w:t xml:space="preserve">о результатам предварительного анализа загрузка процессора низкая, оперативной памяти (16 </w:t>
      </w:r>
      <w:proofErr w:type="spellStart"/>
      <w:r>
        <w:rPr>
          <w:lang w:val="en-US"/>
        </w:rPr>
        <w:t>Gb</w:t>
      </w:r>
      <w:proofErr w:type="spellEnd"/>
      <w:r w:rsidRPr="005A4871">
        <w:t xml:space="preserve">) вполне достаточно. </w:t>
      </w:r>
      <w:r w:rsidR="00140762" w:rsidRPr="00140762">
        <w:t xml:space="preserve">Установленная версия сервера </w:t>
      </w:r>
      <w:r w:rsidR="00140762">
        <w:rPr>
          <w:lang w:val="en-US"/>
        </w:rPr>
        <w:t>Firebird</w:t>
      </w:r>
      <w:r w:rsidR="00140762" w:rsidRPr="00140762">
        <w:t xml:space="preserve"> </w:t>
      </w:r>
      <w:r w:rsidR="00B47E6D" w:rsidRPr="00B47E6D">
        <w:t>(</w:t>
      </w:r>
      <w:proofErr w:type="spellStart"/>
      <w:r w:rsidR="00B47E6D" w:rsidRPr="00B47E6D">
        <w:rPr>
          <w:lang w:val="en-US"/>
        </w:rPr>
        <w:t>SuperServer</w:t>
      </w:r>
      <w:proofErr w:type="spellEnd"/>
      <w:r w:rsidR="00B47E6D" w:rsidRPr="00B47E6D">
        <w:t xml:space="preserve">) </w:t>
      </w:r>
      <w:r w:rsidR="00140762" w:rsidRPr="00140762">
        <w:t xml:space="preserve">позволяет использовать только 1 процессорное ядро. </w:t>
      </w:r>
      <w:r w:rsidRPr="005A4871">
        <w:t>Возможная причина замедления работы пользователей – недостаточная скорость проведения операций чтения-записи на диск</w:t>
      </w:r>
      <w:r w:rsidR="00055A89" w:rsidRPr="00055A89">
        <w:t xml:space="preserve"> при совпадении времени формирования отчетов и проведения </w:t>
      </w:r>
      <w:proofErr w:type="spellStart"/>
      <w:r w:rsidR="00055A89" w:rsidRPr="00055A89">
        <w:t>бзкапа</w:t>
      </w:r>
      <w:proofErr w:type="spellEnd"/>
      <w:r w:rsidR="00055A89" w:rsidRPr="00055A89">
        <w:t xml:space="preserve"> </w:t>
      </w:r>
      <w:proofErr w:type="spellStart"/>
      <w:r w:rsidR="00055A89" w:rsidRPr="00055A89">
        <w:t>бд</w:t>
      </w:r>
      <w:proofErr w:type="spellEnd"/>
      <w:r w:rsidRPr="005A4871">
        <w:t xml:space="preserve">. </w:t>
      </w:r>
    </w:p>
    <w:p w:rsidR="00140762" w:rsidRPr="004B019F" w:rsidRDefault="005A4871" w:rsidP="00D44D62">
      <w:pPr>
        <w:jc w:val="both"/>
      </w:pPr>
      <w:r w:rsidRPr="005A4871">
        <w:t>Для проведения детального анализа приняли решение регулярно снимать метрики работы БД</w:t>
      </w:r>
      <w:r w:rsidR="00140762" w:rsidRPr="00140762">
        <w:t xml:space="preserve"> и проводить анализ работы пользователей</w:t>
      </w:r>
      <w:r w:rsidR="004B019F" w:rsidRPr="004B019F">
        <w:t xml:space="preserve"> – </w:t>
      </w:r>
      <w:r w:rsidR="004B019F" w:rsidRPr="00851500">
        <w:rPr>
          <w:b/>
        </w:rPr>
        <w:t>Елистратов А.Г., дежурная смена КСМ</w:t>
      </w:r>
      <w:r w:rsidR="00140762" w:rsidRPr="00140762">
        <w:t xml:space="preserve">. </w:t>
      </w:r>
    </w:p>
    <w:p w:rsidR="00EA0BF6" w:rsidRPr="00140762" w:rsidRDefault="00140762" w:rsidP="00D44D62">
      <w:pPr>
        <w:jc w:val="both"/>
      </w:pPr>
      <w:r w:rsidRPr="00B90F2A">
        <w:rPr>
          <w:b/>
        </w:rPr>
        <w:t>Попов С.И.</w:t>
      </w:r>
      <w:r w:rsidRPr="00140762">
        <w:t xml:space="preserve"> - предоставить в МИЦ ПФР  (</w:t>
      </w:r>
      <w:proofErr w:type="spellStart"/>
      <w:r w:rsidRPr="00140762">
        <w:t>Елистратотову</w:t>
      </w:r>
      <w:proofErr w:type="spellEnd"/>
      <w:r w:rsidRPr="00140762">
        <w:t xml:space="preserve"> А.Г.) утилиту для проведения данного анализа </w:t>
      </w:r>
      <w:r>
        <w:t>15.11.2016</w:t>
      </w:r>
    </w:p>
    <w:p w:rsidR="001E6E94" w:rsidRPr="00B90F2A" w:rsidRDefault="001E6E94" w:rsidP="00D44D62">
      <w:pPr>
        <w:pStyle w:val="a3"/>
        <w:numPr>
          <w:ilvl w:val="0"/>
          <w:numId w:val="1"/>
        </w:numPr>
        <w:jc w:val="both"/>
        <w:rPr>
          <w:b/>
        </w:rPr>
      </w:pPr>
      <w:r w:rsidRPr="00B90F2A">
        <w:rPr>
          <w:b/>
        </w:rPr>
        <w:t>Отсутствует инструкция по полно</w:t>
      </w:r>
      <w:r w:rsidR="00055A89">
        <w:rPr>
          <w:b/>
        </w:rPr>
        <w:t>й перезагрузке сервера и вс</w:t>
      </w:r>
      <w:r w:rsidR="00055A89" w:rsidRPr="00055A89">
        <w:rPr>
          <w:b/>
        </w:rPr>
        <w:t>его</w:t>
      </w:r>
      <w:r w:rsidR="00055A89">
        <w:rPr>
          <w:b/>
        </w:rPr>
        <w:t xml:space="preserve"> П</w:t>
      </w:r>
      <w:r w:rsidRPr="00B90F2A">
        <w:rPr>
          <w:b/>
        </w:rPr>
        <w:t>К.</w:t>
      </w:r>
    </w:p>
    <w:p w:rsidR="00EA0BF6" w:rsidRPr="00E262DD" w:rsidRDefault="00E262DD" w:rsidP="004B019F">
      <w:pPr>
        <w:jc w:val="both"/>
      </w:pPr>
      <w:r w:rsidRPr="00B90F2A">
        <w:rPr>
          <w:b/>
        </w:rPr>
        <w:t>Попов С.И.</w:t>
      </w:r>
      <w:r w:rsidRPr="00E262DD">
        <w:t xml:space="preserve"> - предоставить в МИЦ ПФР  (</w:t>
      </w:r>
      <w:proofErr w:type="spellStart"/>
      <w:r w:rsidRPr="00E262DD">
        <w:t>Елистратотову</w:t>
      </w:r>
      <w:proofErr w:type="spellEnd"/>
      <w:r w:rsidRPr="00E262DD">
        <w:t xml:space="preserve"> А.Г.) тексты </w:t>
      </w:r>
      <w:r>
        <w:rPr>
          <w:lang w:val="en-US"/>
        </w:rPr>
        <w:t>SQL</w:t>
      </w:r>
      <w:r w:rsidRPr="00E262DD">
        <w:t>-запросов</w:t>
      </w:r>
      <w:r>
        <w:t xml:space="preserve"> для анализа данных в базе</w:t>
      </w:r>
      <w:r w:rsidRPr="00E262DD">
        <w:t xml:space="preserve">, тексты исполняемых файлов для проведения полного и инкрементального </w:t>
      </w:r>
      <w:proofErr w:type="spellStart"/>
      <w:r w:rsidRPr="00E262DD">
        <w:t>бэкапа</w:t>
      </w:r>
      <w:proofErr w:type="spellEnd"/>
      <w:r w:rsidRPr="00E262DD">
        <w:t xml:space="preserve"> базы данных, актуальную инструкцию по перезагрузке ПК БПИ и другую эксплуатационную </w:t>
      </w:r>
      <w:r w:rsidR="006772DD" w:rsidRPr="006772DD">
        <w:t xml:space="preserve">документацию, актуальный </w:t>
      </w:r>
      <w:r w:rsidR="006772DD">
        <w:rPr>
          <w:lang w:val="en-US"/>
        </w:rPr>
        <w:t>conf</w:t>
      </w:r>
      <w:r w:rsidR="006772DD">
        <w:t>-файл</w:t>
      </w:r>
      <w:r w:rsidR="006772DD" w:rsidRPr="006772DD">
        <w:t xml:space="preserve"> с действующими параметрами базы данных – 18.11.2016</w:t>
      </w:r>
      <w:r w:rsidRPr="00E262DD">
        <w:t>.</w:t>
      </w:r>
    </w:p>
    <w:p w:rsidR="001E6E94" w:rsidRPr="00B90F2A" w:rsidRDefault="001E6E94" w:rsidP="004B019F">
      <w:pPr>
        <w:pStyle w:val="a3"/>
        <w:numPr>
          <w:ilvl w:val="0"/>
          <w:numId w:val="1"/>
        </w:numPr>
        <w:jc w:val="both"/>
        <w:rPr>
          <w:b/>
        </w:rPr>
      </w:pPr>
      <w:r w:rsidRPr="00B90F2A">
        <w:rPr>
          <w:b/>
        </w:rPr>
        <w:lastRenderedPageBreak/>
        <w:t xml:space="preserve">Администрирование – удаление устаревших логов, проверка регулярности </w:t>
      </w:r>
      <w:proofErr w:type="spellStart"/>
      <w:r w:rsidRPr="00B90F2A">
        <w:rPr>
          <w:b/>
        </w:rPr>
        <w:t>бэкапов</w:t>
      </w:r>
      <w:proofErr w:type="spellEnd"/>
      <w:r w:rsidRPr="00B90F2A">
        <w:rPr>
          <w:b/>
        </w:rPr>
        <w:t xml:space="preserve"> и </w:t>
      </w:r>
      <w:proofErr w:type="spellStart"/>
      <w:r w:rsidRPr="00B90F2A">
        <w:rPr>
          <w:b/>
        </w:rPr>
        <w:t>снапшотов</w:t>
      </w:r>
      <w:proofErr w:type="spellEnd"/>
      <w:r w:rsidRPr="00B90F2A">
        <w:rPr>
          <w:b/>
        </w:rPr>
        <w:t>, перезагрузка приложений</w:t>
      </w:r>
      <w:r w:rsidR="00EA0BF6" w:rsidRPr="00B90F2A">
        <w:rPr>
          <w:b/>
        </w:rPr>
        <w:t>,</w:t>
      </w:r>
      <w:r w:rsidRPr="00B90F2A">
        <w:rPr>
          <w:b/>
        </w:rPr>
        <w:t xml:space="preserve"> </w:t>
      </w:r>
      <w:r w:rsidR="00D44D62" w:rsidRPr="00B90F2A">
        <w:rPr>
          <w:b/>
        </w:rPr>
        <w:t>диспетчеров</w:t>
      </w:r>
      <w:r w:rsidR="00EA0BF6" w:rsidRPr="00B90F2A">
        <w:rPr>
          <w:b/>
        </w:rPr>
        <w:t xml:space="preserve"> </w:t>
      </w:r>
      <w:r w:rsidRPr="00B90F2A">
        <w:rPr>
          <w:b/>
        </w:rPr>
        <w:t>и т.д.</w:t>
      </w:r>
    </w:p>
    <w:p w:rsidR="00EA0BF6" w:rsidRPr="00962E00" w:rsidRDefault="00B90F2A" w:rsidP="004B019F">
      <w:pPr>
        <w:jc w:val="both"/>
      </w:pPr>
      <w:r w:rsidRPr="00B90F2A">
        <w:t>По требованию администратора ПК БПИ по Крыму для обеспечения стабильной работы пользователей во время подготовки отчетов н</w:t>
      </w:r>
      <w:r w:rsidR="006772DD" w:rsidRPr="00B90F2A">
        <w:t xml:space="preserve">еобходимо </w:t>
      </w:r>
      <w:r w:rsidRPr="00B90F2A">
        <w:t xml:space="preserve">останавливать проведение операции </w:t>
      </w:r>
      <w:proofErr w:type="spellStart"/>
      <w:r w:rsidRPr="00B90F2A">
        <w:t>бэкапа</w:t>
      </w:r>
      <w:proofErr w:type="spellEnd"/>
      <w:r w:rsidRPr="00B90F2A">
        <w:t xml:space="preserve"> в ночь с 10 на 11 число каждого месяца, а также в ночь с 20 на 21 число </w:t>
      </w:r>
      <w:r>
        <w:t>ноября, февраля, мая и августа</w:t>
      </w:r>
      <w:r w:rsidRPr="00B90F2A">
        <w:t xml:space="preserve"> - </w:t>
      </w:r>
      <w:r w:rsidR="00851500" w:rsidRPr="00851500">
        <w:rPr>
          <w:b/>
        </w:rPr>
        <w:t xml:space="preserve">дежурная смена КСМ. </w:t>
      </w:r>
      <w:r w:rsidR="00851500" w:rsidRPr="00851500">
        <w:t xml:space="preserve">Кроме того, для предотвращения замедления работы и по рекомендации разработчиков, </w:t>
      </w:r>
      <w:proofErr w:type="spellStart"/>
      <w:r w:rsidR="00851500" w:rsidRPr="00851500">
        <w:t>бэкап</w:t>
      </w:r>
      <w:proofErr w:type="spellEnd"/>
      <w:r w:rsidR="00851500" w:rsidRPr="00851500">
        <w:t xml:space="preserve"> следует проводить в монопольном режиме использования базы данных.</w:t>
      </w:r>
      <w:r w:rsidR="00962E00" w:rsidRPr="00962E00">
        <w:t xml:space="preserve"> В целях экономии ресурсов провести переход на инкрементальный </w:t>
      </w:r>
      <w:proofErr w:type="spellStart"/>
      <w:r w:rsidR="00962E00" w:rsidRPr="00962E00">
        <w:t>бэкап</w:t>
      </w:r>
      <w:proofErr w:type="spellEnd"/>
      <w:r w:rsidR="00962E00" w:rsidRPr="00962E00">
        <w:t xml:space="preserve"> (после отработки данной технологии на тестовом сервере и проведения восстановления из </w:t>
      </w:r>
      <w:proofErr w:type="spellStart"/>
      <w:r w:rsidR="00962E00" w:rsidRPr="00962E00">
        <w:t>бэкапа</w:t>
      </w:r>
      <w:proofErr w:type="spellEnd"/>
      <w:r w:rsidR="00962E00" w:rsidRPr="00962E00">
        <w:t xml:space="preserve">) </w:t>
      </w:r>
      <w:r w:rsidR="00962E00">
        <w:t>–</w:t>
      </w:r>
      <w:r w:rsidR="00962E00" w:rsidRPr="00962E00">
        <w:t xml:space="preserve"> </w:t>
      </w:r>
      <w:r w:rsidR="00962E00" w:rsidRPr="00962E00">
        <w:rPr>
          <w:b/>
        </w:rPr>
        <w:t>Елистратов А.Г., дежурная смена КСМ.</w:t>
      </w:r>
    </w:p>
    <w:p w:rsidR="00EA0BF6" w:rsidRPr="00851500" w:rsidRDefault="00851500" w:rsidP="004B019F">
      <w:pPr>
        <w:jc w:val="both"/>
      </w:pPr>
      <w:r w:rsidRPr="00851500">
        <w:t xml:space="preserve">Регулярно (1 раз в месяц) проводить процедуру удаления устаревших логов, ежедневно осуществлять проверку выполнения </w:t>
      </w:r>
      <w:proofErr w:type="spellStart"/>
      <w:r w:rsidRPr="00851500">
        <w:t>бэкапа</w:t>
      </w:r>
      <w:proofErr w:type="spellEnd"/>
      <w:r w:rsidRPr="00851500">
        <w:t xml:space="preserve"> и переноса его на TSM - </w:t>
      </w:r>
      <w:r w:rsidRPr="00851500">
        <w:rPr>
          <w:b/>
        </w:rPr>
        <w:t>дежурная смена КСМ</w:t>
      </w:r>
      <w:r w:rsidRPr="00851500">
        <w:t>.</w:t>
      </w:r>
    </w:p>
    <w:p w:rsidR="001E6E94" w:rsidRPr="00B90F2A" w:rsidRDefault="00962E00" w:rsidP="004B019F">
      <w:pPr>
        <w:pStyle w:val="a3"/>
        <w:numPr>
          <w:ilvl w:val="0"/>
          <w:numId w:val="1"/>
        </w:numPr>
        <w:jc w:val="both"/>
        <w:rPr>
          <w:b/>
        </w:rPr>
      </w:pPr>
      <w:r w:rsidRPr="00962E00">
        <w:rPr>
          <w:b/>
        </w:rPr>
        <w:t>Необходима у</w:t>
      </w:r>
      <w:r w:rsidR="001E6E94" w:rsidRPr="00B90F2A">
        <w:rPr>
          <w:b/>
        </w:rPr>
        <w:t>четная запись в ОС для администратора</w:t>
      </w:r>
      <w:r w:rsidRPr="00962E00">
        <w:rPr>
          <w:b/>
        </w:rPr>
        <w:t xml:space="preserve"> КСМ</w:t>
      </w:r>
      <w:r w:rsidR="001E6E94" w:rsidRPr="00B90F2A">
        <w:rPr>
          <w:b/>
        </w:rPr>
        <w:t>.</w:t>
      </w:r>
    </w:p>
    <w:p w:rsidR="00EA0BF6" w:rsidRPr="004B019F" w:rsidRDefault="004B019F" w:rsidP="004B019F">
      <w:pPr>
        <w:jc w:val="both"/>
      </w:pPr>
      <w:r w:rsidRPr="004B019F">
        <w:t xml:space="preserve">Принято решение – для проведения административных работ служба </w:t>
      </w:r>
      <w:proofErr w:type="spellStart"/>
      <w:r w:rsidRPr="004B019F">
        <w:t>техподдержки</w:t>
      </w:r>
      <w:proofErr w:type="spellEnd"/>
      <w:r w:rsidRPr="004B019F">
        <w:t xml:space="preserve"> КСМ может иметь доступ к серверам ПК БПИ по требованию, кроме периода с 10 до 11 часов утра </w:t>
      </w:r>
      <w:r w:rsidR="00055A89" w:rsidRPr="00055A89">
        <w:t>в рабочие дни</w:t>
      </w:r>
      <w:r w:rsidRPr="004B019F">
        <w:t>.</w:t>
      </w:r>
    </w:p>
    <w:p w:rsidR="001E6E94" w:rsidRPr="00B90F2A" w:rsidRDefault="001E6E94" w:rsidP="004B019F">
      <w:pPr>
        <w:pStyle w:val="a3"/>
        <w:numPr>
          <w:ilvl w:val="0"/>
          <w:numId w:val="1"/>
        </w:numPr>
        <w:jc w:val="both"/>
        <w:rPr>
          <w:b/>
        </w:rPr>
      </w:pPr>
      <w:r w:rsidRPr="00B90F2A">
        <w:rPr>
          <w:b/>
        </w:rPr>
        <w:t>Для установки клиента T</w:t>
      </w:r>
      <w:r w:rsidRPr="00B90F2A">
        <w:rPr>
          <w:b/>
          <w:lang w:val="en-US"/>
        </w:rPr>
        <w:t>SM</w:t>
      </w:r>
      <w:r w:rsidRPr="00B90F2A">
        <w:rPr>
          <w:b/>
        </w:rPr>
        <w:t xml:space="preserve"> и запуска процесса </w:t>
      </w:r>
      <w:proofErr w:type="spellStart"/>
      <w:r w:rsidRPr="00B90F2A">
        <w:rPr>
          <w:b/>
        </w:rPr>
        <w:t>бэкапа</w:t>
      </w:r>
      <w:proofErr w:type="spellEnd"/>
      <w:r w:rsidRPr="00B90F2A">
        <w:rPr>
          <w:b/>
        </w:rPr>
        <w:t xml:space="preserve"> БД необходимо перезагрузить сервер</w:t>
      </w:r>
      <w:r w:rsidR="00851500" w:rsidRPr="00851500">
        <w:rPr>
          <w:b/>
        </w:rPr>
        <w:t xml:space="preserve"> </w:t>
      </w:r>
      <w:r w:rsidR="00851500" w:rsidRPr="00851500">
        <w:rPr>
          <w:b/>
          <w:lang w:val="en-US"/>
        </w:rPr>
        <w:t>R</w:t>
      </w:r>
      <w:r w:rsidR="00851500" w:rsidRPr="00851500">
        <w:rPr>
          <w:b/>
        </w:rPr>
        <w:t>091-</w:t>
      </w:r>
      <w:r w:rsidR="00851500" w:rsidRPr="00851500">
        <w:rPr>
          <w:b/>
          <w:lang w:val="en-US"/>
        </w:rPr>
        <w:t>BPIDB</w:t>
      </w:r>
      <w:r w:rsidRPr="00B90F2A">
        <w:rPr>
          <w:b/>
        </w:rPr>
        <w:t>. Необходимо согласованное технологическое окно для проведения данной операции.</w:t>
      </w:r>
      <w:r w:rsidR="00870FFC" w:rsidRPr="00B90F2A">
        <w:rPr>
          <w:b/>
        </w:rPr>
        <w:t xml:space="preserve"> ПО клиента </w:t>
      </w:r>
      <w:r w:rsidR="00870FFC" w:rsidRPr="00B90F2A">
        <w:rPr>
          <w:b/>
          <w:lang w:val="en-US"/>
        </w:rPr>
        <w:t>TSM</w:t>
      </w:r>
      <w:r w:rsidR="00870FFC" w:rsidRPr="00B90F2A">
        <w:rPr>
          <w:b/>
        </w:rPr>
        <w:t xml:space="preserve"> установлено.</w:t>
      </w:r>
      <w:bookmarkStart w:id="0" w:name="_GoBack"/>
      <w:bookmarkEnd w:id="0"/>
    </w:p>
    <w:p w:rsidR="00C6701D" w:rsidRPr="004B019F" w:rsidRDefault="00D44D62" w:rsidP="004B019F">
      <w:pPr>
        <w:jc w:val="both"/>
      </w:pPr>
      <w:r w:rsidRPr="00D44D62">
        <w:t xml:space="preserve">Разрешение </w:t>
      </w:r>
      <w:r>
        <w:t>на перезаг</w:t>
      </w:r>
      <w:r w:rsidRPr="00D44D62">
        <w:t xml:space="preserve">рузку сервера в нерабочее время получено от </w:t>
      </w:r>
      <w:proofErr w:type="spellStart"/>
      <w:r w:rsidRPr="00D44D62">
        <w:t>Чолахаева</w:t>
      </w:r>
      <w:proofErr w:type="spellEnd"/>
      <w:r w:rsidRPr="00D44D62">
        <w:t xml:space="preserve"> Э. Сервер был перезагружен в 1-30 15.11.2016. Настройка клиента </w:t>
      </w:r>
      <w:r w:rsidRPr="00D44D62">
        <w:rPr>
          <w:lang w:val="en-US"/>
        </w:rPr>
        <w:t>TSM</w:t>
      </w:r>
      <w:r w:rsidRPr="00D44D62">
        <w:t xml:space="preserve"> проведена, процесс переноса файла </w:t>
      </w:r>
      <w:proofErr w:type="spellStart"/>
      <w:r w:rsidRPr="00D44D62">
        <w:t>бэкапа</w:t>
      </w:r>
      <w:proofErr w:type="spellEnd"/>
      <w:r w:rsidRPr="00D44D62">
        <w:t xml:space="preserve"> базы данных </w:t>
      </w:r>
      <w:r w:rsidR="004B019F">
        <w:rPr>
          <w:lang w:val="en-US"/>
        </w:rPr>
        <w:t>P</w:t>
      </w:r>
      <w:r>
        <w:rPr>
          <w:lang w:val="en-US"/>
        </w:rPr>
        <w:t>F</w:t>
      </w:r>
      <w:r w:rsidR="004B019F">
        <w:rPr>
          <w:lang w:val="en-US"/>
        </w:rPr>
        <w:t>R</w:t>
      </w:r>
      <w:r w:rsidR="009418A3" w:rsidRPr="009418A3">
        <w:t xml:space="preserve"> на </w:t>
      </w:r>
      <w:r w:rsidRPr="00D44D62">
        <w:t xml:space="preserve"> </w:t>
      </w:r>
      <w:r w:rsidR="009418A3" w:rsidRPr="009418A3">
        <w:t xml:space="preserve">TSM </w:t>
      </w:r>
      <w:r w:rsidRPr="00D44D62">
        <w:t>настроен</w:t>
      </w:r>
      <w:r w:rsidR="004B019F" w:rsidRPr="004B019F">
        <w:t xml:space="preserve"> – </w:t>
      </w:r>
      <w:r w:rsidR="004B019F" w:rsidRPr="00B90F2A">
        <w:rPr>
          <w:b/>
        </w:rPr>
        <w:t>КСМ, 15.11.2016</w:t>
      </w:r>
      <w:r w:rsidR="004B019F" w:rsidRPr="004B019F">
        <w:t>.</w:t>
      </w:r>
    </w:p>
    <w:p w:rsidR="00870FFC" w:rsidRPr="00B90F2A" w:rsidRDefault="00870FFC" w:rsidP="00D44D62">
      <w:pPr>
        <w:pStyle w:val="a3"/>
        <w:numPr>
          <w:ilvl w:val="0"/>
          <w:numId w:val="1"/>
        </w:numPr>
        <w:jc w:val="both"/>
        <w:rPr>
          <w:b/>
        </w:rPr>
      </w:pPr>
      <w:r w:rsidRPr="00B90F2A">
        <w:rPr>
          <w:b/>
        </w:rPr>
        <w:t xml:space="preserve">Нужен тестовый сервер для мониторинга роста БД, для </w:t>
      </w:r>
      <w:proofErr w:type="spellStart"/>
      <w:r w:rsidRPr="00B90F2A">
        <w:rPr>
          <w:b/>
        </w:rPr>
        <w:t>тюнинга</w:t>
      </w:r>
      <w:proofErr w:type="spellEnd"/>
      <w:r w:rsidRPr="00B90F2A">
        <w:rPr>
          <w:b/>
        </w:rPr>
        <w:t xml:space="preserve"> СУБД и БД, проверки работы сборщика мусора, проверок </w:t>
      </w:r>
      <w:r w:rsidR="006772DD" w:rsidRPr="00B90F2A">
        <w:rPr>
          <w:b/>
        </w:rPr>
        <w:t>процедуры разделения</w:t>
      </w:r>
      <w:r w:rsidRPr="00B90F2A">
        <w:rPr>
          <w:b/>
        </w:rPr>
        <w:t xml:space="preserve"> БД</w:t>
      </w:r>
      <w:r w:rsidR="00B90F2A" w:rsidRPr="00B90F2A">
        <w:rPr>
          <w:b/>
        </w:rPr>
        <w:t xml:space="preserve">, восстановления из </w:t>
      </w:r>
      <w:proofErr w:type="spellStart"/>
      <w:r w:rsidR="00B90F2A" w:rsidRPr="00B90F2A">
        <w:rPr>
          <w:b/>
        </w:rPr>
        <w:t>бэкапа</w:t>
      </w:r>
      <w:proofErr w:type="spellEnd"/>
      <w:r w:rsidR="00B90F2A" w:rsidRPr="00B90F2A">
        <w:rPr>
          <w:b/>
        </w:rPr>
        <w:t xml:space="preserve"> </w:t>
      </w:r>
      <w:r w:rsidRPr="00B90F2A">
        <w:rPr>
          <w:b/>
        </w:rPr>
        <w:t xml:space="preserve"> и </w:t>
      </w:r>
      <w:proofErr w:type="spellStart"/>
      <w:r w:rsidRPr="00B90F2A">
        <w:rPr>
          <w:b/>
        </w:rPr>
        <w:t>тд</w:t>
      </w:r>
      <w:proofErr w:type="spellEnd"/>
      <w:r w:rsidRPr="00B90F2A">
        <w:rPr>
          <w:b/>
        </w:rPr>
        <w:t>.</w:t>
      </w:r>
    </w:p>
    <w:p w:rsidR="009C5DD0" w:rsidRDefault="009C5DD0" w:rsidP="009C5DD0">
      <w:pPr>
        <w:pStyle w:val="a3"/>
        <w:ind w:left="1440"/>
      </w:pPr>
    </w:p>
    <w:p w:rsidR="00D9369A" w:rsidRPr="00B47E6D" w:rsidRDefault="00B47E6D" w:rsidP="00962E00">
      <w:pPr>
        <w:jc w:val="both"/>
      </w:pPr>
      <w:proofErr w:type="spellStart"/>
      <w:r w:rsidRPr="00B47E6D">
        <w:t>С</w:t>
      </w:r>
      <w:r w:rsidR="00962E00" w:rsidRPr="00962E00">
        <w:t>создать</w:t>
      </w:r>
      <w:proofErr w:type="spellEnd"/>
      <w:r w:rsidR="00962E00" w:rsidRPr="00962E00">
        <w:t xml:space="preserve"> тестовый стенд для проведения вышеуказанных работ</w:t>
      </w:r>
      <w:r w:rsidRPr="00B47E6D">
        <w:t xml:space="preserve"> - </w:t>
      </w:r>
      <w:r w:rsidRPr="00B47E6D">
        <w:rPr>
          <w:b/>
        </w:rPr>
        <w:t>Елистратов А.Г., 30.11.2016.</w:t>
      </w:r>
    </w:p>
    <w:sectPr w:rsidR="00D9369A" w:rsidRPr="00B47E6D" w:rsidSect="00D93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4535A"/>
    <w:multiLevelType w:val="hybridMultilevel"/>
    <w:tmpl w:val="B53AF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6A288B"/>
    <w:multiLevelType w:val="hybridMultilevel"/>
    <w:tmpl w:val="EF368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8246F7"/>
    <w:multiLevelType w:val="hybridMultilevel"/>
    <w:tmpl w:val="98129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characterSpacingControl w:val="doNotCompress"/>
  <w:compat/>
  <w:rsids>
    <w:rsidRoot w:val="009C5DD0"/>
    <w:rsid w:val="00055A89"/>
    <w:rsid w:val="00132298"/>
    <w:rsid w:val="00140762"/>
    <w:rsid w:val="001E6E94"/>
    <w:rsid w:val="00224E47"/>
    <w:rsid w:val="002552FA"/>
    <w:rsid w:val="004B019F"/>
    <w:rsid w:val="005A4871"/>
    <w:rsid w:val="006772DD"/>
    <w:rsid w:val="007E155D"/>
    <w:rsid w:val="00851500"/>
    <w:rsid w:val="00870FFC"/>
    <w:rsid w:val="009418A3"/>
    <w:rsid w:val="00962E00"/>
    <w:rsid w:val="009C5DD0"/>
    <w:rsid w:val="00B47E6D"/>
    <w:rsid w:val="00B90F2A"/>
    <w:rsid w:val="00C6701D"/>
    <w:rsid w:val="00D44D62"/>
    <w:rsid w:val="00D9369A"/>
    <w:rsid w:val="00E262DD"/>
    <w:rsid w:val="00EA0BF6"/>
    <w:rsid w:val="00FA7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DD0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9C5D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5D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5D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C5DD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C5D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vkrygina</dc:creator>
  <cp:lastModifiedBy>vkrygina</cp:lastModifiedBy>
  <cp:revision>5</cp:revision>
  <dcterms:created xsi:type="dcterms:W3CDTF">2016-11-14T09:41:00Z</dcterms:created>
  <dcterms:modified xsi:type="dcterms:W3CDTF">2016-11-15T14:52:00Z</dcterms:modified>
</cp:coreProperties>
</file>