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D1EE" w14:textId="77777777" w:rsidR="00B71CD3" w:rsidRDefault="00B71CD3">
      <w:pPr>
        <w:spacing w:after="0"/>
        <w:ind w:left="-1440" w:right="246"/>
      </w:pPr>
    </w:p>
    <w:tbl>
      <w:tblPr>
        <w:tblStyle w:val="TableGrid"/>
        <w:tblW w:w="8868" w:type="dxa"/>
        <w:tblInd w:w="246" w:type="dxa"/>
        <w:tblCellMar>
          <w:top w:w="11" w:type="dxa"/>
          <w:left w:w="35" w:type="dxa"/>
          <w:right w:w="103" w:type="dxa"/>
        </w:tblCellMar>
        <w:tblLook w:val="04A0" w:firstRow="1" w:lastRow="0" w:firstColumn="1" w:lastColumn="0" w:noHBand="0" w:noVBand="1"/>
      </w:tblPr>
      <w:tblGrid>
        <w:gridCol w:w="8868"/>
      </w:tblGrid>
      <w:tr w:rsidR="00B71CD3" w14:paraId="65DBEA54" w14:textId="77777777">
        <w:trPr>
          <w:trHeight w:val="10816"/>
        </w:trPr>
        <w:tc>
          <w:tcPr>
            <w:tcW w:w="8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8A3F" w14:textId="77777777" w:rsidR="00B71CD3" w:rsidRPr="00EE11CD" w:rsidRDefault="00310D9E">
            <w:pPr>
              <w:spacing w:after="140"/>
              <w:rPr>
                <w:sz w:val="20"/>
                <w:szCs w:val="20"/>
              </w:rPr>
            </w:pPr>
            <w:r w:rsidRPr="00EE11CD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70919D94" w14:textId="77777777" w:rsidR="00B71CD3" w:rsidRPr="00EE11CD" w:rsidRDefault="00310D9E">
            <w:pPr>
              <w:spacing w:after="806"/>
              <w:ind w:left="61"/>
              <w:jc w:val="center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  <w:u w:val="single" w:color="000000"/>
              </w:rPr>
              <w:t>SELF DECLARATION FORM</w:t>
            </w:r>
            <w:r w:rsidRPr="00EE11CD">
              <w:rPr>
                <w:rFonts w:eastAsia="Arial"/>
                <w:sz w:val="20"/>
                <w:szCs w:val="20"/>
              </w:rPr>
              <w:t xml:space="preserve"> </w:t>
            </w:r>
          </w:p>
          <w:p w14:paraId="1D571900" w14:textId="77777777" w:rsidR="00B71CD3" w:rsidRPr="00EE11CD" w:rsidRDefault="005B2FED" w:rsidP="005B2FED">
            <w:pPr>
              <w:tabs>
                <w:tab w:val="center" w:pos="3341"/>
                <w:tab w:val="center" w:pos="660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310D9E" w:rsidRPr="00EE11CD">
              <w:rPr>
                <w:rFonts w:eastAsia="Arial"/>
                <w:sz w:val="20"/>
                <w:szCs w:val="20"/>
              </w:rPr>
              <w:t xml:space="preserve">I Mr. </w:t>
            </w:r>
            <w:proofErr w:type="spellStart"/>
            <w:r>
              <w:rPr>
                <w:rFonts w:eastAsia="Arial"/>
                <w:sz w:val="20"/>
                <w:szCs w:val="20"/>
              </w:rPr>
              <w:t>Gopinaath</w:t>
            </w:r>
            <w:proofErr w:type="spellEnd"/>
            <w:r>
              <w:rPr>
                <w:rFonts w:eastAsia="Arial"/>
                <w:sz w:val="20"/>
                <w:szCs w:val="20"/>
              </w:rPr>
              <w:t xml:space="preserve"> C</w:t>
            </w:r>
            <w:r w:rsidR="00310D9E" w:rsidRPr="00EE11CD">
              <w:rPr>
                <w:rFonts w:eastAsia="Arial"/>
                <w:sz w:val="20"/>
                <w:szCs w:val="20"/>
              </w:rPr>
              <w:tab/>
              <w:t xml:space="preserve"> </w:t>
            </w:r>
          </w:p>
          <w:p w14:paraId="3166CD92" w14:textId="77777777" w:rsidR="00B71CD3" w:rsidRPr="00EE11CD" w:rsidRDefault="00310D9E">
            <w:pPr>
              <w:tabs>
                <w:tab w:val="center" w:pos="547"/>
                <w:tab w:val="center" w:pos="7606"/>
              </w:tabs>
              <w:rPr>
                <w:sz w:val="20"/>
                <w:szCs w:val="20"/>
              </w:rPr>
            </w:pPr>
            <w:r w:rsidRPr="00EE11CD">
              <w:rPr>
                <w:sz w:val="20"/>
                <w:szCs w:val="20"/>
              </w:rPr>
              <w:tab/>
            </w:r>
            <w:r w:rsidR="005B2FED">
              <w:rPr>
                <w:sz w:val="20"/>
                <w:szCs w:val="20"/>
              </w:rPr>
              <w:t xml:space="preserve">     </w:t>
            </w:r>
            <w:r w:rsidRPr="00EE11CD">
              <w:rPr>
                <w:rFonts w:eastAsia="Arial"/>
                <w:sz w:val="20"/>
                <w:szCs w:val="20"/>
              </w:rPr>
              <w:t>Emp No.</w:t>
            </w:r>
            <w:r w:rsidRPr="00EE11CD">
              <w:rPr>
                <w:rFonts w:eastAsia="Arial"/>
                <w:sz w:val="20"/>
                <w:szCs w:val="20"/>
                <w:u w:val="single" w:color="000000"/>
              </w:rPr>
              <w:t xml:space="preserve"> </w:t>
            </w:r>
            <w:r w:rsidR="005B2FED">
              <w:rPr>
                <w:rFonts w:eastAsia="Arial"/>
                <w:sz w:val="20"/>
                <w:szCs w:val="20"/>
                <w:u w:val="single" w:color="000000"/>
              </w:rPr>
              <w:t xml:space="preserve">                                                           3082915                                                      </w:t>
            </w:r>
            <w:r w:rsidRPr="00EE11CD">
              <w:rPr>
                <w:rFonts w:eastAsia="Arial"/>
                <w:sz w:val="20"/>
                <w:szCs w:val="20"/>
              </w:rPr>
              <w:t xml:space="preserve">hereby declare that: </w:t>
            </w:r>
          </w:p>
          <w:p w14:paraId="4FE93933" w14:textId="77777777" w:rsidR="00B71CD3" w:rsidRPr="00EE11CD" w:rsidRDefault="00310D9E">
            <w:pPr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 </w:t>
            </w:r>
          </w:p>
          <w:p w14:paraId="4144273A" w14:textId="77777777" w:rsidR="00B71CD3" w:rsidRPr="00EE11CD" w:rsidRDefault="00E8195B" w:rsidP="00E8195B">
            <w:pPr>
              <w:numPr>
                <w:ilvl w:val="0"/>
                <w:numId w:val="1"/>
              </w:numPr>
              <w:spacing w:after="2" w:line="238" w:lineRule="auto"/>
              <w:jc w:val="both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Du</w:t>
            </w:r>
            <w:r w:rsidR="00310D9E" w:rsidRPr="00EE11CD">
              <w:rPr>
                <w:rFonts w:eastAsia="Arial"/>
                <w:sz w:val="20"/>
                <w:szCs w:val="20"/>
              </w:rPr>
              <w:t>e date for premium of my Insurance policy no./investment(s) mentioned below is/are falling due post cut-off date of proof submission i.e</w:t>
            </w:r>
            <w:r w:rsidR="00310D9E" w:rsidRPr="00F325B5">
              <w:rPr>
                <w:rFonts w:eastAsia="Arial"/>
                <w:sz w:val="20"/>
                <w:szCs w:val="20"/>
              </w:rPr>
              <w:t xml:space="preserve">. </w:t>
            </w:r>
            <w:r w:rsidR="00310D9E" w:rsidRPr="00F325B5">
              <w:rPr>
                <w:rFonts w:eastAsia="Arial"/>
                <w:color w:val="auto"/>
                <w:sz w:val="20"/>
                <w:szCs w:val="20"/>
              </w:rPr>
              <w:t>(</w:t>
            </w:r>
            <w:r w:rsidR="00EE11CD" w:rsidRPr="00F325B5">
              <w:rPr>
                <w:rFonts w:eastAsia="Arial"/>
                <w:color w:val="auto"/>
                <w:sz w:val="20"/>
                <w:szCs w:val="20"/>
              </w:rPr>
              <w:t xml:space="preserve">please update the </w:t>
            </w:r>
            <w:r w:rsidR="00310D9E" w:rsidRPr="00F325B5">
              <w:rPr>
                <w:rFonts w:eastAsia="Arial"/>
                <w:sz w:val="20"/>
                <w:szCs w:val="20"/>
              </w:rPr>
              <w:t>due date</w:t>
            </w:r>
            <w:r w:rsidR="00EE11CD" w:rsidRPr="00F325B5">
              <w:rPr>
                <w:rFonts w:eastAsia="Arial"/>
                <w:sz w:val="20"/>
                <w:szCs w:val="20"/>
              </w:rPr>
              <w:t>)</w:t>
            </w:r>
            <w:r w:rsidR="00310D9E" w:rsidRPr="00EE11CD">
              <w:rPr>
                <w:rFonts w:eastAsia="Arial"/>
                <w:sz w:val="20"/>
                <w:szCs w:val="20"/>
              </w:rPr>
              <w:t xml:space="preserve"> but is within this FY 2024-25 </w:t>
            </w:r>
          </w:p>
          <w:p w14:paraId="6EA1C3C5" w14:textId="77777777" w:rsidR="00B71CD3" w:rsidRPr="00EE11CD" w:rsidRDefault="00310D9E">
            <w:pPr>
              <w:spacing w:after="21"/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 </w:t>
            </w:r>
          </w:p>
          <w:p w14:paraId="4EE04564" w14:textId="77777777" w:rsidR="00B71CD3" w:rsidRPr="00EE11CD" w:rsidRDefault="00310D9E">
            <w:pPr>
              <w:spacing w:line="241" w:lineRule="auto"/>
              <w:ind w:left="79"/>
              <w:jc w:val="both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Consequently, I would not be able to submit the proof of this/these investments within the scheduled cutoff date. </w:t>
            </w:r>
          </w:p>
          <w:p w14:paraId="0CD2EBAB" w14:textId="77777777" w:rsidR="00B71CD3" w:rsidRPr="00EE11CD" w:rsidRDefault="00310D9E">
            <w:pPr>
              <w:spacing w:line="240" w:lineRule="auto"/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>Hence, request you to consider my investments &amp; provide applicable income tax</w:t>
            </w:r>
            <w:r w:rsidRPr="00F325B5">
              <w:rPr>
                <w:rFonts w:eastAsia="Arial"/>
                <w:color w:val="auto"/>
                <w:sz w:val="20"/>
                <w:szCs w:val="20"/>
              </w:rPr>
              <w:t xml:space="preserve"> </w:t>
            </w:r>
            <w:r w:rsidR="00E8195B" w:rsidRPr="00F325B5">
              <w:rPr>
                <w:rFonts w:eastAsia="Arial"/>
                <w:color w:val="auto"/>
                <w:sz w:val="20"/>
                <w:szCs w:val="20"/>
              </w:rPr>
              <w:t xml:space="preserve">deductions </w:t>
            </w:r>
            <w:r w:rsidRPr="00EE11CD">
              <w:rPr>
                <w:rFonts w:eastAsia="Arial"/>
                <w:sz w:val="20"/>
                <w:szCs w:val="20"/>
              </w:rPr>
              <w:t xml:space="preserve">on basis of this declaration. </w:t>
            </w:r>
          </w:p>
          <w:p w14:paraId="12A7A689" w14:textId="77777777" w:rsidR="00B71CD3" w:rsidRPr="00EE11CD" w:rsidRDefault="00310D9E">
            <w:pPr>
              <w:spacing w:after="2" w:line="240" w:lineRule="auto"/>
              <w:ind w:left="79" w:right="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I am attaching supporting documents/evidences of last investment payment made for your reference. </w:t>
            </w:r>
          </w:p>
          <w:p w14:paraId="44AC9E13" w14:textId="77777777" w:rsidR="00B71CD3" w:rsidRPr="00EE11CD" w:rsidRDefault="00310D9E">
            <w:pPr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 </w:t>
            </w:r>
          </w:p>
          <w:p w14:paraId="2D39239C" w14:textId="77777777" w:rsidR="00B71CD3" w:rsidRPr="00EE11CD" w:rsidRDefault="00310D9E">
            <w:pPr>
              <w:numPr>
                <w:ilvl w:val="0"/>
                <w:numId w:val="1"/>
              </w:numPr>
              <w:spacing w:after="2" w:line="238" w:lineRule="auto"/>
              <w:jc w:val="both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I acknowledge that I am liable to produce this financial year’s payment proofs/receipts on demand to the Company. </w:t>
            </w:r>
          </w:p>
          <w:p w14:paraId="0417CFF2" w14:textId="77777777" w:rsidR="00B71CD3" w:rsidRPr="00EE11CD" w:rsidRDefault="00310D9E">
            <w:pPr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 </w:t>
            </w:r>
          </w:p>
          <w:p w14:paraId="20913A34" w14:textId="77777777" w:rsidR="00B71CD3" w:rsidRPr="00EE11CD" w:rsidRDefault="00310D9E">
            <w:pPr>
              <w:numPr>
                <w:ilvl w:val="0"/>
                <w:numId w:val="1"/>
              </w:numPr>
              <w:spacing w:after="278" w:line="242" w:lineRule="auto"/>
              <w:jc w:val="both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I also undertake to indemnify the Company in case any liability arises out of dis-allowance of any of the above exemption based on this declaration. </w:t>
            </w:r>
          </w:p>
          <w:p w14:paraId="7E7294B5" w14:textId="77777777" w:rsidR="00B71CD3" w:rsidRDefault="00310D9E">
            <w:pPr>
              <w:tabs>
                <w:tab w:val="center" w:pos="1065"/>
                <w:tab w:val="center" w:pos="3029"/>
                <w:tab w:val="center" w:pos="4817"/>
              </w:tabs>
              <w:spacing w:after="247"/>
              <w:rPr>
                <w:sz w:val="20"/>
                <w:szCs w:val="20"/>
              </w:rPr>
            </w:pPr>
            <w:r w:rsidRPr="00EE11CD">
              <w:rPr>
                <w:sz w:val="20"/>
                <w:szCs w:val="20"/>
              </w:rPr>
              <w:tab/>
            </w:r>
            <w:r w:rsidRPr="00EE11CD">
              <w:rPr>
                <w:rFonts w:eastAsia="Arial"/>
                <w:sz w:val="20"/>
                <w:szCs w:val="20"/>
              </w:rPr>
              <w:t xml:space="preserve">Investments Detail </w:t>
            </w:r>
            <w:r w:rsidRPr="00EE11CD">
              <w:rPr>
                <w:rFonts w:eastAsia="Arial"/>
                <w:sz w:val="20"/>
                <w:szCs w:val="20"/>
              </w:rPr>
              <w:tab/>
              <w:t xml:space="preserve">– </w:t>
            </w:r>
            <w:r w:rsidRPr="00EE11CD">
              <w:rPr>
                <w:rFonts w:eastAsia="Arial"/>
                <w:sz w:val="20"/>
                <w:szCs w:val="20"/>
              </w:rPr>
              <w:tab/>
              <w:t xml:space="preserve">Amount </w:t>
            </w:r>
            <w:r w:rsidR="005B2FED">
              <w:rPr>
                <w:rFonts w:eastAsia="Arial"/>
                <w:sz w:val="20"/>
                <w:szCs w:val="20"/>
              </w:rPr>
              <w:br/>
            </w:r>
            <w:r w:rsidR="005B2FED">
              <w:rPr>
                <w:sz w:val="20"/>
                <w:szCs w:val="20"/>
              </w:rPr>
              <w:t xml:space="preserve">  </w:t>
            </w:r>
          </w:p>
          <w:p w14:paraId="0CBFF053" w14:textId="77777777" w:rsidR="005B2FED" w:rsidRPr="00EE11CD" w:rsidRDefault="005B2FED">
            <w:pPr>
              <w:tabs>
                <w:tab w:val="center" w:pos="1065"/>
                <w:tab w:val="center" w:pos="3029"/>
                <w:tab w:val="center" w:pos="4817"/>
              </w:tabs>
              <w:spacing w:after="2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March 2025                                      -                                9432.56</w:t>
            </w:r>
          </w:p>
          <w:p w14:paraId="3A734A56" w14:textId="77777777" w:rsidR="00B71CD3" w:rsidRPr="00EE11CD" w:rsidRDefault="00B71CD3">
            <w:pPr>
              <w:spacing w:after="573"/>
              <w:ind w:left="79"/>
              <w:rPr>
                <w:sz w:val="20"/>
                <w:szCs w:val="20"/>
              </w:rPr>
            </w:pPr>
          </w:p>
          <w:p w14:paraId="73F7A932" w14:textId="77777777" w:rsidR="00B71CD3" w:rsidRPr="00EE11CD" w:rsidRDefault="00310D9E">
            <w:pPr>
              <w:spacing w:after="416"/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Mobile No : </w:t>
            </w:r>
            <w:r w:rsidR="005B2FED">
              <w:rPr>
                <w:rFonts w:eastAsia="Arial"/>
                <w:sz w:val="20"/>
                <w:szCs w:val="20"/>
              </w:rPr>
              <w:t>9663282038</w:t>
            </w:r>
          </w:p>
          <w:p w14:paraId="7F22C8D7" w14:textId="77777777" w:rsidR="00B71CD3" w:rsidRPr="00EE11CD" w:rsidRDefault="00310D9E">
            <w:pPr>
              <w:spacing w:after="123"/>
              <w:ind w:left="79"/>
              <w:rPr>
                <w:sz w:val="20"/>
                <w:szCs w:val="20"/>
              </w:rPr>
            </w:pPr>
            <w:r w:rsidRPr="00EE11CD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46BDB6E" wp14:editId="18CDFDFB">
                      <wp:extent cx="2839720" cy="13411"/>
                      <wp:effectExtent l="0" t="0" r="0" b="0"/>
                      <wp:docPr id="2234" name="Group 2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9720" cy="13411"/>
                                <a:chOff x="0" y="0"/>
                                <a:chExt cx="2839720" cy="13411"/>
                              </a:xfrm>
                            </wpg:grpSpPr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0"/>
                                  <a:ext cx="28397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720">
                                      <a:moveTo>
                                        <a:pt x="0" y="0"/>
                                      </a:moveTo>
                                      <a:lnTo>
                                        <a:pt x="2839720" y="0"/>
                                      </a:lnTo>
                                    </a:path>
                                  </a:pathLst>
                                </a:custGeom>
                                <a:ln w="13411" cap="flat">
                                  <a:custDash>
                                    <a:ds d="316800" sp="1056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FB437" id="Group 2234" o:spid="_x0000_s1026" style="width:223.6pt;height:1.05pt;mso-position-horizontal-relative:char;mso-position-vertical-relative:line" coordsize="28397,1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McHYQIAANUFAAAOAAAAZHJzL2Uyb0RvYy54bWykVM1u2zAMvg/YOwi+L7aTLeuMJD0sWy7D&#13;&#10;VrTdAzCyZBuQJUFS4uTtR9E/yVKshy4HhxLJj+Qnkqv7U6vYUTjfGL1O8lmWMKG5KRtdrZPfz98/&#13;&#10;3CXMB9AlKKPFOjkLn9xv3r9bdbYQc1MbVQrHEET7orPrpA7BFmnqeS1a8DNjhUalNK6FgEdXpaWD&#13;&#10;DtFblc6zbJl2xpXWGS68x9ttr0w2hC+l4OGXlF4EptYJ5hbo6+i7j990s4KicmDrhg9pwBuyaKHR&#13;&#10;GHSC2kIAdnDNC6i24c54I8OMmzY1UjZcUA1YTZ7dVLNz5mCplqroKjvRhNTe8PRmWP7zuHP2yT44&#13;&#10;ZKKzFXJBp1jLSbo2/mOW7ESUnSfKxCkwjpfzu8WXz3NklqMuX3zM855SXiPvL7x4/e1Vv3QMmv6V&#13;&#10;SmexOfylfv9/9T/VYAXR6gus/8GxpsTklwnT0GKPkp7hmSghm4kgX3jk6k3sULNNFULBDz7shCGK&#13;&#10;4fjDh74Xy1GCepT4SY+iw45+tZcthOgXM4wi6y5vFO9acxTPhrTh5nkwtYtW6Wur6ZXHBkDb3gKF&#13;&#10;GGazGgQKjfJ1cUrHLPrmYBxwyqWCQOMSzbbg0R+K0jN8hkW+vMuwnzya5dmnJcrIy4A4muJc6LK/&#13;&#10;Vhq1sUH6dyEpnJWIiEo/ComPi32aUzjvqv1X5dgR4jqg34BOptFHNkpNXtk/vaIpKFvDgDXADAEo&#13;&#10;4QEpWgraRLewfMimX0c41Fj2uJSw4MmJ0jI6TP4aVykFvKo2intTnmmQiRCcGKKGdgdlNOy5uJyu&#13;&#10;z2R12cabPwAAAP//AwBQSwMEFAAGAAgAAAAhAFN+HrnfAAAACAEAAA8AAABkcnMvZG93bnJldi54&#13;&#10;bWxMj81Lw0AQxe+C/8Mygje7SawfpNmUUj9ORbAVxNs0mSah2dmQ3Sbpf+/oRS8Phsd7837ZcrKt&#13;&#10;Gqj3jWMD8SwCRVy4suHKwMfu5eYRlA/IJbaOycCZPCzzy4sM09KN/E7DNlRKStinaKAOoUu19kVN&#13;&#10;Fv3MdcTiHVxvMcjZV7rscZRy2+okiu61xYblQ40drWsqjtuTNfA64ri6jZ+HzfGwPn/t7t4+NzEZ&#13;&#10;c301PS1EVgtQgabwl4AfBtkPuQzbuxOXXrUGhCb8qnjz+UMCam8giUHnmf4PkH8DAAD//wMAUEsB&#13;&#10;Ai0AFAAGAAgAAAAhALaDOJL+AAAA4QEAABMAAAAAAAAAAAAAAAAAAAAAAFtDb250ZW50X1R5cGVz&#13;&#10;XS54bWxQSwECLQAUAAYACAAAACEAOP0h/9YAAACUAQAACwAAAAAAAAAAAAAAAAAvAQAAX3JlbHMv&#13;&#10;LnJlbHNQSwECLQAUAAYACAAAACEA41DHB2ECAADVBQAADgAAAAAAAAAAAAAAAAAuAgAAZHJzL2Uy&#13;&#10;b0RvYy54bWxQSwECLQAUAAYACAAAACEAU34eud8AAAAIAQAADwAAAAAAAAAAAAAAAAC7BAAAZHJz&#13;&#10;L2Rvd25yZXYueG1sUEsFBgAAAAAEAAQA8wAAAMcFAAAAAA==&#13;&#10;">
                      <v:shape id="Shape 16" o:spid="_x0000_s1027" style="position:absolute;width:28397;height:0;visibility:visible;mso-wrap-style:square;v-text-anchor:top" coordsize="283972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Us9xwAAAOAAAAAPAAAAZHJzL2Rvd25yZXYueG1sRI9Ni8Iw&#13;&#10;EIbvC/6HMIK3NVVcKdUofiDsZRE/Dnobm7EtNpOSRO3++82C4GWY4eV9hmc6b00tHuR8ZVnBoJ+A&#13;&#10;IM6trrhQcDxsPlMQPiBrrC2Tgl/yMJ91PqaYafvkHT32oRARwj5DBWUITSalz0sy6Pu2IY7Z1TqD&#13;&#10;IZ6ukNrhM8JNLYdJMpYGK44fSmxoVVJ+29+NgvToz/npq3GLVh9G6XazvPxsl0r1uu16EsdiAiJQ&#13;&#10;G96NF+JbR4cx/AvFBeTsDwAA//8DAFBLAQItABQABgAIAAAAIQDb4fbL7gAAAIUBAAATAAAAAAAA&#13;&#10;AAAAAAAAAAAAAABbQ29udGVudF9UeXBlc10ueG1sUEsBAi0AFAAGAAgAAAAhAFr0LFu/AAAAFQEA&#13;&#10;AAsAAAAAAAAAAAAAAAAAHwEAAF9yZWxzLy5yZWxzUEsBAi0AFAAGAAgAAAAhAADFSz3HAAAA4AAA&#13;&#10;AA8AAAAAAAAAAAAAAAAABwIAAGRycy9kb3ducmV2LnhtbFBLBQYAAAAAAwADALcAAAD7AgAAAAA=&#13;&#10;" path="m,l2839720,e" filled="f" strokeweight=".37253mm">
                        <v:path arrowok="t" textboxrect="0,0,2839720,0"/>
                      </v:shape>
                      <w10:anchorlock/>
                    </v:group>
                  </w:pict>
                </mc:Fallback>
              </mc:AlternateContent>
            </w:r>
          </w:p>
          <w:p w14:paraId="747FCCAC" w14:textId="77777777" w:rsidR="00B71CD3" w:rsidRPr="00EE11CD" w:rsidRDefault="00310D9E">
            <w:pPr>
              <w:ind w:left="79"/>
              <w:rPr>
                <w:sz w:val="20"/>
                <w:szCs w:val="20"/>
              </w:rPr>
            </w:pPr>
            <w:r w:rsidRPr="00EE11CD">
              <w:rPr>
                <w:rFonts w:eastAsia="Arial"/>
                <w:sz w:val="20"/>
                <w:szCs w:val="20"/>
              </w:rPr>
              <w:t xml:space="preserve">Date : (SIGNATURE OF THE EMPLOYEE) </w:t>
            </w:r>
          </w:p>
        </w:tc>
      </w:tr>
      <w:tr w:rsidR="005B2FED" w14:paraId="273689C8" w14:textId="77777777">
        <w:trPr>
          <w:trHeight w:val="10816"/>
        </w:trPr>
        <w:tc>
          <w:tcPr>
            <w:tcW w:w="8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7E7E" w14:textId="758E1BB7" w:rsidR="005B2FED" w:rsidRPr="00EE11CD" w:rsidRDefault="005B2FED">
            <w:pPr>
              <w:spacing w:after="140"/>
              <w:rPr>
                <w:rFonts w:eastAsia="Times New Roman"/>
                <w:sz w:val="20"/>
                <w:szCs w:val="20"/>
              </w:rPr>
            </w:pPr>
          </w:p>
        </w:tc>
      </w:tr>
      <w:tr w:rsidR="005B2FED" w14:paraId="166F503A" w14:textId="77777777">
        <w:trPr>
          <w:trHeight w:val="10816"/>
        </w:trPr>
        <w:tc>
          <w:tcPr>
            <w:tcW w:w="8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879C" w14:textId="77777777" w:rsidR="005B2FED" w:rsidRDefault="005B2FED">
            <w:pPr>
              <w:spacing w:after="1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76591C5" w14:textId="77777777" w:rsidR="00310D9E" w:rsidRDefault="00310D9E"/>
    <w:sectPr w:rsidR="00310D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40C26"/>
    <w:multiLevelType w:val="hybridMultilevel"/>
    <w:tmpl w:val="ABBCD4B8"/>
    <w:lvl w:ilvl="0" w:tplc="E27C647C">
      <w:start w:val="1"/>
      <w:numFmt w:val="lowerLetter"/>
      <w:lvlText w:val="%1)"/>
      <w:lvlJc w:val="left"/>
      <w:pPr>
        <w:ind w:left="79"/>
      </w:pPr>
      <w:rPr>
        <w:rFonts w:ascii="Calibri" w:eastAsia="Arial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501D36">
      <w:start w:val="1"/>
      <w:numFmt w:val="lowerLetter"/>
      <w:lvlText w:val="%2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AEB420">
      <w:start w:val="1"/>
      <w:numFmt w:val="lowerRoman"/>
      <w:lvlText w:val="%3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092E2">
      <w:start w:val="1"/>
      <w:numFmt w:val="decimal"/>
      <w:lvlText w:val="%4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6CD348">
      <w:start w:val="1"/>
      <w:numFmt w:val="lowerLetter"/>
      <w:lvlText w:val="%5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C2034">
      <w:start w:val="1"/>
      <w:numFmt w:val="lowerRoman"/>
      <w:lvlText w:val="%6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A0BAC">
      <w:start w:val="1"/>
      <w:numFmt w:val="decimal"/>
      <w:lvlText w:val="%7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AC230">
      <w:start w:val="1"/>
      <w:numFmt w:val="lowerLetter"/>
      <w:lvlText w:val="%8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F69762">
      <w:start w:val="1"/>
      <w:numFmt w:val="lowerRoman"/>
      <w:lvlText w:val="%9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540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D3"/>
    <w:rsid w:val="00066AAA"/>
    <w:rsid w:val="00310D9E"/>
    <w:rsid w:val="005B2FED"/>
    <w:rsid w:val="008A73CD"/>
    <w:rsid w:val="0090673E"/>
    <w:rsid w:val="00A37A2A"/>
    <w:rsid w:val="00B42A29"/>
    <w:rsid w:val="00B57900"/>
    <w:rsid w:val="00B71CD3"/>
    <w:rsid w:val="00B77239"/>
    <w:rsid w:val="00E8195B"/>
    <w:rsid w:val="00EE11CD"/>
    <w:rsid w:val="00F325B5"/>
    <w:rsid w:val="00F7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1FBC"/>
  <w15:docId w15:val="{312C15E9-7970-41C5-A852-5146E6F1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DECLARATION FORM</dc:title>
  <dc:subject/>
  <dc:creator>B0067539</dc:creator>
  <cp:keywords/>
  <cp:lastModifiedBy>CHANDRASEKAR GOPINAATH -CA (L082915)</cp:lastModifiedBy>
  <cp:revision>2</cp:revision>
  <dcterms:created xsi:type="dcterms:W3CDTF">2025-01-11T11:51:00Z</dcterms:created>
  <dcterms:modified xsi:type="dcterms:W3CDTF">2025-01-11T12:04:00Z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2025-01-03T06:40:10Z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6d792c34-4cda-43bc-9ff6-81e26d2f0ee5</vt:lpwstr>
  </property>
  <property fmtid="{D5CDD505-2E9C-101B-9397-08002B2CF9AE}" pid="8" name="MSIP_Label_ea60d57e-af5b-4752-ac57-3e4f28ca11dc_ContentBits">
    <vt:lpwstr>0</vt:lpwstr>
  </property>
</Properties>
</file>