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071F" w14:textId="4E7589CC" w:rsidR="002864DE" w:rsidRDefault="002864DE" w:rsidP="002864DE">
      <w:pPr>
        <w:pStyle w:val="Overskrift3"/>
        <w:rPr>
          <w:rFonts w:ascii="Charter" w:hAnsi="Charter"/>
          <w:color w:val="0000FF"/>
          <w:sz w:val="22"/>
          <w:szCs w:val="22"/>
        </w:rPr>
      </w:pPr>
      <w:r>
        <w:rPr>
          <w:rFonts w:ascii="Charter" w:hAnsi="Charter"/>
          <w:color w:val="0000FF"/>
          <w:sz w:val="22"/>
          <w:szCs w:val="22"/>
        </w:rPr>
        <w:t>Datasæt og variabelbeskrivelsesb</w:t>
      </w:r>
      <w:r w:rsidRPr="007827C8">
        <w:rPr>
          <w:rFonts w:ascii="Charter" w:hAnsi="Charter"/>
          <w:color w:val="0000FF"/>
          <w:sz w:val="22"/>
          <w:szCs w:val="22"/>
        </w:rPr>
        <w:t>ilag</w:t>
      </w:r>
      <w:r>
        <w:rPr>
          <w:rFonts w:ascii="Charter" w:hAnsi="Charter"/>
          <w:color w:val="0000FF"/>
          <w:sz w:val="22"/>
          <w:szCs w:val="22"/>
        </w:rPr>
        <w:t xml:space="preserve"> til projektmappe 70</w:t>
      </w:r>
      <w:r w:rsidR="008308E4">
        <w:rPr>
          <w:rFonts w:ascii="Charter" w:hAnsi="Charter"/>
          <w:color w:val="0000FF"/>
          <w:sz w:val="22"/>
          <w:szCs w:val="22"/>
        </w:rPr>
        <w:t>9200</w:t>
      </w:r>
      <w:r>
        <w:rPr>
          <w:rFonts w:ascii="Charter" w:hAnsi="Charter"/>
          <w:color w:val="0000FF"/>
          <w:sz w:val="22"/>
          <w:szCs w:val="22"/>
        </w:rPr>
        <w:t xml:space="preserve"> </w:t>
      </w:r>
      <w:r w:rsidRPr="007827C8">
        <w:rPr>
          <w:rFonts w:ascii="Charter" w:hAnsi="Charter"/>
          <w:color w:val="0000FF"/>
          <w:sz w:val="22"/>
          <w:szCs w:val="22"/>
        </w:rPr>
        <w:t xml:space="preserve"> </w:t>
      </w:r>
    </w:p>
    <w:p w14:paraId="7147FE09" w14:textId="77777777" w:rsidR="002864DE" w:rsidRDefault="002864DE" w:rsidP="002864DE"/>
    <w:p w14:paraId="71E98DF0" w14:textId="77777777" w:rsidR="002864DE" w:rsidRPr="00AF7969" w:rsidRDefault="002864DE" w:rsidP="002864DE">
      <w:pPr>
        <w:spacing w:line="300" w:lineRule="atLeast"/>
        <w:rPr>
          <w:b/>
          <w:bCs/>
          <w:u w:val="single"/>
        </w:rPr>
      </w:pPr>
      <w:r w:rsidRPr="00AF7969">
        <w:rPr>
          <w:b/>
          <w:bCs/>
          <w:u w:val="single"/>
        </w:rPr>
        <w:t>Data fra Sundhedsdatastyrelsen - SDS</w:t>
      </w:r>
    </w:p>
    <w:p w14:paraId="27F714F8" w14:textId="77777777" w:rsidR="002864DE" w:rsidRDefault="002864DE" w:rsidP="002864DE">
      <w:pPr>
        <w:spacing w:line="300" w:lineRule="atLeast"/>
        <w:rPr>
          <w:sz w:val="22"/>
          <w:szCs w:val="22"/>
        </w:rPr>
      </w:pPr>
      <w:r>
        <w:rPr>
          <w:b/>
          <w:bCs/>
        </w:rPr>
        <w:t>Cancerregisteret (CAR)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2062"/>
        <w:gridCol w:w="4650"/>
        <w:gridCol w:w="1823"/>
      </w:tblGrid>
      <w:tr w:rsidR="002864DE" w14:paraId="31226132" w14:textId="77777777" w:rsidTr="002828EE">
        <w:trPr>
          <w:trHeight w:val="255"/>
        </w:trPr>
        <w:tc>
          <w:tcPr>
            <w:tcW w:w="5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EC2D68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Tabel</w:t>
            </w:r>
          </w:p>
        </w:tc>
        <w:tc>
          <w:tcPr>
            <w:tcW w:w="10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96DB48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4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670D3C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Indhold</w:t>
            </w:r>
          </w:p>
        </w:tc>
        <w:tc>
          <w:tcPr>
            <w:tcW w:w="9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73737D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Gyldighed</w:t>
            </w:r>
          </w:p>
        </w:tc>
      </w:tr>
      <w:tr w:rsidR="002864DE" w14:paraId="33C79C15" w14:textId="77777777" w:rsidTr="002828EE">
        <w:trPr>
          <w:trHeight w:val="255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F78C64" w14:textId="77777777" w:rsidR="002864DE" w:rsidRDefault="002864DE" w:rsidP="002828EE"/>
        </w:tc>
        <w:tc>
          <w:tcPr>
            <w:tcW w:w="1052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D187E8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57B63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F6E54D" w14:textId="77777777" w:rsidR="002864DE" w:rsidRDefault="002864DE" w:rsidP="002828EE"/>
        </w:tc>
      </w:tr>
      <w:tr w:rsidR="002864DE" w14:paraId="4288D37E" w14:textId="77777777" w:rsidTr="002828EE">
        <w:trPr>
          <w:trHeight w:val="300"/>
        </w:trPr>
        <w:tc>
          <w:tcPr>
            <w:tcW w:w="5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BB94B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t_tumor</w:t>
            </w:r>
            <w:proofErr w:type="spellEnd"/>
          </w:p>
        </w:tc>
        <w:tc>
          <w:tcPr>
            <w:tcW w:w="10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441395" w14:textId="77777777" w:rsidR="002864DE" w:rsidRDefault="002864DE" w:rsidP="002828EE">
            <w:proofErr w:type="spellStart"/>
            <w:r>
              <w:rPr>
                <w:color w:val="000000"/>
                <w:sz w:val="20"/>
                <w:szCs w:val="20"/>
              </w:rPr>
              <w:t>k_cprnr</w:t>
            </w:r>
            <w:proofErr w:type="spellEnd"/>
          </w:p>
        </w:tc>
        <w:tc>
          <w:tcPr>
            <w:tcW w:w="24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B00754" w14:textId="77777777" w:rsidR="002864DE" w:rsidRDefault="002864DE" w:rsidP="002828EE">
            <w:r>
              <w:rPr>
                <w:sz w:val="20"/>
                <w:szCs w:val="20"/>
              </w:rPr>
              <w:t>Cpr-nummer</w:t>
            </w:r>
          </w:p>
        </w:tc>
        <w:tc>
          <w:tcPr>
            <w:tcW w:w="9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16174E" w14:textId="77777777" w:rsidR="002864DE" w:rsidRDefault="002864DE" w:rsidP="002828EE">
            <w:r>
              <w:rPr>
                <w:sz w:val="20"/>
                <w:szCs w:val="20"/>
              </w:rPr>
              <w:t xml:space="preserve">1943 - </w:t>
            </w:r>
          </w:p>
        </w:tc>
      </w:tr>
      <w:tr w:rsidR="002864DE" w14:paraId="71B57DBE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265F8B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2C180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d_diagnosedato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A1EDA1" w14:textId="77777777" w:rsidR="002864DE" w:rsidRDefault="002864DE" w:rsidP="002828EE">
            <w:r>
              <w:rPr>
                <w:sz w:val="20"/>
                <w:szCs w:val="20"/>
              </w:rPr>
              <w:t>Diagnosedato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25F85A" w14:textId="77777777" w:rsidR="002864DE" w:rsidRDefault="002864DE" w:rsidP="002828EE">
            <w:r>
              <w:rPr>
                <w:sz w:val="20"/>
                <w:szCs w:val="20"/>
              </w:rPr>
              <w:t xml:space="preserve">1943 - </w:t>
            </w:r>
          </w:p>
        </w:tc>
      </w:tr>
      <w:tr w:rsidR="002864DE" w14:paraId="3601441F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A5D530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F0735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c_icd10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84E54E" w14:textId="77777777" w:rsidR="002864DE" w:rsidRDefault="002864DE" w:rsidP="002828EE">
            <w:r>
              <w:rPr>
                <w:sz w:val="20"/>
                <w:szCs w:val="20"/>
              </w:rPr>
              <w:t>ICD10-kode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5DDD58" w14:textId="77777777" w:rsidR="002864DE" w:rsidRDefault="002864DE" w:rsidP="002828EE">
            <w:r>
              <w:rPr>
                <w:color w:val="000000"/>
                <w:sz w:val="20"/>
                <w:szCs w:val="20"/>
              </w:rPr>
              <w:t xml:space="preserve">1978 - </w:t>
            </w:r>
          </w:p>
        </w:tc>
      </w:tr>
      <w:tr w:rsidR="002864DE" w14:paraId="3ECC68FB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9F3A37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8951D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c_morfo3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1529E6" w14:textId="77777777" w:rsidR="002864DE" w:rsidRDefault="002864DE" w:rsidP="002828EE">
            <w:r>
              <w:rPr>
                <w:sz w:val="20"/>
                <w:szCs w:val="20"/>
              </w:rPr>
              <w:t>Histologi, Morfologi iflg. ICDO3 klassifikationen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F54E5F" w14:textId="77777777" w:rsidR="002864DE" w:rsidRDefault="002864DE" w:rsidP="002828EE">
            <w:r>
              <w:rPr>
                <w:color w:val="000000"/>
                <w:sz w:val="20"/>
                <w:szCs w:val="20"/>
              </w:rPr>
              <w:t xml:space="preserve">1978 - </w:t>
            </w:r>
          </w:p>
        </w:tc>
      </w:tr>
      <w:tr w:rsidR="002864DE" w14:paraId="65609988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E43030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19747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c_grad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95903C" w14:textId="77777777" w:rsidR="002864DE" w:rsidRDefault="002864DE" w:rsidP="002828EE">
            <w:r>
              <w:rPr>
                <w:sz w:val="20"/>
                <w:szCs w:val="20"/>
              </w:rPr>
              <w:t>Gradering (Kun urinvejstumorer)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CB1E92" w14:textId="77777777" w:rsidR="002864DE" w:rsidRDefault="002864DE" w:rsidP="002828EE">
            <w:r>
              <w:rPr>
                <w:sz w:val="20"/>
                <w:szCs w:val="20"/>
              </w:rPr>
              <w:t>1943 - 2008</w:t>
            </w:r>
          </w:p>
        </w:tc>
      </w:tr>
      <w:tr w:rsidR="002864DE" w14:paraId="70C44437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EEF616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63713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c_lateral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FC7420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Lateralitet</w:t>
            </w:r>
            <w:proofErr w:type="spellEnd"/>
            <w:r>
              <w:rPr>
                <w:sz w:val="20"/>
                <w:szCs w:val="20"/>
              </w:rPr>
              <w:t xml:space="preserve"> for parrede organer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FFBB60" w14:textId="77777777" w:rsidR="002864DE" w:rsidRDefault="002864DE" w:rsidP="002828EE">
            <w:r>
              <w:rPr>
                <w:sz w:val="20"/>
                <w:szCs w:val="20"/>
              </w:rPr>
              <w:t xml:space="preserve">1943 - </w:t>
            </w:r>
          </w:p>
        </w:tc>
      </w:tr>
      <w:tr w:rsidR="002864DE" w14:paraId="7E609807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79D2DD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9B3CE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c_udbred_klassifikation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7B605A" w14:textId="77777777" w:rsidR="002864DE" w:rsidRDefault="002864DE" w:rsidP="002828EE">
            <w:r>
              <w:rPr>
                <w:sz w:val="20"/>
                <w:szCs w:val="20"/>
              </w:rPr>
              <w:t>Anvendt udbredelsesklassifikation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2C23A6" w14:textId="77777777" w:rsidR="002864DE" w:rsidRDefault="002864DE" w:rsidP="002828EE">
            <w:r>
              <w:rPr>
                <w:color w:val="000000"/>
                <w:sz w:val="20"/>
                <w:szCs w:val="20"/>
              </w:rPr>
              <w:t xml:space="preserve">2004 - </w:t>
            </w:r>
          </w:p>
        </w:tc>
      </w:tr>
      <w:tr w:rsidR="002864DE" w14:paraId="53C74362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B54724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7720F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c_tnm_t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39A636" w14:textId="77777777" w:rsidR="002864DE" w:rsidRDefault="002864DE" w:rsidP="002828EE">
            <w:proofErr w:type="gramStart"/>
            <w:r>
              <w:rPr>
                <w:sz w:val="20"/>
                <w:szCs w:val="20"/>
              </w:rPr>
              <w:t>TNM klassifikation</w:t>
            </w:r>
            <w:proofErr w:type="gram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AA3BDC" w14:textId="77777777" w:rsidR="002864DE" w:rsidRDefault="002864DE" w:rsidP="002828EE">
            <w:r>
              <w:rPr>
                <w:color w:val="000000"/>
                <w:sz w:val="20"/>
                <w:szCs w:val="20"/>
              </w:rPr>
              <w:t xml:space="preserve">2004 - </w:t>
            </w:r>
          </w:p>
        </w:tc>
      </w:tr>
      <w:tr w:rsidR="002864DE" w14:paraId="2DEA2321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70E5FD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33D72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c_tnm_n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D1CE82" w14:textId="77777777" w:rsidR="002864DE" w:rsidRDefault="002864DE" w:rsidP="002828EE">
            <w:proofErr w:type="gramStart"/>
            <w:r>
              <w:rPr>
                <w:sz w:val="20"/>
                <w:szCs w:val="20"/>
              </w:rPr>
              <w:t>TNM klassifikation</w:t>
            </w:r>
            <w:proofErr w:type="gram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EC14E3" w14:textId="77777777" w:rsidR="002864DE" w:rsidRDefault="002864DE" w:rsidP="002828EE">
            <w:r>
              <w:rPr>
                <w:color w:val="000000"/>
                <w:sz w:val="20"/>
                <w:szCs w:val="20"/>
              </w:rPr>
              <w:t xml:space="preserve">2004 - </w:t>
            </w:r>
          </w:p>
        </w:tc>
      </w:tr>
      <w:tr w:rsidR="002864DE" w14:paraId="0BB7DF31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527A97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359EE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c_tnm_m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1E495B" w14:textId="77777777" w:rsidR="002864DE" w:rsidRDefault="002864DE" w:rsidP="002828EE">
            <w:proofErr w:type="gramStart"/>
            <w:r>
              <w:rPr>
                <w:sz w:val="20"/>
                <w:szCs w:val="20"/>
              </w:rPr>
              <w:t>TNM klassifikation</w:t>
            </w:r>
            <w:proofErr w:type="gram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F0F36F" w14:textId="77777777" w:rsidR="002864DE" w:rsidRDefault="002864DE" w:rsidP="002828EE">
            <w:r>
              <w:rPr>
                <w:color w:val="000000"/>
                <w:sz w:val="20"/>
                <w:szCs w:val="20"/>
              </w:rPr>
              <w:t xml:space="preserve">2004 - </w:t>
            </w:r>
          </w:p>
        </w:tc>
      </w:tr>
      <w:tr w:rsidR="002864DE" w14:paraId="3FC039E6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FA0390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677DF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c_aa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580741" w14:textId="77777777" w:rsidR="002864DE" w:rsidRDefault="002864DE" w:rsidP="002828EE">
            <w:r>
              <w:rPr>
                <w:sz w:val="20"/>
                <w:szCs w:val="20"/>
              </w:rPr>
              <w:t xml:space="preserve">Ann </w:t>
            </w:r>
            <w:proofErr w:type="spellStart"/>
            <w:r>
              <w:rPr>
                <w:sz w:val="20"/>
                <w:szCs w:val="20"/>
              </w:rPr>
              <w:t>Arbour</w:t>
            </w:r>
            <w:proofErr w:type="spellEnd"/>
            <w:r>
              <w:rPr>
                <w:sz w:val="20"/>
                <w:szCs w:val="20"/>
              </w:rPr>
              <w:t xml:space="preserve"> klassifikation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1B2DFE" w14:textId="77777777" w:rsidR="002864DE" w:rsidRDefault="002864DE" w:rsidP="002828EE">
            <w:r>
              <w:rPr>
                <w:color w:val="000000"/>
                <w:sz w:val="20"/>
                <w:szCs w:val="20"/>
              </w:rPr>
              <w:t xml:space="preserve">2004 - </w:t>
            </w:r>
          </w:p>
        </w:tc>
      </w:tr>
      <w:tr w:rsidR="002864DE" w14:paraId="453A1D3B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79F11D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23C71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c_udbred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99AA3A" w14:textId="77777777" w:rsidR="002864DE" w:rsidRDefault="002864DE" w:rsidP="002828EE">
            <w:r>
              <w:rPr>
                <w:sz w:val="20"/>
                <w:szCs w:val="20"/>
              </w:rPr>
              <w:t>Tumorens udbredelse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244A11" w14:textId="77777777" w:rsidR="002864DE" w:rsidRDefault="002864DE" w:rsidP="002828EE">
            <w:r>
              <w:rPr>
                <w:sz w:val="20"/>
                <w:szCs w:val="20"/>
              </w:rPr>
              <w:t>1943 - 2003</w:t>
            </w:r>
          </w:p>
        </w:tc>
      </w:tr>
      <w:tr w:rsidR="002864DE" w14:paraId="30588375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803CF8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AFF37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c_makrogrundlag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1B5831" w14:textId="77777777" w:rsidR="002864DE" w:rsidRDefault="002864DE" w:rsidP="002828EE">
            <w:r>
              <w:rPr>
                <w:sz w:val="20"/>
                <w:szCs w:val="20"/>
              </w:rPr>
              <w:t>Makroskopisk grundlag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1352B3" w14:textId="77777777" w:rsidR="002864DE" w:rsidRDefault="002864DE" w:rsidP="002828EE">
            <w:r>
              <w:rPr>
                <w:sz w:val="20"/>
                <w:szCs w:val="20"/>
              </w:rPr>
              <w:t xml:space="preserve">1943 - </w:t>
            </w:r>
          </w:p>
        </w:tc>
      </w:tr>
      <w:tr w:rsidR="002864DE" w14:paraId="4930A80D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B7DEAB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E624A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c_mikrogrundlag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1A09E4" w14:textId="77777777" w:rsidR="002864DE" w:rsidRDefault="002864DE" w:rsidP="002828EE">
            <w:r>
              <w:rPr>
                <w:sz w:val="20"/>
                <w:szCs w:val="20"/>
              </w:rPr>
              <w:t>Mikroskopisk grundlag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FA5236" w14:textId="77777777" w:rsidR="002864DE" w:rsidRDefault="002864DE" w:rsidP="002828EE">
            <w:r>
              <w:rPr>
                <w:sz w:val="20"/>
                <w:szCs w:val="20"/>
              </w:rPr>
              <w:t xml:space="preserve">1943 - </w:t>
            </w:r>
          </w:p>
        </w:tc>
      </w:tr>
      <w:tr w:rsidR="002864DE" w14:paraId="4833BB8D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ABCAAB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8AFB0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c_behandling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CE285E" w14:textId="77777777" w:rsidR="002864DE" w:rsidRDefault="002864DE" w:rsidP="002828EE">
            <w:r>
              <w:rPr>
                <w:sz w:val="20"/>
                <w:szCs w:val="20"/>
              </w:rPr>
              <w:t>Behandling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EF87A5" w14:textId="77777777" w:rsidR="002864DE" w:rsidRDefault="002864DE" w:rsidP="002828EE">
            <w:r>
              <w:rPr>
                <w:color w:val="000000"/>
                <w:sz w:val="20"/>
                <w:szCs w:val="20"/>
              </w:rPr>
              <w:t>1943 - 2003</w:t>
            </w:r>
          </w:p>
        </w:tc>
      </w:tr>
      <w:tr w:rsidR="002864DE" w14:paraId="6B15303B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AEFEAC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6CB5E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c_diaggr_icd10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8BE35E" w14:textId="77777777" w:rsidR="002864DE" w:rsidRDefault="002864DE" w:rsidP="002828EE">
            <w:r>
              <w:rPr>
                <w:sz w:val="20"/>
                <w:szCs w:val="20"/>
              </w:rPr>
              <w:t>ICD</w:t>
            </w:r>
            <w:proofErr w:type="gramStart"/>
            <w:r>
              <w:rPr>
                <w:sz w:val="20"/>
                <w:szCs w:val="20"/>
              </w:rPr>
              <w:t>10  undergrupper</w:t>
            </w:r>
            <w:proofErr w:type="gram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9E75AC" w14:textId="77777777" w:rsidR="002864DE" w:rsidRDefault="002864DE" w:rsidP="002828EE">
            <w:r>
              <w:rPr>
                <w:color w:val="000000"/>
                <w:sz w:val="20"/>
                <w:szCs w:val="20"/>
              </w:rPr>
              <w:t xml:space="preserve">1978 - </w:t>
            </w:r>
          </w:p>
        </w:tc>
      </w:tr>
      <w:tr w:rsidR="002864DE" w14:paraId="0899156F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E84517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AF4E5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c_orggr_icd10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5DF271" w14:textId="77777777" w:rsidR="002864DE" w:rsidRDefault="002864DE" w:rsidP="002828EE">
            <w:r>
              <w:rPr>
                <w:sz w:val="20"/>
                <w:szCs w:val="20"/>
              </w:rPr>
              <w:t>ICD10 overgrupper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2ABCC8" w14:textId="77777777" w:rsidR="002864DE" w:rsidRDefault="002864DE" w:rsidP="002828EE">
            <w:r>
              <w:rPr>
                <w:color w:val="000000"/>
                <w:sz w:val="20"/>
                <w:szCs w:val="20"/>
              </w:rPr>
              <w:t xml:space="preserve">1978 - </w:t>
            </w:r>
          </w:p>
        </w:tc>
      </w:tr>
      <w:tr w:rsidR="002864DE" w14:paraId="067ED4E7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D7EF74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0A34D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c_diaggr_kp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99238C" w14:textId="77777777" w:rsidR="002864DE" w:rsidRDefault="002864DE" w:rsidP="002828EE">
            <w:r>
              <w:rPr>
                <w:sz w:val="20"/>
                <w:szCs w:val="20"/>
              </w:rPr>
              <w:t xml:space="preserve">Udvalgte KP-grupper 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F581BC" w14:textId="77777777" w:rsidR="002864DE" w:rsidRDefault="002864DE" w:rsidP="002828EE">
            <w:r>
              <w:rPr>
                <w:color w:val="000000"/>
                <w:sz w:val="20"/>
                <w:szCs w:val="20"/>
              </w:rPr>
              <w:t xml:space="preserve">1978 - </w:t>
            </w:r>
          </w:p>
        </w:tc>
      </w:tr>
      <w:tr w:rsidR="002864DE" w14:paraId="188C0801" w14:textId="77777777" w:rsidTr="002828EE">
        <w:trPr>
          <w:trHeight w:val="300"/>
        </w:trPr>
        <w:tc>
          <w:tcPr>
            <w:tcW w:w="570" w:type="pct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BA5FF5" w14:textId="77777777" w:rsidR="002864DE" w:rsidRDefault="002864DE" w:rsidP="002828EE">
            <w:r>
              <w:rPr>
                <w:sz w:val="20"/>
                <w:szCs w:val="20"/>
              </w:rPr>
              <w:t> </w:t>
            </w:r>
          </w:p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002320" w14:textId="77777777" w:rsidR="002864DE" w:rsidRDefault="002864DE" w:rsidP="002828EE">
            <w:proofErr w:type="spellStart"/>
            <w:r>
              <w:rPr>
                <w:color w:val="000000"/>
                <w:sz w:val="20"/>
                <w:szCs w:val="20"/>
              </w:rPr>
              <w:t>c_diaggr_nordcan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507CC1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NordCan</w:t>
            </w:r>
            <w:proofErr w:type="spellEnd"/>
            <w:r>
              <w:rPr>
                <w:sz w:val="20"/>
                <w:szCs w:val="20"/>
              </w:rPr>
              <w:t xml:space="preserve">-grupper 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CEFB50" w14:textId="77777777" w:rsidR="002864DE" w:rsidRDefault="002864DE" w:rsidP="002828EE">
            <w:r>
              <w:rPr>
                <w:sz w:val="20"/>
                <w:szCs w:val="20"/>
              </w:rPr>
              <w:t xml:space="preserve">1943 - </w:t>
            </w:r>
          </w:p>
        </w:tc>
      </w:tr>
      <w:tr w:rsidR="002864DE" w14:paraId="0084613F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1BBCF8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2D4F2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c_icd7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4396CA" w14:textId="77777777" w:rsidR="002864DE" w:rsidRDefault="002864DE" w:rsidP="002828EE">
            <w:r>
              <w:rPr>
                <w:sz w:val="20"/>
                <w:szCs w:val="20"/>
              </w:rPr>
              <w:t>ICD7-kode (nordisk klassifikation)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FC9F9F" w14:textId="77777777" w:rsidR="002864DE" w:rsidRDefault="002864DE" w:rsidP="002828EE">
            <w:r>
              <w:rPr>
                <w:sz w:val="20"/>
                <w:szCs w:val="20"/>
              </w:rPr>
              <w:t>1943 - 1977</w:t>
            </w:r>
          </w:p>
        </w:tc>
      </w:tr>
      <w:tr w:rsidR="002864DE" w14:paraId="19CD6AEB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935020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75DC3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c_diaggr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8D9095" w14:textId="77777777" w:rsidR="002864DE" w:rsidRDefault="002864DE" w:rsidP="002828EE">
            <w:r>
              <w:rPr>
                <w:sz w:val="20"/>
                <w:szCs w:val="20"/>
              </w:rPr>
              <w:t>ICD7 undergrupper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F067DD" w14:textId="77777777" w:rsidR="002864DE" w:rsidRDefault="002864DE" w:rsidP="002828EE">
            <w:r>
              <w:rPr>
                <w:sz w:val="20"/>
                <w:szCs w:val="20"/>
              </w:rPr>
              <w:t>1943 - 1977</w:t>
            </w:r>
          </w:p>
        </w:tc>
      </w:tr>
      <w:tr w:rsidR="002864DE" w14:paraId="6CDDD1CA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8B86D8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C105A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c_orggr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01C063" w14:textId="77777777" w:rsidR="002864DE" w:rsidRDefault="002864DE" w:rsidP="002828EE">
            <w:r>
              <w:rPr>
                <w:sz w:val="20"/>
                <w:szCs w:val="20"/>
              </w:rPr>
              <w:t>ICD7 overgrupper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3E7A11" w14:textId="77777777" w:rsidR="002864DE" w:rsidRDefault="002864DE" w:rsidP="002828EE">
            <w:r>
              <w:rPr>
                <w:sz w:val="20"/>
                <w:szCs w:val="20"/>
              </w:rPr>
              <w:t>1943 - 1977</w:t>
            </w:r>
          </w:p>
        </w:tc>
      </w:tr>
      <w:tr w:rsidR="002864DE" w14:paraId="63D15018" w14:textId="77777777" w:rsidTr="002828EE">
        <w:trPr>
          <w:trHeight w:val="300"/>
        </w:trPr>
        <w:tc>
          <w:tcPr>
            <w:tcW w:w="57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C616B7" w14:textId="77777777" w:rsidR="002864DE" w:rsidRDefault="002864DE" w:rsidP="002828EE"/>
        </w:tc>
        <w:tc>
          <w:tcPr>
            <w:tcW w:w="10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62265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c_sarc</w:t>
            </w:r>
            <w:proofErr w:type="spellEnd"/>
          </w:p>
        </w:tc>
        <w:tc>
          <w:tcPr>
            <w:tcW w:w="2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660330" w14:textId="77777777" w:rsidR="002864DE" w:rsidRDefault="002864DE" w:rsidP="002828EE">
            <w:r>
              <w:rPr>
                <w:sz w:val="20"/>
                <w:szCs w:val="20"/>
              </w:rPr>
              <w:t xml:space="preserve">Markør for </w:t>
            </w:r>
            <w:proofErr w:type="spellStart"/>
            <w:r>
              <w:rPr>
                <w:sz w:val="20"/>
                <w:szCs w:val="20"/>
              </w:rPr>
              <w:t>sarcom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9546FD" w14:textId="77777777" w:rsidR="002864DE" w:rsidRDefault="002864DE" w:rsidP="002828EE">
            <w:r>
              <w:rPr>
                <w:sz w:val="20"/>
                <w:szCs w:val="20"/>
              </w:rPr>
              <w:t>1943 - 1977</w:t>
            </w:r>
          </w:p>
        </w:tc>
      </w:tr>
    </w:tbl>
    <w:p w14:paraId="6FFA900B" w14:textId="77777777" w:rsidR="002864DE" w:rsidRDefault="002864DE" w:rsidP="002864DE">
      <w:pPr>
        <w:spacing w:line="300" w:lineRule="atLeast"/>
      </w:pPr>
      <w:r>
        <w:t> </w:t>
      </w:r>
    </w:p>
    <w:p w14:paraId="7A74E257" w14:textId="77777777" w:rsidR="002864DE" w:rsidRDefault="002864DE" w:rsidP="002864DE">
      <w:pPr>
        <w:spacing w:line="300" w:lineRule="atLeast"/>
        <w:rPr>
          <w:rFonts w:ascii="Calibri" w:eastAsiaTheme="minorHAnsi" w:hAnsi="Calibri" w:cs="Calibri"/>
          <w:sz w:val="22"/>
          <w:szCs w:val="22"/>
        </w:rPr>
      </w:pPr>
    </w:p>
    <w:p w14:paraId="711C169E" w14:textId="77777777" w:rsidR="002864DE" w:rsidRDefault="002864DE" w:rsidP="002864DE">
      <w:pPr>
        <w:spacing w:line="300" w:lineRule="atLeast"/>
      </w:pPr>
      <w:r>
        <w:rPr>
          <w:b/>
          <w:bCs/>
        </w:rPr>
        <w:t>Det Psykiatriske Centrale Forskningsregister (PCR)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1910"/>
        <w:gridCol w:w="4480"/>
        <w:gridCol w:w="1189"/>
      </w:tblGrid>
      <w:tr w:rsidR="002864DE" w14:paraId="680647AD" w14:textId="77777777" w:rsidTr="002828EE">
        <w:trPr>
          <w:trHeight w:val="255"/>
        </w:trPr>
        <w:tc>
          <w:tcPr>
            <w:tcW w:w="10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9CA4B5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Tabel</w:t>
            </w:r>
          </w:p>
        </w:tc>
        <w:tc>
          <w:tcPr>
            <w:tcW w:w="9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679097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3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22CCB7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Indhold</w:t>
            </w:r>
          </w:p>
        </w:tc>
        <w:tc>
          <w:tcPr>
            <w:tcW w:w="6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147CD7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Gyldighed</w:t>
            </w:r>
          </w:p>
        </w:tc>
      </w:tr>
      <w:tr w:rsidR="002864DE" w14:paraId="7BFEF8EE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F8B68D" w14:textId="77777777" w:rsidR="002864DE" w:rsidRDefault="002864DE" w:rsidP="002828EE"/>
        </w:tc>
        <w:tc>
          <w:tcPr>
            <w:tcW w:w="99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801EFC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3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316244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93B7CC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5AD9FBCF" w14:textId="77777777" w:rsidTr="002828EE">
        <w:trPr>
          <w:trHeight w:val="255"/>
        </w:trPr>
        <w:tc>
          <w:tcPr>
            <w:tcW w:w="10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A0AAE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Patient_icd8</w:t>
            </w:r>
          </w:p>
        </w:tc>
        <w:tc>
          <w:tcPr>
            <w:tcW w:w="9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C98E93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Cprnr</w:t>
            </w:r>
            <w:proofErr w:type="spellEnd"/>
          </w:p>
        </w:tc>
        <w:tc>
          <w:tcPr>
            <w:tcW w:w="23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6F86D4" w14:textId="77777777" w:rsidR="002864DE" w:rsidRDefault="002864DE" w:rsidP="002828EE">
            <w:r>
              <w:rPr>
                <w:sz w:val="20"/>
                <w:szCs w:val="20"/>
              </w:rPr>
              <w:t>Cpr-nummer</w:t>
            </w:r>
          </w:p>
        </w:tc>
        <w:tc>
          <w:tcPr>
            <w:tcW w:w="6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943C4C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2CE40164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9E29FC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BD971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Pttype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593E04" w14:textId="77777777" w:rsidR="002864DE" w:rsidRDefault="002864DE" w:rsidP="002828EE">
            <w:r>
              <w:rPr>
                <w:sz w:val="20"/>
                <w:szCs w:val="20"/>
              </w:rPr>
              <w:t>Patienttype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AD0D4B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5B80912D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1618A5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BC381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Hospital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00B58" w14:textId="77777777" w:rsidR="002864DE" w:rsidRDefault="002864DE" w:rsidP="002828EE">
            <w:r>
              <w:rPr>
                <w:sz w:val="20"/>
                <w:szCs w:val="20"/>
              </w:rPr>
              <w:t>Sygehus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7FEBAA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1FC58245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4E62EE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3640C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Indldato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5F863B" w14:textId="77777777" w:rsidR="002864DE" w:rsidRDefault="002864DE" w:rsidP="002828EE">
            <w:r>
              <w:rPr>
                <w:sz w:val="20"/>
                <w:szCs w:val="20"/>
              </w:rPr>
              <w:t>Indskrivningsdato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AD55E9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65ACCCAA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235480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6D9EA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Indltime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6B17CD" w14:textId="77777777" w:rsidR="002864DE" w:rsidRDefault="002864DE" w:rsidP="002828EE">
            <w:r>
              <w:rPr>
                <w:sz w:val="20"/>
                <w:szCs w:val="20"/>
              </w:rPr>
              <w:t>Indskrivningstime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7CC55F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3FD3FA1A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34790A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1441F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udskdato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333F3A" w14:textId="77777777" w:rsidR="002864DE" w:rsidRDefault="002864DE" w:rsidP="002828EE">
            <w:r>
              <w:rPr>
                <w:sz w:val="20"/>
                <w:szCs w:val="20"/>
              </w:rPr>
              <w:t>Udskrivningsdato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0D6B24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0C7D4E4A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2E8FDC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51D1A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Behdage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E4A844" w14:textId="77777777" w:rsidR="002864DE" w:rsidRDefault="002864DE" w:rsidP="002828EE">
            <w:r>
              <w:rPr>
                <w:sz w:val="20"/>
                <w:szCs w:val="20"/>
              </w:rPr>
              <w:t>Behandlingsdage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18262C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71B45028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311A5D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CD457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Henmadeg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EDC9DA" w14:textId="77777777" w:rsidR="002864DE" w:rsidRDefault="002864DE" w:rsidP="002828EE">
            <w:r>
              <w:rPr>
                <w:sz w:val="20"/>
                <w:szCs w:val="20"/>
              </w:rPr>
              <w:t>Henvisningsmåde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65AD40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25F6EBED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73FB8E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86352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Indlmade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B1E659" w14:textId="77777777" w:rsidR="002864DE" w:rsidRDefault="002864DE" w:rsidP="002828EE">
            <w:r>
              <w:rPr>
                <w:sz w:val="20"/>
                <w:szCs w:val="20"/>
              </w:rPr>
              <w:t>Indlæggelsesmåde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DE9B40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102D9292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C59860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7353F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Indlfrag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693AAB" w14:textId="77777777" w:rsidR="002864DE" w:rsidRDefault="002864DE" w:rsidP="002828EE">
            <w:r>
              <w:rPr>
                <w:sz w:val="20"/>
                <w:szCs w:val="20"/>
              </w:rPr>
              <w:t>Indlagt fra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FC8956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3A2C4DDD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5C94D9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C7304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Afslmadg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951A9F" w14:textId="77777777" w:rsidR="002864DE" w:rsidRDefault="002864DE" w:rsidP="002828EE">
            <w:r>
              <w:rPr>
                <w:sz w:val="20"/>
                <w:szCs w:val="20"/>
              </w:rPr>
              <w:t>Afslutningsmåde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2B0A06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216011CE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B3EE47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C8EF3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Indlvilg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8DC728" w14:textId="77777777" w:rsidR="002864DE" w:rsidRDefault="002864DE" w:rsidP="002828EE">
            <w:r>
              <w:rPr>
                <w:sz w:val="20"/>
                <w:szCs w:val="20"/>
              </w:rPr>
              <w:t>Indskrivningsvilkår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1E0985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5D2C2120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97C12E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DB0E8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Tidlind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C82A08" w14:textId="77777777" w:rsidR="002864DE" w:rsidRDefault="002864DE" w:rsidP="002828EE">
            <w:r>
              <w:rPr>
                <w:sz w:val="20"/>
                <w:szCs w:val="20"/>
              </w:rPr>
              <w:t>Tidligere indlagt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012D1B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6C7F8FA1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FFAAEF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4D524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Udtilg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5AB4F5" w14:textId="77777777" w:rsidR="002864DE" w:rsidRDefault="002864DE" w:rsidP="002828EE">
            <w:r>
              <w:rPr>
                <w:sz w:val="20"/>
                <w:szCs w:val="20"/>
              </w:rPr>
              <w:t>Udskrevet til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DCD261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080FC26F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B5FCC3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AEBD8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Kommune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AA95AD" w14:textId="77777777" w:rsidR="002864DE" w:rsidRDefault="002864DE" w:rsidP="002828EE">
            <w:r>
              <w:rPr>
                <w:sz w:val="20"/>
                <w:szCs w:val="20"/>
              </w:rPr>
              <w:t>Bopælskommune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3CE451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72CEF87C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A2C8FB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0528E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Indsted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FF69C7" w14:textId="77777777" w:rsidR="002864DE" w:rsidRDefault="002864DE" w:rsidP="002828EE">
            <w:r>
              <w:rPr>
                <w:sz w:val="20"/>
                <w:szCs w:val="20"/>
              </w:rPr>
              <w:t>Indlæggelsessted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89F028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12A7B146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1F919B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2191C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Selvskf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F235" w14:textId="77777777" w:rsidR="002864DE" w:rsidRDefault="002864DE" w:rsidP="002828EE">
            <w:r>
              <w:rPr>
                <w:sz w:val="20"/>
                <w:szCs w:val="20"/>
              </w:rPr>
              <w:t>Selvskade før indlæggelse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72D6D0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5C824000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487763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18EA3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Mekfqr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DDB38C" w14:textId="77777777" w:rsidR="002864DE" w:rsidRDefault="002864DE" w:rsidP="002828EE">
            <w:r>
              <w:rPr>
                <w:sz w:val="20"/>
                <w:szCs w:val="20"/>
              </w:rPr>
              <w:t>Mekanisme ved selvskade før indlæggelse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3DAF7D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598B1198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DE27EE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AE867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Selvsku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695521" w14:textId="77777777" w:rsidR="002864DE" w:rsidRDefault="002864DE" w:rsidP="002828EE">
            <w:r>
              <w:rPr>
                <w:sz w:val="20"/>
                <w:szCs w:val="20"/>
              </w:rPr>
              <w:t>Selvskade under indlæggelse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F39AEB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0ACFC409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2EE775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725B4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Mekund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24A296" w14:textId="77777777" w:rsidR="002864DE" w:rsidRDefault="002864DE" w:rsidP="002828EE">
            <w:r>
              <w:rPr>
                <w:sz w:val="20"/>
                <w:szCs w:val="20"/>
              </w:rPr>
              <w:t>Mekanisme ved selvskade under indlæggelse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7E2EA2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73469F50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A0562C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16CC1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Hoveddiag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9FB291" w14:textId="77777777" w:rsidR="002864DE" w:rsidRDefault="002864DE" w:rsidP="002828EE">
            <w:r>
              <w:rPr>
                <w:sz w:val="20"/>
                <w:szCs w:val="20"/>
              </w:rPr>
              <w:t>Hoveddiagnose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925152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798139F5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5AA8CF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0B0B0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Modifhd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B1FE4D" w14:textId="77777777" w:rsidR="002864DE" w:rsidRDefault="002864DE" w:rsidP="002828EE">
            <w:r>
              <w:rPr>
                <w:sz w:val="20"/>
                <w:szCs w:val="20"/>
              </w:rPr>
              <w:t>Modifikation til hoveddiagnose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75C131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4DE91AF3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995EF1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C35F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B1diag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0F2CA8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Bidiagnose</w:t>
            </w:r>
            <w:proofErr w:type="spellEnd"/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310067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19951319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BBCA93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572B4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Modifb1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239C96" w14:textId="77777777" w:rsidR="002864DE" w:rsidRDefault="002864DE" w:rsidP="002828EE">
            <w:r>
              <w:rPr>
                <w:sz w:val="20"/>
                <w:szCs w:val="20"/>
              </w:rPr>
              <w:t xml:space="preserve">Modifikation til </w:t>
            </w:r>
            <w:proofErr w:type="spellStart"/>
            <w:r>
              <w:rPr>
                <w:sz w:val="20"/>
                <w:szCs w:val="20"/>
              </w:rPr>
              <w:t>bidiagnosen</w:t>
            </w:r>
            <w:proofErr w:type="spellEnd"/>
            <w:r>
              <w:rPr>
                <w:sz w:val="20"/>
                <w:szCs w:val="20"/>
              </w:rPr>
              <w:t xml:space="preserve"> b1diag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3AD89F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620E4EAF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0A5690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A799C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B2diag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C3E586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Bidiagnose</w:t>
            </w:r>
            <w:proofErr w:type="spellEnd"/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492B49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0466047D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ED6E22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A6F10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Modifb2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79A237" w14:textId="77777777" w:rsidR="002864DE" w:rsidRDefault="002864DE" w:rsidP="002828EE">
            <w:r>
              <w:rPr>
                <w:sz w:val="20"/>
                <w:szCs w:val="20"/>
              </w:rPr>
              <w:t xml:space="preserve">Modifikation til </w:t>
            </w:r>
            <w:proofErr w:type="spellStart"/>
            <w:r>
              <w:rPr>
                <w:sz w:val="20"/>
                <w:szCs w:val="20"/>
              </w:rPr>
              <w:t>bidiagnosen</w:t>
            </w:r>
            <w:proofErr w:type="spellEnd"/>
            <w:r>
              <w:rPr>
                <w:sz w:val="20"/>
                <w:szCs w:val="20"/>
              </w:rPr>
              <w:t xml:space="preserve"> b2diag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50D772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11C70F63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C6DB3E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D5BD5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B3diag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CD1742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Bidiagnose</w:t>
            </w:r>
            <w:proofErr w:type="spellEnd"/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020D5A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495F6D06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A60CB4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4210A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Modifb3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85F0DE" w14:textId="77777777" w:rsidR="002864DE" w:rsidRDefault="002864DE" w:rsidP="002828EE">
            <w:r>
              <w:rPr>
                <w:sz w:val="20"/>
                <w:szCs w:val="20"/>
              </w:rPr>
              <w:t xml:space="preserve">Modifikation til </w:t>
            </w:r>
            <w:proofErr w:type="spellStart"/>
            <w:r>
              <w:rPr>
                <w:sz w:val="20"/>
                <w:szCs w:val="20"/>
              </w:rPr>
              <w:t>bidiagnosen</w:t>
            </w:r>
            <w:proofErr w:type="spellEnd"/>
            <w:r>
              <w:rPr>
                <w:sz w:val="20"/>
                <w:szCs w:val="20"/>
              </w:rPr>
              <w:t xml:space="preserve"> b3diag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766DCF" w14:textId="77777777" w:rsidR="002864DE" w:rsidRDefault="002864DE" w:rsidP="002828EE">
            <w:r>
              <w:rPr>
                <w:sz w:val="20"/>
                <w:szCs w:val="20"/>
              </w:rPr>
              <w:t>1969-1993</w:t>
            </w:r>
          </w:p>
        </w:tc>
      </w:tr>
      <w:tr w:rsidR="002864DE" w14:paraId="5185D6CC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E65C50" w14:textId="77777777" w:rsidR="002864DE" w:rsidRDefault="002864DE" w:rsidP="002828EE"/>
        </w:tc>
        <w:tc>
          <w:tcPr>
            <w:tcW w:w="99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7060CC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3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3E5623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7B695D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135042E2" w14:textId="77777777" w:rsidTr="002828EE">
        <w:trPr>
          <w:trHeight w:val="255"/>
        </w:trPr>
        <w:tc>
          <w:tcPr>
            <w:tcW w:w="10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8E2AE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Patient_icd10</w:t>
            </w:r>
          </w:p>
        </w:tc>
        <w:tc>
          <w:tcPr>
            <w:tcW w:w="9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117F44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Pat_seq</w:t>
            </w:r>
            <w:proofErr w:type="spellEnd"/>
          </w:p>
        </w:tc>
        <w:tc>
          <w:tcPr>
            <w:tcW w:w="23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4C443F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6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E2F7FB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4B4B7A82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22A4C2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1752F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Cprnr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D76357" w14:textId="77777777" w:rsidR="002864DE" w:rsidRDefault="002864DE" w:rsidP="002828EE">
            <w:r>
              <w:rPr>
                <w:sz w:val="20"/>
                <w:szCs w:val="20"/>
              </w:rPr>
              <w:t>Cpr-nummer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0AD99F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59B4BBAE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A7AD96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BB1D9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Pttype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6B42B6" w14:textId="77777777" w:rsidR="002864DE" w:rsidRDefault="002864DE" w:rsidP="002828EE">
            <w:r>
              <w:rPr>
                <w:sz w:val="20"/>
                <w:szCs w:val="20"/>
              </w:rPr>
              <w:t>Patienttype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EB0893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035A7D57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90D89B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D2765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Hospital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12E51C" w14:textId="77777777" w:rsidR="002864DE" w:rsidRDefault="002864DE" w:rsidP="002828EE">
            <w:r>
              <w:rPr>
                <w:sz w:val="20"/>
                <w:szCs w:val="20"/>
              </w:rPr>
              <w:t>Sygehus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EC4688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4ED5145B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873358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C999E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Indldato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223931" w14:textId="77777777" w:rsidR="002864DE" w:rsidRDefault="002864DE" w:rsidP="002828EE">
            <w:r>
              <w:rPr>
                <w:sz w:val="20"/>
                <w:szCs w:val="20"/>
              </w:rPr>
              <w:t>Indskrivningsdato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F8D375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1D3C5576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7AD3C7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1B68A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Indltime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8A0BE8" w14:textId="77777777" w:rsidR="002864DE" w:rsidRDefault="002864DE" w:rsidP="002828EE">
            <w:r>
              <w:rPr>
                <w:sz w:val="20"/>
                <w:szCs w:val="20"/>
              </w:rPr>
              <w:t>Indskrivningstime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F7A331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28565CC9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A74E5C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75E5A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Udskdato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F732E5" w14:textId="77777777" w:rsidR="002864DE" w:rsidRDefault="002864DE" w:rsidP="002828EE">
            <w:r>
              <w:rPr>
                <w:sz w:val="20"/>
                <w:szCs w:val="20"/>
              </w:rPr>
              <w:t>Udskrivningsdato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685A1F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69068F44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3258DF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88324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Behdage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FDFB1B" w14:textId="77777777" w:rsidR="002864DE" w:rsidRDefault="002864DE" w:rsidP="002828EE">
            <w:r>
              <w:rPr>
                <w:sz w:val="20"/>
                <w:szCs w:val="20"/>
              </w:rPr>
              <w:t>Behandlingsdage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96F373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0A513F68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B313B9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0868E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Henmadeg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CADA6" w14:textId="77777777" w:rsidR="002864DE" w:rsidRDefault="002864DE" w:rsidP="002828EE">
            <w:r>
              <w:rPr>
                <w:sz w:val="20"/>
                <w:szCs w:val="20"/>
              </w:rPr>
              <w:t>Henvisningsmåde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8E8356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116C1646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FA1EFE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83E88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Indlmade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7CD00C" w14:textId="77777777" w:rsidR="002864DE" w:rsidRDefault="002864DE" w:rsidP="002828EE">
            <w:r>
              <w:rPr>
                <w:sz w:val="20"/>
                <w:szCs w:val="20"/>
              </w:rPr>
              <w:t>Indlæggelsesmåde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463500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76EAC0C0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9F23AA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281F5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Indlfrag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479D6F" w14:textId="77777777" w:rsidR="002864DE" w:rsidRDefault="002864DE" w:rsidP="002828EE">
            <w:r>
              <w:rPr>
                <w:sz w:val="20"/>
                <w:szCs w:val="20"/>
              </w:rPr>
              <w:t>Indlagt fra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6F67B8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68E02CA5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F18DD2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DA85B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Afslmadg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494BF9" w14:textId="77777777" w:rsidR="002864DE" w:rsidRDefault="002864DE" w:rsidP="002828EE">
            <w:r>
              <w:rPr>
                <w:sz w:val="20"/>
                <w:szCs w:val="20"/>
              </w:rPr>
              <w:t>Afslutningsmåde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F45EA7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37C54EAB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1D9911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862D4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Indlvilg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84637F" w14:textId="77777777" w:rsidR="002864DE" w:rsidRDefault="002864DE" w:rsidP="002828EE">
            <w:r>
              <w:rPr>
                <w:sz w:val="20"/>
                <w:szCs w:val="20"/>
              </w:rPr>
              <w:t>Indskrivningsvilkår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E9E364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69E73404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67B9B5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4C287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Tidlind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B8997E" w14:textId="77777777" w:rsidR="002864DE" w:rsidRDefault="002864DE" w:rsidP="002828EE">
            <w:r>
              <w:rPr>
                <w:sz w:val="20"/>
                <w:szCs w:val="20"/>
              </w:rPr>
              <w:t>Tidligere indlagt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E56F2F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6BC0F993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C36467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EFB34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Udtilg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BDD8A0" w14:textId="77777777" w:rsidR="002864DE" w:rsidRDefault="002864DE" w:rsidP="002828EE">
            <w:r>
              <w:rPr>
                <w:sz w:val="20"/>
                <w:szCs w:val="20"/>
              </w:rPr>
              <w:t>Udskrevet til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2C5B8D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180D3DD0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3375EF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4043A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Kommune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6FC10B" w14:textId="77777777" w:rsidR="002864DE" w:rsidRDefault="002864DE" w:rsidP="002828EE">
            <w:r>
              <w:rPr>
                <w:sz w:val="20"/>
                <w:szCs w:val="20"/>
              </w:rPr>
              <w:t>Bopælskommune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4DB45E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08192600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0908DD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A5D7E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Indsted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57CB85" w14:textId="77777777" w:rsidR="002864DE" w:rsidRDefault="002864DE" w:rsidP="002828EE">
            <w:r>
              <w:rPr>
                <w:sz w:val="20"/>
                <w:szCs w:val="20"/>
              </w:rPr>
              <w:t>Indlæggelsessted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27A607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0F133DC6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D37E1B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999CD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Selvskf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21AA94" w14:textId="77777777" w:rsidR="002864DE" w:rsidRDefault="002864DE" w:rsidP="002828EE">
            <w:r>
              <w:rPr>
                <w:sz w:val="20"/>
                <w:szCs w:val="20"/>
              </w:rPr>
              <w:t>Selvskade før indlæggelse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99F9DC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140CB8A7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358807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B0701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Mekfqr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C95D27" w14:textId="77777777" w:rsidR="002864DE" w:rsidRDefault="002864DE" w:rsidP="002828EE">
            <w:r>
              <w:rPr>
                <w:sz w:val="20"/>
                <w:szCs w:val="20"/>
              </w:rPr>
              <w:t>Mekanisme ved selvskade før indlæggelse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07747E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2B7C5E01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149EF5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22F0F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Selvsku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84583A" w14:textId="77777777" w:rsidR="002864DE" w:rsidRDefault="002864DE" w:rsidP="002828EE">
            <w:r>
              <w:rPr>
                <w:sz w:val="20"/>
                <w:szCs w:val="20"/>
              </w:rPr>
              <w:t>Selvskade under indlæggelse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3990FF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2E1B1DE9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2F1E42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A8B84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Mekund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B2174B" w14:textId="77777777" w:rsidR="002864DE" w:rsidRDefault="002864DE" w:rsidP="002828EE">
            <w:r>
              <w:rPr>
                <w:sz w:val="20"/>
                <w:szCs w:val="20"/>
              </w:rPr>
              <w:t>Mekanisme ved selvskade under indlæggelse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346533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2E20F1FB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5738F4" w14:textId="77777777" w:rsidR="002864DE" w:rsidRDefault="002864DE" w:rsidP="002828EE"/>
        </w:tc>
        <w:tc>
          <w:tcPr>
            <w:tcW w:w="99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30C327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3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BB9930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F0C778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48A075C6" w14:textId="77777777" w:rsidTr="002828EE">
        <w:trPr>
          <w:trHeight w:val="255"/>
        </w:trPr>
        <w:tc>
          <w:tcPr>
            <w:tcW w:w="10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EFE42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Diag_icd10</w:t>
            </w:r>
          </w:p>
        </w:tc>
        <w:tc>
          <w:tcPr>
            <w:tcW w:w="9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1182D1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Pat_seq</w:t>
            </w:r>
            <w:proofErr w:type="spellEnd"/>
          </w:p>
        </w:tc>
        <w:tc>
          <w:tcPr>
            <w:tcW w:w="23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D4580E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6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42D98B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648F658E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D30352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334B3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Diag</w:t>
            </w:r>
            <w:proofErr w:type="spellEnd"/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D84795" w14:textId="77777777" w:rsidR="002864DE" w:rsidRDefault="002864DE" w:rsidP="002828EE">
            <w:r>
              <w:rPr>
                <w:sz w:val="20"/>
                <w:szCs w:val="20"/>
              </w:rPr>
              <w:t>Diagnose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EDC1E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4786B45E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37DFC3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901A4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Dart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4BDDFE" w14:textId="77777777" w:rsidR="002864DE" w:rsidRDefault="002864DE" w:rsidP="002828EE">
            <w:r>
              <w:rPr>
                <w:sz w:val="20"/>
                <w:szCs w:val="20"/>
              </w:rPr>
              <w:t>Diagnosetype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9043D2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3A93F886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C25544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4DC06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Tdiag1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DA4FA9" w14:textId="77777777" w:rsidR="002864DE" w:rsidRDefault="002864DE" w:rsidP="002828EE">
            <w:r>
              <w:rPr>
                <w:sz w:val="20"/>
                <w:szCs w:val="20"/>
              </w:rPr>
              <w:t>Tillægskode til diagnose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2EDAFD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0017234C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B1F3A3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DC8E9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Tdiag2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569FDB" w14:textId="77777777" w:rsidR="002864DE" w:rsidRDefault="002864DE" w:rsidP="002828EE">
            <w:r>
              <w:rPr>
                <w:sz w:val="20"/>
                <w:szCs w:val="20"/>
              </w:rPr>
              <w:t>Tillægskode til diagnose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3F511B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  <w:tr w:rsidR="002864DE" w14:paraId="2BA45E6C" w14:textId="77777777" w:rsidTr="002828EE">
        <w:trPr>
          <w:trHeight w:val="255"/>
        </w:trPr>
        <w:tc>
          <w:tcPr>
            <w:tcW w:w="106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B1CDB7" w14:textId="77777777" w:rsidR="002864DE" w:rsidRDefault="002864DE" w:rsidP="002828EE"/>
        </w:tc>
        <w:tc>
          <w:tcPr>
            <w:tcW w:w="9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2D945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Tdiag3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9F9659" w14:textId="77777777" w:rsidR="002864DE" w:rsidRDefault="002864DE" w:rsidP="002828EE">
            <w:r>
              <w:rPr>
                <w:sz w:val="20"/>
                <w:szCs w:val="20"/>
              </w:rPr>
              <w:t>Tillægskode til diagnose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57C16D" w14:textId="77777777" w:rsidR="002864DE" w:rsidRDefault="002864DE" w:rsidP="002828EE">
            <w:r>
              <w:rPr>
                <w:sz w:val="20"/>
                <w:szCs w:val="20"/>
              </w:rPr>
              <w:t>1994</w:t>
            </w:r>
          </w:p>
        </w:tc>
      </w:tr>
    </w:tbl>
    <w:p w14:paraId="7FD96670" w14:textId="77777777" w:rsidR="002864DE" w:rsidRDefault="002864DE" w:rsidP="002864DE">
      <w:pPr>
        <w:spacing w:line="300" w:lineRule="atLeast"/>
        <w:rPr>
          <w:b/>
          <w:bCs/>
        </w:rPr>
      </w:pPr>
    </w:p>
    <w:p w14:paraId="523BD457" w14:textId="77777777" w:rsidR="002864DE" w:rsidRDefault="002864DE" w:rsidP="002864DE">
      <w:pPr>
        <w:spacing w:line="300" w:lineRule="atLeast"/>
        <w:rPr>
          <w:rFonts w:ascii="Calibri" w:eastAsiaTheme="minorHAnsi" w:hAnsi="Calibri" w:cs="Calibri"/>
          <w:sz w:val="22"/>
          <w:szCs w:val="22"/>
        </w:rPr>
      </w:pPr>
    </w:p>
    <w:p w14:paraId="5C4DFEF8" w14:textId="77777777" w:rsidR="002864DE" w:rsidRDefault="002864DE" w:rsidP="002864DE">
      <w:pPr>
        <w:spacing w:line="300" w:lineRule="atLeast"/>
      </w:pPr>
      <w:r>
        <w:rPr>
          <w:b/>
          <w:bCs/>
        </w:rPr>
        <w:t>Dødsårsagsregisteret (DAR)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1922"/>
        <w:gridCol w:w="5093"/>
        <w:gridCol w:w="1129"/>
      </w:tblGrid>
      <w:tr w:rsidR="002864DE" w14:paraId="1662C1E9" w14:textId="77777777" w:rsidTr="002828EE">
        <w:trPr>
          <w:trHeight w:val="255"/>
        </w:trPr>
        <w:tc>
          <w:tcPr>
            <w:tcW w:w="7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3B697A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Tabel</w:t>
            </w:r>
          </w:p>
        </w:tc>
        <w:tc>
          <w:tcPr>
            <w:tcW w:w="10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4A510C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6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14307F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Indhold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954AC8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Gyldighed</w:t>
            </w:r>
          </w:p>
        </w:tc>
      </w:tr>
      <w:tr w:rsidR="002864DE" w14:paraId="201D1AD6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B5C6A8" w14:textId="77777777" w:rsidR="002864DE" w:rsidRDefault="002864DE" w:rsidP="002828EE"/>
        </w:tc>
        <w:tc>
          <w:tcPr>
            <w:tcW w:w="1007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931205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65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270E60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5F5A6E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2063F366" w14:textId="77777777" w:rsidTr="002828EE">
        <w:trPr>
          <w:trHeight w:val="255"/>
        </w:trPr>
        <w:tc>
          <w:tcPr>
            <w:tcW w:w="7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9B346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t_dodsaarsag_1</w:t>
            </w:r>
          </w:p>
        </w:tc>
        <w:tc>
          <w:tcPr>
            <w:tcW w:w="10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34F5EE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k_cpr</w:t>
            </w:r>
            <w:proofErr w:type="spellEnd"/>
          </w:p>
        </w:tc>
        <w:tc>
          <w:tcPr>
            <w:tcW w:w="26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CB87FF" w14:textId="77777777" w:rsidR="002864DE" w:rsidRDefault="002864DE" w:rsidP="002828EE">
            <w:r>
              <w:rPr>
                <w:sz w:val="20"/>
                <w:szCs w:val="20"/>
              </w:rPr>
              <w:t>Cpr-nummer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2D27FD" w14:textId="77777777" w:rsidR="002864DE" w:rsidRDefault="002864DE" w:rsidP="002828EE">
            <w:r>
              <w:rPr>
                <w:sz w:val="20"/>
                <w:szCs w:val="20"/>
              </w:rPr>
              <w:t>1970 - 2001</w:t>
            </w:r>
          </w:p>
        </w:tc>
      </w:tr>
      <w:tr w:rsidR="002864DE" w14:paraId="4C7930F4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7D4568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DC66D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d_dodsdto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6251ED" w14:textId="77777777" w:rsidR="002864DE" w:rsidRDefault="002864DE" w:rsidP="002828EE">
            <w:r>
              <w:rPr>
                <w:sz w:val="20"/>
                <w:szCs w:val="20"/>
              </w:rPr>
              <w:t>Dødsdato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EDA254" w14:textId="77777777" w:rsidR="002864DE" w:rsidRDefault="002864DE" w:rsidP="002828EE">
            <w:r>
              <w:rPr>
                <w:sz w:val="20"/>
                <w:szCs w:val="20"/>
              </w:rPr>
              <w:t>1970 - 2001</w:t>
            </w:r>
          </w:p>
        </w:tc>
      </w:tr>
      <w:tr w:rsidR="002864DE" w14:paraId="01B005F9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57E292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9BE46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v_klok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9592A4" w14:textId="77777777" w:rsidR="002864DE" w:rsidRDefault="002864DE" w:rsidP="002828EE">
            <w:r>
              <w:rPr>
                <w:sz w:val="20"/>
                <w:szCs w:val="20"/>
              </w:rPr>
              <w:t xml:space="preserve">Klokkeslæt for dødens </w:t>
            </w:r>
            <w:proofErr w:type="spellStart"/>
            <w:r>
              <w:rPr>
                <w:sz w:val="20"/>
                <w:szCs w:val="20"/>
              </w:rPr>
              <w:t>indtræffelse</w:t>
            </w:r>
            <w:proofErr w:type="spellEnd"/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276DE7" w14:textId="77777777" w:rsidR="002864DE" w:rsidRDefault="002864DE" w:rsidP="002828EE">
            <w:r>
              <w:rPr>
                <w:sz w:val="20"/>
                <w:szCs w:val="20"/>
              </w:rPr>
              <w:t>1977 - 1996</w:t>
            </w:r>
          </w:p>
        </w:tc>
      </w:tr>
      <w:tr w:rsidR="002864DE" w14:paraId="64714AA9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E1C6C5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935EF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v_alder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AE1931" w14:textId="77777777" w:rsidR="002864DE" w:rsidRDefault="002864DE" w:rsidP="002828EE">
            <w:r>
              <w:rPr>
                <w:sz w:val="20"/>
                <w:szCs w:val="20"/>
              </w:rPr>
              <w:t>Alder i år på dødstidspunkt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095E3E" w14:textId="77777777" w:rsidR="002864DE" w:rsidRDefault="002864DE" w:rsidP="002828EE">
            <w:r>
              <w:rPr>
                <w:sz w:val="20"/>
                <w:szCs w:val="20"/>
              </w:rPr>
              <w:t>1970 - 2001</w:t>
            </w:r>
          </w:p>
        </w:tc>
      </w:tr>
      <w:tr w:rsidR="002864DE" w14:paraId="56A924BB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4A22F0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2B407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v_aldermdr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54983B" w14:textId="77777777" w:rsidR="002864DE" w:rsidRDefault="002864DE" w:rsidP="002828EE">
            <w:r>
              <w:rPr>
                <w:sz w:val="20"/>
                <w:szCs w:val="20"/>
              </w:rPr>
              <w:t>Alder i måneder på dødstidspunkt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60CD1B" w14:textId="77777777" w:rsidR="002864DE" w:rsidRDefault="002864DE" w:rsidP="002828EE">
            <w:r>
              <w:rPr>
                <w:sz w:val="20"/>
                <w:szCs w:val="20"/>
              </w:rPr>
              <w:t>1971 - 2001</w:t>
            </w:r>
          </w:p>
        </w:tc>
      </w:tr>
      <w:tr w:rsidR="002864DE" w14:paraId="61905FC9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F2F2F2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5EF80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c_aldertim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5DA3F1" w14:textId="77777777" w:rsidR="002864DE" w:rsidRDefault="002864DE" w:rsidP="002828EE">
            <w:r>
              <w:rPr>
                <w:sz w:val="20"/>
                <w:szCs w:val="20"/>
              </w:rPr>
              <w:t>Alder i timer på dødstidspunkt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67435F" w14:textId="77777777" w:rsidR="002864DE" w:rsidRDefault="002864DE" w:rsidP="002828EE">
            <w:r>
              <w:rPr>
                <w:sz w:val="20"/>
                <w:szCs w:val="20"/>
              </w:rPr>
              <w:t>1980 - 1996</w:t>
            </w:r>
          </w:p>
        </w:tc>
      </w:tr>
      <w:tr w:rsidR="002864DE" w14:paraId="3D40DB21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B79EC6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52FC5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c_bopkom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A6F9A9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Bopælkommune</w:t>
            </w:r>
            <w:proofErr w:type="spellEnd"/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C48575" w14:textId="77777777" w:rsidR="002864DE" w:rsidRDefault="002864DE" w:rsidP="002828EE">
            <w:r>
              <w:rPr>
                <w:sz w:val="20"/>
                <w:szCs w:val="20"/>
              </w:rPr>
              <w:t>1970 - 2001</w:t>
            </w:r>
          </w:p>
        </w:tc>
      </w:tr>
      <w:tr w:rsidR="002864DE" w14:paraId="69B4C72E" w14:textId="77777777" w:rsidTr="002828EE">
        <w:trPr>
          <w:trHeight w:val="510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23641D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C4B8A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v_bopamt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ECABEB" w14:textId="77777777" w:rsidR="002864DE" w:rsidRDefault="002864DE" w:rsidP="002828EE">
            <w:r>
              <w:rPr>
                <w:sz w:val="20"/>
                <w:szCs w:val="20"/>
              </w:rPr>
              <w:t>Bopælsamt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8C3AB3" w14:textId="77777777" w:rsidR="002864DE" w:rsidRDefault="002864DE" w:rsidP="002828EE">
            <w:r>
              <w:rPr>
                <w:sz w:val="20"/>
                <w:szCs w:val="20"/>
              </w:rPr>
              <w:t>1970 - 1990, 1993 - 2001</w:t>
            </w:r>
          </w:p>
        </w:tc>
      </w:tr>
      <w:tr w:rsidR="002864DE" w14:paraId="7316B324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4A2DF7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D2390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c_dod1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E32C71" w14:textId="77777777" w:rsidR="002864DE" w:rsidRDefault="002864DE" w:rsidP="002828EE">
            <w:r>
              <w:rPr>
                <w:sz w:val="20"/>
                <w:szCs w:val="20"/>
              </w:rPr>
              <w:t>Tilgrundliggende dødsårsag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2CD5E7" w14:textId="77777777" w:rsidR="002864DE" w:rsidRDefault="002864DE" w:rsidP="002828EE">
            <w:r>
              <w:rPr>
                <w:sz w:val="20"/>
                <w:szCs w:val="20"/>
              </w:rPr>
              <w:t>1970 - 2001</w:t>
            </w:r>
          </w:p>
        </w:tc>
      </w:tr>
      <w:tr w:rsidR="002864DE" w14:paraId="4E05E593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E35D12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76521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c_dod2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37C19A" w14:textId="77777777" w:rsidR="002864DE" w:rsidRDefault="002864DE" w:rsidP="002828EE">
            <w:r>
              <w:rPr>
                <w:sz w:val="20"/>
                <w:szCs w:val="20"/>
              </w:rPr>
              <w:t>Dødsårsag i forløbet fra tilgrundliggende dødsårsag til døden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0AFFD8" w14:textId="77777777" w:rsidR="002864DE" w:rsidRDefault="002864DE" w:rsidP="002828EE">
            <w:r>
              <w:rPr>
                <w:sz w:val="20"/>
                <w:szCs w:val="20"/>
              </w:rPr>
              <w:t>1970 - 2001</w:t>
            </w:r>
          </w:p>
        </w:tc>
      </w:tr>
      <w:tr w:rsidR="002864DE" w14:paraId="4341CF53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4505A7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F6BBE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c_dod3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9427EC" w14:textId="77777777" w:rsidR="002864DE" w:rsidRDefault="002864DE" w:rsidP="002828EE">
            <w:r>
              <w:rPr>
                <w:sz w:val="20"/>
                <w:szCs w:val="20"/>
              </w:rPr>
              <w:t>Dødsårsag i forløbet fra tilgrundliggende dødsårsag til døden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CC64BF" w14:textId="77777777" w:rsidR="002864DE" w:rsidRDefault="002864DE" w:rsidP="002828EE">
            <w:r>
              <w:rPr>
                <w:sz w:val="20"/>
                <w:szCs w:val="20"/>
              </w:rPr>
              <w:t>1970 - 2001</w:t>
            </w:r>
          </w:p>
        </w:tc>
      </w:tr>
      <w:tr w:rsidR="002864DE" w14:paraId="1698DD15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BB781F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FC165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c_dod4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F25369" w14:textId="77777777" w:rsidR="002864DE" w:rsidRDefault="002864DE" w:rsidP="002828EE">
            <w:r>
              <w:rPr>
                <w:sz w:val="20"/>
                <w:szCs w:val="20"/>
              </w:rPr>
              <w:t>Dødsårsag i forløbet fra tilgrundliggende dødsårsag til døden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76BF61" w14:textId="77777777" w:rsidR="002864DE" w:rsidRDefault="002864DE" w:rsidP="002828EE">
            <w:r>
              <w:rPr>
                <w:sz w:val="20"/>
                <w:szCs w:val="20"/>
              </w:rPr>
              <w:t>1997 - 2001</w:t>
            </w:r>
          </w:p>
        </w:tc>
      </w:tr>
      <w:tr w:rsidR="002864DE" w14:paraId="1175BCC0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663763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6792C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c_liste_14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75BC06" w14:textId="77777777" w:rsidR="002864DE" w:rsidRDefault="002864DE" w:rsidP="002828EE">
            <w:r>
              <w:rPr>
                <w:sz w:val="20"/>
                <w:szCs w:val="20"/>
              </w:rPr>
              <w:t>Gruppering - 14 grupper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BB032E" w14:textId="77777777" w:rsidR="002864DE" w:rsidRDefault="002864DE" w:rsidP="002828EE">
            <w:r>
              <w:rPr>
                <w:sz w:val="20"/>
                <w:szCs w:val="20"/>
              </w:rPr>
              <w:t>1970 - 2001</w:t>
            </w:r>
          </w:p>
        </w:tc>
      </w:tr>
      <w:tr w:rsidR="002864DE" w14:paraId="4370864A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D6DEB3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2A67C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c_liste_49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DBDC64" w14:textId="77777777" w:rsidR="002864DE" w:rsidRDefault="002864DE" w:rsidP="002828EE">
            <w:r>
              <w:rPr>
                <w:sz w:val="20"/>
                <w:szCs w:val="20"/>
              </w:rPr>
              <w:t>Gruppering - 49 grupper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A2AA6A" w14:textId="77777777" w:rsidR="002864DE" w:rsidRDefault="002864DE" w:rsidP="002828EE">
            <w:r>
              <w:rPr>
                <w:sz w:val="20"/>
                <w:szCs w:val="20"/>
              </w:rPr>
              <w:t>1970 - 2001</w:t>
            </w:r>
          </w:p>
        </w:tc>
      </w:tr>
      <w:tr w:rsidR="002864DE" w14:paraId="5D2008F2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DCA04B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FE4E2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c_dodsmaade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0970D5" w14:textId="77777777" w:rsidR="002864DE" w:rsidRDefault="002864DE" w:rsidP="002828EE">
            <w:r>
              <w:rPr>
                <w:sz w:val="20"/>
                <w:szCs w:val="20"/>
              </w:rPr>
              <w:t>Dødsmåde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3A717A" w14:textId="77777777" w:rsidR="002864DE" w:rsidRDefault="002864DE" w:rsidP="002828EE">
            <w:r>
              <w:rPr>
                <w:sz w:val="20"/>
                <w:szCs w:val="20"/>
              </w:rPr>
              <w:t>1971 - 2001</w:t>
            </w:r>
          </w:p>
        </w:tc>
      </w:tr>
      <w:tr w:rsidR="002864DE" w14:paraId="6B2AAD99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040B86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3AF33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c_ulyktype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914F2A" w14:textId="77777777" w:rsidR="002864DE" w:rsidRDefault="002864DE" w:rsidP="002828EE">
            <w:r>
              <w:rPr>
                <w:sz w:val="20"/>
                <w:szCs w:val="20"/>
              </w:rPr>
              <w:t>Ulykkens art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96AAFD" w14:textId="77777777" w:rsidR="002864DE" w:rsidRDefault="002864DE" w:rsidP="002828EE">
            <w:r>
              <w:rPr>
                <w:sz w:val="20"/>
                <w:szCs w:val="20"/>
              </w:rPr>
              <w:t>1977 - 1993</w:t>
            </w:r>
          </w:p>
        </w:tc>
      </w:tr>
      <w:tr w:rsidR="002864DE" w14:paraId="2959E06E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52C7AF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C35D3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c_operatio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DBDC40" w14:textId="77777777" w:rsidR="002864DE" w:rsidRDefault="002864DE" w:rsidP="002828EE">
            <w:r>
              <w:rPr>
                <w:sz w:val="20"/>
                <w:szCs w:val="20"/>
              </w:rPr>
              <w:t>Tilkendegivelse om operation i seneste sygdomsperiode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9D51DA" w14:textId="77777777" w:rsidR="002864DE" w:rsidRDefault="002864DE" w:rsidP="002828EE">
            <w:r>
              <w:rPr>
                <w:sz w:val="20"/>
                <w:szCs w:val="20"/>
              </w:rPr>
              <w:t>1971 - 2001</w:t>
            </w:r>
          </w:p>
        </w:tc>
      </w:tr>
      <w:tr w:rsidR="002864DE" w14:paraId="652B0C1A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039354" w14:textId="77777777" w:rsidR="002864DE" w:rsidRDefault="002864DE" w:rsidP="002828EE"/>
        </w:tc>
        <w:tc>
          <w:tcPr>
            <w:tcW w:w="1007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3806A3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65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635E46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249313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719AC0EE" w14:textId="77777777" w:rsidTr="002828EE">
        <w:trPr>
          <w:trHeight w:val="255"/>
        </w:trPr>
        <w:tc>
          <w:tcPr>
            <w:tcW w:w="7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7C373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t_dodsaarsag_2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5FC0F5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k_cpr</w:t>
            </w:r>
            <w:proofErr w:type="spellEnd"/>
          </w:p>
        </w:tc>
        <w:tc>
          <w:tcPr>
            <w:tcW w:w="26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7A2768" w14:textId="77777777" w:rsidR="002864DE" w:rsidRDefault="002864DE" w:rsidP="002828EE">
            <w:r>
              <w:rPr>
                <w:sz w:val="20"/>
                <w:szCs w:val="20"/>
              </w:rPr>
              <w:t>Cpr-nummer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46A7A8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045B3CDB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E84FB0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45FC0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d_dodsdato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E3C596" w14:textId="77777777" w:rsidR="002864DE" w:rsidRDefault="002864DE" w:rsidP="002828EE">
            <w:r>
              <w:rPr>
                <w:sz w:val="20"/>
                <w:szCs w:val="20"/>
              </w:rPr>
              <w:t>Dødsdato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1FC1D0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3102B456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3A4D70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B99E2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c_bopkom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F4F730" w14:textId="77777777" w:rsidR="002864DE" w:rsidRDefault="002864DE" w:rsidP="002828EE">
            <w:r>
              <w:rPr>
                <w:sz w:val="20"/>
                <w:szCs w:val="20"/>
              </w:rPr>
              <w:t>Bopælskommune, aktuelle kommunekoder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BBCF0C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43A1E740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CD0AD4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253AB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c_dodtilgrundl_acme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4A2DD7" w14:textId="77777777" w:rsidR="002864DE" w:rsidRDefault="002864DE" w:rsidP="002828EE">
            <w:r>
              <w:rPr>
                <w:sz w:val="20"/>
                <w:szCs w:val="20"/>
              </w:rPr>
              <w:t>Tilgrundliggende dødsårsag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CD3CCB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3F92BABC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31623C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92656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c_dod_1a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49C0F9" w14:textId="77777777" w:rsidR="002864DE" w:rsidRDefault="002864DE" w:rsidP="002828EE">
            <w:r>
              <w:rPr>
                <w:sz w:val="20"/>
                <w:szCs w:val="20"/>
              </w:rPr>
              <w:t>Dødsårsag i forløbet fra tilgrundliggende dødsårsag til døden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7CB0AC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1E2B4A43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1288B3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13230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c_dod_1b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33A1E1" w14:textId="77777777" w:rsidR="002864DE" w:rsidRDefault="002864DE" w:rsidP="002828EE">
            <w:r>
              <w:rPr>
                <w:sz w:val="20"/>
                <w:szCs w:val="20"/>
              </w:rPr>
              <w:t>Dødsårsag i forløbet fra tilgrundliggende dødsårsag til døden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D60284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52B045DF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CCAAAD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BCB3D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c_dod_1c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4C4F31" w14:textId="77777777" w:rsidR="002864DE" w:rsidRDefault="002864DE" w:rsidP="002828EE">
            <w:r>
              <w:rPr>
                <w:sz w:val="20"/>
                <w:szCs w:val="20"/>
              </w:rPr>
              <w:t>Dødsårsag i forløbet fra tilgrundliggende dødsårsag til døden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86EFF5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09027967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755ADF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2BF53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c_dod_1d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6A9DB7" w14:textId="77777777" w:rsidR="002864DE" w:rsidRDefault="002864DE" w:rsidP="002828EE">
            <w:r>
              <w:rPr>
                <w:sz w:val="20"/>
                <w:szCs w:val="20"/>
              </w:rPr>
              <w:t>Dødsårsag i forløbet fra tilgrundliggende dødsårsag til døden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313671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25C733FA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F80A8F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B9D4E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c_dod_21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28C024" w14:textId="77777777" w:rsidR="002864DE" w:rsidRDefault="002864DE" w:rsidP="002828EE">
            <w:r>
              <w:rPr>
                <w:sz w:val="20"/>
                <w:szCs w:val="20"/>
              </w:rPr>
              <w:t>Supplerende dødsårsag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5FD6FC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3C34CADF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21BAA9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02D21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c_dod_22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4391E2" w14:textId="77777777" w:rsidR="002864DE" w:rsidRDefault="002864DE" w:rsidP="002828EE">
            <w:r>
              <w:rPr>
                <w:sz w:val="20"/>
                <w:szCs w:val="20"/>
              </w:rPr>
              <w:t>Supplerende dødsårsag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403B6D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0CF0FBDE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57AABF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3E442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c_dod_23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C9025A" w14:textId="77777777" w:rsidR="002864DE" w:rsidRDefault="002864DE" w:rsidP="002828EE">
            <w:r>
              <w:rPr>
                <w:sz w:val="20"/>
                <w:szCs w:val="20"/>
              </w:rPr>
              <w:t>Supplerende dødsårsag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6C1867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157FC5D8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FB1BF6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6C7B9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c_dod_24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CD434B" w14:textId="77777777" w:rsidR="002864DE" w:rsidRDefault="002864DE" w:rsidP="002828EE">
            <w:r>
              <w:rPr>
                <w:sz w:val="20"/>
                <w:szCs w:val="20"/>
              </w:rPr>
              <w:t>Supplerende dødsårsag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9B5103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566D6C9D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D5BC91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B0035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c_dod_25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7D9D7C" w14:textId="77777777" w:rsidR="002864DE" w:rsidRDefault="002864DE" w:rsidP="002828EE">
            <w:r>
              <w:rPr>
                <w:sz w:val="20"/>
                <w:szCs w:val="20"/>
              </w:rPr>
              <w:t>Supplerende dødsårsag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0F9FAD" w14:textId="77777777" w:rsidR="002864DE" w:rsidRDefault="002864DE" w:rsidP="002828EE">
            <w:r>
              <w:rPr>
                <w:sz w:val="20"/>
                <w:szCs w:val="20"/>
              </w:rPr>
              <w:t>2002, 2005</w:t>
            </w:r>
          </w:p>
        </w:tc>
      </w:tr>
      <w:tr w:rsidR="002864DE" w14:paraId="5C84453E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ECA8CA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141A7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c_dod_26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48DD5D" w14:textId="77777777" w:rsidR="002864DE" w:rsidRDefault="002864DE" w:rsidP="002828EE">
            <w:r>
              <w:rPr>
                <w:sz w:val="20"/>
                <w:szCs w:val="20"/>
              </w:rPr>
              <w:t>Supplerende dødsårsag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611C37" w14:textId="77777777" w:rsidR="002864DE" w:rsidRDefault="002864DE" w:rsidP="002828EE">
            <w:r>
              <w:rPr>
                <w:sz w:val="20"/>
                <w:szCs w:val="20"/>
              </w:rPr>
              <w:t>2002, 2005</w:t>
            </w:r>
          </w:p>
        </w:tc>
      </w:tr>
      <w:tr w:rsidR="002864DE" w14:paraId="6FF004B7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613E81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A7B2A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c_dod_27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7E928D" w14:textId="77777777" w:rsidR="002864DE" w:rsidRDefault="002864DE" w:rsidP="002828EE">
            <w:r>
              <w:rPr>
                <w:sz w:val="20"/>
                <w:szCs w:val="20"/>
              </w:rPr>
              <w:t>Supplerende dødsårsag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C92727" w14:textId="77777777" w:rsidR="002864DE" w:rsidRDefault="002864DE" w:rsidP="002828EE">
            <w:r>
              <w:rPr>
                <w:sz w:val="20"/>
                <w:szCs w:val="20"/>
              </w:rPr>
              <w:t>2002, 2005</w:t>
            </w:r>
          </w:p>
        </w:tc>
      </w:tr>
      <w:tr w:rsidR="002864DE" w14:paraId="4BB8B3EB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F1E2EE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9BA77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c_dod_28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7371DD" w14:textId="77777777" w:rsidR="002864DE" w:rsidRDefault="002864DE" w:rsidP="002828EE">
            <w:r>
              <w:rPr>
                <w:sz w:val="20"/>
                <w:szCs w:val="20"/>
              </w:rPr>
              <w:t>Supplerende dødsårsag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E426FF" w14:textId="77777777" w:rsidR="002864DE" w:rsidRDefault="002864DE" w:rsidP="002828EE">
            <w:r>
              <w:rPr>
                <w:sz w:val="20"/>
                <w:szCs w:val="20"/>
              </w:rPr>
              <w:t>2002, 2005</w:t>
            </w:r>
          </w:p>
        </w:tc>
      </w:tr>
      <w:tr w:rsidR="002864DE" w14:paraId="4189DFFC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DB0974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06663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c_liste14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8CBD07" w14:textId="77777777" w:rsidR="002864DE" w:rsidRDefault="002864DE" w:rsidP="002828EE">
            <w:r>
              <w:rPr>
                <w:sz w:val="20"/>
                <w:szCs w:val="20"/>
              </w:rPr>
              <w:t xml:space="preserve">Gruppering - 14 grupper 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3C760F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3A4522DC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62ABC7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64CAF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c_liste49</w:t>
            </w:r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CBE948" w14:textId="77777777" w:rsidR="002864DE" w:rsidRDefault="002864DE" w:rsidP="002828EE">
            <w:r>
              <w:rPr>
                <w:sz w:val="20"/>
                <w:szCs w:val="20"/>
              </w:rPr>
              <w:t>Gruppering - 49 grupper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C150C9" w14:textId="77777777" w:rsidR="002864DE" w:rsidRDefault="002864DE" w:rsidP="002828EE">
            <w:r>
              <w:rPr>
                <w:sz w:val="20"/>
                <w:szCs w:val="20"/>
              </w:rPr>
              <w:t xml:space="preserve">2000 - </w:t>
            </w:r>
          </w:p>
        </w:tc>
      </w:tr>
      <w:tr w:rsidR="002864DE" w14:paraId="05EE4929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5724B9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2875A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c_listeA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36FE41" w14:textId="77777777" w:rsidR="002864DE" w:rsidRDefault="002864DE" w:rsidP="002828EE">
            <w:r>
              <w:rPr>
                <w:sz w:val="20"/>
                <w:szCs w:val="20"/>
              </w:rPr>
              <w:t>A-listen (diagnosegruppe)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C4FB6D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37116944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796517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27E9D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c_listeB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439A34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B-listen</w:t>
            </w:r>
            <w:proofErr w:type="spellEnd"/>
            <w:r>
              <w:rPr>
                <w:sz w:val="20"/>
                <w:szCs w:val="20"/>
              </w:rPr>
              <w:t xml:space="preserve"> (diagnosegruppe)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7F8B58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34959908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001552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3EA66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c_dodsmaade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83BA48" w14:textId="77777777" w:rsidR="002864DE" w:rsidRDefault="002864DE" w:rsidP="002828EE">
            <w:r>
              <w:rPr>
                <w:sz w:val="20"/>
                <w:szCs w:val="20"/>
              </w:rPr>
              <w:t>Dødsmåde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8E1A59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5427853A" w14:textId="77777777" w:rsidTr="002828EE">
        <w:trPr>
          <w:trHeight w:val="255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1C936F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50E6C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c_obduktion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B18DB8" w14:textId="77777777" w:rsidR="002864DE" w:rsidRDefault="002864DE" w:rsidP="002828EE">
            <w:r>
              <w:rPr>
                <w:sz w:val="20"/>
                <w:szCs w:val="20"/>
              </w:rPr>
              <w:t>Obduktionstilkendegivelse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96C59B" w14:textId="77777777" w:rsidR="002864DE" w:rsidRDefault="002864DE" w:rsidP="002828EE">
            <w:r>
              <w:rPr>
                <w:sz w:val="20"/>
                <w:szCs w:val="20"/>
              </w:rPr>
              <w:t xml:space="preserve">2002 - </w:t>
            </w:r>
          </w:p>
        </w:tc>
      </w:tr>
      <w:tr w:rsidR="002864DE" w14:paraId="4F006B0A" w14:textId="77777777" w:rsidTr="002828EE">
        <w:trPr>
          <w:trHeight w:val="510"/>
        </w:trPr>
        <w:tc>
          <w:tcPr>
            <w:tcW w:w="74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2EEB93" w14:textId="77777777" w:rsidR="002864DE" w:rsidRDefault="002864DE" w:rsidP="002828EE"/>
        </w:tc>
        <w:tc>
          <w:tcPr>
            <w:tcW w:w="10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10104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c_operation</w:t>
            </w:r>
            <w:proofErr w:type="spellEnd"/>
          </w:p>
        </w:tc>
        <w:tc>
          <w:tcPr>
            <w:tcW w:w="2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4DAEF6" w14:textId="77777777" w:rsidR="002864DE" w:rsidRDefault="002864DE" w:rsidP="002828EE">
            <w:r>
              <w:rPr>
                <w:sz w:val="20"/>
                <w:szCs w:val="20"/>
              </w:rPr>
              <w:t>Tilkendegivelse om operation i seneste sygdomsperiode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3E0988" w14:textId="77777777" w:rsidR="002864DE" w:rsidRDefault="002864DE" w:rsidP="002828EE">
            <w:r>
              <w:rPr>
                <w:sz w:val="20"/>
                <w:szCs w:val="20"/>
              </w:rPr>
              <w:t>2002 - juni 2008</w:t>
            </w:r>
          </w:p>
        </w:tc>
      </w:tr>
    </w:tbl>
    <w:p w14:paraId="5E174728" w14:textId="77777777" w:rsidR="002864DE" w:rsidRDefault="002864DE" w:rsidP="002864DE">
      <w:pPr>
        <w:spacing w:line="300" w:lineRule="atLeast"/>
        <w:rPr>
          <w:rFonts w:ascii="Calibri" w:eastAsiaTheme="minorHAnsi" w:hAnsi="Calibri" w:cs="Calibri"/>
          <w:sz w:val="22"/>
          <w:szCs w:val="22"/>
        </w:rPr>
      </w:pPr>
      <w:r>
        <w:lastRenderedPageBreak/>
        <w:t> </w:t>
      </w:r>
    </w:p>
    <w:p w14:paraId="3E11B248" w14:textId="77777777" w:rsidR="002864DE" w:rsidRDefault="002864DE" w:rsidP="002864DE">
      <w:pPr>
        <w:spacing w:line="300" w:lineRule="atLeast"/>
        <w:rPr>
          <w:b/>
          <w:bCs/>
        </w:rPr>
      </w:pPr>
    </w:p>
    <w:p w14:paraId="47F14B73" w14:textId="77777777" w:rsidR="002864DE" w:rsidRDefault="002864DE" w:rsidP="002864DE">
      <w:pPr>
        <w:spacing w:line="300" w:lineRule="atLeast"/>
      </w:pPr>
      <w:r>
        <w:rPr>
          <w:b/>
          <w:bCs/>
        </w:rPr>
        <w:t>Laboratoriedatabasens Forskertabel (LAB)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808"/>
        <w:gridCol w:w="5901"/>
        <w:gridCol w:w="789"/>
      </w:tblGrid>
      <w:tr w:rsidR="002864DE" w14:paraId="51CB4B00" w14:textId="77777777" w:rsidTr="002828EE">
        <w:trPr>
          <w:trHeight w:val="255"/>
        </w:trPr>
        <w:tc>
          <w:tcPr>
            <w:tcW w:w="5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E845B5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Tabel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C6FCCD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Variabel</w:t>
            </w:r>
          </w:p>
        </w:tc>
        <w:tc>
          <w:tcPr>
            <w:tcW w:w="30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DD52B1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Indhold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B9FA7C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Gyldighed</w:t>
            </w:r>
          </w:p>
        </w:tc>
      </w:tr>
      <w:tr w:rsidR="002864DE" w14:paraId="45650387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0924AD" w14:textId="77777777" w:rsidR="002864DE" w:rsidRDefault="002864DE" w:rsidP="002828EE"/>
        </w:tc>
        <w:tc>
          <w:tcPr>
            <w:tcW w:w="93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D0ED59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30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2E2369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0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112FD7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43F87F05" w14:textId="77777777" w:rsidTr="002828EE">
        <w:trPr>
          <w:trHeight w:val="255"/>
        </w:trPr>
        <w:tc>
          <w:tcPr>
            <w:tcW w:w="5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45234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Lab_forsker</w:t>
            </w:r>
            <w:proofErr w:type="spellEnd"/>
          </w:p>
        </w:tc>
        <w:tc>
          <w:tcPr>
            <w:tcW w:w="9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66D4A7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patient_cpr</w:t>
            </w:r>
            <w:proofErr w:type="spellEnd"/>
          </w:p>
        </w:tc>
        <w:tc>
          <w:tcPr>
            <w:tcW w:w="30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F8C231" w14:textId="77777777" w:rsidR="002864DE" w:rsidRDefault="002864DE" w:rsidP="002828EE">
            <w:r>
              <w:rPr>
                <w:sz w:val="20"/>
                <w:szCs w:val="20"/>
              </w:rPr>
              <w:t>Cpr-nummer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3E9C20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357482A9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2DC559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F8BBB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samplingdate</w:t>
            </w:r>
            <w:proofErr w:type="spellEnd"/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45B019" w14:textId="77777777" w:rsidR="002864DE" w:rsidRDefault="002864DE" w:rsidP="002828EE">
            <w:r>
              <w:rPr>
                <w:sz w:val="20"/>
                <w:szCs w:val="20"/>
              </w:rPr>
              <w:t>Prøvetagningsdato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818267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2047D9DB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C54DAF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42069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samplingtime</w:t>
            </w:r>
            <w:proofErr w:type="spellEnd"/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02DA45" w14:textId="77777777" w:rsidR="002864DE" w:rsidRDefault="002864DE" w:rsidP="002828EE">
            <w:r>
              <w:rPr>
                <w:sz w:val="20"/>
                <w:szCs w:val="20"/>
              </w:rPr>
              <w:t>Prøvetagningstidspunkt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7C4AA1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4599FEDC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7D7874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82E87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analysiscode</w:t>
            </w:r>
            <w:proofErr w:type="spellEnd"/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1BD28D" w14:textId="77777777" w:rsidR="002864DE" w:rsidRDefault="002864DE" w:rsidP="002828EE">
            <w:r>
              <w:rPr>
                <w:sz w:val="20"/>
                <w:szCs w:val="20"/>
              </w:rPr>
              <w:t>Kode for den målte kvantitet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69381A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2081EC2A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D3075A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CDE1D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laboratorium_idcode</w:t>
            </w:r>
            <w:proofErr w:type="spellEnd"/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5D95EC" w14:textId="77777777" w:rsidR="002864DE" w:rsidRDefault="002864DE" w:rsidP="002828EE">
            <w:r>
              <w:rPr>
                <w:sz w:val="20"/>
                <w:szCs w:val="20"/>
              </w:rPr>
              <w:t>Kode for det laboratorium der har produceret resultatet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4D6E00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0C4C0DB0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4DCBE5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93D25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F9AF72" w14:textId="77777777" w:rsidR="002864DE" w:rsidRDefault="002864DE" w:rsidP="002828EE">
            <w:r>
              <w:rPr>
                <w:sz w:val="20"/>
                <w:szCs w:val="20"/>
              </w:rPr>
              <w:t>Analyseresultat i tal eller tekst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CC7FB5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64A40B57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B5BEA0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5EE7F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F63238" w14:textId="77777777" w:rsidR="002864DE" w:rsidRDefault="002864DE" w:rsidP="002828EE">
            <w:r>
              <w:rPr>
                <w:sz w:val="20"/>
                <w:szCs w:val="20"/>
              </w:rPr>
              <w:t xml:space="preserve">Enhed for indholdet i variablen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F1645D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50551CF5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53F45B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D2022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resulttype</w:t>
            </w:r>
            <w:proofErr w:type="spellEnd"/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AA5E40" w14:textId="77777777" w:rsidR="002864DE" w:rsidRDefault="002864DE" w:rsidP="002828EE">
            <w:r>
              <w:rPr>
                <w:sz w:val="20"/>
                <w:szCs w:val="20"/>
              </w:rPr>
              <w:t>Angiver om analyseresultat er numerisk eller alfanumerisk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EE984B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06217BF8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44C72E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9A2A4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referenceinterval_lowerlimit</w:t>
            </w:r>
            <w:proofErr w:type="spellEnd"/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555F62" w14:textId="77777777" w:rsidR="002864DE" w:rsidRDefault="002864DE" w:rsidP="002828EE">
            <w:r>
              <w:rPr>
                <w:sz w:val="20"/>
                <w:szCs w:val="20"/>
              </w:rPr>
              <w:t>Nedre grænse for referenceintervallet for analyseresultatet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38E7CD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079303D4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9D7A10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608EA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referenceinterval_upperlimit</w:t>
            </w:r>
            <w:proofErr w:type="spellEnd"/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4D8A83" w14:textId="77777777" w:rsidR="002864DE" w:rsidRDefault="002864DE" w:rsidP="002828EE">
            <w:r>
              <w:rPr>
                <w:sz w:val="20"/>
                <w:szCs w:val="20"/>
              </w:rPr>
              <w:t>Øvre grænse for referenceintervallet for analyseresultatet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C7A85E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4F3D78D0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06A23A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8A461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rekvirent_id</w:t>
            </w:r>
            <w:proofErr w:type="spellEnd"/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B0A579" w14:textId="77777777" w:rsidR="002864DE" w:rsidRDefault="002864DE" w:rsidP="002828EE">
            <w:r>
              <w:rPr>
                <w:sz w:val="20"/>
                <w:szCs w:val="20"/>
              </w:rPr>
              <w:t>Id for rekvirent (enten SOR-kode, SHAK, ydernummer, lokationsnummer eller blank)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C8CBC1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6814E40D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50AB44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C7122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rekvirent_idtype</w:t>
            </w:r>
            <w:proofErr w:type="spellEnd"/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10B384" w14:textId="77777777" w:rsidR="002864DE" w:rsidRDefault="002864DE" w:rsidP="002828EE">
            <w:r>
              <w:rPr>
                <w:sz w:val="20"/>
                <w:szCs w:val="20"/>
              </w:rPr>
              <w:t xml:space="preserve">Angiver kodetype for </w:t>
            </w:r>
            <w:proofErr w:type="spellStart"/>
            <w:r>
              <w:rPr>
                <w:sz w:val="20"/>
                <w:szCs w:val="20"/>
              </w:rPr>
              <w:t>rekvirent_id</w:t>
            </w:r>
            <w:proofErr w:type="spellEnd"/>
            <w:r>
              <w:rPr>
                <w:sz w:val="20"/>
                <w:szCs w:val="20"/>
              </w:rPr>
              <w:t xml:space="preserve"> (SOR-kode/SHAK/ydernummer/lokationsnummer)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C3BC1F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50741BEB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7DAB0E" w14:textId="77777777" w:rsidR="002864DE" w:rsidRDefault="002864DE" w:rsidP="002828EE"/>
        </w:tc>
        <w:tc>
          <w:tcPr>
            <w:tcW w:w="93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17F3E0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30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F3D6A2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0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7DBACC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7BCFE4E9" w14:textId="77777777" w:rsidTr="002828EE">
        <w:trPr>
          <w:trHeight w:val="255"/>
        </w:trPr>
        <w:tc>
          <w:tcPr>
            <w:tcW w:w="5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5FF14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Lab_optaelling</w:t>
            </w:r>
            <w:proofErr w:type="spellEnd"/>
          </w:p>
        </w:tc>
        <w:tc>
          <w:tcPr>
            <w:tcW w:w="9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B8ABCE" w14:textId="77777777" w:rsidR="002864DE" w:rsidRDefault="002864DE" w:rsidP="002828EE">
            <w:r>
              <w:rPr>
                <w:sz w:val="20"/>
                <w:szCs w:val="20"/>
              </w:rPr>
              <w:t>region</w:t>
            </w:r>
          </w:p>
        </w:tc>
        <w:tc>
          <w:tcPr>
            <w:tcW w:w="30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A3C458" w14:textId="77777777" w:rsidR="002864DE" w:rsidRDefault="002864DE" w:rsidP="002828EE">
            <w:r>
              <w:rPr>
                <w:sz w:val="20"/>
                <w:szCs w:val="20"/>
              </w:rPr>
              <w:t>Region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B03AE2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4C8205E2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8DC5AA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E4F0E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speciale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F9FE1E" w14:textId="77777777" w:rsidR="002864DE" w:rsidRDefault="002864DE" w:rsidP="002828EE">
            <w:r>
              <w:rPr>
                <w:sz w:val="20"/>
                <w:szCs w:val="20"/>
              </w:rPr>
              <w:t>Speciale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96B3F1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3C700A3A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288712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D27A7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laboratorium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B0A7D5" w14:textId="77777777" w:rsidR="002864DE" w:rsidRDefault="002864DE" w:rsidP="002828EE">
            <w:r>
              <w:rPr>
                <w:sz w:val="20"/>
                <w:szCs w:val="20"/>
              </w:rPr>
              <w:t>Laboratorium hvor prøven blev foretaget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235B3D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79DC5277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452F75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3A73E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kvartal</w:t>
            </w:r>
          </w:p>
        </w:tc>
        <w:tc>
          <w:tcPr>
            <w:tcW w:w="30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7DE519" w14:textId="77777777" w:rsidR="002864DE" w:rsidRDefault="002864DE" w:rsidP="002828EE">
            <w:r>
              <w:rPr>
                <w:sz w:val="20"/>
                <w:szCs w:val="20"/>
              </w:rPr>
              <w:t xml:space="preserve">Antal prøver, kvartalsopgjort (der leveres en variabel for alle kvartaler fra </w:t>
            </w:r>
            <w:proofErr w:type="gramStart"/>
            <w:r>
              <w:rPr>
                <w:sz w:val="20"/>
                <w:szCs w:val="20"/>
              </w:rPr>
              <w:t>1 .kvartal</w:t>
            </w:r>
            <w:proofErr w:type="gramEnd"/>
            <w:r>
              <w:rPr>
                <w:sz w:val="20"/>
                <w:szCs w:val="20"/>
              </w:rPr>
              <w:t xml:space="preserve"> 2008 og frem)</w:t>
            </w:r>
          </w:p>
        </w:tc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CACB0C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1083C2B0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548789" w14:textId="77777777" w:rsidR="002864DE" w:rsidRDefault="002864DE" w:rsidP="002828EE"/>
        </w:tc>
        <w:tc>
          <w:tcPr>
            <w:tcW w:w="93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E04041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30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0DBAE7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0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C82016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17A18D21" w14:textId="77777777" w:rsidTr="002828EE">
        <w:trPr>
          <w:trHeight w:val="255"/>
        </w:trPr>
        <w:tc>
          <w:tcPr>
            <w:tcW w:w="5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D0937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Lab_labidcodes</w:t>
            </w:r>
            <w:proofErr w:type="spellEnd"/>
          </w:p>
        </w:tc>
        <w:tc>
          <w:tcPr>
            <w:tcW w:w="9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B6C2B4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idcode</w:t>
            </w:r>
            <w:proofErr w:type="spellEnd"/>
          </w:p>
        </w:tc>
        <w:tc>
          <w:tcPr>
            <w:tcW w:w="30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58583F" w14:textId="77777777" w:rsidR="002864DE" w:rsidRDefault="002864DE" w:rsidP="002828EE">
            <w:r>
              <w:rPr>
                <w:sz w:val="20"/>
                <w:szCs w:val="20"/>
              </w:rPr>
              <w:t xml:space="preserve">ID-kode laboratorium 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3E2F19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028403F2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AFE390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B9C41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laboratorium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A533E0" w14:textId="77777777" w:rsidR="002864DE" w:rsidRDefault="002864DE" w:rsidP="002828EE">
            <w:r>
              <w:rPr>
                <w:sz w:val="20"/>
                <w:szCs w:val="20"/>
              </w:rPr>
              <w:t>Laboratorium hvor prøven blev foretaget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C3D9B6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1B47C97E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9812D0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167C5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region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AE2BF0" w14:textId="77777777" w:rsidR="002864DE" w:rsidRDefault="002864DE" w:rsidP="002828EE">
            <w:r>
              <w:rPr>
                <w:sz w:val="20"/>
                <w:szCs w:val="20"/>
              </w:rPr>
              <w:t>Region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D897E4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  <w:tr w:rsidR="002864DE" w14:paraId="22243E02" w14:textId="77777777" w:rsidTr="002828EE">
        <w:trPr>
          <w:trHeight w:val="255"/>
        </w:trPr>
        <w:tc>
          <w:tcPr>
            <w:tcW w:w="58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099B13" w14:textId="77777777" w:rsidR="002864DE" w:rsidRDefault="002864DE" w:rsidP="002828EE"/>
        </w:tc>
        <w:tc>
          <w:tcPr>
            <w:tcW w:w="9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8EF98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speciale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675ED" w14:textId="77777777" w:rsidR="002864DE" w:rsidRDefault="002864DE" w:rsidP="002828EE">
            <w:r>
              <w:rPr>
                <w:sz w:val="20"/>
                <w:szCs w:val="20"/>
              </w:rPr>
              <w:t>Speciale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E6B114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</w:tr>
    </w:tbl>
    <w:p w14:paraId="636BA260" w14:textId="77777777" w:rsidR="002864DE" w:rsidRDefault="002864DE" w:rsidP="002864DE">
      <w:pPr>
        <w:spacing w:line="300" w:lineRule="atLeast"/>
        <w:rPr>
          <w:rFonts w:ascii="Calibri" w:eastAsiaTheme="minorHAnsi" w:hAnsi="Calibri" w:cs="Calibri"/>
          <w:sz w:val="22"/>
          <w:szCs w:val="22"/>
        </w:rPr>
      </w:pPr>
      <w:r>
        <w:rPr>
          <w:b/>
          <w:bCs/>
        </w:rPr>
        <w:t> </w:t>
      </w:r>
    </w:p>
    <w:p w14:paraId="334119F0" w14:textId="77777777" w:rsidR="002864DE" w:rsidRDefault="002864DE" w:rsidP="002864DE">
      <w:pPr>
        <w:spacing w:line="300" w:lineRule="atLeast"/>
        <w:rPr>
          <w:b/>
          <w:bCs/>
        </w:rPr>
      </w:pPr>
    </w:p>
    <w:p w14:paraId="638CD697" w14:textId="77777777" w:rsidR="002864DE" w:rsidRDefault="002864DE" w:rsidP="002864DE">
      <w:pPr>
        <w:spacing w:line="300" w:lineRule="atLeast"/>
      </w:pPr>
      <w:r>
        <w:rPr>
          <w:b/>
          <w:bCs/>
        </w:rPr>
        <w:t>Landsdækkende Register for Patologi (PAT)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612"/>
        <w:gridCol w:w="5501"/>
        <w:gridCol w:w="1030"/>
      </w:tblGrid>
      <w:tr w:rsidR="002864DE" w14:paraId="5D3236C2" w14:textId="77777777" w:rsidTr="002828EE">
        <w:trPr>
          <w:trHeight w:val="259"/>
        </w:trPr>
        <w:tc>
          <w:tcPr>
            <w:tcW w:w="7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1146DB" w14:textId="77777777" w:rsidR="002864DE" w:rsidRDefault="002864DE" w:rsidP="002828EE">
            <w:r>
              <w:rPr>
                <w:b/>
                <w:bCs/>
                <w:color w:val="000000"/>
                <w:sz w:val="20"/>
                <w:szCs w:val="20"/>
              </w:rPr>
              <w:t>Tabel</w:t>
            </w:r>
          </w:p>
        </w:tc>
        <w:tc>
          <w:tcPr>
            <w:tcW w:w="8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D81DE6" w14:textId="77777777" w:rsidR="002864DE" w:rsidRDefault="002864DE" w:rsidP="002828EE">
            <w:r>
              <w:rPr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FFA7F8" w14:textId="77777777" w:rsidR="002864DE" w:rsidRDefault="002864DE" w:rsidP="002828EE">
            <w:r>
              <w:rPr>
                <w:b/>
                <w:bCs/>
                <w:color w:val="000000"/>
                <w:sz w:val="20"/>
                <w:szCs w:val="20"/>
              </w:rPr>
              <w:t>Indhold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DB9D67" w14:textId="77777777" w:rsidR="002864DE" w:rsidRDefault="002864DE" w:rsidP="002828EE">
            <w:r>
              <w:rPr>
                <w:b/>
                <w:bCs/>
                <w:color w:val="000000"/>
                <w:sz w:val="20"/>
                <w:szCs w:val="20"/>
              </w:rPr>
              <w:t>Gyldighed</w:t>
            </w:r>
          </w:p>
        </w:tc>
      </w:tr>
      <w:tr w:rsidR="002864DE" w14:paraId="799CA970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6B8F1C" w14:textId="77777777" w:rsidR="002864DE" w:rsidRDefault="002864DE" w:rsidP="002828EE"/>
        </w:tc>
        <w:tc>
          <w:tcPr>
            <w:tcW w:w="8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5E0ED2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891" w:type="pct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6B6C7A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2D442A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3387B50F" w14:textId="77777777" w:rsidTr="002828EE">
        <w:trPr>
          <w:trHeight w:val="259"/>
        </w:trPr>
        <w:tc>
          <w:tcPr>
            <w:tcW w:w="7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1D380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t_rekv_ny</w:t>
            </w:r>
            <w:proofErr w:type="spellEnd"/>
          </w:p>
        </w:tc>
        <w:tc>
          <w:tcPr>
            <w:tcW w:w="8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FA6431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k_inst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E27FDF" w14:textId="77777777" w:rsidR="002864DE" w:rsidRDefault="002864DE" w:rsidP="002828EE">
            <w:r>
              <w:rPr>
                <w:sz w:val="20"/>
                <w:szCs w:val="20"/>
              </w:rPr>
              <w:t>Undersøgende institution / koblingsnøgle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506035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0F989091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39D830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279E2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k_rekvnr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EBFE30" w14:textId="77777777" w:rsidR="002864DE" w:rsidRDefault="002864DE" w:rsidP="002828EE">
            <w:r>
              <w:rPr>
                <w:sz w:val="20"/>
                <w:szCs w:val="20"/>
              </w:rPr>
              <w:t>Rekvisitionsnummer / koblingsnøgle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83491B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67034162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EEB289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4423E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c_undafd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218784" w14:textId="77777777" w:rsidR="002864DE" w:rsidRDefault="002864DE" w:rsidP="002828EE">
            <w:r>
              <w:rPr>
                <w:sz w:val="20"/>
                <w:szCs w:val="20"/>
              </w:rPr>
              <w:t>Undersøgende sygehusafdeling, SKS-kode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58BACF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3FFB5A25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F03090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83ABA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c_undafdsor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5CE701" w14:textId="77777777" w:rsidR="002864DE" w:rsidRDefault="002864DE" w:rsidP="002828EE">
            <w:r>
              <w:rPr>
                <w:sz w:val="20"/>
                <w:szCs w:val="20"/>
              </w:rPr>
              <w:t>Undersøgende sygehusafdeling, SOR-kode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171130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38B42BD1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BE1316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EEFE1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c_undyder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95D287" w14:textId="77777777" w:rsidR="002864DE" w:rsidRDefault="002864DE" w:rsidP="002828EE">
            <w:r>
              <w:rPr>
                <w:sz w:val="20"/>
                <w:szCs w:val="20"/>
              </w:rPr>
              <w:t>Undersøgende instans anden end sygehusafdeling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BA64A6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79F3635B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01BFF9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2EA58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c_undydersor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8FE4AA" w14:textId="77777777" w:rsidR="002864DE" w:rsidRDefault="002864DE" w:rsidP="002828EE">
            <w:r>
              <w:rPr>
                <w:sz w:val="20"/>
                <w:szCs w:val="20"/>
              </w:rPr>
              <w:t>Undersøgende instans anden end sygehusafdeling, SOR-kode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43F3F8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48383356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379A6A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2B8DD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c_undnr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ECD621" w14:textId="77777777" w:rsidR="002864DE" w:rsidRDefault="002864DE" w:rsidP="002828EE">
            <w:r>
              <w:rPr>
                <w:sz w:val="20"/>
                <w:szCs w:val="20"/>
              </w:rPr>
              <w:t>Undersøgelses- eller rekvisitionsnummer tildelt den enkelte undersøgelse af den undersøgende instans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DFA135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5011EE23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165637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F64C0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c_prioritet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CE9BE7" w14:textId="77777777" w:rsidR="002864DE" w:rsidRDefault="002864DE" w:rsidP="002828EE">
            <w:r>
              <w:rPr>
                <w:sz w:val="20"/>
                <w:szCs w:val="20"/>
              </w:rPr>
              <w:t>Prioritet i forhold til besvarelse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3FC914" w14:textId="77777777" w:rsidR="002864DE" w:rsidRDefault="002864DE" w:rsidP="002828EE">
            <w:r>
              <w:rPr>
                <w:sz w:val="20"/>
                <w:szCs w:val="20"/>
              </w:rPr>
              <w:t>2011 -</w:t>
            </w:r>
          </w:p>
        </w:tc>
      </w:tr>
      <w:tr w:rsidR="002864DE" w14:paraId="73D8560D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E9A7CE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D763A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c_team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17B584" w14:textId="77777777" w:rsidR="002864DE" w:rsidRDefault="002864DE" w:rsidP="002828EE">
            <w:r>
              <w:rPr>
                <w:sz w:val="20"/>
                <w:szCs w:val="20"/>
              </w:rPr>
              <w:t>Team med bestemte funktioner defineret af den enkelte patologiafdeling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9B88B5" w14:textId="77777777" w:rsidR="002864DE" w:rsidRDefault="002864DE" w:rsidP="002828EE">
            <w:r>
              <w:rPr>
                <w:sz w:val="20"/>
                <w:szCs w:val="20"/>
              </w:rPr>
              <w:t>2011 -</w:t>
            </w:r>
          </w:p>
        </w:tc>
      </w:tr>
      <w:tr w:rsidR="002864DE" w14:paraId="642B6EDF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6A29CE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D2B20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v_cprnr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05A458" w14:textId="77777777" w:rsidR="002864DE" w:rsidRDefault="002864DE" w:rsidP="002828EE">
            <w:r>
              <w:rPr>
                <w:sz w:val="20"/>
                <w:szCs w:val="20"/>
              </w:rPr>
              <w:t>Cpr-nummer for den person rekvisitionen vedrører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7E951F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408C8F8B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494C15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F8B12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v_cprnrmor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AFD6E5" w14:textId="77777777" w:rsidR="002864DE" w:rsidRDefault="002864DE" w:rsidP="002828EE">
            <w:r>
              <w:rPr>
                <w:sz w:val="20"/>
                <w:szCs w:val="20"/>
              </w:rPr>
              <w:t>Moderens cpr-nummer når rekvisitionen vedrører foster/dødfødt/nyfødt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D3C07E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6CCA0DFB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6BA561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B46AE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c_rekvafd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770D7E" w14:textId="77777777" w:rsidR="002864DE" w:rsidRDefault="002864DE" w:rsidP="002828EE">
            <w:r>
              <w:rPr>
                <w:sz w:val="20"/>
                <w:szCs w:val="20"/>
              </w:rPr>
              <w:t>Rekvirerende sygehusafdeling, SKS-kode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4D7D3B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466B738F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875650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0705E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c_rekvafdsor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7ACD75" w14:textId="77777777" w:rsidR="002864DE" w:rsidRDefault="002864DE" w:rsidP="002828EE">
            <w:r>
              <w:rPr>
                <w:sz w:val="20"/>
                <w:szCs w:val="20"/>
              </w:rPr>
              <w:t>Rekvirerende sygehusafdeling, SOR-kode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28C71C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09E02A03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3D0E7E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61AD9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c_rekvyder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4CA3E9" w14:textId="77777777" w:rsidR="002864DE" w:rsidRDefault="002864DE" w:rsidP="002828EE">
            <w:r>
              <w:rPr>
                <w:sz w:val="20"/>
                <w:szCs w:val="20"/>
              </w:rPr>
              <w:t>Rekvirerende instans anden end sygehusafdeling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3914CF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2019BF37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B85C46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B8E98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c_rekvydersor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E4DDCE" w14:textId="77777777" w:rsidR="002864DE" w:rsidRDefault="002864DE" w:rsidP="002828EE">
            <w:r>
              <w:rPr>
                <w:sz w:val="20"/>
                <w:szCs w:val="20"/>
              </w:rPr>
              <w:t>Rekvirerende instans anden end sygehusafdeling, SOR-kode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1DECFF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6D9F9782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C96CE3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62F40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c_stamafd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81619" w14:textId="77777777" w:rsidR="002864DE" w:rsidRDefault="002864DE" w:rsidP="002828EE">
            <w:r>
              <w:rPr>
                <w:sz w:val="20"/>
                <w:szCs w:val="20"/>
              </w:rPr>
              <w:t>Stamafdeling eller behandlingsansvarlig instans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B46BFC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083F6CCB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8444D3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510A0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c_stamafdsor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FA6AEF" w14:textId="77777777" w:rsidR="002864DE" w:rsidRDefault="002864DE" w:rsidP="002828EE">
            <w:r>
              <w:rPr>
                <w:sz w:val="20"/>
                <w:szCs w:val="20"/>
              </w:rPr>
              <w:t>Stamafdeling eller behandlingsansvarlig instans, SOR-kode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E53C1A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448324AA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3D55D5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1274B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d_rekvdato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137981" w14:textId="77777777" w:rsidR="002864DE" w:rsidRDefault="002864DE" w:rsidP="002828EE">
            <w:r>
              <w:rPr>
                <w:sz w:val="20"/>
                <w:szCs w:val="20"/>
              </w:rPr>
              <w:t>Dato for rekvirering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28FD1D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0DE59F2C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227382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635B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d_modtdato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369DB1" w14:textId="77777777" w:rsidR="002864DE" w:rsidRDefault="002864DE" w:rsidP="002828EE">
            <w:r>
              <w:rPr>
                <w:sz w:val="20"/>
                <w:szCs w:val="20"/>
              </w:rPr>
              <w:t>Dato for modtagelse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4C79B3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12546EE6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1817FA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5CA61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d_forlsdato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5D8DA3" w14:textId="77777777" w:rsidR="002864DE" w:rsidRDefault="002864DE" w:rsidP="002828EE">
            <w:r>
              <w:rPr>
                <w:sz w:val="20"/>
                <w:szCs w:val="20"/>
              </w:rPr>
              <w:t>Dato for foreløbigt svar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0F7DA7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530FE4AB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2F315D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85A56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d_svardato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269052" w14:textId="77777777" w:rsidR="002864DE" w:rsidRDefault="002864DE" w:rsidP="002828EE">
            <w:r>
              <w:rPr>
                <w:sz w:val="20"/>
                <w:szCs w:val="20"/>
              </w:rPr>
              <w:t>Dato for godkendt svar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7B6CF6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5F425538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C46304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1763B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d_suppldato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589C4C" w14:textId="77777777" w:rsidR="002864DE" w:rsidRDefault="002864DE" w:rsidP="002828EE">
            <w:r>
              <w:rPr>
                <w:sz w:val="20"/>
                <w:szCs w:val="20"/>
              </w:rPr>
              <w:t>Dato for supplerende svar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70FA62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2797E763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CC3A76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EB70A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d_senedato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4E4BFB" w14:textId="77777777" w:rsidR="002864DE" w:rsidRDefault="002864DE" w:rsidP="002828EE">
            <w:r>
              <w:rPr>
                <w:sz w:val="20"/>
                <w:szCs w:val="20"/>
              </w:rPr>
              <w:t>Seneste svardato angivet af rekvirenten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C59954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481933AD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947977" w14:textId="77777777" w:rsidR="002864DE" w:rsidRDefault="002864DE" w:rsidP="002828EE"/>
        </w:tc>
        <w:tc>
          <w:tcPr>
            <w:tcW w:w="8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047C0F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891" w:type="pct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181D45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27C765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61E2AB93" w14:textId="77777777" w:rsidTr="002828EE">
        <w:trPr>
          <w:trHeight w:val="259"/>
        </w:trPr>
        <w:tc>
          <w:tcPr>
            <w:tcW w:w="7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E0405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t_lprp_ny</w:t>
            </w:r>
            <w:proofErr w:type="spellEnd"/>
          </w:p>
        </w:tc>
        <w:tc>
          <w:tcPr>
            <w:tcW w:w="8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1181A0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k_inst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A6DB85" w14:textId="77777777" w:rsidR="002864DE" w:rsidRDefault="002864DE" w:rsidP="002828EE">
            <w:r>
              <w:rPr>
                <w:sz w:val="20"/>
                <w:szCs w:val="20"/>
              </w:rPr>
              <w:t>Undersøgende institution / koblingsnøgle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407C05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05983705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DD057C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28532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k_rekvnr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0A77E6" w14:textId="77777777" w:rsidR="002864DE" w:rsidRDefault="002864DE" w:rsidP="002828EE">
            <w:r>
              <w:rPr>
                <w:sz w:val="20"/>
                <w:szCs w:val="20"/>
              </w:rPr>
              <w:t>Rekvisitionsnummer / koblingsnøgle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A69B15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2D84EC62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836BBF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C9495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c_mattype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0E747B" w14:textId="77777777" w:rsidR="002864DE" w:rsidRDefault="002864DE" w:rsidP="002828EE">
            <w:r>
              <w:rPr>
                <w:sz w:val="20"/>
                <w:szCs w:val="20"/>
              </w:rPr>
              <w:t>Materialetype for rekvisition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97542C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2C154EF3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6D419E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B385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v_matantal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2C672B" w14:textId="77777777" w:rsidR="002864DE" w:rsidRDefault="002864DE" w:rsidP="002828EE">
            <w:r>
              <w:rPr>
                <w:sz w:val="20"/>
                <w:szCs w:val="20"/>
              </w:rPr>
              <w:t>Antal materialer vedrørende samme rekvisition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7EE49D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01B63332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829A1E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5F429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v_paalmblok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89B46E" w14:textId="77777777" w:rsidR="002864DE" w:rsidRDefault="002864DE" w:rsidP="002828EE">
            <w:r>
              <w:rPr>
                <w:sz w:val="20"/>
                <w:szCs w:val="20"/>
              </w:rPr>
              <w:t>Paraffinblok, almindelig størrelse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DBAE30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43A061E8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D6AAC7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62752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v_pamakblok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362ADE" w14:textId="77777777" w:rsidR="002864DE" w:rsidRDefault="002864DE" w:rsidP="002828EE">
            <w:r>
              <w:rPr>
                <w:sz w:val="20"/>
                <w:szCs w:val="20"/>
              </w:rPr>
              <w:t>Paraffinblok, makrostørrelse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177996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4196891B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D8E934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776D9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v_stanstma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B53ECE" w14:textId="77777777" w:rsidR="002864DE" w:rsidRPr="00D41006" w:rsidRDefault="002864DE" w:rsidP="002828EE">
            <w:pPr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Stanse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tissue micro array (TMA)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376125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43B54119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16A148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36242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v_frysblok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562E1" w14:textId="77777777" w:rsidR="002864DE" w:rsidRDefault="002864DE" w:rsidP="002828EE">
            <w:r>
              <w:rPr>
                <w:sz w:val="20"/>
                <w:szCs w:val="20"/>
              </w:rPr>
              <w:t xml:space="preserve">Blok, peroperativ </w:t>
            </w:r>
            <w:proofErr w:type="spellStart"/>
            <w:r>
              <w:rPr>
                <w:sz w:val="20"/>
                <w:szCs w:val="20"/>
              </w:rPr>
              <w:t>frysesnitsundersøgelse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7F177F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1ED16075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8F2D62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CCBF2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v_biobank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CDF7A2" w14:textId="77777777" w:rsidR="002864DE" w:rsidRDefault="002864DE" w:rsidP="002828EE">
            <w:r>
              <w:rPr>
                <w:sz w:val="20"/>
                <w:szCs w:val="20"/>
              </w:rPr>
              <w:t>Paraffinblok tilhørende nedfrosset materiale i biobank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A1F218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121F4088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6E24E5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8A4E7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v_emblok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F10CF0" w14:textId="77777777" w:rsidR="002864DE" w:rsidRDefault="002864DE" w:rsidP="002828EE">
            <w:r>
              <w:rPr>
                <w:sz w:val="20"/>
                <w:szCs w:val="20"/>
              </w:rPr>
              <w:t>Elektronmikroskopiblok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8A27A2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5FB412CE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FB4A3E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C062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v_glasalm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644FD8" w14:textId="77777777" w:rsidR="002864DE" w:rsidRDefault="002864DE" w:rsidP="002828EE">
            <w:r>
              <w:rPr>
                <w:sz w:val="20"/>
                <w:szCs w:val="20"/>
              </w:rPr>
              <w:t>Glas, almindelig størrelse med traditionelle rutine- og specialfarvninger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57F73A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278799E8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426585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3D5C6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v_glasmak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0DF6DD" w14:textId="77777777" w:rsidR="002864DE" w:rsidRDefault="002864DE" w:rsidP="002828EE">
            <w:r>
              <w:rPr>
                <w:sz w:val="20"/>
                <w:szCs w:val="20"/>
              </w:rPr>
              <w:t>Glas, makrostørrelse med traditionelle rutine- og specialfarvninger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C45F45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2B2F3241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2829D5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D98DF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v_immunalm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2848C5" w14:textId="77777777" w:rsidR="002864DE" w:rsidRDefault="002864DE" w:rsidP="002828EE">
            <w:r>
              <w:rPr>
                <w:sz w:val="20"/>
                <w:szCs w:val="20"/>
              </w:rPr>
              <w:t xml:space="preserve">Glas, immunfarvninger, ikke </w:t>
            </w:r>
            <w:proofErr w:type="gramStart"/>
            <w:r>
              <w:rPr>
                <w:sz w:val="20"/>
                <w:szCs w:val="20"/>
              </w:rPr>
              <w:t>TMA blok</w:t>
            </w:r>
            <w:proofErr w:type="gramEnd"/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7C9A10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6A37A7DC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A7A44E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57231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v_ishutaelalm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EB2D7B" w14:textId="77777777" w:rsidR="002864DE" w:rsidRDefault="002864DE" w:rsidP="002828EE">
            <w:r>
              <w:rPr>
                <w:sz w:val="20"/>
                <w:szCs w:val="20"/>
              </w:rPr>
              <w:t xml:space="preserve">Glas/rør, ISH/CISH/FISH uden tælling, ikke </w:t>
            </w:r>
            <w:proofErr w:type="gramStart"/>
            <w:r>
              <w:rPr>
                <w:sz w:val="20"/>
                <w:szCs w:val="20"/>
              </w:rPr>
              <w:t>TMA blok</w:t>
            </w:r>
            <w:proofErr w:type="gramEnd"/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3CC3FD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74E2F561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2F92C9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1F307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v_ishmtaelalm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9414D6" w14:textId="77777777" w:rsidR="002864DE" w:rsidRDefault="002864DE" w:rsidP="002828EE">
            <w:r>
              <w:rPr>
                <w:sz w:val="20"/>
                <w:szCs w:val="20"/>
              </w:rPr>
              <w:t xml:space="preserve">Glas/rør, ISH/CISH/FISH med tælling, ikke </w:t>
            </w:r>
            <w:proofErr w:type="gramStart"/>
            <w:r>
              <w:rPr>
                <w:sz w:val="20"/>
                <w:szCs w:val="20"/>
              </w:rPr>
              <w:t>TMA blok</w:t>
            </w:r>
            <w:proofErr w:type="gramEnd"/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F01F05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2D5D033C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EC801A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FB34A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v_emgrid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1F778E" w14:textId="77777777" w:rsidR="002864DE" w:rsidRDefault="002864DE" w:rsidP="002828EE">
            <w:r>
              <w:rPr>
                <w:sz w:val="20"/>
                <w:szCs w:val="20"/>
              </w:rPr>
              <w:t>Grid, elektronmikroskopi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3A65B6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128E60C9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51E20C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59CA9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v_rorpcr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BEC438" w14:textId="77777777" w:rsidR="002864DE" w:rsidRDefault="002864DE" w:rsidP="002828EE">
            <w:r>
              <w:rPr>
                <w:sz w:val="20"/>
                <w:szCs w:val="20"/>
              </w:rPr>
              <w:t>Rør prober, polymerasekædereaktion (PCR)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7A9AB7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31011DB3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23ADB2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CB8C1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v_rorflow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C9FCBC" w14:textId="77777777" w:rsidR="002864DE" w:rsidRDefault="002864DE" w:rsidP="002828EE">
            <w:r>
              <w:rPr>
                <w:sz w:val="20"/>
                <w:szCs w:val="20"/>
              </w:rPr>
              <w:t xml:space="preserve">Rør med immunfarvninger, </w:t>
            </w:r>
            <w:proofErr w:type="spellStart"/>
            <w:r>
              <w:rPr>
                <w:sz w:val="20"/>
                <w:szCs w:val="20"/>
              </w:rPr>
              <w:t>flowcytometri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F1A2D8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0235A5ED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DD1EB7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F01F4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v_glaskrom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ECEDF6" w14:textId="77777777" w:rsidR="002864DE" w:rsidRDefault="002864DE" w:rsidP="002828EE">
            <w:r>
              <w:rPr>
                <w:sz w:val="20"/>
                <w:szCs w:val="20"/>
              </w:rPr>
              <w:t>Glas kromosomanalyse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71EA48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574A9F9B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2B1970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7BBB3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v_antglas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C97862" w14:textId="77777777" w:rsidR="002864DE" w:rsidRDefault="002864DE" w:rsidP="002828EE">
            <w:r>
              <w:rPr>
                <w:sz w:val="20"/>
                <w:szCs w:val="20"/>
              </w:rPr>
              <w:t>Antal glas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1C0DD0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663673D0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D9DC3E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E315A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v_specfarv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C3A846" w14:textId="77777777" w:rsidR="002864DE" w:rsidRDefault="002864DE" w:rsidP="002828EE">
            <w:r>
              <w:rPr>
                <w:sz w:val="20"/>
                <w:szCs w:val="20"/>
              </w:rPr>
              <w:t>Antal glas med specialfarvninger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1B6D21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626019ED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05D0E5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2BD55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v_antcelle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A3E62F" w14:textId="77777777" w:rsidR="002864DE" w:rsidRDefault="002864DE" w:rsidP="002828EE">
            <w:r>
              <w:rPr>
                <w:sz w:val="20"/>
                <w:szCs w:val="20"/>
              </w:rPr>
              <w:t xml:space="preserve">Antal </w:t>
            </w:r>
            <w:proofErr w:type="spellStart"/>
            <w:r>
              <w:rPr>
                <w:sz w:val="20"/>
                <w:szCs w:val="20"/>
              </w:rPr>
              <w:t>celledyrkninger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C27DC8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18814E80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CF82C0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D7B79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v_procana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AA423E" w14:textId="77777777" w:rsidR="002864DE" w:rsidRDefault="002864DE" w:rsidP="002828EE">
            <w:r>
              <w:rPr>
                <w:sz w:val="20"/>
                <w:szCs w:val="20"/>
              </w:rPr>
              <w:t>Specielle analyser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BC1513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63C3B873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AD3AC0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B39EB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v_haste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DC601E" w14:textId="77777777" w:rsidR="002864DE" w:rsidRDefault="002864DE" w:rsidP="002828EE">
            <w:r>
              <w:rPr>
                <w:sz w:val="20"/>
                <w:szCs w:val="20"/>
              </w:rPr>
              <w:t>Hasteprocedure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603AFD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778D966E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880AFD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1A70D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v_andenspc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67B547" w14:textId="77777777" w:rsidR="002864DE" w:rsidRDefault="002864DE" w:rsidP="002828EE">
            <w:r>
              <w:rPr>
                <w:sz w:val="20"/>
                <w:szCs w:val="20"/>
              </w:rPr>
              <w:t>Anden specialprocedure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A26871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4E59DF29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D102EF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6A3FC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v_laanblok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1E5F0F" w14:textId="77777777" w:rsidR="002864DE" w:rsidRDefault="002864DE" w:rsidP="002828EE">
            <w:r>
              <w:rPr>
                <w:sz w:val="20"/>
                <w:szCs w:val="20"/>
              </w:rPr>
              <w:t>Låneblok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319626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1E73EA4F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D2F9F0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CB686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v_glasuf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71B0DB" w14:textId="77777777" w:rsidR="002864DE" w:rsidRDefault="002864DE" w:rsidP="002828EE">
            <w:r>
              <w:rPr>
                <w:sz w:val="20"/>
                <w:szCs w:val="20"/>
              </w:rPr>
              <w:t>Glas, ufarvede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9A8F30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716B0F1C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F0ADEE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4D61C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v_glasfrys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AC2CFD" w14:textId="77777777" w:rsidR="002864DE" w:rsidRDefault="002864DE" w:rsidP="002828EE">
            <w:r>
              <w:rPr>
                <w:sz w:val="20"/>
                <w:szCs w:val="20"/>
              </w:rPr>
              <w:t>Glas til peroperativt svar (f.eks. frysesnit/</w:t>
            </w:r>
            <w:proofErr w:type="spellStart"/>
            <w:r>
              <w:rPr>
                <w:sz w:val="20"/>
                <w:szCs w:val="20"/>
              </w:rPr>
              <w:t>ebus</w:t>
            </w:r>
            <w:proofErr w:type="spellEnd"/>
            <w:r>
              <w:rPr>
                <w:sz w:val="20"/>
                <w:szCs w:val="20"/>
              </w:rPr>
              <w:t>), ikke immunfarvning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46B3C2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499BF97C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2FAC1E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AD9F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v_immuntma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B95F48" w14:textId="77777777" w:rsidR="002864DE" w:rsidRDefault="002864DE" w:rsidP="002828EE">
            <w:r>
              <w:rPr>
                <w:sz w:val="20"/>
                <w:szCs w:val="20"/>
              </w:rPr>
              <w:t xml:space="preserve">Glas, immunfarvninger, </w:t>
            </w:r>
            <w:proofErr w:type="gramStart"/>
            <w:r>
              <w:rPr>
                <w:sz w:val="20"/>
                <w:szCs w:val="20"/>
              </w:rPr>
              <w:t>TMA blok</w:t>
            </w:r>
            <w:proofErr w:type="gramEnd"/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89129D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17245FA8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BEEBF9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FBF2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v_ishutaeltma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05BD73" w14:textId="77777777" w:rsidR="002864DE" w:rsidRDefault="002864DE" w:rsidP="002828EE">
            <w:r>
              <w:rPr>
                <w:sz w:val="20"/>
                <w:szCs w:val="20"/>
              </w:rPr>
              <w:t xml:space="preserve">Glas/rør, ISH/CISH/FISH uden tælling, </w:t>
            </w:r>
            <w:proofErr w:type="gramStart"/>
            <w:r>
              <w:rPr>
                <w:sz w:val="20"/>
                <w:szCs w:val="20"/>
              </w:rPr>
              <w:t>TMA blok</w:t>
            </w:r>
            <w:proofErr w:type="gramEnd"/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419CAC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5C7D0B2B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767C75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9178D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v_ishmtaeltma</w:t>
            </w:r>
            <w:proofErr w:type="spellEnd"/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D56589" w14:textId="77777777" w:rsidR="002864DE" w:rsidRDefault="002864DE" w:rsidP="002828EE">
            <w:r>
              <w:rPr>
                <w:sz w:val="20"/>
                <w:szCs w:val="20"/>
              </w:rPr>
              <w:t xml:space="preserve">Glas/rør, ISH/CISH/FISH med tælling, </w:t>
            </w:r>
            <w:proofErr w:type="gramStart"/>
            <w:r>
              <w:rPr>
                <w:sz w:val="20"/>
                <w:szCs w:val="20"/>
              </w:rPr>
              <w:t>TMA blok</w:t>
            </w:r>
            <w:proofErr w:type="gramEnd"/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A510A9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3C24D1E4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22606A" w14:textId="77777777" w:rsidR="002864DE" w:rsidRDefault="002864DE" w:rsidP="002828EE"/>
        </w:tc>
        <w:tc>
          <w:tcPr>
            <w:tcW w:w="8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D99CA5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89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5B537D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4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9EAB78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215F47E6" w14:textId="77777777" w:rsidTr="002828EE">
        <w:trPr>
          <w:trHeight w:val="259"/>
        </w:trPr>
        <w:tc>
          <w:tcPr>
            <w:tcW w:w="7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94F39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t_diag_ny</w:t>
            </w:r>
            <w:proofErr w:type="spellEnd"/>
          </w:p>
        </w:tc>
        <w:tc>
          <w:tcPr>
            <w:tcW w:w="8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52BB6E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k_inst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ED4C4C" w14:textId="77777777" w:rsidR="002864DE" w:rsidRDefault="002864DE" w:rsidP="002828EE">
            <w:r>
              <w:rPr>
                <w:sz w:val="20"/>
                <w:szCs w:val="20"/>
              </w:rPr>
              <w:t>Undersøgende institution / koblingsnøgle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94B136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7F41A19B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560FE1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AC15F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k_rekvnr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D3556E" w14:textId="77777777" w:rsidR="002864DE" w:rsidRDefault="002864DE" w:rsidP="002828EE">
            <w:r>
              <w:rPr>
                <w:sz w:val="20"/>
                <w:szCs w:val="20"/>
              </w:rPr>
              <w:t>Rekvisitionsnummer / koblingsnøgle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815FB5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4B0E3114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E1A515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86CE2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k_matnr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9F7880" w14:textId="77777777" w:rsidR="002864DE" w:rsidRDefault="002864DE" w:rsidP="002828EE">
            <w:r>
              <w:rPr>
                <w:sz w:val="20"/>
                <w:szCs w:val="20"/>
              </w:rPr>
              <w:t>Materialeidentifikation under den enkelte rekvisition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DE812B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3B52207D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7D99AA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7D00F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k_sekvensnr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9A3D39" w14:textId="77777777" w:rsidR="002864DE" w:rsidRDefault="002864DE" w:rsidP="002828EE">
            <w:r>
              <w:rPr>
                <w:sz w:val="20"/>
                <w:szCs w:val="20"/>
              </w:rPr>
              <w:t>Sekvensidentifikation under det enkelte materiale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2B9077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  <w:tr w:rsidR="002864DE" w14:paraId="189BB850" w14:textId="77777777" w:rsidTr="002828EE">
        <w:trPr>
          <w:trHeight w:val="259"/>
        </w:trPr>
        <w:tc>
          <w:tcPr>
            <w:tcW w:w="79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B52D9B" w14:textId="77777777" w:rsidR="002864DE" w:rsidRDefault="002864DE" w:rsidP="002828EE"/>
        </w:tc>
        <w:tc>
          <w:tcPr>
            <w:tcW w:w="8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A3771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c_snomedkode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1D6B47" w14:textId="77777777" w:rsidR="002864DE" w:rsidRDefault="002864DE" w:rsidP="002828EE">
            <w:r>
              <w:rPr>
                <w:sz w:val="20"/>
                <w:szCs w:val="20"/>
              </w:rPr>
              <w:t>Diagnosekode for undersøgelsens resultat for det enkelte materiale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A9512B" w14:textId="77777777" w:rsidR="002864DE" w:rsidRDefault="002864DE" w:rsidP="002828EE">
            <w:r>
              <w:rPr>
                <w:sz w:val="20"/>
                <w:szCs w:val="20"/>
              </w:rPr>
              <w:t>1970 -</w:t>
            </w:r>
          </w:p>
        </w:tc>
      </w:tr>
    </w:tbl>
    <w:p w14:paraId="28FA98CD" w14:textId="77777777" w:rsidR="002864DE" w:rsidRDefault="002864DE" w:rsidP="002864DE">
      <w:pPr>
        <w:spacing w:line="300" w:lineRule="atLeast"/>
        <w:rPr>
          <w:rFonts w:ascii="Calibri" w:eastAsiaTheme="minorHAnsi" w:hAnsi="Calibri" w:cs="Calibri"/>
          <w:sz w:val="22"/>
          <w:szCs w:val="22"/>
        </w:rPr>
      </w:pPr>
      <w:r>
        <w:rPr>
          <w:b/>
          <w:bCs/>
        </w:rPr>
        <w:t> </w:t>
      </w:r>
    </w:p>
    <w:p w14:paraId="30C4ABBE" w14:textId="77777777" w:rsidR="002864DE" w:rsidRDefault="002864DE" w:rsidP="002864DE">
      <w:pPr>
        <w:spacing w:line="300" w:lineRule="atLeast"/>
        <w:rPr>
          <w:b/>
          <w:bCs/>
        </w:rPr>
      </w:pPr>
    </w:p>
    <w:p w14:paraId="03FD6581" w14:textId="77777777" w:rsidR="002864DE" w:rsidRDefault="002864DE" w:rsidP="002864DE">
      <w:pPr>
        <w:spacing w:line="300" w:lineRule="atLeast"/>
      </w:pPr>
      <w:r>
        <w:rPr>
          <w:b/>
          <w:bCs/>
        </w:rPr>
        <w:t>Landspatientregisteret (LPR)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169"/>
        <w:gridCol w:w="5411"/>
        <w:gridCol w:w="1107"/>
        <w:gridCol w:w="1046"/>
      </w:tblGrid>
      <w:tr w:rsidR="002864DE" w14:paraId="6B87EB0D" w14:textId="77777777" w:rsidTr="002828EE">
        <w:trPr>
          <w:trHeight w:val="300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2BB24C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Tabel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63DC6F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0C6B77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Indhold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835F3C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Gyldighed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E98B0B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I minipas*</w:t>
            </w:r>
          </w:p>
        </w:tc>
      </w:tr>
      <w:tr w:rsidR="002864DE" w14:paraId="3832511B" w14:textId="77777777" w:rsidTr="002828EE">
        <w:trPr>
          <w:trHeight w:val="255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514B8E" w14:textId="77777777" w:rsidR="002864DE" w:rsidRDefault="002864DE" w:rsidP="002828EE"/>
        </w:tc>
        <w:tc>
          <w:tcPr>
            <w:tcW w:w="61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CC6DEA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82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A16FFD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72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522FC6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2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FFAA3A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181D33DB" w14:textId="77777777" w:rsidTr="002828EE">
        <w:trPr>
          <w:trHeight w:val="240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5E511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t_adm</w:t>
            </w:r>
            <w:proofErr w:type="spellEnd"/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591EB2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k_recnum</w:t>
            </w:r>
            <w:proofErr w:type="spellEnd"/>
          </w:p>
        </w:tc>
        <w:tc>
          <w:tcPr>
            <w:tcW w:w="2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FB4F95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28D475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6B515E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A2F9828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5B0E95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4B428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v_cpr</w:t>
            </w:r>
            <w:proofErr w:type="spellEnd"/>
          </w:p>
        </w:tc>
        <w:tc>
          <w:tcPr>
            <w:tcW w:w="282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44B539" w14:textId="77777777" w:rsidR="002864DE" w:rsidRDefault="002864DE" w:rsidP="002828EE">
            <w:r>
              <w:rPr>
                <w:sz w:val="20"/>
                <w:szCs w:val="20"/>
              </w:rPr>
              <w:t>CPR-nummer</w:t>
            </w:r>
          </w:p>
        </w:tc>
        <w:tc>
          <w:tcPr>
            <w:tcW w:w="5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E926AC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7D5B97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4D0F98D8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ED0A60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B3E88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c_pattype</w:t>
            </w:r>
            <w:proofErr w:type="spellEnd"/>
          </w:p>
        </w:tc>
        <w:tc>
          <w:tcPr>
            <w:tcW w:w="2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EC735D" w14:textId="77777777" w:rsidR="002864DE" w:rsidRDefault="002864DE" w:rsidP="002828EE">
            <w:r>
              <w:rPr>
                <w:sz w:val="20"/>
                <w:szCs w:val="20"/>
              </w:rPr>
              <w:t>Patienttype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1274FA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1E6B84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4D777DA6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6773E7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D6522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c_sgh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1AE8A7" w14:textId="77777777" w:rsidR="002864DE" w:rsidRDefault="002864DE" w:rsidP="002828EE">
            <w:r>
              <w:rPr>
                <w:sz w:val="20"/>
                <w:szCs w:val="20"/>
              </w:rPr>
              <w:t>Sygehuskode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5C2EE1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7F29E7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89D614B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1C3785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8AF0E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c_afd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49F856" w14:textId="77777777" w:rsidR="002864DE" w:rsidRDefault="002864DE" w:rsidP="002828EE">
            <w:r>
              <w:rPr>
                <w:sz w:val="20"/>
                <w:szCs w:val="20"/>
              </w:rPr>
              <w:t>Afdelingskode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C8CA37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028B0E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3C72E9E2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AA3F7B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52253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d_inddto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6B1037" w14:textId="77777777" w:rsidR="002864DE" w:rsidRDefault="002864DE" w:rsidP="002828EE">
            <w:r>
              <w:rPr>
                <w:sz w:val="20"/>
                <w:szCs w:val="20"/>
              </w:rPr>
              <w:t>Indskrivningsdato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59E86B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3633ED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917EDE0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835453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46CA1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v_indtime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C3E1AC" w14:textId="77777777" w:rsidR="002864DE" w:rsidRDefault="002864DE" w:rsidP="002828EE">
            <w:r>
              <w:rPr>
                <w:sz w:val="20"/>
                <w:szCs w:val="20"/>
              </w:rPr>
              <w:t>Indlæggelsestime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B54CFC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576704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0597CDB3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0D9A06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DA7E0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v_indminut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21553E" w14:textId="77777777" w:rsidR="002864DE" w:rsidRDefault="002864DE" w:rsidP="002828EE">
            <w:r>
              <w:rPr>
                <w:sz w:val="20"/>
                <w:szCs w:val="20"/>
              </w:rPr>
              <w:t>Indlæggelsesminut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CFF3AE" w14:textId="77777777" w:rsidR="002864DE" w:rsidRDefault="002864DE" w:rsidP="002828EE">
            <w:r>
              <w:rPr>
                <w:sz w:val="20"/>
                <w:szCs w:val="20"/>
              </w:rPr>
              <w:t>1994 -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C430FA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7018A37F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BB0E91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2A8F8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d_uddto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D18A2E" w14:textId="77777777" w:rsidR="002864DE" w:rsidRDefault="002864DE" w:rsidP="002828EE">
            <w:r>
              <w:rPr>
                <w:sz w:val="20"/>
                <w:szCs w:val="20"/>
              </w:rPr>
              <w:t>Udskrivningsdato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AEF9E1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B4E74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86944E9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452BC8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AD802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c_indm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1B4D8A" w14:textId="77777777" w:rsidR="002864DE" w:rsidRDefault="002864DE" w:rsidP="002828EE">
            <w:r>
              <w:rPr>
                <w:sz w:val="20"/>
                <w:szCs w:val="20"/>
              </w:rPr>
              <w:t>Indskrivningsmåde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7A5F08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9C7CB6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3E1656AE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855C9C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3EAED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c_udm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C5D2E8" w14:textId="77777777" w:rsidR="002864DE" w:rsidRDefault="002864DE" w:rsidP="002828EE">
            <w:r>
              <w:rPr>
                <w:sz w:val="20"/>
                <w:szCs w:val="20"/>
              </w:rPr>
              <w:t>Udskrivningsmåde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38EA97" w14:textId="77777777" w:rsidR="002864DE" w:rsidRDefault="002864DE" w:rsidP="002828EE">
            <w:r>
              <w:rPr>
                <w:sz w:val="20"/>
                <w:szCs w:val="20"/>
              </w:rPr>
              <w:t>1987 -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8C9AAA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0AD0979C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0832C4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90761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v_udtime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0E8DE4" w14:textId="77777777" w:rsidR="002864DE" w:rsidRDefault="002864DE" w:rsidP="002828EE">
            <w:r>
              <w:rPr>
                <w:sz w:val="20"/>
                <w:szCs w:val="20"/>
              </w:rPr>
              <w:t>Udskrivningstime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665F9D" w14:textId="77777777" w:rsidR="002864DE" w:rsidRDefault="002864DE" w:rsidP="002828EE">
            <w:r>
              <w:rPr>
                <w:sz w:val="20"/>
                <w:szCs w:val="20"/>
              </w:rPr>
              <w:t>1994 -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6EC035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477BE146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54F3CA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198E7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v_behdage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7B04EE" w14:textId="77777777" w:rsidR="002864DE" w:rsidRDefault="002864DE" w:rsidP="002828EE">
            <w:r>
              <w:rPr>
                <w:sz w:val="20"/>
                <w:szCs w:val="20"/>
              </w:rPr>
              <w:t xml:space="preserve">Behandlingsdage 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7903FD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9ADF78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6B4D3D83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7E1CBC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213E1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v_sengdage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5925C6" w14:textId="77777777" w:rsidR="002864DE" w:rsidRDefault="002864DE" w:rsidP="002828EE">
            <w:r>
              <w:rPr>
                <w:sz w:val="20"/>
                <w:szCs w:val="20"/>
              </w:rPr>
              <w:t>Sengedage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0ACFBC" w14:textId="77777777" w:rsidR="002864DE" w:rsidRDefault="002864DE" w:rsidP="002828EE">
            <w:r>
              <w:rPr>
                <w:sz w:val="20"/>
                <w:szCs w:val="20"/>
              </w:rPr>
              <w:t>1994 -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D0189F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83738E3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3DBBCF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5AB95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c_henm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85CAFF" w14:textId="77777777" w:rsidR="002864DE" w:rsidRDefault="002864DE" w:rsidP="002828EE">
            <w:r>
              <w:rPr>
                <w:sz w:val="20"/>
                <w:szCs w:val="20"/>
              </w:rPr>
              <w:t>Henvisningsmåde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C98AE7" w14:textId="77777777" w:rsidR="002864DE" w:rsidRDefault="002864DE" w:rsidP="002828EE">
            <w:r>
              <w:rPr>
                <w:sz w:val="20"/>
                <w:szCs w:val="20"/>
              </w:rPr>
              <w:t>1987 -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E299E8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6B19022A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8E53F9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386CC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c_kontaars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B292D2" w14:textId="77777777" w:rsidR="002864DE" w:rsidRDefault="002864DE" w:rsidP="002828EE">
            <w:r>
              <w:rPr>
                <w:sz w:val="20"/>
                <w:szCs w:val="20"/>
              </w:rPr>
              <w:t>Kontaktårsag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B74B6C" w14:textId="77777777" w:rsidR="002864DE" w:rsidRDefault="002864DE" w:rsidP="002828EE">
            <w:r>
              <w:rPr>
                <w:sz w:val="20"/>
                <w:szCs w:val="20"/>
              </w:rPr>
              <w:t>1987 -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D52C7F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3011BD72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74F32E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A1F12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d_hendto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ADE713" w14:textId="77777777" w:rsidR="002864DE" w:rsidRDefault="002864DE" w:rsidP="002828EE">
            <w:r>
              <w:rPr>
                <w:sz w:val="20"/>
                <w:szCs w:val="20"/>
              </w:rPr>
              <w:t>Henvisningsdato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867F52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CF4834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085D700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9D8DFD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5CF90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c_hsgh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C969E4" w14:textId="77777777" w:rsidR="002864DE" w:rsidRDefault="002864DE" w:rsidP="002828EE">
            <w:r>
              <w:rPr>
                <w:sz w:val="20"/>
                <w:szCs w:val="20"/>
              </w:rPr>
              <w:t>Henvisende sygehus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F01117" w14:textId="77777777" w:rsidR="002864DE" w:rsidRDefault="002864DE" w:rsidP="002828EE">
            <w:r>
              <w:rPr>
                <w:sz w:val="20"/>
                <w:szCs w:val="20"/>
              </w:rPr>
              <w:t>2004 -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CC8136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EA9D347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95E16F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F62F4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c_hafd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806301" w14:textId="77777777" w:rsidR="002864DE" w:rsidRDefault="002864DE" w:rsidP="002828EE">
            <w:r>
              <w:rPr>
                <w:sz w:val="20"/>
                <w:szCs w:val="20"/>
              </w:rPr>
              <w:t>Henvisende afdeling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62D748" w14:textId="77777777" w:rsidR="002864DE" w:rsidRDefault="002864DE" w:rsidP="002828EE">
            <w:r>
              <w:rPr>
                <w:sz w:val="20"/>
                <w:szCs w:val="20"/>
              </w:rPr>
              <w:t>2004 -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E9CEA9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4A3BFC89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1B393E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6FBFF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c_bopamt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24224C" w14:textId="77777777" w:rsidR="002864DE" w:rsidRDefault="002864DE" w:rsidP="002828EE">
            <w:r>
              <w:rPr>
                <w:sz w:val="20"/>
                <w:szCs w:val="20"/>
              </w:rPr>
              <w:t xml:space="preserve">Amt - identisk med </w:t>
            </w:r>
            <w:proofErr w:type="spellStart"/>
            <w:r>
              <w:rPr>
                <w:sz w:val="20"/>
                <w:szCs w:val="20"/>
              </w:rPr>
              <w:t>c_amt</w:t>
            </w:r>
            <w:proofErr w:type="spellEnd"/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44A6F6" w14:textId="77777777" w:rsidR="002864DE" w:rsidRDefault="002864DE" w:rsidP="002828EE">
            <w:r>
              <w:rPr>
                <w:sz w:val="20"/>
                <w:szCs w:val="20"/>
              </w:rPr>
              <w:t xml:space="preserve">1994 -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C5EDAE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16EEE633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53E2D1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315DF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c_spec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EEB841" w14:textId="77777777" w:rsidR="002864DE" w:rsidRDefault="002864DE" w:rsidP="002828EE">
            <w:r>
              <w:rPr>
                <w:sz w:val="20"/>
                <w:szCs w:val="20"/>
              </w:rPr>
              <w:t>Speciale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1F6245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099D94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07DC93BF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01E52D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C1E77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c_blok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D953DD" w14:textId="77777777" w:rsidR="002864DE" w:rsidRDefault="002864DE" w:rsidP="002828EE">
            <w:r>
              <w:rPr>
                <w:sz w:val="20"/>
                <w:szCs w:val="20"/>
              </w:rPr>
              <w:t>Inddeling af speciale i blokke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730F8A" w14:textId="77777777" w:rsidR="002864DE" w:rsidRDefault="002864DE" w:rsidP="002828EE">
            <w:r>
              <w:rPr>
                <w:sz w:val="20"/>
                <w:szCs w:val="20"/>
              </w:rPr>
              <w:t>1994 -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27FB32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4959A19A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1CAD0D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279B1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c_sghamt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74E917" w14:textId="77777777" w:rsidR="002864DE" w:rsidRDefault="002864DE" w:rsidP="002828EE">
            <w:r>
              <w:rPr>
                <w:sz w:val="20"/>
                <w:szCs w:val="20"/>
              </w:rPr>
              <w:t>Sygehusamt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1EF23F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401B07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1F79360B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99646B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AE1DA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c_adiag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B5A0FD" w14:textId="77777777" w:rsidR="002864DE" w:rsidRDefault="002864DE" w:rsidP="002828EE">
            <w:r>
              <w:rPr>
                <w:sz w:val="20"/>
                <w:szCs w:val="20"/>
              </w:rPr>
              <w:t>Aktionsdiagnose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EDB84A" w14:textId="77777777" w:rsidR="002864DE" w:rsidRDefault="002864DE" w:rsidP="002828EE">
            <w:r>
              <w:rPr>
                <w:sz w:val="20"/>
                <w:szCs w:val="20"/>
              </w:rPr>
              <w:t>1977 -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C3D96F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681B3D61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1AF8C0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C58C6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c_ulykke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A93804" w14:textId="77777777" w:rsidR="002864DE" w:rsidRDefault="002864DE" w:rsidP="002828EE">
            <w:r>
              <w:rPr>
                <w:sz w:val="20"/>
                <w:szCs w:val="20"/>
              </w:rPr>
              <w:t>Ulykkeskode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D6EC68" w14:textId="77777777" w:rsidR="002864DE" w:rsidRDefault="002864DE" w:rsidP="002828EE">
            <w:r>
              <w:rPr>
                <w:sz w:val="20"/>
                <w:szCs w:val="20"/>
              </w:rPr>
              <w:t>1977 - 1986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3854D6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38906683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0E8F72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A2071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c_emodpart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F7E9BC" w14:textId="77777777" w:rsidR="002864DE" w:rsidRDefault="002864DE" w:rsidP="002828EE">
            <w:r>
              <w:rPr>
                <w:sz w:val="20"/>
                <w:szCs w:val="20"/>
              </w:rPr>
              <w:t>Ulykkeskode, modpart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CE90FD" w14:textId="77777777" w:rsidR="002864DE" w:rsidRDefault="002864DE" w:rsidP="002828EE">
            <w:r>
              <w:rPr>
                <w:sz w:val="20"/>
                <w:szCs w:val="20"/>
              </w:rPr>
              <w:t>1995 - 2003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9CFC87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59EFA5FE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B99485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837F7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c_epart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BEE210" w14:textId="77777777" w:rsidR="002864DE" w:rsidRDefault="002864DE" w:rsidP="002828EE">
            <w:r>
              <w:rPr>
                <w:sz w:val="20"/>
                <w:szCs w:val="20"/>
              </w:rPr>
              <w:t xml:space="preserve">Ulykkeskode, </w:t>
            </w:r>
            <w:proofErr w:type="spellStart"/>
            <w:r>
              <w:rPr>
                <w:sz w:val="20"/>
                <w:szCs w:val="20"/>
              </w:rPr>
              <w:t>egenpart</w:t>
            </w:r>
            <w:proofErr w:type="spellEnd"/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F338C3" w14:textId="77777777" w:rsidR="002864DE" w:rsidRDefault="002864DE" w:rsidP="002828EE">
            <w:r>
              <w:rPr>
                <w:sz w:val="20"/>
                <w:szCs w:val="20"/>
              </w:rPr>
              <w:t>1995 - 2003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D5461D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0781BCF3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BFEAD9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A15E0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c_eakt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A1DCAE" w14:textId="77777777" w:rsidR="002864DE" w:rsidRDefault="002864DE" w:rsidP="002828EE">
            <w:r>
              <w:rPr>
                <w:sz w:val="20"/>
                <w:szCs w:val="20"/>
              </w:rPr>
              <w:t>Ulykkeskode, aktivitet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9BF5C0" w14:textId="77777777" w:rsidR="002864DE" w:rsidRDefault="002864DE" w:rsidP="002828EE">
            <w:r>
              <w:rPr>
                <w:sz w:val="20"/>
                <w:szCs w:val="20"/>
              </w:rPr>
              <w:t>1987 - 2003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2F8804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63D723C1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3A724C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3F940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c_ested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1F39F1" w14:textId="77777777" w:rsidR="002864DE" w:rsidRDefault="002864DE" w:rsidP="002828EE">
            <w:r>
              <w:rPr>
                <w:sz w:val="20"/>
                <w:szCs w:val="20"/>
              </w:rPr>
              <w:t>Ulykkeskode, sted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FECB7D" w14:textId="77777777" w:rsidR="002864DE" w:rsidRDefault="002864DE" w:rsidP="002828EE">
            <w:r>
              <w:rPr>
                <w:sz w:val="20"/>
                <w:szCs w:val="20"/>
              </w:rPr>
              <w:t>1987 - 2003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D1347B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69256F42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83917B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710AE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c_emek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BB227E" w14:textId="77777777" w:rsidR="002864DE" w:rsidRDefault="002864DE" w:rsidP="002828EE">
            <w:r>
              <w:rPr>
                <w:sz w:val="20"/>
                <w:szCs w:val="20"/>
              </w:rPr>
              <w:t>Ulykkeskode, mekanisme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2723ED" w14:textId="77777777" w:rsidR="002864DE" w:rsidRDefault="002864DE" w:rsidP="002828EE">
            <w:r>
              <w:rPr>
                <w:sz w:val="20"/>
                <w:szCs w:val="20"/>
              </w:rPr>
              <w:t>1987 - 2003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9A010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79A56DB2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2A2665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0FE55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c_etraf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DEA6C7" w14:textId="77777777" w:rsidR="002864DE" w:rsidRDefault="002864DE" w:rsidP="002828EE">
            <w:r>
              <w:rPr>
                <w:sz w:val="20"/>
                <w:szCs w:val="20"/>
              </w:rPr>
              <w:t>Ulykkeskode, trafikal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B10E84" w14:textId="77777777" w:rsidR="002864DE" w:rsidRDefault="002864DE" w:rsidP="002828EE">
            <w:r>
              <w:rPr>
                <w:sz w:val="20"/>
                <w:szCs w:val="20"/>
              </w:rPr>
              <w:t>1987 - 2003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8698EC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149E50FB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6E4F4E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E5571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d_opdatdto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4B4C45" w14:textId="77777777" w:rsidR="002864DE" w:rsidRDefault="002864DE" w:rsidP="002828EE">
            <w:r>
              <w:rPr>
                <w:sz w:val="20"/>
                <w:szCs w:val="20"/>
              </w:rPr>
              <w:t>Opdateringsdato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B9EC60" w14:textId="77777777" w:rsidR="002864DE" w:rsidRDefault="002864DE" w:rsidP="002828EE">
            <w:r>
              <w:rPr>
                <w:sz w:val="20"/>
                <w:szCs w:val="20"/>
              </w:rPr>
              <w:t>2005 -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ADFBB7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0BE91258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957B30" w14:textId="77777777" w:rsidR="002864DE" w:rsidRDefault="002864DE" w:rsidP="002828EE"/>
        </w:tc>
        <w:tc>
          <w:tcPr>
            <w:tcW w:w="61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A39749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82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EFA3DC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72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6E0EAF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2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36084C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4318B917" w14:textId="77777777" w:rsidTr="002828EE">
        <w:trPr>
          <w:trHeight w:val="240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717F6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t_bes</w:t>
            </w:r>
            <w:proofErr w:type="spellEnd"/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32610D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v_recnum</w:t>
            </w:r>
            <w:proofErr w:type="spellEnd"/>
          </w:p>
        </w:tc>
        <w:tc>
          <w:tcPr>
            <w:tcW w:w="2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C1EB24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669F7E" w14:textId="77777777" w:rsidR="002864DE" w:rsidRDefault="002864DE" w:rsidP="002828EE">
            <w:r>
              <w:rPr>
                <w:sz w:val="20"/>
                <w:szCs w:val="20"/>
              </w:rPr>
              <w:t>1994 -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016F54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7C244DF9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817D73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B6734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d_ambdto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72389A" w14:textId="77777777" w:rsidR="002864DE" w:rsidRDefault="002864DE" w:rsidP="002828EE">
            <w:r>
              <w:rPr>
                <w:sz w:val="20"/>
                <w:szCs w:val="20"/>
              </w:rPr>
              <w:t>Dato for ambulantbesøg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F22770" w14:textId="77777777" w:rsidR="002864DE" w:rsidRDefault="002864DE" w:rsidP="002828EE">
            <w:r>
              <w:rPr>
                <w:sz w:val="20"/>
                <w:szCs w:val="20"/>
              </w:rPr>
              <w:t>1994 -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DFD612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957D1DE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D036B5" w14:textId="77777777" w:rsidR="002864DE" w:rsidRDefault="002864DE" w:rsidP="002828EE"/>
        </w:tc>
        <w:tc>
          <w:tcPr>
            <w:tcW w:w="61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CF6AF0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82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4640F9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72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374462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2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4738B9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76628884" w14:textId="77777777" w:rsidTr="002828EE">
        <w:trPr>
          <w:trHeight w:val="240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1B287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t_diag</w:t>
            </w:r>
            <w:proofErr w:type="spellEnd"/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ECFA08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v_recnum</w:t>
            </w:r>
            <w:proofErr w:type="spellEnd"/>
          </w:p>
        </w:tc>
        <w:tc>
          <w:tcPr>
            <w:tcW w:w="2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40EEB5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125B83" w14:textId="77777777" w:rsidR="002864DE" w:rsidRDefault="002864DE" w:rsidP="002828EE">
            <w:r>
              <w:rPr>
                <w:sz w:val="20"/>
                <w:szCs w:val="20"/>
              </w:rPr>
              <w:t xml:space="preserve">1977 - 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4D8E8C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6E6C9B58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1C334E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E8FAD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c_diag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EC238E" w14:textId="77777777" w:rsidR="002864DE" w:rsidRDefault="002864DE" w:rsidP="002828EE">
            <w:r>
              <w:rPr>
                <w:sz w:val="20"/>
                <w:szCs w:val="20"/>
              </w:rPr>
              <w:t>Diagnose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1CFECB" w14:textId="77777777" w:rsidR="002864DE" w:rsidRDefault="002864DE" w:rsidP="002828EE">
            <w:r>
              <w:rPr>
                <w:sz w:val="20"/>
                <w:szCs w:val="20"/>
              </w:rPr>
              <w:t xml:space="preserve">1977 -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675D21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4A2BF5C1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906F6F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0FE7E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c_diagtype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3FE541" w14:textId="77777777" w:rsidR="002864DE" w:rsidRDefault="002864DE" w:rsidP="002828EE">
            <w:r>
              <w:rPr>
                <w:sz w:val="20"/>
                <w:szCs w:val="20"/>
              </w:rPr>
              <w:t>Diagnosetype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4AB6C6" w14:textId="77777777" w:rsidR="002864DE" w:rsidRDefault="002864DE" w:rsidP="002828EE">
            <w:r>
              <w:rPr>
                <w:sz w:val="20"/>
                <w:szCs w:val="20"/>
              </w:rPr>
              <w:t xml:space="preserve">1977 -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527A55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0F4B2000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7FD617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44F63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c_tildiag</w:t>
            </w:r>
            <w:proofErr w:type="spellEnd"/>
          </w:p>
        </w:tc>
        <w:tc>
          <w:tcPr>
            <w:tcW w:w="2824" w:type="pct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A5745E" w14:textId="77777777" w:rsidR="002864DE" w:rsidRDefault="002864DE" w:rsidP="002828EE">
            <w:r>
              <w:rPr>
                <w:sz w:val="20"/>
                <w:szCs w:val="20"/>
              </w:rPr>
              <w:t>Tillægskode til diagnose</w:t>
            </w:r>
          </w:p>
        </w:tc>
        <w:tc>
          <w:tcPr>
            <w:tcW w:w="5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6E0754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1BD870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4C41AC8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175546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2F3DE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c_diagmod</w:t>
            </w:r>
            <w:proofErr w:type="spellEnd"/>
          </w:p>
        </w:tc>
        <w:tc>
          <w:tcPr>
            <w:tcW w:w="2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661709" w14:textId="77777777" w:rsidR="002864DE" w:rsidRDefault="002864DE" w:rsidP="002828EE">
            <w:r>
              <w:rPr>
                <w:sz w:val="20"/>
                <w:szCs w:val="20"/>
              </w:rPr>
              <w:t>Diagnosemodifikation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8EB1D9" w14:textId="77777777" w:rsidR="002864DE" w:rsidRDefault="002864DE" w:rsidP="002828EE">
            <w:r>
              <w:rPr>
                <w:sz w:val="20"/>
                <w:szCs w:val="20"/>
              </w:rPr>
              <w:t>1977 - 1994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49BC28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2F82B1C1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4432BE" w14:textId="77777777" w:rsidR="002864DE" w:rsidRDefault="002864DE" w:rsidP="002828EE"/>
        </w:tc>
        <w:tc>
          <w:tcPr>
            <w:tcW w:w="61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5B4C75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82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910F81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72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0C8A06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2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17F0EF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3154AE84" w14:textId="77777777" w:rsidTr="002828EE">
        <w:trPr>
          <w:trHeight w:val="240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EA040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t_sksopr</w:t>
            </w:r>
            <w:proofErr w:type="spellEnd"/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A9E60D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v_recnum</w:t>
            </w:r>
            <w:proofErr w:type="spellEnd"/>
          </w:p>
        </w:tc>
        <w:tc>
          <w:tcPr>
            <w:tcW w:w="2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EB4236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57E205" w14:textId="77777777" w:rsidR="002864DE" w:rsidRDefault="002864DE" w:rsidP="002828EE">
            <w:r>
              <w:rPr>
                <w:sz w:val="20"/>
                <w:szCs w:val="20"/>
              </w:rPr>
              <w:t xml:space="preserve">1996 - 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868978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43F4767B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B7C357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CD9BB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c_opr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DBEE1C" w14:textId="77777777" w:rsidR="002864DE" w:rsidRDefault="002864DE" w:rsidP="002828EE">
            <w:r>
              <w:rPr>
                <w:sz w:val="20"/>
                <w:szCs w:val="20"/>
              </w:rPr>
              <w:t>Procedure (operation)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4A8336" w14:textId="77777777" w:rsidR="002864DE" w:rsidRDefault="002864DE" w:rsidP="002828EE">
            <w:r>
              <w:rPr>
                <w:sz w:val="20"/>
                <w:szCs w:val="20"/>
              </w:rPr>
              <w:t xml:space="preserve">1996 -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987CB2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7AFF4101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7220E8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651E0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c_oprart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3EB449" w14:textId="77777777" w:rsidR="002864DE" w:rsidRDefault="002864DE" w:rsidP="002828EE">
            <w:r>
              <w:rPr>
                <w:sz w:val="20"/>
                <w:szCs w:val="20"/>
              </w:rPr>
              <w:t>Procedureart (operation)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972D28" w14:textId="77777777" w:rsidR="002864DE" w:rsidRDefault="002864DE" w:rsidP="002828EE">
            <w:r>
              <w:rPr>
                <w:sz w:val="20"/>
                <w:szCs w:val="20"/>
              </w:rPr>
              <w:t xml:space="preserve">1996 -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AC5329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389ACA1B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6DBFF8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6A69A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c_tilopr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632BD8" w14:textId="77777777" w:rsidR="002864DE" w:rsidRDefault="002864DE" w:rsidP="002828EE">
            <w:r>
              <w:rPr>
                <w:sz w:val="20"/>
                <w:szCs w:val="20"/>
              </w:rPr>
              <w:t>Tillægskode (operation)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95B597" w14:textId="77777777" w:rsidR="002864DE" w:rsidRDefault="002864DE" w:rsidP="002828EE">
            <w:r>
              <w:rPr>
                <w:sz w:val="20"/>
                <w:szCs w:val="20"/>
              </w:rPr>
              <w:t xml:space="preserve">1996 -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643D91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08326FE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482CFA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F22B0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c_osgh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691B22" w14:textId="77777777" w:rsidR="002864DE" w:rsidRDefault="002864DE" w:rsidP="002828EE">
            <w:r>
              <w:rPr>
                <w:sz w:val="20"/>
                <w:szCs w:val="20"/>
              </w:rPr>
              <w:t>Producerende sygehus (operation)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42C9A8" w14:textId="77777777" w:rsidR="002864DE" w:rsidRDefault="002864DE" w:rsidP="002828EE">
            <w:r>
              <w:rPr>
                <w:sz w:val="20"/>
                <w:szCs w:val="20"/>
              </w:rPr>
              <w:t xml:space="preserve">1996 -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3F17DC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0D17CB24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7BB078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2DCF6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c_oafd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7A53CB" w14:textId="77777777" w:rsidR="002864DE" w:rsidRDefault="002864DE" w:rsidP="002828EE">
            <w:r>
              <w:rPr>
                <w:sz w:val="20"/>
                <w:szCs w:val="20"/>
              </w:rPr>
              <w:t>Producerende afdeling (operation)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ED877C" w14:textId="77777777" w:rsidR="002864DE" w:rsidRDefault="002864DE" w:rsidP="002828EE">
            <w:r>
              <w:rPr>
                <w:sz w:val="20"/>
                <w:szCs w:val="20"/>
              </w:rPr>
              <w:t xml:space="preserve">1996 -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7379E2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59C09AD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D8D741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C6B4C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d_odto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11F9CD" w14:textId="77777777" w:rsidR="002864DE" w:rsidRDefault="002864DE" w:rsidP="002828EE">
            <w:r>
              <w:rPr>
                <w:sz w:val="20"/>
                <w:szCs w:val="20"/>
              </w:rPr>
              <w:t>Proceduredato (operation)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A920A2" w14:textId="77777777" w:rsidR="002864DE" w:rsidRDefault="002864DE" w:rsidP="002828EE">
            <w:r>
              <w:rPr>
                <w:sz w:val="20"/>
                <w:szCs w:val="20"/>
              </w:rPr>
              <w:t xml:space="preserve">1996 -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55EE19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7D1FB27A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2C0E75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338BD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v_otime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87F804" w14:textId="77777777" w:rsidR="002864DE" w:rsidRDefault="002864DE" w:rsidP="002828EE">
            <w:r>
              <w:rPr>
                <w:sz w:val="20"/>
                <w:szCs w:val="20"/>
              </w:rPr>
              <w:t>Proceduretime (operation)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428D8A" w14:textId="77777777" w:rsidR="002864DE" w:rsidRDefault="002864DE" w:rsidP="002828EE">
            <w:r>
              <w:rPr>
                <w:sz w:val="20"/>
                <w:szCs w:val="20"/>
              </w:rPr>
              <w:t xml:space="preserve">1996 -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3CCA09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1B68AECE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0EF239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6F50F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v_ominut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811E65" w14:textId="77777777" w:rsidR="002864DE" w:rsidRDefault="002864DE" w:rsidP="002828EE">
            <w:r>
              <w:rPr>
                <w:sz w:val="20"/>
                <w:szCs w:val="20"/>
              </w:rPr>
              <w:t>Procedureminut (operation)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77D14C" w14:textId="77777777" w:rsidR="002864DE" w:rsidRDefault="002864DE" w:rsidP="002828EE">
            <w:r>
              <w:rPr>
                <w:sz w:val="20"/>
                <w:szCs w:val="20"/>
              </w:rPr>
              <w:t xml:space="preserve">1996 -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A52AD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3B64869B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06D99F" w14:textId="77777777" w:rsidR="002864DE" w:rsidRDefault="002864DE" w:rsidP="002828EE"/>
        </w:tc>
        <w:tc>
          <w:tcPr>
            <w:tcW w:w="61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D778DD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82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44706E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72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9A0400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2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985E40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408657A9" w14:textId="77777777" w:rsidTr="002828EE">
        <w:trPr>
          <w:trHeight w:val="240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8CBB7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t_sksube</w:t>
            </w:r>
            <w:proofErr w:type="spellEnd"/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0128FD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v_recnum</w:t>
            </w:r>
            <w:proofErr w:type="spellEnd"/>
          </w:p>
        </w:tc>
        <w:tc>
          <w:tcPr>
            <w:tcW w:w="2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8E3A70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64D44B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3139E2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4EF3A01E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DDCFF3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7F8A2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c_opr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E3AACD" w14:textId="77777777" w:rsidR="002864DE" w:rsidRDefault="002864DE" w:rsidP="002828EE">
            <w:r>
              <w:rPr>
                <w:sz w:val="20"/>
                <w:szCs w:val="20"/>
              </w:rPr>
              <w:t>Procedure (undersøgelse &amp; behandling)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1C2987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71FC95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479ABC2D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527D61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A0F45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c_oprart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C9877D" w14:textId="77777777" w:rsidR="002864DE" w:rsidRDefault="002864DE" w:rsidP="002828EE">
            <w:r>
              <w:rPr>
                <w:sz w:val="20"/>
                <w:szCs w:val="20"/>
              </w:rPr>
              <w:t>Procedureart (undersøgelse &amp; behandling)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5FABDD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5114E0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60E3AF69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31EC48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42492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c_tilopr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FCD2C1" w14:textId="77777777" w:rsidR="002864DE" w:rsidRDefault="002864DE" w:rsidP="002828EE">
            <w:r>
              <w:rPr>
                <w:sz w:val="20"/>
                <w:szCs w:val="20"/>
              </w:rPr>
              <w:t>Tillægskode (undersøgelse &amp; behandling)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2E066F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B9C5BD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3C4E4CA7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CD417D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5612E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c_osgh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2108FA" w14:textId="77777777" w:rsidR="002864DE" w:rsidRDefault="002864DE" w:rsidP="002828EE">
            <w:r>
              <w:rPr>
                <w:sz w:val="20"/>
                <w:szCs w:val="20"/>
              </w:rPr>
              <w:t>Producerende sygehus (undersøgelse &amp; behandling)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625AD3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43422B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4AA6C65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DF8533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05C9E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c_oafd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1F4443" w14:textId="77777777" w:rsidR="002864DE" w:rsidRDefault="002864DE" w:rsidP="002828EE">
            <w:r>
              <w:rPr>
                <w:sz w:val="20"/>
                <w:szCs w:val="20"/>
              </w:rPr>
              <w:t>Producerende afdeling (undersøgelse &amp; behandling)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8A91BC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05B982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336416BE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0D3310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6CB48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d_odto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5625A3" w14:textId="77777777" w:rsidR="002864DE" w:rsidRDefault="002864DE" w:rsidP="002828EE">
            <w:r>
              <w:rPr>
                <w:sz w:val="20"/>
                <w:szCs w:val="20"/>
              </w:rPr>
              <w:t>Proceduredato (undersøgelse &amp; behandling)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EEB774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00C3CB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696F26D8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C94241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FF792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v_otime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D88AB7" w14:textId="77777777" w:rsidR="002864DE" w:rsidRDefault="002864DE" w:rsidP="002828EE">
            <w:r>
              <w:rPr>
                <w:sz w:val="20"/>
                <w:szCs w:val="20"/>
              </w:rPr>
              <w:t>Proceduretime (undersøgelse &amp; behandling)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4E6061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D4312B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10D0AC56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321FC8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FA2A6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v_ominut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3976BA" w14:textId="77777777" w:rsidR="002864DE" w:rsidRDefault="002864DE" w:rsidP="002828EE">
            <w:r>
              <w:rPr>
                <w:sz w:val="20"/>
                <w:szCs w:val="20"/>
              </w:rPr>
              <w:t>Procedureminut (undersøgelse &amp; behandling)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8C9816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B347A6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68C82F74" w14:textId="77777777" w:rsidTr="002828EE">
        <w:trPr>
          <w:trHeight w:val="240"/>
        </w:trPr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700AA0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547C7B" w14:textId="77777777" w:rsidR="002864DE" w:rsidRDefault="002864DE" w:rsidP="002828EE">
            <w:r>
              <w:rPr>
                <w:sz w:val="20"/>
                <w:szCs w:val="20"/>
              </w:rPr>
              <w:t> 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386B27" w14:textId="77777777" w:rsidR="002864DE" w:rsidRDefault="002864DE" w:rsidP="002828EE">
            <w:r>
              <w:rPr>
                <w:sz w:val="20"/>
                <w:szCs w:val="2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73834D" w14:textId="77777777" w:rsidR="002864DE" w:rsidRDefault="002864DE" w:rsidP="002828EE">
            <w:r>
              <w:rPr>
                <w:sz w:val="20"/>
                <w:szCs w:val="20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80C310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3B7A5E5E" w14:textId="77777777" w:rsidTr="002828EE">
        <w:trPr>
          <w:trHeight w:val="240"/>
        </w:trPr>
        <w:tc>
          <w:tcPr>
            <w:tcW w:w="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D156FF" w14:textId="77777777" w:rsidR="002864DE" w:rsidRDefault="002864DE" w:rsidP="002828EE">
            <w:proofErr w:type="spellStart"/>
            <w:r>
              <w:rPr>
                <w:b/>
                <w:bCs/>
                <w:sz w:val="20"/>
                <w:szCs w:val="20"/>
              </w:rPr>
              <w:t>t_ulyk</w:t>
            </w:r>
            <w:proofErr w:type="spellEnd"/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035705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v_recnum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2E213F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BE6434" w14:textId="77777777" w:rsidR="002864DE" w:rsidRDefault="002864DE" w:rsidP="002828EE">
            <w:r>
              <w:rPr>
                <w:sz w:val="20"/>
                <w:szCs w:val="20"/>
              </w:rPr>
              <w:t>2000 -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16CB1A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78C9EB93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82FF48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8863C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c_art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6844A6" w14:textId="77777777" w:rsidR="002864DE" w:rsidRDefault="002864DE" w:rsidP="002828EE">
            <w:r>
              <w:rPr>
                <w:sz w:val="20"/>
                <w:szCs w:val="20"/>
              </w:rPr>
              <w:t>Ulykkens art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1E641B" w14:textId="77777777" w:rsidR="002864DE" w:rsidRDefault="002864DE" w:rsidP="002828EE">
            <w:r>
              <w:rPr>
                <w:sz w:val="20"/>
                <w:szCs w:val="20"/>
              </w:rPr>
              <w:t>2000 -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F32471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39E7F7BA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5F4F26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6C629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c_ulyk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0FD39D" w14:textId="77777777" w:rsidR="002864DE" w:rsidRDefault="002864DE" w:rsidP="002828EE">
            <w:r>
              <w:rPr>
                <w:sz w:val="20"/>
                <w:szCs w:val="20"/>
              </w:rPr>
              <w:t>Ulykkeskode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35F8D0" w14:textId="77777777" w:rsidR="002864DE" w:rsidRDefault="002864DE" w:rsidP="002828EE">
            <w:r>
              <w:rPr>
                <w:sz w:val="20"/>
                <w:szCs w:val="20"/>
              </w:rPr>
              <w:t>2000 -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97280A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159A4AF0" w14:textId="77777777" w:rsidTr="002828EE">
        <w:trPr>
          <w:trHeight w:val="240"/>
        </w:trPr>
        <w:tc>
          <w:tcPr>
            <w:tcW w:w="4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176A39" w14:textId="77777777" w:rsidR="002864DE" w:rsidRDefault="002864DE" w:rsidP="002828EE"/>
        </w:tc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52C36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c_tilulyk</w:t>
            </w:r>
            <w:proofErr w:type="spellEnd"/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1F372F" w14:textId="77777777" w:rsidR="002864DE" w:rsidRDefault="002864DE" w:rsidP="002828EE">
            <w:r>
              <w:rPr>
                <w:sz w:val="20"/>
                <w:szCs w:val="20"/>
              </w:rPr>
              <w:t>Tillægskode til ulykkeskode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94EE14" w14:textId="77777777" w:rsidR="002864DE" w:rsidRDefault="002864DE" w:rsidP="002828EE">
            <w:r>
              <w:rPr>
                <w:sz w:val="20"/>
                <w:szCs w:val="20"/>
              </w:rPr>
              <w:t>2000 -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7E2D3D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5B39A17E" w14:textId="77777777" w:rsidR="002864DE" w:rsidRDefault="002864DE" w:rsidP="002864DE">
      <w:pPr>
        <w:spacing w:line="300" w:lineRule="atLeast"/>
        <w:rPr>
          <w:rFonts w:ascii="Calibri" w:eastAsiaTheme="minorHAnsi" w:hAnsi="Calibri" w:cs="Calibri"/>
          <w:sz w:val="22"/>
          <w:szCs w:val="22"/>
        </w:rPr>
      </w:pPr>
      <w:r>
        <w:rPr>
          <w:b/>
          <w:bCs/>
        </w:rPr>
        <w:t> </w:t>
      </w:r>
    </w:p>
    <w:p w14:paraId="4CF5437A" w14:textId="77777777" w:rsidR="002864DE" w:rsidRDefault="002864DE" w:rsidP="002864DE">
      <w:pPr>
        <w:spacing w:line="300" w:lineRule="atLeast"/>
        <w:rPr>
          <w:b/>
          <w:bCs/>
        </w:rPr>
      </w:pPr>
    </w:p>
    <w:p w14:paraId="782A7DF4" w14:textId="77777777" w:rsidR="002864DE" w:rsidRDefault="002864DE" w:rsidP="002864DE">
      <w:pPr>
        <w:spacing w:line="300" w:lineRule="atLeast"/>
      </w:pPr>
      <w:r>
        <w:rPr>
          <w:b/>
          <w:bCs/>
        </w:rPr>
        <w:t>Landspatientregisteret - Psykiatri (LPR-PSYK)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085"/>
        <w:gridCol w:w="5066"/>
        <w:gridCol w:w="1057"/>
        <w:gridCol w:w="1024"/>
      </w:tblGrid>
      <w:tr w:rsidR="002864DE" w14:paraId="5B2BC5BE" w14:textId="77777777" w:rsidTr="002828EE">
        <w:trPr>
          <w:trHeight w:val="259"/>
        </w:trPr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2EE34B" w14:textId="77777777" w:rsidR="002864DE" w:rsidRDefault="002864DE" w:rsidP="002828EE">
            <w:r>
              <w:rPr>
                <w:b/>
                <w:bCs/>
                <w:color w:val="000000"/>
                <w:sz w:val="20"/>
                <w:szCs w:val="20"/>
              </w:rPr>
              <w:t>Tabel</w:t>
            </w:r>
          </w:p>
        </w:tc>
        <w:tc>
          <w:tcPr>
            <w:tcW w:w="5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D26C38" w14:textId="77777777" w:rsidR="002864DE" w:rsidRDefault="002864DE" w:rsidP="002828EE">
            <w:r>
              <w:rPr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7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8E6E1E" w14:textId="77777777" w:rsidR="002864DE" w:rsidRDefault="002864DE" w:rsidP="002828EE">
            <w:r>
              <w:rPr>
                <w:b/>
                <w:bCs/>
                <w:color w:val="000000"/>
                <w:sz w:val="20"/>
                <w:szCs w:val="20"/>
              </w:rPr>
              <w:t>Indhold</w:t>
            </w:r>
          </w:p>
        </w:tc>
        <w:tc>
          <w:tcPr>
            <w:tcW w:w="5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236391" w14:textId="77777777" w:rsidR="002864DE" w:rsidRDefault="002864DE" w:rsidP="002828EE">
            <w:r>
              <w:rPr>
                <w:b/>
                <w:bCs/>
                <w:sz w:val="20"/>
                <w:szCs w:val="20"/>
              </w:rPr>
              <w:t>Gyldighed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AF9675" w14:textId="77777777" w:rsidR="002864DE" w:rsidRDefault="002864DE" w:rsidP="002828EE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i minipas*</w:t>
            </w:r>
          </w:p>
        </w:tc>
      </w:tr>
      <w:tr w:rsidR="002864DE" w14:paraId="279B63E6" w14:textId="77777777" w:rsidTr="002828EE">
        <w:trPr>
          <w:trHeight w:val="259"/>
        </w:trPr>
        <w:tc>
          <w:tcPr>
            <w:tcW w:w="6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4DEF8D" w14:textId="77777777" w:rsidR="002864DE" w:rsidRDefault="002864DE" w:rsidP="002828EE"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pct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EBD2C7" w14:textId="77777777" w:rsidR="002864DE" w:rsidRDefault="002864DE" w:rsidP="002828EE"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40" w:type="pct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022556" w14:textId="77777777" w:rsidR="002864DE" w:rsidRDefault="002864DE" w:rsidP="002828EE"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5F369F" w14:textId="77777777" w:rsidR="002864DE" w:rsidRDefault="002864DE" w:rsidP="002828EE"/>
        </w:tc>
        <w:tc>
          <w:tcPr>
            <w:tcW w:w="47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BF5E8E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26DA0F7E" w14:textId="77777777" w:rsidTr="002828EE">
        <w:trPr>
          <w:trHeight w:val="259"/>
        </w:trPr>
        <w:tc>
          <w:tcPr>
            <w:tcW w:w="69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54413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t_psyk_adm</w:t>
            </w:r>
            <w:proofErr w:type="spellEnd"/>
          </w:p>
        </w:tc>
        <w:tc>
          <w:tcPr>
            <w:tcW w:w="5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5628C8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k_recnum</w:t>
            </w:r>
            <w:proofErr w:type="spellEnd"/>
          </w:p>
        </w:tc>
        <w:tc>
          <w:tcPr>
            <w:tcW w:w="27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673FAC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027A1C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1348BB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74ABBA3B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911B49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D0701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v_cpr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685759" w14:textId="77777777" w:rsidR="002864DE" w:rsidRDefault="002864DE" w:rsidP="002828EE">
            <w:r>
              <w:rPr>
                <w:sz w:val="20"/>
                <w:szCs w:val="20"/>
              </w:rPr>
              <w:t>Cpr-nummer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EBF85B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A37AD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75EC749A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145181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87CD9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c_pattype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E78401" w14:textId="77777777" w:rsidR="002864DE" w:rsidRDefault="002864DE" w:rsidP="002828EE">
            <w:r>
              <w:rPr>
                <w:sz w:val="20"/>
                <w:szCs w:val="20"/>
              </w:rPr>
              <w:t>Patienttype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C00C41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A2F70D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6F003599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4231B5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79A6A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c_sgh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FBFDFC" w14:textId="77777777" w:rsidR="002864DE" w:rsidRDefault="002864DE" w:rsidP="002828EE">
            <w:r>
              <w:rPr>
                <w:sz w:val="20"/>
                <w:szCs w:val="20"/>
              </w:rPr>
              <w:t>Sygehuskode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4B7CCC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FF6630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0D323AC5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151994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832B4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c_afd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209EB6" w14:textId="77777777" w:rsidR="002864DE" w:rsidRDefault="002864DE" w:rsidP="002828EE">
            <w:r>
              <w:rPr>
                <w:sz w:val="20"/>
                <w:szCs w:val="20"/>
              </w:rPr>
              <w:t>Afdelingskode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756404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8AB44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70B82FB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055588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AF248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d_inddto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1A8034" w14:textId="77777777" w:rsidR="002864DE" w:rsidRDefault="002864DE" w:rsidP="002828EE">
            <w:r>
              <w:rPr>
                <w:sz w:val="20"/>
                <w:szCs w:val="20"/>
              </w:rPr>
              <w:t>Indlæggelsesdato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B52746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B0A736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B9A7B5C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ACB225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3B22E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v_indtime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B72D05" w14:textId="77777777" w:rsidR="002864DE" w:rsidRDefault="002864DE" w:rsidP="002828EE">
            <w:r>
              <w:rPr>
                <w:sz w:val="20"/>
                <w:szCs w:val="20"/>
              </w:rPr>
              <w:t>Indlæggelsestidspunkt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46F3A1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FD4705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26CD3558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7B4B84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0CF1A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v_indminut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9F6053" w14:textId="77777777" w:rsidR="002864DE" w:rsidRDefault="002864DE" w:rsidP="002828EE">
            <w:r>
              <w:rPr>
                <w:sz w:val="20"/>
                <w:szCs w:val="20"/>
              </w:rPr>
              <w:t>Indlæggelsesminut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3EFCBC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72950E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3A524F47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844318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0EA63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d_uddto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0A81AA" w14:textId="77777777" w:rsidR="002864DE" w:rsidRDefault="002864DE" w:rsidP="002828EE">
            <w:r>
              <w:rPr>
                <w:sz w:val="20"/>
                <w:szCs w:val="20"/>
              </w:rPr>
              <w:t>Udskrivningsdato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1D24C3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1803B0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9FCDEDC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B8368E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119E4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c_indm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F3036E" w14:textId="77777777" w:rsidR="002864DE" w:rsidRDefault="002864DE" w:rsidP="002828EE">
            <w:r>
              <w:rPr>
                <w:sz w:val="20"/>
                <w:szCs w:val="20"/>
              </w:rPr>
              <w:t>Indlæggelsesmåde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D795DB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9CFF5A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7987FCA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FE7C7B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FA5D5D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c_udm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DC9B17" w14:textId="77777777" w:rsidR="002864DE" w:rsidRDefault="002864DE" w:rsidP="002828EE">
            <w:r>
              <w:rPr>
                <w:sz w:val="20"/>
                <w:szCs w:val="20"/>
              </w:rPr>
              <w:t>Udskrivningsmåde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36A72E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B88A25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0BEFAED6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6B33C3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AD8F5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v_udtime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60CBBA" w14:textId="77777777" w:rsidR="002864DE" w:rsidRDefault="002864DE" w:rsidP="002828EE">
            <w:r>
              <w:rPr>
                <w:sz w:val="20"/>
                <w:szCs w:val="20"/>
              </w:rPr>
              <w:t>Udskrivningstime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749795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E7F00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77BFC542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12F215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DDB4C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v_behdage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6DAD2E" w14:textId="77777777" w:rsidR="002864DE" w:rsidRDefault="002864DE" w:rsidP="002828EE">
            <w:r>
              <w:rPr>
                <w:sz w:val="20"/>
                <w:szCs w:val="20"/>
              </w:rPr>
              <w:t>Behandlingsdage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99AAF4" w14:textId="77777777" w:rsidR="002864DE" w:rsidRDefault="002864DE" w:rsidP="002828EE">
            <w:r>
              <w:rPr>
                <w:sz w:val="20"/>
                <w:szCs w:val="20"/>
              </w:rPr>
              <w:t>1995- 2001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404C67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265D006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FF7DE0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8CBF6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v_sengdage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96F79B" w14:textId="77777777" w:rsidR="002864DE" w:rsidRDefault="002864DE" w:rsidP="002828EE">
            <w:r>
              <w:rPr>
                <w:sz w:val="20"/>
                <w:szCs w:val="20"/>
              </w:rPr>
              <w:t>Sengedage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A5C974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2E404E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6A222598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EA2802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0DA68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c_henm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BB3030" w14:textId="77777777" w:rsidR="002864DE" w:rsidRDefault="002864DE" w:rsidP="002828EE">
            <w:r>
              <w:rPr>
                <w:sz w:val="20"/>
                <w:szCs w:val="20"/>
              </w:rPr>
              <w:t>Henvisningsmåde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34676C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7066BC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199553A8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091641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A793E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c_kontaars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E0F787" w14:textId="77777777" w:rsidR="002864DE" w:rsidRDefault="002864DE" w:rsidP="002828EE">
            <w:r>
              <w:rPr>
                <w:sz w:val="20"/>
                <w:szCs w:val="20"/>
              </w:rPr>
              <w:t>Kontaktårsag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84D93F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8F329C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7BE66648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B7045D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2F1D5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d_hendto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850C8A" w14:textId="77777777" w:rsidR="002864DE" w:rsidRDefault="002864DE" w:rsidP="002828EE">
            <w:r>
              <w:rPr>
                <w:sz w:val="20"/>
                <w:szCs w:val="20"/>
              </w:rPr>
              <w:t>Henvisningsdato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3EC89F" w14:textId="77777777" w:rsidR="002864DE" w:rsidRDefault="002864DE" w:rsidP="002828EE">
            <w:r>
              <w:rPr>
                <w:sz w:val="20"/>
                <w:szCs w:val="20"/>
              </w:rPr>
              <w:t xml:space="preserve">1995-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A36855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3A3D431E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EEDD74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B28A5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c_hsgh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73598B" w14:textId="77777777" w:rsidR="002864DE" w:rsidRDefault="002864DE" w:rsidP="002828EE">
            <w:r>
              <w:rPr>
                <w:sz w:val="20"/>
                <w:szCs w:val="20"/>
              </w:rPr>
              <w:t>Henvisende sygehus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3F0D39" w14:textId="77777777" w:rsidR="002864DE" w:rsidRDefault="002864DE" w:rsidP="002828EE">
            <w:r>
              <w:rPr>
                <w:sz w:val="20"/>
                <w:szCs w:val="20"/>
              </w:rPr>
              <w:t>2004 -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EB3AD7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461F2651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4496DC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5C6244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c_hafd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32BD93" w14:textId="77777777" w:rsidR="002864DE" w:rsidRDefault="002864DE" w:rsidP="002828EE">
            <w:r>
              <w:rPr>
                <w:sz w:val="20"/>
                <w:szCs w:val="20"/>
              </w:rPr>
              <w:t>Henvisende afdeling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9F4F0D" w14:textId="77777777" w:rsidR="002864DE" w:rsidRDefault="002864DE" w:rsidP="002828EE">
            <w:r>
              <w:rPr>
                <w:sz w:val="20"/>
                <w:szCs w:val="20"/>
              </w:rPr>
              <w:t>2004 -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A8645D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7678DEA8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0DC5CC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69EAD2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c_bopamt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62273E" w14:textId="77777777" w:rsidR="002864DE" w:rsidRDefault="002864DE" w:rsidP="002828EE">
            <w:r>
              <w:rPr>
                <w:sz w:val="20"/>
                <w:szCs w:val="20"/>
              </w:rPr>
              <w:t>Amt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887520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02335A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76178C9B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02C081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9FD6E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c_spec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032A30" w14:textId="77777777" w:rsidR="002864DE" w:rsidRDefault="002864DE" w:rsidP="002828EE">
            <w:r>
              <w:rPr>
                <w:sz w:val="20"/>
                <w:szCs w:val="20"/>
              </w:rPr>
              <w:t>Speciale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7652FA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59FBA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676AFEBE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7A01D6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A5150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c_blok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24A6C7" w14:textId="77777777" w:rsidR="002864DE" w:rsidRDefault="002864DE" w:rsidP="002828EE">
            <w:r>
              <w:rPr>
                <w:sz w:val="20"/>
                <w:szCs w:val="20"/>
              </w:rPr>
              <w:t>Inddeling af speciale i blokke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1F018D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8B4F38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7051A1DD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BBB257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B57BF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c_sghamt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625E38" w14:textId="77777777" w:rsidR="002864DE" w:rsidRDefault="002864DE" w:rsidP="002828EE">
            <w:r>
              <w:rPr>
                <w:sz w:val="20"/>
                <w:szCs w:val="20"/>
              </w:rPr>
              <w:t>Sygehusamt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C564DB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BB0F95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09A7F10F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BB9A38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17FE6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c_adiag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88A29E" w14:textId="77777777" w:rsidR="002864DE" w:rsidRDefault="002864DE" w:rsidP="002828EE">
            <w:r>
              <w:rPr>
                <w:sz w:val="20"/>
                <w:szCs w:val="20"/>
              </w:rPr>
              <w:t>Aktionsdiagnose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D36D61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17DDE2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3A04CF09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D78AA5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EE864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d_opdatdto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A21D53" w14:textId="77777777" w:rsidR="002864DE" w:rsidRDefault="002864DE" w:rsidP="002828EE">
            <w:r>
              <w:rPr>
                <w:sz w:val="20"/>
                <w:szCs w:val="20"/>
              </w:rPr>
              <w:t>Opdateringsdato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4BB039" w14:textId="77777777" w:rsidR="002864DE" w:rsidRDefault="002864DE" w:rsidP="002828EE">
            <w:r>
              <w:rPr>
                <w:sz w:val="20"/>
                <w:szCs w:val="20"/>
              </w:rPr>
              <w:t>2008 -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B467F5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57AE43F9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876C7A" w14:textId="77777777" w:rsidR="002864DE" w:rsidRDefault="002864DE" w:rsidP="002828EE"/>
        </w:tc>
        <w:tc>
          <w:tcPr>
            <w:tcW w:w="56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5966DB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7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CB8D90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02BB62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DB71ED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3F4834D4" w14:textId="77777777" w:rsidTr="002828EE">
        <w:trPr>
          <w:trHeight w:val="259"/>
        </w:trPr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728E1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t_psyk_pers</w:t>
            </w:r>
            <w:proofErr w:type="spellEnd"/>
          </w:p>
        </w:tc>
        <w:tc>
          <w:tcPr>
            <w:tcW w:w="5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C29C2A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v_recnum</w:t>
            </w:r>
            <w:proofErr w:type="spellEnd"/>
          </w:p>
        </w:tc>
        <w:tc>
          <w:tcPr>
            <w:tcW w:w="27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EDE8DA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0AB4C2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C54DD8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CD00FF6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1F8F4B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C907C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d_ambdto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3BA3AC" w14:textId="77777777" w:rsidR="002864DE" w:rsidRDefault="002864DE" w:rsidP="002828EE">
            <w:r>
              <w:rPr>
                <w:sz w:val="20"/>
                <w:szCs w:val="20"/>
              </w:rPr>
              <w:t>Dato for ambulantbesøg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02E389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DFE7E5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7EA2E283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012D0E" w14:textId="77777777" w:rsidR="002864DE" w:rsidRDefault="002864DE" w:rsidP="002828EE"/>
        </w:tc>
        <w:tc>
          <w:tcPr>
            <w:tcW w:w="56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2A4003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7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E68955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2F5E57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430EFD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4282F570" w14:textId="77777777" w:rsidTr="002828EE">
        <w:trPr>
          <w:trHeight w:val="259"/>
        </w:trPr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D8BD4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t_psyk_diag</w:t>
            </w:r>
            <w:proofErr w:type="spellEnd"/>
          </w:p>
        </w:tc>
        <w:tc>
          <w:tcPr>
            <w:tcW w:w="5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E2A9E9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v_recnum</w:t>
            </w:r>
            <w:proofErr w:type="spellEnd"/>
          </w:p>
        </w:tc>
        <w:tc>
          <w:tcPr>
            <w:tcW w:w="27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9D03F3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AD2C84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917004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13AA0C32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0E9511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797CAE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c_diag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B0C7F9" w14:textId="77777777" w:rsidR="002864DE" w:rsidRDefault="002864DE" w:rsidP="002828EE">
            <w:r>
              <w:rPr>
                <w:sz w:val="20"/>
                <w:szCs w:val="20"/>
              </w:rPr>
              <w:t>Diagnose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F46E1A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30C2B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4ACC6422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A2925B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D5B61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c_diagtype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B7E5D5" w14:textId="77777777" w:rsidR="002864DE" w:rsidRDefault="002864DE" w:rsidP="002828EE">
            <w:r>
              <w:rPr>
                <w:sz w:val="20"/>
                <w:szCs w:val="20"/>
              </w:rPr>
              <w:t>Diagnosetype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F8BC74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6257BB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8E9D2F6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2A5AB0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E5C42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c_tildiag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A26760" w14:textId="77777777" w:rsidR="002864DE" w:rsidRDefault="002864DE" w:rsidP="002828EE">
            <w:r>
              <w:rPr>
                <w:sz w:val="20"/>
                <w:szCs w:val="20"/>
              </w:rPr>
              <w:t>Tillægsdiagnose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64C6F6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31933A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712621A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4F1EBB" w14:textId="77777777" w:rsidR="002864DE" w:rsidRDefault="002864DE" w:rsidP="002828EE"/>
        </w:tc>
        <w:tc>
          <w:tcPr>
            <w:tcW w:w="56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5AACF8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7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AA9968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CC199A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FEF539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23222BD1" w14:textId="77777777" w:rsidTr="002828EE">
        <w:trPr>
          <w:trHeight w:val="259"/>
        </w:trPr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4A437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t_psyk_sksopr</w:t>
            </w:r>
            <w:proofErr w:type="spellEnd"/>
          </w:p>
        </w:tc>
        <w:tc>
          <w:tcPr>
            <w:tcW w:w="5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0B9CD3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v_recnum</w:t>
            </w:r>
            <w:proofErr w:type="spellEnd"/>
          </w:p>
        </w:tc>
        <w:tc>
          <w:tcPr>
            <w:tcW w:w="27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8C2E02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CDD705" w14:textId="77777777" w:rsidR="002864DE" w:rsidRDefault="002864DE" w:rsidP="002828EE">
            <w:r>
              <w:rPr>
                <w:sz w:val="20"/>
                <w:szCs w:val="20"/>
              </w:rPr>
              <w:t>1996 -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BEC1EC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0A77B6C8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F7A36D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4576C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c_opr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EA4C3D" w14:textId="77777777" w:rsidR="002864DE" w:rsidRDefault="002864DE" w:rsidP="002828EE">
            <w:r>
              <w:rPr>
                <w:sz w:val="20"/>
                <w:szCs w:val="20"/>
              </w:rPr>
              <w:t>Procedure (operation)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7BB6D9" w14:textId="77777777" w:rsidR="002864DE" w:rsidRDefault="002864DE" w:rsidP="002828EE">
            <w:r>
              <w:rPr>
                <w:sz w:val="20"/>
                <w:szCs w:val="20"/>
              </w:rPr>
              <w:t>1996 -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2271E1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1138BC68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ABDBD1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1CAD8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c_oprart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38F9C4" w14:textId="77777777" w:rsidR="002864DE" w:rsidRDefault="002864DE" w:rsidP="002828EE">
            <w:r>
              <w:rPr>
                <w:sz w:val="20"/>
                <w:szCs w:val="20"/>
              </w:rPr>
              <w:t>Procedureart (operation)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D2AE1E" w14:textId="77777777" w:rsidR="002864DE" w:rsidRDefault="002864DE" w:rsidP="002828EE">
            <w:r>
              <w:rPr>
                <w:sz w:val="20"/>
                <w:szCs w:val="20"/>
              </w:rPr>
              <w:t>1996 -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6E8D8A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09926E1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A08A04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DBAA0C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c_tilopr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176C18" w14:textId="77777777" w:rsidR="002864DE" w:rsidRDefault="002864DE" w:rsidP="002828EE">
            <w:r>
              <w:rPr>
                <w:sz w:val="20"/>
                <w:szCs w:val="20"/>
              </w:rPr>
              <w:t>Tillægskode til procedure (operation)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9AB779" w14:textId="77777777" w:rsidR="002864DE" w:rsidRDefault="002864DE" w:rsidP="002828EE">
            <w:r>
              <w:rPr>
                <w:sz w:val="20"/>
                <w:szCs w:val="20"/>
              </w:rPr>
              <w:t>1996 -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7D8662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0A06026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75784E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9517C3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d_odto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BD5BFF" w14:textId="77777777" w:rsidR="002864DE" w:rsidRDefault="002864DE" w:rsidP="002828EE">
            <w:r>
              <w:rPr>
                <w:sz w:val="20"/>
                <w:szCs w:val="20"/>
              </w:rPr>
              <w:t>Proceduredato (operation)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7F1C68" w14:textId="77777777" w:rsidR="002864DE" w:rsidRDefault="002864DE" w:rsidP="002828EE">
            <w:r>
              <w:rPr>
                <w:sz w:val="20"/>
                <w:szCs w:val="20"/>
              </w:rPr>
              <w:t>1996 -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71824B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6915B270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9550AB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44992B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c_osgh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B4F9CA" w14:textId="77777777" w:rsidR="002864DE" w:rsidRDefault="002864DE" w:rsidP="002828EE">
            <w:r>
              <w:rPr>
                <w:sz w:val="20"/>
                <w:szCs w:val="20"/>
              </w:rPr>
              <w:t>Producerende sygehus (operation)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DF74D4" w14:textId="77777777" w:rsidR="002864DE" w:rsidRDefault="002864DE" w:rsidP="002828EE">
            <w:r>
              <w:rPr>
                <w:sz w:val="20"/>
                <w:szCs w:val="20"/>
              </w:rPr>
              <w:t>1996 -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91B691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2B47533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6B63C2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DEC0A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c_oafd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9087FB" w14:textId="77777777" w:rsidR="002864DE" w:rsidRDefault="002864DE" w:rsidP="002828EE">
            <w:r>
              <w:rPr>
                <w:sz w:val="20"/>
                <w:szCs w:val="20"/>
              </w:rPr>
              <w:t>Producerende afdeling (operation)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BD5C99" w14:textId="77777777" w:rsidR="002864DE" w:rsidRDefault="002864DE" w:rsidP="002828EE">
            <w:r>
              <w:rPr>
                <w:sz w:val="20"/>
                <w:szCs w:val="20"/>
              </w:rPr>
              <w:t>1996 -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962274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A818B02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00F871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47A6C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v_otime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D630CC" w14:textId="77777777" w:rsidR="002864DE" w:rsidRDefault="002864DE" w:rsidP="002828EE">
            <w:r>
              <w:rPr>
                <w:sz w:val="20"/>
                <w:szCs w:val="20"/>
              </w:rPr>
              <w:t>Proceduretime (operation)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1ABB82" w14:textId="77777777" w:rsidR="002864DE" w:rsidRDefault="002864DE" w:rsidP="002828EE">
            <w:r>
              <w:rPr>
                <w:sz w:val="20"/>
                <w:szCs w:val="20"/>
              </w:rPr>
              <w:t>1996 -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9822F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46DE71CA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BEB78D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945E4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v_ominut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F2DE7B" w14:textId="77777777" w:rsidR="002864DE" w:rsidRDefault="002864DE" w:rsidP="002828EE">
            <w:r>
              <w:rPr>
                <w:sz w:val="20"/>
                <w:szCs w:val="20"/>
              </w:rPr>
              <w:t>Procedureminut (operation)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4DF019" w14:textId="77777777" w:rsidR="002864DE" w:rsidRDefault="002864DE" w:rsidP="002828EE">
            <w:r>
              <w:rPr>
                <w:sz w:val="20"/>
                <w:szCs w:val="20"/>
              </w:rPr>
              <w:t>1996 -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00B9A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1983B074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C02879" w14:textId="77777777" w:rsidR="002864DE" w:rsidRDefault="002864DE" w:rsidP="002828EE"/>
        </w:tc>
        <w:tc>
          <w:tcPr>
            <w:tcW w:w="56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DD9ED9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7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23AC19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8DF693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3947C8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4E2C996D" w14:textId="77777777" w:rsidTr="002828EE">
        <w:trPr>
          <w:trHeight w:val="259"/>
        </w:trPr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15221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t_psyk_sksube</w:t>
            </w:r>
            <w:proofErr w:type="spellEnd"/>
          </w:p>
        </w:tc>
        <w:tc>
          <w:tcPr>
            <w:tcW w:w="5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C99EEE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v_recnum</w:t>
            </w:r>
            <w:proofErr w:type="spellEnd"/>
          </w:p>
        </w:tc>
        <w:tc>
          <w:tcPr>
            <w:tcW w:w="27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E2CA88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80947B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CD11B1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DD92A17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06DA8B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FAC835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c_opr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DF7E8E" w14:textId="77777777" w:rsidR="002864DE" w:rsidRDefault="002864DE" w:rsidP="002828EE">
            <w:r>
              <w:rPr>
                <w:sz w:val="20"/>
                <w:szCs w:val="20"/>
              </w:rPr>
              <w:t>Procedure (undersøgelse &amp; behandling)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06FD9B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3BEBFD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71414C55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30A4BF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2D1EE9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c_oprart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079D4C" w14:textId="77777777" w:rsidR="002864DE" w:rsidRDefault="002864DE" w:rsidP="002828EE">
            <w:r>
              <w:rPr>
                <w:sz w:val="20"/>
                <w:szCs w:val="20"/>
              </w:rPr>
              <w:t>Procedureart (undersøgelse &amp; behandling)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2A3F7B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D2277A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4C4086DD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1A50FC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A1DA5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c_tilopr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42331D" w14:textId="77777777" w:rsidR="002864DE" w:rsidRDefault="002864DE" w:rsidP="002828EE">
            <w:r>
              <w:rPr>
                <w:sz w:val="20"/>
                <w:szCs w:val="20"/>
              </w:rPr>
              <w:t>Tillægskode til procedure (undersøgelse &amp; behandling)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AFD4E0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865A3C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29A42373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82A8AC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8DA6E6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d_odto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48AC48" w14:textId="77777777" w:rsidR="002864DE" w:rsidRDefault="002864DE" w:rsidP="002828EE">
            <w:r>
              <w:rPr>
                <w:sz w:val="20"/>
                <w:szCs w:val="20"/>
              </w:rPr>
              <w:t>Proceduredato (undersøgelse &amp; behandling)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06211F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31695E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5BFC82D6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F0C6A0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00A56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c_osgh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D6C3AC" w14:textId="77777777" w:rsidR="002864DE" w:rsidRDefault="002864DE" w:rsidP="002828EE">
            <w:r>
              <w:rPr>
                <w:sz w:val="20"/>
                <w:szCs w:val="20"/>
              </w:rPr>
              <w:t>Producerende sygehus (undersøgelse &amp; behandling)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1D9A76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BBA02B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4CDD2323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343745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38F84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c_oafd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99AE0F" w14:textId="77777777" w:rsidR="002864DE" w:rsidRDefault="002864DE" w:rsidP="002828EE">
            <w:r>
              <w:rPr>
                <w:sz w:val="20"/>
                <w:szCs w:val="20"/>
              </w:rPr>
              <w:t>Producerende afdeling (undersøgelse &amp; behandling)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B75AD4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2447A4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x</w:t>
            </w:r>
          </w:p>
        </w:tc>
      </w:tr>
      <w:tr w:rsidR="002864DE" w14:paraId="73D64ED3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99D745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E45EF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v_otime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1AF41C" w14:textId="77777777" w:rsidR="002864DE" w:rsidRDefault="002864DE" w:rsidP="002828EE">
            <w:r>
              <w:rPr>
                <w:sz w:val="20"/>
                <w:szCs w:val="20"/>
              </w:rPr>
              <w:t>Proceduretime (undersøgelse &amp; behandling)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137E42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DF8AA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1898AEA6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9AFD05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E9992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v_ominut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A491FB" w14:textId="77777777" w:rsidR="002864DE" w:rsidRDefault="002864DE" w:rsidP="002828EE">
            <w:r>
              <w:rPr>
                <w:sz w:val="20"/>
                <w:szCs w:val="20"/>
              </w:rPr>
              <w:t>Procedureminut (undersøgelse &amp; behandling)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8121EC" w14:textId="77777777" w:rsidR="002864DE" w:rsidRDefault="002864DE" w:rsidP="002828EE">
            <w:r>
              <w:rPr>
                <w:sz w:val="20"/>
                <w:szCs w:val="20"/>
              </w:rPr>
              <w:t>1999 -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FF4F78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52FA9CD7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70DA1E" w14:textId="77777777" w:rsidR="002864DE" w:rsidRDefault="002864DE" w:rsidP="002828EE"/>
        </w:tc>
        <w:tc>
          <w:tcPr>
            <w:tcW w:w="56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6C7322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7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89CF12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D9B8B5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8FE96B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764424C7" w14:textId="77777777" w:rsidTr="002828EE">
        <w:trPr>
          <w:trHeight w:val="259"/>
        </w:trPr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5FBE51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t_psyk_opr</w:t>
            </w:r>
            <w:proofErr w:type="spellEnd"/>
          </w:p>
        </w:tc>
        <w:tc>
          <w:tcPr>
            <w:tcW w:w="5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151DF1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v_recnum</w:t>
            </w:r>
            <w:proofErr w:type="spellEnd"/>
          </w:p>
        </w:tc>
        <w:tc>
          <w:tcPr>
            <w:tcW w:w="27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2A6B69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677236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955E01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449F97C2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43CD05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1D13DA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c_opr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8F86A3" w14:textId="77777777" w:rsidR="002864DE" w:rsidRDefault="002864DE" w:rsidP="002828EE">
            <w:r>
              <w:rPr>
                <w:sz w:val="20"/>
                <w:szCs w:val="20"/>
              </w:rPr>
              <w:t>Procedure (præ-SKS operations- og behandlingsklassifikation)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2CD908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8EDC20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4F3AF9D7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8DC90A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665D20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c_komb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0F5BF4" w14:textId="77777777" w:rsidR="002864DE" w:rsidRDefault="002864DE" w:rsidP="002828EE">
            <w:r>
              <w:rPr>
                <w:sz w:val="20"/>
                <w:szCs w:val="20"/>
              </w:rPr>
              <w:t>Kombination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479CD9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58F850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76F4A600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8F92C9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FEEF2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c_oafd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29859A" w14:textId="77777777" w:rsidR="002864DE" w:rsidRDefault="002864DE" w:rsidP="002828EE">
            <w:r>
              <w:rPr>
                <w:sz w:val="20"/>
                <w:szCs w:val="20"/>
              </w:rPr>
              <w:t>Operationsafdeling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F76E5D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51C4B8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24920BAC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914211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A0479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c_osgh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E73549" w14:textId="77777777" w:rsidR="002864DE" w:rsidRDefault="002864DE" w:rsidP="002828EE">
            <w:r>
              <w:rPr>
                <w:sz w:val="20"/>
                <w:szCs w:val="20"/>
              </w:rPr>
              <w:t>Operationssygehus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F40BA9" w14:textId="77777777" w:rsidR="002864DE" w:rsidRDefault="002864DE" w:rsidP="002828EE">
            <w:r>
              <w:rPr>
                <w:sz w:val="20"/>
                <w:szCs w:val="20"/>
              </w:rPr>
              <w:t>1995 -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70199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0A17F443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D69536" w14:textId="77777777" w:rsidR="002864DE" w:rsidRDefault="002864DE" w:rsidP="002828EE"/>
        </w:tc>
        <w:tc>
          <w:tcPr>
            <w:tcW w:w="56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26F648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27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C314CE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01E4FF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BAF362" w14:textId="77777777" w:rsidR="002864DE" w:rsidRDefault="002864DE" w:rsidP="002828EE">
            <w:pPr>
              <w:rPr>
                <w:sz w:val="20"/>
                <w:szCs w:val="20"/>
              </w:rPr>
            </w:pPr>
          </w:p>
        </w:tc>
      </w:tr>
      <w:tr w:rsidR="002864DE" w14:paraId="0582D0E5" w14:textId="77777777" w:rsidTr="002828EE">
        <w:trPr>
          <w:trHeight w:val="259"/>
        </w:trPr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0252E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t_psyk_ulyk</w:t>
            </w:r>
            <w:proofErr w:type="spellEnd"/>
          </w:p>
        </w:tc>
        <w:tc>
          <w:tcPr>
            <w:tcW w:w="5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335A55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v_recnum</w:t>
            </w:r>
            <w:proofErr w:type="spellEnd"/>
          </w:p>
        </w:tc>
        <w:tc>
          <w:tcPr>
            <w:tcW w:w="27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1D56BA" w14:textId="77777777" w:rsidR="002864DE" w:rsidRDefault="002864DE" w:rsidP="002828EE">
            <w:proofErr w:type="spellStart"/>
            <w:r>
              <w:rPr>
                <w:sz w:val="20"/>
                <w:szCs w:val="20"/>
              </w:rPr>
              <w:t>Recordnummer</w:t>
            </w:r>
            <w:proofErr w:type="spellEnd"/>
          </w:p>
        </w:tc>
        <w:tc>
          <w:tcPr>
            <w:tcW w:w="5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95147C" w14:textId="77777777" w:rsidR="002864DE" w:rsidRDefault="002864DE" w:rsidP="002828EE">
            <w:r>
              <w:rPr>
                <w:sz w:val="20"/>
                <w:szCs w:val="20"/>
              </w:rPr>
              <w:t>2000 -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3F96A3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74C83F04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94A754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E3F598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c_art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5184E9" w14:textId="77777777" w:rsidR="002864DE" w:rsidRDefault="002864DE" w:rsidP="002828EE">
            <w:r>
              <w:rPr>
                <w:sz w:val="20"/>
                <w:szCs w:val="20"/>
              </w:rPr>
              <w:t>Ulykkens art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64BD6E" w14:textId="77777777" w:rsidR="002864DE" w:rsidRDefault="002864DE" w:rsidP="002828EE">
            <w:r>
              <w:rPr>
                <w:sz w:val="20"/>
                <w:szCs w:val="20"/>
              </w:rPr>
              <w:t>2000 -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C3F62F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6EE92B95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266368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C0566F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c_ulyk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C0CF5F" w14:textId="77777777" w:rsidR="002864DE" w:rsidRDefault="002864DE" w:rsidP="002828EE">
            <w:r>
              <w:rPr>
                <w:sz w:val="20"/>
                <w:szCs w:val="20"/>
              </w:rPr>
              <w:t>Ulykkeskode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E02A7B" w14:textId="77777777" w:rsidR="002864DE" w:rsidRDefault="002864DE" w:rsidP="002828EE">
            <w:r>
              <w:rPr>
                <w:sz w:val="20"/>
                <w:szCs w:val="20"/>
              </w:rPr>
              <w:t>2000 -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CA88A6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  <w:tr w:rsidR="002864DE" w14:paraId="71510D28" w14:textId="77777777" w:rsidTr="002828EE">
        <w:trPr>
          <w:trHeight w:val="259"/>
        </w:trPr>
        <w:tc>
          <w:tcPr>
            <w:tcW w:w="69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39E6D3" w14:textId="77777777" w:rsidR="002864DE" w:rsidRDefault="002864DE" w:rsidP="002828EE"/>
        </w:tc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58CB27" w14:textId="77777777" w:rsidR="002864DE" w:rsidRDefault="002864DE" w:rsidP="002828EE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c_tilulyk</w:t>
            </w:r>
            <w:proofErr w:type="spellEnd"/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7647E0" w14:textId="77777777" w:rsidR="002864DE" w:rsidRDefault="002864DE" w:rsidP="002828EE">
            <w:r>
              <w:rPr>
                <w:sz w:val="20"/>
                <w:szCs w:val="20"/>
              </w:rPr>
              <w:t>Tillægskode til ulykkeskode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B02966" w14:textId="77777777" w:rsidR="002864DE" w:rsidRDefault="002864DE" w:rsidP="002828EE">
            <w:r>
              <w:rPr>
                <w:sz w:val="20"/>
                <w:szCs w:val="20"/>
              </w:rPr>
              <w:t>2000 -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30F5C4" w14:textId="77777777" w:rsidR="002864DE" w:rsidRDefault="002864DE" w:rsidP="002828EE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4D72B723" w14:textId="7E25C3C1" w:rsidR="002864DE" w:rsidRDefault="002864DE" w:rsidP="002864DE">
      <w:pPr>
        <w:spacing w:line="300" w:lineRule="atLeast"/>
        <w:rPr>
          <w:b/>
          <w:bCs/>
        </w:rPr>
      </w:pPr>
      <w:r>
        <w:rPr>
          <w:b/>
          <w:bCs/>
        </w:rPr>
        <w:t> </w:t>
      </w:r>
    </w:p>
    <w:p w14:paraId="09D3BB27" w14:textId="77777777" w:rsidR="00C17332" w:rsidRDefault="00C17332" w:rsidP="002864DE">
      <w:pPr>
        <w:spacing w:line="300" w:lineRule="atLeast"/>
        <w:rPr>
          <w:rFonts w:ascii="Calibri" w:eastAsiaTheme="minorHAnsi" w:hAnsi="Calibri" w:cs="Calibri"/>
          <w:sz w:val="22"/>
          <w:szCs w:val="22"/>
        </w:rPr>
      </w:pPr>
    </w:p>
    <w:p w14:paraId="29D0825D" w14:textId="77777777" w:rsidR="002864DE" w:rsidRPr="002864DE" w:rsidRDefault="002864DE" w:rsidP="002864DE">
      <w:pPr>
        <w:spacing w:line="300" w:lineRule="atLeast"/>
        <w:rPr>
          <w:b/>
          <w:bCs/>
        </w:rPr>
      </w:pPr>
      <w:r w:rsidRPr="002864DE">
        <w:rPr>
          <w:b/>
          <w:bCs/>
        </w:rPr>
        <w:t>Landspatientregisteret - forskerrettet datamodel (LPR3_F)</w:t>
      </w:r>
    </w:p>
    <w:tbl>
      <w:tblPr>
        <w:tblW w:w="456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1724"/>
        <w:gridCol w:w="6014"/>
        <w:gridCol w:w="690"/>
      </w:tblGrid>
      <w:tr w:rsidR="002864DE" w:rsidRPr="002864DE" w14:paraId="4B14530F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2603C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Tabel</w:t>
            </w:r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6BA28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Variable</w:t>
            </w:r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47594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Indhold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38EE2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Gyldighed</w:t>
            </w:r>
          </w:p>
        </w:tc>
      </w:tr>
      <w:tr w:rsidR="002864DE" w:rsidRPr="002864DE" w14:paraId="5D6CB2C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C355F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C4E32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4C336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5BD7A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C707E34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12597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kontakter</w:t>
            </w:r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FF5C1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dw_ek_kontakt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7D804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kontakten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AE0E8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B21179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A6620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0BE89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E76D6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det forløb kontakten indgår i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5C11B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CB63CB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91C6F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B529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cpr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EC48B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Borgerens CPR-nummer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AF6B5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C06C95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448E1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0C4FE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61AC9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kontaktansvarlige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267FE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4FF3275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660C0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E76BA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enhedstype_ans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192D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Enhedstype for kontaktansvarlige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038B2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EC65FD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3FAF1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2DA1B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hovedspeciale_ans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A1832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 for kontaktansvarlige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32612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35A94B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57EEA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A9EC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region_ans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5A481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Regionskode for kontaktansvarlige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8C16F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71740F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08222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12D45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68BA7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SHAK-sygehuskode svarende til kontaktansvarlige SOR-enhed (4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C71FA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D0508F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24E2A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18977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782FF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SHAK-sygehusafdelingskode svarende til kontaktansvarlige SOR-enhed (6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D4C7E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9EB92A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349EE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BFE05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0EA28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SHAK-sygehusafsnitskode svarende til kontaktansvarlige SOR-enhed (7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7DF9F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BA0132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652E2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A7D40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7DC5D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Startdato for kontakten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1AC26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EB702F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0C7C9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138AA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BA5F6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Starttidspunkt for kontakten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EA407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EBFFA7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F9CEB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7C2E8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11C80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Slutdato for kontakten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3D6A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44EBC3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F8DA6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DEC70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873BA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Sluttidspunkt for kontakten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0942A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7CE212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98332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EEFB1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alder_start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247E3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Borgerens alder ved </w:t>
            </w:r>
            <w:proofErr w:type="spellStart"/>
            <w:r w:rsidRPr="002864DE">
              <w:rPr>
                <w:sz w:val="20"/>
                <w:szCs w:val="20"/>
              </w:rPr>
              <w:t>dato_start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0B1FC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88EB99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DAC08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19532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alder_dage_start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9739D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Borgerens alder i dage ved </w:t>
            </w:r>
            <w:proofErr w:type="spellStart"/>
            <w:r w:rsidRPr="002864DE">
              <w:rPr>
                <w:sz w:val="20"/>
                <w:szCs w:val="20"/>
              </w:rPr>
              <w:t>dato_start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93862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70F4CD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73E3B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F41DA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alder_slut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235E3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Borgerens alder ved </w:t>
            </w:r>
            <w:proofErr w:type="spellStart"/>
            <w:r w:rsidRPr="002864DE">
              <w:rPr>
                <w:sz w:val="20"/>
                <w:szCs w:val="20"/>
              </w:rPr>
              <w:t>dato_slut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E28B8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4074E3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04116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1B62F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alder_dage_slut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B0AEC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Borgerens alder i dage ved </w:t>
            </w:r>
            <w:proofErr w:type="spellStart"/>
            <w:r w:rsidRPr="002864DE">
              <w:rPr>
                <w:sz w:val="20"/>
                <w:szCs w:val="20"/>
              </w:rPr>
              <w:t>dato_slut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2E79E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6FB7AC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4F54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7967C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koen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9018A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Køn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0EE88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74531E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A2082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205EB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aktionsdiagnose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DD9C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Kontaktens aktionsdiagnose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D9BD6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01EA2F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9837F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A70E4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kontaktaarsag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B07E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Kontaktårsag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CA90B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95261F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5F639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7D04C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prioritet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2D2D7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Prioritet for kontakten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6331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C894AA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859A4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7B485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kontakttype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93093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Kontakttype (oplysning om fysisk fremmøde eller anden kontakttype)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D4A9F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1B2082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021EB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6247B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656E5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henvisende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4741B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1E009C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EF190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A10EF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enhedstype_hen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C8149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Enhedstype for henvisende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CBA0A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E47316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E3031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FA31E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hovedspeciale_hen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58F2E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 for henvisende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6C495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819115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3F143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F8172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region_hen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9C95A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Regionskode for henvisende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25C59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474526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BBCD6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430E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95D0A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SHAK-sygehuskode svarende til henvisende SOR-enhed (4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71BD3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D41DD3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89089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1B48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C944E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SHAK-sygehusafdelingskode svarende til henvisende SOR-enhed (6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650A1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DBA388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D0695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66DB3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F4C34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SHAK-sygehusafsnitskode svarende til henvisende SOR-enhed (7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F4FDD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4F0190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16973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B2DCB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dato_henvisning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C9140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Henvisningsdato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11D39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31598F5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FD306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37D4B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tidspunkt_henvisning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E8216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Henvisningstidspunkt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56841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F1F9B7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99B09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17820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henvisningsaarsag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E4B1E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Henvisningsårsag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89662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C70C65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9CD74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FBF37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henvisningsmaade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B733D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Henvisningsmåde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4D318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D53B5A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76562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D38F3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henvisning_fritvalg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29757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Oplysning om frit sygehusvalg ved henvisning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8D0DB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1FCF31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6D1D9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14F3C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dato_behandling_start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DA30C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Startdato for behandling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8D2CC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BA04A6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0696C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D3B0B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tidspunkt_behandling_start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2EC3C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Starttidspunkt for behandling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189F3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D34259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54552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54601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F7036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Indberettende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4B923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A8AC55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93BA4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5DD8C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enhedstype_ind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526A3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Enhedstype for indberettende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C0A51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C14354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C16DD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A0167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hovedspeciale_ind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8ABE0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 for den indberettende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A7FFF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68F968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4D7AC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6BF9C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region_ind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5A778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Regionskode for indberettende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A831E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028378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8DAB0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E809E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D0F09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SHAK-sygehuskode svarende til den indberettende SOR-enhed (4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AB56A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CB4B5D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E747B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6A26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8207D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SHAK-sygehusafdelingskode svarende til den indberettende SOR-enhed (6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74823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5A6834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B12A7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B6C88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37F72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SHAK-sygehusafsnitskode svarende til den indberettende SOR-enhed (7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12572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36FF01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0639C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E2F64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0F1F7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36127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D597F1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5B9D4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AD28E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06C8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Tidspunkt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3F66D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A0D52C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6DF46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467CF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35169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B0E9F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7A285B50" w14:textId="77777777" w:rsidTr="002864DE">
        <w:trPr>
          <w:trHeight w:val="300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2E255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5A59A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lpr_entity_id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2E7BF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Koblingsnøgle til det kildesystem kontaktindberetningen stammer fra. Nøglen matcher variablen </w:t>
            </w:r>
            <w:proofErr w:type="spellStart"/>
            <w:r w:rsidRPr="002864DE">
              <w:rPr>
                <w:sz w:val="20"/>
                <w:szCs w:val="20"/>
              </w:rPr>
              <w:t>kontakt_vaerdi</w:t>
            </w:r>
            <w:proofErr w:type="spellEnd"/>
            <w:r w:rsidRPr="002864DE">
              <w:rPr>
                <w:sz w:val="20"/>
                <w:szCs w:val="20"/>
              </w:rPr>
              <w:t xml:space="preserve"> i LPR3-baseret DRG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55945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3CCBA1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44158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FBCE6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2A8CA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62BBD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B704FA0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0ACFE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diagnoser</w:t>
            </w:r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7A8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dw_ek_kontakt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60F08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den kontakt diagnosen tilhører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F7973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DF5BF3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AB8DA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6557E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diagnosekode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E9B01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Diagnosekode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14B87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C4BD97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B48E5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C5B41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diagnosetype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9B96D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Diagnosetype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F5F1D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5E000F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E2769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EC0F9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senere_afkraeftet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1DF48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om diagnosen senere er afkræftet (0/1)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3BE57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A10CEC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92F18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48BF6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diagnosekode_parent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3B9E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Diagnosekode som tillægskoden vedrører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5F5A1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05D152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DA2DC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1B9BB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diagnosetype_parent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32771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Diagnosetype for diagnosekode som tillægskoden vedrører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0F2DC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156733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0033F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D614D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EA9EA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D6611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6C251165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8EB4A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B498C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55A95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4D438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D9D71C3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19511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procedurer_kirurgi</w:t>
            </w:r>
            <w:proofErr w:type="spellEnd"/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48D3D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F4D6C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forløbet som proceduren tilhører. Er kun udfyldt for forløbsprocedurer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E1203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09AFCE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221DE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E12AF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dw_ek_kontakt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3AF51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kontakten som proceduren tilhører. Er kun udfyldt for kontaktprocedurer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DA452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DF5F13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E4CB5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597C8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dw_ek_procedureregistrering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0B428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Koblingsnøgle til tabellen betaler for procedurer med særskilt betaler eller forløbsprocedurer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03F5B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F7DE86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341B0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FED1E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procedurekode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C6B73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Procedurekode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6FE3A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8369CA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4A2DD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CE145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proceduretype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EFD32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Proceduretype (P= procedure, +=</w:t>
            </w:r>
            <w:proofErr w:type="spellStart"/>
            <w:r w:rsidRPr="002864DE">
              <w:rPr>
                <w:sz w:val="20"/>
                <w:szCs w:val="20"/>
              </w:rPr>
              <w:t>tillaegskode</w:t>
            </w:r>
            <w:proofErr w:type="spellEnd"/>
            <w:r w:rsidRPr="002864DE">
              <w:rPr>
                <w:sz w:val="20"/>
                <w:szCs w:val="20"/>
              </w:rPr>
              <w:t>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8569B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92A6B9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248B7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06EAB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procedurekode_parent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70E7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Procedurekode som tillægskoden vedrører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A3276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7F0002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6F226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8898E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proceduretype_parent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5D84B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Proceduretype for den procedurekode som tillægskoden vedrører (P= procedure)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B95B4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180E08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436D1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D657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kontrast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EAA36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Oplysning om anvendt kontrast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8C901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C6BA1F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3285E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47566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CB118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den producerende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6B320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143E6F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3175F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88756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enhedstype_pro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0BD77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Enhedstype for producerende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56BAA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248FDD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FFADE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C0390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hovedspeciale_pro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58E3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 for producerende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15541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2F0A0B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3F972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9739F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region_pro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96ACE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Regionskode for producerende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74691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8532AF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51CAD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DF95D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83222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SHAK-sygehuskode svarende til producerende SOR-enhed (4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C1367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58E9C3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A4980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6A25C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3740B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SHAK-sygehusafdelingskode svarende til producerende SOR-enhed (6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B9AF8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241D5B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0CA8B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B1B60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A0BE8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SHAK-sygehusafsnitskode svarende til producerende SOR-enhed (7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BAEDC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06E3B1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B0E48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3C3CC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F566E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Startdato for 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7A85D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236482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DE9A7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D93D7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17134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Starttidspunkt for 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4C8FD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1C6A4E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79CF7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19BC6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5DE55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Slutdato for 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34AC6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3882385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B07E8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F276E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C94E4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Sluttidspunkt for 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CD782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E3DF67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C7A8F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A9EB1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AD9A2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FF326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C80129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24BA3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080C5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CD7EC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Tidspunkt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86769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668295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54EF6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070F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AAC94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F8E4A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12ACE2D6" w14:textId="77777777" w:rsidTr="002864DE">
        <w:trPr>
          <w:trHeight w:val="510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07C13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8BE1B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procedureregistrering_id</w:t>
            </w:r>
            <w:proofErr w:type="spellEnd"/>
          </w:p>
        </w:tc>
        <w:tc>
          <w:tcPr>
            <w:tcW w:w="312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5F5D6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Unik nøgle for den enkelte procedureregistrering. Viser hvilke procedurer, indikationer og tillægskoder der hører sammen i én procedureregistrering</w:t>
            </w:r>
          </w:p>
        </w:tc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8E570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EFC861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86F00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B21C0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EACF5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21851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12AA515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B046F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procedurer_andre</w:t>
            </w:r>
            <w:proofErr w:type="spellEnd"/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9F574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E35D8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forløbet som proceduren tilhører. Er kun udfyldt for forløbsprocedurer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88337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35A83B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0BFC7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E0E89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dw_ek_kontakt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47219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kontakten som proceduren tilhører. Er kun udfyldt for kontaktprocedurer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E0CE6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741CB5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7B852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AF1CA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dw_ek_procedureregistrering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EC02F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Koblingsnøgle til tabellen betaler for procedurer med særskilt betaler eller forløbsprocedurer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39DF8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DB5211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22750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F0DDD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procedurekode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7B7FC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Procedurekode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E307F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D88F13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C3361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FED5D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proceduretype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5D751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Proceduretype (P= procedure, I=indikation, +=</w:t>
            </w:r>
            <w:proofErr w:type="spellStart"/>
            <w:r w:rsidRPr="002864DE">
              <w:rPr>
                <w:sz w:val="20"/>
                <w:szCs w:val="20"/>
              </w:rPr>
              <w:t>tillaegskode</w:t>
            </w:r>
            <w:proofErr w:type="spellEnd"/>
            <w:r w:rsidRPr="002864DE">
              <w:rPr>
                <w:sz w:val="20"/>
                <w:szCs w:val="20"/>
              </w:rPr>
              <w:t>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61B5D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3CB61C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99853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998E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procedurekode_parent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F5776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Procedurekode som tillægskoden vedrører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F2199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6D4B6B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741A6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25402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proceduretype_parent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1AD92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Proceduretype for den procedurekode som tillægskoden vedrører (P= procedure, I=indikation)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08B35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2C6CCF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73825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5B61D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kontrast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C4B3F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Oplysning om anvendt kontrast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39F70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8DB704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B2F30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21593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67488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den producerende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561E7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A37DB9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6F44B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ABC9B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enhedstype_pro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65616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Enhedstype for producerende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562E3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85AB68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F0AB3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E62C9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hovedspeciale_pro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493FC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 for producerende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205B4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7DF37A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18CC3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5FCAF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region_pro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F9AC1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Regionskode for producerende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4C943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49419B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67FA6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FE4CB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D1AF4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SHAK-sygehuskode svarende til producerende SOR-enhed (4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3EAD8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04C0B8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AB5D1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20275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92B7A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SHAK-sygehusafdelingskode svarende til producerende SOR-enhed (6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9B991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8A3C71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61FDA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4D96F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shak_afs_pro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52F4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SHAK-sygehusafsnitskode svarende til producerende SOR-enhed (7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13EE2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19288D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1AED9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A9BD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D87D7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Startdato for 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51FE3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90F769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9808B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93ADF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86F52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Starttidspunkt for 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782AD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39B5A6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45FA9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AC3ED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F4785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Slutdato for 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BA0D4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33362F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E8929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4D5F6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5218D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Sluttidspunkt for 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F8D7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342A43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67F81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A669B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31A07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E6B88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86FC24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A34F4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268EC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400C3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Tidspunkt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0412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52896E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7D845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4B20A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3063B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6EFE9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560F7399" w14:textId="77777777" w:rsidTr="002864DE">
        <w:trPr>
          <w:trHeight w:val="510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33004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9E792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procedureregistrering_id</w:t>
            </w:r>
            <w:proofErr w:type="spellEnd"/>
          </w:p>
        </w:tc>
        <w:tc>
          <w:tcPr>
            <w:tcW w:w="312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9A094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Unik nøgle for den enkelte procedureregistrering. Viser hvilke procedurer, indikationer og tillægskoder der hører sammen i én procedureregistrering</w:t>
            </w:r>
          </w:p>
        </w:tc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62F9A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D449B7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D293D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7D8D9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ADE3C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08F2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54115F20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0C073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lastRenderedPageBreak/>
              <w:t>betaler</w:t>
            </w:r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7ED84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dw_ek_kontakt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3BCDD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kontakten som betalingsoplysningen tilhører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54BE3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624A38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7B3C1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BD4D0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dw_ek_procedureregistrering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408CA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Koblingsnøgle til tabellerne </w:t>
            </w:r>
            <w:proofErr w:type="spellStart"/>
            <w:r w:rsidRPr="002864DE">
              <w:rPr>
                <w:sz w:val="20"/>
                <w:szCs w:val="20"/>
              </w:rPr>
              <w:t>procedure_andre</w:t>
            </w:r>
            <w:proofErr w:type="spellEnd"/>
            <w:r w:rsidRPr="002864DE">
              <w:rPr>
                <w:sz w:val="20"/>
                <w:szCs w:val="20"/>
              </w:rPr>
              <w:t xml:space="preserve"> og </w:t>
            </w:r>
            <w:proofErr w:type="spellStart"/>
            <w:r w:rsidRPr="002864DE">
              <w:rPr>
                <w:sz w:val="20"/>
                <w:szCs w:val="20"/>
              </w:rPr>
              <w:t>procedurer_kirurgi</w:t>
            </w:r>
            <w:proofErr w:type="spellEnd"/>
            <w:r w:rsidRPr="002864DE">
              <w:rPr>
                <w:sz w:val="20"/>
                <w:szCs w:val="20"/>
              </w:rPr>
              <w:t xml:space="preserve"> for procedurer med særskilt betaler eller forløbsprocedurer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61130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E38DAB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A248B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CD343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betaler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589BE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Betaler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621E7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B32DD6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2B333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596AB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betalingsaftale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5F301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Betalingsaftale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C3CA4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636162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65992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B259D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specialiseringsniveau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2D8F0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Specialiseringsniveau iht. specialeplanlægning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D4FE8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15A2F6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FBBE9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CB6F1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717CB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hvornår betalingsoplysningerne træder i kraft for kontakten/proceduren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CACE5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9348AC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DA4A6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6446A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F74AC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Tidspunkt for hvornår betalingsoplysningerne træder i kraft for kontakten/proceduren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FBE95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B1623F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BD912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770F6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9630F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hvornår betalingsoplysningerne ikke længere er gældende for kontakten/proceduren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E1521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A9144C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6E0FF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669B9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6CDB0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gramStart"/>
            <w:r w:rsidRPr="002864DE">
              <w:rPr>
                <w:sz w:val="20"/>
                <w:szCs w:val="20"/>
              </w:rPr>
              <w:t>Tidspunkt  for</w:t>
            </w:r>
            <w:proofErr w:type="gramEnd"/>
            <w:r w:rsidRPr="002864DE">
              <w:rPr>
                <w:sz w:val="20"/>
                <w:szCs w:val="20"/>
              </w:rPr>
              <w:t xml:space="preserve"> hvornår betalingsoplysningerne ikke længere er gældende for kontakten/proceduren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1BAB8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606A5D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081FD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BA78F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C03B6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B2DE4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394256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15AEC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DE070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C0FE2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Tidspunkt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E3BB4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1C4F2F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6AAF8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DC140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F9F9F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F61D0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4611FA7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A9712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67B2D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441C9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08F7A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D97358E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C1983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kontaktlokationer</w:t>
            </w:r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F8732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dw_ek_kontakt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6699D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kontakten som kontaktlokationen tilhører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281AC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CC7FEC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EE617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1D62F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69ECF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SOR-enhed hvor borgeren har opholdt sig under kontakten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B41CF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34A66B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860A5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474A4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enhedstype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F85E4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Enhedstype for SOR-enhed hvor borgeren har opholdt sig under kontakten,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44B7C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3F8FFB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53612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C2295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B9068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Hovedspeciale </w:t>
            </w:r>
            <w:proofErr w:type="gramStart"/>
            <w:r w:rsidRPr="002864DE">
              <w:rPr>
                <w:sz w:val="20"/>
                <w:szCs w:val="20"/>
              </w:rPr>
              <w:t>for  SOR</w:t>
            </w:r>
            <w:proofErr w:type="gramEnd"/>
            <w:r w:rsidRPr="002864DE">
              <w:rPr>
                <w:sz w:val="20"/>
                <w:szCs w:val="20"/>
              </w:rPr>
              <w:t>-enhed hvor borgeren har opholdt sig under kontakten,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3D83D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F293E6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77EDE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EF3EA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43E7F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Regionskode </w:t>
            </w:r>
            <w:proofErr w:type="gramStart"/>
            <w:r w:rsidRPr="002864DE">
              <w:rPr>
                <w:sz w:val="20"/>
                <w:szCs w:val="20"/>
              </w:rPr>
              <w:t>for  SOR</w:t>
            </w:r>
            <w:proofErr w:type="gramEnd"/>
            <w:r w:rsidRPr="002864DE">
              <w:rPr>
                <w:sz w:val="20"/>
                <w:szCs w:val="20"/>
              </w:rPr>
              <w:t>-enhed hvor borgeren har opholdt sig under kontakten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27926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131A184" w14:textId="77777777" w:rsidTr="002864DE">
        <w:trPr>
          <w:trHeight w:val="510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4B06D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51A29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D7882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SHAK-sygehuskode svarende til SOR-enhed hvor borgeren har opholdt sig under kontakten (4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8FC97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85AEFF6" w14:textId="77777777" w:rsidTr="002864DE">
        <w:trPr>
          <w:trHeight w:val="510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0E2E6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16088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1A2A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SHAK-sygehusafdelingskode svarende til SOR-enhed hvor borgeren har opholdt sig under kontakten (6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A577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5FA6288" w14:textId="77777777" w:rsidTr="002864DE">
        <w:trPr>
          <w:trHeight w:val="510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B487E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CDC8F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A25EE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SHAK-sygehusafsnitskode svarende til SOR-enhed hvor borgeren har opholdt sig under kontakten (7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1EA05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94B599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A2B9F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C552A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fravaer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FFEE4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Oplysning om borgerens eventuelle fravær under kontakten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6553C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2CB795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B922C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7881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1CC26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Startdato for kontaktlokation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59CAF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9667CC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F9ABE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44C5C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6590E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Starttidspunkt for kontaktlokation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75E88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B1D406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CEA4A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9089B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01126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Slutdato for kontaktlokation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2B746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16C062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3B7C1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154B3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F2446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Sluttidspunkt for kontaktlokation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38218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DADFC7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34B72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63E4E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50858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1FA94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AFE37E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BBE5E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6FCC6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022E9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Tidspunkt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C22B2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1D4DE3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B396B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AA101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376CB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526AB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50D5F19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5D1DB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49275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76B06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5A7F6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0C50E745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A2655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resultater</w:t>
            </w:r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1727A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dw_ek_kontakt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5A0CF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kontakten som resultatindberetningen tilhører. Er kun udfyldt for resultater trigget af registreringer på kontakten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B00F8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29D26D2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C4F62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23A62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A9452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forløbet som resultatindberetningen tilhører. Er kun udfyldt for resultater trigget af registreringer på forløbet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CE20F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052C255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B171F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6CF40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triggertype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DB9E3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Markør for det objekt i indberetningen der har udløst den obligatoriske resultatindberetning.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50A73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BF7378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A1B9E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657BF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triggerkode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52145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Den diagnosekode, procedurekode eller kontaktårsag der har udløst den obligatoriske resultatindberetning.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E3245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47AF696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1A79A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BAEC3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indberetningstype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05CCC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Type af obligatorisk resultatindberetning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8EE33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D2FDAF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6C807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8A52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indberetningsstatus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84C086" w14:textId="69E5B8DF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Status for resultatindberetningen (</w:t>
            </w:r>
            <w:proofErr w:type="spellStart"/>
            <w:r w:rsidRPr="002864DE">
              <w:rPr>
                <w:sz w:val="20"/>
                <w:szCs w:val="20"/>
              </w:rPr>
              <w:t>inkomplet</w:t>
            </w:r>
            <w:proofErr w:type="spellEnd"/>
            <w:r w:rsidRPr="002864DE">
              <w:rPr>
                <w:sz w:val="20"/>
                <w:szCs w:val="20"/>
              </w:rPr>
              <w:t>/komplet iht. de individuelle tidsmæssige krav til hver indberetningstype)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DA991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830C74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F0779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27F24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resultattype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86909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Resultattype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66DCC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E7028A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5930A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AD46C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resultatvaerdi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81D3C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Resultatværdi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A75B8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2EC480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D3A4B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6306F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resultatnummer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0F806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Løbenummer for resultat (første resultat har resultatnummer = 0)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BD081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634418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94F19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040F2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C656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SOR-enhed med ansvar for resultatindberetningen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E9FA4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32DB5D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C1AA0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A5E42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enhedstype_ans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2DA85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Enhedstype for SOR-enhed med ansvar for resultatindberetningen,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A10AF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C29622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A6B1E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04DEB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hovedspeciale_ans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E0D1A5" w14:textId="669B2BA1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 for SOR-enhed med ansvar for resultatindberetningen,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D7858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C84658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A8610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9EBC4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region_ans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A9EA3B" w14:textId="2CF226BE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Regionskode for SOR-enhed med ansvar for resultatindberetningen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8B854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7B98B3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3703F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00F7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7E484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SHAK-sygehuskode svarende til SOR-enhed med ansvar for resultatindberetningen (4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A7DC4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70705AA" w14:textId="77777777" w:rsidTr="002864DE">
        <w:trPr>
          <w:trHeight w:val="510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1FBD5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B06B9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C01F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SHAK-sygehusafdelingskode svarende til SOR-enhed med ansvar for resultatindberetningen (6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83CAC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53D7A0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712EA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1701E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B1AB5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SHAK-sygehusafsnitskode svarende til SOR-enhed med ansvar for resultatindberetningen (7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0775C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3BE7CF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80381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57FE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dato_resultat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37E8B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resultatets konstatering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E8096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A7AA36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CD6FB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42B03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tidspunkt_resultat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6F22C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Tidspunkt for resultatets konstatering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96A66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9868BB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DB3BB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8E0BF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6E80B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4DA38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8E4CD2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A9DAA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35C19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50629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Tidspunkt for seneste opdatering af indberetningen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E2550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8F2A28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9F22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F44C6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23D02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F44B1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24A3476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51ECB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F2C98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29F79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0B400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955AC2A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F6D02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forloeb</w:t>
            </w:r>
            <w:proofErr w:type="spellEnd"/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9C0F3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00301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forløbet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41689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7AB5CE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BA9C2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05564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dw_ek_helbredsforloeb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C31B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det helbredsforløb forløbet indgår i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9C3BB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F7B7BA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17F52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243D2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cpr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4A90D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Borgerens CPR-nummer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A2ED6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FA3A91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44E9E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CE0A2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69303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forløbsansvarlig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6BC6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C61EC9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9B339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163BD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enhedstype_ans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0150E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Enhedstype for forløbsansvarlige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88E26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574554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BD798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EB02E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hovedspeciale_ans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DA7AB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 for forløbsansvarlige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A24D1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7FB3D6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F9650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A5B9B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region_ans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D1E10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Regionskode for forløbsansvarlige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B334B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F2EC89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6EA2B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64C5E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08378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SHAK-sygehuskode svarende til forløbsansvarlige SOR-enhed (4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48353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190FB7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D3011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DD587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98E01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SHAK-sygehusafdelingskode svarende til forløbsansvarlige SOR-enhed (6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DADE5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6032B7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0CA74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792EF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shak_afs_ans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0BCF7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SHAK-sygehusafsnitskode svarende til forløbsansvarlige SOR-enhed (7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21E96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63C7B5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A67BE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EBE4F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BBE3B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Startdato for forløbet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1B093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05A60A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555B4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9A967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8C3D5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Starttidspunkt for forløbet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1AC73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AC8207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3BADC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87935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2BA8A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Slutdato for forløbet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2C04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3A46A0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915A0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389E2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19356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Sluttidspunkt for forløbet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22C9C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62299B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8577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56749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alder_start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C3DFB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Borgerens alder ved </w:t>
            </w:r>
            <w:proofErr w:type="spellStart"/>
            <w:r w:rsidRPr="002864DE">
              <w:rPr>
                <w:sz w:val="20"/>
                <w:szCs w:val="20"/>
              </w:rPr>
              <w:t>dato_start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6AF41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B21310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70551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7CB84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alder_dage_start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B7729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Borgerens alder i dage ved </w:t>
            </w:r>
            <w:proofErr w:type="spellStart"/>
            <w:r w:rsidRPr="002864DE">
              <w:rPr>
                <w:sz w:val="20"/>
                <w:szCs w:val="20"/>
              </w:rPr>
              <w:t>dato_start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B3ADD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AA5DCD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61BEA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DC6EB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alder_slut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90AFC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Borgerens alder ved </w:t>
            </w:r>
            <w:proofErr w:type="spellStart"/>
            <w:r w:rsidRPr="002864DE">
              <w:rPr>
                <w:sz w:val="20"/>
                <w:szCs w:val="20"/>
              </w:rPr>
              <w:t>dato_slut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B4802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7249B8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16218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11612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alder_dage_slut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C913F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Borgerens alder i dage ved </w:t>
            </w:r>
            <w:proofErr w:type="spellStart"/>
            <w:r w:rsidRPr="002864DE">
              <w:rPr>
                <w:sz w:val="20"/>
                <w:szCs w:val="20"/>
              </w:rPr>
              <w:t>dato_slut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0F11A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95D69A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6FEA9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87FE3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koen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318AB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Borgerens køn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40B9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00AD2D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AB4F0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02FF0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FEA0C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henvisende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6A1DE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51DF64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47F98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C349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enhedstype_hen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BB47F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Enhedstype for henvisende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C3F1C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1DB3DC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7D6C4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B03EB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hovedspeciale_hen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267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 for den henvisende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3964C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30B192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DD797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8AC93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region_hen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551E4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Regionskode for henvisende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77CD4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C7090A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D19AE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307BA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050A6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SHAK-sygehuskode svarende til henvisende SOR-enhed (4 cifre)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6C6BC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004DAF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6965A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6E7AF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70E6E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SHAK-sygehusafdelingskode svarende til henvisende SOR-enhed (6 cifre)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7A94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BA8093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50D9A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B982D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shak_afs_hen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DCBF3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SHAK-sygehusafsnitskode svarende til henvisende SOR-enhed (7 cifre)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A1077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275B03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766A9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E49E3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dato_henvisning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97738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Henvisningsdato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372AE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1E4347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F7099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37181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tidspunkt_henvisning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A3A2A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Henvisningstidspunkt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32C3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B8F1A0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BE789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247F3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henvisningsaarsag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3206D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Henvisningsårsag, kode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3D9BC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A6FDE5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E689D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42A3F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henvisningsmaade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9A2B9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Henvisningsmåde, kode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87951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FDF74A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B1658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1CA0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henvisning_fritvalg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007FC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Oplysning om frit sygehusvalg ved henvisning til forløb, kode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31E9B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B770C1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8A475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DEA77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afslutningsmaade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CAA30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Afslutningsmåde for forløbet, kode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DCD22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68C27E5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18AE9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EED2F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forloeblabel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1F133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Forløblabel</w:t>
            </w:r>
            <w:proofErr w:type="spellEnd"/>
            <w:r w:rsidRPr="002864DE">
              <w:rPr>
                <w:sz w:val="20"/>
                <w:szCs w:val="20"/>
              </w:rPr>
              <w:t>, kode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31C62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3D8C8B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E323F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E818F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12B23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indberettende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4AE2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C02948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99E4E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EF87D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enhedstype_ind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3B7B6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Enhedstype for indberettende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FAFE8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ECC4C4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08140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F5AD8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hovedspeciale_ind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0E210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 for indberettende 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15EA5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629AB2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95E6A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BE5F5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region_ind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5D9D0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Regionskode for indberettende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5DBD0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9F0A105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98E44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7AF04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FD3B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SHAK-sygehuskode svarende til den indberettende SOR-enhed (4 cifre)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4AE99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D03F4A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5E223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52A8C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2211F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SHAK-sygehusafdelingskode svarende til den indberettende SOR-enhed (6 cifre)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172C1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D661FD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CEA52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A1CEB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shak_afs_ind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84E3E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SHAK-sygehusafsnitskode svarende til den indberettende SOR-enhed (7 cifre)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28EF0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1B880A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E0DF6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E7AAA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8B2EB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Indbretningsdato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8B6BE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042F4C8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2D1FF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2F827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D23A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Indberetningstidspunkt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3E041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9EE13B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96D78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D6B6F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35538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D163C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58F4141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787EA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9F6E4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lpr_entity_id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57BBE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Koblingsnøgle til det kildesystem forløbsindberetningen stammer fra. Nøglen matcher variablen </w:t>
            </w:r>
            <w:proofErr w:type="spellStart"/>
            <w:r w:rsidRPr="002864DE">
              <w:rPr>
                <w:sz w:val="20"/>
                <w:szCs w:val="20"/>
              </w:rPr>
              <w:t>forlob_vaerdi</w:t>
            </w:r>
            <w:proofErr w:type="spellEnd"/>
            <w:r w:rsidRPr="002864DE">
              <w:rPr>
                <w:sz w:val="20"/>
                <w:szCs w:val="20"/>
              </w:rPr>
              <w:t xml:space="preserve"> i LPR3-baseret DRG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D008F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9F8EFF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B2961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348F8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72F71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7E57B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BE3C7FC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1A855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forloebsmarkoerer</w:t>
            </w:r>
            <w:proofErr w:type="spellEnd"/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7A0D5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5E4E9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forløbet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F9F97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0D5B5DA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7BD72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F9CD6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dato_markoer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48F6C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markørregistreringen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2F0EE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02A69F6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24B02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87866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tidspunkt_markoer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3B6E3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Tidspunkt for markørregistreringen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FFFD5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7DCA9BF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3E70C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7AA41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markoer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F616F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DBF17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1E8396C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CD849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6410B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E2D68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Dato for seneste opdatering af </w:t>
            </w:r>
            <w:proofErr w:type="spellStart"/>
            <w:r w:rsidRPr="002864DE">
              <w:rPr>
                <w:sz w:val="20"/>
                <w:szCs w:val="20"/>
              </w:rPr>
              <w:t>af</w:t>
            </w:r>
            <w:proofErr w:type="spellEnd"/>
            <w:r w:rsidRPr="002864DE">
              <w:rPr>
                <w:sz w:val="20"/>
                <w:szCs w:val="20"/>
              </w:rPr>
              <w:t xml:space="preserve"> markørregistreringen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4C2DB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51B0A62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3D537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B72AD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tidspunkt_indberetning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F409B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Tidspunkt for seneste opdatering af markørregistreringen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25C2D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11B524B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E2376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75189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3DBB2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41285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7E2FCDA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4D2C3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A5D6E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323A4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F19D6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451FBB5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F0A48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henvisning_tillaeg</w:t>
            </w:r>
            <w:proofErr w:type="spellEnd"/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E5BA3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25DFF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forløbet. Variablen er kun udfyldt for tillægskoder til henvisningsårsager knyttet til forløb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EF17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8B4490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321F4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E7B0E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dw_ek_kontakt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7B59C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kontakten. Variablen er kun udfyldt for tillægskoder til henvisningsårsager knyttet til kontakter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2FED6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AB4838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62C16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A24BE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tillaegskode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45F12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Tillægskode til henvisningsårsag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41F72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93D853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2636B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0D191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894E4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8C73A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41C8F4C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2B733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EF79F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26DE0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20C8E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1A78DA9F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63577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helbredsforloeb</w:t>
            </w:r>
            <w:proofErr w:type="spellEnd"/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1FAD5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dw_ek_helbredsforloeb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4A1AD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Primærnøgle for helbredsforløbet 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F5102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4EBC33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67B96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3FEA9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indirekte_fejl_helbredsforloeb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16DA8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for, om et eller flere af forløbene i helbredsforløbet ikke indgår i datamodellen (på grund af indberetningsfejl på forløbet)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CB223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BD6986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ADC44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502F8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3B8C4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forløb som indgår i helbredsforløbet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80876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B0037A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A1DDD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C972C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dw_ek_forloeb_forrige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46048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det forløb som forløbet refererer tilbage til i helbredsforløbet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298C8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851F63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641F7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1806C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fejl_forloeb_forrige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C7CA8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for, om det forrige forløb ikke indgår i datamodellen (på grund af indberetningsfejl eller fordi forløbet er slettet)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B127D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ED30C83" w14:textId="77777777" w:rsidTr="002864DE">
        <w:trPr>
          <w:trHeight w:val="510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5F5BB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4F77F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referencehierarki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BA26F5" w14:textId="042EBF9C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Forløbets nummer i den referencesekvens som udgør helbredsforløbet. Flere forløb kan have samme nummer i referencehierarkiet, da flere forløb kan referere tilbage til det samme forløb (der kan være huller i hierarkiet hvis </w:t>
            </w:r>
            <w:proofErr w:type="spellStart"/>
            <w:r w:rsidRPr="002864DE">
              <w:rPr>
                <w:sz w:val="20"/>
                <w:szCs w:val="20"/>
              </w:rPr>
              <w:t>indirekte_fejl_helbredsforloeb</w:t>
            </w:r>
            <w:proofErr w:type="spellEnd"/>
            <w:r w:rsidRPr="002864DE">
              <w:rPr>
                <w:sz w:val="20"/>
                <w:szCs w:val="20"/>
              </w:rPr>
              <w:t>=1)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7551E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72BDEF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93ED7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09829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referencemaade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E4841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Referencemåde for de enkelte forløb i helbredsforløbet. Indeholder kun referencemåderne ALAA01 og ALAA03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C7C5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E83C56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167CA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B81BD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10911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Startdato for helbredsforløbet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A3F8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7F2424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3801F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AF3D0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tidspunkt_start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C47A5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Starttidspunkt for helbredsforløbet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96958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C0F266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E5F53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FCFAC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2D55D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Slutdato for helbredsforløbet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42359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EDA2D0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40B54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7639E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tidspunkt_slut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9760A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Sluttidspunkt for helbredsforløbet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3C06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7F6FB4C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FE430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5F3DF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helbredsforloeblabel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D7EF7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Label for helbredsforløbet (overført fra sidste forløb i helbredsforløbet)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0A627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D4054E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77692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09A07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5D97A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8E96E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513E9C8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0680E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8C0D5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E879E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996ED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A3B4B84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07C02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morbarnforloeb</w:t>
            </w:r>
            <w:proofErr w:type="spellEnd"/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62B11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dw_ek_morbarnforloeb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2FB56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Primærnøgle for </w:t>
            </w:r>
            <w:proofErr w:type="spellStart"/>
            <w:r w:rsidRPr="002864DE">
              <w:rPr>
                <w:sz w:val="20"/>
                <w:szCs w:val="20"/>
              </w:rPr>
              <w:t>morbarnforløb</w:t>
            </w:r>
            <w:proofErr w:type="spellEnd"/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4F6DF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D0DB645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CCE12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E6FCC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dw_ek_forloeb_mor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7BFCB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Primærnøgle for moderens forløb i </w:t>
            </w:r>
            <w:proofErr w:type="spellStart"/>
            <w:r w:rsidRPr="002864DE">
              <w:rPr>
                <w:sz w:val="20"/>
                <w:szCs w:val="20"/>
              </w:rPr>
              <w:t>morbarnforløbet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9AC89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536AE1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16737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58ACE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forloeblabel_mor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EE838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Label for moderens forløb i </w:t>
            </w:r>
            <w:proofErr w:type="spellStart"/>
            <w:r w:rsidRPr="002864DE">
              <w:rPr>
                <w:sz w:val="20"/>
                <w:szCs w:val="20"/>
              </w:rPr>
              <w:t>morbarnforløbet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39532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5558CA1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C2974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326B9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cpr_mor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564FC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Moderens CPR-nummer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40646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7A40CE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4CB1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3B1A4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dw_ek_forloeb_barn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D372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Primærnøgle for barnets forløb i </w:t>
            </w:r>
            <w:proofErr w:type="spellStart"/>
            <w:r w:rsidRPr="002864DE">
              <w:rPr>
                <w:sz w:val="20"/>
                <w:szCs w:val="20"/>
              </w:rPr>
              <w:t>morbarnforløbet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E9566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08CDB0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8FB3D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F3023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forloeblabel_barn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A9D4C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Label for barnets forløb i </w:t>
            </w:r>
            <w:proofErr w:type="spellStart"/>
            <w:r w:rsidRPr="002864DE">
              <w:rPr>
                <w:sz w:val="20"/>
                <w:szCs w:val="20"/>
              </w:rPr>
              <w:t>morbarnforløbet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54780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AF42DB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BBE13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B682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cpr_barn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98497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Barnets CPR-nummer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47EA4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3C9135A5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89AF1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0F3D1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koen_barn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A710C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Barnets køn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3BFE2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06AEAE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C3C5F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8DA7E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dato_start_barn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705F8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Startdato for barnets forløb i </w:t>
            </w:r>
            <w:proofErr w:type="spellStart"/>
            <w:r w:rsidRPr="002864DE">
              <w:rPr>
                <w:sz w:val="20"/>
                <w:szCs w:val="20"/>
              </w:rPr>
              <w:t>morbarnforløbet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0E9B5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FABD43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C312B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B0B13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8A9B0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indberetningssystem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6A9A3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67962EB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F891A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F8877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70B06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2B20C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7F8EBD8E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8AFEF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nyt_helbredsforloeb</w:t>
            </w:r>
            <w:proofErr w:type="spellEnd"/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6342E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dw_ek_nyt_helbredsforloeb</w:t>
            </w:r>
            <w:proofErr w:type="spellEnd"/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0BAD6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henvisning til nyt helbredsforløb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09304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242B7D8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0AEAA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D891B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dw_ek_forloeb_forrige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BB24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Primærnøgle for det forløb hvorfra der er henvist til nyt helbredsforløb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478C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2913E1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7CA10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3B623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forloeblabel_forrige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33A07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Label for det forløb hvorfra der er henvist til nyt helbredsforløb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9EB4F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1AD8DB7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0915A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90CB8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dw_ek_forloeb_nyt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DD2A2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Primærnøgle for det nye forløb i det nye helbredsforløb (henvist fra </w:t>
            </w:r>
            <w:proofErr w:type="spellStart"/>
            <w:r w:rsidRPr="002864DE">
              <w:rPr>
                <w:sz w:val="20"/>
                <w:szCs w:val="20"/>
              </w:rPr>
              <w:t>dw_ek_forloeb_forrige</w:t>
            </w:r>
            <w:proofErr w:type="spellEnd"/>
            <w:r w:rsidRPr="002864DE">
              <w:rPr>
                <w:sz w:val="20"/>
                <w:szCs w:val="20"/>
              </w:rPr>
              <w:t>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A5E1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5CEAC76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68886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4589E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forloeblabel_nyt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8E68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Label for det nye forløb i det nye helbredsforløb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414B1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4FDDAB1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F1E6D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32513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henvisningsaarsag_nyt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62E69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Henvisningsårsag for det nye forløb i det nye helbredsforløb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35753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BEA614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F8BC5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5D1CA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dato_henvisning_nyt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22345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henvisning til det nye forløb i det nye helbredsforløb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3E2A5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6BE1F60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A2EAB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14177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tidspunkt_henvisning_nyt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D63DD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Tidspunkt for henvisning til det nye forløb i det nye helbredsforløb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1092F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2019 -</w:t>
            </w:r>
          </w:p>
        </w:tc>
      </w:tr>
      <w:tr w:rsidR="002864DE" w:rsidRPr="002864DE" w14:paraId="1675953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A73EA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1B992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lprindberetningssystem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CF837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Markør for indberetningssystem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F3A10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2019 - </w:t>
            </w:r>
          </w:p>
        </w:tc>
      </w:tr>
      <w:tr w:rsidR="002864DE" w:rsidRPr="002864DE" w14:paraId="5D44BB8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EA024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66001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1F135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36541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4B1491D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DA838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organisationer</w:t>
            </w:r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F4C44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</w:t>
            </w:r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1BE49D" w14:textId="60C517CB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SOR-kode, SHAK-kode eller ydernummer alt afhængig af kodetype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1E33A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09FAF6B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4ED28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EE40B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kodetype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3623A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kodetype (SOR/SHAK/YDER)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03485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5A05C05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D6A9E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411FA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68BCA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Regionskode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1A7BA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7EF52C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B045A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6C400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region_tekst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E02C4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Region,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0F3EF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08DBD02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47C6A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9DDD0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34100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SOR-enhed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57E43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91BB63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CC3EE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96179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sorenhed_tekst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14808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SOR-enhed,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93B88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7115C21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2A474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FD4CD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sorenhed_type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79394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SOR-enhedstype,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9757F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1D5213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C4E59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A9CDD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institutionsejer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49A8A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SOR-kode for Institutionsejer </w:t>
            </w:r>
            <w:r w:rsidRPr="002864DE">
              <w:rPr>
                <w:sz w:val="20"/>
                <w:szCs w:val="20"/>
              </w:rPr>
              <w:br/>
              <w:t>(SOR-enhed med overordnet politisk/økonomisk ansvar for sundhedsinstitutionen)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D83E2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5728A8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689DC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7A218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institutionsejer_tekst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660FE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Institutionsejer, tekst </w:t>
            </w:r>
            <w:r w:rsidRPr="002864DE">
              <w:rPr>
                <w:sz w:val="20"/>
                <w:szCs w:val="20"/>
              </w:rPr>
              <w:br/>
              <w:t>(SOR-enhed med overordnet politisk/økonomisk ansvar for sundhedsinstitutionen)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7C667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268046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399E4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7A1B4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institutionsejer_type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764F6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Institutionsejers type, tekst </w:t>
            </w:r>
            <w:r w:rsidRPr="002864DE">
              <w:rPr>
                <w:sz w:val="20"/>
                <w:szCs w:val="20"/>
              </w:rPr>
              <w:br/>
              <w:t>(stat/region/kommune/privat/ukendt)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D235D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4B4911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7E671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46D97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sundhedsinstitution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1195D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SOR-kode for Sundhedsinstitution </w:t>
            </w:r>
            <w:r w:rsidRPr="002864DE">
              <w:rPr>
                <w:sz w:val="20"/>
                <w:szCs w:val="20"/>
              </w:rPr>
              <w:br/>
              <w:t>(SOR-enhed som er direkte ansvarlig overfor institutionsejeren)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ADB99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3A4A7C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2F200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EBC1D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sundhedsinstitution_tekst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78627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Sundhedsinstitution, tekst </w:t>
            </w:r>
            <w:r w:rsidRPr="002864DE">
              <w:rPr>
                <w:sz w:val="20"/>
                <w:szCs w:val="20"/>
              </w:rPr>
              <w:br/>
              <w:t>(SOR-enhed som er direkte ansvarlig overfor institutionsejeren)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67729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B35F62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C6819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65A1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org_enhed_niveau1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01931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SOR-kode for organisatorisk SOR-enhed på niveau 1 </w:t>
            </w:r>
            <w:r w:rsidRPr="002864DE">
              <w:rPr>
                <w:sz w:val="20"/>
                <w:szCs w:val="20"/>
              </w:rPr>
              <w:br/>
              <w:t>(SOR-enhed med direkte ansvar overfor sundhedsinstitutionen)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7456E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763ABA0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318FD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67D1D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org_enhed_niveau1_tekst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EA21C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1, tekst </w:t>
            </w:r>
            <w:r w:rsidRPr="002864DE">
              <w:rPr>
                <w:sz w:val="20"/>
                <w:szCs w:val="20"/>
              </w:rPr>
              <w:br/>
              <w:t>(SOR-enhed med direkte ansvar overfor sundhedsinstitutionen)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1EFF7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D942EB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FFF49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5802E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org_enhed_niveau2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751A6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SOR-kode for organisatorisk SOR-enhed på niveau 2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82FF9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C3FCED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D089F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4A2CE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org_enhed_niveau2_tekst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A8DDF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2, tekst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588DA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98E83F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EEA8E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D38D5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org_enhed_niveau3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E275D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organisatorisk SOR-enhed på niveau 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CF58C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199238C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689BE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30CCB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org_enhed_niveau3_tekst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2AA1B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3, tekst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8A880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0F2FE3E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9842D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482BB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org_enhed_niveau4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C0B7A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organisatorisk SOR-enhed på niveau 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52952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334CB6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47421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BECA5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org_enhed_niveau4_tekst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65339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4, tekst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79D6D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061A4A1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6C169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AAA4F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org_enhed_niveau5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86C3D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SOR-kode for organisatorisk SOR-enhed på niveau 5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12CB9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76191BB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97FD3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DAD43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org_enhed_niveau5_tekst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0B3D2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5, tekst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35195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C88BC2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48BC1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64367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org_enhed_niveau6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8B307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organisatorisk SOR-enhed på niveau 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CF94B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5C3473C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A7A45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58C55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org_enhed_niveau6_tekst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989B9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6, tekst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95ADA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584BB4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4A807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2F5A0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org_enhed_niveau7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9CAD1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organisatorisk SOR-enhed på niveau 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A9CF5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B6B6EB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11C89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4855D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org_enhed_niveau7_tekst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11F9E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7, tekst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AD538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14167AF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832D3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69419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org_enhed_niveau8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05E55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organisatorisk SOR-enhed på niveau 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3C305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7AEE0D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78A3B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2D3D4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org_enhed_niveau8_tekst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93D30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8, tekst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13D3B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C431F3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F4503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B69CC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org_enhed_niveau9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A98B1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organisatorisk SOR-enhed på niveau 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498A1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1FAA39E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118E2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87035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org_enhed_niveau9_tekst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993CD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9, tekst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C0AC9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0C2C7EE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7C485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EFB08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org_enhed_niveau10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5522F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organisatorisk SOR-enhed på niveau 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2AF60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7C025B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0C0A4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F21FE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org_enhed_niveau10_tekst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BEB4E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10, tekst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2F403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011184B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7401A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70162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org_enhed_niveau11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0F59C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organisatorisk SOR-enhed på niveau 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F4A95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20F34E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1C273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18085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org_enhed_niveau11_tekst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050E3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11, tekst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0042C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C84286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6D91A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78B62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org_enhed_niveau12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F1399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SOR-kode for organisatorisk SOR-enhed på niveau 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3AD82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928AA9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0E495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204D4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org_enhed_niveau12_tekst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403E0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Organisatorisk SOR-enhed på niveau 12, tekst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98921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926F98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25F5F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5AEA8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E38A3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Hovedspeciale,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3B408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7DC6EB4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40316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B4D39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speciale2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268CD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Andet speciale,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F6026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749F6F8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3CF60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B778D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speciale3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A35AB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Tredje speciale,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DD234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7181D32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8656E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BF982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speciale4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3C122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Fjerde speciale,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90B52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432BE9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8F994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F70AB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speciale5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63AA0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Femte speciale,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7DF52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F07A85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C7B15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EBB08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speciale6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DEDA1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Sjette speciale,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60A78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58A0809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D27B6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D42DA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speciale7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E82B5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Syvende speciale,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D3BA5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92C388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72B4D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8F8F1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speciale8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71450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Ottende speciale,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7268D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5A9D54F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82413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0D3D4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speciale_samlet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F4227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Alle specialer (kommasepareret), tekst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DACAA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0D0B21D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D0672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125F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dato_lukket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F693E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Dato for ophør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952DC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06BB3BD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1ECF9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0E7F1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2E67D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SHAK-sygehuskode (4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52EF8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00F880B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F3C3B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A7C25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shak_sgh_tekst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D8017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 (4 cifre), tekst.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BCF4F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47AA66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E2EAA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52098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4349B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SHAK-sygehusafdelingskode (6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70DA7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1BE2F23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4FAC9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9C120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shak_afd_tekst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6BE70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SHAK-sygehusafdeling (6 cifre), tekst.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8B3E5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6D34F2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73B9D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AD695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AEE86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SHAK-sygehusafsnitskode (7 cifre).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15867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9B1F1B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915F0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F7FFD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shak_afs_tekst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1EA29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SHAK-sygehusafsnit (7 cifre), tekst. Ikke udfyldt for nye SOR-enheder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50394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D524F5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93F29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CE92A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ydernummer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DBE30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Ydernummer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A2959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13228A71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BBD73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3C1B7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gyldig_fra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F59C5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Startdato for rækkens gyldighedsperiode (obs: </w:t>
            </w:r>
            <w:proofErr w:type="spellStart"/>
            <w:r w:rsidRPr="002864DE">
              <w:rPr>
                <w:sz w:val="20"/>
                <w:szCs w:val="20"/>
              </w:rPr>
              <w:t>gyldig_fra</w:t>
            </w:r>
            <w:proofErr w:type="spellEnd"/>
            <w:r w:rsidRPr="002864DE">
              <w:rPr>
                <w:sz w:val="20"/>
                <w:szCs w:val="20"/>
              </w:rPr>
              <w:t xml:space="preserve"> overruler </w:t>
            </w:r>
            <w:proofErr w:type="spellStart"/>
            <w:r w:rsidRPr="002864DE">
              <w:rPr>
                <w:sz w:val="20"/>
                <w:szCs w:val="20"/>
              </w:rPr>
              <w:t>gyldig_til</w:t>
            </w:r>
            <w:proofErr w:type="spellEnd"/>
            <w:r w:rsidRPr="002864DE">
              <w:rPr>
                <w:sz w:val="20"/>
                <w:szCs w:val="20"/>
              </w:rPr>
              <w:t xml:space="preserve"> ved overlap)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7A6FD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C91D992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25CF0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83AE9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gyldig_til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CE6E9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Slutdato for rækkens gyldighedsperiode (31DEC9999 = fortsat gyldig)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74669F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91EA54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54A0E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ACFF3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125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C7467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8" w:space="0" w:color="D9D9D9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E6C4F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1A0AC95D" w14:textId="77777777" w:rsidTr="002864DE">
        <w:trPr>
          <w:trHeight w:val="255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B83A9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koder</w:t>
            </w:r>
          </w:p>
        </w:tc>
        <w:tc>
          <w:tcPr>
            <w:tcW w:w="9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AC6E8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kodetype</w:t>
            </w:r>
          </w:p>
        </w:tc>
        <w:tc>
          <w:tcPr>
            <w:tcW w:w="3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17EE7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Kodetype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23BCB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68A873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DBC06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707A5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13514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21BE3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79E5364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7216E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E5988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kode_tekst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19292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Tekstbeskrivelse af koden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4C299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B04F06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608F0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5BA07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niveau1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26B89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kode-niveau 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8337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590DC8A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87D54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0D8BD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niveau1_tekst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BA6D9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Tekstbeskrivelse af kode-niveau 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0AA2A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7F963D93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D7005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35BFE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niveau2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0F219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kode-niveau 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89412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57C4DF8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C535B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A9F34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niveau2_tekst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E6260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Tekstbeskrivelse af kode-niveau 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4CFE4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0CEB4E7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C0658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0304C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niveau3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DBAE0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kode-niveau 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B0D51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57CDAA8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2ECC4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609D5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niveau3_tekst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80AD4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Tekstbeskrivelse af kode-niveau 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84701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4DC5294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14CEE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5201B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niveau4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18406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kode-niveau 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6BFD2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0CEA887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58F08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11239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niveau4_tekst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8E637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Tekstbeskrivelse af kode-niveau 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8BAF3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1DF4BAE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24161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6F478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niveau5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18704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kode-niveau 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97F090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BDD5F2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B3DE2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5F5A8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niveau5_tekst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20183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Tekstbeskrivelse af kode-niveau 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4E2B3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7A865EE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99658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D851D2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niveau6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C7A91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kode-niveau 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AF0CA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7BBA9A4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F4A3B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39291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niveau6_tekst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EA95D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Tekstbeskrivelse af kode-niveau 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828F2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5DD207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BE01E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5B6F2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niveau7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C4178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kode-niveau 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C6EF7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3D3CE05C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3246B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CFFF7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niveau7_tekst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889DE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Tekstbeskrivelse af kode-niveau 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1E4B5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660AE46E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77F33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BACEB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niveau8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980EE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kode-niveau 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7F9885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090BC6A8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EA400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A828B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niveau8_tekst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2F915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Tekstbeskrivelse af kode-niveau 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E840D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FD5AEF9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D0D30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3B9B2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niveau9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BB7C6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kode-niveau 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9FA04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04A46AD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A649B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67DC3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niveau9_tekst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77C37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Tekstbeskrivelse af kode-niveau 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92300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4E5D0ED6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86408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66412D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koen</w:t>
            </w:r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DF35C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Markør for køn ved kønsspecifikke koder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1F431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54F3478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0F06E6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88999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min_alder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7A2A19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Minimumsalder ved aldersspecifikke koder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ADE9E8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557F482F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0C664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BD8AC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max_alder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813F2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Maksimumsalder ved aldersspecifikke koder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6136C7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295DC2EA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010F64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B81A6A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gyldig_fra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DA18F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 xml:space="preserve">Startdato for rækkens gyldighedsperiode (obs: </w:t>
            </w:r>
            <w:proofErr w:type="spellStart"/>
            <w:r w:rsidRPr="002864DE">
              <w:rPr>
                <w:sz w:val="20"/>
                <w:szCs w:val="20"/>
              </w:rPr>
              <w:t>gyldig_fra</w:t>
            </w:r>
            <w:proofErr w:type="spellEnd"/>
            <w:r w:rsidRPr="002864DE">
              <w:rPr>
                <w:sz w:val="20"/>
                <w:szCs w:val="20"/>
              </w:rPr>
              <w:t xml:space="preserve"> overruler </w:t>
            </w:r>
            <w:proofErr w:type="spellStart"/>
            <w:r w:rsidRPr="002864DE">
              <w:rPr>
                <w:sz w:val="20"/>
                <w:szCs w:val="20"/>
              </w:rPr>
              <w:t>gyldig_til</w:t>
            </w:r>
            <w:proofErr w:type="spellEnd"/>
            <w:r w:rsidRPr="002864DE">
              <w:rPr>
                <w:sz w:val="20"/>
                <w:szCs w:val="20"/>
              </w:rPr>
              <w:t xml:space="preserve"> ved overlap)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FDA2DC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  <w:tr w:rsidR="002864DE" w:rsidRPr="002864DE" w14:paraId="182FEEA0" w14:textId="77777777" w:rsidTr="002864DE">
        <w:trPr>
          <w:trHeight w:val="255"/>
        </w:trPr>
        <w:tc>
          <w:tcPr>
            <w:tcW w:w="611" w:type="pct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0B618E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AA3033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proofErr w:type="spellStart"/>
            <w:r w:rsidRPr="002864DE">
              <w:rPr>
                <w:sz w:val="20"/>
                <w:szCs w:val="20"/>
              </w:rPr>
              <w:t>gyldig_til</w:t>
            </w:r>
            <w:proofErr w:type="spellEnd"/>
          </w:p>
        </w:tc>
        <w:tc>
          <w:tcPr>
            <w:tcW w:w="3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07BD11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Slutdato for rækkens gyldighedsperiode (31DEC9999 = fortsat gyldig)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ECF2EB" w14:textId="77777777" w:rsidR="002864DE" w:rsidRPr="002864DE" w:rsidRDefault="002864DE" w:rsidP="002864DE">
            <w:pPr>
              <w:rPr>
                <w:sz w:val="20"/>
                <w:szCs w:val="20"/>
              </w:rPr>
            </w:pPr>
            <w:r w:rsidRPr="002864DE">
              <w:rPr>
                <w:sz w:val="20"/>
                <w:szCs w:val="20"/>
              </w:rPr>
              <w:t> </w:t>
            </w:r>
          </w:p>
        </w:tc>
      </w:tr>
    </w:tbl>
    <w:p w14:paraId="01E22E05" w14:textId="09A673A7" w:rsidR="002864DE" w:rsidRDefault="002864DE" w:rsidP="002864DE">
      <w:pPr>
        <w:rPr>
          <w:sz w:val="20"/>
          <w:szCs w:val="20"/>
        </w:rPr>
      </w:pPr>
      <w:r w:rsidRPr="002864DE">
        <w:rPr>
          <w:sz w:val="20"/>
          <w:szCs w:val="20"/>
        </w:rPr>
        <w:t> </w:t>
      </w:r>
    </w:p>
    <w:p w14:paraId="51AF729B" w14:textId="77777777" w:rsidR="00E23C4A" w:rsidRDefault="00E23C4A" w:rsidP="002864DE">
      <w:pPr>
        <w:rPr>
          <w:sz w:val="20"/>
          <w:szCs w:val="20"/>
        </w:rPr>
      </w:pPr>
    </w:p>
    <w:p w14:paraId="262B6686" w14:textId="32CF116A" w:rsidR="009B48EE" w:rsidRPr="009B48EE" w:rsidRDefault="009B48EE" w:rsidP="009B48EE">
      <w:pPr>
        <w:spacing w:line="300" w:lineRule="atLeast"/>
        <w:rPr>
          <w:b/>
          <w:bCs/>
          <w:color w:val="FF0000"/>
          <w:sz w:val="22"/>
          <w:szCs w:val="22"/>
        </w:rPr>
      </w:pPr>
      <w:r>
        <w:rPr>
          <w:b/>
          <w:bCs/>
        </w:rPr>
        <w:t xml:space="preserve">CPR-registeret (CPR) </w:t>
      </w:r>
    </w:p>
    <w:tbl>
      <w:tblPr>
        <w:tblpPr w:leftFromText="141" w:rightFromText="141" w:vertAnchor="text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2501"/>
        <w:gridCol w:w="5761"/>
      </w:tblGrid>
      <w:tr w:rsidR="00E23C4A" w14:paraId="2A3444A7" w14:textId="77777777" w:rsidTr="00E23C4A">
        <w:trPr>
          <w:trHeight w:val="255"/>
        </w:trPr>
        <w:tc>
          <w:tcPr>
            <w:tcW w:w="7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2D3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EA153" w14:textId="77777777" w:rsidR="00E23C4A" w:rsidRDefault="00E23C4A" w:rsidP="00BF3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</w:t>
            </w:r>
          </w:p>
        </w:tc>
        <w:tc>
          <w:tcPr>
            <w:tcW w:w="13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2D3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DFCC3D" w14:textId="77777777" w:rsidR="00E23C4A" w:rsidRDefault="00E23C4A" w:rsidP="00BF3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9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2D3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AB06E4" w14:textId="77777777" w:rsidR="00E23C4A" w:rsidRDefault="00E23C4A" w:rsidP="00BF3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Indhold</w:t>
            </w:r>
          </w:p>
        </w:tc>
      </w:tr>
      <w:tr w:rsidR="00E23C4A" w14:paraId="7EFE61DC" w14:textId="77777777" w:rsidTr="00E23C4A">
        <w:trPr>
          <w:trHeight w:val="255"/>
        </w:trPr>
        <w:tc>
          <w:tcPr>
            <w:tcW w:w="7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3A7CC2" w14:textId="77777777" w:rsidR="00E23C4A" w:rsidRDefault="00E23C4A" w:rsidP="00BF3EC4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t_person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1D1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D0D9E6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v_pnr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44019A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Cpr-nummer</w:t>
            </w:r>
          </w:p>
        </w:tc>
      </w:tr>
      <w:tr w:rsidR="00E23C4A" w14:paraId="09B90D1A" w14:textId="77777777" w:rsidTr="00E23C4A">
        <w:trPr>
          <w:trHeight w:val="255"/>
        </w:trPr>
        <w:tc>
          <w:tcPr>
            <w:tcW w:w="70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FD2ADB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1D1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62102A" w14:textId="77777777" w:rsidR="00E23C4A" w:rsidRPr="00A80DC5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proofErr w:type="spellStart"/>
            <w:r w:rsidRPr="00A80DC5">
              <w:rPr>
                <w:color w:val="000000"/>
                <w:sz w:val="20"/>
                <w:szCs w:val="20"/>
              </w:rPr>
              <w:t>c_status</w:t>
            </w:r>
            <w:proofErr w:type="spellEnd"/>
            <w:r w:rsidRPr="00A80DC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12F7CC" w14:textId="77777777" w:rsidR="00E23C4A" w:rsidRPr="00A80DC5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 w:rsidRPr="00A80DC5">
              <w:rPr>
                <w:sz w:val="20"/>
                <w:szCs w:val="20"/>
              </w:rPr>
              <w:t>Status</w:t>
            </w:r>
          </w:p>
        </w:tc>
      </w:tr>
      <w:tr w:rsidR="00E23C4A" w14:paraId="70EF2CFF" w14:textId="77777777" w:rsidTr="00E23C4A">
        <w:trPr>
          <w:trHeight w:val="255"/>
        </w:trPr>
        <w:tc>
          <w:tcPr>
            <w:tcW w:w="70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385692" w14:textId="77777777" w:rsidR="00E23C4A" w:rsidRDefault="00E23C4A" w:rsidP="00BF3E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1D1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5DEB61" w14:textId="77777777" w:rsidR="00E23C4A" w:rsidRPr="00A80DC5" w:rsidRDefault="00E23C4A" w:rsidP="00BF3E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80DC5">
              <w:rPr>
                <w:color w:val="000000"/>
                <w:sz w:val="20"/>
                <w:szCs w:val="20"/>
              </w:rPr>
              <w:t>c_kon</w:t>
            </w:r>
            <w:proofErr w:type="spellEnd"/>
          </w:p>
        </w:tc>
        <w:tc>
          <w:tcPr>
            <w:tcW w:w="29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1BDCB7" w14:textId="77777777" w:rsidR="00E23C4A" w:rsidRPr="00A80DC5" w:rsidRDefault="00E23C4A" w:rsidP="00BF3EC4">
            <w:pPr>
              <w:rPr>
                <w:color w:val="000000"/>
                <w:sz w:val="20"/>
                <w:szCs w:val="20"/>
              </w:rPr>
            </w:pPr>
            <w:r w:rsidRPr="00A80DC5">
              <w:rPr>
                <w:color w:val="000000"/>
                <w:sz w:val="20"/>
                <w:szCs w:val="20"/>
              </w:rPr>
              <w:t>Køn</w:t>
            </w:r>
          </w:p>
        </w:tc>
      </w:tr>
      <w:tr w:rsidR="00E23C4A" w14:paraId="4BC61056" w14:textId="77777777" w:rsidTr="00E23C4A">
        <w:trPr>
          <w:trHeight w:val="255"/>
        </w:trPr>
        <w:tc>
          <w:tcPr>
            <w:tcW w:w="70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9E2EA5" w14:textId="77777777" w:rsidR="00E23C4A" w:rsidRDefault="00E23C4A" w:rsidP="00BF3E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1D1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703B19" w14:textId="77777777" w:rsidR="00E23C4A" w:rsidRPr="00A80DC5" w:rsidRDefault="00E23C4A" w:rsidP="00BF3E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80DC5">
              <w:rPr>
                <w:color w:val="000000"/>
                <w:sz w:val="20"/>
                <w:szCs w:val="20"/>
              </w:rPr>
              <w:t>d_foddato</w:t>
            </w:r>
            <w:proofErr w:type="spellEnd"/>
          </w:p>
        </w:tc>
        <w:tc>
          <w:tcPr>
            <w:tcW w:w="29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97E8AD" w14:textId="77777777" w:rsidR="00E23C4A" w:rsidRPr="00A80DC5" w:rsidRDefault="00E23C4A" w:rsidP="00BF3EC4">
            <w:pPr>
              <w:rPr>
                <w:color w:val="000000"/>
                <w:sz w:val="20"/>
                <w:szCs w:val="20"/>
              </w:rPr>
            </w:pPr>
            <w:r w:rsidRPr="00A80DC5">
              <w:rPr>
                <w:color w:val="000000"/>
                <w:sz w:val="20"/>
                <w:szCs w:val="20"/>
              </w:rPr>
              <w:t>Fødselsdato</w:t>
            </w:r>
          </w:p>
        </w:tc>
      </w:tr>
      <w:tr w:rsidR="00E23C4A" w14:paraId="6CC19EA7" w14:textId="77777777" w:rsidTr="00E23C4A">
        <w:trPr>
          <w:trHeight w:val="255"/>
        </w:trPr>
        <w:tc>
          <w:tcPr>
            <w:tcW w:w="70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6D84C5" w14:textId="77777777" w:rsidR="00E23C4A" w:rsidRDefault="00E23C4A" w:rsidP="00BF3E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1D1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8B1EA7" w14:textId="77777777" w:rsidR="00E23C4A" w:rsidRPr="00A80DC5" w:rsidRDefault="00E23C4A" w:rsidP="00BF3E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80DC5">
              <w:rPr>
                <w:color w:val="000000"/>
                <w:sz w:val="20"/>
                <w:szCs w:val="20"/>
              </w:rPr>
              <w:t>d_status_hen_start</w:t>
            </w:r>
            <w:proofErr w:type="spellEnd"/>
          </w:p>
        </w:tc>
        <w:tc>
          <w:tcPr>
            <w:tcW w:w="29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23E980" w14:textId="77777777" w:rsidR="00E23C4A" w:rsidRPr="00A80DC5" w:rsidRDefault="00E23C4A" w:rsidP="00BF3EC4">
            <w:pPr>
              <w:rPr>
                <w:color w:val="000000"/>
                <w:sz w:val="20"/>
                <w:szCs w:val="20"/>
              </w:rPr>
            </w:pPr>
            <w:r w:rsidRPr="00A80DC5">
              <w:rPr>
                <w:color w:val="000000"/>
                <w:sz w:val="20"/>
                <w:szCs w:val="20"/>
              </w:rPr>
              <w:t>Statusdato</w:t>
            </w:r>
          </w:p>
        </w:tc>
      </w:tr>
      <w:tr w:rsidR="00E23C4A" w14:paraId="1EF8C330" w14:textId="77777777" w:rsidTr="00E23C4A">
        <w:trPr>
          <w:trHeight w:val="255"/>
        </w:trPr>
        <w:tc>
          <w:tcPr>
            <w:tcW w:w="70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F04DA0" w14:textId="77777777" w:rsidR="00E23C4A" w:rsidRDefault="00E23C4A" w:rsidP="00BF3E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1D1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DECEC3" w14:textId="77777777" w:rsidR="00E23C4A" w:rsidRPr="00A80DC5" w:rsidRDefault="00E23C4A" w:rsidP="00BF3E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80DC5">
              <w:rPr>
                <w:color w:val="000000"/>
                <w:sz w:val="20"/>
                <w:szCs w:val="20"/>
              </w:rPr>
              <w:t>v_far_pnr</w:t>
            </w:r>
            <w:proofErr w:type="spellEnd"/>
          </w:p>
        </w:tc>
        <w:tc>
          <w:tcPr>
            <w:tcW w:w="29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AEEE4D" w14:textId="77777777" w:rsidR="00E23C4A" w:rsidRPr="00A80DC5" w:rsidRDefault="00E23C4A" w:rsidP="00BF3EC4">
            <w:pPr>
              <w:rPr>
                <w:color w:val="000000"/>
                <w:sz w:val="20"/>
                <w:szCs w:val="20"/>
              </w:rPr>
            </w:pPr>
            <w:r w:rsidRPr="00A80DC5">
              <w:rPr>
                <w:color w:val="000000"/>
                <w:sz w:val="20"/>
                <w:szCs w:val="20"/>
              </w:rPr>
              <w:t>Fars CPR-nummer</w:t>
            </w:r>
          </w:p>
        </w:tc>
      </w:tr>
      <w:tr w:rsidR="00E23C4A" w14:paraId="5962C013" w14:textId="77777777" w:rsidTr="00E23C4A">
        <w:trPr>
          <w:trHeight w:val="255"/>
        </w:trPr>
        <w:tc>
          <w:tcPr>
            <w:tcW w:w="70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64B94A" w14:textId="77777777" w:rsidR="00E23C4A" w:rsidRDefault="00E23C4A" w:rsidP="00BF3E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1D1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253634" w14:textId="77777777" w:rsidR="00E23C4A" w:rsidRPr="00A80DC5" w:rsidRDefault="00E23C4A" w:rsidP="00BF3E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80DC5">
              <w:rPr>
                <w:color w:val="000000"/>
                <w:sz w:val="20"/>
                <w:szCs w:val="20"/>
              </w:rPr>
              <w:t>V_mor_pnr</w:t>
            </w:r>
            <w:proofErr w:type="spellEnd"/>
          </w:p>
        </w:tc>
        <w:tc>
          <w:tcPr>
            <w:tcW w:w="29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9D5F6D" w14:textId="77777777" w:rsidR="00E23C4A" w:rsidRPr="00A80DC5" w:rsidRDefault="00E23C4A" w:rsidP="00BF3EC4">
            <w:pPr>
              <w:rPr>
                <w:color w:val="000000"/>
                <w:sz w:val="20"/>
                <w:szCs w:val="20"/>
              </w:rPr>
            </w:pPr>
            <w:r w:rsidRPr="00A80DC5">
              <w:rPr>
                <w:color w:val="000000"/>
                <w:sz w:val="20"/>
                <w:szCs w:val="20"/>
              </w:rPr>
              <w:t>Mors CPR-nummer</w:t>
            </w:r>
          </w:p>
        </w:tc>
      </w:tr>
    </w:tbl>
    <w:p w14:paraId="7B485B5E" w14:textId="21E60E93" w:rsidR="00E23C4A" w:rsidRDefault="00E23C4A" w:rsidP="009B48EE">
      <w:pPr>
        <w:spacing w:line="300" w:lineRule="atLeast"/>
        <w:rPr>
          <w:rFonts w:ascii="Calibri" w:eastAsiaTheme="minorHAnsi" w:hAnsi="Calibri" w:cs="Calibri"/>
          <w:b/>
          <w:bCs/>
          <w:sz w:val="22"/>
          <w:szCs w:val="22"/>
        </w:rPr>
      </w:pPr>
    </w:p>
    <w:p w14:paraId="11C9E6C3" w14:textId="77777777" w:rsidR="00E23C4A" w:rsidRDefault="00E23C4A" w:rsidP="009B48EE">
      <w:pPr>
        <w:spacing w:line="300" w:lineRule="atLeast"/>
        <w:rPr>
          <w:rFonts w:ascii="Calibri" w:eastAsiaTheme="minorHAnsi" w:hAnsi="Calibri" w:cs="Calibri"/>
          <w:b/>
          <w:bCs/>
          <w:sz w:val="22"/>
          <w:szCs w:val="22"/>
        </w:rPr>
      </w:pPr>
    </w:p>
    <w:p w14:paraId="31201643" w14:textId="77777777" w:rsidR="009B48EE" w:rsidRPr="00B73AA3" w:rsidRDefault="009B48EE" w:rsidP="009B48EE">
      <w:pPr>
        <w:rPr>
          <w:b/>
          <w:bCs/>
          <w:sz w:val="22"/>
          <w:szCs w:val="22"/>
        </w:rPr>
      </w:pPr>
      <w:r w:rsidRPr="00B73AA3">
        <w:rPr>
          <w:b/>
          <w:bCs/>
        </w:rPr>
        <w:t>Plejehjemsadresser (PLH)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878"/>
        <w:gridCol w:w="7035"/>
        <w:gridCol w:w="663"/>
      </w:tblGrid>
      <w:tr w:rsidR="009B48EE" w:rsidRPr="00B73AA3" w14:paraId="79113EEC" w14:textId="77777777" w:rsidTr="009B48EE">
        <w:trPr>
          <w:trHeight w:val="255"/>
        </w:trPr>
        <w:tc>
          <w:tcPr>
            <w:tcW w:w="5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02D9CA" w14:textId="77777777" w:rsidR="009B48EE" w:rsidRPr="00B73AA3" w:rsidRDefault="009B48E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73AA3">
              <w:rPr>
                <w:b/>
                <w:bCs/>
                <w:color w:val="000000"/>
                <w:sz w:val="20"/>
                <w:szCs w:val="20"/>
              </w:rPr>
              <w:t>Tabel</w:t>
            </w:r>
          </w:p>
        </w:tc>
        <w:tc>
          <w:tcPr>
            <w:tcW w:w="4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69DEDF" w14:textId="77777777" w:rsidR="009B48EE" w:rsidRPr="00B73AA3" w:rsidRDefault="009B48E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73AA3">
              <w:rPr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34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97C53D" w14:textId="77777777" w:rsidR="009B48EE" w:rsidRPr="00B73AA3" w:rsidRDefault="009B48E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73AA3">
              <w:rPr>
                <w:b/>
                <w:bCs/>
                <w:color w:val="000000"/>
                <w:sz w:val="20"/>
                <w:szCs w:val="20"/>
              </w:rPr>
              <w:t>Indhold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767FCA" w14:textId="77777777" w:rsidR="009B48EE" w:rsidRPr="00B73AA3" w:rsidRDefault="009B48E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73AA3">
              <w:rPr>
                <w:b/>
                <w:bCs/>
                <w:color w:val="000000"/>
                <w:sz w:val="20"/>
                <w:szCs w:val="20"/>
              </w:rPr>
              <w:t>Gyldighed</w:t>
            </w:r>
          </w:p>
        </w:tc>
      </w:tr>
      <w:tr w:rsidR="009B48EE" w:rsidRPr="00B73AA3" w14:paraId="2FBB404C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A7DC12" w14:textId="77777777" w:rsidR="009B48EE" w:rsidRPr="00B73AA3" w:rsidRDefault="009B48E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B26D97" w14:textId="77777777" w:rsidR="009B48EE" w:rsidRPr="00B73AA3" w:rsidRDefault="009B48EE">
            <w:pPr>
              <w:rPr>
                <w:sz w:val="20"/>
                <w:szCs w:val="20"/>
              </w:rPr>
            </w:pPr>
          </w:p>
        </w:tc>
        <w:tc>
          <w:tcPr>
            <w:tcW w:w="3415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230588" w14:textId="77777777" w:rsidR="009B48EE" w:rsidRPr="00B73AA3" w:rsidRDefault="009B48EE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981DC7" w14:textId="77777777" w:rsidR="009B48EE" w:rsidRPr="00B73AA3" w:rsidRDefault="009B48EE">
            <w:pPr>
              <w:rPr>
                <w:sz w:val="20"/>
                <w:szCs w:val="20"/>
              </w:rPr>
            </w:pPr>
          </w:p>
        </w:tc>
      </w:tr>
      <w:tr w:rsidR="009B48EE" w:rsidRPr="00B73AA3" w14:paraId="6B520E8A" w14:textId="77777777" w:rsidTr="009B48EE">
        <w:trPr>
          <w:trHeight w:val="255"/>
        </w:trPr>
        <w:tc>
          <w:tcPr>
            <w:tcW w:w="5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9E77C1" w14:textId="77777777" w:rsidR="009B48EE" w:rsidRPr="00B73AA3" w:rsidRDefault="009B48EE">
            <w:pPr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b/>
                <w:bCs/>
                <w:color w:val="000000"/>
                <w:sz w:val="20"/>
                <w:szCs w:val="20"/>
              </w:rPr>
              <w:t>ophold_plejehjem</w:t>
            </w:r>
            <w:proofErr w:type="spellEnd"/>
          </w:p>
        </w:tc>
        <w:tc>
          <w:tcPr>
            <w:tcW w:w="4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650048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v_pnr</w:t>
            </w:r>
            <w:proofErr w:type="spellEnd"/>
          </w:p>
        </w:tc>
        <w:tc>
          <w:tcPr>
            <w:tcW w:w="34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C8837A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CPR-nummer 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68B770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:rsidRPr="00B73AA3" w14:paraId="5586CA1A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04AF94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(dannet tabel)</w:t>
            </w: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D0ACE3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d_tilflyt_dato</w:t>
            </w:r>
            <w:proofErr w:type="spellEnd"/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855E6D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Dato for tilflytning til adresse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844CE6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:rsidRPr="00B73AA3" w14:paraId="6D1CCE93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042A47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D6AFAC" w14:textId="77777777" w:rsidR="009B48EE" w:rsidRPr="00B73AA3" w:rsidRDefault="009B48EE">
            <w:pPr>
              <w:rPr>
                <w:rFonts w:ascii="Calibri" w:eastAsiaTheme="minorHAnsi" w:hAnsi="Calibri" w:cs="Calibri"/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d_fraflyt_dato</w:t>
            </w:r>
            <w:proofErr w:type="spellEnd"/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1E3712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Dato for fraflytning fra adresse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33825B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:rsidRPr="00B73AA3" w14:paraId="126966C8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2DBE5D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ECAB0F" w14:textId="77777777" w:rsidR="009B48EE" w:rsidRPr="00B73AA3" w:rsidRDefault="009B48EE">
            <w:pPr>
              <w:rPr>
                <w:rFonts w:ascii="Calibri" w:eastAsiaTheme="minorHAnsi" w:hAnsi="Calibri" w:cs="Calibri"/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plejehjemsnavn</w:t>
            </w:r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6B3DE9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Navn på plejehjem (klartekst)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32D6DB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:rsidRPr="00B73AA3" w14:paraId="2646A2CC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98AFC0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9B5DF0" w14:textId="77777777" w:rsidR="009B48EE" w:rsidRPr="00B73AA3" w:rsidRDefault="009B48EE">
            <w:pPr>
              <w:rPr>
                <w:rFonts w:ascii="Calibri" w:eastAsiaTheme="minorHAnsi" w:hAnsi="Calibri" w:cs="Calibri"/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c_kom</w:t>
            </w:r>
            <w:proofErr w:type="spellEnd"/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6F81C0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Kommunekode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D17A1E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:rsidRPr="00B73AA3" w14:paraId="2F9267A9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E03409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394BDB" w14:textId="77777777" w:rsidR="009B48EE" w:rsidRPr="00B73AA3" w:rsidRDefault="009B48EE">
            <w:pPr>
              <w:rPr>
                <w:rFonts w:ascii="Calibri" w:eastAsiaTheme="minorHAnsi" w:hAnsi="Calibri" w:cs="Calibri"/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v_postnr</w:t>
            </w:r>
            <w:proofErr w:type="spellEnd"/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2003E1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Postnummer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4170D4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:rsidRPr="00B73AA3" w14:paraId="234D696F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9F8581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D167CC" w14:textId="77777777" w:rsidR="009B48EE" w:rsidRPr="00B73AA3" w:rsidRDefault="009B48EE">
            <w:pPr>
              <w:rPr>
                <w:rFonts w:ascii="Calibri" w:eastAsiaTheme="minorHAnsi" w:hAnsi="Calibri" w:cs="Calibri"/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c_vej</w:t>
            </w:r>
            <w:proofErr w:type="spellEnd"/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87F751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Vejkode 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27C215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:rsidRPr="00B73AA3" w14:paraId="61A40502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D29DF0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01FF7F" w14:textId="77777777" w:rsidR="009B48EE" w:rsidRPr="00B73AA3" w:rsidRDefault="009B48EE">
            <w:pPr>
              <w:rPr>
                <w:rFonts w:ascii="Calibri" w:eastAsiaTheme="minorHAnsi" w:hAnsi="Calibri" w:cs="Calibri"/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c_vejnvn</w:t>
            </w:r>
            <w:proofErr w:type="spellEnd"/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B34FA1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Vejnavn (klartekst)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029893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:rsidRPr="00B73AA3" w14:paraId="3D60B48E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61141C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4D7613" w14:textId="77777777" w:rsidR="009B48EE" w:rsidRPr="00B73AA3" w:rsidRDefault="009B48EE">
            <w:pPr>
              <w:rPr>
                <w:rFonts w:ascii="Calibri" w:eastAsiaTheme="minorHAnsi" w:hAnsi="Calibri" w:cs="Calibri"/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v_husnum</w:t>
            </w:r>
            <w:proofErr w:type="spellEnd"/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B79324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Husnummer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94968E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:rsidRPr="00B73AA3" w14:paraId="754023E6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FB85E0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4BB77E" w14:textId="77777777" w:rsidR="009B48EE" w:rsidRPr="00B73AA3" w:rsidRDefault="009B48EE">
            <w:pPr>
              <w:rPr>
                <w:rFonts w:ascii="Calibri" w:eastAsiaTheme="minorHAnsi" w:hAnsi="Calibri" w:cs="Calibri"/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v_etage</w:t>
            </w:r>
            <w:proofErr w:type="spellEnd"/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CB43CD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Etage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F4DFF2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:rsidRPr="00B73AA3" w14:paraId="26BCFDC1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AE185B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E920D2" w14:textId="77777777" w:rsidR="009B48EE" w:rsidRPr="00B73AA3" w:rsidRDefault="009B48EE">
            <w:pPr>
              <w:rPr>
                <w:rFonts w:ascii="Calibri" w:eastAsiaTheme="minorHAnsi" w:hAnsi="Calibri" w:cs="Calibri"/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v_sidedoer</w:t>
            </w:r>
            <w:proofErr w:type="spellEnd"/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9CCFE3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Sidedør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E008C3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:rsidRPr="00B73AA3" w14:paraId="2B0C8742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5F9195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60CB02" w14:textId="77777777" w:rsidR="009B48EE" w:rsidRPr="00B73AA3" w:rsidRDefault="009B48EE">
            <w:pPr>
              <w:rPr>
                <w:rFonts w:ascii="Calibri" w:eastAsiaTheme="minorHAnsi" w:hAnsi="Calibri" w:cs="Calibri"/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gyldig_fra</w:t>
            </w:r>
            <w:proofErr w:type="spellEnd"/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58E951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Tilnærmet dato for hvornår adressen første gang tilhørte et plejehjem (aktive plejehjemsadresser ved registerstart </w:t>
            </w:r>
            <w:proofErr w:type="spellStart"/>
            <w:r w:rsidRPr="00B73AA3">
              <w:rPr>
                <w:color w:val="000000"/>
                <w:sz w:val="20"/>
                <w:szCs w:val="20"/>
              </w:rPr>
              <w:t>hargyldig_fra</w:t>
            </w:r>
            <w:proofErr w:type="spellEnd"/>
            <w:r w:rsidRPr="00B73AA3">
              <w:rPr>
                <w:color w:val="000000"/>
                <w:sz w:val="20"/>
                <w:szCs w:val="20"/>
              </w:rPr>
              <w:t>=31DEC2013)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FB76E1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2014 - </w:t>
            </w:r>
          </w:p>
        </w:tc>
      </w:tr>
      <w:tr w:rsidR="009B48EE" w14:paraId="22A28775" w14:textId="77777777" w:rsidTr="009B48EE">
        <w:trPr>
          <w:trHeight w:val="255"/>
        </w:trPr>
        <w:tc>
          <w:tcPr>
            <w:tcW w:w="52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ADA993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4F2188" w14:textId="77777777" w:rsidR="009B48EE" w:rsidRPr="00B73AA3" w:rsidRDefault="009B48EE">
            <w:pPr>
              <w:rPr>
                <w:rFonts w:ascii="Calibri" w:eastAsiaTheme="minorHAnsi" w:hAnsi="Calibri" w:cs="Calibri"/>
                <w:color w:val="000000"/>
                <w:sz w:val="20"/>
                <w:szCs w:val="20"/>
              </w:rPr>
            </w:pPr>
            <w:proofErr w:type="spellStart"/>
            <w:r w:rsidRPr="00B73AA3">
              <w:rPr>
                <w:color w:val="000000"/>
                <w:sz w:val="20"/>
                <w:szCs w:val="20"/>
              </w:rPr>
              <w:t>gyldig_til</w:t>
            </w:r>
            <w:proofErr w:type="spellEnd"/>
          </w:p>
        </w:tc>
        <w:tc>
          <w:tcPr>
            <w:tcW w:w="3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C60990" w14:textId="77777777" w:rsidR="009B48EE" w:rsidRPr="00B73AA3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 xml:space="preserve">Tilnærmet dato for hvornår adressen sidste gang tilhørte et plejehjem (aktive plejehjemsadresser ved sidste opdatering har </w:t>
            </w:r>
            <w:proofErr w:type="spellStart"/>
            <w:r w:rsidRPr="00B73AA3">
              <w:rPr>
                <w:color w:val="000000"/>
                <w:sz w:val="20"/>
                <w:szCs w:val="20"/>
              </w:rPr>
              <w:t>gyldig_til</w:t>
            </w:r>
            <w:proofErr w:type="spellEnd"/>
            <w:r w:rsidRPr="00B73AA3">
              <w:rPr>
                <w:color w:val="000000"/>
                <w:sz w:val="20"/>
                <w:szCs w:val="20"/>
              </w:rPr>
              <w:t>=01JAN2500)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69CB22" w14:textId="77777777" w:rsidR="009B48EE" w:rsidRDefault="009B48EE">
            <w:pPr>
              <w:rPr>
                <w:color w:val="000000"/>
                <w:sz w:val="20"/>
                <w:szCs w:val="20"/>
              </w:rPr>
            </w:pPr>
            <w:r w:rsidRPr="00B73AA3">
              <w:rPr>
                <w:color w:val="000000"/>
                <w:sz w:val="20"/>
                <w:szCs w:val="20"/>
              </w:rPr>
              <w:t>2014 -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0335E82" w14:textId="77777777" w:rsidR="009B48EE" w:rsidRDefault="009B48EE" w:rsidP="009B48EE">
      <w:pPr>
        <w:spacing w:line="300" w:lineRule="atLeast"/>
        <w:rPr>
          <w:rFonts w:ascii="Calibri" w:eastAsiaTheme="minorHAnsi" w:hAnsi="Calibri" w:cs="Calibri"/>
          <w:b/>
          <w:bCs/>
          <w:color w:val="1F497D"/>
          <w:sz w:val="22"/>
          <w:szCs w:val="22"/>
        </w:rPr>
      </w:pPr>
    </w:p>
    <w:p w14:paraId="0D380524" w14:textId="419B90B8" w:rsidR="00E23C4A" w:rsidRPr="00B73AA3" w:rsidRDefault="00E23C4A" w:rsidP="00E23C4A">
      <w:pPr>
        <w:rPr>
          <w:b/>
          <w:bCs/>
          <w:sz w:val="22"/>
          <w:szCs w:val="22"/>
        </w:rPr>
      </w:pPr>
      <w:r w:rsidRPr="00E23C4A">
        <w:rPr>
          <w:b/>
          <w:bCs/>
        </w:rPr>
        <w:t>Lægemiddeldatabasen (LMDB)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885"/>
        <w:gridCol w:w="6428"/>
        <w:gridCol w:w="1074"/>
      </w:tblGrid>
      <w:tr w:rsidR="00E23C4A" w14:paraId="6259E299" w14:textId="77777777" w:rsidTr="00BF3EC4">
        <w:trPr>
          <w:trHeight w:val="255"/>
        </w:trPr>
        <w:tc>
          <w:tcPr>
            <w:tcW w:w="6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6E892E" w14:textId="77777777" w:rsidR="00E23C4A" w:rsidRDefault="00E23C4A" w:rsidP="00BF3EC4">
            <w:pPr>
              <w:spacing w:line="300" w:lineRule="atLeast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Tabel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91A844" w14:textId="77777777" w:rsidR="00E23C4A" w:rsidRDefault="00E23C4A" w:rsidP="00BF3EC4">
            <w:pPr>
              <w:spacing w:line="300" w:lineRule="atLeast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Variabel</w:t>
            </w:r>
          </w:p>
        </w:tc>
        <w:tc>
          <w:tcPr>
            <w:tcW w:w="33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F10A99" w14:textId="77777777" w:rsidR="00E23C4A" w:rsidRDefault="00E23C4A" w:rsidP="00BF3EC4">
            <w:pPr>
              <w:spacing w:line="300" w:lineRule="atLeast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Indhold</w:t>
            </w: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307DE0" w14:textId="77777777" w:rsidR="00E23C4A" w:rsidRDefault="00E23C4A" w:rsidP="00BF3EC4">
            <w:pPr>
              <w:spacing w:line="300" w:lineRule="atLeast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Gyldighed</w:t>
            </w:r>
          </w:p>
        </w:tc>
      </w:tr>
      <w:tr w:rsidR="00E23C4A" w14:paraId="6371FDF5" w14:textId="77777777" w:rsidTr="00BF3EC4">
        <w:trPr>
          <w:trHeight w:val="255"/>
        </w:trPr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56FAD3" w14:textId="77777777" w:rsidR="00E23C4A" w:rsidRDefault="00E23C4A" w:rsidP="00BF3EC4">
            <w:pPr>
              <w:spacing w:line="300" w:lineRule="atLeas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E13210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4A7F9A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0E3772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</w:p>
        </w:tc>
      </w:tr>
      <w:tr w:rsidR="00E23C4A" w14:paraId="30164B93" w14:textId="77777777" w:rsidTr="00BF3EC4">
        <w:trPr>
          <w:trHeight w:val="255"/>
        </w:trPr>
        <w:tc>
          <w:tcPr>
            <w:tcW w:w="66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288F46" w14:textId="77777777" w:rsidR="00E23C4A" w:rsidRDefault="00E23C4A" w:rsidP="00BF3EC4">
            <w:pPr>
              <w:spacing w:line="300" w:lineRule="atLeast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LMDB</w:t>
            </w: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0D4027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cpr</w:t>
            </w:r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62FC32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CPR-nummer 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71F6CF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1994 - </w:t>
            </w:r>
          </w:p>
        </w:tc>
      </w:tr>
      <w:tr w:rsidR="00E23C4A" w14:paraId="21B15A7C" w14:textId="77777777" w:rsidTr="00BF3EC4">
        <w:trPr>
          <w:trHeight w:val="255"/>
        </w:trPr>
        <w:tc>
          <w:tcPr>
            <w:tcW w:w="6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5E214A" w14:textId="77777777" w:rsidR="00E23C4A" w:rsidRDefault="00E23C4A" w:rsidP="00BF3EC4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2FFA62" w14:textId="77777777" w:rsidR="00E23C4A" w:rsidRDefault="00E23C4A" w:rsidP="00BF3EC4">
            <w:pPr>
              <w:spacing w:line="300" w:lineRule="atLeast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apk</w:t>
            </w:r>
            <w:proofErr w:type="spellEnd"/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A56E05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Antal pakninger eller enheder af det ekspederede varenummer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7AAFA6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1994 - </w:t>
            </w:r>
          </w:p>
        </w:tc>
      </w:tr>
      <w:tr w:rsidR="00E23C4A" w14:paraId="7508E8F9" w14:textId="77777777" w:rsidTr="00BF3EC4">
        <w:trPr>
          <w:trHeight w:val="255"/>
        </w:trPr>
        <w:tc>
          <w:tcPr>
            <w:tcW w:w="6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E8FF2B" w14:textId="77777777" w:rsidR="00E23C4A" w:rsidRDefault="00E23C4A" w:rsidP="00BF3EC4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91F056" w14:textId="77777777" w:rsidR="00E23C4A" w:rsidRDefault="00E23C4A" w:rsidP="00BF3EC4">
            <w:pPr>
              <w:spacing w:line="300" w:lineRule="atLeast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doso</w:t>
            </w:r>
            <w:proofErr w:type="spellEnd"/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BDD34F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Dosering af det ordinerede lægemiddel, kode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603CCA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april 2004 -</w:t>
            </w:r>
          </w:p>
        </w:tc>
      </w:tr>
      <w:tr w:rsidR="00E23C4A" w14:paraId="0F670758" w14:textId="77777777" w:rsidTr="00BF3EC4">
        <w:trPr>
          <w:trHeight w:val="255"/>
        </w:trPr>
        <w:tc>
          <w:tcPr>
            <w:tcW w:w="6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DE7F42" w14:textId="77777777" w:rsidR="00E23C4A" w:rsidRDefault="00E23C4A" w:rsidP="00BF3EC4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C4E8E7" w14:textId="77777777" w:rsidR="00E23C4A" w:rsidRDefault="00E23C4A" w:rsidP="00BF3EC4">
            <w:pPr>
              <w:spacing w:line="300" w:lineRule="atLeast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eksd</w:t>
            </w:r>
            <w:proofErr w:type="spellEnd"/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27F5B5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Ekspeditionsdato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09EA1C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1994 - </w:t>
            </w:r>
          </w:p>
        </w:tc>
      </w:tr>
      <w:tr w:rsidR="00E23C4A" w14:paraId="6B8ADF1B" w14:textId="77777777" w:rsidTr="00BF3EC4">
        <w:trPr>
          <w:trHeight w:val="255"/>
        </w:trPr>
        <w:tc>
          <w:tcPr>
            <w:tcW w:w="6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918645" w14:textId="77777777" w:rsidR="00E23C4A" w:rsidRDefault="00E23C4A" w:rsidP="00BF3EC4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8F3F6" w14:textId="77777777" w:rsidR="00E23C4A" w:rsidRDefault="00E23C4A" w:rsidP="00BF3EC4">
            <w:pPr>
              <w:spacing w:line="300" w:lineRule="atLeast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indo</w:t>
            </w:r>
            <w:proofErr w:type="spellEnd"/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13F79D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Indikation for recept, kode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0F144E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april 2004 - </w:t>
            </w:r>
          </w:p>
        </w:tc>
      </w:tr>
      <w:tr w:rsidR="00E23C4A" w14:paraId="5622F185" w14:textId="77777777" w:rsidTr="00BF3EC4">
        <w:trPr>
          <w:trHeight w:val="255"/>
        </w:trPr>
        <w:tc>
          <w:tcPr>
            <w:tcW w:w="6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9E08CB" w14:textId="77777777" w:rsidR="00E23C4A" w:rsidRDefault="00E23C4A" w:rsidP="00BF3EC4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C4227F" w14:textId="77777777" w:rsidR="00E23C4A" w:rsidRDefault="00E23C4A" w:rsidP="00BF3EC4">
            <w:pPr>
              <w:spacing w:line="300" w:lineRule="atLeast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vnr</w:t>
            </w:r>
            <w:proofErr w:type="spellEnd"/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6C384E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Lægemiddelpakningens varenummer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B8DDD5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1994 - </w:t>
            </w:r>
          </w:p>
        </w:tc>
      </w:tr>
      <w:tr w:rsidR="00E23C4A" w14:paraId="6B5325AE" w14:textId="77777777" w:rsidTr="00BF3EC4">
        <w:trPr>
          <w:trHeight w:val="255"/>
        </w:trPr>
        <w:tc>
          <w:tcPr>
            <w:tcW w:w="6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985D8D" w14:textId="77777777" w:rsidR="00E23C4A" w:rsidRDefault="00E23C4A" w:rsidP="00BF3EC4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49A2B9" w14:textId="77777777" w:rsidR="00E23C4A" w:rsidRPr="000A525C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 w:rsidRPr="000A525C">
              <w:rPr>
                <w:sz w:val="20"/>
                <w:szCs w:val="20"/>
              </w:rPr>
              <w:t>streng</w:t>
            </w:r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0F44509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 w:rsidRPr="000A525C">
              <w:rPr>
                <w:sz w:val="20"/>
                <w:szCs w:val="20"/>
              </w:rPr>
              <w:t>Styrke, klartekst (s)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093C17" w14:textId="77777777" w:rsidR="00E23C4A" w:rsidRDefault="00E23C4A" w:rsidP="00BF3EC4">
            <w:pPr>
              <w:spacing w:line="300" w:lineRule="atLeast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1994 -</w:t>
            </w:r>
          </w:p>
        </w:tc>
      </w:tr>
      <w:tr w:rsidR="00E23C4A" w14:paraId="3FD028E6" w14:textId="77777777" w:rsidTr="00BF3EC4">
        <w:trPr>
          <w:trHeight w:val="255"/>
        </w:trPr>
        <w:tc>
          <w:tcPr>
            <w:tcW w:w="6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D9708E" w14:textId="77777777" w:rsidR="00E23C4A" w:rsidRDefault="00E23C4A" w:rsidP="00BF3EC4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BFEA9B" w14:textId="77777777" w:rsidR="00E23C4A" w:rsidRPr="000A525C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proofErr w:type="spellStart"/>
            <w:r w:rsidRPr="000A525C">
              <w:rPr>
                <w:sz w:val="20"/>
                <w:szCs w:val="20"/>
              </w:rPr>
              <w:t>strnum</w:t>
            </w:r>
            <w:proofErr w:type="spellEnd"/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497E8E3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 w:rsidRPr="000A525C">
              <w:rPr>
                <w:sz w:val="20"/>
                <w:szCs w:val="20"/>
              </w:rPr>
              <w:t>Styrke, numerisk (s)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CE4F98" w14:textId="58761EA8" w:rsidR="00E23C4A" w:rsidRDefault="00E23C4A" w:rsidP="00BF3EC4">
            <w:pPr>
              <w:spacing w:line="300" w:lineRule="atLeast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1994 -</w:t>
            </w:r>
          </w:p>
        </w:tc>
      </w:tr>
      <w:tr w:rsidR="00E23C4A" w14:paraId="6E946F2E" w14:textId="77777777" w:rsidTr="00BF3EC4">
        <w:trPr>
          <w:trHeight w:val="255"/>
        </w:trPr>
        <w:tc>
          <w:tcPr>
            <w:tcW w:w="6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FBDDF9E" w14:textId="77777777" w:rsidR="00E23C4A" w:rsidRDefault="00E23C4A" w:rsidP="00BF3EC4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3875A2" w14:textId="77777777" w:rsidR="00E23C4A" w:rsidRDefault="00E23C4A" w:rsidP="00BF3EC4">
            <w:pPr>
              <w:spacing w:line="300" w:lineRule="atLeast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packsize</w:t>
            </w:r>
            <w:proofErr w:type="spellEnd"/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B059B65" w14:textId="77777777" w:rsidR="00E23C4A" w:rsidRPr="000A525C" w:rsidRDefault="00E23C4A" w:rsidP="00BF3EC4">
            <w:pPr>
              <w:spacing w:line="30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525C">
              <w:rPr>
                <w:sz w:val="20"/>
                <w:szCs w:val="20"/>
              </w:rPr>
              <w:t>Numerisk pakningsstørrelse (s)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1275FD6" w14:textId="77777777" w:rsidR="00E23C4A" w:rsidRDefault="00E23C4A" w:rsidP="00BF3EC4">
            <w:pPr>
              <w:spacing w:line="300" w:lineRule="atLeast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1994 -</w:t>
            </w:r>
          </w:p>
        </w:tc>
      </w:tr>
      <w:tr w:rsidR="00E23C4A" w14:paraId="060C789B" w14:textId="77777777" w:rsidTr="00BF3EC4">
        <w:trPr>
          <w:trHeight w:val="255"/>
        </w:trPr>
        <w:tc>
          <w:tcPr>
            <w:tcW w:w="6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F7A1AC4" w14:textId="77777777" w:rsidR="00E23C4A" w:rsidRDefault="00E23C4A" w:rsidP="00BF3EC4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A61B024" w14:textId="77777777" w:rsidR="00E23C4A" w:rsidRPr="000A525C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proofErr w:type="spellStart"/>
            <w:r w:rsidRPr="000A525C">
              <w:rPr>
                <w:sz w:val="20"/>
                <w:szCs w:val="20"/>
              </w:rPr>
              <w:t>korr</w:t>
            </w:r>
            <w:proofErr w:type="spellEnd"/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AF0DE0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 w:rsidRPr="000A525C">
              <w:rPr>
                <w:sz w:val="20"/>
                <w:szCs w:val="20"/>
              </w:rPr>
              <w:t>Korrektionskode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B41813" w14:textId="77777777" w:rsidR="00E23C4A" w:rsidRDefault="00E23C4A" w:rsidP="00BF3EC4">
            <w:pPr>
              <w:spacing w:line="300" w:lineRule="atLeast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1994 -</w:t>
            </w:r>
          </w:p>
        </w:tc>
      </w:tr>
      <w:tr w:rsidR="00E23C4A" w14:paraId="3248A899" w14:textId="77777777" w:rsidTr="00BF3EC4">
        <w:trPr>
          <w:trHeight w:val="255"/>
        </w:trPr>
        <w:tc>
          <w:tcPr>
            <w:tcW w:w="6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7B94C6" w14:textId="77777777" w:rsidR="00E23C4A" w:rsidRDefault="00E23C4A" w:rsidP="00BF3EC4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0727D3" w14:textId="77777777" w:rsidR="00E23C4A" w:rsidRDefault="00E23C4A" w:rsidP="00BF3EC4">
            <w:pPr>
              <w:spacing w:line="300" w:lineRule="atLeast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volapk</w:t>
            </w:r>
            <w:proofErr w:type="spellEnd"/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8FB6D2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Antal pakninger (</w:t>
            </w:r>
            <w:proofErr w:type="spellStart"/>
            <w:r>
              <w:rPr>
                <w:sz w:val="20"/>
                <w:szCs w:val="20"/>
              </w:rPr>
              <w:t>apk</w:t>
            </w:r>
            <w:proofErr w:type="spellEnd"/>
            <w:r>
              <w:rPr>
                <w:sz w:val="20"/>
                <w:szCs w:val="20"/>
              </w:rPr>
              <w:t>) * lægemiddelpakningens volumen, numerisk (volumen)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658914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1994 -</w:t>
            </w:r>
          </w:p>
        </w:tc>
      </w:tr>
      <w:tr w:rsidR="00E23C4A" w14:paraId="27F8BEFB" w14:textId="77777777" w:rsidTr="00BF3EC4">
        <w:trPr>
          <w:trHeight w:val="255"/>
        </w:trPr>
        <w:tc>
          <w:tcPr>
            <w:tcW w:w="6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78B160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3987C4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atc</w:t>
            </w:r>
            <w:proofErr w:type="spellEnd"/>
          </w:p>
        </w:tc>
        <w:tc>
          <w:tcPr>
            <w:tcW w:w="3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1A4683" w14:textId="77777777" w:rsidR="00E23C4A" w:rsidRDefault="00E23C4A" w:rsidP="00BF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ATC-kode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100766" w14:textId="77777777" w:rsidR="00E23C4A" w:rsidRDefault="00E23C4A" w:rsidP="00BF3EC4">
            <w:pPr>
              <w:spacing w:line="300" w:lineRule="atLeast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1994 - </w:t>
            </w:r>
          </w:p>
        </w:tc>
      </w:tr>
    </w:tbl>
    <w:p w14:paraId="75B580DA" w14:textId="47517678" w:rsidR="00A16763" w:rsidRDefault="00A16763" w:rsidP="002864DE">
      <w:pPr>
        <w:rPr>
          <w:rFonts w:eastAsiaTheme="minorHAnsi"/>
          <w:sz w:val="20"/>
          <w:szCs w:val="20"/>
        </w:rPr>
      </w:pPr>
    </w:p>
    <w:p w14:paraId="22137495" w14:textId="5F6C3173" w:rsidR="00EB687C" w:rsidRDefault="00EB687C" w:rsidP="002864DE">
      <w:pPr>
        <w:rPr>
          <w:rFonts w:eastAsiaTheme="minorHAnsi"/>
          <w:sz w:val="20"/>
          <w:szCs w:val="20"/>
        </w:rPr>
      </w:pPr>
    </w:p>
    <w:p w14:paraId="62FBE17F" w14:textId="3A3ED286" w:rsidR="009870AA" w:rsidRDefault="009870AA" w:rsidP="002864DE">
      <w:pPr>
        <w:rPr>
          <w:b/>
          <w:bCs/>
          <w:u w:val="single"/>
        </w:rPr>
      </w:pPr>
      <w:r w:rsidRPr="009870AA">
        <w:rPr>
          <w:b/>
          <w:bCs/>
          <w:u w:val="single"/>
        </w:rPr>
        <w:t xml:space="preserve">Spørgeskemadata fra patienter med blodprop   </w:t>
      </w:r>
    </w:p>
    <w:p w14:paraId="171F2664" w14:textId="77777777" w:rsidR="006C30E0" w:rsidRDefault="006C30E0" w:rsidP="002864DE">
      <w:pPr>
        <w:rPr>
          <w:b/>
          <w:bCs/>
          <w:u w:val="single"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709"/>
        <w:gridCol w:w="8919"/>
      </w:tblGrid>
      <w:tr w:rsidR="00DA427B" w:rsidRPr="00DA427B" w14:paraId="41DC9046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F2B7BF3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Variabelnavne </w:t>
            </w:r>
          </w:p>
        </w:tc>
        <w:tc>
          <w:tcPr>
            <w:tcW w:w="4381" w:type="pct"/>
            <w:noWrap/>
            <w:hideMark/>
          </w:tcPr>
          <w:p w14:paraId="023EE4C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Beskrivelser </w:t>
            </w:r>
          </w:p>
        </w:tc>
      </w:tr>
      <w:tr w:rsidR="00DA427B" w:rsidRPr="00DA427B" w14:paraId="1DBBA503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5979450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V_PNR</w:t>
            </w:r>
          </w:p>
        </w:tc>
        <w:tc>
          <w:tcPr>
            <w:tcW w:w="4381" w:type="pct"/>
            <w:noWrap/>
            <w:hideMark/>
          </w:tcPr>
          <w:p w14:paraId="6321AB7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V_PNR</w:t>
            </w:r>
          </w:p>
        </w:tc>
      </w:tr>
      <w:tr w:rsidR="00DA427B" w:rsidRPr="00DA427B" w14:paraId="4550A2D6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2B6211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koen</w:t>
            </w:r>
          </w:p>
        </w:tc>
        <w:tc>
          <w:tcPr>
            <w:tcW w:w="4381" w:type="pct"/>
            <w:noWrap/>
            <w:hideMark/>
          </w:tcPr>
          <w:p w14:paraId="601FF6E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Køn</w:t>
            </w:r>
          </w:p>
        </w:tc>
      </w:tr>
      <w:tr w:rsidR="00DA427B" w:rsidRPr="00DA427B" w14:paraId="1987735D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183C32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alder</w:t>
            </w:r>
          </w:p>
        </w:tc>
        <w:tc>
          <w:tcPr>
            <w:tcW w:w="4381" w:type="pct"/>
            <w:noWrap/>
            <w:hideMark/>
          </w:tcPr>
          <w:p w14:paraId="76E3BAF0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Alder</w:t>
            </w:r>
          </w:p>
        </w:tc>
      </w:tr>
      <w:tr w:rsidR="00DA427B" w:rsidRPr="00DA427B" w14:paraId="4B3758D5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C61791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lobnr</w:t>
            </w:r>
            <w:proofErr w:type="spellEnd"/>
          </w:p>
        </w:tc>
        <w:tc>
          <w:tcPr>
            <w:tcW w:w="4381" w:type="pct"/>
            <w:noWrap/>
            <w:hideMark/>
          </w:tcPr>
          <w:p w14:paraId="426F846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lobnr</w:t>
            </w:r>
            <w:proofErr w:type="spellEnd"/>
          </w:p>
        </w:tc>
      </w:tr>
      <w:tr w:rsidR="00DA427B" w:rsidRPr="00DA427B" w14:paraId="49364882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557AF0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uds1</w:t>
            </w:r>
          </w:p>
        </w:tc>
        <w:tc>
          <w:tcPr>
            <w:tcW w:w="4381" w:type="pct"/>
            <w:noWrap/>
            <w:hideMark/>
          </w:tcPr>
          <w:p w14:paraId="2FE3977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Med i den digitale hovedudsendelse (=1)</w:t>
            </w:r>
          </w:p>
        </w:tc>
      </w:tr>
      <w:tr w:rsidR="00DA427B" w:rsidRPr="00DA427B" w14:paraId="3F1BDC88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288775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4381" w:type="pct"/>
            <w:noWrap/>
            <w:hideMark/>
          </w:tcPr>
          <w:p w14:paraId="085850A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Digitalstatus (1=digital modtager)</w:t>
            </w:r>
          </w:p>
        </w:tc>
      </w:tr>
      <w:tr w:rsidR="00DA427B" w:rsidRPr="00DA427B" w14:paraId="05C25CDB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AE8258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uds2</w:t>
            </w:r>
          </w:p>
        </w:tc>
        <w:tc>
          <w:tcPr>
            <w:tcW w:w="4381" w:type="pct"/>
            <w:noWrap/>
            <w:hideMark/>
          </w:tcPr>
          <w:p w14:paraId="26F4508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Med i 1. digitale påmindelse (=1)</w:t>
            </w:r>
          </w:p>
        </w:tc>
      </w:tr>
      <w:tr w:rsidR="00DA427B" w:rsidRPr="00DA427B" w14:paraId="3DBC8B7B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C71032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uds3</w:t>
            </w:r>
          </w:p>
        </w:tc>
        <w:tc>
          <w:tcPr>
            <w:tcW w:w="4381" w:type="pct"/>
            <w:noWrap/>
            <w:hideMark/>
          </w:tcPr>
          <w:p w14:paraId="669358A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Med i 2. digitale påmindelse (=1)</w:t>
            </w:r>
          </w:p>
        </w:tc>
      </w:tr>
      <w:tr w:rsidR="00DA427B" w:rsidRPr="00DA427B" w14:paraId="60B6F5B2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53FC9D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cprupd0</w:t>
            </w:r>
          </w:p>
        </w:tc>
        <w:tc>
          <w:tcPr>
            <w:tcW w:w="4381" w:type="pct"/>
            <w:noWrap/>
            <w:hideMark/>
          </w:tcPr>
          <w:p w14:paraId="7B2F4D5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Afviste digitale påmindelser</w:t>
            </w:r>
          </w:p>
        </w:tc>
      </w:tr>
      <w:tr w:rsidR="00DA427B" w:rsidRPr="00DA427B" w14:paraId="77642E28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5FC8780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cprupd1</w:t>
            </w:r>
          </w:p>
        </w:tc>
        <w:tc>
          <w:tcPr>
            <w:tcW w:w="4381" w:type="pct"/>
            <w:noWrap/>
            <w:hideMark/>
          </w:tcPr>
          <w:p w14:paraId="23E7318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Kontaktoplysninger anmodet til fysisk hovedudsendelse (=1 ikke modtaget/død)</w:t>
            </w:r>
          </w:p>
        </w:tc>
      </w:tr>
      <w:tr w:rsidR="00DA427B" w:rsidRPr="00DA427B" w14:paraId="1656236F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94BA91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fys1</w:t>
            </w:r>
          </w:p>
        </w:tc>
        <w:tc>
          <w:tcPr>
            <w:tcW w:w="4381" w:type="pct"/>
            <w:noWrap/>
            <w:hideMark/>
          </w:tcPr>
          <w:p w14:paraId="46A3D60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Med i 1. Fysiske udsendelse (=1)</w:t>
            </w:r>
          </w:p>
        </w:tc>
      </w:tr>
      <w:tr w:rsidR="00DA427B" w:rsidRPr="00DA427B" w14:paraId="5F09D48E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19A13D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cprupd2</w:t>
            </w:r>
          </w:p>
        </w:tc>
        <w:tc>
          <w:tcPr>
            <w:tcW w:w="4381" w:type="pct"/>
            <w:noWrap/>
            <w:hideMark/>
          </w:tcPr>
          <w:p w14:paraId="0EF819F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Kontaktoplysninger anmodet til fysisk påmindelse (=1 ikke modtaget/død)</w:t>
            </w:r>
          </w:p>
        </w:tc>
      </w:tr>
      <w:tr w:rsidR="00DA427B" w:rsidRPr="00DA427B" w14:paraId="6F79FA46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72C222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fys2</w:t>
            </w:r>
          </w:p>
        </w:tc>
        <w:tc>
          <w:tcPr>
            <w:tcW w:w="4381" w:type="pct"/>
            <w:noWrap/>
            <w:hideMark/>
          </w:tcPr>
          <w:p w14:paraId="13278DD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Med i den fysiske påmindelse (=1)</w:t>
            </w:r>
          </w:p>
        </w:tc>
      </w:tr>
      <w:tr w:rsidR="00DA427B" w:rsidRPr="00DA427B" w14:paraId="09219C8C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58348F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callcenter</w:t>
            </w:r>
          </w:p>
        </w:tc>
        <w:tc>
          <w:tcPr>
            <w:tcW w:w="4381" w:type="pct"/>
            <w:noWrap/>
            <w:hideMark/>
          </w:tcPr>
          <w:p w14:paraId="0892F730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Har ringet til callcenteret (=1)</w:t>
            </w:r>
          </w:p>
        </w:tc>
      </w:tr>
      <w:tr w:rsidR="00DA427B" w:rsidRPr="00DA427B" w14:paraId="7A38120B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97F4B7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callcentertxt</w:t>
            </w:r>
            <w:proofErr w:type="spellEnd"/>
          </w:p>
        </w:tc>
        <w:tc>
          <w:tcPr>
            <w:tcW w:w="4381" w:type="pct"/>
            <w:noWrap/>
            <w:hideMark/>
          </w:tcPr>
          <w:p w14:paraId="5380408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andenaarsag</w:t>
            </w:r>
            <w:proofErr w:type="spellEnd"/>
          </w:p>
        </w:tc>
      </w:tr>
      <w:tr w:rsidR="00DA427B" w:rsidRPr="00DA427B" w14:paraId="4BFBBEE3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419272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sp01</w:t>
            </w:r>
          </w:p>
        </w:tc>
        <w:tc>
          <w:tcPr>
            <w:tcW w:w="4381" w:type="pct"/>
            <w:noWrap/>
            <w:hideMark/>
          </w:tcPr>
          <w:p w14:paraId="63FF15F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01) Er du I løbet af 2020, 2021 eller 2022 blevet diagnosticeret med en blodprop i lungen?</w:t>
            </w:r>
          </w:p>
        </w:tc>
      </w:tr>
      <w:tr w:rsidR="00DA427B" w:rsidRPr="00DA427B" w14:paraId="42A91747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3D6EFD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sp02</w:t>
            </w:r>
          </w:p>
        </w:tc>
        <w:tc>
          <w:tcPr>
            <w:tcW w:w="4381" w:type="pct"/>
            <w:noWrap/>
            <w:hideMark/>
          </w:tcPr>
          <w:p w14:paraId="37BC021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02) Hvor mange gange er du blevet diagnosticeret med en blodprop i lungen i perioden 2020-2022?</w:t>
            </w:r>
          </w:p>
        </w:tc>
      </w:tr>
      <w:tr w:rsidR="00DA427B" w:rsidRPr="00DA427B" w14:paraId="137ED8E3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BEEE05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sp03_1</w:t>
            </w:r>
          </w:p>
        </w:tc>
        <w:tc>
          <w:tcPr>
            <w:tcW w:w="4381" w:type="pct"/>
            <w:noWrap/>
            <w:hideMark/>
          </w:tcPr>
          <w:p w14:paraId="4621A33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03_1) I perioden 6 uger før diagnosen med din blodprop i lungen, havde du da oplevet følgende (du må gerne sætte flere kryds) - At have brækket hofte eller underben</w:t>
            </w:r>
          </w:p>
        </w:tc>
      </w:tr>
      <w:tr w:rsidR="00DA427B" w:rsidRPr="00DA427B" w14:paraId="351EB68C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4532B8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sp03_2</w:t>
            </w:r>
          </w:p>
        </w:tc>
        <w:tc>
          <w:tcPr>
            <w:tcW w:w="4381" w:type="pct"/>
            <w:noWrap/>
            <w:hideMark/>
          </w:tcPr>
          <w:p w14:paraId="05B969D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03_2) I perioden 6 uger før diagnosen med din blodprop i lungen, havde du da oplevet følgende (du må gerne sætte flere kryds) - At være blevet opereret</w:t>
            </w:r>
          </w:p>
        </w:tc>
      </w:tr>
      <w:tr w:rsidR="00DA427B" w:rsidRPr="00DA427B" w14:paraId="0CD0E7A4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64DF75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sp03_3</w:t>
            </w:r>
          </w:p>
        </w:tc>
        <w:tc>
          <w:tcPr>
            <w:tcW w:w="4381" w:type="pct"/>
            <w:noWrap/>
            <w:hideMark/>
          </w:tcPr>
          <w:p w14:paraId="2816C6A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03_3) I perioden 6 uger før diagnosen med din blodprop i lungen, havde du da oplevet følgende (du må gerne sætte flere kryds) - At være indlagt for en infektion, såsom lungebetændelse</w:t>
            </w:r>
          </w:p>
        </w:tc>
      </w:tr>
      <w:tr w:rsidR="00DA427B" w:rsidRPr="00DA427B" w14:paraId="132F4CEC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5533DA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sp03_4</w:t>
            </w:r>
          </w:p>
        </w:tc>
        <w:tc>
          <w:tcPr>
            <w:tcW w:w="4381" w:type="pct"/>
            <w:noWrap/>
            <w:hideMark/>
          </w:tcPr>
          <w:p w14:paraId="2571A0B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03_4) I perioden 6 uger før diagnosen med din blodprop i lungen, havde du da oplevet følgende (du må gerne sætte flere kryds) - At have haft Corona</w:t>
            </w:r>
          </w:p>
        </w:tc>
      </w:tr>
      <w:tr w:rsidR="00DA427B" w:rsidRPr="00DA427B" w14:paraId="0D921678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8A6B54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sp03_5</w:t>
            </w:r>
          </w:p>
        </w:tc>
        <w:tc>
          <w:tcPr>
            <w:tcW w:w="4381" w:type="pct"/>
            <w:noWrap/>
            <w:hideMark/>
          </w:tcPr>
          <w:p w14:paraId="4E86345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03_5) I perioden 6 uger før diagnosen med din blodprop i lungen, havde du da oplevet følgende (du må gerne sætte flere kryds) - At være indlagt i en længere periode (mere end 3 dage)</w:t>
            </w:r>
          </w:p>
        </w:tc>
      </w:tr>
      <w:tr w:rsidR="00DA427B" w:rsidRPr="00DA427B" w14:paraId="12B631E5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874A38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sp03_6</w:t>
            </w:r>
          </w:p>
        </w:tc>
        <w:tc>
          <w:tcPr>
            <w:tcW w:w="4381" w:type="pct"/>
            <w:noWrap/>
            <w:hideMark/>
          </w:tcPr>
          <w:p w14:paraId="6DB34DA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03_6) I perioden 6 uger før diagnosen med din blodprop i lungen, havde du da oplevet følgende (du må gerne sætte flere kryds) - At være på en flyrejse eller længerevarende siddende transport</w:t>
            </w:r>
          </w:p>
        </w:tc>
      </w:tr>
      <w:tr w:rsidR="00DA427B" w:rsidRPr="00DA427B" w14:paraId="7687097B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2A4E35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sp03_7</w:t>
            </w:r>
          </w:p>
        </w:tc>
        <w:tc>
          <w:tcPr>
            <w:tcW w:w="4381" w:type="pct"/>
            <w:noWrap/>
            <w:hideMark/>
          </w:tcPr>
          <w:p w14:paraId="3AB2C04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03_7) I perioden 6 uger før diagnosen med din blodprop i lungen, havde du da oplevet følgende (du må gerne sætte flere kryds) - At være nylig gravid eller have født</w:t>
            </w:r>
          </w:p>
        </w:tc>
      </w:tr>
      <w:tr w:rsidR="00DA427B" w:rsidRPr="00DA427B" w14:paraId="3C09B261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5839B8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sp03_8</w:t>
            </w:r>
          </w:p>
        </w:tc>
        <w:tc>
          <w:tcPr>
            <w:tcW w:w="4381" w:type="pct"/>
            <w:noWrap/>
            <w:hideMark/>
          </w:tcPr>
          <w:p w14:paraId="14F2A75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03_8) I perioden 6 uger før diagnosen med din blodprop i lungen, havde du da oplevet følgende (du må gerne sætte flere kryds) - At have været i fertilitetsbehandling, 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hormon behandling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eller taget P-piller</w:t>
            </w:r>
          </w:p>
        </w:tc>
      </w:tr>
      <w:tr w:rsidR="00DA427B" w:rsidRPr="00DA427B" w14:paraId="2B1CF04E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B0D18E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sp03_9</w:t>
            </w:r>
          </w:p>
        </w:tc>
        <w:tc>
          <w:tcPr>
            <w:tcW w:w="4381" w:type="pct"/>
            <w:noWrap/>
            <w:hideMark/>
          </w:tcPr>
          <w:p w14:paraId="2081B58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03_9) I perioden 6 uger før diagnosen med din blodprop i lungen, havde du da oplevet følgende (du må gerne sætte flere kryds) - At have kræft</w:t>
            </w:r>
          </w:p>
        </w:tc>
      </w:tr>
      <w:tr w:rsidR="00DA427B" w:rsidRPr="00DA427B" w14:paraId="64C10BBC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03B9D0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sp03_10</w:t>
            </w:r>
          </w:p>
        </w:tc>
        <w:tc>
          <w:tcPr>
            <w:tcW w:w="4381" w:type="pct"/>
            <w:noWrap/>
            <w:hideMark/>
          </w:tcPr>
          <w:p w14:paraId="5A03F453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03_10) I perioden 6 uger før diagnosen med din blodprop i lungen, havde du da oplevet følgende (du må gerne sætte flere kryds) - At have fået kemoterapi</w:t>
            </w:r>
          </w:p>
        </w:tc>
      </w:tr>
      <w:tr w:rsidR="00DA427B" w:rsidRPr="00DA427B" w14:paraId="3592B20F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CEC279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sp03_11</w:t>
            </w:r>
          </w:p>
        </w:tc>
        <w:tc>
          <w:tcPr>
            <w:tcW w:w="4381" w:type="pct"/>
            <w:noWrap/>
            <w:hideMark/>
          </w:tcPr>
          <w:p w14:paraId="6AB825E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03_11) I perioden 6 uger før diagnosen med din blodprop i lungen, havde du da oplevet følgende (du må gerne sætte flere kryds) - At have haft en blodprop i benene</w:t>
            </w:r>
          </w:p>
        </w:tc>
      </w:tr>
      <w:tr w:rsidR="00DA427B" w:rsidRPr="00DA427B" w14:paraId="302CA35F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7C5CA8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sp03_12</w:t>
            </w:r>
          </w:p>
        </w:tc>
        <w:tc>
          <w:tcPr>
            <w:tcW w:w="4381" w:type="pct"/>
            <w:noWrap/>
            <w:hideMark/>
          </w:tcPr>
          <w:p w14:paraId="59F8930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03_12) I perioden 6 uger før diagnosen med din blodprop i lungen, havde du da oplevet følgende (du må gerne sætte flere kryds) - Ingen af delene</w:t>
            </w:r>
          </w:p>
        </w:tc>
      </w:tr>
      <w:tr w:rsidR="00DA427B" w:rsidRPr="00DA427B" w14:paraId="4FE77270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B843FB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sp03_13</w:t>
            </w:r>
          </w:p>
        </w:tc>
        <w:tc>
          <w:tcPr>
            <w:tcW w:w="4381" w:type="pct"/>
            <w:noWrap/>
            <w:hideMark/>
          </w:tcPr>
          <w:p w14:paraId="5B8D1EE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03_13) I perioden 6 uger før diagnosen med din blodprop i lungen, havde du da oplevet følgende (du må gerne sætte flere kryds) - Ved ikke</w:t>
            </w:r>
          </w:p>
        </w:tc>
      </w:tr>
      <w:tr w:rsidR="00DA427B" w:rsidRPr="00DA427B" w14:paraId="141E186E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D1E0973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sp04_1</w:t>
            </w:r>
          </w:p>
        </w:tc>
        <w:tc>
          <w:tcPr>
            <w:tcW w:w="4381" w:type="pct"/>
            <w:noWrap/>
            <w:hideMark/>
          </w:tcPr>
          <w:p w14:paraId="045D8E0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04_1) I perioden 6 uger før din diagnose med din blodprop i lungen, oplevede du et eller flere af følgende symptomer? (du må gerne sætte flere kryds) - Åndenød/</w:t>
            </w:r>
            <w:proofErr w:type="spell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forpustethed</w:t>
            </w:r>
            <w:proofErr w:type="spellEnd"/>
          </w:p>
        </w:tc>
      </w:tr>
      <w:tr w:rsidR="00DA427B" w:rsidRPr="00DA427B" w14:paraId="790E4B05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19BF9C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sp04_2</w:t>
            </w:r>
          </w:p>
        </w:tc>
        <w:tc>
          <w:tcPr>
            <w:tcW w:w="4381" w:type="pct"/>
            <w:noWrap/>
            <w:hideMark/>
          </w:tcPr>
          <w:p w14:paraId="37CAC5A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04_2) I perioden 6 uger før din diagnose med din blodprop i lungen, oplevede du et eller flere af følgende symptomer? (du må gerne sætte flere kryds) - Smerte i brystkassen</w:t>
            </w:r>
          </w:p>
        </w:tc>
      </w:tr>
      <w:tr w:rsidR="00DA427B" w:rsidRPr="00DA427B" w14:paraId="40A85FA4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461027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sp04_3</w:t>
            </w:r>
          </w:p>
        </w:tc>
        <w:tc>
          <w:tcPr>
            <w:tcW w:w="4381" w:type="pct"/>
            <w:noWrap/>
            <w:hideMark/>
          </w:tcPr>
          <w:p w14:paraId="08A86E9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04_3) I perioden 6 uger før din diagnose med din blodprop i lungen, oplevede du et eller flere af følgende symptomer? (du må gerne sætte flere kryds) - Træthed</w:t>
            </w:r>
          </w:p>
        </w:tc>
      </w:tr>
      <w:tr w:rsidR="00DA427B" w:rsidRPr="00DA427B" w14:paraId="39D695B3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669F1E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sp04_4</w:t>
            </w:r>
          </w:p>
        </w:tc>
        <w:tc>
          <w:tcPr>
            <w:tcW w:w="4381" w:type="pct"/>
            <w:noWrap/>
            <w:hideMark/>
          </w:tcPr>
          <w:p w14:paraId="797287F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04_4) I perioden 6 uger før din diagnose med din blodprop i lungen, oplevede du et eller flere af følgende symptomer? (du må gerne sætte flere kryds) - Svimmelhed</w:t>
            </w:r>
          </w:p>
        </w:tc>
      </w:tr>
      <w:tr w:rsidR="00DA427B" w:rsidRPr="00DA427B" w14:paraId="13FBC016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839C9D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sp04_5</w:t>
            </w:r>
          </w:p>
        </w:tc>
        <w:tc>
          <w:tcPr>
            <w:tcW w:w="4381" w:type="pct"/>
            <w:noWrap/>
            <w:hideMark/>
          </w:tcPr>
          <w:p w14:paraId="5C00564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04_5) I perioden 6 uger før din diagnose med din blodprop i lungen, oplevede du et eller flere af følgende symptomer? (du må gerne sætte flere kryds) - Hjertebanken</w:t>
            </w:r>
          </w:p>
        </w:tc>
      </w:tr>
      <w:tr w:rsidR="00DA427B" w:rsidRPr="00DA427B" w14:paraId="23607695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C04C5F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sp04_6</w:t>
            </w:r>
          </w:p>
        </w:tc>
        <w:tc>
          <w:tcPr>
            <w:tcW w:w="4381" w:type="pct"/>
            <w:noWrap/>
            <w:hideMark/>
          </w:tcPr>
          <w:p w14:paraId="1E2C450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04_6) I perioden 6 uger før din diagnose med din blodprop i lungen, oplevede du et eller flere af følgende symptomer? (du må gerne sætte flere kryds) - Besvimelse</w:t>
            </w:r>
          </w:p>
        </w:tc>
      </w:tr>
      <w:tr w:rsidR="00DA427B" w:rsidRPr="00DA427B" w14:paraId="20AE13F6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6B1FA9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sp04_7</w:t>
            </w:r>
          </w:p>
        </w:tc>
        <w:tc>
          <w:tcPr>
            <w:tcW w:w="4381" w:type="pct"/>
            <w:noWrap/>
            <w:hideMark/>
          </w:tcPr>
          <w:p w14:paraId="34E718C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04_7) I perioden 6 uger før din diagnose med din blodprop i lungen, oplevede du et eller flere af følgende symptomer? (du må gerne sætte flere kryds) - Smerte, hævelse, ømhed i benene</w:t>
            </w:r>
          </w:p>
        </w:tc>
      </w:tr>
      <w:tr w:rsidR="00DA427B" w:rsidRPr="00DA427B" w14:paraId="0EDE874F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140886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sp04_8</w:t>
            </w:r>
          </w:p>
        </w:tc>
        <w:tc>
          <w:tcPr>
            <w:tcW w:w="4381" w:type="pct"/>
            <w:noWrap/>
            <w:hideMark/>
          </w:tcPr>
          <w:p w14:paraId="33BDAE90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04_8) I perioden 6 uger før din diagnose med din blodprop i lungen, oplevede du et eller flere af følgende symptomer? (du må gerne sætte flere kryds) - Ingen af delene</w:t>
            </w:r>
          </w:p>
        </w:tc>
      </w:tr>
      <w:tr w:rsidR="00DA427B" w:rsidRPr="00DA427B" w14:paraId="3B254A4C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9F98FA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sp04_9</w:t>
            </w:r>
          </w:p>
        </w:tc>
        <w:tc>
          <w:tcPr>
            <w:tcW w:w="4381" w:type="pct"/>
            <w:noWrap/>
            <w:hideMark/>
          </w:tcPr>
          <w:p w14:paraId="4607FA9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04_9) I perioden 6 uger før din diagnose med din blodprop i lungen, oplevede du et eller flere af følgende symptomer? (du må gerne sætte flere kryds) - Ved ikke</w:t>
            </w:r>
          </w:p>
        </w:tc>
      </w:tr>
      <w:tr w:rsidR="00DA427B" w:rsidRPr="00DA427B" w14:paraId="46FEC497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0A01E7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sp05</w:t>
            </w:r>
          </w:p>
        </w:tc>
        <w:tc>
          <w:tcPr>
            <w:tcW w:w="4381" w:type="pct"/>
            <w:noWrap/>
            <w:hideMark/>
          </w:tcPr>
          <w:p w14:paraId="39BDF22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05) Var du tryg ved at komme hjem fra sygehuset efter din første indlæggelse med blodprop i lungen?</w:t>
            </w:r>
          </w:p>
        </w:tc>
      </w:tr>
      <w:tr w:rsidR="00DA427B" w:rsidRPr="00DA427B" w14:paraId="0EAA20B0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6C89E3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sp06</w:t>
            </w:r>
          </w:p>
        </w:tc>
        <w:tc>
          <w:tcPr>
            <w:tcW w:w="4381" w:type="pct"/>
            <w:noWrap/>
            <w:hideMark/>
          </w:tcPr>
          <w:p w14:paraId="496A50C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06) Vidste du, hvad der skulle ske i dit videre forløb, da du blev udskrevet fra sygehuset? F.eks. om du skulle kontakte egen læge, eller om du ville få indkaldelse fra hospitalet til kontrol i ambulatoriet.</w:t>
            </w:r>
          </w:p>
        </w:tc>
      </w:tr>
      <w:tr w:rsidR="00DA427B" w:rsidRPr="00DA427B" w14:paraId="2C8AE861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FB4C87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sp07</w:t>
            </w:r>
          </w:p>
        </w:tc>
        <w:tc>
          <w:tcPr>
            <w:tcW w:w="4381" w:type="pct"/>
            <w:noWrap/>
            <w:hideMark/>
          </w:tcPr>
          <w:p w14:paraId="457B76D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07) Brugte sundhedspersonalet et sprog, som var til at forstå (ikke fagsprog, men forståeligt dansk)?</w:t>
            </w:r>
          </w:p>
        </w:tc>
      </w:tr>
      <w:tr w:rsidR="00DA427B" w:rsidRPr="00DA427B" w14:paraId="0FB356DA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80195A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sp08</w:t>
            </w:r>
          </w:p>
        </w:tc>
        <w:tc>
          <w:tcPr>
            <w:tcW w:w="4381" w:type="pct"/>
            <w:noWrap/>
            <w:hideMark/>
          </w:tcPr>
          <w:p w14:paraId="1FD6D4E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08) Har du samlet set fået den mundtlige og skriftlige information fra sygehuspersonalet, som du havde behov for?</w:t>
            </w:r>
          </w:p>
        </w:tc>
      </w:tr>
      <w:tr w:rsidR="00DA427B" w:rsidRPr="00DA427B" w14:paraId="59E3475A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E1798F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sp09_a</w:t>
            </w:r>
          </w:p>
        </w:tc>
        <w:tc>
          <w:tcPr>
            <w:tcW w:w="4381" w:type="pct"/>
            <w:noWrap/>
            <w:hideMark/>
          </w:tcPr>
          <w:p w14:paraId="1A556A7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09_a) Føler du dig informeret om følgende, uden at du selv skulle opsøge/finde informationen: - Hvilke undersøgelser og behandlingsforløb du skulle igennem?</w:t>
            </w:r>
          </w:p>
        </w:tc>
      </w:tr>
      <w:tr w:rsidR="00DA427B" w:rsidRPr="00DA427B" w14:paraId="70E7D219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F3530E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sp09_b</w:t>
            </w:r>
          </w:p>
        </w:tc>
        <w:tc>
          <w:tcPr>
            <w:tcW w:w="4381" w:type="pct"/>
            <w:noWrap/>
            <w:hideMark/>
          </w:tcPr>
          <w:p w14:paraId="36A19BE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09_b) Føler du dig informeret om følgende, uden at du selv skulle opsøge/finde informationen: - Hvad sygdommen kan betyde for din fremtid?</w:t>
            </w:r>
          </w:p>
        </w:tc>
      </w:tr>
      <w:tr w:rsidR="00DA427B" w:rsidRPr="00DA427B" w14:paraId="3780409A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87404B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sp09_c</w:t>
            </w:r>
          </w:p>
        </w:tc>
        <w:tc>
          <w:tcPr>
            <w:tcW w:w="4381" w:type="pct"/>
            <w:noWrap/>
            <w:hideMark/>
          </w:tcPr>
          <w:p w14:paraId="65E5AF3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09_c) Føler du dig informeret om følgende, uden at du selv skulle opsøge/finde informationen: - Hvad du selv kan gøre for at få det bedre f.eks. ved fysisk træning?</w:t>
            </w:r>
          </w:p>
        </w:tc>
      </w:tr>
      <w:tr w:rsidR="00DA427B" w:rsidRPr="00DA427B" w14:paraId="0D1BE709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E3B2970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sp10_a</w:t>
            </w:r>
          </w:p>
        </w:tc>
        <w:tc>
          <w:tcPr>
            <w:tcW w:w="4381" w:type="pct"/>
            <w:noWrap/>
            <w:hideMark/>
          </w:tcPr>
          <w:p w14:paraId="4EB1913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10_a) Har du i forbindelse med din blodprop i lungen fået tilbud om følgende?: - Hvordan du bedst vender tilbage til arbejdsmarkedet</w:t>
            </w:r>
          </w:p>
        </w:tc>
      </w:tr>
      <w:tr w:rsidR="00DA427B" w:rsidRPr="00DA427B" w14:paraId="0037CB85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27AFCC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sp10_b</w:t>
            </w:r>
          </w:p>
        </w:tc>
        <w:tc>
          <w:tcPr>
            <w:tcW w:w="4381" w:type="pct"/>
            <w:noWrap/>
            <w:hideMark/>
          </w:tcPr>
          <w:p w14:paraId="433FC36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10_b) Har du i forbindelse med din blodprop i lungen fået tilbud om følgende?: - Fysisk træning</w:t>
            </w:r>
          </w:p>
        </w:tc>
      </w:tr>
      <w:tr w:rsidR="00DA427B" w:rsidRPr="00DA427B" w14:paraId="0B2A2275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7875EE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sp10_c</w:t>
            </w:r>
          </w:p>
        </w:tc>
        <w:tc>
          <w:tcPr>
            <w:tcW w:w="4381" w:type="pct"/>
            <w:noWrap/>
            <w:hideMark/>
          </w:tcPr>
          <w:p w14:paraId="1F5140A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10_c) Har du i forbindelse med din blodprop i lungen fået tilbud om følgende?: - Psykisk støtte (terapeut forløb, psykologhjælp)</w:t>
            </w:r>
          </w:p>
        </w:tc>
      </w:tr>
      <w:tr w:rsidR="00DA427B" w:rsidRPr="00DA427B" w14:paraId="304B936A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A78A98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sp10_d</w:t>
            </w:r>
          </w:p>
        </w:tc>
        <w:tc>
          <w:tcPr>
            <w:tcW w:w="4381" w:type="pct"/>
            <w:noWrap/>
            <w:hideMark/>
          </w:tcPr>
          <w:p w14:paraId="320CCE1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10_d) Har du i forbindelse med din blodprop i lungen fået tilbud om følgende?: - Undervisning i din sygdom og den blodfortyndende medicin</w:t>
            </w:r>
          </w:p>
        </w:tc>
      </w:tr>
      <w:tr w:rsidR="00DA427B" w:rsidRPr="00DA427B" w14:paraId="78FF58F4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E63066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sp10_e</w:t>
            </w:r>
          </w:p>
        </w:tc>
        <w:tc>
          <w:tcPr>
            <w:tcW w:w="4381" w:type="pct"/>
            <w:noWrap/>
            <w:hideMark/>
          </w:tcPr>
          <w:p w14:paraId="17FA50E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10_e) Har du i forbindelse med din blodprop i lungen fået tilbud om følgende?: - Individuel samtale om blodfortyndende medicin</w:t>
            </w:r>
          </w:p>
        </w:tc>
      </w:tr>
      <w:tr w:rsidR="00DA427B" w:rsidRPr="00DA427B" w14:paraId="026BE855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704861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sp10_f</w:t>
            </w:r>
          </w:p>
        </w:tc>
        <w:tc>
          <w:tcPr>
            <w:tcW w:w="4381" w:type="pct"/>
            <w:noWrap/>
            <w:hideMark/>
          </w:tcPr>
          <w:p w14:paraId="03983D1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10_f) Har du i forbindelse med din blodprop i lungen fået tilbud om følgende?: - Undervisning i de psykiske reaktioner på sygdommen</w:t>
            </w:r>
          </w:p>
        </w:tc>
      </w:tr>
      <w:tr w:rsidR="00DA427B" w:rsidRPr="00DA427B" w14:paraId="55A3AF5F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0BCC3F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sp10_g</w:t>
            </w:r>
          </w:p>
        </w:tc>
        <w:tc>
          <w:tcPr>
            <w:tcW w:w="4381" w:type="pct"/>
            <w:noWrap/>
            <w:hideMark/>
          </w:tcPr>
          <w:p w14:paraId="64B6D8A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10_g) Har du i forbindelse med din blodprop i lungen fået tilbud om følgende?: - Tilbud om skriftligt materiale der beskriver sygdommen og den blodfortyndende medicin</w:t>
            </w:r>
          </w:p>
        </w:tc>
      </w:tr>
      <w:tr w:rsidR="00DA427B" w:rsidRPr="00DA427B" w14:paraId="71C6E3DB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38BBBA3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sp10_h</w:t>
            </w:r>
          </w:p>
        </w:tc>
        <w:tc>
          <w:tcPr>
            <w:tcW w:w="4381" w:type="pct"/>
            <w:noWrap/>
            <w:hideMark/>
          </w:tcPr>
          <w:p w14:paraId="22AA13D0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10_h) Har du i forbindelse med din blodprop i lungen fået tilbud om følgende?: - Tilbud om kontrolskanning (CT-skanning) af, om blodproppen i lungen er væk</w:t>
            </w:r>
          </w:p>
        </w:tc>
      </w:tr>
      <w:tr w:rsidR="00DA427B" w:rsidRPr="00DA427B" w14:paraId="2CA99A93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6204BD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sp11_a</w:t>
            </w:r>
          </w:p>
        </w:tc>
        <w:tc>
          <w:tcPr>
            <w:tcW w:w="4381" w:type="pct"/>
            <w:noWrap/>
            <w:hideMark/>
          </w:tcPr>
          <w:p w14:paraId="500A0D3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11_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a)Ville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have ønsket, at der havde været tilbud om følgende?: - Hvordan du bedst vender tilbage til arbejdsmarkedet</w:t>
            </w:r>
          </w:p>
        </w:tc>
      </w:tr>
      <w:tr w:rsidR="00DA427B" w:rsidRPr="00DA427B" w14:paraId="01E58CE7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19BB79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sp11_b</w:t>
            </w:r>
          </w:p>
        </w:tc>
        <w:tc>
          <w:tcPr>
            <w:tcW w:w="4381" w:type="pct"/>
            <w:noWrap/>
            <w:hideMark/>
          </w:tcPr>
          <w:p w14:paraId="4DDF12E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11_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b)Ville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have ønsket, at der havde været tilbud om følgende?: - Fysisk træning</w:t>
            </w:r>
          </w:p>
        </w:tc>
      </w:tr>
      <w:tr w:rsidR="00DA427B" w:rsidRPr="00DA427B" w14:paraId="2892FD34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E5B3C7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sp11_c</w:t>
            </w:r>
          </w:p>
        </w:tc>
        <w:tc>
          <w:tcPr>
            <w:tcW w:w="4381" w:type="pct"/>
            <w:noWrap/>
            <w:hideMark/>
          </w:tcPr>
          <w:p w14:paraId="6D2B135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11_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c)Ville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have ønsket, at der havde været tilbud om følgende?: - Psykisk støtte (terapeut forløb, psykologhjælp)</w:t>
            </w:r>
          </w:p>
        </w:tc>
      </w:tr>
      <w:tr w:rsidR="00DA427B" w:rsidRPr="00DA427B" w14:paraId="67D647D7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A0877B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sp11_d</w:t>
            </w:r>
          </w:p>
        </w:tc>
        <w:tc>
          <w:tcPr>
            <w:tcW w:w="4381" w:type="pct"/>
            <w:noWrap/>
            <w:hideMark/>
          </w:tcPr>
          <w:p w14:paraId="21E4F6A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11_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d)Ville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have ønsket, at der havde været tilbud om følgende?: - Undervisning i din sygdom og den blodfortyndende medicin</w:t>
            </w:r>
          </w:p>
        </w:tc>
      </w:tr>
      <w:tr w:rsidR="00DA427B" w:rsidRPr="00DA427B" w14:paraId="3A05A8A2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28EFCA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sp11_e</w:t>
            </w:r>
          </w:p>
        </w:tc>
        <w:tc>
          <w:tcPr>
            <w:tcW w:w="4381" w:type="pct"/>
            <w:noWrap/>
            <w:hideMark/>
          </w:tcPr>
          <w:p w14:paraId="627EEAE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11_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e)Ville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have ønsket, at der havde været tilbud om følgende?: - Individuel samtale om blodfortyndende medicin</w:t>
            </w:r>
          </w:p>
        </w:tc>
      </w:tr>
      <w:tr w:rsidR="00DA427B" w:rsidRPr="00DA427B" w14:paraId="0554C679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623221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sp11_f</w:t>
            </w:r>
          </w:p>
        </w:tc>
        <w:tc>
          <w:tcPr>
            <w:tcW w:w="4381" w:type="pct"/>
            <w:noWrap/>
            <w:hideMark/>
          </w:tcPr>
          <w:p w14:paraId="0CDFEB5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11_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f)Ville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have ønsket, at der havde været tilbud om følgende?: - Undervisning i de psykiske reaktioner på sygdommen</w:t>
            </w:r>
          </w:p>
        </w:tc>
      </w:tr>
      <w:tr w:rsidR="00DA427B" w:rsidRPr="00DA427B" w14:paraId="13F19D1B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04EBD3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sp11_g</w:t>
            </w:r>
          </w:p>
        </w:tc>
        <w:tc>
          <w:tcPr>
            <w:tcW w:w="4381" w:type="pct"/>
            <w:noWrap/>
            <w:hideMark/>
          </w:tcPr>
          <w:p w14:paraId="07BDB5B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11_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g)Ville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have ønsket, at der havde været tilbud om følgende?: - Tilbud om skriftligt materiale der beskriver sygdommen og den blodfortyndende medicin</w:t>
            </w:r>
          </w:p>
        </w:tc>
      </w:tr>
      <w:tr w:rsidR="00DA427B" w:rsidRPr="00DA427B" w14:paraId="2916B589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724C3F0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sp11_h</w:t>
            </w:r>
          </w:p>
        </w:tc>
        <w:tc>
          <w:tcPr>
            <w:tcW w:w="4381" w:type="pct"/>
            <w:noWrap/>
            <w:hideMark/>
          </w:tcPr>
          <w:p w14:paraId="187DB1B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11_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h)Ville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have ønsket, at der havde været tilbud om følgende?: - Tilbud om kontrolskanning (CT-skanning) af, om blodproppen i lungen er væk</w:t>
            </w:r>
          </w:p>
        </w:tc>
      </w:tr>
      <w:tr w:rsidR="00DA427B" w:rsidRPr="00DA427B" w14:paraId="30F1D404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73F0143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sp12_a</w:t>
            </w:r>
          </w:p>
        </w:tc>
        <w:tc>
          <w:tcPr>
            <w:tcW w:w="4381" w:type="pct"/>
            <w:noWrap/>
            <w:hideMark/>
          </w:tcPr>
          <w:p w14:paraId="772065E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12_a) I løbet af de seneste 4 uger, hvor ofte har du haft nogle af følgende symptomer fra dine lunger? - Smerter bag eller mellem skulderbladene?</w:t>
            </w:r>
          </w:p>
        </w:tc>
      </w:tr>
      <w:tr w:rsidR="00DA427B" w:rsidRPr="00DA427B" w14:paraId="187F4210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85F5E6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sp12_b</w:t>
            </w:r>
          </w:p>
        </w:tc>
        <w:tc>
          <w:tcPr>
            <w:tcW w:w="4381" w:type="pct"/>
            <w:noWrap/>
            <w:hideMark/>
          </w:tcPr>
          <w:p w14:paraId="0DB5F4D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12_b) I løbet af de seneste 4 uger, hvor ofte har du haft nogle af følgende symptomer fra dine lunger? - Smerter på eller i brystet?</w:t>
            </w:r>
          </w:p>
        </w:tc>
      </w:tr>
      <w:tr w:rsidR="00DA427B" w:rsidRPr="00DA427B" w14:paraId="34B3B480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51624B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sp12_c</w:t>
            </w:r>
          </w:p>
        </w:tc>
        <w:tc>
          <w:tcPr>
            <w:tcW w:w="4381" w:type="pct"/>
            <w:noWrap/>
            <w:hideMark/>
          </w:tcPr>
          <w:p w14:paraId="1D8C916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12_c) I løbet af de seneste 4 uger, hvor ofte har du haft nogle af følgende symptomer fra dine lunger? - Smerter i ryggen?</w:t>
            </w:r>
          </w:p>
        </w:tc>
      </w:tr>
      <w:tr w:rsidR="00DA427B" w:rsidRPr="00DA427B" w14:paraId="74550DB6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D206B4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sp12_d</w:t>
            </w:r>
          </w:p>
        </w:tc>
        <w:tc>
          <w:tcPr>
            <w:tcW w:w="4381" w:type="pct"/>
            <w:noWrap/>
            <w:hideMark/>
          </w:tcPr>
          <w:p w14:paraId="0FC0D91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12_d) I løbet af de seneste 4 uger, hvor ofte har du haft nogle af følgende symptomer fra dine lunger? - En trykkende fornemmelse?</w:t>
            </w:r>
          </w:p>
        </w:tc>
      </w:tr>
      <w:tr w:rsidR="00DA427B" w:rsidRPr="00DA427B" w14:paraId="78803CAC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DFBEE7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sp12_e</w:t>
            </w:r>
          </w:p>
        </w:tc>
        <w:tc>
          <w:tcPr>
            <w:tcW w:w="4381" w:type="pct"/>
            <w:noWrap/>
            <w:hideMark/>
          </w:tcPr>
          <w:p w14:paraId="44F7FBB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12_e) I løbet af de seneste 4 uger, hvor ofte har du haft nogle af følgende symptomer fra dine lunger? - Fornemmelse af, at der 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stadig ?sidder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noget??</w:t>
            </w:r>
          </w:p>
        </w:tc>
      </w:tr>
      <w:tr w:rsidR="00DA427B" w:rsidRPr="00DA427B" w14:paraId="59967CA7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AA47E3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sp12_f</w:t>
            </w:r>
          </w:p>
        </w:tc>
        <w:tc>
          <w:tcPr>
            <w:tcW w:w="4381" w:type="pct"/>
            <w:noWrap/>
            <w:hideMark/>
          </w:tcPr>
          <w:p w14:paraId="438B7F1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12_f) I løbet af de seneste 4 uger, hvor ofte har du haft nogle af følgende symptomer fra dine lunger? - 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En ?brændende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følelse/fornemmelse? i lungerne?</w:t>
            </w:r>
          </w:p>
        </w:tc>
      </w:tr>
      <w:tr w:rsidR="00DA427B" w:rsidRPr="00DA427B" w14:paraId="2F455739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D38E57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sp12_g</w:t>
            </w:r>
          </w:p>
        </w:tc>
        <w:tc>
          <w:tcPr>
            <w:tcW w:w="4381" w:type="pct"/>
            <w:noWrap/>
            <w:hideMark/>
          </w:tcPr>
          <w:p w14:paraId="0AC7D50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12_g) I løbet af de seneste 4 uger, hvor ofte har du haft nogle af følgende symptomer fra dine lunger? - </w:t>
            </w:r>
            <w:proofErr w:type="gram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En ?gnavende</w:t>
            </w:r>
            <w:proofErr w:type="gram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fornemmelse? i lungerne?</w:t>
            </w:r>
          </w:p>
        </w:tc>
      </w:tr>
      <w:tr w:rsidR="00DA427B" w:rsidRPr="00DA427B" w14:paraId="458DD027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22FF71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sp12_h</w:t>
            </w:r>
          </w:p>
        </w:tc>
        <w:tc>
          <w:tcPr>
            <w:tcW w:w="4381" w:type="pct"/>
            <w:noWrap/>
            <w:hideMark/>
          </w:tcPr>
          <w:p w14:paraId="55269E2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12_h) I løbet af de seneste 4 uger, hvor ofte har du haft nogle af følgende symptomer fra dine lunger? - Vejrtrækningsbesvær eller åndenød</w:t>
            </w:r>
          </w:p>
        </w:tc>
      </w:tr>
      <w:tr w:rsidR="00DA427B" w:rsidRPr="00DA427B" w14:paraId="3B7AD156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C77326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sp13</w:t>
            </w:r>
          </w:p>
        </w:tc>
        <w:tc>
          <w:tcPr>
            <w:tcW w:w="4381" w:type="pct"/>
            <w:noWrap/>
            <w:hideMark/>
          </w:tcPr>
          <w:p w14:paraId="33D6334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13) På hvilket tidspunkt af døgnet er symptomerne fra dine lunger mest intense?</w:t>
            </w:r>
          </w:p>
        </w:tc>
      </w:tr>
      <w:tr w:rsidR="00DA427B" w:rsidRPr="00DA427B" w14:paraId="6F1BCCCB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1BDAB3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sp14</w:t>
            </w:r>
          </w:p>
        </w:tc>
        <w:tc>
          <w:tcPr>
            <w:tcW w:w="4381" w:type="pct"/>
            <w:noWrap/>
            <w:hideMark/>
          </w:tcPr>
          <w:p w14:paraId="145DD75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14) Sammenlignet med for 1 år siden, hvordan vil du generelt vurdere dine lungers tilstand nu?</w:t>
            </w:r>
          </w:p>
        </w:tc>
      </w:tr>
      <w:tr w:rsidR="00DA427B" w:rsidRPr="00DA427B" w14:paraId="236A123F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88C88E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sp15_a</w:t>
            </w:r>
          </w:p>
        </w:tc>
        <w:tc>
          <w:tcPr>
            <w:tcW w:w="4381" w:type="pct"/>
            <w:noWrap/>
            <w:hideMark/>
          </w:tcPr>
          <w:p w14:paraId="626DA54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15_a) De næste spørgsmål handler om daglige aktiviteter, du måske udfører. Begrænser dine lungesymptomer dig i disse aktiviteter nu?   - Daglige aktiviteter på arbejdet</w:t>
            </w:r>
          </w:p>
        </w:tc>
      </w:tr>
      <w:tr w:rsidR="00DA427B" w:rsidRPr="00DA427B" w14:paraId="12A7AAC2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74ACDF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sp15_b</w:t>
            </w:r>
          </w:p>
        </w:tc>
        <w:tc>
          <w:tcPr>
            <w:tcW w:w="4381" w:type="pct"/>
            <w:noWrap/>
            <w:hideMark/>
          </w:tcPr>
          <w:p w14:paraId="4BCD00E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15_b) De næste spørgsmål handler om daglige aktiviteter, du måske udfører. Begrænser dine lungesymptomer dig i disse aktiviteter nu?   - Daglige aktiviteter i hjemmet (f.eks. husligt arbejde, små-reparationer og vedligehold i hjemmet, havearbejde osv.)</w:t>
            </w:r>
          </w:p>
        </w:tc>
      </w:tr>
      <w:tr w:rsidR="00DA427B" w:rsidRPr="00DA427B" w14:paraId="5E53F79E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54E80F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sp15_c</w:t>
            </w:r>
          </w:p>
        </w:tc>
        <w:tc>
          <w:tcPr>
            <w:tcW w:w="4381" w:type="pct"/>
            <w:noWrap/>
            <w:hideMark/>
          </w:tcPr>
          <w:p w14:paraId="6FB7195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15_c) De næste spørgsmål handler om daglige aktiviteter, du måske udfører. Begrænser dine lungesymptomer dig i disse aktiviteter nu?   - Sociale eller fritidsaktiviteter (f.eks. at rejse, biografture, fester, osv.)</w:t>
            </w:r>
          </w:p>
        </w:tc>
      </w:tr>
      <w:tr w:rsidR="00DA427B" w:rsidRPr="00DA427B" w14:paraId="4198B399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64F608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sp15_d</w:t>
            </w:r>
          </w:p>
        </w:tc>
        <w:tc>
          <w:tcPr>
            <w:tcW w:w="4381" w:type="pct"/>
            <w:noWrap/>
            <w:hideMark/>
          </w:tcPr>
          <w:p w14:paraId="3E363B9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15_d) De næste spørgsmål handler om daglige aktiviteter, du måske udfører. Begrænser dine lungesymptomer dig i disse aktiviteter nu?   - Hård aktivitet, som løb, tunge løft, fysisk krævende sport</w:t>
            </w:r>
          </w:p>
        </w:tc>
      </w:tr>
      <w:tr w:rsidR="00DA427B" w:rsidRPr="00DA427B" w14:paraId="3D38A9AE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A2EC0B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sp15_e</w:t>
            </w:r>
          </w:p>
        </w:tc>
        <w:tc>
          <w:tcPr>
            <w:tcW w:w="4381" w:type="pct"/>
            <w:noWrap/>
            <w:hideMark/>
          </w:tcPr>
          <w:p w14:paraId="0EA3CE9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15_e) De næste spørgsmål handler om daglige aktiviteter, du måske udfører. Begrænser dine lungesymptomer dig i disse aktiviteter nu?   - Moderat aktivitet, som at flytte et bord, støvsugning, svømning eller cykling</w:t>
            </w:r>
          </w:p>
        </w:tc>
      </w:tr>
      <w:tr w:rsidR="00DA427B" w:rsidRPr="00DA427B" w14:paraId="72968B1C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1D24E9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sp15_f</w:t>
            </w:r>
          </w:p>
        </w:tc>
        <w:tc>
          <w:tcPr>
            <w:tcW w:w="4381" w:type="pct"/>
            <w:noWrap/>
            <w:hideMark/>
          </w:tcPr>
          <w:p w14:paraId="3C1E545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15_f) De næste spørgsmål handler om daglige aktiviteter, du måske udfører. Begrænser dine lungesymptomer dig i disse aktiviteter nu?   - Løfte eller bære daglige indkøb</w:t>
            </w:r>
          </w:p>
        </w:tc>
      </w:tr>
      <w:tr w:rsidR="00DA427B" w:rsidRPr="00DA427B" w14:paraId="50CF3116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463948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sp15_g</w:t>
            </w:r>
          </w:p>
        </w:tc>
        <w:tc>
          <w:tcPr>
            <w:tcW w:w="4381" w:type="pct"/>
            <w:noWrap/>
            <w:hideMark/>
          </w:tcPr>
          <w:p w14:paraId="4B45D37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15_g) De næste spørgsmål handler om daglige aktiviteter, du måske udfører. Begrænser dine lungesymptomer dig i disse aktiviteter nu?   - Gå flere etager op ad en trappe</w:t>
            </w:r>
          </w:p>
        </w:tc>
      </w:tr>
      <w:tr w:rsidR="00DA427B" w:rsidRPr="00DA427B" w14:paraId="0EA0BAA4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79AE83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sp15_h</w:t>
            </w:r>
          </w:p>
        </w:tc>
        <w:tc>
          <w:tcPr>
            <w:tcW w:w="4381" w:type="pct"/>
            <w:noWrap/>
            <w:hideMark/>
          </w:tcPr>
          <w:p w14:paraId="4CCA796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15_h) De næste spørgsmål handler om daglige aktiviteter, du måske udfører. Begrænser dine lungesymptomer dig i disse aktiviteter nu?   - Gå én etage op ad en trappe</w:t>
            </w:r>
          </w:p>
        </w:tc>
      </w:tr>
      <w:tr w:rsidR="00DA427B" w:rsidRPr="00DA427B" w14:paraId="1B30137C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724E4F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sp15_i</w:t>
            </w:r>
          </w:p>
        </w:tc>
        <w:tc>
          <w:tcPr>
            <w:tcW w:w="4381" w:type="pct"/>
            <w:noWrap/>
            <w:hideMark/>
          </w:tcPr>
          <w:p w14:paraId="6D70CB3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15_i) De næste spørgsmål handler om daglige aktiviteter, du måske udfører. Begrænser dine lungesymptomer dig i disse aktiviteter nu?   - Bøje dig, knæle eller sidde på hug</w:t>
            </w:r>
          </w:p>
        </w:tc>
      </w:tr>
      <w:tr w:rsidR="00DA427B" w:rsidRPr="00DA427B" w14:paraId="56E6BD17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E68391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sp15_j</w:t>
            </w:r>
          </w:p>
        </w:tc>
        <w:tc>
          <w:tcPr>
            <w:tcW w:w="4381" w:type="pct"/>
            <w:noWrap/>
            <w:hideMark/>
          </w:tcPr>
          <w:p w14:paraId="1F63E8C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15_j) De næste spørgsmål handler om daglige aktiviteter, du måske udfører. Begrænser dine lungesymptomer dig i disse aktiviteter nu?   - Gå længere end én kilometer</w:t>
            </w:r>
          </w:p>
        </w:tc>
      </w:tr>
      <w:tr w:rsidR="00DA427B" w:rsidRPr="00DA427B" w14:paraId="0CEBD02A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CF0F32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sp15_k</w:t>
            </w:r>
          </w:p>
        </w:tc>
        <w:tc>
          <w:tcPr>
            <w:tcW w:w="4381" w:type="pct"/>
            <w:noWrap/>
            <w:hideMark/>
          </w:tcPr>
          <w:p w14:paraId="72ADB453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15_k) De næste spørgsmål handler om daglige aktiviteter, du måske udfører. Begrænser dine lungesymptomer dig i disse aktiviteter nu?   - Gå et par hundrede meter</w:t>
            </w:r>
          </w:p>
        </w:tc>
      </w:tr>
      <w:tr w:rsidR="00DA427B" w:rsidRPr="00DA427B" w14:paraId="554557EA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D9D800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sp15_l</w:t>
            </w:r>
          </w:p>
        </w:tc>
        <w:tc>
          <w:tcPr>
            <w:tcW w:w="4381" w:type="pct"/>
            <w:noWrap/>
            <w:hideMark/>
          </w:tcPr>
          <w:p w14:paraId="2E462D5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15_l) De næste spørgsmål handler om daglige aktiviteter, du måske udfører. Begrænser dine lungesymptomer dig i disse aktiviteter nu?   - Gå ca. hundrede meter</w:t>
            </w:r>
          </w:p>
        </w:tc>
      </w:tr>
      <w:tr w:rsidR="00DA427B" w:rsidRPr="00DA427B" w14:paraId="3E87EF64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04A7D8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sp15_m</w:t>
            </w:r>
          </w:p>
        </w:tc>
        <w:tc>
          <w:tcPr>
            <w:tcW w:w="4381" w:type="pct"/>
            <w:noWrap/>
            <w:hideMark/>
          </w:tcPr>
          <w:p w14:paraId="24BE95D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15_m) De næste spørgsmål handler om daglige aktiviteter, du måske udfører. Begrænser dine lungesymptomer dig i disse aktiviteter nu?   - Vaske dig eller tage tøj på</w:t>
            </w:r>
          </w:p>
        </w:tc>
      </w:tr>
      <w:tr w:rsidR="00DA427B" w:rsidRPr="00DA427B" w14:paraId="6ACC3848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FF79A5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sp16_a</w:t>
            </w:r>
          </w:p>
        </w:tc>
        <w:tc>
          <w:tcPr>
            <w:tcW w:w="4381" w:type="pct"/>
            <w:noWrap/>
            <w:hideMark/>
          </w:tcPr>
          <w:p w14:paraId="58E881E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16_a) I løbet af de seneste 4 uger, har du da haft nogle af de følgende problemer i dit arbejde eller i andre af dine daglige aktiviteter på grund af dine lungesymptomer? - Reduceret den tid, du bruger på arbejde eller andre aktiviteter</w:t>
            </w:r>
          </w:p>
        </w:tc>
      </w:tr>
      <w:tr w:rsidR="00DA427B" w:rsidRPr="00DA427B" w14:paraId="1D072615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798194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sp16_b</w:t>
            </w:r>
          </w:p>
        </w:tc>
        <w:tc>
          <w:tcPr>
            <w:tcW w:w="4381" w:type="pct"/>
            <w:noWrap/>
            <w:hideMark/>
          </w:tcPr>
          <w:p w14:paraId="610F24E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16_b) I løbet af de seneste 4 uger, har du da haft nogle af de følgende problemer i dit arbejde eller i andre af dine daglige aktiviteter på grund af dine lungesymptomer? - Udrettet mindre, end du ønskede</w:t>
            </w:r>
          </w:p>
        </w:tc>
      </w:tr>
      <w:tr w:rsidR="00DA427B" w:rsidRPr="00DA427B" w14:paraId="19E3633D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64CB2A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sp16_c</w:t>
            </w:r>
          </w:p>
        </w:tc>
        <w:tc>
          <w:tcPr>
            <w:tcW w:w="4381" w:type="pct"/>
            <w:noWrap/>
            <w:hideMark/>
          </w:tcPr>
          <w:p w14:paraId="376E349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16_c) I løbet af de seneste 4 uger, har du da haft nogle af de følgende problemer i dit arbejde eller i andre af dine daglige aktiviteter på grund af dine lungesymptomer? - Været begrænset i typen af arbejdsopgave eller anden aktivitet</w:t>
            </w:r>
          </w:p>
        </w:tc>
      </w:tr>
      <w:tr w:rsidR="00DA427B" w:rsidRPr="00DA427B" w14:paraId="69E8BC97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362D65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sp16_d</w:t>
            </w:r>
          </w:p>
        </w:tc>
        <w:tc>
          <w:tcPr>
            <w:tcW w:w="4381" w:type="pct"/>
            <w:noWrap/>
            <w:hideMark/>
          </w:tcPr>
          <w:p w14:paraId="41C6279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16_d) I løbet af de seneste 4 uger, har du da haft nogle af de følgende problemer i dit arbejde eller i andre af dine daglige aktiviteter på grund af dine lungesymptomer? - Haft svært ved at udføre arbejdet eller andre aktiviteter (f.eks. at det har krævet</w:t>
            </w:r>
          </w:p>
        </w:tc>
      </w:tr>
      <w:tr w:rsidR="00DA427B" w:rsidRPr="00DA427B" w14:paraId="4683E145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097E1A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sp17</w:t>
            </w:r>
          </w:p>
        </w:tc>
        <w:tc>
          <w:tcPr>
            <w:tcW w:w="4381" w:type="pct"/>
            <w:noWrap/>
            <w:hideMark/>
          </w:tcPr>
          <w:p w14:paraId="7DB93DC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17) I løbet af de seneste 4 uger, i hvilken grad har dine lungesymptomer påvirket dine sociale aktiviteter med familie, venner, naboer eller grupper?</w:t>
            </w:r>
          </w:p>
        </w:tc>
      </w:tr>
      <w:tr w:rsidR="00DA427B" w:rsidRPr="00DA427B" w14:paraId="7CDA2000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C65F62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sp18</w:t>
            </w:r>
          </w:p>
        </w:tc>
        <w:tc>
          <w:tcPr>
            <w:tcW w:w="4381" w:type="pct"/>
            <w:noWrap/>
            <w:hideMark/>
          </w:tcPr>
          <w:p w14:paraId="7EA0E0B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18) Hvor meget smerte har du haft i området omkring skulderbladene/ i brystet i løbet af de seneste 4 uger?</w:t>
            </w:r>
          </w:p>
        </w:tc>
      </w:tr>
      <w:tr w:rsidR="00DA427B" w:rsidRPr="00DA427B" w14:paraId="18599E42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70A978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sp19</w:t>
            </w:r>
          </w:p>
        </w:tc>
        <w:tc>
          <w:tcPr>
            <w:tcW w:w="4381" w:type="pct"/>
            <w:noWrap/>
            <w:hideMark/>
          </w:tcPr>
          <w:p w14:paraId="4C634BA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19) Hvor meget har du lidt af åndenød inden for de seneste 4 uger?</w:t>
            </w:r>
          </w:p>
        </w:tc>
      </w:tr>
      <w:tr w:rsidR="00DA427B" w:rsidRPr="00DA427B" w14:paraId="0F7AFB5F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1190EF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sp20_a</w:t>
            </w:r>
          </w:p>
        </w:tc>
        <w:tc>
          <w:tcPr>
            <w:tcW w:w="4381" w:type="pct"/>
            <w:noWrap/>
            <w:hideMark/>
          </w:tcPr>
          <w:p w14:paraId="7960BE8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20_a) Hvor meget af tiden har du i løbet af de seneste 4 uger: - Været bekymret for at få endnu en blodprop i lungen?</w:t>
            </w:r>
          </w:p>
        </w:tc>
      </w:tr>
      <w:tr w:rsidR="00DA427B" w:rsidRPr="00DA427B" w14:paraId="50375B8B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C0A1E6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sp20_b</w:t>
            </w:r>
          </w:p>
        </w:tc>
        <w:tc>
          <w:tcPr>
            <w:tcW w:w="4381" w:type="pct"/>
            <w:noWrap/>
            <w:hideMark/>
          </w:tcPr>
          <w:p w14:paraId="2B3CA29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20_b) Hvor meget af tiden har du i løbet af de seneste 4 uger: - Følt dig irritabel?</w:t>
            </w:r>
          </w:p>
        </w:tc>
      </w:tr>
      <w:tr w:rsidR="00DA427B" w:rsidRPr="00DA427B" w14:paraId="31D8FA75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6BFBCA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sp20_c</w:t>
            </w:r>
          </w:p>
        </w:tc>
        <w:tc>
          <w:tcPr>
            <w:tcW w:w="4381" w:type="pct"/>
            <w:noWrap/>
            <w:hideMark/>
          </w:tcPr>
          <w:p w14:paraId="34B57F1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20_c) Hvor meget af tiden har du i løbet af de seneste 4 uger: - Ville du have været bekymret, hvis du skulle stoppe med at tage blodfortyndende medicin?</w:t>
            </w:r>
          </w:p>
        </w:tc>
      </w:tr>
      <w:tr w:rsidR="00DA427B" w:rsidRPr="00DA427B" w14:paraId="1A115BBF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C0D2C53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sp20_d</w:t>
            </w:r>
          </w:p>
        </w:tc>
        <w:tc>
          <w:tcPr>
            <w:tcW w:w="4381" w:type="pct"/>
            <w:noWrap/>
            <w:hideMark/>
          </w:tcPr>
          <w:p w14:paraId="506A537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20_d) Hvor meget af tiden har du i løbet af de seneste 4 uger: - Nemmere blevet følelsesmæssigt berørt?</w:t>
            </w:r>
          </w:p>
        </w:tc>
      </w:tr>
      <w:tr w:rsidR="00DA427B" w:rsidRPr="00DA427B" w14:paraId="446463B0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6F95B7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sp20_e</w:t>
            </w:r>
          </w:p>
        </w:tc>
        <w:tc>
          <w:tcPr>
            <w:tcW w:w="4381" w:type="pct"/>
            <w:noWrap/>
            <w:hideMark/>
          </w:tcPr>
          <w:p w14:paraId="4737D7F3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20_e) Hvor meget af tiden har du i løbet af de seneste 4 uger: - Gået dig på, at du hurtigere blev følelsesmæssigt berørt</w:t>
            </w:r>
          </w:p>
        </w:tc>
      </w:tr>
      <w:tr w:rsidR="00DA427B" w:rsidRPr="00DA427B" w14:paraId="2D5BA38E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A512BA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sp20_f</w:t>
            </w:r>
          </w:p>
        </w:tc>
        <w:tc>
          <w:tcPr>
            <w:tcW w:w="4381" w:type="pct"/>
            <w:noWrap/>
            <w:hideMark/>
          </w:tcPr>
          <w:p w14:paraId="77059CC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20_f) Hvor meget af tiden har du i løbet af de seneste 4 uger: - Følt dig deprimeret eller nedtrykt?</w:t>
            </w:r>
          </w:p>
        </w:tc>
      </w:tr>
      <w:tr w:rsidR="00DA427B" w:rsidRPr="00DA427B" w14:paraId="7BB6E57C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F9E59C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sp20_g</w:t>
            </w:r>
          </w:p>
        </w:tc>
        <w:tc>
          <w:tcPr>
            <w:tcW w:w="4381" w:type="pct"/>
            <w:noWrap/>
            <w:hideMark/>
          </w:tcPr>
          <w:p w14:paraId="68E6DCF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20_g) Hvor meget af tiden har du i løbet af de seneste 4 uger: - Følt dig som en byrde for familie og venner?</w:t>
            </w:r>
          </w:p>
        </w:tc>
      </w:tr>
      <w:tr w:rsidR="00DA427B" w:rsidRPr="00DA427B" w14:paraId="1A3051FA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28EC161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sp20_h</w:t>
            </w:r>
          </w:p>
        </w:tc>
        <w:tc>
          <w:tcPr>
            <w:tcW w:w="4381" w:type="pct"/>
            <w:noWrap/>
            <w:hideMark/>
          </w:tcPr>
          <w:p w14:paraId="299D7F7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20_h) Hvor meget af tiden har du i løbet af de seneste 4 uger: - Været bange for at anstrenge dig?</w:t>
            </w:r>
          </w:p>
        </w:tc>
      </w:tr>
      <w:tr w:rsidR="00DA427B" w:rsidRPr="00DA427B" w14:paraId="2FEB3013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AC5917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sp20_i</w:t>
            </w:r>
          </w:p>
        </w:tc>
        <w:tc>
          <w:tcPr>
            <w:tcW w:w="4381" w:type="pct"/>
            <w:noWrap/>
            <w:hideMark/>
          </w:tcPr>
          <w:p w14:paraId="1869DA5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20_i) Hvor meget af tiden har du i løbet af de seneste 4 uger: - Følt dig begrænset i forhold til at rejse eller tage på en tur?</w:t>
            </w:r>
          </w:p>
        </w:tc>
      </w:tr>
      <w:tr w:rsidR="00DA427B" w:rsidRPr="00DA427B" w14:paraId="43E473BD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CA0204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sp20_j</w:t>
            </w:r>
          </w:p>
        </w:tc>
        <w:tc>
          <w:tcPr>
            <w:tcW w:w="4381" w:type="pct"/>
            <w:noWrap/>
            <w:hideMark/>
          </w:tcPr>
          <w:p w14:paraId="5602C8F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20_j) Hvor meget af tiden har du i løbet af de seneste 4 uger: - Været bange for at være alene?</w:t>
            </w:r>
          </w:p>
        </w:tc>
      </w:tr>
      <w:tr w:rsidR="00DA427B" w:rsidRPr="00DA427B" w14:paraId="10615732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E38E27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sp21</w:t>
            </w:r>
          </w:p>
        </w:tc>
        <w:tc>
          <w:tcPr>
            <w:tcW w:w="4381" w:type="pct"/>
            <w:noWrap/>
            <w:hideMark/>
          </w:tcPr>
          <w:p w14:paraId="5755C48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21) Har du oplevet at dine forventninger, forhåbninger, værdier eller perspektiver på livet siden din blodprop i lungen har ændret sig?</w:t>
            </w:r>
          </w:p>
        </w:tc>
      </w:tr>
      <w:tr w:rsidR="00DA427B" w:rsidRPr="00DA427B" w14:paraId="493A0EBE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15ADF1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sp22</w:t>
            </w:r>
          </w:p>
        </w:tc>
        <w:tc>
          <w:tcPr>
            <w:tcW w:w="4381" w:type="pct"/>
            <w:noWrap/>
            <w:hideMark/>
          </w:tcPr>
          <w:p w14:paraId="162CA170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22) Er du ekstra opmærksom på symptomer (hjertebanken, åndenød, </w:t>
            </w:r>
            <w:proofErr w:type="spellStart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forpustethed</w:t>
            </w:r>
            <w:proofErr w:type="spellEnd"/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, smerter/ømhed i benene) på en ny blodprop i lungen?</w:t>
            </w:r>
          </w:p>
        </w:tc>
      </w:tr>
      <w:tr w:rsidR="00DA427B" w:rsidRPr="00DA427B" w14:paraId="39A73219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354782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sp23</w:t>
            </w:r>
          </w:p>
        </w:tc>
        <w:tc>
          <w:tcPr>
            <w:tcW w:w="4381" w:type="pct"/>
            <w:noWrap/>
            <w:hideMark/>
          </w:tcPr>
          <w:p w14:paraId="6A938D78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23) Hvordan synes du, at dit helbred er alt i alt?</w:t>
            </w:r>
          </w:p>
        </w:tc>
      </w:tr>
      <w:tr w:rsidR="00DA427B" w:rsidRPr="00DA427B" w14:paraId="35195C49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E39CC6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sp24_a</w:t>
            </w:r>
          </w:p>
        </w:tc>
        <w:tc>
          <w:tcPr>
            <w:tcW w:w="4381" w:type="pct"/>
            <w:noWrap/>
            <w:hideMark/>
          </w:tcPr>
          <w:p w14:paraId="6A64B8F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24_a) I løbet af de sidste 2 uger: - Har jeg været glad og i godt humør</w:t>
            </w:r>
          </w:p>
        </w:tc>
      </w:tr>
      <w:tr w:rsidR="00DA427B" w:rsidRPr="00DA427B" w14:paraId="571DEA9B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28F633F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sp24_b</w:t>
            </w:r>
          </w:p>
        </w:tc>
        <w:tc>
          <w:tcPr>
            <w:tcW w:w="4381" w:type="pct"/>
            <w:noWrap/>
            <w:hideMark/>
          </w:tcPr>
          <w:p w14:paraId="08343D3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24_b) I løbet af de sidste 2 uger: - Har jeg følt mig rolig og afslappet</w:t>
            </w:r>
          </w:p>
        </w:tc>
      </w:tr>
      <w:tr w:rsidR="00DA427B" w:rsidRPr="00DA427B" w14:paraId="5AF77B2B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1BE24E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sp24_c</w:t>
            </w:r>
          </w:p>
        </w:tc>
        <w:tc>
          <w:tcPr>
            <w:tcW w:w="4381" w:type="pct"/>
            <w:noWrap/>
            <w:hideMark/>
          </w:tcPr>
          <w:p w14:paraId="669AC7F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24_c) I løbet af de sidste 2 uger: - Har jeg følt mig aktiv og energisk</w:t>
            </w:r>
          </w:p>
        </w:tc>
      </w:tr>
      <w:tr w:rsidR="00DA427B" w:rsidRPr="00DA427B" w14:paraId="6D1FDAC0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33D124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sp24_d</w:t>
            </w:r>
          </w:p>
        </w:tc>
        <w:tc>
          <w:tcPr>
            <w:tcW w:w="4381" w:type="pct"/>
            <w:noWrap/>
            <w:hideMark/>
          </w:tcPr>
          <w:p w14:paraId="38F3696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24_d) I løbet af de sidste 2 uger: - Er jeg vågnet frisk og udhvilet</w:t>
            </w:r>
          </w:p>
        </w:tc>
      </w:tr>
      <w:tr w:rsidR="00DA427B" w:rsidRPr="00DA427B" w14:paraId="25FF5850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A17F06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sp24_e</w:t>
            </w:r>
          </w:p>
        </w:tc>
        <w:tc>
          <w:tcPr>
            <w:tcW w:w="4381" w:type="pct"/>
            <w:noWrap/>
            <w:hideMark/>
          </w:tcPr>
          <w:p w14:paraId="036DCA8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24_e) I løbet af de sidste 2 uger: - Har min dagligdag været fyldt med ting, der interesserer mig</w:t>
            </w:r>
          </w:p>
        </w:tc>
      </w:tr>
      <w:tr w:rsidR="00DA427B" w:rsidRPr="00DA427B" w14:paraId="7BB14B48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FEBC28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sp25_a</w:t>
            </w:r>
          </w:p>
        </w:tc>
        <w:tc>
          <w:tcPr>
            <w:tcW w:w="4381" w:type="pct"/>
            <w:noWrap/>
            <w:hideMark/>
          </w:tcPr>
          <w:p w14:paraId="2292FAE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25_a) Hvor stor en del af tiden i løbet af de sidste 2 uger: - Har du følt dig trist til mode eller ked af det?</w:t>
            </w:r>
          </w:p>
        </w:tc>
      </w:tr>
      <w:tr w:rsidR="00DA427B" w:rsidRPr="00DA427B" w14:paraId="24B7E52C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BA20CA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sp25_b</w:t>
            </w:r>
          </w:p>
        </w:tc>
        <w:tc>
          <w:tcPr>
            <w:tcW w:w="4381" w:type="pct"/>
            <w:noWrap/>
            <w:hideMark/>
          </w:tcPr>
          <w:p w14:paraId="72CC5A7A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25_b) Hvor stor en del af tiden i løbet af de sidste 2 uger: - Har du manglet interesse for dine daglige gøremål?</w:t>
            </w:r>
          </w:p>
        </w:tc>
      </w:tr>
      <w:tr w:rsidR="00DA427B" w:rsidRPr="00DA427B" w14:paraId="3E875A36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DDF7D5C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sp25_c</w:t>
            </w:r>
          </w:p>
        </w:tc>
        <w:tc>
          <w:tcPr>
            <w:tcW w:w="4381" w:type="pct"/>
            <w:noWrap/>
            <w:hideMark/>
          </w:tcPr>
          <w:p w14:paraId="41D90AF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25_c) Hvor stor en del af tiden i løbet af de sidste 2 uger: - Har du været nervøs, anspændt eller følt indre uro?</w:t>
            </w:r>
          </w:p>
        </w:tc>
      </w:tr>
      <w:tr w:rsidR="00DA427B" w:rsidRPr="00DA427B" w14:paraId="37A7F920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99C9C5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sp25_d</w:t>
            </w:r>
          </w:p>
        </w:tc>
        <w:tc>
          <w:tcPr>
            <w:tcW w:w="4381" w:type="pct"/>
            <w:noWrap/>
            <w:hideMark/>
          </w:tcPr>
          <w:p w14:paraId="38267D7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25_d) Hvor stor en del af tiden i løbet af de sidste 2 uger: - Været meget bekymret over selv de mindste ting i din dagligdag?</w:t>
            </w:r>
          </w:p>
        </w:tc>
      </w:tr>
      <w:tr w:rsidR="00DA427B" w:rsidRPr="00DA427B" w14:paraId="1BFC6036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420D119F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sp26_0</w:t>
            </w:r>
          </w:p>
        </w:tc>
        <w:tc>
          <w:tcPr>
            <w:tcW w:w="4381" w:type="pct"/>
            <w:noWrap/>
            <w:hideMark/>
          </w:tcPr>
          <w:p w14:paraId="0A69E82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26_0) Er du i behandling med blodfortyndende medicin? (kun stillet online som filterspørgsmål)</w:t>
            </w:r>
          </w:p>
        </w:tc>
      </w:tr>
      <w:tr w:rsidR="00DA427B" w:rsidRPr="00DA427B" w14:paraId="77AC0236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3C03C000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sp26</w:t>
            </w:r>
          </w:p>
        </w:tc>
        <w:tc>
          <w:tcPr>
            <w:tcW w:w="4381" w:type="pct"/>
            <w:noWrap/>
            <w:hideMark/>
          </w:tcPr>
          <w:p w14:paraId="76E9854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26) Føler du dig generelt tilfreds med din blodfortyndende behandling af din blodprop i lungen?</w:t>
            </w:r>
          </w:p>
        </w:tc>
      </w:tr>
      <w:tr w:rsidR="00DA427B" w:rsidRPr="00DA427B" w14:paraId="682CC4FD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CDDBBA5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sp27</w:t>
            </w:r>
          </w:p>
        </w:tc>
        <w:tc>
          <w:tcPr>
            <w:tcW w:w="4381" w:type="pct"/>
            <w:noWrap/>
            <w:hideMark/>
          </w:tcPr>
          <w:p w14:paraId="01745D5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27) Generer det dig, at du kan få små blødninger (blåmærker, blødning ved tandbørstning, næseblod og lignende) af din blodfortyndende behandling?</w:t>
            </w:r>
          </w:p>
        </w:tc>
      </w:tr>
      <w:tr w:rsidR="00DA427B" w:rsidRPr="00DA427B" w14:paraId="3DA4B3B2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188E1294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sp28</w:t>
            </w:r>
          </w:p>
        </w:tc>
        <w:tc>
          <w:tcPr>
            <w:tcW w:w="4381" w:type="pct"/>
            <w:noWrap/>
            <w:hideMark/>
          </w:tcPr>
          <w:p w14:paraId="1D6B6F97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28) Synes du, det er en byrde at tage den blodfortyndende medicin?</w:t>
            </w:r>
          </w:p>
        </w:tc>
      </w:tr>
      <w:tr w:rsidR="00DA427B" w:rsidRPr="00DA427B" w14:paraId="345D99DE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728E8436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sp29</w:t>
            </w:r>
          </w:p>
        </w:tc>
        <w:tc>
          <w:tcPr>
            <w:tcW w:w="4381" w:type="pct"/>
            <w:noWrap/>
            <w:hideMark/>
          </w:tcPr>
          <w:p w14:paraId="6072EF9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29) Føler du, at din blodfortyndende behandling begrænser dig i din hverdag?</w:t>
            </w:r>
          </w:p>
        </w:tc>
      </w:tr>
      <w:tr w:rsidR="00DA427B" w:rsidRPr="00DA427B" w14:paraId="7EFDE96F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5E4ADB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sp30</w:t>
            </w:r>
          </w:p>
        </w:tc>
        <w:tc>
          <w:tcPr>
            <w:tcW w:w="4381" w:type="pct"/>
            <w:noWrap/>
            <w:hideMark/>
          </w:tcPr>
          <w:p w14:paraId="30E93E0B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30) Føler du, at du har fået den nødvendige information omkring, hvorfor du skulle stoppe med den blodfortyndende medicin?</w:t>
            </w:r>
          </w:p>
        </w:tc>
      </w:tr>
      <w:tr w:rsidR="00DA427B" w:rsidRPr="00DA427B" w14:paraId="3B1CABE1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6DF1456D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sp31</w:t>
            </w:r>
          </w:p>
        </w:tc>
        <w:tc>
          <w:tcPr>
            <w:tcW w:w="4381" w:type="pct"/>
            <w:noWrap/>
            <w:hideMark/>
          </w:tcPr>
          <w:p w14:paraId="5C015B69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31) Er du utryg ved ikke længere at skulle tage blodfortyndende medicin?</w:t>
            </w:r>
          </w:p>
        </w:tc>
      </w:tr>
      <w:tr w:rsidR="00DA427B" w:rsidRPr="00DA427B" w14:paraId="59C2272D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55FA9D5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svar</w:t>
            </w:r>
          </w:p>
        </w:tc>
        <w:tc>
          <w:tcPr>
            <w:tcW w:w="4381" w:type="pct"/>
            <w:noWrap/>
            <w:hideMark/>
          </w:tcPr>
          <w:p w14:paraId="0A7230AE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svar</w:t>
            </w:r>
          </w:p>
        </w:tc>
      </w:tr>
      <w:tr w:rsidR="00DA427B" w:rsidRPr="00DA427B" w14:paraId="7A0CF310" w14:textId="77777777" w:rsidTr="00DA427B">
        <w:trPr>
          <w:trHeight w:val="300"/>
        </w:trPr>
        <w:tc>
          <w:tcPr>
            <w:tcW w:w="619" w:type="pct"/>
            <w:noWrap/>
            <w:hideMark/>
          </w:tcPr>
          <w:p w14:paraId="0865CA6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medie</w:t>
            </w:r>
          </w:p>
        </w:tc>
        <w:tc>
          <w:tcPr>
            <w:tcW w:w="4381" w:type="pct"/>
            <w:noWrap/>
            <w:hideMark/>
          </w:tcPr>
          <w:p w14:paraId="4411CDB2" w14:textId="77777777" w:rsidR="00DA427B" w:rsidRPr="00DA427B" w:rsidRDefault="00DA427B" w:rsidP="00DA4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27B">
              <w:rPr>
                <w:rFonts w:ascii="Calibri" w:hAnsi="Calibri" w:cs="Calibri"/>
                <w:color w:val="000000"/>
                <w:sz w:val="22"/>
                <w:szCs w:val="22"/>
              </w:rPr>
              <w:t>Fysisk eller digital besvarelse</w:t>
            </w:r>
          </w:p>
        </w:tc>
      </w:tr>
    </w:tbl>
    <w:p w14:paraId="3ECB3A72" w14:textId="77777777" w:rsidR="009870AA" w:rsidRDefault="009870AA" w:rsidP="002864DE">
      <w:pPr>
        <w:rPr>
          <w:b/>
          <w:bCs/>
          <w:u w:val="single"/>
        </w:rPr>
      </w:pPr>
    </w:p>
    <w:p w14:paraId="05C715C9" w14:textId="77777777" w:rsidR="009870AA" w:rsidRDefault="009870AA" w:rsidP="002864DE">
      <w:pPr>
        <w:rPr>
          <w:b/>
          <w:bCs/>
          <w:u w:val="single"/>
        </w:rPr>
      </w:pPr>
    </w:p>
    <w:p w14:paraId="54B1E0E4" w14:textId="419B7EE2" w:rsidR="00EB687C" w:rsidRDefault="00EB687C" w:rsidP="002864DE">
      <w:pPr>
        <w:rPr>
          <w:b/>
          <w:bCs/>
          <w:u w:val="single"/>
        </w:rPr>
      </w:pPr>
      <w:r w:rsidRPr="00EB687C">
        <w:rPr>
          <w:b/>
          <w:bCs/>
          <w:u w:val="single"/>
        </w:rPr>
        <w:t>Vestdansk hjertedatabase</w:t>
      </w:r>
      <w:r w:rsidR="00675C58">
        <w:rPr>
          <w:b/>
          <w:bCs/>
          <w:u w:val="single"/>
        </w:rPr>
        <w:t xml:space="preserve"> (VDH)</w:t>
      </w:r>
      <w:r w:rsidRPr="00EB687C">
        <w:rPr>
          <w:b/>
          <w:bCs/>
          <w:u w:val="single"/>
        </w:rPr>
        <w:t xml:space="preserve"> </w:t>
      </w:r>
    </w:p>
    <w:p w14:paraId="6431D6F8" w14:textId="5B215039" w:rsidR="00463BDF" w:rsidRDefault="00463BDF" w:rsidP="002864DE">
      <w:pPr>
        <w:rPr>
          <w:b/>
          <w:bCs/>
          <w:u w:val="single"/>
        </w:rPr>
      </w:pPr>
    </w:p>
    <w:p w14:paraId="34E334F5" w14:textId="77777777" w:rsidR="00B564FD" w:rsidRDefault="00B564FD" w:rsidP="00B564FD">
      <w:r>
        <w:t>Hjerte CT (CT-KAG)</w:t>
      </w:r>
    </w:p>
    <w:p w14:paraId="0B736DCE" w14:textId="77777777" w:rsidR="00B564FD" w:rsidRDefault="00B564FD" w:rsidP="00B564F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3"/>
        <w:gridCol w:w="5415"/>
      </w:tblGrid>
      <w:tr w:rsidR="00B564FD" w:rsidRPr="003102B5" w14:paraId="7AB9D0C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648204C" w14:textId="77777777" w:rsidR="00B564FD" w:rsidRPr="003102B5" w:rsidRDefault="00B564FD" w:rsidP="00B60F43">
            <w:proofErr w:type="spellStart"/>
            <w:r w:rsidRPr="003102B5">
              <w:t>patientid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80BE0BE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1832167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58A8681" w14:textId="77777777" w:rsidR="00B564FD" w:rsidRPr="003102B5" w:rsidRDefault="00B564FD" w:rsidP="00B60F43">
            <w:proofErr w:type="spellStart"/>
            <w:r w:rsidRPr="003102B5">
              <w:t>Plan_CTKAG_ID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E56EF95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5B6BBE6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494F6CC" w14:textId="77777777" w:rsidR="00B564FD" w:rsidRPr="003102B5" w:rsidRDefault="00B564FD" w:rsidP="00B60F43">
            <w:r w:rsidRPr="003102B5">
              <w:t>henvisningsdato</w:t>
            </w:r>
          </w:p>
        </w:tc>
        <w:tc>
          <w:tcPr>
            <w:tcW w:w="5661" w:type="dxa"/>
            <w:noWrap/>
            <w:hideMark/>
          </w:tcPr>
          <w:p w14:paraId="71CCDDF4" w14:textId="77777777" w:rsidR="00B564FD" w:rsidRPr="003102B5" w:rsidRDefault="00B564FD" w:rsidP="00B60F43">
            <w:r w:rsidRPr="003102B5">
              <w:t>Henvisningsdato</w:t>
            </w:r>
          </w:p>
        </w:tc>
      </w:tr>
      <w:tr w:rsidR="00B564FD" w:rsidRPr="003102B5" w14:paraId="45ACFC7F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F74F48C" w14:textId="77777777" w:rsidR="00B564FD" w:rsidRPr="003102B5" w:rsidRDefault="00B564FD" w:rsidP="00B60F43">
            <w:proofErr w:type="spellStart"/>
            <w:r w:rsidRPr="003102B5">
              <w:t>indlaeggelsesdiagnose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54D68B5B" w14:textId="77777777" w:rsidR="00B564FD" w:rsidRPr="003102B5" w:rsidRDefault="00B564FD" w:rsidP="00B60F43">
            <w:r w:rsidRPr="003102B5">
              <w:t>Henvisningsdiagnose</w:t>
            </w:r>
          </w:p>
        </w:tc>
      </w:tr>
      <w:tr w:rsidR="00B564FD" w:rsidRPr="003102B5" w14:paraId="584E58B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85F7732" w14:textId="77777777" w:rsidR="00B564FD" w:rsidRPr="003102B5" w:rsidRDefault="00B564FD" w:rsidP="00B60F43">
            <w:r w:rsidRPr="003102B5">
              <w:t>Variabelnavn</w:t>
            </w:r>
          </w:p>
        </w:tc>
        <w:tc>
          <w:tcPr>
            <w:tcW w:w="5661" w:type="dxa"/>
            <w:noWrap/>
            <w:hideMark/>
          </w:tcPr>
          <w:p w14:paraId="216C7196" w14:textId="77777777" w:rsidR="00B564FD" w:rsidRPr="003102B5" w:rsidRDefault="00B564FD" w:rsidP="00B60F43">
            <w:r w:rsidRPr="003102B5">
              <w:t>Label</w:t>
            </w:r>
          </w:p>
        </w:tc>
      </w:tr>
      <w:tr w:rsidR="00B564FD" w:rsidRPr="003102B5" w14:paraId="058682F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0AE3A6C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5661" w:type="dxa"/>
            <w:noWrap/>
            <w:hideMark/>
          </w:tcPr>
          <w:p w14:paraId="47042830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7D6647C8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45A38A9" w14:textId="77777777" w:rsidR="00B564FD" w:rsidRPr="003102B5" w:rsidRDefault="00B564FD" w:rsidP="00B60F43">
            <w:proofErr w:type="spellStart"/>
            <w:r w:rsidRPr="003102B5">
              <w:t>Kontakt_ID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43C6E74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55DB586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7DCB638" w14:textId="77777777" w:rsidR="00B564FD" w:rsidRPr="003102B5" w:rsidRDefault="00B564FD" w:rsidP="00B60F43">
            <w:proofErr w:type="spellStart"/>
            <w:r w:rsidRPr="003102B5">
              <w:t>Plan_CTKAG_ID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9477835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5E081E1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ADA53E2" w14:textId="77777777" w:rsidR="00B564FD" w:rsidRPr="003102B5" w:rsidRDefault="00B564FD" w:rsidP="00B60F43">
            <w:proofErr w:type="spellStart"/>
            <w:r w:rsidRPr="003102B5">
              <w:t>AnamneseDatoTidspunkt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4D0EC5B" w14:textId="77777777" w:rsidR="00B564FD" w:rsidRPr="003102B5" w:rsidRDefault="00B564FD" w:rsidP="00B60F43">
            <w:r w:rsidRPr="003102B5">
              <w:t>Dato/tidspunkt</w:t>
            </w:r>
          </w:p>
        </w:tc>
      </w:tr>
      <w:tr w:rsidR="00B564FD" w:rsidRPr="003102B5" w14:paraId="29A3DF9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8768F86" w14:textId="77777777" w:rsidR="00B564FD" w:rsidRPr="003102B5" w:rsidRDefault="00B564FD" w:rsidP="00B60F43">
            <w:proofErr w:type="spellStart"/>
            <w:r w:rsidRPr="003102B5">
              <w:lastRenderedPageBreak/>
              <w:t>AnamneseAnsvarlig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76CF299" w14:textId="77777777" w:rsidR="00B564FD" w:rsidRPr="003102B5" w:rsidRDefault="00B564FD" w:rsidP="00B60F43">
            <w:r w:rsidRPr="003102B5">
              <w:t>Ansvarlig</w:t>
            </w:r>
          </w:p>
        </w:tc>
      </w:tr>
      <w:tr w:rsidR="00B564FD" w:rsidRPr="003102B5" w14:paraId="32E7798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EC4FE52" w14:textId="77777777" w:rsidR="00B564FD" w:rsidRPr="003102B5" w:rsidRDefault="00B564FD" w:rsidP="00B60F43">
            <w:proofErr w:type="spellStart"/>
            <w:r w:rsidRPr="003102B5">
              <w:t>AnamneseIHSIFamilien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65D4331" w14:textId="77777777" w:rsidR="00B564FD" w:rsidRPr="003102B5" w:rsidRDefault="00B564FD" w:rsidP="00B60F43">
            <w:r w:rsidRPr="003102B5">
              <w:t>IHS i familien</w:t>
            </w:r>
          </w:p>
        </w:tc>
      </w:tr>
      <w:tr w:rsidR="00B564FD" w:rsidRPr="003102B5" w14:paraId="6C67BDE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52D275F" w14:textId="77777777" w:rsidR="00B564FD" w:rsidRPr="003102B5" w:rsidRDefault="00B564FD" w:rsidP="00B60F43">
            <w:proofErr w:type="spellStart"/>
            <w:r w:rsidRPr="003102B5">
              <w:t>AnamneseRygning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04C5BB9" w14:textId="77777777" w:rsidR="00B564FD" w:rsidRPr="003102B5" w:rsidRDefault="00B564FD" w:rsidP="00B60F43">
            <w:r w:rsidRPr="003102B5">
              <w:t>Rygning</w:t>
            </w:r>
          </w:p>
        </w:tc>
      </w:tr>
      <w:tr w:rsidR="00B564FD" w:rsidRPr="003102B5" w14:paraId="559B110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2EDC7EC" w14:textId="77777777" w:rsidR="00B564FD" w:rsidRPr="003102B5" w:rsidRDefault="00B564FD" w:rsidP="00B60F43">
            <w:proofErr w:type="spellStart"/>
            <w:r w:rsidRPr="003102B5">
              <w:t>AnamneseDiabetes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571B83C5" w14:textId="77777777" w:rsidR="00B564FD" w:rsidRPr="003102B5" w:rsidRDefault="00B564FD" w:rsidP="00B60F43">
            <w:r w:rsidRPr="003102B5">
              <w:t>Diabetes</w:t>
            </w:r>
          </w:p>
        </w:tc>
      </w:tr>
      <w:tr w:rsidR="00B564FD" w:rsidRPr="003102B5" w14:paraId="1D40839E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8E8378B" w14:textId="77777777" w:rsidR="00B564FD" w:rsidRPr="003102B5" w:rsidRDefault="00B564FD" w:rsidP="00B60F43">
            <w:proofErr w:type="spellStart"/>
            <w:r w:rsidRPr="003102B5">
              <w:t>AnamneseMedLipidsaenkendeBeh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FA7A3B7" w14:textId="77777777" w:rsidR="00B564FD" w:rsidRPr="003102B5" w:rsidRDefault="00B564FD" w:rsidP="00B60F43">
            <w:r w:rsidRPr="003102B5">
              <w:t>Medicin - lipidsænkende</w:t>
            </w:r>
          </w:p>
        </w:tc>
      </w:tr>
      <w:tr w:rsidR="00B564FD" w:rsidRPr="003102B5" w14:paraId="01F80F3D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F05F999" w14:textId="77777777" w:rsidR="00B564FD" w:rsidRPr="003102B5" w:rsidRDefault="00B564FD" w:rsidP="00B60F43">
            <w:proofErr w:type="spellStart"/>
            <w:r w:rsidRPr="003102B5">
              <w:t>AnamneseIBehandlingForHypertension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3453B13" w14:textId="77777777" w:rsidR="00B564FD" w:rsidRPr="003102B5" w:rsidRDefault="00B564FD" w:rsidP="00B60F43">
            <w:r w:rsidRPr="003102B5">
              <w:t>I behandling for hypertension</w:t>
            </w:r>
          </w:p>
        </w:tc>
      </w:tr>
      <w:tr w:rsidR="00B564FD" w:rsidRPr="003102B5" w14:paraId="435B093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46D47A4" w14:textId="77777777" w:rsidR="00B564FD" w:rsidRPr="003102B5" w:rsidRDefault="00B564FD" w:rsidP="00B60F43">
            <w:proofErr w:type="spellStart"/>
            <w:r w:rsidRPr="003102B5">
              <w:t>AnamneseTidligereHjerteoperationer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F622611" w14:textId="77777777" w:rsidR="00B564FD" w:rsidRPr="003102B5" w:rsidRDefault="00B564FD" w:rsidP="00B60F43">
            <w:r w:rsidRPr="003102B5">
              <w:t>Tidligere hjerteoperationer</w:t>
            </w:r>
          </w:p>
        </w:tc>
      </w:tr>
      <w:tr w:rsidR="00B564FD" w:rsidRPr="003102B5" w14:paraId="1BAD7BE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67DF8F9" w14:textId="77777777" w:rsidR="00B564FD" w:rsidRPr="003102B5" w:rsidRDefault="00B564FD" w:rsidP="00B60F43">
            <w:proofErr w:type="spellStart"/>
            <w:r w:rsidRPr="003102B5">
              <w:t>AnamneseTidligereHjerteopInklusivCABG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9C52871" w14:textId="77777777" w:rsidR="00B564FD" w:rsidRPr="003102B5" w:rsidRDefault="00B564FD" w:rsidP="00B60F43">
            <w:r w:rsidRPr="003102B5">
              <w:t>Inklusiv CABG</w:t>
            </w:r>
          </w:p>
        </w:tc>
      </w:tr>
      <w:tr w:rsidR="00B564FD" w:rsidRPr="003102B5" w14:paraId="77102E5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9770257" w14:textId="77777777" w:rsidR="00B564FD" w:rsidRPr="003102B5" w:rsidRDefault="00B564FD" w:rsidP="00B60F43">
            <w:proofErr w:type="spellStart"/>
            <w:r w:rsidRPr="003102B5">
              <w:t>AnamneseTidligereAMI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5A1B101" w14:textId="77777777" w:rsidR="00B564FD" w:rsidRPr="003102B5" w:rsidRDefault="00B564FD" w:rsidP="00B60F43">
            <w:r w:rsidRPr="003102B5">
              <w:t>Tidligere AMI</w:t>
            </w:r>
          </w:p>
        </w:tc>
      </w:tr>
      <w:tr w:rsidR="00B564FD" w:rsidRPr="003102B5" w14:paraId="28E009D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2CE4AD8" w14:textId="77777777" w:rsidR="00B564FD" w:rsidRPr="003102B5" w:rsidRDefault="00B564FD" w:rsidP="00B60F43">
            <w:proofErr w:type="spellStart"/>
            <w:r w:rsidRPr="003102B5">
              <w:t>AnamneseTidligerePCI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F1A23E5" w14:textId="77777777" w:rsidR="00B564FD" w:rsidRPr="003102B5" w:rsidRDefault="00B564FD" w:rsidP="00B60F43">
            <w:r w:rsidRPr="003102B5">
              <w:t>Tidligere PCI</w:t>
            </w:r>
          </w:p>
        </w:tc>
      </w:tr>
      <w:tr w:rsidR="00B564FD" w:rsidRPr="003102B5" w14:paraId="6B92153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5E57A0F" w14:textId="77777777" w:rsidR="00B564FD" w:rsidRPr="003102B5" w:rsidRDefault="00B564FD" w:rsidP="00B60F43">
            <w:proofErr w:type="spellStart"/>
            <w:r w:rsidRPr="003102B5">
              <w:t>AnamneseEF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F8850D7" w14:textId="77777777" w:rsidR="00B564FD" w:rsidRPr="003102B5" w:rsidRDefault="00B564FD" w:rsidP="00B60F43">
            <w:r w:rsidRPr="003102B5">
              <w:t>EF</w:t>
            </w:r>
          </w:p>
        </w:tc>
      </w:tr>
      <w:tr w:rsidR="00B564FD" w:rsidRPr="003102B5" w14:paraId="3C55B2D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E446892" w14:textId="77777777" w:rsidR="00B564FD" w:rsidRPr="003102B5" w:rsidRDefault="00B564FD" w:rsidP="00B60F43">
            <w:proofErr w:type="spellStart"/>
            <w:r w:rsidRPr="003102B5">
              <w:t>AnamneseHoejde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16C8C79" w14:textId="77777777" w:rsidR="00B564FD" w:rsidRPr="003102B5" w:rsidRDefault="00B564FD" w:rsidP="00B60F43">
            <w:r w:rsidRPr="003102B5">
              <w:t>Højde</w:t>
            </w:r>
          </w:p>
        </w:tc>
      </w:tr>
      <w:tr w:rsidR="00B564FD" w:rsidRPr="003102B5" w14:paraId="29572AD6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EBB5E8A" w14:textId="77777777" w:rsidR="00B564FD" w:rsidRPr="003102B5" w:rsidRDefault="00B564FD" w:rsidP="00B60F43">
            <w:proofErr w:type="spellStart"/>
            <w:r w:rsidRPr="003102B5">
              <w:t>AnamneseVaegt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526B76A" w14:textId="77777777" w:rsidR="00B564FD" w:rsidRPr="003102B5" w:rsidRDefault="00B564FD" w:rsidP="00B60F43">
            <w:r w:rsidRPr="003102B5">
              <w:t>Vægt</w:t>
            </w:r>
          </w:p>
        </w:tc>
      </w:tr>
      <w:tr w:rsidR="00B564FD" w:rsidRPr="003102B5" w14:paraId="6BB1867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013189B" w14:textId="77777777" w:rsidR="00B564FD" w:rsidRPr="003102B5" w:rsidRDefault="00B564FD" w:rsidP="00B60F43">
            <w:r w:rsidRPr="003102B5">
              <w:t>AnamneseBMI</w:t>
            </w:r>
          </w:p>
        </w:tc>
        <w:tc>
          <w:tcPr>
            <w:tcW w:w="5661" w:type="dxa"/>
            <w:noWrap/>
            <w:hideMark/>
          </w:tcPr>
          <w:p w14:paraId="47A3A303" w14:textId="77777777" w:rsidR="00B564FD" w:rsidRPr="003102B5" w:rsidRDefault="00B564FD" w:rsidP="00B60F43">
            <w:r w:rsidRPr="003102B5">
              <w:t>BMI</w:t>
            </w:r>
          </w:p>
        </w:tc>
      </w:tr>
      <w:tr w:rsidR="00B564FD" w:rsidRPr="003102B5" w14:paraId="7503662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480CEBD" w14:textId="77777777" w:rsidR="00B564FD" w:rsidRPr="003102B5" w:rsidRDefault="00B564FD" w:rsidP="00B60F43">
            <w:proofErr w:type="spellStart"/>
            <w:r w:rsidRPr="003102B5">
              <w:t>AnamneseBSA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C87E906" w14:textId="77777777" w:rsidR="00B564FD" w:rsidRPr="003102B5" w:rsidRDefault="00B564FD" w:rsidP="00B60F43">
            <w:r w:rsidRPr="003102B5">
              <w:t>BSA</w:t>
            </w:r>
          </w:p>
        </w:tc>
      </w:tr>
      <w:tr w:rsidR="00B564FD" w:rsidRPr="003102B5" w14:paraId="76C4AF9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E72608D" w14:textId="77777777" w:rsidR="00B564FD" w:rsidRPr="003102B5" w:rsidRDefault="00B564FD" w:rsidP="00B60F43">
            <w:proofErr w:type="spellStart"/>
            <w:r w:rsidRPr="003102B5">
              <w:t>AnamneseCreatininniveau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4EEC33D" w14:textId="77777777" w:rsidR="00B564FD" w:rsidRPr="003102B5" w:rsidRDefault="00B564FD" w:rsidP="00B60F43">
            <w:proofErr w:type="spellStart"/>
            <w:r w:rsidRPr="003102B5">
              <w:t>Creatininniveau</w:t>
            </w:r>
            <w:proofErr w:type="spellEnd"/>
          </w:p>
        </w:tc>
      </w:tr>
      <w:tr w:rsidR="00B564FD" w:rsidRPr="003102B5" w14:paraId="0FAFEF5E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291D334" w14:textId="77777777" w:rsidR="00B564FD" w:rsidRPr="003102B5" w:rsidRDefault="00B564FD" w:rsidP="00B60F43">
            <w:proofErr w:type="spellStart"/>
            <w:r w:rsidRPr="003102B5">
              <w:t>AnamneseCreatininClearance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5F606282" w14:textId="77777777" w:rsidR="00B564FD" w:rsidRPr="003102B5" w:rsidRDefault="00B564FD" w:rsidP="00B60F43">
            <w:proofErr w:type="spellStart"/>
            <w:r w:rsidRPr="003102B5">
              <w:t>Creatinin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clearance</w:t>
            </w:r>
            <w:proofErr w:type="spellEnd"/>
          </w:p>
        </w:tc>
      </w:tr>
      <w:tr w:rsidR="00B564FD" w:rsidRPr="003102B5" w14:paraId="7B966FD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B7EB054" w14:textId="77777777" w:rsidR="00B564FD" w:rsidRPr="003102B5" w:rsidRDefault="00B564FD" w:rsidP="00B60F43">
            <w:r w:rsidRPr="003102B5">
              <w:t>Variabelnavn</w:t>
            </w:r>
          </w:p>
        </w:tc>
        <w:tc>
          <w:tcPr>
            <w:tcW w:w="5661" w:type="dxa"/>
            <w:noWrap/>
            <w:hideMark/>
          </w:tcPr>
          <w:p w14:paraId="763F75C8" w14:textId="77777777" w:rsidR="00B564FD" w:rsidRPr="003102B5" w:rsidRDefault="00B564FD" w:rsidP="00B60F43">
            <w:r w:rsidRPr="003102B5">
              <w:t>Label</w:t>
            </w:r>
          </w:p>
        </w:tc>
      </w:tr>
      <w:tr w:rsidR="00B564FD" w:rsidRPr="003102B5" w14:paraId="43FCCB7D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54C8FFF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5661" w:type="dxa"/>
            <w:noWrap/>
            <w:hideMark/>
          </w:tcPr>
          <w:p w14:paraId="753D1934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01FE345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4174DF4" w14:textId="77777777" w:rsidR="00B564FD" w:rsidRPr="003102B5" w:rsidRDefault="00B564FD" w:rsidP="00B60F43">
            <w:proofErr w:type="spellStart"/>
            <w:r w:rsidRPr="003102B5">
              <w:t>Kontakt_ID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D1677CA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1AC6171F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0298FD2" w14:textId="77777777" w:rsidR="00B564FD" w:rsidRPr="003102B5" w:rsidRDefault="00B564FD" w:rsidP="00B60F43">
            <w:proofErr w:type="spellStart"/>
            <w:r w:rsidRPr="003102B5">
              <w:t>Plan_CTKAG_ID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57F2BF5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001587E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C71ADD2" w14:textId="77777777" w:rsidR="00B564FD" w:rsidRPr="003102B5" w:rsidRDefault="00B564FD" w:rsidP="00B60F43">
            <w:proofErr w:type="spellStart"/>
            <w:r w:rsidRPr="003102B5">
              <w:t>CTKAGProceduretidspunkt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026158C" w14:textId="77777777" w:rsidR="00B564FD" w:rsidRPr="003102B5" w:rsidRDefault="00B564FD" w:rsidP="00B60F43">
            <w:r w:rsidRPr="003102B5">
              <w:t>Proceduretidspunkt</w:t>
            </w:r>
          </w:p>
        </w:tc>
      </w:tr>
      <w:tr w:rsidR="00B564FD" w:rsidRPr="003102B5" w14:paraId="7F1262C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50BA66C" w14:textId="77777777" w:rsidR="00B564FD" w:rsidRPr="003102B5" w:rsidRDefault="00B564FD" w:rsidP="00B60F43">
            <w:proofErr w:type="spellStart"/>
            <w:r w:rsidRPr="003102B5">
              <w:t>CTKAGIndlaeggelsesdato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AFC6097" w14:textId="77777777" w:rsidR="00B564FD" w:rsidRPr="003102B5" w:rsidRDefault="00B564FD" w:rsidP="00B60F43">
            <w:r w:rsidRPr="003102B5">
              <w:t>Indlæggelsesdato</w:t>
            </w:r>
          </w:p>
        </w:tc>
      </w:tr>
      <w:tr w:rsidR="00B564FD" w:rsidRPr="003102B5" w14:paraId="2551A6C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F64A25D" w14:textId="77777777" w:rsidR="00B564FD" w:rsidRPr="003102B5" w:rsidRDefault="00B564FD" w:rsidP="00B60F43">
            <w:proofErr w:type="spellStart"/>
            <w:r w:rsidRPr="003102B5">
              <w:t>CTKAGUndersoegelsestype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52B5D8F9" w14:textId="77777777" w:rsidR="00B564FD" w:rsidRPr="003102B5" w:rsidRDefault="00B564FD" w:rsidP="00B60F43">
            <w:r w:rsidRPr="003102B5">
              <w:t>Undersøgelsestype</w:t>
            </w:r>
          </w:p>
        </w:tc>
      </w:tr>
      <w:tr w:rsidR="00B564FD" w:rsidRPr="003102B5" w14:paraId="7217933F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8788785" w14:textId="77777777" w:rsidR="00B564FD" w:rsidRPr="003102B5" w:rsidRDefault="00B564FD" w:rsidP="00B60F43">
            <w:proofErr w:type="spellStart"/>
            <w:r w:rsidRPr="003102B5">
              <w:t>CTKAGIndikation</w:t>
            </w:r>
            <w:proofErr w:type="spellEnd"/>
          </w:p>
        </w:tc>
        <w:tc>
          <w:tcPr>
            <w:tcW w:w="5661" w:type="dxa"/>
            <w:noWrap/>
            <w:hideMark/>
          </w:tcPr>
          <w:p w14:paraId="52F3E7FC" w14:textId="77777777" w:rsidR="00B564FD" w:rsidRPr="003102B5" w:rsidRDefault="00B564FD" w:rsidP="00B60F43">
            <w:r w:rsidRPr="003102B5">
              <w:t>Indikation</w:t>
            </w:r>
          </w:p>
        </w:tc>
      </w:tr>
      <w:tr w:rsidR="00B564FD" w:rsidRPr="003102B5" w14:paraId="5F058ACE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D78DCE3" w14:textId="77777777" w:rsidR="00B564FD" w:rsidRPr="003102B5" w:rsidRDefault="00B564FD" w:rsidP="00B60F43">
            <w:proofErr w:type="spellStart"/>
            <w:r w:rsidRPr="003102B5">
              <w:t>CTKABeskrivelseAfOBSIHD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0BEB3D3" w14:textId="77777777" w:rsidR="00B564FD" w:rsidRPr="003102B5" w:rsidRDefault="00B564FD" w:rsidP="00B60F43">
            <w:r w:rsidRPr="003102B5">
              <w:t>Beskrivelse af brystsmerter</w:t>
            </w:r>
          </w:p>
        </w:tc>
      </w:tr>
      <w:tr w:rsidR="00B564FD" w:rsidRPr="003102B5" w14:paraId="484D4B9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2AAE310" w14:textId="77777777" w:rsidR="00B564FD" w:rsidRPr="003102B5" w:rsidRDefault="00B564FD" w:rsidP="00B60F43">
            <w:proofErr w:type="spellStart"/>
            <w:r w:rsidRPr="003102B5">
              <w:t>CTKAGFraminghamRiskscore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0D5E20A" w14:textId="77777777" w:rsidR="00B564FD" w:rsidRPr="003102B5" w:rsidRDefault="00B564FD" w:rsidP="00B60F43">
            <w:proofErr w:type="spellStart"/>
            <w:r w:rsidRPr="003102B5">
              <w:t>Framingham</w:t>
            </w:r>
            <w:proofErr w:type="spellEnd"/>
            <w:r w:rsidRPr="003102B5">
              <w:t xml:space="preserve"> Riskscore</w:t>
            </w:r>
          </w:p>
        </w:tc>
      </w:tr>
      <w:tr w:rsidR="00B564FD" w:rsidRPr="003102B5" w14:paraId="400B5918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85A7F6E" w14:textId="77777777" w:rsidR="00B564FD" w:rsidRPr="003102B5" w:rsidRDefault="00B564FD" w:rsidP="00B60F43">
            <w:proofErr w:type="spellStart"/>
            <w:r w:rsidRPr="003102B5">
              <w:t>CTKAGAndenRisikoscore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2D77E0C" w14:textId="77777777" w:rsidR="00B564FD" w:rsidRPr="003102B5" w:rsidRDefault="00B564FD" w:rsidP="00B60F43">
            <w:r w:rsidRPr="003102B5">
              <w:t>Anden risikoscore</w:t>
            </w:r>
          </w:p>
        </w:tc>
      </w:tr>
      <w:tr w:rsidR="00B564FD" w:rsidRPr="003102B5" w14:paraId="4BF34CE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E65B32E" w14:textId="77777777" w:rsidR="00B564FD" w:rsidRPr="003102B5" w:rsidRDefault="00B564FD" w:rsidP="00B60F43">
            <w:proofErr w:type="spellStart"/>
            <w:r w:rsidRPr="003102B5">
              <w:t>CTKAGCalciumscore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E97ADCC" w14:textId="77777777" w:rsidR="00B564FD" w:rsidRPr="003102B5" w:rsidRDefault="00B564FD" w:rsidP="00B60F43">
            <w:r w:rsidRPr="003102B5">
              <w:t>Calciumscore (</w:t>
            </w:r>
            <w:proofErr w:type="spellStart"/>
            <w:r w:rsidRPr="003102B5">
              <w:t>agatston</w:t>
            </w:r>
            <w:proofErr w:type="spellEnd"/>
            <w:r w:rsidRPr="003102B5">
              <w:t>)</w:t>
            </w:r>
          </w:p>
        </w:tc>
      </w:tr>
      <w:tr w:rsidR="00B564FD" w:rsidRPr="003102B5" w14:paraId="63F40BB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FD9A251" w14:textId="77777777" w:rsidR="00B564FD" w:rsidRPr="003102B5" w:rsidRDefault="00B564FD" w:rsidP="00B60F43">
            <w:proofErr w:type="spellStart"/>
            <w:r w:rsidRPr="003102B5">
              <w:t>CTKAGCAScoreDropdown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B34CEF2" w14:textId="77777777" w:rsidR="00B564FD" w:rsidRPr="003102B5" w:rsidRDefault="00B564FD" w:rsidP="00B60F43">
            <w:r w:rsidRPr="003102B5">
              <w:t>Calciumscore medfører, at:</w:t>
            </w:r>
          </w:p>
        </w:tc>
      </w:tr>
      <w:tr w:rsidR="00B564FD" w:rsidRPr="003102B5" w14:paraId="621D7125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472DB7A" w14:textId="77777777" w:rsidR="00B564FD" w:rsidRPr="003102B5" w:rsidRDefault="00B564FD" w:rsidP="00B60F43">
            <w:proofErr w:type="spellStart"/>
            <w:r w:rsidRPr="003102B5">
              <w:t>CTKAGScanlaengde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55AA94A" w14:textId="77777777" w:rsidR="00B564FD" w:rsidRPr="003102B5" w:rsidRDefault="00B564FD" w:rsidP="00B60F43">
            <w:proofErr w:type="spellStart"/>
            <w:r w:rsidRPr="003102B5">
              <w:t>Scanlængde</w:t>
            </w:r>
            <w:proofErr w:type="spellEnd"/>
          </w:p>
        </w:tc>
      </w:tr>
      <w:tr w:rsidR="00B564FD" w:rsidRPr="003102B5" w14:paraId="364E1A6D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E8A7C8C" w14:textId="77777777" w:rsidR="00B564FD" w:rsidRPr="003102B5" w:rsidRDefault="00B564FD" w:rsidP="00B60F43">
            <w:proofErr w:type="spellStart"/>
            <w:r w:rsidRPr="003102B5">
              <w:t>CTKAGAktionsdiagnose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1D8D41C" w14:textId="77777777" w:rsidR="00B564FD" w:rsidRPr="003102B5" w:rsidRDefault="00B564FD" w:rsidP="00B60F43">
            <w:r w:rsidRPr="003102B5">
              <w:t>Aktionsdiagnose</w:t>
            </w:r>
          </w:p>
        </w:tc>
      </w:tr>
      <w:tr w:rsidR="00B564FD" w:rsidRPr="003102B5" w14:paraId="031E6FD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D58A2C8" w14:textId="77777777" w:rsidR="00B564FD" w:rsidRPr="003102B5" w:rsidRDefault="00B564FD" w:rsidP="00B60F43">
            <w:r w:rsidRPr="003102B5">
              <w:t>CTKAGProcedurekode1</w:t>
            </w:r>
          </w:p>
        </w:tc>
        <w:tc>
          <w:tcPr>
            <w:tcW w:w="5661" w:type="dxa"/>
            <w:noWrap/>
            <w:hideMark/>
          </w:tcPr>
          <w:p w14:paraId="7C69D507" w14:textId="77777777" w:rsidR="00B564FD" w:rsidRPr="003102B5" w:rsidRDefault="00B564FD" w:rsidP="00B60F43">
            <w:r w:rsidRPr="003102B5">
              <w:t>Procedurekode 1</w:t>
            </w:r>
          </w:p>
        </w:tc>
      </w:tr>
      <w:tr w:rsidR="00B564FD" w:rsidRPr="003102B5" w14:paraId="5E8EDEE6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1B58683" w14:textId="77777777" w:rsidR="00B564FD" w:rsidRPr="003102B5" w:rsidRDefault="00B564FD" w:rsidP="00B60F43">
            <w:r w:rsidRPr="003102B5">
              <w:t>CTKAGProcedurekode2</w:t>
            </w:r>
          </w:p>
        </w:tc>
        <w:tc>
          <w:tcPr>
            <w:tcW w:w="5661" w:type="dxa"/>
            <w:noWrap/>
            <w:hideMark/>
          </w:tcPr>
          <w:p w14:paraId="6BF62FA6" w14:textId="77777777" w:rsidR="00B564FD" w:rsidRPr="003102B5" w:rsidRDefault="00B564FD" w:rsidP="00B60F43">
            <w:r w:rsidRPr="003102B5">
              <w:t>Procedurekode 2</w:t>
            </w:r>
          </w:p>
        </w:tc>
      </w:tr>
      <w:tr w:rsidR="00B564FD" w:rsidRPr="003102B5" w14:paraId="1E61656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A0A1777" w14:textId="77777777" w:rsidR="00B564FD" w:rsidRPr="003102B5" w:rsidRDefault="00B564FD" w:rsidP="00B60F43">
            <w:r w:rsidRPr="003102B5">
              <w:t>CTKAGProcedurekode3</w:t>
            </w:r>
          </w:p>
        </w:tc>
        <w:tc>
          <w:tcPr>
            <w:tcW w:w="5661" w:type="dxa"/>
            <w:noWrap/>
            <w:hideMark/>
          </w:tcPr>
          <w:p w14:paraId="6032F803" w14:textId="77777777" w:rsidR="00B564FD" w:rsidRPr="003102B5" w:rsidRDefault="00B564FD" w:rsidP="00B60F43">
            <w:r w:rsidRPr="003102B5">
              <w:t>Procedurekode 3</w:t>
            </w:r>
          </w:p>
        </w:tc>
      </w:tr>
      <w:tr w:rsidR="00B564FD" w:rsidRPr="003102B5" w14:paraId="70E20576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97B0F5C" w14:textId="77777777" w:rsidR="00B564FD" w:rsidRPr="003102B5" w:rsidRDefault="00B564FD" w:rsidP="00B60F43">
            <w:proofErr w:type="spellStart"/>
            <w:r w:rsidRPr="003102B5">
              <w:t>CTKAGPrioritet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108FD16" w14:textId="77777777" w:rsidR="00B564FD" w:rsidRPr="003102B5" w:rsidRDefault="00B564FD" w:rsidP="00B60F43">
            <w:r w:rsidRPr="003102B5">
              <w:t>Prioritet</w:t>
            </w:r>
          </w:p>
        </w:tc>
      </w:tr>
      <w:tr w:rsidR="00B564FD" w:rsidRPr="003102B5" w14:paraId="3F7CA44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9F88338" w14:textId="77777777" w:rsidR="00B564FD" w:rsidRPr="003102B5" w:rsidRDefault="00B564FD" w:rsidP="00B60F43">
            <w:proofErr w:type="spellStart"/>
            <w:r w:rsidRPr="003102B5">
              <w:t>CTKAGHjerterytme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DCEBEDB" w14:textId="77777777" w:rsidR="00B564FD" w:rsidRPr="003102B5" w:rsidRDefault="00B564FD" w:rsidP="00B60F43">
            <w:r w:rsidRPr="003102B5">
              <w:t>Hjerterytme</w:t>
            </w:r>
          </w:p>
        </w:tc>
      </w:tr>
      <w:tr w:rsidR="00B564FD" w:rsidRPr="003102B5" w14:paraId="3C1B8F1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BB75E5C" w14:textId="77777777" w:rsidR="00B564FD" w:rsidRPr="003102B5" w:rsidRDefault="00B564FD" w:rsidP="00B60F43">
            <w:proofErr w:type="spellStart"/>
            <w:r w:rsidRPr="003102B5">
              <w:t>CTKAGHjertefrekvens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4ABC118" w14:textId="77777777" w:rsidR="00B564FD" w:rsidRPr="003102B5" w:rsidRDefault="00B564FD" w:rsidP="00B60F43">
            <w:r w:rsidRPr="003102B5">
              <w:t>Hjertefrekvens</w:t>
            </w:r>
          </w:p>
        </w:tc>
      </w:tr>
      <w:tr w:rsidR="00B564FD" w:rsidRPr="003102B5" w14:paraId="7DF1E02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84DF367" w14:textId="77777777" w:rsidR="00B564FD" w:rsidRPr="003102B5" w:rsidRDefault="00B564FD" w:rsidP="00B60F43">
            <w:proofErr w:type="spellStart"/>
            <w:r w:rsidRPr="003102B5">
              <w:t>CTKAGKomplikationer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17F5BCF" w14:textId="77777777" w:rsidR="00B564FD" w:rsidRPr="003102B5" w:rsidRDefault="00B564FD" w:rsidP="00B60F43">
            <w:r w:rsidRPr="003102B5">
              <w:t>Komplikationer</w:t>
            </w:r>
          </w:p>
        </w:tc>
      </w:tr>
      <w:tr w:rsidR="00B564FD" w:rsidRPr="003102B5" w14:paraId="15F99C28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331FF3B" w14:textId="77777777" w:rsidR="00B564FD" w:rsidRPr="003102B5" w:rsidRDefault="00B564FD" w:rsidP="00B60F43">
            <w:proofErr w:type="spellStart"/>
            <w:r w:rsidRPr="003102B5">
              <w:t>CTKAGKontrastreaktion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0194F06" w14:textId="77777777" w:rsidR="00B564FD" w:rsidRPr="003102B5" w:rsidRDefault="00B564FD" w:rsidP="00B60F43">
            <w:r w:rsidRPr="003102B5">
              <w:t>Kontrastreaktion (beskriv)</w:t>
            </w:r>
          </w:p>
        </w:tc>
      </w:tr>
      <w:tr w:rsidR="00B564FD" w:rsidRPr="003102B5" w14:paraId="41AF620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3E8717E" w14:textId="77777777" w:rsidR="00B564FD" w:rsidRPr="003102B5" w:rsidRDefault="00B564FD" w:rsidP="00B60F43">
            <w:proofErr w:type="spellStart"/>
            <w:r w:rsidRPr="003102B5">
              <w:t>CTKAGAntalSygeKar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756A2C7" w14:textId="77777777" w:rsidR="00B564FD" w:rsidRPr="003102B5" w:rsidRDefault="00B564FD" w:rsidP="00B60F43">
            <w:r w:rsidRPr="003102B5">
              <w:t>Antal syge kar</w:t>
            </w:r>
          </w:p>
        </w:tc>
      </w:tr>
      <w:tr w:rsidR="00B564FD" w:rsidRPr="003102B5" w14:paraId="2FBC688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050165D" w14:textId="77777777" w:rsidR="00B564FD" w:rsidRPr="003102B5" w:rsidRDefault="00B564FD" w:rsidP="00B60F43">
            <w:proofErr w:type="spellStart"/>
            <w:r w:rsidRPr="003102B5">
              <w:lastRenderedPageBreak/>
              <w:t>CTKAGHovedstamme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B769846" w14:textId="77777777" w:rsidR="00B564FD" w:rsidRPr="003102B5" w:rsidRDefault="00B564FD" w:rsidP="00B60F43">
            <w:r w:rsidRPr="003102B5">
              <w:t>Hovedstamme</w:t>
            </w:r>
          </w:p>
        </w:tc>
      </w:tr>
      <w:tr w:rsidR="00B564FD" w:rsidRPr="003102B5" w14:paraId="725A621F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A030CFC" w14:textId="77777777" w:rsidR="00B564FD" w:rsidRPr="003102B5" w:rsidRDefault="00B564FD" w:rsidP="00B60F43">
            <w:proofErr w:type="spellStart"/>
            <w:r w:rsidRPr="003102B5">
              <w:t>CTKAGKardominans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21608C0" w14:textId="77777777" w:rsidR="00B564FD" w:rsidRPr="003102B5" w:rsidRDefault="00B564FD" w:rsidP="00B60F43">
            <w:r w:rsidRPr="003102B5">
              <w:t>Kardominans</w:t>
            </w:r>
          </w:p>
        </w:tc>
      </w:tr>
      <w:tr w:rsidR="00B564FD" w:rsidRPr="003102B5" w14:paraId="304DF3E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0733E32" w14:textId="77777777" w:rsidR="00B564FD" w:rsidRPr="003102B5" w:rsidRDefault="00B564FD" w:rsidP="00B60F43">
            <w:proofErr w:type="spellStart"/>
            <w:r w:rsidRPr="003102B5">
              <w:t>CTKAGVentrikulografiEF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025AC41" w14:textId="77777777" w:rsidR="00B564FD" w:rsidRPr="003102B5" w:rsidRDefault="00B564FD" w:rsidP="00B60F43">
            <w:proofErr w:type="spellStart"/>
            <w:r w:rsidRPr="003102B5">
              <w:t>Ventrikulografi</w:t>
            </w:r>
            <w:proofErr w:type="spellEnd"/>
            <w:r w:rsidRPr="003102B5">
              <w:t xml:space="preserve"> EF</w:t>
            </w:r>
          </w:p>
        </w:tc>
      </w:tr>
      <w:tr w:rsidR="00B564FD" w:rsidRPr="003102B5" w14:paraId="5302578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992F142" w14:textId="77777777" w:rsidR="00B564FD" w:rsidRPr="003102B5" w:rsidRDefault="00B564FD" w:rsidP="00B60F43">
            <w:proofErr w:type="spellStart"/>
            <w:r w:rsidRPr="003102B5">
              <w:t>CTKAGEfsys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553E52FB" w14:textId="77777777" w:rsidR="00B564FD" w:rsidRPr="003102B5" w:rsidRDefault="00B564FD" w:rsidP="00B60F43">
            <w:r w:rsidRPr="003102B5">
              <w:t>Systolisk volumen</w:t>
            </w:r>
          </w:p>
        </w:tc>
      </w:tr>
      <w:tr w:rsidR="00B564FD" w:rsidRPr="003102B5" w14:paraId="75652D8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BE3AE0E" w14:textId="77777777" w:rsidR="00B564FD" w:rsidRPr="003102B5" w:rsidRDefault="00B564FD" w:rsidP="00B60F43">
            <w:proofErr w:type="spellStart"/>
            <w:r w:rsidRPr="003102B5">
              <w:t>CTKAGEfdia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8991FCA" w14:textId="77777777" w:rsidR="00B564FD" w:rsidRPr="003102B5" w:rsidRDefault="00B564FD" w:rsidP="00B60F43">
            <w:r w:rsidRPr="003102B5">
              <w:t>Diastolisk volumen</w:t>
            </w:r>
          </w:p>
        </w:tc>
      </w:tr>
      <w:tr w:rsidR="00B564FD" w:rsidRPr="003102B5" w14:paraId="6852500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591314C" w14:textId="77777777" w:rsidR="00B564FD" w:rsidRPr="003102B5" w:rsidRDefault="00B564FD" w:rsidP="00B60F43">
            <w:proofErr w:type="spellStart"/>
            <w:r w:rsidRPr="003102B5">
              <w:t>CTKAGCTScanner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E1CF790" w14:textId="77777777" w:rsidR="00B564FD" w:rsidRPr="003102B5" w:rsidRDefault="00B564FD" w:rsidP="00B60F43">
            <w:r w:rsidRPr="003102B5">
              <w:t>CT scanner</w:t>
            </w:r>
          </w:p>
        </w:tc>
      </w:tr>
      <w:tr w:rsidR="00B564FD" w:rsidRPr="003102B5" w14:paraId="5B56EE6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8D56BDF" w14:textId="77777777" w:rsidR="00B564FD" w:rsidRPr="003102B5" w:rsidRDefault="00B564FD" w:rsidP="00B60F43">
            <w:proofErr w:type="spellStart"/>
            <w:r w:rsidRPr="003102B5">
              <w:t>CTKAGKonsekvens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E98147D" w14:textId="77777777" w:rsidR="00B564FD" w:rsidRPr="003102B5" w:rsidRDefault="00B564FD" w:rsidP="00B60F43">
            <w:r w:rsidRPr="003102B5">
              <w:t>Konsekvens</w:t>
            </w:r>
          </w:p>
        </w:tc>
      </w:tr>
      <w:tr w:rsidR="00B564FD" w:rsidRPr="003102B5" w14:paraId="18B03CE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103D987" w14:textId="77777777" w:rsidR="00B564FD" w:rsidRPr="003102B5" w:rsidRDefault="00B564FD" w:rsidP="00B60F43">
            <w:proofErr w:type="spellStart"/>
            <w:r w:rsidRPr="003102B5">
              <w:t>CTKAGKontrastFabrikat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BBCE528" w14:textId="77777777" w:rsidR="00B564FD" w:rsidRPr="003102B5" w:rsidRDefault="00B564FD" w:rsidP="00B60F43">
            <w:r w:rsidRPr="003102B5">
              <w:t>Kontrast fabrikat</w:t>
            </w:r>
          </w:p>
        </w:tc>
      </w:tr>
      <w:tr w:rsidR="00B564FD" w:rsidRPr="003102B5" w14:paraId="519A97D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C1DFA48" w14:textId="77777777" w:rsidR="00B564FD" w:rsidRPr="003102B5" w:rsidRDefault="00B564FD" w:rsidP="00B60F43">
            <w:proofErr w:type="spellStart"/>
            <w:r w:rsidRPr="003102B5">
              <w:t>CTKAGIodStyrke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517801C" w14:textId="77777777" w:rsidR="00B564FD" w:rsidRPr="003102B5" w:rsidRDefault="00B564FD" w:rsidP="00B60F43">
            <w:proofErr w:type="spellStart"/>
            <w:r w:rsidRPr="003102B5">
              <w:t>Iod</w:t>
            </w:r>
            <w:proofErr w:type="spellEnd"/>
            <w:r w:rsidRPr="003102B5">
              <w:t xml:space="preserve"> styrke</w:t>
            </w:r>
          </w:p>
        </w:tc>
      </w:tr>
      <w:tr w:rsidR="00B564FD" w:rsidRPr="003102B5" w14:paraId="3F26CFB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2C04C54" w14:textId="77777777" w:rsidR="00B564FD" w:rsidRPr="003102B5" w:rsidRDefault="00B564FD" w:rsidP="00B60F43">
            <w:proofErr w:type="spellStart"/>
            <w:r w:rsidRPr="003102B5">
              <w:t>CTKAGKontrastmaengde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63D0CF5" w14:textId="77777777" w:rsidR="00B564FD" w:rsidRPr="003102B5" w:rsidRDefault="00B564FD" w:rsidP="00B60F43">
            <w:r w:rsidRPr="003102B5">
              <w:t>Kontrastmængde</w:t>
            </w:r>
          </w:p>
        </w:tc>
      </w:tr>
      <w:tr w:rsidR="00B564FD" w:rsidRPr="003102B5" w14:paraId="4E0ABCF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EFABE73" w14:textId="77777777" w:rsidR="00B564FD" w:rsidRPr="003102B5" w:rsidRDefault="00B564FD" w:rsidP="00B60F43">
            <w:proofErr w:type="spellStart"/>
            <w:r w:rsidRPr="003102B5">
              <w:t>CTKAGBetablokbehandling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4691301" w14:textId="77777777" w:rsidR="00B564FD" w:rsidRPr="003102B5" w:rsidRDefault="00B564FD" w:rsidP="00B60F43">
            <w:r w:rsidRPr="003102B5">
              <w:t>Pulsreducerende behandling</w:t>
            </w:r>
          </w:p>
        </w:tc>
      </w:tr>
      <w:tr w:rsidR="00B564FD" w:rsidRPr="003102B5" w14:paraId="1CBFAD4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CFF5081" w14:textId="77777777" w:rsidR="00B564FD" w:rsidRPr="003102B5" w:rsidRDefault="00B564FD" w:rsidP="00B60F43">
            <w:proofErr w:type="spellStart"/>
            <w:r w:rsidRPr="003102B5">
              <w:t>CTKAGSublingualNitroglycerin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9C02E5E" w14:textId="77777777" w:rsidR="00B564FD" w:rsidRPr="003102B5" w:rsidRDefault="00B564FD" w:rsidP="00B60F43">
            <w:proofErr w:type="spellStart"/>
            <w:r w:rsidRPr="003102B5">
              <w:t>Sublingual</w:t>
            </w:r>
            <w:proofErr w:type="spellEnd"/>
            <w:r w:rsidRPr="003102B5">
              <w:t xml:space="preserve"> nitroglycerin</w:t>
            </w:r>
          </w:p>
        </w:tc>
      </w:tr>
      <w:tr w:rsidR="00B564FD" w:rsidRPr="003102B5" w14:paraId="0B0A853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066800B" w14:textId="77777777" w:rsidR="00B564FD" w:rsidRPr="003102B5" w:rsidRDefault="00B564FD" w:rsidP="00B60F43">
            <w:proofErr w:type="spellStart"/>
            <w:r w:rsidRPr="003102B5">
              <w:t>CTKAGKvalitet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74AC8E9" w14:textId="77777777" w:rsidR="00B564FD" w:rsidRPr="003102B5" w:rsidRDefault="00B564FD" w:rsidP="00B60F43">
            <w:r w:rsidRPr="003102B5">
              <w:t>Kvalitet af undersøgelsen</w:t>
            </w:r>
          </w:p>
        </w:tc>
      </w:tr>
      <w:tr w:rsidR="00B564FD" w:rsidRPr="003102B5" w14:paraId="4FCB71D5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DA54681" w14:textId="77777777" w:rsidR="00B564FD" w:rsidRPr="003102B5" w:rsidRDefault="00B564FD" w:rsidP="00B60F43">
            <w:proofErr w:type="spellStart"/>
            <w:r w:rsidRPr="003102B5">
              <w:t>CTKAGAarsag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88E8D31" w14:textId="77777777" w:rsidR="00B564FD" w:rsidRPr="003102B5" w:rsidRDefault="00B564FD" w:rsidP="00B60F43">
            <w:r w:rsidRPr="003102B5">
              <w:t>Årsag</w:t>
            </w:r>
          </w:p>
        </w:tc>
      </w:tr>
      <w:tr w:rsidR="00B564FD" w:rsidRPr="003102B5" w14:paraId="22408445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ADADAD6" w14:textId="77777777" w:rsidR="00B564FD" w:rsidRPr="003102B5" w:rsidRDefault="00B564FD" w:rsidP="00B60F43">
            <w:proofErr w:type="spellStart"/>
            <w:r w:rsidRPr="003102B5">
              <w:t>CTKAGKeV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90A1125" w14:textId="77777777" w:rsidR="00B564FD" w:rsidRPr="003102B5" w:rsidRDefault="00B564FD" w:rsidP="00B60F43">
            <w:proofErr w:type="spellStart"/>
            <w:r w:rsidRPr="003102B5">
              <w:t>KeV</w:t>
            </w:r>
            <w:proofErr w:type="spellEnd"/>
          </w:p>
        </w:tc>
      </w:tr>
      <w:tr w:rsidR="00B564FD" w:rsidRPr="003102B5" w14:paraId="7C51C116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01F1E04" w14:textId="77777777" w:rsidR="00B564FD" w:rsidRPr="003102B5" w:rsidRDefault="00B564FD" w:rsidP="00B60F43">
            <w:proofErr w:type="spellStart"/>
            <w:r w:rsidRPr="003102B5">
              <w:t>CTKAGStraalebelastning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4CF35D9" w14:textId="77777777" w:rsidR="00B564FD" w:rsidRPr="003102B5" w:rsidRDefault="00B564FD" w:rsidP="00B60F43">
            <w:r w:rsidRPr="003102B5">
              <w:t>Strålebelastning DLP</w:t>
            </w:r>
          </w:p>
        </w:tc>
      </w:tr>
      <w:tr w:rsidR="00B564FD" w:rsidRPr="003102B5" w14:paraId="723B746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769617A" w14:textId="77777777" w:rsidR="00B564FD" w:rsidRPr="003102B5" w:rsidRDefault="00B564FD" w:rsidP="00B60F43">
            <w:r w:rsidRPr="003102B5">
              <w:t>Variabelnavn</w:t>
            </w:r>
          </w:p>
        </w:tc>
        <w:tc>
          <w:tcPr>
            <w:tcW w:w="5661" w:type="dxa"/>
            <w:noWrap/>
            <w:hideMark/>
          </w:tcPr>
          <w:p w14:paraId="50CD6228" w14:textId="77777777" w:rsidR="00B564FD" w:rsidRPr="003102B5" w:rsidRDefault="00B564FD" w:rsidP="00B60F43">
            <w:r w:rsidRPr="003102B5">
              <w:t>Brugergrænseflade-tekst</w:t>
            </w:r>
          </w:p>
        </w:tc>
      </w:tr>
      <w:tr w:rsidR="00B564FD" w:rsidRPr="003102B5" w14:paraId="140D04E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DED14B0" w14:textId="77777777" w:rsidR="00B564FD" w:rsidRPr="003102B5" w:rsidRDefault="00B564FD" w:rsidP="00B60F43">
            <w:r w:rsidRPr="003102B5">
              <w:t>ARRAY_INDEX</w:t>
            </w:r>
          </w:p>
        </w:tc>
        <w:tc>
          <w:tcPr>
            <w:tcW w:w="5661" w:type="dxa"/>
            <w:noWrap/>
            <w:hideMark/>
          </w:tcPr>
          <w:p w14:paraId="3B3FA796" w14:textId="77777777" w:rsidR="00B564FD" w:rsidRPr="003102B5" w:rsidRDefault="00B564FD" w:rsidP="00B60F43">
            <w:r w:rsidRPr="003102B5">
              <w:t>Segment/</w:t>
            </w:r>
            <w:proofErr w:type="spellStart"/>
            <w:r w:rsidRPr="003102B5">
              <w:t>stenosegrad</w:t>
            </w:r>
            <w:proofErr w:type="spellEnd"/>
          </w:p>
        </w:tc>
      </w:tr>
      <w:tr w:rsidR="00B564FD" w:rsidRPr="003102B5" w14:paraId="4506CF4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280E7FB" w14:textId="77777777" w:rsidR="00B564FD" w:rsidRPr="003102B5" w:rsidRDefault="00B564FD" w:rsidP="00B60F43">
            <w:proofErr w:type="spellStart"/>
            <w:r w:rsidRPr="003102B5">
              <w:t>chksegment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6506386" w14:textId="77777777" w:rsidR="00B564FD" w:rsidRPr="003102B5" w:rsidRDefault="00B564FD" w:rsidP="00B60F43">
            <w:r w:rsidRPr="003102B5">
              <w:t>Kontrolvariable</w:t>
            </w:r>
          </w:p>
        </w:tc>
      </w:tr>
      <w:tr w:rsidR="00B564FD" w:rsidRPr="003102B5" w14:paraId="27B592F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14A3766" w14:textId="77777777" w:rsidR="00B564FD" w:rsidRPr="003102B5" w:rsidRDefault="00B564FD" w:rsidP="00B60F43">
            <w:proofErr w:type="spellStart"/>
            <w:r w:rsidRPr="003102B5">
              <w:t>Nativ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73C19C7" w14:textId="77777777" w:rsidR="00B564FD" w:rsidRPr="003102B5" w:rsidRDefault="00B564FD" w:rsidP="00B60F43">
            <w:proofErr w:type="spellStart"/>
            <w:r w:rsidRPr="003102B5">
              <w:t>Nativ</w:t>
            </w:r>
            <w:proofErr w:type="spellEnd"/>
          </w:p>
        </w:tc>
      </w:tr>
      <w:tr w:rsidR="00B564FD" w:rsidRPr="003102B5" w14:paraId="7301946F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BD456AF" w14:textId="77777777" w:rsidR="00B564FD" w:rsidRPr="003102B5" w:rsidRDefault="00B564FD" w:rsidP="00B60F43">
            <w:r w:rsidRPr="003102B5">
              <w:t>LIMA</w:t>
            </w:r>
          </w:p>
        </w:tc>
        <w:tc>
          <w:tcPr>
            <w:tcW w:w="5661" w:type="dxa"/>
            <w:noWrap/>
            <w:hideMark/>
          </w:tcPr>
          <w:p w14:paraId="1C0E7DEC" w14:textId="77777777" w:rsidR="00B564FD" w:rsidRPr="003102B5" w:rsidRDefault="00B564FD" w:rsidP="00B60F43">
            <w:r w:rsidRPr="003102B5">
              <w:t>LIMA</w:t>
            </w:r>
          </w:p>
        </w:tc>
      </w:tr>
      <w:tr w:rsidR="00B564FD" w:rsidRPr="003102B5" w14:paraId="018675A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EA84E07" w14:textId="77777777" w:rsidR="00B564FD" w:rsidRPr="003102B5" w:rsidRDefault="00B564FD" w:rsidP="00B60F43">
            <w:r w:rsidRPr="003102B5">
              <w:t>RIMA</w:t>
            </w:r>
          </w:p>
        </w:tc>
        <w:tc>
          <w:tcPr>
            <w:tcW w:w="5661" w:type="dxa"/>
            <w:noWrap/>
            <w:hideMark/>
          </w:tcPr>
          <w:p w14:paraId="39C62501" w14:textId="77777777" w:rsidR="00B564FD" w:rsidRPr="003102B5" w:rsidRDefault="00B564FD" w:rsidP="00B60F43">
            <w:r w:rsidRPr="003102B5">
              <w:t>RIMA</w:t>
            </w:r>
          </w:p>
        </w:tc>
      </w:tr>
      <w:tr w:rsidR="00B564FD" w:rsidRPr="003102B5" w14:paraId="66B0991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E5B41EF" w14:textId="77777777" w:rsidR="00B564FD" w:rsidRPr="003102B5" w:rsidRDefault="00B564FD" w:rsidP="00B60F43">
            <w:proofErr w:type="spellStart"/>
            <w:r w:rsidRPr="003102B5">
              <w:t>Radialis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DFD3A41" w14:textId="77777777" w:rsidR="00B564FD" w:rsidRPr="003102B5" w:rsidRDefault="00B564FD" w:rsidP="00B60F43">
            <w:proofErr w:type="spellStart"/>
            <w:r w:rsidRPr="003102B5">
              <w:t>Radialis</w:t>
            </w:r>
            <w:proofErr w:type="spellEnd"/>
          </w:p>
        </w:tc>
      </w:tr>
      <w:tr w:rsidR="00B564FD" w:rsidRPr="003102B5" w14:paraId="65FB46A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FED8513" w14:textId="77777777" w:rsidR="00B564FD" w:rsidRPr="003102B5" w:rsidRDefault="00B564FD" w:rsidP="00B60F43">
            <w:r w:rsidRPr="003102B5">
              <w:t>VG</w:t>
            </w:r>
          </w:p>
        </w:tc>
        <w:tc>
          <w:tcPr>
            <w:tcW w:w="5661" w:type="dxa"/>
            <w:noWrap/>
            <w:hideMark/>
          </w:tcPr>
          <w:p w14:paraId="7616DBCD" w14:textId="77777777" w:rsidR="00B564FD" w:rsidRPr="003102B5" w:rsidRDefault="00B564FD" w:rsidP="00B60F43">
            <w:r w:rsidRPr="003102B5">
              <w:t>VG</w:t>
            </w:r>
          </w:p>
        </w:tc>
      </w:tr>
      <w:tr w:rsidR="00B564FD" w:rsidRPr="003102B5" w14:paraId="13C5D10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3D14B67" w14:textId="77777777" w:rsidR="00B564FD" w:rsidRPr="003102B5" w:rsidRDefault="00B564FD" w:rsidP="00B60F43">
            <w:proofErr w:type="spellStart"/>
            <w:r w:rsidRPr="003102B5">
              <w:t>IkkeEvaluerbar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F46A21C" w14:textId="77777777" w:rsidR="00B564FD" w:rsidRPr="003102B5" w:rsidRDefault="00B564FD" w:rsidP="00B60F43">
            <w:r w:rsidRPr="003102B5">
              <w:t xml:space="preserve">Ikke </w:t>
            </w:r>
            <w:proofErr w:type="spellStart"/>
            <w:r w:rsidRPr="003102B5">
              <w:t>evaluerbar</w:t>
            </w:r>
            <w:proofErr w:type="spellEnd"/>
          </w:p>
        </w:tc>
      </w:tr>
    </w:tbl>
    <w:p w14:paraId="26F0F6FA" w14:textId="77777777" w:rsidR="00B564FD" w:rsidRDefault="00B564FD" w:rsidP="00B564FD"/>
    <w:p w14:paraId="053F8AD9" w14:textId="77777777" w:rsidR="00B564FD" w:rsidRDefault="00B564FD" w:rsidP="00B564FD"/>
    <w:p w14:paraId="71BE58E2" w14:textId="77777777" w:rsidR="00B564FD" w:rsidRDefault="00B564FD" w:rsidP="00B564FD"/>
    <w:p w14:paraId="2E64BCD4" w14:textId="77777777" w:rsidR="00B564FD" w:rsidRDefault="00B564FD" w:rsidP="00B564FD">
      <w:r>
        <w:t>KAG</w:t>
      </w:r>
    </w:p>
    <w:p w14:paraId="69ACEC0D" w14:textId="77777777" w:rsidR="00B564FD" w:rsidRDefault="00B564FD" w:rsidP="00B564F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981"/>
        <w:gridCol w:w="5647"/>
      </w:tblGrid>
      <w:tr w:rsidR="00B564FD" w:rsidRPr="003102B5" w14:paraId="094EED2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9E8A32A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7160" w:type="dxa"/>
            <w:noWrap/>
            <w:hideMark/>
          </w:tcPr>
          <w:p w14:paraId="5CC84012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359AEA1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3EB9E65" w14:textId="77777777" w:rsidR="00B564FD" w:rsidRPr="003102B5" w:rsidRDefault="00B564FD" w:rsidP="00B60F43">
            <w:proofErr w:type="spellStart"/>
            <w:r w:rsidRPr="003102B5">
              <w:t>Plan_KAG_ID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1286440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1DAB3B1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313D538" w14:textId="77777777" w:rsidR="00B564FD" w:rsidRPr="003102B5" w:rsidRDefault="00B564FD" w:rsidP="00B60F43">
            <w:proofErr w:type="spellStart"/>
            <w:r w:rsidRPr="003102B5">
              <w:t>HenvisningIndlaeggelsesdiagnose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AE77CCA" w14:textId="77777777" w:rsidR="00B564FD" w:rsidRPr="003102B5" w:rsidRDefault="00B564FD" w:rsidP="00B60F43">
            <w:r w:rsidRPr="003102B5">
              <w:t>Indlæggelsesdiagnose</w:t>
            </w:r>
          </w:p>
        </w:tc>
      </w:tr>
      <w:tr w:rsidR="00B564FD" w:rsidRPr="003102B5" w14:paraId="19BD709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D076009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7160" w:type="dxa"/>
            <w:noWrap/>
            <w:hideMark/>
          </w:tcPr>
          <w:p w14:paraId="2EFC2252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3ADAF47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39531AA" w14:textId="77777777" w:rsidR="00B564FD" w:rsidRPr="003102B5" w:rsidRDefault="00B564FD" w:rsidP="00B60F43">
            <w:proofErr w:type="spellStart"/>
            <w:r w:rsidRPr="003102B5">
              <w:t>Plan_KAG_ID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D9F144F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0DF1821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CE143EE" w14:textId="77777777" w:rsidR="00B564FD" w:rsidRPr="003102B5" w:rsidRDefault="00B564FD" w:rsidP="00B60F43">
            <w:proofErr w:type="spellStart"/>
            <w:r w:rsidRPr="003102B5">
              <w:t>AnamneseIHSIFamilien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8F80555" w14:textId="77777777" w:rsidR="00B564FD" w:rsidRPr="003102B5" w:rsidRDefault="00B564FD" w:rsidP="00B60F43">
            <w:r w:rsidRPr="003102B5">
              <w:t>IHS i familien</w:t>
            </w:r>
          </w:p>
        </w:tc>
      </w:tr>
      <w:tr w:rsidR="00B564FD" w:rsidRPr="003102B5" w14:paraId="5A82499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518A1FF" w14:textId="77777777" w:rsidR="00B564FD" w:rsidRPr="003102B5" w:rsidRDefault="00B564FD" w:rsidP="00B60F43">
            <w:proofErr w:type="spellStart"/>
            <w:r w:rsidRPr="003102B5">
              <w:t>AnamneseRygning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D0B6DDC" w14:textId="77777777" w:rsidR="00B564FD" w:rsidRPr="003102B5" w:rsidRDefault="00B564FD" w:rsidP="00B60F43">
            <w:r w:rsidRPr="003102B5">
              <w:t>Rygning</w:t>
            </w:r>
          </w:p>
        </w:tc>
      </w:tr>
      <w:tr w:rsidR="00B564FD" w:rsidRPr="003102B5" w14:paraId="6BCBDF9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34D25CD" w14:textId="77777777" w:rsidR="00B564FD" w:rsidRPr="003102B5" w:rsidRDefault="00B564FD" w:rsidP="00B60F43">
            <w:proofErr w:type="spellStart"/>
            <w:r w:rsidRPr="003102B5">
              <w:t>AnamneseDiabetes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1B0196A" w14:textId="77777777" w:rsidR="00B564FD" w:rsidRPr="003102B5" w:rsidRDefault="00B564FD" w:rsidP="00B60F43">
            <w:r w:rsidRPr="003102B5">
              <w:t>Diabetes</w:t>
            </w:r>
          </w:p>
        </w:tc>
      </w:tr>
      <w:tr w:rsidR="00B564FD" w:rsidRPr="003102B5" w14:paraId="57B460D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74D3C70" w14:textId="77777777" w:rsidR="00B564FD" w:rsidRPr="003102B5" w:rsidRDefault="00B564FD" w:rsidP="00B60F43">
            <w:proofErr w:type="spellStart"/>
            <w:r w:rsidRPr="003102B5">
              <w:t>AnamneseMedLipidsaenkendeBeh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91437FB" w14:textId="77777777" w:rsidR="00B564FD" w:rsidRPr="003102B5" w:rsidRDefault="00B564FD" w:rsidP="00B60F43">
            <w:r w:rsidRPr="003102B5">
              <w:t>Medicin - lipidsænkende</w:t>
            </w:r>
          </w:p>
        </w:tc>
      </w:tr>
      <w:tr w:rsidR="00B564FD" w:rsidRPr="003102B5" w14:paraId="5576674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DF4DF78" w14:textId="77777777" w:rsidR="00B564FD" w:rsidRPr="003102B5" w:rsidRDefault="00B564FD" w:rsidP="00B60F43">
            <w:proofErr w:type="spellStart"/>
            <w:r w:rsidRPr="003102B5">
              <w:t>AnamneseIBehandlingForHypertension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62DC89F" w14:textId="77777777" w:rsidR="00B564FD" w:rsidRPr="003102B5" w:rsidRDefault="00B564FD" w:rsidP="00B60F43">
            <w:r w:rsidRPr="003102B5">
              <w:t>I behandling for hypertension</w:t>
            </w:r>
          </w:p>
        </w:tc>
      </w:tr>
      <w:tr w:rsidR="00B564FD" w:rsidRPr="003102B5" w14:paraId="32EB915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A65282C" w14:textId="77777777" w:rsidR="00B564FD" w:rsidRPr="003102B5" w:rsidRDefault="00B564FD" w:rsidP="00B60F43">
            <w:proofErr w:type="spellStart"/>
            <w:r w:rsidRPr="003102B5">
              <w:lastRenderedPageBreak/>
              <w:t>AnamneseTidligereHjerteoperationer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5C2F2DB" w14:textId="77777777" w:rsidR="00B564FD" w:rsidRPr="003102B5" w:rsidRDefault="00B564FD" w:rsidP="00B60F43">
            <w:r w:rsidRPr="003102B5">
              <w:t>Tidligere hjerteoperationer</w:t>
            </w:r>
          </w:p>
        </w:tc>
      </w:tr>
      <w:tr w:rsidR="00B564FD" w:rsidRPr="003102B5" w14:paraId="1A77EBA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23402B7" w14:textId="77777777" w:rsidR="00B564FD" w:rsidRPr="003102B5" w:rsidRDefault="00B564FD" w:rsidP="00B60F43">
            <w:proofErr w:type="spellStart"/>
            <w:r w:rsidRPr="003102B5">
              <w:t>AnamneseTidligereHjerteopInklusivCABG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058D1DD" w14:textId="77777777" w:rsidR="00B564FD" w:rsidRPr="003102B5" w:rsidRDefault="00B564FD" w:rsidP="00B60F43">
            <w:r w:rsidRPr="003102B5">
              <w:t>Inklusiv CABG</w:t>
            </w:r>
          </w:p>
        </w:tc>
      </w:tr>
      <w:tr w:rsidR="00B564FD" w:rsidRPr="003102B5" w14:paraId="5A61CAA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597E333" w14:textId="77777777" w:rsidR="00B564FD" w:rsidRPr="003102B5" w:rsidRDefault="00B564FD" w:rsidP="00B60F43">
            <w:proofErr w:type="spellStart"/>
            <w:r w:rsidRPr="003102B5">
              <w:t>AnamneseTidligereAMI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EF3CF3B" w14:textId="77777777" w:rsidR="00B564FD" w:rsidRPr="003102B5" w:rsidRDefault="00B564FD" w:rsidP="00B60F43">
            <w:r w:rsidRPr="003102B5">
              <w:t>Tidligere AMI</w:t>
            </w:r>
          </w:p>
        </w:tc>
      </w:tr>
      <w:tr w:rsidR="00B564FD" w:rsidRPr="003102B5" w14:paraId="1A2C3BB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4A80F54" w14:textId="77777777" w:rsidR="00B564FD" w:rsidRPr="003102B5" w:rsidRDefault="00B564FD" w:rsidP="00B60F43">
            <w:proofErr w:type="spellStart"/>
            <w:r w:rsidRPr="003102B5">
              <w:t>AnamneseTidligerePCI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E60FF3A" w14:textId="77777777" w:rsidR="00B564FD" w:rsidRPr="003102B5" w:rsidRDefault="00B564FD" w:rsidP="00B60F43">
            <w:r w:rsidRPr="003102B5">
              <w:t>Tidligere PCI</w:t>
            </w:r>
          </w:p>
        </w:tc>
      </w:tr>
      <w:tr w:rsidR="00B564FD" w:rsidRPr="003102B5" w14:paraId="6D13385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DFAFD99" w14:textId="77777777" w:rsidR="00B564FD" w:rsidRPr="003102B5" w:rsidRDefault="00B564FD" w:rsidP="00B60F43">
            <w:proofErr w:type="spellStart"/>
            <w:r w:rsidRPr="003102B5">
              <w:t>AnamneseEF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0DF9992" w14:textId="77777777" w:rsidR="00B564FD" w:rsidRPr="003102B5" w:rsidRDefault="00B564FD" w:rsidP="00B60F43">
            <w:r w:rsidRPr="003102B5">
              <w:t>EF</w:t>
            </w:r>
          </w:p>
        </w:tc>
      </w:tr>
      <w:tr w:rsidR="00B564FD" w:rsidRPr="003102B5" w14:paraId="64CE335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565A505" w14:textId="77777777" w:rsidR="00B564FD" w:rsidRPr="003102B5" w:rsidRDefault="00B564FD" w:rsidP="00B60F43">
            <w:proofErr w:type="spellStart"/>
            <w:r w:rsidRPr="003102B5">
              <w:t>AnamneseHoejde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7787FDD" w14:textId="77777777" w:rsidR="00B564FD" w:rsidRPr="003102B5" w:rsidRDefault="00B564FD" w:rsidP="00B60F43">
            <w:r w:rsidRPr="003102B5">
              <w:t>Højde</w:t>
            </w:r>
          </w:p>
        </w:tc>
      </w:tr>
      <w:tr w:rsidR="00B564FD" w:rsidRPr="003102B5" w14:paraId="349AC88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593E2AC" w14:textId="77777777" w:rsidR="00B564FD" w:rsidRPr="003102B5" w:rsidRDefault="00B564FD" w:rsidP="00B60F43">
            <w:proofErr w:type="spellStart"/>
            <w:r w:rsidRPr="003102B5">
              <w:t>AnamneseVaegt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56BD36D" w14:textId="77777777" w:rsidR="00B564FD" w:rsidRPr="003102B5" w:rsidRDefault="00B564FD" w:rsidP="00B60F43">
            <w:r w:rsidRPr="003102B5">
              <w:t>Vægt</w:t>
            </w:r>
          </w:p>
        </w:tc>
      </w:tr>
      <w:tr w:rsidR="00B564FD" w:rsidRPr="003102B5" w14:paraId="6D98A61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10AB06A" w14:textId="77777777" w:rsidR="00B564FD" w:rsidRPr="003102B5" w:rsidRDefault="00B564FD" w:rsidP="00B60F43">
            <w:r w:rsidRPr="003102B5">
              <w:t>AnamneseBMI</w:t>
            </w:r>
          </w:p>
        </w:tc>
        <w:tc>
          <w:tcPr>
            <w:tcW w:w="7160" w:type="dxa"/>
            <w:noWrap/>
            <w:hideMark/>
          </w:tcPr>
          <w:p w14:paraId="021EAB27" w14:textId="77777777" w:rsidR="00B564FD" w:rsidRPr="003102B5" w:rsidRDefault="00B564FD" w:rsidP="00B60F43">
            <w:r w:rsidRPr="003102B5">
              <w:t>BMI</w:t>
            </w:r>
          </w:p>
        </w:tc>
      </w:tr>
      <w:tr w:rsidR="00B564FD" w:rsidRPr="003102B5" w14:paraId="5BBBD4C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427F582" w14:textId="77777777" w:rsidR="00B564FD" w:rsidRPr="003102B5" w:rsidRDefault="00B564FD" w:rsidP="00B60F43">
            <w:proofErr w:type="spellStart"/>
            <w:r w:rsidRPr="003102B5">
              <w:t>AnamneseBSA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C023519" w14:textId="77777777" w:rsidR="00B564FD" w:rsidRPr="003102B5" w:rsidRDefault="00B564FD" w:rsidP="00B60F43">
            <w:r w:rsidRPr="003102B5">
              <w:t>BSA</w:t>
            </w:r>
          </w:p>
        </w:tc>
      </w:tr>
      <w:tr w:rsidR="00B564FD" w:rsidRPr="003102B5" w14:paraId="2D0B3F3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FDDAD54" w14:textId="77777777" w:rsidR="00B564FD" w:rsidRPr="003102B5" w:rsidRDefault="00B564FD" w:rsidP="00B60F43">
            <w:proofErr w:type="spellStart"/>
            <w:r w:rsidRPr="003102B5">
              <w:t>AnamneseCreatininniveau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64F58B8" w14:textId="77777777" w:rsidR="00B564FD" w:rsidRPr="003102B5" w:rsidRDefault="00B564FD" w:rsidP="00B60F43">
            <w:proofErr w:type="spellStart"/>
            <w:r w:rsidRPr="003102B5">
              <w:t>Creatininniveau</w:t>
            </w:r>
            <w:proofErr w:type="spellEnd"/>
          </w:p>
        </w:tc>
      </w:tr>
      <w:tr w:rsidR="00B564FD" w:rsidRPr="003102B5" w14:paraId="5D3F45A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3851FE9" w14:textId="77777777" w:rsidR="00B564FD" w:rsidRPr="003102B5" w:rsidRDefault="00B564FD" w:rsidP="00B60F43">
            <w:proofErr w:type="spellStart"/>
            <w:r w:rsidRPr="003102B5">
              <w:t>AnamneseCreatininClearance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525FBF2" w14:textId="77777777" w:rsidR="00B564FD" w:rsidRPr="003102B5" w:rsidRDefault="00B564FD" w:rsidP="00B60F43">
            <w:proofErr w:type="spellStart"/>
            <w:r w:rsidRPr="003102B5">
              <w:t>Creatinin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clearance</w:t>
            </w:r>
            <w:proofErr w:type="spellEnd"/>
          </w:p>
        </w:tc>
      </w:tr>
      <w:tr w:rsidR="00B564FD" w:rsidRPr="003102B5" w14:paraId="3221C01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F5F4612" w14:textId="77777777" w:rsidR="00B564FD" w:rsidRPr="003102B5" w:rsidRDefault="00B564FD" w:rsidP="00B60F43">
            <w:r w:rsidRPr="003102B5">
              <w:t>ORGUNIT_CODE</w:t>
            </w:r>
          </w:p>
        </w:tc>
        <w:tc>
          <w:tcPr>
            <w:tcW w:w="7160" w:type="dxa"/>
            <w:noWrap/>
            <w:hideMark/>
          </w:tcPr>
          <w:p w14:paraId="651001CB" w14:textId="77777777" w:rsidR="00B564FD" w:rsidRPr="003102B5" w:rsidRDefault="00B564FD" w:rsidP="00B60F43">
            <w:r w:rsidRPr="003102B5">
              <w:t>Afdelingskode (SHAK)</w:t>
            </w:r>
          </w:p>
        </w:tc>
      </w:tr>
      <w:tr w:rsidR="00B564FD" w:rsidRPr="003102B5" w14:paraId="34F0086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3D3B335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7160" w:type="dxa"/>
            <w:noWrap/>
            <w:hideMark/>
          </w:tcPr>
          <w:p w14:paraId="7B8EEB91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2FA059A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77FDCB1" w14:textId="77777777" w:rsidR="00B564FD" w:rsidRPr="003102B5" w:rsidRDefault="00B564FD" w:rsidP="00B60F43">
            <w:proofErr w:type="spellStart"/>
            <w:r w:rsidRPr="003102B5">
              <w:t>Plan_KAG_ID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F425ABF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29FA0B5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59D51A3" w14:textId="77777777" w:rsidR="00B564FD" w:rsidRPr="003102B5" w:rsidRDefault="00B564FD" w:rsidP="00B60F43">
            <w:proofErr w:type="spellStart"/>
            <w:r w:rsidRPr="003102B5">
              <w:t>KAGPrimaerIndikation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F51A37E" w14:textId="77777777" w:rsidR="00B564FD" w:rsidRPr="003102B5" w:rsidRDefault="00B564FD" w:rsidP="00B60F43">
            <w:r w:rsidRPr="003102B5">
              <w:t>Primær indikation</w:t>
            </w:r>
          </w:p>
        </w:tc>
      </w:tr>
      <w:tr w:rsidR="00B564FD" w:rsidRPr="003102B5" w14:paraId="6FA66D7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891D81A" w14:textId="77777777" w:rsidR="00B564FD" w:rsidRPr="003102B5" w:rsidRDefault="00B564FD" w:rsidP="00B60F43">
            <w:proofErr w:type="spellStart"/>
            <w:r w:rsidRPr="003102B5">
              <w:t>KAGAktionsdiagnose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E1C52F0" w14:textId="77777777" w:rsidR="00B564FD" w:rsidRPr="003102B5" w:rsidRDefault="00B564FD" w:rsidP="00B60F43">
            <w:r w:rsidRPr="003102B5">
              <w:t>Aktionsdiagnose</w:t>
            </w:r>
          </w:p>
        </w:tc>
      </w:tr>
      <w:tr w:rsidR="00B564FD" w:rsidRPr="003102B5" w14:paraId="7317FF3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EC27BD8" w14:textId="77777777" w:rsidR="00B564FD" w:rsidRPr="003102B5" w:rsidRDefault="00B564FD" w:rsidP="00B60F43">
            <w:r w:rsidRPr="003102B5">
              <w:t>KAGProcedurekode1</w:t>
            </w:r>
          </w:p>
        </w:tc>
        <w:tc>
          <w:tcPr>
            <w:tcW w:w="7160" w:type="dxa"/>
            <w:noWrap/>
            <w:hideMark/>
          </w:tcPr>
          <w:p w14:paraId="6615F2FF" w14:textId="77777777" w:rsidR="00B564FD" w:rsidRPr="003102B5" w:rsidRDefault="00B564FD" w:rsidP="00B60F43">
            <w:r w:rsidRPr="003102B5">
              <w:t>Procedurekode 1</w:t>
            </w:r>
          </w:p>
        </w:tc>
      </w:tr>
      <w:tr w:rsidR="00B564FD" w:rsidRPr="003102B5" w14:paraId="4BAD0CB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AA603D7" w14:textId="77777777" w:rsidR="00B564FD" w:rsidRPr="003102B5" w:rsidRDefault="00B564FD" w:rsidP="00B60F43">
            <w:r w:rsidRPr="003102B5">
              <w:t>KAGProcedurekode2</w:t>
            </w:r>
          </w:p>
        </w:tc>
        <w:tc>
          <w:tcPr>
            <w:tcW w:w="7160" w:type="dxa"/>
            <w:noWrap/>
            <w:hideMark/>
          </w:tcPr>
          <w:p w14:paraId="4DEE57D9" w14:textId="77777777" w:rsidR="00B564FD" w:rsidRPr="003102B5" w:rsidRDefault="00B564FD" w:rsidP="00B60F43">
            <w:r w:rsidRPr="003102B5">
              <w:t>Procedurekode 2</w:t>
            </w:r>
          </w:p>
        </w:tc>
      </w:tr>
      <w:tr w:rsidR="00B564FD" w:rsidRPr="003102B5" w14:paraId="12180F7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8CD2C4F" w14:textId="77777777" w:rsidR="00B564FD" w:rsidRPr="003102B5" w:rsidRDefault="00B564FD" w:rsidP="00B60F43">
            <w:r w:rsidRPr="003102B5">
              <w:t>KAGProcedurekode3</w:t>
            </w:r>
          </w:p>
        </w:tc>
        <w:tc>
          <w:tcPr>
            <w:tcW w:w="7160" w:type="dxa"/>
            <w:noWrap/>
            <w:hideMark/>
          </w:tcPr>
          <w:p w14:paraId="0229A127" w14:textId="77777777" w:rsidR="00B564FD" w:rsidRPr="003102B5" w:rsidRDefault="00B564FD" w:rsidP="00B60F43">
            <w:r w:rsidRPr="003102B5">
              <w:t>Procedurekode 3</w:t>
            </w:r>
          </w:p>
        </w:tc>
      </w:tr>
      <w:tr w:rsidR="00B564FD" w:rsidRPr="003102B5" w14:paraId="02F8499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01607D9" w14:textId="77777777" w:rsidR="00B564FD" w:rsidRPr="003102B5" w:rsidRDefault="00B564FD" w:rsidP="00B60F43">
            <w:r w:rsidRPr="003102B5">
              <w:t>KAGProcedurekode4</w:t>
            </w:r>
          </w:p>
        </w:tc>
        <w:tc>
          <w:tcPr>
            <w:tcW w:w="7160" w:type="dxa"/>
            <w:noWrap/>
            <w:hideMark/>
          </w:tcPr>
          <w:p w14:paraId="2837E27B" w14:textId="77777777" w:rsidR="00B564FD" w:rsidRPr="003102B5" w:rsidRDefault="00B564FD" w:rsidP="00B60F43">
            <w:r w:rsidRPr="003102B5">
              <w:t>Procedurekode 4</w:t>
            </w:r>
          </w:p>
        </w:tc>
      </w:tr>
      <w:tr w:rsidR="00B564FD" w:rsidRPr="003102B5" w14:paraId="242D9BB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A2B4B6C" w14:textId="77777777" w:rsidR="00B564FD" w:rsidRPr="003102B5" w:rsidRDefault="00B564FD" w:rsidP="00B60F43">
            <w:r w:rsidRPr="003102B5">
              <w:t>KAGProcedurekode5</w:t>
            </w:r>
          </w:p>
        </w:tc>
        <w:tc>
          <w:tcPr>
            <w:tcW w:w="7160" w:type="dxa"/>
            <w:noWrap/>
            <w:hideMark/>
          </w:tcPr>
          <w:p w14:paraId="39F9187F" w14:textId="77777777" w:rsidR="00B564FD" w:rsidRPr="003102B5" w:rsidRDefault="00B564FD" w:rsidP="00B60F43">
            <w:r w:rsidRPr="003102B5">
              <w:t>Procedurekode 5</w:t>
            </w:r>
          </w:p>
        </w:tc>
      </w:tr>
      <w:tr w:rsidR="00B564FD" w:rsidRPr="003102B5" w14:paraId="1E81D06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4BA9E82" w14:textId="77777777" w:rsidR="00B564FD" w:rsidRPr="003102B5" w:rsidRDefault="00B564FD" w:rsidP="00B60F43">
            <w:proofErr w:type="spellStart"/>
            <w:r w:rsidRPr="003102B5">
              <w:t>KAGPrioritet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65FA677" w14:textId="77777777" w:rsidR="00B564FD" w:rsidRPr="003102B5" w:rsidRDefault="00B564FD" w:rsidP="00B60F43">
            <w:r w:rsidRPr="003102B5">
              <w:t>Prioritet</w:t>
            </w:r>
          </w:p>
        </w:tc>
      </w:tr>
      <w:tr w:rsidR="00B564FD" w:rsidRPr="003102B5" w14:paraId="3C98842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5253A49" w14:textId="77777777" w:rsidR="00B564FD" w:rsidRPr="003102B5" w:rsidRDefault="00B564FD" w:rsidP="00B60F43">
            <w:proofErr w:type="spellStart"/>
            <w:r w:rsidRPr="003102B5">
              <w:t>KAGICTryk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03A032C" w14:textId="77777777" w:rsidR="00B564FD" w:rsidRPr="003102B5" w:rsidRDefault="00B564FD" w:rsidP="00B60F43">
            <w:r w:rsidRPr="003102B5">
              <w:t>I.C. tryk</w:t>
            </w:r>
          </w:p>
        </w:tc>
      </w:tr>
      <w:tr w:rsidR="00B564FD" w:rsidRPr="003102B5" w14:paraId="0D7A532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213A058" w14:textId="77777777" w:rsidR="00B564FD" w:rsidRPr="003102B5" w:rsidRDefault="00B564FD" w:rsidP="00B60F43">
            <w:proofErr w:type="spellStart"/>
            <w:r w:rsidRPr="003102B5">
              <w:t>KAGAndreBeskrivelse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5FB1C53" w14:textId="77777777" w:rsidR="00B564FD" w:rsidRPr="003102B5" w:rsidRDefault="00B564FD" w:rsidP="00B60F43">
            <w:r w:rsidRPr="003102B5">
              <w:t>Beskrivelse</w:t>
            </w:r>
          </w:p>
        </w:tc>
      </w:tr>
      <w:tr w:rsidR="00B564FD" w:rsidRPr="003102B5" w14:paraId="707C4B4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8D4BF15" w14:textId="77777777" w:rsidR="00B564FD" w:rsidRPr="003102B5" w:rsidRDefault="00B564FD" w:rsidP="00B60F43">
            <w:proofErr w:type="spellStart"/>
            <w:r w:rsidRPr="003102B5">
              <w:t>KAGKateterInd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4B36026" w14:textId="77777777" w:rsidR="00B564FD" w:rsidRPr="003102B5" w:rsidRDefault="00B564FD" w:rsidP="00B60F43">
            <w:r w:rsidRPr="003102B5">
              <w:t>Kateter ind</w:t>
            </w:r>
          </w:p>
        </w:tc>
      </w:tr>
      <w:tr w:rsidR="00B564FD" w:rsidRPr="003102B5" w14:paraId="20F1A60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B60A27B" w14:textId="77777777" w:rsidR="00B564FD" w:rsidRPr="003102B5" w:rsidRDefault="00B564FD" w:rsidP="00B60F43">
            <w:proofErr w:type="spellStart"/>
            <w:r w:rsidRPr="003102B5">
              <w:t>KAGArterielAdgang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54631CE" w14:textId="77777777" w:rsidR="00B564FD" w:rsidRPr="003102B5" w:rsidRDefault="00B564FD" w:rsidP="00B60F43">
            <w:r w:rsidRPr="003102B5">
              <w:t>Arteriel adgang</w:t>
            </w:r>
          </w:p>
        </w:tc>
      </w:tr>
      <w:tr w:rsidR="00B564FD" w:rsidRPr="003102B5" w14:paraId="73F8C19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17BD7B9" w14:textId="77777777" w:rsidR="00B564FD" w:rsidRPr="003102B5" w:rsidRDefault="00B564FD" w:rsidP="00B60F43">
            <w:proofErr w:type="spellStart"/>
            <w:r w:rsidRPr="003102B5">
              <w:t>KAGSheathF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70FCB58" w14:textId="77777777" w:rsidR="00B564FD" w:rsidRPr="003102B5" w:rsidRDefault="00B564FD" w:rsidP="00B60F43">
            <w:proofErr w:type="spellStart"/>
            <w:r w:rsidRPr="003102B5">
              <w:t>Sheath</w:t>
            </w:r>
            <w:proofErr w:type="spellEnd"/>
            <w:r w:rsidRPr="003102B5">
              <w:t xml:space="preserve"> F</w:t>
            </w:r>
          </w:p>
        </w:tc>
      </w:tr>
      <w:tr w:rsidR="00B564FD" w:rsidRPr="003102B5" w14:paraId="70EF8BE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9288B4A" w14:textId="77777777" w:rsidR="00B564FD" w:rsidRPr="003102B5" w:rsidRDefault="00B564FD" w:rsidP="00B60F43">
            <w:proofErr w:type="spellStart"/>
            <w:r w:rsidRPr="003102B5">
              <w:t>KAGGennemlysningstid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374550D" w14:textId="77777777" w:rsidR="00B564FD" w:rsidRPr="003102B5" w:rsidRDefault="00B564FD" w:rsidP="00B60F43">
            <w:r w:rsidRPr="003102B5">
              <w:t>Gennemlysningstid</w:t>
            </w:r>
          </w:p>
        </w:tc>
      </w:tr>
      <w:tr w:rsidR="00B564FD" w:rsidRPr="003102B5" w14:paraId="4F4E543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0D7990E" w14:textId="77777777" w:rsidR="00B564FD" w:rsidRPr="003102B5" w:rsidRDefault="00B564FD" w:rsidP="00B60F43">
            <w:proofErr w:type="spellStart"/>
            <w:r w:rsidRPr="003102B5">
              <w:t>KAGRoentgenstraaledosis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A176A1A" w14:textId="77777777" w:rsidR="00B564FD" w:rsidRPr="003102B5" w:rsidRDefault="00B564FD" w:rsidP="00B60F43">
            <w:r w:rsidRPr="003102B5">
              <w:t>Røntgenstråledosis</w:t>
            </w:r>
          </w:p>
        </w:tc>
      </w:tr>
      <w:tr w:rsidR="00B564FD" w:rsidRPr="003102B5" w14:paraId="034BCD5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B029E7A" w14:textId="77777777" w:rsidR="00B564FD" w:rsidRPr="003102B5" w:rsidRDefault="00B564FD" w:rsidP="00B60F43">
            <w:proofErr w:type="spellStart"/>
            <w:r w:rsidRPr="003102B5">
              <w:t>KAGKontrastmaengde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E865A86" w14:textId="77777777" w:rsidR="00B564FD" w:rsidRPr="003102B5" w:rsidRDefault="00B564FD" w:rsidP="00B60F43">
            <w:r w:rsidRPr="003102B5">
              <w:t>Kontrastmængde</w:t>
            </w:r>
          </w:p>
        </w:tc>
      </w:tr>
      <w:tr w:rsidR="00B564FD" w:rsidRPr="003102B5" w14:paraId="2838205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E10D2BB" w14:textId="77777777" w:rsidR="00B564FD" w:rsidRPr="003102B5" w:rsidRDefault="00B564FD" w:rsidP="00B60F43">
            <w:r w:rsidRPr="003102B5">
              <w:t>KAGAortatryk1</w:t>
            </w:r>
          </w:p>
        </w:tc>
        <w:tc>
          <w:tcPr>
            <w:tcW w:w="7160" w:type="dxa"/>
            <w:noWrap/>
            <w:hideMark/>
          </w:tcPr>
          <w:p w14:paraId="367100CA" w14:textId="77777777" w:rsidR="00B564FD" w:rsidRPr="003102B5" w:rsidRDefault="00B564FD" w:rsidP="00B60F43">
            <w:r w:rsidRPr="003102B5">
              <w:t> Tryk</w:t>
            </w:r>
          </w:p>
        </w:tc>
      </w:tr>
      <w:tr w:rsidR="00B564FD" w:rsidRPr="003102B5" w14:paraId="111E12C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C3DBD71" w14:textId="77777777" w:rsidR="00B564FD" w:rsidRPr="003102B5" w:rsidRDefault="00B564FD" w:rsidP="00B60F43">
            <w:r w:rsidRPr="003102B5">
              <w:t>KAGAortatryk2</w:t>
            </w:r>
          </w:p>
        </w:tc>
        <w:tc>
          <w:tcPr>
            <w:tcW w:w="7160" w:type="dxa"/>
            <w:noWrap/>
            <w:hideMark/>
          </w:tcPr>
          <w:p w14:paraId="379959FD" w14:textId="77777777" w:rsidR="00B564FD" w:rsidRPr="003102B5" w:rsidRDefault="00B564FD" w:rsidP="00B60F43">
            <w:r w:rsidRPr="003102B5">
              <w:t> Tryk</w:t>
            </w:r>
          </w:p>
        </w:tc>
      </w:tr>
      <w:tr w:rsidR="00B564FD" w:rsidRPr="003102B5" w14:paraId="0D80A72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9C259C5" w14:textId="77777777" w:rsidR="00B564FD" w:rsidRPr="003102B5" w:rsidRDefault="00B564FD" w:rsidP="00B60F43">
            <w:proofErr w:type="spellStart"/>
            <w:r w:rsidRPr="003102B5">
              <w:t>KAGPlus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FFAA45F" w14:textId="77777777" w:rsidR="00B564FD" w:rsidRPr="003102B5" w:rsidRDefault="00B564FD" w:rsidP="00B60F43">
            <w:r w:rsidRPr="003102B5">
              <w:t>Puls</w:t>
            </w:r>
          </w:p>
        </w:tc>
      </w:tr>
      <w:tr w:rsidR="00B564FD" w:rsidRPr="003102B5" w14:paraId="312366A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B9875EE" w14:textId="77777777" w:rsidR="00B564FD" w:rsidRPr="003102B5" w:rsidRDefault="00B564FD" w:rsidP="00B60F43">
            <w:proofErr w:type="spellStart"/>
            <w:r w:rsidRPr="003102B5">
              <w:t>KAGVentrikulografiEF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2F0F63D" w14:textId="77777777" w:rsidR="00B564FD" w:rsidRPr="003102B5" w:rsidRDefault="00B564FD" w:rsidP="00B60F43">
            <w:proofErr w:type="spellStart"/>
            <w:r w:rsidRPr="003102B5">
              <w:t>Ventrikulografi</w:t>
            </w:r>
            <w:proofErr w:type="spellEnd"/>
            <w:r w:rsidRPr="003102B5">
              <w:t xml:space="preserve"> EF</w:t>
            </w:r>
          </w:p>
        </w:tc>
      </w:tr>
      <w:tr w:rsidR="00B564FD" w:rsidRPr="003102B5" w14:paraId="1412846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6256B4F" w14:textId="77777777" w:rsidR="00B564FD" w:rsidRPr="003102B5" w:rsidRDefault="00B564FD" w:rsidP="00B60F43">
            <w:proofErr w:type="spellStart"/>
            <w:r w:rsidRPr="003102B5">
              <w:t>KAGAntalSygeKar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4928559" w14:textId="77777777" w:rsidR="00B564FD" w:rsidRPr="003102B5" w:rsidRDefault="00B564FD" w:rsidP="00B60F43">
            <w:r w:rsidRPr="003102B5">
              <w:t>Antal syge kar</w:t>
            </w:r>
          </w:p>
        </w:tc>
      </w:tr>
      <w:tr w:rsidR="00B564FD" w:rsidRPr="003102B5" w14:paraId="44899A2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56DE119" w14:textId="77777777" w:rsidR="00B564FD" w:rsidRPr="003102B5" w:rsidRDefault="00B564FD" w:rsidP="00B60F43">
            <w:proofErr w:type="spellStart"/>
            <w:r w:rsidRPr="003102B5">
              <w:t>KAGHovedstamme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3613DB9" w14:textId="77777777" w:rsidR="00B564FD" w:rsidRPr="003102B5" w:rsidRDefault="00B564FD" w:rsidP="00B60F43">
            <w:r w:rsidRPr="003102B5">
              <w:t>Hovedstamme</w:t>
            </w:r>
          </w:p>
        </w:tc>
      </w:tr>
      <w:tr w:rsidR="00B564FD" w:rsidRPr="003102B5" w14:paraId="02EDAC4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DECA47C" w14:textId="77777777" w:rsidR="00B564FD" w:rsidRPr="003102B5" w:rsidRDefault="00B564FD" w:rsidP="00B60F43">
            <w:proofErr w:type="spellStart"/>
            <w:r w:rsidRPr="003102B5">
              <w:t>KAGKardominans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A6F17B8" w14:textId="77777777" w:rsidR="00B564FD" w:rsidRPr="003102B5" w:rsidRDefault="00B564FD" w:rsidP="00B60F43">
            <w:r w:rsidRPr="003102B5">
              <w:t>Kardominans</w:t>
            </w:r>
          </w:p>
        </w:tc>
      </w:tr>
      <w:tr w:rsidR="00B564FD" w:rsidRPr="003102B5" w14:paraId="3AF546C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2F64594" w14:textId="77777777" w:rsidR="00B564FD" w:rsidRPr="003102B5" w:rsidRDefault="00B564FD" w:rsidP="00B60F43">
            <w:proofErr w:type="spellStart"/>
            <w:r w:rsidRPr="003102B5">
              <w:t>KAGStentthrombose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CD8244B" w14:textId="77777777" w:rsidR="00B564FD" w:rsidRPr="003102B5" w:rsidRDefault="00B564FD" w:rsidP="00B60F43">
            <w:proofErr w:type="spellStart"/>
            <w:r w:rsidRPr="003102B5">
              <w:t>Stentthrombose</w:t>
            </w:r>
            <w:proofErr w:type="spellEnd"/>
          </w:p>
        </w:tc>
      </w:tr>
      <w:tr w:rsidR="00B564FD" w:rsidRPr="003102B5" w14:paraId="445497F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EAA4CE3" w14:textId="77777777" w:rsidR="00B564FD" w:rsidRPr="003102B5" w:rsidRDefault="00B564FD" w:rsidP="00B60F43">
            <w:proofErr w:type="spellStart"/>
            <w:r w:rsidRPr="003102B5">
              <w:t>KAGKoronarPatologiNativeKar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6548A91" w14:textId="77777777" w:rsidR="00B564FD" w:rsidRPr="003102B5" w:rsidRDefault="00B564FD" w:rsidP="00B60F43">
            <w:r w:rsidRPr="003102B5">
              <w:t xml:space="preserve">Koronar patologi, </w:t>
            </w:r>
            <w:proofErr w:type="spellStart"/>
            <w:r w:rsidRPr="003102B5">
              <w:t>native</w:t>
            </w:r>
            <w:proofErr w:type="spellEnd"/>
            <w:r w:rsidRPr="003102B5">
              <w:t xml:space="preserve"> kar</w:t>
            </w:r>
          </w:p>
        </w:tc>
      </w:tr>
      <w:tr w:rsidR="00B564FD" w:rsidRPr="003102B5" w14:paraId="3798198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C55EC63" w14:textId="77777777" w:rsidR="00B564FD" w:rsidRPr="003102B5" w:rsidRDefault="00B564FD" w:rsidP="00B60F43">
            <w:proofErr w:type="spellStart"/>
            <w:r w:rsidRPr="003102B5">
              <w:t>KAGKoronarPatologiTidligereCABG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75A8B21" w14:textId="77777777" w:rsidR="00B564FD" w:rsidRPr="003102B5" w:rsidRDefault="00B564FD" w:rsidP="00B60F43">
            <w:r w:rsidRPr="003102B5">
              <w:t>Antal syge kar (+/- tidl. CABG eller PCI)</w:t>
            </w:r>
          </w:p>
        </w:tc>
      </w:tr>
      <w:tr w:rsidR="00B564FD" w:rsidRPr="003102B5" w14:paraId="09322C5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1180DC8" w14:textId="77777777" w:rsidR="00B564FD" w:rsidRPr="003102B5" w:rsidRDefault="00B564FD" w:rsidP="00B60F43">
            <w:proofErr w:type="spellStart"/>
            <w:r w:rsidRPr="003102B5">
              <w:t>KAGInLabKomplikation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2D5A545" w14:textId="77777777" w:rsidR="00B564FD" w:rsidRPr="003102B5" w:rsidRDefault="00B564FD" w:rsidP="00B60F43">
            <w:r w:rsidRPr="003102B5">
              <w:t>In-lab komplikation</w:t>
            </w:r>
          </w:p>
        </w:tc>
      </w:tr>
      <w:tr w:rsidR="00B564FD" w:rsidRPr="003102B5" w14:paraId="27D9851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4DB2120" w14:textId="77777777" w:rsidR="00B564FD" w:rsidRPr="003102B5" w:rsidRDefault="00B564FD" w:rsidP="00B60F43">
            <w:proofErr w:type="spellStart"/>
            <w:r w:rsidRPr="003102B5">
              <w:t>KAGArytmi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592B293" w14:textId="77777777" w:rsidR="00B564FD" w:rsidRPr="003102B5" w:rsidRDefault="00B564FD" w:rsidP="00B60F43">
            <w:r w:rsidRPr="003102B5">
              <w:t>Arytmi</w:t>
            </w:r>
          </w:p>
        </w:tc>
      </w:tr>
      <w:tr w:rsidR="00B564FD" w:rsidRPr="003102B5" w14:paraId="2FDDB32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ED3E5CC" w14:textId="77777777" w:rsidR="00B564FD" w:rsidRPr="003102B5" w:rsidRDefault="00B564FD" w:rsidP="00B60F43">
            <w:proofErr w:type="spellStart"/>
            <w:r w:rsidRPr="003102B5">
              <w:lastRenderedPageBreak/>
              <w:t>KAGArytmiAF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223BB86" w14:textId="77777777" w:rsidR="00B564FD" w:rsidRPr="003102B5" w:rsidRDefault="00B564FD" w:rsidP="00B60F43">
            <w:r w:rsidRPr="003102B5">
              <w:t>AF</w:t>
            </w:r>
          </w:p>
        </w:tc>
      </w:tr>
      <w:tr w:rsidR="00B564FD" w:rsidRPr="003102B5" w14:paraId="2736ECE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72FF20F" w14:textId="77777777" w:rsidR="00B564FD" w:rsidRPr="003102B5" w:rsidRDefault="00B564FD" w:rsidP="00B60F43">
            <w:proofErr w:type="spellStart"/>
            <w:r w:rsidRPr="003102B5">
              <w:t>KAGArytmiAndet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5660E14" w14:textId="77777777" w:rsidR="00B564FD" w:rsidRPr="003102B5" w:rsidRDefault="00B564FD" w:rsidP="00B60F43">
            <w:r w:rsidRPr="003102B5">
              <w:t>Andet</w:t>
            </w:r>
          </w:p>
        </w:tc>
      </w:tr>
      <w:tr w:rsidR="00B564FD" w:rsidRPr="003102B5" w14:paraId="7CA8E93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12C543C" w14:textId="77777777" w:rsidR="00B564FD" w:rsidRPr="003102B5" w:rsidRDefault="00B564FD" w:rsidP="00B60F43">
            <w:proofErr w:type="spellStart"/>
            <w:r w:rsidRPr="003102B5">
              <w:t>KAGArytmiBlok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CA8393F" w14:textId="77777777" w:rsidR="00B564FD" w:rsidRPr="003102B5" w:rsidRDefault="00B564FD" w:rsidP="00B60F43">
            <w:r w:rsidRPr="003102B5">
              <w:t>Blok</w:t>
            </w:r>
          </w:p>
        </w:tc>
      </w:tr>
      <w:tr w:rsidR="00B564FD" w:rsidRPr="003102B5" w14:paraId="0D5D7BA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709068A" w14:textId="77777777" w:rsidR="00B564FD" w:rsidRPr="003102B5" w:rsidRDefault="00B564FD" w:rsidP="00B60F43">
            <w:proofErr w:type="spellStart"/>
            <w:r w:rsidRPr="003102B5">
              <w:t>KAGArytmiVFVT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04CCCE7" w14:textId="77777777" w:rsidR="00B564FD" w:rsidRPr="003102B5" w:rsidRDefault="00B564FD" w:rsidP="00B60F43">
            <w:r w:rsidRPr="003102B5">
              <w:t>VF/VT</w:t>
            </w:r>
          </w:p>
        </w:tc>
      </w:tr>
      <w:tr w:rsidR="00B564FD" w:rsidRPr="003102B5" w14:paraId="6F59CD1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65CB4CA" w14:textId="77777777" w:rsidR="00B564FD" w:rsidRPr="003102B5" w:rsidRDefault="00B564FD" w:rsidP="00B60F43">
            <w:proofErr w:type="spellStart"/>
            <w:r w:rsidRPr="003102B5">
              <w:t>KAGBehovForPacing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D909967" w14:textId="77777777" w:rsidR="00B564FD" w:rsidRPr="003102B5" w:rsidRDefault="00B564FD" w:rsidP="00B60F43">
            <w:r w:rsidRPr="003102B5">
              <w:t xml:space="preserve">Behov for </w:t>
            </w:r>
            <w:proofErr w:type="spellStart"/>
            <w:r w:rsidRPr="003102B5">
              <w:t>pacing</w:t>
            </w:r>
            <w:proofErr w:type="spellEnd"/>
          </w:p>
        </w:tc>
      </w:tr>
      <w:tr w:rsidR="00B564FD" w:rsidRPr="003102B5" w14:paraId="0DB7445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31E1943" w14:textId="77777777" w:rsidR="00B564FD" w:rsidRPr="003102B5" w:rsidRDefault="00B564FD" w:rsidP="00B60F43">
            <w:proofErr w:type="spellStart"/>
            <w:r w:rsidRPr="003102B5">
              <w:t>KAGDCKonvertering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4BC0FCF" w14:textId="77777777" w:rsidR="00B564FD" w:rsidRPr="003102B5" w:rsidRDefault="00B564FD" w:rsidP="00B60F43">
            <w:r w:rsidRPr="003102B5">
              <w:t>DC-konvertering</w:t>
            </w:r>
          </w:p>
        </w:tc>
      </w:tr>
      <w:tr w:rsidR="00B564FD" w:rsidRPr="003102B5" w14:paraId="0D8A50B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AC512F9" w14:textId="77777777" w:rsidR="00B564FD" w:rsidRPr="003102B5" w:rsidRDefault="00B564FD" w:rsidP="00B60F43">
            <w:proofErr w:type="spellStart"/>
            <w:r w:rsidRPr="003102B5">
              <w:t>KAGKontrastreaktion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575A6BD" w14:textId="77777777" w:rsidR="00B564FD" w:rsidRPr="003102B5" w:rsidRDefault="00B564FD" w:rsidP="00B60F43">
            <w:r w:rsidRPr="003102B5">
              <w:t>Kontrastreaktion</w:t>
            </w:r>
          </w:p>
        </w:tc>
      </w:tr>
      <w:tr w:rsidR="00B564FD" w:rsidRPr="003102B5" w14:paraId="10BECEF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E465A57" w14:textId="77777777" w:rsidR="00B564FD" w:rsidRPr="003102B5" w:rsidRDefault="00B564FD" w:rsidP="00B60F43">
            <w:proofErr w:type="spellStart"/>
            <w:r w:rsidRPr="003102B5">
              <w:t>KAGFlow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C046C62" w14:textId="77777777" w:rsidR="00B564FD" w:rsidRPr="003102B5" w:rsidRDefault="00B564FD" w:rsidP="00B60F43">
            <w:r w:rsidRPr="003102B5">
              <w:t>No flow/</w:t>
            </w:r>
            <w:proofErr w:type="spellStart"/>
            <w:r w:rsidRPr="003102B5">
              <w:t>slow</w:t>
            </w:r>
            <w:proofErr w:type="spellEnd"/>
            <w:r w:rsidRPr="003102B5">
              <w:t xml:space="preserve"> flow</w:t>
            </w:r>
          </w:p>
        </w:tc>
      </w:tr>
      <w:tr w:rsidR="00B564FD" w:rsidRPr="003102B5" w14:paraId="5F26288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316614D" w14:textId="77777777" w:rsidR="00B564FD" w:rsidRPr="003102B5" w:rsidRDefault="00B564FD" w:rsidP="00B60F43">
            <w:proofErr w:type="spellStart"/>
            <w:r w:rsidRPr="003102B5">
              <w:t>KAGDistalEmbolisering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C9F87B7" w14:textId="77777777" w:rsidR="00B564FD" w:rsidRPr="003102B5" w:rsidRDefault="00B564FD" w:rsidP="00B60F43">
            <w:r w:rsidRPr="003102B5">
              <w:t xml:space="preserve">Distal </w:t>
            </w:r>
            <w:proofErr w:type="spellStart"/>
            <w:r w:rsidRPr="003102B5">
              <w:t>embolisering</w:t>
            </w:r>
            <w:proofErr w:type="spellEnd"/>
          </w:p>
        </w:tc>
      </w:tr>
      <w:tr w:rsidR="00B564FD" w:rsidRPr="003102B5" w14:paraId="2E878F2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5EEE5CF" w14:textId="77777777" w:rsidR="00B564FD" w:rsidRPr="003102B5" w:rsidRDefault="00B564FD" w:rsidP="00B60F43">
            <w:proofErr w:type="spellStart"/>
            <w:r w:rsidRPr="003102B5">
              <w:t>KAGKateterinduceretDissektion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8F30805" w14:textId="77777777" w:rsidR="00B564FD" w:rsidRPr="003102B5" w:rsidRDefault="00B564FD" w:rsidP="00B60F43">
            <w:r w:rsidRPr="003102B5">
              <w:t>Kateterinduceret dissektion</w:t>
            </w:r>
          </w:p>
        </w:tc>
      </w:tr>
      <w:tr w:rsidR="00B564FD" w:rsidRPr="003102B5" w14:paraId="2B3E686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18B446D" w14:textId="77777777" w:rsidR="00B564FD" w:rsidRPr="003102B5" w:rsidRDefault="00B564FD" w:rsidP="00B60F43">
            <w:proofErr w:type="spellStart"/>
            <w:r w:rsidRPr="003102B5">
              <w:t>KAGRespInsufficiens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6CCD619" w14:textId="77777777" w:rsidR="00B564FD" w:rsidRPr="003102B5" w:rsidRDefault="00B564FD" w:rsidP="00B60F43">
            <w:proofErr w:type="spellStart"/>
            <w:r w:rsidRPr="003102B5">
              <w:t>Resp</w:t>
            </w:r>
            <w:proofErr w:type="spellEnd"/>
            <w:r w:rsidRPr="003102B5">
              <w:t>. insufficiens, respiratorkrævende</w:t>
            </w:r>
          </w:p>
        </w:tc>
      </w:tr>
      <w:tr w:rsidR="00B564FD" w:rsidRPr="003102B5" w14:paraId="17464D7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4372F47" w14:textId="77777777" w:rsidR="00B564FD" w:rsidRPr="003102B5" w:rsidRDefault="00B564FD" w:rsidP="00B60F43">
            <w:proofErr w:type="spellStart"/>
            <w:r w:rsidRPr="003102B5">
              <w:t>KAGKardiogentShock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41D68B2" w14:textId="77777777" w:rsidR="00B564FD" w:rsidRPr="003102B5" w:rsidRDefault="00B564FD" w:rsidP="00B60F43">
            <w:proofErr w:type="spellStart"/>
            <w:r w:rsidRPr="003102B5">
              <w:t>Kardiogent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shock</w:t>
            </w:r>
            <w:proofErr w:type="spellEnd"/>
          </w:p>
        </w:tc>
      </w:tr>
      <w:tr w:rsidR="00B564FD" w:rsidRPr="003102B5" w14:paraId="4A08295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F163E58" w14:textId="77777777" w:rsidR="00B564FD" w:rsidRPr="003102B5" w:rsidRDefault="00B564FD" w:rsidP="00B60F43">
            <w:proofErr w:type="spellStart"/>
            <w:r w:rsidRPr="003102B5">
              <w:t>KAGTamponade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362A2B1" w14:textId="77777777" w:rsidR="00B564FD" w:rsidRPr="003102B5" w:rsidRDefault="00B564FD" w:rsidP="00B60F43">
            <w:r w:rsidRPr="003102B5">
              <w:t>Perforation/Tamponade</w:t>
            </w:r>
          </w:p>
        </w:tc>
      </w:tr>
      <w:tr w:rsidR="00B564FD" w:rsidRPr="003102B5" w14:paraId="6EA850E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62765B8" w14:textId="77777777" w:rsidR="00B564FD" w:rsidRPr="003102B5" w:rsidRDefault="00B564FD" w:rsidP="00B60F43">
            <w:proofErr w:type="spellStart"/>
            <w:r w:rsidRPr="003102B5">
              <w:t>KAGAkutPTCA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0761FA2" w14:textId="77777777" w:rsidR="00B564FD" w:rsidRPr="003102B5" w:rsidRDefault="00B564FD" w:rsidP="00B60F43">
            <w:r w:rsidRPr="003102B5">
              <w:t>Akut PTCA</w:t>
            </w:r>
          </w:p>
        </w:tc>
      </w:tr>
      <w:tr w:rsidR="00B564FD" w:rsidRPr="003102B5" w14:paraId="486CB30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A33CF6F" w14:textId="77777777" w:rsidR="00B564FD" w:rsidRPr="003102B5" w:rsidRDefault="00B564FD" w:rsidP="00B60F43">
            <w:proofErr w:type="spellStart"/>
            <w:r w:rsidRPr="003102B5">
              <w:t>KAGAkutCABG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0A9AD5E" w14:textId="77777777" w:rsidR="00B564FD" w:rsidRPr="003102B5" w:rsidRDefault="00B564FD" w:rsidP="00B60F43">
            <w:r w:rsidRPr="003102B5">
              <w:t>Akut CABG</w:t>
            </w:r>
          </w:p>
        </w:tc>
      </w:tr>
      <w:tr w:rsidR="00B564FD" w:rsidRPr="003102B5" w14:paraId="7B82052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D1D297A" w14:textId="77777777" w:rsidR="00B564FD" w:rsidRPr="003102B5" w:rsidRDefault="00B564FD" w:rsidP="00B60F43">
            <w:proofErr w:type="spellStart"/>
            <w:r w:rsidRPr="003102B5">
              <w:t>KAGMors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2CCF28E" w14:textId="77777777" w:rsidR="00B564FD" w:rsidRPr="003102B5" w:rsidRDefault="00B564FD" w:rsidP="00B60F43">
            <w:r w:rsidRPr="003102B5">
              <w:t>Mors</w:t>
            </w:r>
          </w:p>
        </w:tc>
      </w:tr>
      <w:tr w:rsidR="00B564FD" w:rsidRPr="003102B5" w14:paraId="4A770B7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60BB122" w14:textId="77777777" w:rsidR="00B564FD" w:rsidRPr="003102B5" w:rsidRDefault="00B564FD" w:rsidP="00B60F43">
            <w:proofErr w:type="spellStart"/>
            <w:r w:rsidRPr="003102B5">
              <w:t>KAGStroke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9973FCA" w14:textId="77777777" w:rsidR="00B564FD" w:rsidRPr="003102B5" w:rsidRDefault="00B564FD" w:rsidP="00B60F43">
            <w:r w:rsidRPr="003102B5">
              <w:t xml:space="preserve">Stroke </w:t>
            </w:r>
            <w:proofErr w:type="spellStart"/>
            <w:r w:rsidRPr="003102B5">
              <w:t>ifm</w:t>
            </w:r>
            <w:proofErr w:type="spellEnd"/>
            <w:r w:rsidRPr="003102B5">
              <w:t xml:space="preserve"> proceduren</w:t>
            </w:r>
          </w:p>
        </w:tc>
      </w:tr>
      <w:tr w:rsidR="00B564FD" w:rsidRPr="003102B5" w14:paraId="5AE257A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3FEA679" w14:textId="77777777" w:rsidR="00B564FD" w:rsidRPr="003102B5" w:rsidRDefault="00B564FD" w:rsidP="00B60F43">
            <w:proofErr w:type="spellStart"/>
            <w:r w:rsidRPr="003102B5">
              <w:t>KAGInstitio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B45412D" w14:textId="77777777" w:rsidR="00B564FD" w:rsidRPr="003102B5" w:rsidRDefault="00B564FD" w:rsidP="00B60F43">
            <w:proofErr w:type="spellStart"/>
            <w:r w:rsidRPr="003102B5">
              <w:t>Institio</w:t>
            </w:r>
            <w:proofErr w:type="spellEnd"/>
            <w:r w:rsidRPr="003102B5">
              <w:t xml:space="preserve"> (hjertestop)</w:t>
            </w:r>
          </w:p>
        </w:tc>
      </w:tr>
      <w:tr w:rsidR="00B564FD" w:rsidRPr="003102B5" w14:paraId="481C4CB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84988B2" w14:textId="77777777" w:rsidR="00B564FD" w:rsidRPr="003102B5" w:rsidRDefault="00B564FD" w:rsidP="00B60F43">
            <w:proofErr w:type="spellStart"/>
            <w:r w:rsidRPr="003102B5">
              <w:t>KAGInLabKompVasopressor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80DE522" w14:textId="77777777" w:rsidR="00B564FD" w:rsidRPr="003102B5" w:rsidRDefault="00B564FD" w:rsidP="00B60F43">
            <w:proofErr w:type="spellStart"/>
            <w:r w:rsidRPr="003102B5">
              <w:t>Vasopressor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beh</w:t>
            </w:r>
            <w:proofErr w:type="spellEnd"/>
            <w:r w:rsidRPr="003102B5">
              <w:t>. hypotension</w:t>
            </w:r>
          </w:p>
        </w:tc>
      </w:tr>
      <w:tr w:rsidR="00B564FD" w:rsidRPr="003102B5" w14:paraId="19072DC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0B758E8" w14:textId="77777777" w:rsidR="00B564FD" w:rsidRPr="003102B5" w:rsidRDefault="00B564FD" w:rsidP="00B60F43">
            <w:proofErr w:type="spellStart"/>
            <w:r w:rsidRPr="003102B5">
              <w:t>KAGPerHaematom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4DA62A6" w14:textId="77777777" w:rsidR="00B564FD" w:rsidRPr="003102B5" w:rsidRDefault="00B564FD" w:rsidP="00B60F43">
            <w:proofErr w:type="spellStart"/>
            <w:r w:rsidRPr="003102B5">
              <w:t>Hæmatom</w:t>
            </w:r>
            <w:proofErr w:type="spellEnd"/>
          </w:p>
        </w:tc>
      </w:tr>
      <w:tr w:rsidR="00B564FD" w:rsidRPr="003102B5" w14:paraId="2A25DEC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3742ED4" w14:textId="77777777" w:rsidR="00B564FD" w:rsidRPr="003102B5" w:rsidRDefault="00B564FD" w:rsidP="00B60F43">
            <w:proofErr w:type="spellStart"/>
            <w:r w:rsidRPr="003102B5">
              <w:t>KAGKonsekvens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B35630D" w14:textId="77777777" w:rsidR="00B564FD" w:rsidRPr="003102B5" w:rsidRDefault="00B564FD" w:rsidP="00B60F43">
            <w:r w:rsidRPr="003102B5">
              <w:t>Vælg konsekvens</w:t>
            </w:r>
          </w:p>
        </w:tc>
      </w:tr>
      <w:tr w:rsidR="00B564FD" w:rsidRPr="003102B5" w14:paraId="4698470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9DFAE0B" w14:textId="77777777" w:rsidR="00B564FD" w:rsidRPr="003102B5" w:rsidRDefault="00B564FD" w:rsidP="00B60F43">
            <w:proofErr w:type="spellStart"/>
            <w:r w:rsidRPr="003102B5">
              <w:t>OrgUnitPickerOperation_TYPE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5248F3F" w14:textId="77777777" w:rsidR="00B564FD" w:rsidRPr="003102B5" w:rsidRDefault="00B564FD" w:rsidP="00B60F43">
            <w:r w:rsidRPr="003102B5">
              <w:t>Sygehus/afdeling</w:t>
            </w:r>
          </w:p>
        </w:tc>
      </w:tr>
      <w:tr w:rsidR="00B564FD" w:rsidRPr="003102B5" w14:paraId="58A4996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AE94A34" w14:textId="77777777" w:rsidR="00B564FD" w:rsidRPr="003102B5" w:rsidRDefault="00B564FD" w:rsidP="00B60F43">
            <w:proofErr w:type="spellStart"/>
            <w:r w:rsidRPr="003102B5">
              <w:t>OrgUnitPickerOperation_CODE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2D0A05B" w14:textId="77777777" w:rsidR="00B564FD" w:rsidRPr="003102B5" w:rsidRDefault="00B564FD" w:rsidP="00B60F43">
            <w:r w:rsidRPr="003102B5">
              <w:t>Sygehus/afdeling</w:t>
            </w:r>
          </w:p>
        </w:tc>
      </w:tr>
      <w:tr w:rsidR="00B564FD" w:rsidRPr="003102B5" w14:paraId="2A87429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D9CDB4E" w14:textId="77777777" w:rsidR="00B564FD" w:rsidRPr="003102B5" w:rsidRDefault="00B564FD" w:rsidP="00B60F43">
            <w:proofErr w:type="spellStart"/>
            <w:r w:rsidRPr="003102B5">
              <w:t>OrgUnitPickerAdHocPCI_TYPE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5961A99" w14:textId="77777777" w:rsidR="00B564FD" w:rsidRPr="003102B5" w:rsidRDefault="00B564FD" w:rsidP="00B60F43">
            <w:r w:rsidRPr="003102B5">
              <w:t>Sygehus/afdeling</w:t>
            </w:r>
          </w:p>
        </w:tc>
      </w:tr>
      <w:tr w:rsidR="00B564FD" w:rsidRPr="003102B5" w14:paraId="460FF37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2116621" w14:textId="77777777" w:rsidR="00B564FD" w:rsidRPr="003102B5" w:rsidRDefault="00B564FD" w:rsidP="00B60F43">
            <w:proofErr w:type="spellStart"/>
            <w:r w:rsidRPr="003102B5">
              <w:t>OrgUnitPickerAdHocPCI_CODE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087D556" w14:textId="77777777" w:rsidR="00B564FD" w:rsidRPr="003102B5" w:rsidRDefault="00B564FD" w:rsidP="00B60F43">
            <w:r w:rsidRPr="003102B5">
              <w:t>Sygehus/afdeling</w:t>
            </w:r>
          </w:p>
        </w:tc>
      </w:tr>
      <w:tr w:rsidR="00B564FD" w:rsidRPr="003102B5" w14:paraId="3EAEF6A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CFB46E2" w14:textId="77777777" w:rsidR="00B564FD" w:rsidRPr="003102B5" w:rsidRDefault="00B564FD" w:rsidP="00B60F43">
            <w:proofErr w:type="spellStart"/>
            <w:r w:rsidRPr="003102B5">
              <w:t>OrgUnitPickerElektivPCI_TYPE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EDB5092" w14:textId="77777777" w:rsidR="00B564FD" w:rsidRPr="003102B5" w:rsidRDefault="00B564FD" w:rsidP="00B60F43">
            <w:r w:rsidRPr="003102B5">
              <w:t>Sygehus/afdeling</w:t>
            </w:r>
          </w:p>
        </w:tc>
      </w:tr>
      <w:tr w:rsidR="00B564FD" w:rsidRPr="003102B5" w14:paraId="55E75A4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9389FF5" w14:textId="77777777" w:rsidR="00B564FD" w:rsidRPr="003102B5" w:rsidRDefault="00B564FD" w:rsidP="00B60F43">
            <w:proofErr w:type="spellStart"/>
            <w:r w:rsidRPr="003102B5">
              <w:t>OrgUnitPickerElektivPCI_CODE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C5D648D" w14:textId="77777777" w:rsidR="00B564FD" w:rsidRPr="003102B5" w:rsidRDefault="00B564FD" w:rsidP="00B60F43">
            <w:r w:rsidRPr="003102B5">
              <w:t>Sygehus/afdeling</w:t>
            </w:r>
          </w:p>
        </w:tc>
      </w:tr>
      <w:tr w:rsidR="00B564FD" w:rsidRPr="003102B5" w14:paraId="00A3AF3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780172A" w14:textId="77777777" w:rsidR="00B564FD" w:rsidRPr="003102B5" w:rsidRDefault="00B564FD" w:rsidP="00B60F43">
            <w:proofErr w:type="spellStart"/>
            <w:r w:rsidRPr="003102B5">
              <w:t>KAGFritekst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8055BE7" w14:textId="77777777" w:rsidR="00B564FD" w:rsidRPr="003102B5" w:rsidRDefault="00B564FD" w:rsidP="00B60F43">
            <w:r w:rsidRPr="003102B5">
              <w:t>Fritekst</w:t>
            </w:r>
          </w:p>
        </w:tc>
      </w:tr>
      <w:tr w:rsidR="00B564FD" w:rsidRPr="003102B5" w14:paraId="27CC104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285CC64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7160" w:type="dxa"/>
            <w:noWrap/>
            <w:hideMark/>
          </w:tcPr>
          <w:p w14:paraId="01FED207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59F2F6E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A9938B1" w14:textId="77777777" w:rsidR="00B564FD" w:rsidRPr="003102B5" w:rsidRDefault="00B564FD" w:rsidP="00B60F43">
            <w:proofErr w:type="spellStart"/>
            <w:r w:rsidRPr="003102B5">
              <w:t>Plan_KAG_ID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320BCAC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5DFDDDC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8F64B97" w14:textId="77777777" w:rsidR="00B564FD" w:rsidRPr="003102B5" w:rsidRDefault="00B564FD" w:rsidP="00B60F43">
            <w:r w:rsidRPr="003102B5">
              <w:t>ARRAY_INDEX</w:t>
            </w:r>
          </w:p>
        </w:tc>
        <w:tc>
          <w:tcPr>
            <w:tcW w:w="7160" w:type="dxa"/>
            <w:noWrap/>
            <w:hideMark/>
          </w:tcPr>
          <w:p w14:paraId="7BBEB39F" w14:textId="77777777" w:rsidR="00B564FD" w:rsidRPr="003102B5" w:rsidRDefault="00B564FD" w:rsidP="00B60F43">
            <w:r w:rsidRPr="003102B5">
              <w:t>Segment/</w:t>
            </w:r>
            <w:proofErr w:type="spellStart"/>
            <w:r w:rsidRPr="003102B5">
              <w:t>stenosegrad</w:t>
            </w:r>
            <w:proofErr w:type="spellEnd"/>
          </w:p>
        </w:tc>
      </w:tr>
      <w:tr w:rsidR="00B564FD" w:rsidRPr="003102B5" w14:paraId="7862CC0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F33428F" w14:textId="77777777" w:rsidR="00B564FD" w:rsidRPr="003102B5" w:rsidRDefault="00B564FD" w:rsidP="00B60F43">
            <w:proofErr w:type="spellStart"/>
            <w:r w:rsidRPr="003102B5">
              <w:t>chksegment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C8D6B87" w14:textId="77777777" w:rsidR="00B564FD" w:rsidRPr="003102B5" w:rsidRDefault="00B564FD" w:rsidP="00B60F43">
            <w:r w:rsidRPr="003102B5">
              <w:t>Kontrol-variable</w:t>
            </w:r>
          </w:p>
        </w:tc>
      </w:tr>
      <w:tr w:rsidR="00B564FD" w:rsidRPr="003102B5" w14:paraId="3F59A2E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139BB94" w14:textId="77777777" w:rsidR="00B564FD" w:rsidRPr="003102B5" w:rsidRDefault="00B564FD" w:rsidP="00B60F43">
            <w:proofErr w:type="spellStart"/>
            <w:r w:rsidRPr="003102B5">
              <w:t>Nativ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EDDD5A3" w14:textId="77777777" w:rsidR="00B564FD" w:rsidRPr="003102B5" w:rsidRDefault="00B564FD" w:rsidP="00B60F43">
            <w:proofErr w:type="spellStart"/>
            <w:r w:rsidRPr="003102B5">
              <w:t>Nativ</w:t>
            </w:r>
            <w:proofErr w:type="spellEnd"/>
          </w:p>
        </w:tc>
      </w:tr>
      <w:tr w:rsidR="00B564FD" w:rsidRPr="003102B5" w14:paraId="056AC40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CCAA72E" w14:textId="77777777" w:rsidR="00B564FD" w:rsidRPr="003102B5" w:rsidRDefault="00B564FD" w:rsidP="00B60F43">
            <w:r w:rsidRPr="003102B5">
              <w:t>LIMA</w:t>
            </w:r>
          </w:p>
        </w:tc>
        <w:tc>
          <w:tcPr>
            <w:tcW w:w="7160" w:type="dxa"/>
            <w:noWrap/>
            <w:hideMark/>
          </w:tcPr>
          <w:p w14:paraId="357C8799" w14:textId="77777777" w:rsidR="00B564FD" w:rsidRPr="003102B5" w:rsidRDefault="00B564FD" w:rsidP="00B60F43">
            <w:r w:rsidRPr="003102B5">
              <w:t>LIMA</w:t>
            </w:r>
          </w:p>
        </w:tc>
      </w:tr>
      <w:tr w:rsidR="00B564FD" w:rsidRPr="003102B5" w14:paraId="6B6F90D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BEF63BC" w14:textId="77777777" w:rsidR="00B564FD" w:rsidRPr="003102B5" w:rsidRDefault="00B564FD" w:rsidP="00B60F43">
            <w:r w:rsidRPr="003102B5">
              <w:t>RIMA</w:t>
            </w:r>
          </w:p>
        </w:tc>
        <w:tc>
          <w:tcPr>
            <w:tcW w:w="7160" w:type="dxa"/>
            <w:noWrap/>
            <w:hideMark/>
          </w:tcPr>
          <w:p w14:paraId="59D214AA" w14:textId="77777777" w:rsidR="00B564FD" w:rsidRPr="003102B5" w:rsidRDefault="00B564FD" w:rsidP="00B60F43">
            <w:r w:rsidRPr="003102B5">
              <w:t>RIMA</w:t>
            </w:r>
          </w:p>
        </w:tc>
      </w:tr>
      <w:tr w:rsidR="00B564FD" w:rsidRPr="003102B5" w14:paraId="1411875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214E5E5" w14:textId="77777777" w:rsidR="00B564FD" w:rsidRPr="003102B5" w:rsidRDefault="00B564FD" w:rsidP="00B60F43">
            <w:proofErr w:type="spellStart"/>
            <w:r w:rsidRPr="003102B5">
              <w:t>Radialis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6C44ED7" w14:textId="77777777" w:rsidR="00B564FD" w:rsidRPr="003102B5" w:rsidRDefault="00B564FD" w:rsidP="00B60F43">
            <w:proofErr w:type="spellStart"/>
            <w:r w:rsidRPr="003102B5">
              <w:t>Radialis</w:t>
            </w:r>
            <w:proofErr w:type="spellEnd"/>
          </w:p>
        </w:tc>
      </w:tr>
      <w:tr w:rsidR="00B564FD" w:rsidRPr="003102B5" w14:paraId="3E16984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F81EA65" w14:textId="77777777" w:rsidR="00B564FD" w:rsidRPr="003102B5" w:rsidRDefault="00B564FD" w:rsidP="00B60F43">
            <w:r w:rsidRPr="003102B5">
              <w:t>VG</w:t>
            </w:r>
          </w:p>
        </w:tc>
        <w:tc>
          <w:tcPr>
            <w:tcW w:w="7160" w:type="dxa"/>
            <w:noWrap/>
            <w:hideMark/>
          </w:tcPr>
          <w:p w14:paraId="360A2412" w14:textId="77777777" w:rsidR="00B564FD" w:rsidRPr="003102B5" w:rsidRDefault="00B564FD" w:rsidP="00B60F43">
            <w:r w:rsidRPr="003102B5">
              <w:t>VG</w:t>
            </w:r>
          </w:p>
        </w:tc>
      </w:tr>
      <w:tr w:rsidR="00B564FD" w:rsidRPr="003102B5" w14:paraId="11AB4F9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3DD08E2" w14:textId="77777777" w:rsidR="00B564FD" w:rsidRPr="003102B5" w:rsidRDefault="00B564FD" w:rsidP="00B60F43">
            <w:proofErr w:type="spellStart"/>
            <w:r w:rsidRPr="003102B5">
              <w:t>AfslutningKAGAMI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1AA69D7" w14:textId="77777777" w:rsidR="00B564FD" w:rsidRPr="003102B5" w:rsidRDefault="00B564FD" w:rsidP="00B60F43">
            <w:r w:rsidRPr="003102B5">
              <w:t>AMI</w:t>
            </w:r>
          </w:p>
        </w:tc>
      </w:tr>
      <w:tr w:rsidR="00B564FD" w:rsidRPr="003102B5" w14:paraId="4FFB713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4196909" w14:textId="77777777" w:rsidR="00B564FD" w:rsidRPr="003102B5" w:rsidRDefault="00B564FD" w:rsidP="00B60F43">
            <w:proofErr w:type="spellStart"/>
            <w:r w:rsidRPr="003102B5">
              <w:t>AfslutningKAGForhoejedeIskaemimarkoerer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DDF70EA" w14:textId="77777777" w:rsidR="00B564FD" w:rsidRPr="003102B5" w:rsidRDefault="00B564FD" w:rsidP="00B60F43">
            <w:r w:rsidRPr="003102B5">
              <w:t>Forhøjede iskæmimarkører</w:t>
            </w:r>
          </w:p>
        </w:tc>
      </w:tr>
      <w:tr w:rsidR="00B564FD" w:rsidRPr="003102B5" w14:paraId="1A2D992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C321068" w14:textId="77777777" w:rsidR="00B564FD" w:rsidRPr="003102B5" w:rsidRDefault="00B564FD" w:rsidP="00B60F43">
            <w:proofErr w:type="spellStart"/>
            <w:r w:rsidRPr="003102B5">
              <w:t>AfslutningKAGDialysekraevendeNyresvigt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7AC5B0C" w14:textId="77777777" w:rsidR="00B564FD" w:rsidRPr="003102B5" w:rsidRDefault="00B564FD" w:rsidP="00B60F43">
            <w:r w:rsidRPr="003102B5">
              <w:t>Dialysekrævende nyresvigt</w:t>
            </w:r>
          </w:p>
        </w:tc>
      </w:tr>
      <w:tr w:rsidR="00B564FD" w:rsidRPr="003102B5" w14:paraId="7A2D71C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25A2791" w14:textId="77777777" w:rsidR="00B564FD" w:rsidRPr="003102B5" w:rsidRDefault="00B564FD" w:rsidP="00B60F43">
            <w:proofErr w:type="spellStart"/>
            <w:r w:rsidRPr="003102B5">
              <w:t>AfslutningKAGCentralNerveskade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7ACC5CF" w14:textId="77777777" w:rsidR="00B564FD" w:rsidRPr="003102B5" w:rsidRDefault="00B564FD" w:rsidP="00B60F43">
            <w:r w:rsidRPr="003102B5">
              <w:t>Central nerveskade</w:t>
            </w:r>
          </w:p>
        </w:tc>
      </w:tr>
      <w:tr w:rsidR="00B564FD" w:rsidRPr="003102B5" w14:paraId="54B4505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C721E55" w14:textId="77777777" w:rsidR="00B564FD" w:rsidRPr="003102B5" w:rsidRDefault="00B564FD" w:rsidP="00B60F43">
            <w:proofErr w:type="spellStart"/>
            <w:r w:rsidRPr="003102B5">
              <w:lastRenderedPageBreak/>
              <w:t>AfslutningKAGIntrakranialBloedning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1026A4A" w14:textId="77777777" w:rsidR="00B564FD" w:rsidRPr="003102B5" w:rsidRDefault="00B564FD" w:rsidP="00B60F43">
            <w:proofErr w:type="spellStart"/>
            <w:r w:rsidRPr="003102B5">
              <w:t>Intrakranial</w:t>
            </w:r>
            <w:proofErr w:type="spellEnd"/>
            <w:r w:rsidRPr="003102B5">
              <w:t xml:space="preserve"> blødning</w:t>
            </w:r>
          </w:p>
        </w:tc>
      </w:tr>
      <w:tr w:rsidR="00B564FD" w:rsidRPr="003102B5" w14:paraId="49B3005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47A903E" w14:textId="77777777" w:rsidR="00B564FD" w:rsidRPr="003102B5" w:rsidRDefault="00B564FD" w:rsidP="00B60F43">
            <w:proofErr w:type="spellStart"/>
            <w:r w:rsidRPr="003102B5">
              <w:t>AfslutningKAGIABP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CFC64C8" w14:textId="77777777" w:rsidR="00B564FD" w:rsidRPr="003102B5" w:rsidRDefault="00B564FD" w:rsidP="00B60F43">
            <w:r w:rsidRPr="003102B5">
              <w:t>IABP</w:t>
            </w:r>
          </w:p>
        </w:tc>
      </w:tr>
      <w:tr w:rsidR="00B564FD" w:rsidRPr="003102B5" w14:paraId="5CB1BCD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32189A2" w14:textId="77777777" w:rsidR="00B564FD" w:rsidRPr="003102B5" w:rsidRDefault="00B564FD" w:rsidP="00B60F43">
            <w:proofErr w:type="spellStart"/>
            <w:r w:rsidRPr="003102B5">
              <w:t>AfslutningKAGAkutPCI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8A9FF3D" w14:textId="77777777" w:rsidR="00B564FD" w:rsidRPr="003102B5" w:rsidRDefault="00B564FD" w:rsidP="00B60F43">
            <w:r w:rsidRPr="003102B5">
              <w:t>Akut PCI</w:t>
            </w:r>
          </w:p>
        </w:tc>
      </w:tr>
      <w:tr w:rsidR="00B564FD" w:rsidRPr="003102B5" w14:paraId="6951EC0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9A79E90" w14:textId="77777777" w:rsidR="00B564FD" w:rsidRPr="003102B5" w:rsidRDefault="00B564FD" w:rsidP="00B60F43">
            <w:proofErr w:type="spellStart"/>
            <w:r w:rsidRPr="003102B5">
              <w:t>AfslutningKAGAkutCABG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E7AD534" w14:textId="77777777" w:rsidR="00B564FD" w:rsidRPr="003102B5" w:rsidRDefault="00B564FD" w:rsidP="00B60F43">
            <w:r w:rsidRPr="003102B5">
              <w:t>Akut CABG</w:t>
            </w:r>
          </w:p>
        </w:tc>
      </w:tr>
      <w:tr w:rsidR="00B564FD" w:rsidRPr="003102B5" w14:paraId="0B22FAB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6D8B4F8" w14:textId="77777777" w:rsidR="00B564FD" w:rsidRPr="003102B5" w:rsidRDefault="00B564FD" w:rsidP="00B60F43">
            <w:proofErr w:type="spellStart"/>
            <w:r w:rsidRPr="003102B5">
              <w:t>AfslutningKAGFraIndstik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2A33B33" w14:textId="77777777" w:rsidR="00B564FD" w:rsidRPr="003102B5" w:rsidRDefault="00B564FD" w:rsidP="00B60F43">
            <w:r w:rsidRPr="003102B5">
              <w:t>Fra indstik</w:t>
            </w:r>
          </w:p>
        </w:tc>
      </w:tr>
      <w:tr w:rsidR="00B564FD" w:rsidRPr="003102B5" w14:paraId="2ED7128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7F8A9CD" w14:textId="77777777" w:rsidR="00B564FD" w:rsidRPr="003102B5" w:rsidRDefault="00B564FD" w:rsidP="00B60F43">
            <w:proofErr w:type="spellStart"/>
            <w:r w:rsidRPr="003102B5">
              <w:t>AfslutningKAGHaematomEkstra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996F237" w14:textId="77777777" w:rsidR="00B564FD" w:rsidRPr="003102B5" w:rsidRDefault="00B564FD" w:rsidP="00B60F43">
            <w:proofErr w:type="spellStart"/>
            <w:r w:rsidRPr="003102B5">
              <w:t>Hæmatom</w:t>
            </w:r>
            <w:proofErr w:type="spellEnd"/>
            <w:r w:rsidRPr="003102B5">
              <w:t xml:space="preserve"> - ekstra indlæggelse</w:t>
            </w:r>
          </w:p>
        </w:tc>
      </w:tr>
      <w:tr w:rsidR="00B564FD" w:rsidRPr="003102B5" w14:paraId="4DE905B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BEEAA46" w14:textId="77777777" w:rsidR="00B564FD" w:rsidRPr="003102B5" w:rsidRDefault="00B564FD" w:rsidP="00B60F43">
            <w:proofErr w:type="spellStart"/>
            <w:r w:rsidRPr="003102B5">
              <w:t>AfslutningKAGBehKraevPseudonaeurisme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E07021D" w14:textId="77777777" w:rsidR="00B564FD" w:rsidRPr="003102B5" w:rsidRDefault="00B564FD" w:rsidP="00B60F43">
            <w:proofErr w:type="spellStart"/>
            <w:r w:rsidRPr="003102B5">
              <w:t>Beh</w:t>
            </w:r>
            <w:proofErr w:type="spellEnd"/>
            <w:r w:rsidRPr="003102B5">
              <w:t xml:space="preserve">. kræv. </w:t>
            </w:r>
            <w:proofErr w:type="spellStart"/>
            <w:r w:rsidRPr="003102B5">
              <w:t>pseudonaeurisme</w:t>
            </w:r>
            <w:proofErr w:type="spellEnd"/>
          </w:p>
        </w:tc>
      </w:tr>
      <w:tr w:rsidR="00B564FD" w:rsidRPr="003102B5" w14:paraId="0246BE1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F8C84D5" w14:textId="77777777" w:rsidR="00B564FD" w:rsidRPr="003102B5" w:rsidRDefault="00B564FD" w:rsidP="00B60F43">
            <w:proofErr w:type="spellStart"/>
            <w:r w:rsidRPr="003102B5">
              <w:t>AfslutningPCIRetroperitonealBloedning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CD0D34B" w14:textId="77777777" w:rsidR="00B564FD" w:rsidRPr="003102B5" w:rsidRDefault="00B564FD" w:rsidP="00B60F43">
            <w:proofErr w:type="spellStart"/>
            <w:r w:rsidRPr="003102B5">
              <w:t>Retroperitoneal</w:t>
            </w:r>
            <w:proofErr w:type="spellEnd"/>
            <w:r w:rsidRPr="003102B5">
              <w:t xml:space="preserve"> blødning</w:t>
            </w:r>
          </w:p>
        </w:tc>
      </w:tr>
      <w:tr w:rsidR="00B564FD" w:rsidRPr="003102B5" w14:paraId="5A32390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EF723A9" w14:textId="77777777" w:rsidR="00B564FD" w:rsidRPr="003102B5" w:rsidRDefault="00B564FD" w:rsidP="00B60F43">
            <w:proofErr w:type="spellStart"/>
            <w:r w:rsidRPr="003102B5">
              <w:t>AfslutningKAGAndenStoerreBloedning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A200A27" w14:textId="77777777" w:rsidR="00B564FD" w:rsidRPr="003102B5" w:rsidRDefault="00B564FD" w:rsidP="00B60F43">
            <w:r w:rsidRPr="003102B5">
              <w:t>Anden større blødning</w:t>
            </w:r>
          </w:p>
        </w:tc>
      </w:tr>
      <w:tr w:rsidR="00B564FD" w:rsidRPr="003102B5" w14:paraId="1D1FA6A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3C2D0F4" w14:textId="77777777" w:rsidR="00B564FD" w:rsidRPr="003102B5" w:rsidRDefault="00B564FD" w:rsidP="00B60F43">
            <w:proofErr w:type="spellStart"/>
            <w:r w:rsidRPr="003102B5">
              <w:t>AfslutningKAGTransfusionskraevendeBloedning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3D713CD" w14:textId="77777777" w:rsidR="00B564FD" w:rsidRPr="003102B5" w:rsidRDefault="00B564FD" w:rsidP="00B60F43">
            <w:r w:rsidRPr="003102B5">
              <w:t>Transfusionskrævende blødning</w:t>
            </w:r>
          </w:p>
        </w:tc>
      </w:tr>
      <w:tr w:rsidR="00B564FD" w:rsidRPr="003102B5" w14:paraId="06DAA4D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248D57E" w14:textId="77777777" w:rsidR="00B564FD" w:rsidRPr="003102B5" w:rsidRDefault="00B564FD" w:rsidP="00B60F43">
            <w:proofErr w:type="spellStart"/>
            <w:r w:rsidRPr="003102B5">
              <w:t>AfslutningKAGKirurgiskInterventionNoedvendig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F331C8A" w14:textId="77777777" w:rsidR="00B564FD" w:rsidRPr="003102B5" w:rsidRDefault="00B564FD" w:rsidP="00B60F43">
            <w:r w:rsidRPr="003102B5">
              <w:t>Kirurgisk intervention nødvendig</w:t>
            </w:r>
          </w:p>
        </w:tc>
      </w:tr>
      <w:tr w:rsidR="00B564FD" w:rsidRPr="003102B5" w14:paraId="3D10FE8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CF28342" w14:textId="77777777" w:rsidR="00B564FD" w:rsidRPr="003102B5" w:rsidRDefault="00B564FD" w:rsidP="00B60F43">
            <w:proofErr w:type="spellStart"/>
            <w:r w:rsidRPr="003102B5">
              <w:t>AfslutningKAGHaematom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EA22277" w14:textId="77777777" w:rsidR="00B564FD" w:rsidRPr="003102B5" w:rsidRDefault="00B564FD" w:rsidP="00B60F43">
            <w:proofErr w:type="spellStart"/>
            <w:r w:rsidRPr="003102B5">
              <w:t>Hæmatom</w:t>
            </w:r>
            <w:proofErr w:type="spellEnd"/>
            <w:r w:rsidRPr="003102B5">
              <w:t xml:space="preserve"> (</w:t>
            </w:r>
            <w:proofErr w:type="spellStart"/>
            <w:r w:rsidRPr="003102B5">
              <w:t>palpabel</w:t>
            </w:r>
            <w:proofErr w:type="spellEnd"/>
            <w:r w:rsidRPr="003102B5">
              <w:t xml:space="preserve"> udfyldning) &gt; 5x5cm</w:t>
            </w:r>
          </w:p>
        </w:tc>
      </w:tr>
      <w:tr w:rsidR="00B564FD" w:rsidRPr="003102B5" w14:paraId="57664C5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0007B72" w14:textId="77777777" w:rsidR="00B564FD" w:rsidRPr="003102B5" w:rsidRDefault="00B564FD" w:rsidP="00B60F43">
            <w:proofErr w:type="spellStart"/>
            <w:r w:rsidRPr="003102B5">
              <w:t>AfslutningKAGAllergiskReaktion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D8CA36C" w14:textId="77777777" w:rsidR="00B564FD" w:rsidRPr="003102B5" w:rsidRDefault="00B564FD" w:rsidP="00B60F43">
            <w:r w:rsidRPr="003102B5">
              <w:t>Allergisk reaktion - sent indtræffende</w:t>
            </w:r>
          </w:p>
        </w:tc>
      </w:tr>
      <w:tr w:rsidR="00B564FD" w:rsidRPr="003102B5" w14:paraId="3DC7B53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A8C555E" w14:textId="77777777" w:rsidR="00B564FD" w:rsidRPr="003102B5" w:rsidRDefault="00B564FD" w:rsidP="00B60F43">
            <w:proofErr w:type="spellStart"/>
            <w:r w:rsidRPr="003102B5">
              <w:t>AfslutningKAGdevice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4B3B8DC" w14:textId="77777777" w:rsidR="00B564FD" w:rsidRPr="003102B5" w:rsidRDefault="00B564FD" w:rsidP="00B60F43">
            <w:proofErr w:type="spellStart"/>
            <w:r w:rsidRPr="003102B5">
              <w:t>Lukkedevice</w:t>
            </w:r>
            <w:proofErr w:type="spellEnd"/>
            <w:r w:rsidRPr="003102B5">
              <w:t xml:space="preserve">-betinget </w:t>
            </w:r>
            <w:proofErr w:type="spellStart"/>
            <w:r w:rsidRPr="003102B5">
              <w:t>kompl</w:t>
            </w:r>
            <w:proofErr w:type="spellEnd"/>
            <w:r w:rsidRPr="003102B5">
              <w:t>. m. behov for kirurgi</w:t>
            </w:r>
          </w:p>
        </w:tc>
      </w:tr>
      <w:tr w:rsidR="00B564FD" w:rsidRPr="003102B5" w14:paraId="1008D36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1803BBA" w14:textId="77777777" w:rsidR="00B564FD" w:rsidRPr="003102B5" w:rsidRDefault="00B564FD" w:rsidP="00B60F43">
            <w:proofErr w:type="spellStart"/>
            <w:r w:rsidRPr="003102B5">
              <w:t>AfslutningKAGArterielOkkBehovForKirurgi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F801741" w14:textId="77777777" w:rsidR="00B564FD" w:rsidRPr="003102B5" w:rsidRDefault="00B564FD" w:rsidP="00B60F43">
            <w:r w:rsidRPr="003102B5">
              <w:t xml:space="preserve">Arteriel </w:t>
            </w:r>
            <w:proofErr w:type="spellStart"/>
            <w:r w:rsidRPr="003102B5">
              <w:t>okklusion</w:t>
            </w:r>
            <w:proofErr w:type="spellEnd"/>
            <w:r w:rsidRPr="003102B5">
              <w:t xml:space="preserve"> - Behov for kirurgi</w:t>
            </w:r>
          </w:p>
        </w:tc>
      </w:tr>
      <w:tr w:rsidR="00B564FD" w:rsidRPr="003102B5" w14:paraId="13F6E3E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DA4135B" w14:textId="77777777" w:rsidR="00B564FD" w:rsidRPr="003102B5" w:rsidRDefault="00B564FD" w:rsidP="00B60F43">
            <w:proofErr w:type="spellStart"/>
            <w:r w:rsidRPr="003102B5">
              <w:t>AfslutningKAGAnden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A874F37" w14:textId="77777777" w:rsidR="00B564FD" w:rsidRPr="003102B5" w:rsidRDefault="00B564FD" w:rsidP="00B60F43">
            <w:r w:rsidRPr="003102B5">
              <w:t>Anden</w:t>
            </w:r>
          </w:p>
        </w:tc>
      </w:tr>
      <w:tr w:rsidR="00B564FD" w:rsidRPr="003102B5" w14:paraId="5C6635A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192A0A4" w14:textId="77777777" w:rsidR="00B564FD" w:rsidRPr="003102B5" w:rsidRDefault="00B564FD" w:rsidP="00B60F43">
            <w:proofErr w:type="spellStart"/>
            <w:r w:rsidRPr="003102B5">
              <w:t>AfslutningKAGPseudoaneurismeIkkeBehKraev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1296720" w14:textId="77777777" w:rsidR="00B564FD" w:rsidRPr="003102B5" w:rsidRDefault="00B564FD" w:rsidP="00B60F43">
            <w:proofErr w:type="spellStart"/>
            <w:r w:rsidRPr="003102B5">
              <w:t>Pseudoaneurisme</w:t>
            </w:r>
            <w:proofErr w:type="spellEnd"/>
            <w:r w:rsidRPr="003102B5">
              <w:t xml:space="preserve"> -ikke behandlingskrævende</w:t>
            </w:r>
          </w:p>
        </w:tc>
      </w:tr>
      <w:tr w:rsidR="00B564FD" w:rsidRPr="003102B5" w14:paraId="2F9B078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824425F" w14:textId="77777777" w:rsidR="00B564FD" w:rsidRPr="003102B5" w:rsidRDefault="00B564FD" w:rsidP="00B60F43">
            <w:proofErr w:type="spellStart"/>
            <w:r w:rsidRPr="003102B5">
              <w:t>AfslutningKAGBehNyManuelKompression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2130B09" w14:textId="77777777" w:rsidR="00B564FD" w:rsidRPr="003102B5" w:rsidRDefault="00B564FD" w:rsidP="00B60F43">
            <w:r w:rsidRPr="003102B5">
              <w:t>Behov for ny manuel kompression</w:t>
            </w:r>
          </w:p>
        </w:tc>
      </w:tr>
      <w:tr w:rsidR="00B564FD" w:rsidRPr="003102B5" w14:paraId="528F9B4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97D774D" w14:textId="77777777" w:rsidR="00B564FD" w:rsidRPr="003102B5" w:rsidRDefault="00B564FD" w:rsidP="00B60F43">
            <w:proofErr w:type="spellStart"/>
            <w:r w:rsidRPr="003102B5">
              <w:t>AfslutningKAGUdskrivning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D56B5F8" w14:textId="77777777" w:rsidR="00B564FD" w:rsidRPr="003102B5" w:rsidRDefault="00B564FD" w:rsidP="00B60F43">
            <w:r w:rsidRPr="003102B5">
              <w:t>Udskrives til</w:t>
            </w:r>
          </w:p>
        </w:tc>
      </w:tr>
      <w:tr w:rsidR="00B564FD" w:rsidRPr="003102B5" w14:paraId="20159B8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A449E66" w14:textId="77777777" w:rsidR="00B564FD" w:rsidRPr="003102B5" w:rsidRDefault="00B564FD" w:rsidP="00B60F43">
            <w:proofErr w:type="spellStart"/>
            <w:r w:rsidRPr="003102B5">
              <w:t>AfslutningKAGUdskrivningDato_Tidspunkt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57DA451" w14:textId="77777777" w:rsidR="00B564FD" w:rsidRPr="003102B5" w:rsidRDefault="00B564FD" w:rsidP="00B60F43">
            <w:r w:rsidRPr="003102B5">
              <w:t>Dato/tidspunkt</w:t>
            </w:r>
          </w:p>
        </w:tc>
      </w:tr>
    </w:tbl>
    <w:p w14:paraId="77FC7DA7" w14:textId="77777777" w:rsidR="00B564FD" w:rsidRDefault="00B564FD" w:rsidP="00B564FD"/>
    <w:p w14:paraId="2C6D7A49" w14:textId="77777777" w:rsidR="00B564FD" w:rsidRDefault="00B564FD" w:rsidP="00B564FD">
      <w:r>
        <w:t>PCI</w:t>
      </w:r>
    </w:p>
    <w:p w14:paraId="7EF91DDB" w14:textId="77777777" w:rsidR="00B564FD" w:rsidRDefault="00B564FD" w:rsidP="00B564F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967"/>
        <w:gridCol w:w="5661"/>
      </w:tblGrid>
      <w:tr w:rsidR="00B564FD" w:rsidRPr="003102B5" w14:paraId="6102AD3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5FB4482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7160" w:type="dxa"/>
            <w:noWrap/>
            <w:hideMark/>
          </w:tcPr>
          <w:p w14:paraId="03800313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2FDE3F0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EBB20F8" w14:textId="77777777" w:rsidR="00B564FD" w:rsidRPr="003102B5" w:rsidRDefault="00B564FD" w:rsidP="00B60F43">
            <w:proofErr w:type="spellStart"/>
            <w:r w:rsidRPr="003102B5">
              <w:t>Plan_PCI_ID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BECA0B6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72D7210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C25ED39" w14:textId="77777777" w:rsidR="00B564FD" w:rsidRPr="003102B5" w:rsidRDefault="00B564FD" w:rsidP="00B60F43">
            <w:r w:rsidRPr="003102B5">
              <w:t>Feltnavn</w:t>
            </w:r>
          </w:p>
        </w:tc>
        <w:tc>
          <w:tcPr>
            <w:tcW w:w="7160" w:type="dxa"/>
            <w:noWrap/>
            <w:hideMark/>
          </w:tcPr>
          <w:p w14:paraId="560AAE8C" w14:textId="77777777" w:rsidR="00B564FD" w:rsidRPr="003102B5" w:rsidRDefault="00B564FD" w:rsidP="00B60F43">
            <w:r w:rsidRPr="003102B5">
              <w:t>Label</w:t>
            </w:r>
          </w:p>
        </w:tc>
      </w:tr>
      <w:tr w:rsidR="00B564FD" w:rsidRPr="003102B5" w14:paraId="211AA58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21AE029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7160" w:type="dxa"/>
            <w:noWrap/>
            <w:hideMark/>
          </w:tcPr>
          <w:p w14:paraId="1C165DD6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14AB31C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64CC3CC" w14:textId="77777777" w:rsidR="00B564FD" w:rsidRPr="003102B5" w:rsidRDefault="00B564FD" w:rsidP="00B60F43">
            <w:proofErr w:type="spellStart"/>
            <w:r w:rsidRPr="003102B5">
              <w:t>Kontakt_ID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A0032D7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0445DBC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6A0962E" w14:textId="77777777" w:rsidR="00B564FD" w:rsidRPr="003102B5" w:rsidRDefault="00B564FD" w:rsidP="00B60F43">
            <w:proofErr w:type="spellStart"/>
            <w:r w:rsidRPr="003102B5">
              <w:t>Plan_PCI_ID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9AE06C0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6AF46DD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70C3317" w14:textId="77777777" w:rsidR="00B564FD" w:rsidRPr="003102B5" w:rsidRDefault="00B564FD" w:rsidP="00B60F43">
            <w:proofErr w:type="spellStart"/>
            <w:r w:rsidRPr="003102B5">
              <w:t>AnamneseDatoTidspunkt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A10A0C4" w14:textId="77777777" w:rsidR="00B564FD" w:rsidRPr="003102B5" w:rsidRDefault="00B564FD" w:rsidP="00B60F43">
            <w:r w:rsidRPr="003102B5">
              <w:t>Dato/tidspunkt</w:t>
            </w:r>
          </w:p>
        </w:tc>
      </w:tr>
      <w:tr w:rsidR="00B564FD" w:rsidRPr="003102B5" w14:paraId="3DBCF2F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E27E8CA" w14:textId="77777777" w:rsidR="00B564FD" w:rsidRPr="003102B5" w:rsidRDefault="00B564FD" w:rsidP="00B60F43">
            <w:proofErr w:type="spellStart"/>
            <w:r w:rsidRPr="003102B5">
              <w:t>AnamneseAnsvarlig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C1A7310" w14:textId="77777777" w:rsidR="00B564FD" w:rsidRPr="003102B5" w:rsidRDefault="00B564FD" w:rsidP="00B60F43">
            <w:r w:rsidRPr="003102B5">
              <w:t>Ansvarlig</w:t>
            </w:r>
          </w:p>
        </w:tc>
      </w:tr>
      <w:tr w:rsidR="00B564FD" w:rsidRPr="003102B5" w14:paraId="244F6F8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4C1085B" w14:textId="77777777" w:rsidR="00B564FD" w:rsidRPr="003102B5" w:rsidRDefault="00B564FD" w:rsidP="00B60F43">
            <w:proofErr w:type="spellStart"/>
            <w:r w:rsidRPr="003102B5">
              <w:t>AnamneseIHSIFamilien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C6A47C0" w14:textId="77777777" w:rsidR="00B564FD" w:rsidRPr="003102B5" w:rsidRDefault="00B564FD" w:rsidP="00B60F43">
            <w:r w:rsidRPr="003102B5">
              <w:t>IHS i familien</w:t>
            </w:r>
          </w:p>
        </w:tc>
      </w:tr>
      <w:tr w:rsidR="00B564FD" w:rsidRPr="003102B5" w14:paraId="5F21F5E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676ABFF" w14:textId="77777777" w:rsidR="00B564FD" w:rsidRPr="003102B5" w:rsidRDefault="00B564FD" w:rsidP="00B60F43">
            <w:proofErr w:type="spellStart"/>
            <w:r w:rsidRPr="003102B5">
              <w:lastRenderedPageBreak/>
              <w:t>AnamneseRygning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1B10537" w14:textId="77777777" w:rsidR="00B564FD" w:rsidRPr="003102B5" w:rsidRDefault="00B564FD" w:rsidP="00B60F43">
            <w:r w:rsidRPr="003102B5">
              <w:t>Rygning</w:t>
            </w:r>
          </w:p>
        </w:tc>
      </w:tr>
      <w:tr w:rsidR="00B564FD" w:rsidRPr="003102B5" w14:paraId="2DFBAB3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4E49B54" w14:textId="77777777" w:rsidR="00B564FD" w:rsidRPr="003102B5" w:rsidRDefault="00B564FD" w:rsidP="00B60F43">
            <w:proofErr w:type="spellStart"/>
            <w:r w:rsidRPr="003102B5">
              <w:t>AnamneseDiabetes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127C69F" w14:textId="77777777" w:rsidR="00B564FD" w:rsidRPr="003102B5" w:rsidRDefault="00B564FD" w:rsidP="00B60F43">
            <w:r w:rsidRPr="003102B5">
              <w:t>Diabetes</w:t>
            </w:r>
          </w:p>
        </w:tc>
      </w:tr>
      <w:tr w:rsidR="00B564FD" w:rsidRPr="003102B5" w14:paraId="7396BFC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AE319B8" w14:textId="77777777" w:rsidR="00B564FD" w:rsidRPr="003102B5" w:rsidRDefault="00B564FD" w:rsidP="00B60F43">
            <w:proofErr w:type="spellStart"/>
            <w:r w:rsidRPr="003102B5">
              <w:t>AnamneseMedLipidsaenkendeBeh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55E740B" w14:textId="77777777" w:rsidR="00B564FD" w:rsidRPr="003102B5" w:rsidRDefault="00B564FD" w:rsidP="00B60F43">
            <w:r w:rsidRPr="003102B5">
              <w:t>Medicin - lipidsænkende</w:t>
            </w:r>
          </w:p>
        </w:tc>
      </w:tr>
      <w:tr w:rsidR="00B564FD" w:rsidRPr="003102B5" w14:paraId="27B35A5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9484A2C" w14:textId="77777777" w:rsidR="00B564FD" w:rsidRPr="003102B5" w:rsidRDefault="00B564FD" w:rsidP="00B60F43">
            <w:proofErr w:type="spellStart"/>
            <w:r w:rsidRPr="003102B5">
              <w:t>AnamneseIBehandlingForHypertension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5527730" w14:textId="77777777" w:rsidR="00B564FD" w:rsidRPr="003102B5" w:rsidRDefault="00B564FD" w:rsidP="00B60F43">
            <w:r w:rsidRPr="003102B5">
              <w:t>I behandling for hypertension</w:t>
            </w:r>
          </w:p>
        </w:tc>
      </w:tr>
      <w:tr w:rsidR="00B564FD" w:rsidRPr="003102B5" w14:paraId="5FFE095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69E40CF" w14:textId="77777777" w:rsidR="00B564FD" w:rsidRPr="003102B5" w:rsidRDefault="00B564FD" w:rsidP="00B60F43">
            <w:proofErr w:type="spellStart"/>
            <w:r w:rsidRPr="003102B5">
              <w:t>AnamneseTidligereHjerteoperationer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0290052" w14:textId="77777777" w:rsidR="00B564FD" w:rsidRPr="003102B5" w:rsidRDefault="00B564FD" w:rsidP="00B60F43">
            <w:r w:rsidRPr="003102B5">
              <w:t>Tidligere hjerteoperationer</w:t>
            </w:r>
          </w:p>
        </w:tc>
      </w:tr>
      <w:tr w:rsidR="00B564FD" w:rsidRPr="003102B5" w14:paraId="260ABE9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FB8B68E" w14:textId="77777777" w:rsidR="00B564FD" w:rsidRPr="003102B5" w:rsidRDefault="00B564FD" w:rsidP="00B60F43">
            <w:proofErr w:type="spellStart"/>
            <w:r w:rsidRPr="003102B5">
              <w:t>AnamneseTidligereHjerteopInklusivCABG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C4033A9" w14:textId="77777777" w:rsidR="00B564FD" w:rsidRPr="003102B5" w:rsidRDefault="00B564FD" w:rsidP="00B60F43">
            <w:r w:rsidRPr="003102B5">
              <w:t>Inklusiv CABG</w:t>
            </w:r>
          </w:p>
        </w:tc>
      </w:tr>
      <w:tr w:rsidR="00B564FD" w:rsidRPr="003102B5" w14:paraId="15C8DCC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53DE1A0" w14:textId="77777777" w:rsidR="00B564FD" w:rsidRPr="003102B5" w:rsidRDefault="00B564FD" w:rsidP="00B60F43">
            <w:proofErr w:type="spellStart"/>
            <w:r w:rsidRPr="003102B5">
              <w:t>AnamneseTidligereAMI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20570E5" w14:textId="77777777" w:rsidR="00B564FD" w:rsidRPr="003102B5" w:rsidRDefault="00B564FD" w:rsidP="00B60F43">
            <w:r w:rsidRPr="003102B5">
              <w:t>Tidligere AMI</w:t>
            </w:r>
          </w:p>
        </w:tc>
      </w:tr>
      <w:tr w:rsidR="00B564FD" w:rsidRPr="003102B5" w14:paraId="61AAF76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5C9B09A" w14:textId="77777777" w:rsidR="00B564FD" w:rsidRPr="003102B5" w:rsidRDefault="00B564FD" w:rsidP="00B60F43">
            <w:proofErr w:type="spellStart"/>
            <w:r w:rsidRPr="003102B5">
              <w:t>AnamneseTidligerePCI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588F1A4" w14:textId="77777777" w:rsidR="00B564FD" w:rsidRPr="003102B5" w:rsidRDefault="00B564FD" w:rsidP="00B60F43">
            <w:r w:rsidRPr="003102B5">
              <w:t>Tidligere PCI</w:t>
            </w:r>
          </w:p>
        </w:tc>
      </w:tr>
      <w:tr w:rsidR="00B564FD" w:rsidRPr="003102B5" w14:paraId="386C2FA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6E2B1B7" w14:textId="77777777" w:rsidR="00B564FD" w:rsidRPr="003102B5" w:rsidRDefault="00B564FD" w:rsidP="00B60F43">
            <w:proofErr w:type="spellStart"/>
            <w:r w:rsidRPr="003102B5">
              <w:t>AnamneseEF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1C89E42" w14:textId="77777777" w:rsidR="00B564FD" w:rsidRPr="003102B5" w:rsidRDefault="00B564FD" w:rsidP="00B60F43">
            <w:r w:rsidRPr="003102B5">
              <w:t>EF</w:t>
            </w:r>
          </w:p>
        </w:tc>
      </w:tr>
      <w:tr w:rsidR="00B564FD" w:rsidRPr="003102B5" w14:paraId="34E8209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96D063E" w14:textId="77777777" w:rsidR="00B564FD" w:rsidRPr="003102B5" w:rsidRDefault="00B564FD" w:rsidP="00B60F43">
            <w:proofErr w:type="spellStart"/>
            <w:r w:rsidRPr="003102B5">
              <w:t>AnamneseHoejde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6953391" w14:textId="77777777" w:rsidR="00B564FD" w:rsidRPr="003102B5" w:rsidRDefault="00B564FD" w:rsidP="00B60F43">
            <w:r w:rsidRPr="003102B5">
              <w:t>Højde</w:t>
            </w:r>
          </w:p>
        </w:tc>
      </w:tr>
      <w:tr w:rsidR="00B564FD" w:rsidRPr="003102B5" w14:paraId="724632F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837DFD5" w14:textId="77777777" w:rsidR="00B564FD" w:rsidRPr="003102B5" w:rsidRDefault="00B564FD" w:rsidP="00B60F43">
            <w:proofErr w:type="spellStart"/>
            <w:r w:rsidRPr="003102B5">
              <w:t>AnamneseVaegt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292BC15" w14:textId="77777777" w:rsidR="00B564FD" w:rsidRPr="003102B5" w:rsidRDefault="00B564FD" w:rsidP="00B60F43">
            <w:r w:rsidRPr="003102B5">
              <w:t>Vægt</w:t>
            </w:r>
          </w:p>
        </w:tc>
      </w:tr>
      <w:tr w:rsidR="00B564FD" w:rsidRPr="003102B5" w14:paraId="19F2E28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A1E168F" w14:textId="77777777" w:rsidR="00B564FD" w:rsidRPr="003102B5" w:rsidRDefault="00B564FD" w:rsidP="00B60F43">
            <w:r w:rsidRPr="003102B5">
              <w:t>AnamneseBMI</w:t>
            </w:r>
          </w:p>
        </w:tc>
        <w:tc>
          <w:tcPr>
            <w:tcW w:w="7160" w:type="dxa"/>
            <w:noWrap/>
            <w:hideMark/>
          </w:tcPr>
          <w:p w14:paraId="3F5423EC" w14:textId="77777777" w:rsidR="00B564FD" w:rsidRPr="003102B5" w:rsidRDefault="00B564FD" w:rsidP="00B60F43">
            <w:r w:rsidRPr="003102B5">
              <w:t>BMI</w:t>
            </w:r>
          </w:p>
        </w:tc>
      </w:tr>
      <w:tr w:rsidR="00B564FD" w:rsidRPr="003102B5" w14:paraId="16794BD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5E883E6" w14:textId="77777777" w:rsidR="00B564FD" w:rsidRPr="003102B5" w:rsidRDefault="00B564FD" w:rsidP="00B60F43">
            <w:proofErr w:type="spellStart"/>
            <w:r w:rsidRPr="003102B5">
              <w:t>AnamneseBSA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418CCE6" w14:textId="77777777" w:rsidR="00B564FD" w:rsidRPr="003102B5" w:rsidRDefault="00B564FD" w:rsidP="00B60F43">
            <w:r w:rsidRPr="003102B5">
              <w:t>BSA</w:t>
            </w:r>
          </w:p>
        </w:tc>
      </w:tr>
      <w:tr w:rsidR="00B564FD" w:rsidRPr="003102B5" w14:paraId="44B5EBB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65EC74D" w14:textId="77777777" w:rsidR="00B564FD" w:rsidRPr="003102B5" w:rsidRDefault="00B564FD" w:rsidP="00B60F43">
            <w:proofErr w:type="spellStart"/>
            <w:r w:rsidRPr="003102B5">
              <w:t>AnamneseCreatininniveau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D10B328" w14:textId="77777777" w:rsidR="00B564FD" w:rsidRPr="003102B5" w:rsidRDefault="00B564FD" w:rsidP="00B60F43">
            <w:proofErr w:type="spellStart"/>
            <w:r w:rsidRPr="003102B5">
              <w:t>Creatininniveau</w:t>
            </w:r>
            <w:proofErr w:type="spellEnd"/>
          </w:p>
        </w:tc>
      </w:tr>
      <w:tr w:rsidR="00B564FD" w:rsidRPr="003102B5" w14:paraId="73B981E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2215BD9" w14:textId="77777777" w:rsidR="00B564FD" w:rsidRPr="003102B5" w:rsidRDefault="00B564FD" w:rsidP="00B60F43">
            <w:proofErr w:type="spellStart"/>
            <w:r w:rsidRPr="003102B5">
              <w:t>AnamneseCreatininClearance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4CD516D" w14:textId="77777777" w:rsidR="00B564FD" w:rsidRPr="003102B5" w:rsidRDefault="00B564FD" w:rsidP="00B60F43">
            <w:proofErr w:type="spellStart"/>
            <w:r w:rsidRPr="003102B5">
              <w:t>Creatinin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clearance</w:t>
            </w:r>
            <w:proofErr w:type="spellEnd"/>
          </w:p>
        </w:tc>
      </w:tr>
      <w:tr w:rsidR="00B564FD" w:rsidRPr="003102B5" w14:paraId="3BCDE20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EB9B424" w14:textId="77777777" w:rsidR="00B564FD" w:rsidRPr="003102B5" w:rsidRDefault="00B564FD" w:rsidP="00B60F43">
            <w:proofErr w:type="spellStart"/>
            <w:r w:rsidRPr="003102B5">
              <w:t>AnamneseFritekst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540A385" w14:textId="77777777" w:rsidR="00B564FD" w:rsidRPr="003102B5" w:rsidRDefault="00B564FD" w:rsidP="00B60F43">
            <w:r w:rsidRPr="003102B5">
              <w:t>Fritekst</w:t>
            </w:r>
          </w:p>
        </w:tc>
      </w:tr>
      <w:tr w:rsidR="00B564FD" w:rsidRPr="003102B5" w14:paraId="1B8C988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4644582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7160" w:type="dxa"/>
            <w:noWrap/>
            <w:hideMark/>
          </w:tcPr>
          <w:p w14:paraId="75CB83CF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39C7E11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BC373E3" w14:textId="77777777" w:rsidR="00B564FD" w:rsidRPr="003102B5" w:rsidRDefault="00B564FD" w:rsidP="00B60F43">
            <w:proofErr w:type="spellStart"/>
            <w:r w:rsidRPr="003102B5">
              <w:t>Plan_PCI_ID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441C24E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3FECD99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413C08B" w14:textId="77777777" w:rsidR="00B564FD" w:rsidRPr="003102B5" w:rsidRDefault="00B564FD" w:rsidP="00B60F43">
            <w:proofErr w:type="spellStart"/>
            <w:r w:rsidRPr="003102B5">
              <w:t>PCIIndlaeggelsesdato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4CE7860" w14:textId="77777777" w:rsidR="00B564FD" w:rsidRPr="003102B5" w:rsidRDefault="00B564FD" w:rsidP="00B60F43">
            <w:r w:rsidRPr="003102B5">
              <w:t>Indlæggelsesdato</w:t>
            </w:r>
          </w:p>
        </w:tc>
      </w:tr>
      <w:tr w:rsidR="00B564FD" w:rsidRPr="003102B5" w14:paraId="5931B88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C6419BE" w14:textId="77777777" w:rsidR="00B564FD" w:rsidRPr="003102B5" w:rsidRDefault="00B564FD" w:rsidP="00B60F43">
            <w:proofErr w:type="spellStart"/>
            <w:r w:rsidRPr="003102B5">
              <w:t>PCIPrimaerIndikation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73C8E74" w14:textId="77777777" w:rsidR="00B564FD" w:rsidRPr="003102B5" w:rsidRDefault="00B564FD" w:rsidP="00B60F43">
            <w:r w:rsidRPr="003102B5">
              <w:t>Primær indikation</w:t>
            </w:r>
          </w:p>
        </w:tc>
      </w:tr>
      <w:tr w:rsidR="00B564FD" w:rsidRPr="003102B5" w14:paraId="74B8E88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38007D3" w14:textId="77777777" w:rsidR="00B564FD" w:rsidRPr="003102B5" w:rsidRDefault="00B564FD" w:rsidP="00B60F43">
            <w:proofErr w:type="spellStart"/>
            <w:r w:rsidRPr="003102B5">
              <w:t>PCISTEMIPrimaerPCIDebuttidspunkt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1B9171F" w14:textId="77777777" w:rsidR="00B564FD" w:rsidRPr="003102B5" w:rsidRDefault="00B564FD" w:rsidP="00B60F43">
            <w:r w:rsidRPr="003102B5">
              <w:t>Debut-tidspunkt</w:t>
            </w:r>
          </w:p>
        </w:tc>
      </w:tr>
      <w:tr w:rsidR="00B564FD" w:rsidRPr="003102B5" w14:paraId="0027253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4BEB028" w14:textId="77777777" w:rsidR="00B564FD" w:rsidRPr="003102B5" w:rsidRDefault="00B564FD" w:rsidP="00B60F43">
            <w:proofErr w:type="spellStart"/>
            <w:r w:rsidRPr="003102B5">
              <w:t>PCIKateterInd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278D243" w14:textId="77777777" w:rsidR="00B564FD" w:rsidRPr="003102B5" w:rsidRDefault="00B564FD" w:rsidP="00B60F43">
            <w:r w:rsidRPr="003102B5">
              <w:t>Kateter ind</w:t>
            </w:r>
          </w:p>
        </w:tc>
      </w:tr>
      <w:tr w:rsidR="00B564FD" w:rsidRPr="003102B5" w14:paraId="1F2988A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8CA7BE6" w14:textId="77777777" w:rsidR="00B564FD" w:rsidRPr="003102B5" w:rsidRDefault="00B564FD" w:rsidP="00B60F43">
            <w:proofErr w:type="spellStart"/>
            <w:r w:rsidRPr="003102B5">
              <w:t>PCIKateterUd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B00221E" w14:textId="77777777" w:rsidR="00B564FD" w:rsidRPr="003102B5" w:rsidRDefault="00B564FD" w:rsidP="00B60F43">
            <w:r w:rsidRPr="003102B5">
              <w:t>Kateter ud</w:t>
            </w:r>
          </w:p>
        </w:tc>
      </w:tr>
      <w:tr w:rsidR="00B564FD" w:rsidRPr="003102B5" w14:paraId="75E04F5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76B5704" w14:textId="77777777" w:rsidR="00B564FD" w:rsidRPr="003102B5" w:rsidRDefault="00B564FD" w:rsidP="00B60F43">
            <w:proofErr w:type="spellStart"/>
            <w:r w:rsidRPr="003102B5">
              <w:t>PCIArterielAdgang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BF5F5B8" w14:textId="77777777" w:rsidR="00B564FD" w:rsidRPr="003102B5" w:rsidRDefault="00B564FD" w:rsidP="00B60F43">
            <w:r w:rsidRPr="003102B5">
              <w:t>Arteriel adgang</w:t>
            </w:r>
          </w:p>
        </w:tc>
      </w:tr>
      <w:tr w:rsidR="00B564FD" w:rsidRPr="003102B5" w14:paraId="5CC515C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95078A0" w14:textId="77777777" w:rsidR="00B564FD" w:rsidRPr="003102B5" w:rsidRDefault="00B564FD" w:rsidP="00B60F43">
            <w:proofErr w:type="spellStart"/>
            <w:r w:rsidRPr="003102B5">
              <w:t>PCISheathF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F3058A2" w14:textId="77777777" w:rsidR="00B564FD" w:rsidRPr="003102B5" w:rsidRDefault="00B564FD" w:rsidP="00B60F43">
            <w:proofErr w:type="spellStart"/>
            <w:r w:rsidRPr="003102B5">
              <w:t>Sheath</w:t>
            </w:r>
            <w:proofErr w:type="spellEnd"/>
            <w:r w:rsidRPr="003102B5">
              <w:t xml:space="preserve"> F</w:t>
            </w:r>
          </w:p>
        </w:tc>
      </w:tr>
      <w:tr w:rsidR="00B564FD" w:rsidRPr="003102B5" w14:paraId="4693C72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FE0F505" w14:textId="77777777" w:rsidR="00B564FD" w:rsidRPr="003102B5" w:rsidRDefault="00B564FD" w:rsidP="00B60F43">
            <w:proofErr w:type="spellStart"/>
            <w:r w:rsidRPr="003102B5">
              <w:t>PCIBTSys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4247B1C" w14:textId="77777777" w:rsidR="00B564FD" w:rsidRPr="003102B5" w:rsidRDefault="00B564FD" w:rsidP="00B60F43">
            <w:r w:rsidRPr="003102B5">
              <w:t>Blodtryk</w:t>
            </w:r>
          </w:p>
        </w:tc>
      </w:tr>
      <w:tr w:rsidR="00B564FD" w:rsidRPr="003102B5" w14:paraId="7EEDFB8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E4BDED0" w14:textId="77777777" w:rsidR="00B564FD" w:rsidRPr="003102B5" w:rsidRDefault="00B564FD" w:rsidP="00B60F43">
            <w:proofErr w:type="spellStart"/>
            <w:r w:rsidRPr="003102B5">
              <w:t>PCIBTDia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FAF9B85" w14:textId="77777777" w:rsidR="00B564FD" w:rsidRPr="003102B5" w:rsidRDefault="00B564FD" w:rsidP="00B60F43">
            <w:r w:rsidRPr="003102B5">
              <w:t>Blodtryk</w:t>
            </w:r>
          </w:p>
        </w:tc>
      </w:tr>
      <w:tr w:rsidR="00B564FD" w:rsidRPr="003102B5" w14:paraId="07E6346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AD67AEE" w14:textId="77777777" w:rsidR="00B564FD" w:rsidRPr="003102B5" w:rsidRDefault="00B564FD" w:rsidP="00B60F43">
            <w:proofErr w:type="spellStart"/>
            <w:r w:rsidRPr="003102B5">
              <w:t>PCIGennemlysningstid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136A1B3" w14:textId="77777777" w:rsidR="00B564FD" w:rsidRPr="003102B5" w:rsidRDefault="00B564FD" w:rsidP="00B60F43">
            <w:r w:rsidRPr="003102B5">
              <w:t>Gennemlysningstid</w:t>
            </w:r>
          </w:p>
        </w:tc>
      </w:tr>
      <w:tr w:rsidR="00B564FD" w:rsidRPr="003102B5" w14:paraId="0963A98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5764916" w14:textId="77777777" w:rsidR="00B564FD" w:rsidRPr="003102B5" w:rsidRDefault="00B564FD" w:rsidP="00B60F43">
            <w:proofErr w:type="spellStart"/>
            <w:r w:rsidRPr="003102B5">
              <w:t>PCIRoentgenstraaledosis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5DEA4C3" w14:textId="77777777" w:rsidR="00B564FD" w:rsidRPr="003102B5" w:rsidRDefault="00B564FD" w:rsidP="00B60F43">
            <w:r w:rsidRPr="003102B5">
              <w:t>Røntgenstråledosis</w:t>
            </w:r>
          </w:p>
        </w:tc>
      </w:tr>
      <w:tr w:rsidR="00B564FD" w:rsidRPr="003102B5" w14:paraId="661554B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F6B6DF8" w14:textId="77777777" w:rsidR="00B564FD" w:rsidRPr="003102B5" w:rsidRDefault="00B564FD" w:rsidP="00B60F43">
            <w:proofErr w:type="spellStart"/>
            <w:r w:rsidRPr="003102B5">
              <w:t>PCIKontrastmaengde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7669956" w14:textId="77777777" w:rsidR="00B564FD" w:rsidRPr="003102B5" w:rsidRDefault="00B564FD" w:rsidP="00B60F43">
            <w:r w:rsidRPr="003102B5">
              <w:t>Kontrastmængde</w:t>
            </w:r>
          </w:p>
        </w:tc>
      </w:tr>
      <w:tr w:rsidR="00B564FD" w:rsidRPr="003102B5" w14:paraId="1376351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B5F5CC6" w14:textId="77777777" w:rsidR="00B564FD" w:rsidRPr="003102B5" w:rsidRDefault="00B564FD" w:rsidP="00B60F43">
            <w:proofErr w:type="spellStart"/>
            <w:r w:rsidRPr="003102B5">
              <w:t>PCIBehLaesioner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476FA88" w14:textId="77777777" w:rsidR="00B564FD" w:rsidRPr="003102B5" w:rsidRDefault="00B564FD" w:rsidP="00B60F43">
            <w:proofErr w:type="spellStart"/>
            <w:r w:rsidRPr="003102B5">
              <w:t>Beh</w:t>
            </w:r>
            <w:proofErr w:type="spellEnd"/>
            <w:r w:rsidRPr="003102B5">
              <w:t>. læsioner</w:t>
            </w:r>
          </w:p>
        </w:tc>
      </w:tr>
      <w:tr w:rsidR="00B564FD" w:rsidRPr="003102B5" w14:paraId="199ECB9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8E036D5" w14:textId="77777777" w:rsidR="00B564FD" w:rsidRPr="003102B5" w:rsidRDefault="00B564FD" w:rsidP="00B60F43">
            <w:proofErr w:type="spellStart"/>
            <w:r w:rsidRPr="003102B5">
              <w:t>PCIAnvBalloner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CA4640C" w14:textId="77777777" w:rsidR="00B564FD" w:rsidRPr="003102B5" w:rsidRDefault="00B564FD" w:rsidP="00B60F43">
            <w:proofErr w:type="spellStart"/>
            <w:r w:rsidRPr="003102B5">
              <w:t>Anv</w:t>
            </w:r>
            <w:proofErr w:type="spellEnd"/>
            <w:r w:rsidRPr="003102B5">
              <w:t>. balloner</w:t>
            </w:r>
          </w:p>
        </w:tc>
      </w:tr>
      <w:tr w:rsidR="00B564FD" w:rsidRPr="003102B5" w14:paraId="225E188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BF558A3" w14:textId="77777777" w:rsidR="00B564FD" w:rsidRPr="003102B5" w:rsidRDefault="00B564FD" w:rsidP="00B60F43">
            <w:proofErr w:type="spellStart"/>
            <w:r w:rsidRPr="003102B5">
              <w:t>PCIBehKar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E565DED" w14:textId="77777777" w:rsidR="00B564FD" w:rsidRPr="003102B5" w:rsidRDefault="00B564FD" w:rsidP="00B60F43">
            <w:proofErr w:type="spellStart"/>
            <w:r w:rsidRPr="003102B5">
              <w:t>Beh</w:t>
            </w:r>
            <w:proofErr w:type="spellEnd"/>
            <w:r w:rsidRPr="003102B5">
              <w:t>. kar</w:t>
            </w:r>
          </w:p>
        </w:tc>
      </w:tr>
      <w:tr w:rsidR="00B564FD" w:rsidRPr="003102B5" w14:paraId="6F03575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EE0AFB1" w14:textId="77777777" w:rsidR="00B564FD" w:rsidRPr="003102B5" w:rsidRDefault="00B564FD" w:rsidP="00B60F43">
            <w:proofErr w:type="spellStart"/>
            <w:r w:rsidRPr="003102B5">
              <w:t>PCIAnvStents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CC0E44D" w14:textId="77777777" w:rsidR="00B564FD" w:rsidRPr="003102B5" w:rsidRDefault="00B564FD" w:rsidP="00B60F43">
            <w:proofErr w:type="spellStart"/>
            <w:r w:rsidRPr="003102B5">
              <w:t>Anv</w:t>
            </w:r>
            <w:proofErr w:type="spellEnd"/>
            <w:r w:rsidRPr="003102B5">
              <w:t>. stents</w:t>
            </w:r>
          </w:p>
        </w:tc>
      </w:tr>
      <w:tr w:rsidR="00B564FD" w:rsidRPr="003102B5" w14:paraId="31CA97F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E3B21C9" w14:textId="77777777" w:rsidR="00B564FD" w:rsidRPr="003102B5" w:rsidRDefault="00B564FD" w:rsidP="00B60F43">
            <w:proofErr w:type="spellStart"/>
            <w:r w:rsidRPr="003102B5">
              <w:t>PCIRevaskulariseringsgrad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D8C133A" w14:textId="77777777" w:rsidR="00B564FD" w:rsidRPr="003102B5" w:rsidRDefault="00B564FD" w:rsidP="00B60F43">
            <w:proofErr w:type="spellStart"/>
            <w:r w:rsidRPr="003102B5">
              <w:t>Revaskulariseringsgrad</w:t>
            </w:r>
            <w:proofErr w:type="spellEnd"/>
          </w:p>
        </w:tc>
      </w:tr>
      <w:tr w:rsidR="00B564FD" w:rsidRPr="003102B5" w14:paraId="40E00E0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43507B2" w14:textId="77777777" w:rsidR="00B564FD" w:rsidRPr="003102B5" w:rsidRDefault="00B564FD" w:rsidP="00B60F43">
            <w:proofErr w:type="spellStart"/>
            <w:r w:rsidRPr="003102B5">
              <w:t>PCISamledeBehandlingsresultat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1750225" w14:textId="77777777" w:rsidR="00B564FD" w:rsidRPr="003102B5" w:rsidRDefault="00B564FD" w:rsidP="00B60F43">
            <w:r w:rsidRPr="003102B5">
              <w:t>Samlede behandlingsresultat</w:t>
            </w:r>
          </w:p>
        </w:tc>
      </w:tr>
      <w:tr w:rsidR="00B564FD" w:rsidRPr="003102B5" w14:paraId="64C6097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E87BC92" w14:textId="77777777" w:rsidR="00B564FD" w:rsidRPr="003102B5" w:rsidRDefault="00B564FD" w:rsidP="00B60F43">
            <w:proofErr w:type="spellStart"/>
            <w:r w:rsidRPr="003102B5">
              <w:t>PCIHeparin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85A218D" w14:textId="77777777" w:rsidR="00B564FD" w:rsidRPr="003102B5" w:rsidRDefault="00B564FD" w:rsidP="00B60F43">
            <w:proofErr w:type="spellStart"/>
            <w:r w:rsidRPr="003102B5">
              <w:t>Heparin</w:t>
            </w:r>
            <w:proofErr w:type="spellEnd"/>
            <w:r w:rsidRPr="003102B5">
              <w:t xml:space="preserve"> &amp;</w:t>
            </w:r>
            <w:proofErr w:type="spellStart"/>
            <w:r w:rsidRPr="003102B5">
              <w:t>nbsp</w:t>
            </w:r>
            <w:proofErr w:type="spellEnd"/>
            <w:r w:rsidRPr="003102B5">
              <w:t>;</w:t>
            </w:r>
          </w:p>
        </w:tc>
      </w:tr>
      <w:tr w:rsidR="00B564FD" w:rsidRPr="003102B5" w14:paraId="2A3042F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C65317C" w14:textId="77777777" w:rsidR="00B564FD" w:rsidRPr="003102B5" w:rsidRDefault="00B564FD" w:rsidP="00B60F43">
            <w:proofErr w:type="spellStart"/>
            <w:r w:rsidRPr="003102B5">
              <w:t>PCIGpIIAIIIB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1281811" w14:textId="77777777" w:rsidR="00B564FD" w:rsidRPr="003102B5" w:rsidRDefault="00B564FD" w:rsidP="00B60F43">
            <w:proofErr w:type="spellStart"/>
            <w:r w:rsidRPr="003102B5">
              <w:t>GpIIIAIIB</w:t>
            </w:r>
            <w:proofErr w:type="spellEnd"/>
            <w:r w:rsidRPr="003102B5">
              <w:t xml:space="preserve"> &amp;</w:t>
            </w:r>
            <w:proofErr w:type="spellStart"/>
            <w:proofErr w:type="gramStart"/>
            <w:r w:rsidRPr="003102B5">
              <w:t>nbsp;&amp;</w:t>
            </w:r>
            <w:proofErr w:type="gramEnd"/>
            <w:r w:rsidRPr="003102B5">
              <w:t>nbsp</w:t>
            </w:r>
            <w:proofErr w:type="spellEnd"/>
            <w:r w:rsidRPr="003102B5">
              <w:t>;</w:t>
            </w:r>
          </w:p>
        </w:tc>
      </w:tr>
      <w:tr w:rsidR="00B564FD" w:rsidRPr="003102B5" w14:paraId="07D365A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885715F" w14:textId="77777777" w:rsidR="00B564FD" w:rsidRPr="003102B5" w:rsidRDefault="00B564FD" w:rsidP="00B60F43">
            <w:proofErr w:type="spellStart"/>
            <w:r w:rsidRPr="003102B5">
              <w:t>PCIFibrinolyse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25AFE1C" w14:textId="77777777" w:rsidR="00B564FD" w:rsidRPr="003102B5" w:rsidRDefault="00B564FD" w:rsidP="00B60F43">
            <w:proofErr w:type="spellStart"/>
            <w:r w:rsidRPr="003102B5">
              <w:t>Fibrinolyse</w:t>
            </w:r>
            <w:proofErr w:type="spellEnd"/>
          </w:p>
        </w:tc>
      </w:tr>
      <w:tr w:rsidR="00B564FD" w:rsidRPr="003102B5" w14:paraId="31F342C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3EF2CE1" w14:textId="77777777" w:rsidR="00B564FD" w:rsidRPr="003102B5" w:rsidRDefault="00B564FD" w:rsidP="00B60F43">
            <w:r w:rsidRPr="003102B5">
              <w:t>PCIASA</w:t>
            </w:r>
          </w:p>
        </w:tc>
        <w:tc>
          <w:tcPr>
            <w:tcW w:w="7160" w:type="dxa"/>
            <w:noWrap/>
            <w:hideMark/>
          </w:tcPr>
          <w:p w14:paraId="19998796" w14:textId="77777777" w:rsidR="00B564FD" w:rsidRPr="003102B5" w:rsidRDefault="00B564FD" w:rsidP="00B60F43">
            <w:r w:rsidRPr="003102B5">
              <w:t>ASA</w:t>
            </w:r>
          </w:p>
        </w:tc>
      </w:tr>
      <w:tr w:rsidR="00B564FD" w:rsidRPr="003102B5" w14:paraId="18E4230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C55E2D3" w14:textId="77777777" w:rsidR="00B564FD" w:rsidRPr="003102B5" w:rsidRDefault="00B564FD" w:rsidP="00B60F43">
            <w:proofErr w:type="spellStart"/>
            <w:r w:rsidRPr="003102B5">
              <w:t>PCIBivalirudin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5EB8F44" w14:textId="77777777" w:rsidR="00B564FD" w:rsidRPr="003102B5" w:rsidRDefault="00B564FD" w:rsidP="00B60F43">
            <w:proofErr w:type="spellStart"/>
            <w:r w:rsidRPr="003102B5">
              <w:t>Bivalirudin</w:t>
            </w:r>
            <w:proofErr w:type="spellEnd"/>
          </w:p>
        </w:tc>
      </w:tr>
      <w:tr w:rsidR="00B564FD" w:rsidRPr="003102B5" w14:paraId="5F536CB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31FCE82" w14:textId="77777777" w:rsidR="00B564FD" w:rsidRPr="003102B5" w:rsidRDefault="00B564FD" w:rsidP="00B60F43">
            <w:proofErr w:type="spellStart"/>
            <w:r w:rsidRPr="003102B5">
              <w:lastRenderedPageBreak/>
              <w:t>PCIADPAntagonist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6420F57" w14:textId="77777777" w:rsidR="00B564FD" w:rsidRPr="003102B5" w:rsidRDefault="00B564FD" w:rsidP="00B60F43">
            <w:r w:rsidRPr="003102B5">
              <w:t>ADP-antagonist</w:t>
            </w:r>
          </w:p>
        </w:tc>
      </w:tr>
      <w:tr w:rsidR="00B564FD" w:rsidRPr="003102B5" w14:paraId="668D6E5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E7DF5C2" w14:textId="77777777" w:rsidR="00B564FD" w:rsidRPr="003102B5" w:rsidRDefault="00B564FD" w:rsidP="00B60F43">
            <w:proofErr w:type="spellStart"/>
            <w:r w:rsidRPr="003102B5">
              <w:t>PCIClopidogrel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149C813" w14:textId="77777777" w:rsidR="00B564FD" w:rsidRPr="003102B5" w:rsidRDefault="00B564FD" w:rsidP="00B60F43">
            <w:proofErr w:type="spellStart"/>
            <w:r w:rsidRPr="003102B5">
              <w:t>Clopidogrel</w:t>
            </w:r>
            <w:proofErr w:type="spellEnd"/>
          </w:p>
        </w:tc>
      </w:tr>
      <w:tr w:rsidR="00B564FD" w:rsidRPr="003102B5" w14:paraId="5888866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AD01AD0" w14:textId="77777777" w:rsidR="00B564FD" w:rsidRPr="003102B5" w:rsidRDefault="00B564FD" w:rsidP="00B60F43">
            <w:proofErr w:type="spellStart"/>
            <w:r w:rsidRPr="003102B5">
              <w:t>PCIPrasugrel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CA17167" w14:textId="77777777" w:rsidR="00B564FD" w:rsidRPr="003102B5" w:rsidRDefault="00B564FD" w:rsidP="00B60F43">
            <w:proofErr w:type="spellStart"/>
            <w:r w:rsidRPr="003102B5">
              <w:t>Prasugrel</w:t>
            </w:r>
            <w:proofErr w:type="spellEnd"/>
          </w:p>
        </w:tc>
      </w:tr>
      <w:tr w:rsidR="00B564FD" w:rsidRPr="003102B5" w14:paraId="69DAC10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89A40A5" w14:textId="77777777" w:rsidR="00B564FD" w:rsidRPr="003102B5" w:rsidRDefault="00B564FD" w:rsidP="00B60F43">
            <w:proofErr w:type="spellStart"/>
            <w:r w:rsidRPr="003102B5">
              <w:t>PCITicagrelor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0AEB822" w14:textId="77777777" w:rsidR="00B564FD" w:rsidRPr="003102B5" w:rsidRDefault="00B564FD" w:rsidP="00B60F43">
            <w:proofErr w:type="spellStart"/>
            <w:r w:rsidRPr="003102B5">
              <w:t>Ticagrelor</w:t>
            </w:r>
            <w:proofErr w:type="spellEnd"/>
          </w:p>
        </w:tc>
      </w:tr>
      <w:tr w:rsidR="00B564FD" w:rsidRPr="003102B5" w14:paraId="356E3DD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82CDB41" w14:textId="77777777" w:rsidR="00B564FD" w:rsidRPr="003102B5" w:rsidRDefault="00B564FD" w:rsidP="00B60F43">
            <w:proofErr w:type="spellStart"/>
            <w:r w:rsidRPr="003102B5">
              <w:t>PCICangrelor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BE403B0" w14:textId="77777777" w:rsidR="00B564FD" w:rsidRPr="003102B5" w:rsidRDefault="00B564FD" w:rsidP="00B60F43">
            <w:proofErr w:type="spellStart"/>
            <w:r w:rsidRPr="003102B5">
              <w:t>Cangrelor</w:t>
            </w:r>
            <w:proofErr w:type="spellEnd"/>
          </w:p>
        </w:tc>
      </w:tr>
      <w:tr w:rsidR="00B564FD" w:rsidRPr="003102B5" w14:paraId="360A043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14674AF" w14:textId="77777777" w:rsidR="00B564FD" w:rsidRPr="003102B5" w:rsidRDefault="00B564FD" w:rsidP="00B60F43">
            <w:proofErr w:type="spellStart"/>
            <w:r w:rsidRPr="003102B5">
              <w:t>PCIClosureDevice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6F73DC8" w14:textId="77777777" w:rsidR="00B564FD" w:rsidRPr="003102B5" w:rsidRDefault="00B564FD" w:rsidP="00B60F43">
            <w:proofErr w:type="spellStart"/>
            <w:r w:rsidRPr="003102B5">
              <w:t>Closure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device</w:t>
            </w:r>
            <w:proofErr w:type="spellEnd"/>
          </w:p>
        </w:tc>
      </w:tr>
      <w:tr w:rsidR="00B564FD" w:rsidRPr="003102B5" w14:paraId="6D1BB49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94F79CF" w14:textId="77777777" w:rsidR="00B564FD" w:rsidRPr="003102B5" w:rsidRDefault="00B564FD" w:rsidP="00B60F43">
            <w:proofErr w:type="spellStart"/>
            <w:r w:rsidRPr="003102B5">
              <w:t>PCIMekaniskKompressíon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900C1E8" w14:textId="77777777" w:rsidR="00B564FD" w:rsidRPr="003102B5" w:rsidRDefault="00B564FD" w:rsidP="00B60F43">
            <w:r w:rsidRPr="003102B5">
              <w:t>Manuel kompression</w:t>
            </w:r>
          </w:p>
        </w:tc>
      </w:tr>
      <w:tr w:rsidR="00B564FD" w:rsidRPr="003102B5" w14:paraId="3188B97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AEC512F" w14:textId="77777777" w:rsidR="00B564FD" w:rsidRPr="003102B5" w:rsidRDefault="00B564FD" w:rsidP="00B60F43">
            <w:proofErr w:type="spellStart"/>
            <w:r w:rsidRPr="003102B5">
              <w:t>PCIProceduredataAndet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6F35ECD" w14:textId="77777777" w:rsidR="00B564FD" w:rsidRPr="003102B5" w:rsidRDefault="00B564FD" w:rsidP="00B60F43">
            <w:r w:rsidRPr="003102B5">
              <w:t>Andet</w:t>
            </w:r>
          </w:p>
        </w:tc>
      </w:tr>
      <w:tr w:rsidR="00B564FD" w:rsidRPr="003102B5" w14:paraId="7940083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53EC4CB" w14:textId="77777777" w:rsidR="00B564FD" w:rsidRPr="003102B5" w:rsidRDefault="00B564FD" w:rsidP="00B60F43">
            <w:proofErr w:type="spellStart"/>
            <w:r w:rsidRPr="003102B5">
              <w:t>PCIKritiskPraeoperativTilstand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410880C" w14:textId="77777777" w:rsidR="00B564FD" w:rsidRPr="003102B5" w:rsidRDefault="00B564FD" w:rsidP="00B60F43">
            <w:r w:rsidRPr="003102B5">
              <w:t>Kritisk præoperativ tilstand</w:t>
            </w:r>
          </w:p>
        </w:tc>
      </w:tr>
      <w:tr w:rsidR="00B564FD" w:rsidRPr="003102B5" w14:paraId="4FBB0A1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887968C" w14:textId="77777777" w:rsidR="00B564FD" w:rsidRPr="003102B5" w:rsidRDefault="00B564FD" w:rsidP="00B60F43">
            <w:proofErr w:type="spellStart"/>
            <w:r w:rsidRPr="003102B5">
              <w:t>PCIAortaballonpumpe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4A742D0" w14:textId="77777777" w:rsidR="00B564FD" w:rsidRPr="003102B5" w:rsidRDefault="00B564FD" w:rsidP="00B60F43">
            <w:r w:rsidRPr="003102B5">
              <w:t>Aortaballonpumpe</w:t>
            </w:r>
          </w:p>
        </w:tc>
      </w:tr>
      <w:tr w:rsidR="00B564FD" w:rsidRPr="003102B5" w14:paraId="066F516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57FF1BF" w14:textId="77777777" w:rsidR="00B564FD" w:rsidRPr="003102B5" w:rsidRDefault="00B564FD" w:rsidP="00B60F43">
            <w:proofErr w:type="spellStart"/>
            <w:r w:rsidRPr="003102B5">
              <w:t>PCIMekaniskAssist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86A05DA" w14:textId="77777777" w:rsidR="00B564FD" w:rsidRPr="003102B5" w:rsidRDefault="00B564FD" w:rsidP="00B60F43">
            <w:r w:rsidRPr="003102B5">
              <w:t>Mekanisk assist</w:t>
            </w:r>
          </w:p>
        </w:tc>
      </w:tr>
      <w:tr w:rsidR="00B564FD" w:rsidRPr="003102B5" w14:paraId="7A80854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79230F5" w14:textId="77777777" w:rsidR="00B564FD" w:rsidRPr="003102B5" w:rsidRDefault="00B564FD" w:rsidP="00B60F43">
            <w:proofErr w:type="spellStart"/>
            <w:r w:rsidRPr="003102B5">
              <w:t>PCIMekaniskAssistJa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E6D19B8" w14:textId="77777777" w:rsidR="00B564FD" w:rsidRPr="003102B5" w:rsidRDefault="00B564FD" w:rsidP="00B60F43">
            <w:r w:rsidRPr="003102B5">
              <w:t>Mekanisk assist</w:t>
            </w:r>
          </w:p>
        </w:tc>
      </w:tr>
      <w:tr w:rsidR="00B564FD" w:rsidRPr="003102B5" w14:paraId="5592457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F85E20A" w14:textId="77777777" w:rsidR="00B564FD" w:rsidRPr="003102B5" w:rsidRDefault="00B564FD" w:rsidP="00B60F43">
            <w:proofErr w:type="spellStart"/>
            <w:r w:rsidRPr="003102B5">
              <w:t>PCIAnaestesiAssistance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E3D6D2E" w14:textId="77777777" w:rsidR="00B564FD" w:rsidRPr="003102B5" w:rsidRDefault="00B564FD" w:rsidP="00B60F43">
            <w:r w:rsidRPr="003102B5">
              <w:t>Anæstesi-assistance</w:t>
            </w:r>
          </w:p>
        </w:tc>
      </w:tr>
      <w:tr w:rsidR="00B564FD" w:rsidRPr="003102B5" w14:paraId="00CE987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780CD0F" w14:textId="77777777" w:rsidR="00B564FD" w:rsidRPr="003102B5" w:rsidRDefault="00B564FD" w:rsidP="00B60F43">
            <w:proofErr w:type="spellStart"/>
            <w:r w:rsidRPr="003102B5">
              <w:t>PCIInLabKomplikation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347B3EE" w14:textId="77777777" w:rsidR="00B564FD" w:rsidRPr="003102B5" w:rsidRDefault="00B564FD" w:rsidP="00B60F43">
            <w:r w:rsidRPr="003102B5">
              <w:t>In-lab komplikation</w:t>
            </w:r>
          </w:p>
        </w:tc>
      </w:tr>
      <w:tr w:rsidR="00B564FD" w:rsidRPr="003102B5" w14:paraId="67F84B4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0BCC3E3" w14:textId="77777777" w:rsidR="00B564FD" w:rsidRPr="003102B5" w:rsidRDefault="00B564FD" w:rsidP="00B60F43">
            <w:proofErr w:type="spellStart"/>
            <w:r w:rsidRPr="003102B5">
              <w:t>PCIArytmi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4B39217" w14:textId="77777777" w:rsidR="00B564FD" w:rsidRPr="003102B5" w:rsidRDefault="00B564FD" w:rsidP="00B60F43">
            <w:r w:rsidRPr="003102B5">
              <w:t>Arytmi</w:t>
            </w:r>
          </w:p>
        </w:tc>
      </w:tr>
      <w:tr w:rsidR="00B564FD" w:rsidRPr="003102B5" w14:paraId="24B5D50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B6D50A7" w14:textId="77777777" w:rsidR="00B564FD" w:rsidRPr="003102B5" w:rsidRDefault="00B564FD" w:rsidP="00B60F43">
            <w:proofErr w:type="spellStart"/>
            <w:r w:rsidRPr="003102B5">
              <w:t>PCIArytmiAF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BBBF513" w14:textId="77777777" w:rsidR="00B564FD" w:rsidRPr="003102B5" w:rsidRDefault="00B564FD" w:rsidP="00B60F43">
            <w:r w:rsidRPr="003102B5">
              <w:t>AF</w:t>
            </w:r>
          </w:p>
        </w:tc>
      </w:tr>
      <w:tr w:rsidR="00B564FD" w:rsidRPr="003102B5" w14:paraId="3661B26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EB99859" w14:textId="77777777" w:rsidR="00B564FD" w:rsidRPr="003102B5" w:rsidRDefault="00B564FD" w:rsidP="00B60F43">
            <w:proofErr w:type="spellStart"/>
            <w:r w:rsidRPr="003102B5">
              <w:t>PCIArytmiAndet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1167A60" w14:textId="77777777" w:rsidR="00B564FD" w:rsidRPr="003102B5" w:rsidRDefault="00B564FD" w:rsidP="00B60F43">
            <w:r w:rsidRPr="003102B5">
              <w:t>Andet</w:t>
            </w:r>
          </w:p>
        </w:tc>
      </w:tr>
      <w:tr w:rsidR="00B564FD" w:rsidRPr="003102B5" w14:paraId="744E1DB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D051697" w14:textId="77777777" w:rsidR="00B564FD" w:rsidRPr="003102B5" w:rsidRDefault="00B564FD" w:rsidP="00B60F43">
            <w:proofErr w:type="spellStart"/>
            <w:r w:rsidRPr="003102B5">
              <w:t>PCIArytmiBlok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7409984" w14:textId="77777777" w:rsidR="00B564FD" w:rsidRPr="003102B5" w:rsidRDefault="00B564FD" w:rsidP="00B60F43">
            <w:r w:rsidRPr="003102B5">
              <w:t>Blok</w:t>
            </w:r>
          </w:p>
        </w:tc>
      </w:tr>
      <w:tr w:rsidR="00B564FD" w:rsidRPr="003102B5" w14:paraId="12F9D19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3D5E6BD" w14:textId="77777777" w:rsidR="00B564FD" w:rsidRPr="003102B5" w:rsidRDefault="00B564FD" w:rsidP="00B60F43">
            <w:proofErr w:type="spellStart"/>
            <w:r w:rsidRPr="003102B5">
              <w:t>PCIArytmiVFVT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001DFF6" w14:textId="77777777" w:rsidR="00B564FD" w:rsidRPr="003102B5" w:rsidRDefault="00B564FD" w:rsidP="00B60F43">
            <w:r w:rsidRPr="003102B5">
              <w:t>VF/VT</w:t>
            </w:r>
          </w:p>
        </w:tc>
      </w:tr>
      <w:tr w:rsidR="00B564FD" w:rsidRPr="003102B5" w14:paraId="377E6FC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4EA2CA7" w14:textId="77777777" w:rsidR="00B564FD" w:rsidRPr="003102B5" w:rsidRDefault="00B564FD" w:rsidP="00B60F43">
            <w:proofErr w:type="spellStart"/>
            <w:r w:rsidRPr="003102B5">
              <w:t>PCIBehovForPacing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6BFCF3E" w14:textId="77777777" w:rsidR="00B564FD" w:rsidRPr="003102B5" w:rsidRDefault="00B564FD" w:rsidP="00B60F43">
            <w:r w:rsidRPr="003102B5">
              <w:t xml:space="preserve">Behov for </w:t>
            </w:r>
            <w:proofErr w:type="spellStart"/>
            <w:r w:rsidRPr="003102B5">
              <w:t>pacing</w:t>
            </w:r>
            <w:proofErr w:type="spellEnd"/>
          </w:p>
        </w:tc>
      </w:tr>
      <w:tr w:rsidR="00B564FD" w:rsidRPr="003102B5" w14:paraId="1F01246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8937260" w14:textId="77777777" w:rsidR="00B564FD" w:rsidRPr="003102B5" w:rsidRDefault="00B564FD" w:rsidP="00B60F43">
            <w:proofErr w:type="spellStart"/>
            <w:r w:rsidRPr="003102B5">
              <w:t>PCIDCKonvertering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B97861F" w14:textId="77777777" w:rsidR="00B564FD" w:rsidRPr="003102B5" w:rsidRDefault="00B564FD" w:rsidP="00B60F43">
            <w:r w:rsidRPr="003102B5">
              <w:t>DC-konvertering</w:t>
            </w:r>
          </w:p>
        </w:tc>
      </w:tr>
      <w:tr w:rsidR="00B564FD" w:rsidRPr="003102B5" w14:paraId="4249159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9DE9F1F" w14:textId="77777777" w:rsidR="00B564FD" w:rsidRPr="003102B5" w:rsidRDefault="00B564FD" w:rsidP="00B60F43">
            <w:proofErr w:type="spellStart"/>
            <w:r w:rsidRPr="003102B5">
              <w:t>PCIKontrastreaktion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C8B2CF9" w14:textId="77777777" w:rsidR="00B564FD" w:rsidRPr="003102B5" w:rsidRDefault="00B564FD" w:rsidP="00B60F43">
            <w:r w:rsidRPr="003102B5">
              <w:t>Kontrastreaktion</w:t>
            </w:r>
          </w:p>
        </w:tc>
      </w:tr>
      <w:tr w:rsidR="00B564FD" w:rsidRPr="003102B5" w14:paraId="08B07DD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8CE0020" w14:textId="77777777" w:rsidR="00B564FD" w:rsidRPr="003102B5" w:rsidRDefault="00B564FD" w:rsidP="00B60F43">
            <w:proofErr w:type="spellStart"/>
            <w:r w:rsidRPr="003102B5">
              <w:t>PCIFlow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1E77CED" w14:textId="77777777" w:rsidR="00B564FD" w:rsidRPr="003102B5" w:rsidRDefault="00B564FD" w:rsidP="00B60F43">
            <w:r w:rsidRPr="003102B5">
              <w:t>No flow/</w:t>
            </w:r>
            <w:proofErr w:type="spellStart"/>
            <w:r w:rsidRPr="003102B5">
              <w:t>slow</w:t>
            </w:r>
            <w:proofErr w:type="spellEnd"/>
            <w:r w:rsidRPr="003102B5">
              <w:t xml:space="preserve"> flow</w:t>
            </w:r>
          </w:p>
        </w:tc>
      </w:tr>
      <w:tr w:rsidR="00B564FD" w:rsidRPr="003102B5" w14:paraId="527E234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5D98B75" w14:textId="77777777" w:rsidR="00B564FD" w:rsidRPr="003102B5" w:rsidRDefault="00B564FD" w:rsidP="00B60F43">
            <w:proofErr w:type="spellStart"/>
            <w:r w:rsidRPr="003102B5">
              <w:t>PCIDistalEmbolisering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5C7F13B" w14:textId="77777777" w:rsidR="00B564FD" w:rsidRPr="003102B5" w:rsidRDefault="00B564FD" w:rsidP="00B60F43">
            <w:r w:rsidRPr="003102B5">
              <w:t xml:space="preserve">Distal </w:t>
            </w:r>
            <w:proofErr w:type="spellStart"/>
            <w:r w:rsidRPr="003102B5">
              <w:t>embolisering</w:t>
            </w:r>
            <w:proofErr w:type="spellEnd"/>
          </w:p>
        </w:tc>
      </w:tr>
      <w:tr w:rsidR="00B564FD" w:rsidRPr="003102B5" w14:paraId="0BAC59F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C1D03A9" w14:textId="77777777" w:rsidR="00B564FD" w:rsidRPr="003102B5" w:rsidRDefault="00B564FD" w:rsidP="00B60F43">
            <w:proofErr w:type="spellStart"/>
            <w:r w:rsidRPr="003102B5">
              <w:t>PCIKateterinduceretDissektion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0223733" w14:textId="77777777" w:rsidR="00B564FD" w:rsidRPr="003102B5" w:rsidRDefault="00B564FD" w:rsidP="00B60F43">
            <w:r w:rsidRPr="003102B5">
              <w:t>Kateterinduceret dissektion</w:t>
            </w:r>
          </w:p>
        </w:tc>
      </w:tr>
      <w:tr w:rsidR="00B564FD" w:rsidRPr="003102B5" w14:paraId="59EFC5A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E047301" w14:textId="77777777" w:rsidR="00B564FD" w:rsidRPr="003102B5" w:rsidRDefault="00B564FD" w:rsidP="00B60F43">
            <w:proofErr w:type="spellStart"/>
            <w:r w:rsidRPr="003102B5">
              <w:t>PCIRespInsufficiens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BBCED7E" w14:textId="77777777" w:rsidR="00B564FD" w:rsidRPr="003102B5" w:rsidRDefault="00B564FD" w:rsidP="00B60F43">
            <w:proofErr w:type="spellStart"/>
            <w:r w:rsidRPr="003102B5">
              <w:t>Resp</w:t>
            </w:r>
            <w:proofErr w:type="spellEnd"/>
            <w:r w:rsidRPr="003102B5">
              <w:t>. insufficiens, respiratorkrævende</w:t>
            </w:r>
          </w:p>
        </w:tc>
      </w:tr>
      <w:tr w:rsidR="00B564FD" w:rsidRPr="003102B5" w14:paraId="7BBF621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E7D7692" w14:textId="77777777" w:rsidR="00B564FD" w:rsidRPr="003102B5" w:rsidRDefault="00B564FD" w:rsidP="00B60F43">
            <w:proofErr w:type="spellStart"/>
            <w:r w:rsidRPr="003102B5">
              <w:t>PCIKardiogentShock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E3AAB04" w14:textId="77777777" w:rsidR="00B564FD" w:rsidRPr="003102B5" w:rsidRDefault="00B564FD" w:rsidP="00B60F43">
            <w:proofErr w:type="spellStart"/>
            <w:r w:rsidRPr="003102B5">
              <w:t>Kardiogent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shock</w:t>
            </w:r>
            <w:proofErr w:type="spellEnd"/>
            <w:r w:rsidRPr="003102B5">
              <w:t xml:space="preserve"> - </w:t>
            </w:r>
            <w:proofErr w:type="spellStart"/>
            <w:r w:rsidRPr="003102B5">
              <w:t>proc</w:t>
            </w:r>
            <w:proofErr w:type="spellEnd"/>
            <w:r w:rsidRPr="003102B5">
              <w:t>. induceret</w:t>
            </w:r>
          </w:p>
        </w:tc>
      </w:tr>
      <w:tr w:rsidR="00B564FD" w:rsidRPr="003102B5" w14:paraId="3A5C1CA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823CC12" w14:textId="77777777" w:rsidR="00B564FD" w:rsidRPr="003102B5" w:rsidRDefault="00B564FD" w:rsidP="00B60F43">
            <w:proofErr w:type="spellStart"/>
            <w:r w:rsidRPr="003102B5">
              <w:t>PCITamponade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058D124" w14:textId="77777777" w:rsidR="00B564FD" w:rsidRPr="003102B5" w:rsidRDefault="00B564FD" w:rsidP="00B60F43">
            <w:r w:rsidRPr="003102B5">
              <w:t>Perforation/Tamponade</w:t>
            </w:r>
          </w:p>
        </w:tc>
      </w:tr>
      <w:tr w:rsidR="00B564FD" w:rsidRPr="003102B5" w14:paraId="122AC5E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AC3426C" w14:textId="77777777" w:rsidR="00B564FD" w:rsidRPr="003102B5" w:rsidRDefault="00B564FD" w:rsidP="00B60F43">
            <w:proofErr w:type="spellStart"/>
            <w:r w:rsidRPr="003102B5">
              <w:t>PCIAkutPTCA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FD825B1" w14:textId="77777777" w:rsidR="00B564FD" w:rsidRPr="003102B5" w:rsidRDefault="00B564FD" w:rsidP="00B60F43">
            <w:r w:rsidRPr="003102B5">
              <w:t>Akut PTCA</w:t>
            </w:r>
          </w:p>
        </w:tc>
      </w:tr>
      <w:tr w:rsidR="00B564FD" w:rsidRPr="003102B5" w14:paraId="465C72E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DF6F727" w14:textId="77777777" w:rsidR="00B564FD" w:rsidRPr="003102B5" w:rsidRDefault="00B564FD" w:rsidP="00B60F43">
            <w:proofErr w:type="spellStart"/>
            <w:r w:rsidRPr="003102B5">
              <w:t>PCIAkutCABG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6744A8A" w14:textId="77777777" w:rsidR="00B564FD" w:rsidRPr="003102B5" w:rsidRDefault="00B564FD" w:rsidP="00B60F43">
            <w:r w:rsidRPr="003102B5">
              <w:t>Akut CABG</w:t>
            </w:r>
          </w:p>
        </w:tc>
      </w:tr>
      <w:tr w:rsidR="00B564FD" w:rsidRPr="003102B5" w14:paraId="757A1D9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3B057BD" w14:textId="77777777" w:rsidR="00B564FD" w:rsidRPr="003102B5" w:rsidRDefault="00B564FD" w:rsidP="00B60F43">
            <w:proofErr w:type="spellStart"/>
            <w:r w:rsidRPr="003102B5">
              <w:t>PCIMors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F22CF5D" w14:textId="77777777" w:rsidR="00B564FD" w:rsidRPr="003102B5" w:rsidRDefault="00B564FD" w:rsidP="00B60F43">
            <w:r w:rsidRPr="003102B5">
              <w:t>Mors</w:t>
            </w:r>
          </w:p>
        </w:tc>
      </w:tr>
      <w:tr w:rsidR="00B564FD" w:rsidRPr="003102B5" w14:paraId="403F4DB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8CE1EF7" w14:textId="77777777" w:rsidR="00B564FD" w:rsidRPr="003102B5" w:rsidRDefault="00B564FD" w:rsidP="00B60F43">
            <w:proofErr w:type="spellStart"/>
            <w:r w:rsidRPr="003102B5">
              <w:t>PCIStroke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686E656" w14:textId="77777777" w:rsidR="00B564FD" w:rsidRPr="003102B5" w:rsidRDefault="00B564FD" w:rsidP="00B60F43">
            <w:pPr>
              <w:rPr>
                <w:lang w:val="en-US"/>
              </w:rPr>
            </w:pPr>
            <w:r w:rsidRPr="003102B5">
              <w:rPr>
                <w:lang w:val="en-US"/>
              </w:rPr>
              <w:t xml:space="preserve">Stroke </w:t>
            </w:r>
            <w:proofErr w:type="spellStart"/>
            <w:r w:rsidRPr="003102B5">
              <w:rPr>
                <w:lang w:val="en-US"/>
              </w:rPr>
              <w:t>i.f.m</w:t>
            </w:r>
            <w:proofErr w:type="spellEnd"/>
            <w:r w:rsidRPr="003102B5">
              <w:rPr>
                <w:lang w:val="en-US"/>
              </w:rPr>
              <w:t xml:space="preserve">. </w:t>
            </w:r>
            <w:proofErr w:type="spellStart"/>
            <w:r w:rsidRPr="003102B5">
              <w:rPr>
                <w:lang w:val="en-US"/>
              </w:rPr>
              <w:t>proceduren</w:t>
            </w:r>
            <w:proofErr w:type="spellEnd"/>
          </w:p>
        </w:tc>
      </w:tr>
      <w:tr w:rsidR="00B564FD" w:rsidRPr="003102B5" w14:paraId="5BD0121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794D1C6" w14:textId="77777777" w:rsidR="00B564FD" w:rsidRPr="003102B5" w:rsidRDefault="00B564FD" w:rsidP="00B60F43">
            <w:proofErr w:type="spellStart"/>
            <w:r w:rsidRPr="003102B5">
              <w:t>PCIInstitio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3407B8A" w14:textId="77777777" w:rsidR="00B564FD" w:rsidRPr="003102B5" w:rsidRDefault="00B564FD" w:rsidP="00B60F43">
            <w:proofErr w:type="spellStart"/>
            <w:r w:rsidRPr="003102B5">
              <w:t>Institio</w:t>
            </w:r>
            <w:proofErr w:type="spellEnd"/>
            <w:r w:rsidRPr="003102B5">
              <w:t xml:space="preserve"> (hjertestop)</w:t>
            </w:r>
          </w:p>
        </w:tc>
      </w:tr>
      <w:tr w:rsidR="00B564FD" w:rsidRPr="003102B5" w14:paraId="74342AF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8537FC2" w14:textId="77777777" w:rsidR="00B564FD" w:rsidRPr="003102B5" w:rsidRDefault="00B564FD" w:rsidP="00B60F43">
            <w:proofErr w:type="spellStart"/>
            <w:r w:rsidRPr="003102B5">
              <w:t>PCIInLabKompVasopressor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659202D" w14:textId="77777777" w:rsidR="00B564FD" w:rsidRPr="003102B5" w:rsidRDefault="00B564FD" w:rsidP="00B60F43">
            <w:proofErr w:type="spellStart"/>
            <w:r w:rsidRPr="003102B5">
              <w:t>Vasopressor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beh</w:t>
            </w:r>
            <w:proofErr w:type="spellEnd"/>
            <w:r w:rsidRPr="003102B5">
              <w:t>. hypotension</w:t>
            </w:r>
          </w:p>
        </w:tc>
      </w:tr>
      <w:tr w:rsidR="00B564FD" w:rsidRPr="003102B5" w14:paraId="3236709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06271E0" w14:textId="77777777" w:rsidR="00B564FD" w:rsidRPr="003102B5" w:rsidRDefault="00B564FD" w:rsidP="00B60F43">
            <w:proofErr w:type="spellStart"/>
            <w:r w:rsidRPr="003102B5">
              <w:t>PCIAkutSegmentOkklusion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BB74DF5" w14:textId="77777777" w:rsidR="00B564FD" w:rsidRPr="003102B5" w:rsidRDefault="00B564FD" w:rsidP="00B60F43">
            <w:r w:rsidRPr="003102B5">
              <w:t xml:space="preserve">Akut segment </w:t>
            </w:r>
            <w:proofErr w:type="spellStart"/>
            <w:r w:rsidRPr="003102B5">
              <w:t>okklusion</w:t>
            </w:r>
            <w:proofErr w:type="spellEnd"/>
          </w:p>
        </w:tc>
      </w:tr>
      <w:tr w:rsidR="00B564FD" w:rsidRPr="003102B5" w14:paraId="5281187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D8A40B9" w14:textId="77777777" w:rsidR="00B564FD" w:rsidRPr="003102B5" w:rsidRDefault="00B564FD" w:rsidP="00B60F43">
            <w:proofErr w:type="spellStart"/>
            <w:r w:rsidRPr="003102B5">
              <w:t>PCISideokklusion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BE1DA50" w14:textId="77777777" w:rsidR="00B564FD" w:rsidRPr="003102B5" w:rsidRDefault="00B564FD" w:rsidP="00B60F43">
            <w:proofErr w:type="spellStart"/>
            <w:r w:rsidRPr="003102B5">
              <w:t>Sideokklusion</w:t>
            </w:r>
            <w:proofErr w:type="spellEnd"/>
          </w:p>
        </w:tc>
      </w:tr>
      <w:tr w:rsidR="00B564FD" w:rsidRPr="003102B5" w14:paraId="0853742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D953CC4" w14:textId="77777777" w:rsidR="00B564FD" w:rsidRPr="003102B5" w:rsidRDefault="00B564FD" w:rsidP="00B60F43">
            <w:proofErr w:type="spellStart"/>
            <w:r w:rsidRPr="003102B5">
              <w:t>PCIKoronarPerforation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148FE60" w14:textId="77777777" w:rsidR="00B564FD" w:rsidRPr="003102B5" w:rsidRDefault="00B564FD" w:rsidP="00B60F43">
            <w:r w:rsidRPr="003102B5">
              <w:t>Koronar perforation</w:t>
            </w:r>
          </w:p>
        </w:tc>
      </w:tr>
      <w:tr w:rsidR="00B564FD" w:rsidRPr="003102B5" w14:paraId="0EEDF9D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49CD13F" w14:textId="77777777" w:rsidR="00B564FD" w:rsidRPr="003102B5" w:rsidRDefault="00B564FD" w:rsidP="00B60F43">
            <w:proofErr w:type="spellStart"/>
            <w:r w:rsidRPr="003102B5">
              <w:t>PCIPerHaematom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F140AC6" w14:textId="77777777" w:rsidR="00B564FD" w:rsidRPr="003102B5" w:rsidRDefault="00B564FD" w:rsidP="00B60F43">
            <w:proofErr w:type="spellStart"/>
            <w:r w:rsidRPr="003102B5">
              <w:t>Hæmatom</w:t>
            </w:r>
            <w:proofErr w:type="spellEnd"/>
          </w:p>
        </w:tc>
      </w:tr>
      <w:tr w:rsidR="00B564FD" w:rsidRPr="003102B5" w14:paraId="4D88DE2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A967184" w14:textId="77777777" w:rsidR="00B564FD" w:rsidRPr="003102B5" w:rsidRDefault="00B564FD" w:rsidP="00B60F43">
            <w:proofErr w:type="spellStart"/>
            <w:r w:rsidRPr="003102B5">
              <w:t>PCIInLabKompAnden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88DA892" w14:textId="77777777" w:rsidR="00B564FD" w:rsidRPr="003102B5" w:rsidRDefault="00B564FD" w:rsidP="00B60F43">
            <w:r w:rsidRPr="003102B5">
              <w:t>Anden</w:t>
            </w:r>
          </w:p>
        </w:tc>
      </w:tr>
      <w:tr w:rsidR="00B564FD" w:rsidRPr="003102B5" w14:paraId="0E0DDBC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6BF5457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7160" w:type="dxa"/>
            <w:noWrap/>
            <w:hideMark/>
          </w:tcPr>
          <w:p w14:paraId="45133CBC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68EB187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4B629B4" w14:textId="77777777" w:rsidR="00B564FD" w:rsidRPr="003102B5" w:rsidRDefault="00B564FD" w:rsidP="00B60F43">
            <w:proofErr w:type="spellStart"/>
            <w:r w:rsidRPr="003102B5">
              <w:t>Plan_PCI_ID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B6ABD41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5B8CD19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E1578E0" w14:textId="77777777" w:rsidR="00B564FD" w:rsidRPr="003102B5" w:rsidRDefault="00B564FD" w:rsidP="00B60F43">
            <w:proofErr w:type="spellStart"/>
            <w:r w:rsidRPr="003102B5">
              <w:t>LaesionsbehandlingNummer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8CAEA57" w14:textId="77777777" w:rsidR="00B564FD" w:rsidRPr="003102B5" w:rsidRDefault="00B564FD" w:rsidP="00B60F43">
            <w:r w:rsidRPr="003102B5">
              <w:t>Nummer</w:t>
            </w:r>
          </w:p>
        </w:tc>
      </w:tr>
      <w:tr w:rsidR="00B564FD" w:rsidRPr="003102B5" w14:paraId="3E25C11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4515A5B" w14:textId="77777777" w:rsidR="00B564FD" w:rsidRPr="003102B5" w:rsidRDefault="00B564FD" w:rsidP="00B60F43">
            <w:proofErr w:type="spellStart"/>
            <w:r w:rsidRPr="003102B5">
              <w:t>LaesionsbehandlingType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004405C" w14:textId="77777777" w:rsidR="00B564FD" w:rsidRPr="003102B5" w:rsidRDefault="00B564FD" w:rsidP="00B60F43">
            <w:r w:rsidRPr="003102B5">
              <w:t>Type</w:t>
            </w:r>
          </w:p>
        </w:tc>
      </w:tr>
      <w:tr w:rsidR="00B564FD" w:rsidRPr="003102B5" w14:paraId="3CD4EF8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96D8DFC" w14:textId="77777777" w:rsidR="00B564FD" w:rsidRPr="003102B5" w:rsidRDefault="00B564FD" w:rsidP="00B60F43">
            <w:proofErr w:type="spellStart"/>
            <w:r w:rsidRPr="003102B5">
              <w:lastRenderedPageBreak/>
              <w:t>LaesionsbehandlingVurdering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AECE334" w14:textId="77777777" w:rsidR="00B564FD" w:rsidRPr="003102B5" w:rsidRDefault="00B564FD" w:rsidP="00B60F43">
            <w:r w:rsidRPr="003102B5">
              <w:t>Vurdering</w:t>
            </w:r>
          </w:p>
        </w:tc>
      </w:tr>
      <w:tr w:rsidR="00B564FD" w:rsidRPr="003102B5" w14:paraId="094106A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FF5B2E8" w14:textId="77777777" w:rsidR="00B564FD" w:rsidRPr="003102B5" w:rsidRDefault="00B564FD" w:rsidP="00B60F43">
            <w:proofErr w:type="spellStart"/>
            <w:r w:rsidRPr="003102B5">
              <w:t>LaesionsbehandlingFFR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FDD5636" w14:textId="77777777" w:rsidR="00B564FD" w:rsidRPr="003102B5" w:rsidRDefault="00B564FD" w:rsidP="00B60F43">
            <w:r w:rsidRPr="003102B5">
              <w:t>Hvis FFR-måling angiv værdi</w:t>
            </w:r>
          </w:p>
        </w:tc>
      </w:tr>
      <w:tr w:rsidR="00B564FD" w:rsidRPr="003102B5" w14:paraId="057ED26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EA7D3A9" w14:textId="77777777" w:rsidR="00B564FD" w:rsidRPr="003102B5" w:rsidRDefault="00B564FD" w:rsidP="00B60F43">
            <w:proofErr w:type="spellStart"/>
            <w:r w:rsidRPr="003102B5">
              <w:t>LaesionsbehandlingIFR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76FC254" w14:textId="77777777" w:rsidR="00B564FD" w:rsidRPr="003102B5" w:rsidRDefault="00B564FD" w:rsidP="00B60F43">
            <w:r w:rsidRPr="003102B5">
              <w:t xml:space="preserve">Hvis </w:t>
            </w:r>
            <w:proofErr w:type="spellStart"/>
            <w:r w:rsidRPr="003102B5">
              <w:t>iFR</w:t>
            </w:r>
            <w:proofErr w:type="spellEnd"/>
            <w:r w:rsidRPr="003102B5">
              <w:t>-måling angiv værdi</w:t>
            </w:r>
          </w:p>
        </w:tc>
      </w:tr>
      <w:tr w:rsidR="00B564FD" w:rsidRPr="003102B5" w14:paraId="665BA69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D59A01D" w14:textId="77777777" w:rsidR="00B564FD" w:rsidRPr="003102B5" w:rsidRDefault="00B564FD" w:rsidP="00B60F43">
            <w:proofErr w:type="spellStart"/>
            <w:r w:rsidRPr="003102B5">
              <w:t>LaesionsbehandlingLaesionType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2606050" w14:textId="77777777" w:rsidR="00B564FD" w:rsidRPr="003102B5" w:rsidRDefault="00B564FD" w:rsidP="00B60F43">
            <w:r w:rsidRPr="003102B5">
              <w:t>Type</w:t>
            </w:r>
          </w:p>
        </w:tc>
      </w:tr>
      <w:tr w:rsidR="00B564FD" w:rsidRPr="003102B5" w14:paraId="4244F9E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511E9C8" w14:textId="77777777" w:rsidR="00B564FD" w:rsidRPr="003102B5" w:rsidRDefault="00B564FD" w:rsidP="00B60F43">
            <w:proofErr w:type="spellStart"/>
            <w:r w:rsidRPr="003102B5">
              <w:t>LaesionsbehandlingStenttrombose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B428714" w14:textId="77777777" w:rsidR="00B564FD" w:rsidRPr="003102B5" w:rsidRDefault="00B564FD" w:rsidP="00B60F43">
            <w:r w:rsidRPr="003102B5">
              <w:t xml:space="preserve">Stent </w:t>
            </w:r>
            <w:proofErr w:type="spellStart"/>
            <w:r w:rsidRPr="003102B5">
              <w:t>thrombose</w:t>
            </w:r>
            <w:proofErr w:type="spellEnd"/>
            <w:r w:rsidRPr="003102B5">
              <w:t>/</w:t>
            </w:r>
            <w:proofErr w:type="spellStart"/>
            <w:r w:rsidRPr="003102B5">
              <w:t>restenose</w:t>
            </w:r>
            <w:proofErr w:type="spellEnd"/>
          </w:p>
        </w:tc>
      </w:tr>
      <w:tr w:rsidR="00B564FD" w:rsidRPr="003102B5" w14:paraId="5647C71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B342BFF" w14:textId="77777777" w:rsidR="00B564FD" w:rsidRPr="003102B5" w:rsidRDefault="00B564FD" w:rsidP="00B60F43">
            <w:proofErr w:type="spellStart"/>
            <w:r w:rsidRPr="003102B5">
              <w:t>LaesionsbehandlingOkklusion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B88B2FF" w14:textId="77777777" w:rsidR="00B564FD" w:rsidRPr="003102B5" w:rsidRDefault="00B564FD" w:rsidP="00B60F43">
            <w:proofErr w:type="spellStart"/>
            <w:r w:rsidRPr="003102B5">
              <w:t>Okklusion</w:t>
            </w:r>
            <w:proofErr w:type="spellEnd"/>
            <w:r w:rsidRPr="003102B5">
              <w:t xml:space="preserve"> mere end 3 mdr.</w:t>
            </w:r>
          </w:p>
        </w:tc>
      </w:tr>
      <w:tr w:rsidR="00B564FD" w:rsidRPr="003102B5" w14:paraId="23E5D20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AAC9645" w14:textId="77777777" w:rsidR="00B564FD" w:rsidRPr="003102B5" w:rsidRDefault="00B564FD" w:rsidP="00B60F43">
            <w:proofErr w:type="spellStart"/>
            <w:r w:rsidRPr="003102B5">
              <w:t>LaesionsbehandlingBifurkatur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A0D864B" w14:textId="77777777" w:rsidR="00B564FD" w:rsidRPr="003102B5" w:rsidRDefault="00B564FD" w:rsidP="00B60F43">
            <w:proofErr w:type="spellStart"/>
            <w:r w:rsidRPr="003102B5">
              <w:t>Bifurkatur</w:t>
            </w:r>
            <w:proofErr w:type="spellEnd"/>
          </w:p>
        </w:tc>
      </w:tr>
      <w:tr w:rsidR="00B564FD" w:rsidRPr="003102B5" w14:paraId="3F57781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2B7F84A" w14:textId="77777777" w:rsidR="00B564FD" w:rsidRPr="003102B5" w:rsidRDefault="00B564FD" w:rsidP="00B60F43">
            <w:proofErr w:type="spellStart"/>
            <w:r w:rsidRPr="003102B5">
              <w:t>LaesionsbehandlingOstialLaesion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6BD183C" w14:textId="77777777" w:rsidR="00B564FD" w:rsidRPr="003102B5" w:rsidRDefault="00B564FD" w:rsidP="00B60F43">
            <w:proofErr w:type="spellStart"/>
            <w:r w:rsidRPr="003102B5">
              <w:t>Aortoostial</w:t>
            </w:r>
            <w:proofErr w:type="spellEnd"/>
            <w:r w:rsidRPr="003102B5">
              <w:t xml:space="preserve"> læsion</w:t>
            </w:r>
          </w:p>
        </w:tc>
      </w:tr>
      <w:tr w:rsidR="00B564FD" w:rsidRPr="003102B5" w14:paraId="76D9021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9A79A7F" w14:textId="77777777" w:rsidR="00B564FD" w:rsidRPr="003102B5" w:rsidRDefault="00B564FD" w:rsidP="00B60F43">
            <w:proofErr w:type="spellStart"/>
            <w:r w:rsidRPr="003102B5">
              <w:t>LaesionsbehandlingSynligKalcifikation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DDEC930" w14:textId="77777777" w:rsidR="00B564FD" w:rsidRPr="003102B5" w:rsidRDefault="00B564FD" w:rsidP="00B60F43">
            <w:r w:rsidRPr="003102B5">
              <w:t xml:space="preserve">Synlig </w:t>
            </w:r>
            <w:proofErr w:type="spellStart"/>
            <w:r w:rsidRPr="003102B5">
              <w:t>kalcifikation</w:t>
            </w:r>
            <w:proofErr w:type="spellEnd"/>
          </w:p>
        </w:tc>
      </w:tr>
      <w:tr w:rsidR="00B564FD" w:rsidRPr="003102B5" w14:paraId="0C52AE9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E32FDE7" w14:textId="77777777" w:rsidR="00B564FD" w:rsidRPr="003102B5" w:rsidRDefault="00B564FD" w:rsidP="00B60F43">
            <w:proofErr w:type="spellStart"/>
            <w:r w:rsidRPr="003102B5">
              <w:t>LaesionsbehandlingSynligTrombe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543925D" w14:textId="77777777" w:rsidR="00B564FD" w:rsidRPr="003102B5" w:rsidRDefault="00B564FD" w:rsidP="00B60F43">
            <w:r w:rsidRPr="003102B5">
              <w:t xml:space="preserve">Synlig </w:t>
            </w:r>
            <w:proofErr w:type="spellStart"/>
            <w:r w:rsidRPr="003102B5">
              <w:t>trombe</w:t>
            </w:r>
            <w:proofErr w:type="spellEnd"/>
          </w:p>
        </w:tc>
      </w:tr>
      <w:tr w:rsidR="00B564FD" w:rsidRPr="003102B5" w14:paraId="58BD998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B0172AF" w14:textId="77777777" w:rsidR="00B564FD" w:rsidRPr="003102B5" w:rsidRDefault="00B564FD" w:rsidP="00B60F43">
            <w:proofErr w:type="spellStart"/>
            <w:r w:rsidRPr="003102B5">
              <w:t>LaesionsbehandlingSVG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1997F82" w14:textId="77777777" w:rsidR="00B564FD" w:rsidRPr="003102B5" w:rsidRDefault="00B564FD" w:rsidP="00B60F43">
            <w:r w:rsidRPr="003102B5">
              <w:t>SVG</w:t>
            </w:r>
          </w:p>
        </w:tc>
      </w:tr>
      <w:tr w:rsidR="00B564FD" w:rsidRPr="003102B5" w14:paraId="1BF0E69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CB8DC09" w14:textId="77777777" w:rsidR="00B564FD" w:rsidRPr="003102B5" w:rsidRDefault="00B564FD" w:rsidP="00B60F43">
            <w:proofErr w:type="spellStart"/>
            <w:r w:rsidRPr="003102B5">
              <w:t>LaesionsbehandlingIntervention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ADE4459" w14:textId="77777777" w:rsidR="00B564FD" w:rsidRPr="003102B5" w:rsidRDefault="00B564FD" w:rsidP="00B60F43">
            <w:r w:rsidRPr="003102B5">
              <w:t>Intervention</w:t>
            </w:r>
          </w:p>
        </w:tc>
      </w:tr>
      <w:tr w:rsidR="00B564FD" w:rsidRPr="003102B5" w14:paraId="1DF216F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3CA3986" w14:textId="77777777" w:rsidR="00B564FD" w:rsidRPr="003102B5" w:rsidRDefault="00B564FD" w:rsidP="00B60F43">
            <w:proofErr w:type="spellStart"/>
            <w:r w:rsidRPr="003102B5">
              <w:t>LaesionsbehandlingStentType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00D6BED" w14:textId="77777777" w:rsidR="00B564FD" w:rsidRPr="003102B5" w:rsidRDefault="00B564FD" w:rsidP="00B60F43">
            <w:proofErr w:type="spellStart"/>
            <w:r w:rsidRPr="003102B5">
              <w:t>StentType</w:t>
            </w:r>
            <w:proofErr w:type="spellEnd"/>
          </w:p>
        </w:tc>
      </w:tr>
      <w:tr w:rsidR="00B564FD" w:rsidRPr="003102B5" w14:paraId="1F3C3DF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B67366D" w14:textId="77777777" w:rsidR="00B564FD" w:rsidRPr="003102B5" w:rsidRDefault="00B564FD" w:rsidP="00B60F43">
            <w:r w:rsidRPr="003102B5">
              <w:t>LaesionsbehandlingStentType1</w:t>
            </w:r>
          </w:p>
        </w:tc>
        <w:tc>
          <w:tcPr>
            <w:tcW w:w="7160" w:type="dxa"/>
            <w:noWrap/>
            <w:hideMark/>
          </w:tcPr>
          <w:p w14:paraId="719FEC61" w14:textId="77777777" w:rsidR="00B564FD" w:rsidRPr="003102B5" w:rsidRDefault="00B564FD" w:rsidP="00B60F43">
            <w:r w:rsidRPr="003102B5">
              <w:t>StentType1</w:t>
            </w:r>
          </w:p>
        </w:tc>
      </w:tr>
      <w:tr w:rsidR="00B564FD" w:rsidRPr="003102B5" w14:paraId="3534F46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5215EBA" w14:textId="77777777" w:rsidR="00B564FD" w:rsidRPr="003102B5" w:rsidRDefault="00B564FD" w:rsidP="00B60F43">
            <w:r w:rsidRPr="003102B5">
              <w:t>LaesionsbehandlingStentType2</w:t>
            </w:r>
          </w:p>
        </w:tc>
        <w:tc>
          <w:tcPr>
            <w:tcW w:w="7160" w:type="dxa"/>
            <w:noWrap/>
            <w:hideMark/>
          </w:tcPr>
          <w:p w14:paraId="4C3C0267" w14:textId="77777777" w:rsidR="00B564FD" w:rsidRPr="003102B5" w:rsidRDefault="00B564FD" w:rsidP="00B60F43">
            <w:r w:rsidRPr="003102B5">
              <w:t>StentType2</w:t>
            </w:r>
          </w:p>
        </w:tc>
      </w:tr>
      <w:tr w:rsidR="00B564FD" w:rsidRPr="003102B5" w14:paraId="0521D3B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B91A641" w14:textId="77777777" w:rsidR="00B564FD" w:rsidRPr="003102B5" w:rsidRDefault="00B564FD" w:rsidP="00B60F43">
            <w:proofErr w:type="spellStart"/>
            <w:r w:rsidRPr="003102B5">
              <w:t>LaesionsbehandlingDirekteStentning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DA3EF58" w14:textId="77777777" w:rsidR="00B564FD" w:rsidRPr="003102B5" w:rsidRDefault="00B564FD" w:rsidP="00B60F43">
            <w:proofErr w:type="spellStart"/>
            <w:r w:rsidRPr="003102B5">
              <w:t>DirekteStentning</w:t>
            </w:r>
            <w:proofErr w:type="spellEnd"/>
          </w:p>
        </w:tc>
      </w:tr>
      <w:tr w:rsidR="00B564FD" w:rsidRPr="003102B5" w14:paraId="07E35B1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DC4F284" w14:textId="77777777" w:rsidR="00B564FD" w:rsidRPr="003102B5" w:rsidRDefault="00B564FD" w:rsidP="00B60F43">
            <w:proofErr w:type="spellStart"/>
            <w:r w:rsidRPr="003102B5">
              <w:t>LaesionsbehandlingPostdilatation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798B1A2" w14:textId="77777777" w:rsidR="00B564FD" w:rsidRPr="003102B5" w:rsidRDefault="00B564FD" w:rsidP="00B60F43">
            <w:r w:rsidRPr="003102B5">
              <w:t>Postdilatation</w:t>
            </w:r>
          </w:p>
        </w:tc>
      </w:tr>
      <w:tr w:rsidR="00B564FD" w:rsidRPr="003102B5" w14:paraId="2E45F5C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82B110C" w14:textId="77777777" w:rsidR="00B564FD" w:rsidRPr="003102B5" w:rsidRDefault="00B564FD" w:rsidP="00B60F43">
            <w:proofErr w:type="spellStart"/>
            <w:r w:rsidRPr="003102B5">
              <w:t>LaesionsbehandlingStentlaengde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739C4F6" w14:textId="77777777" w:rsidR="00B564FD" w:rsidRPr="003102B5" w:rsidRDefault="00B564FD" w:rsidP="00B60F43">
            <w:proofErr w:type="spellStart"/>
            <w:r w:rsidRPr="003102B5">
              <w:t>Stentlaengde</w:t>
            </w:r>
            <w:proofErr w:type="spellEnd"/>
          </w:p>
        </w:tc>
      </w:tr>
      <w:tr w:rsidR="00B564FD" w:rsidRPr="003102B5" w14:paraId="0703683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CF26FB1" w14:textId="77777777" w:rsidR="00B564FD" w:rsidRPr="003102B5" w:rsidRDefault="00B564FD" w:rsidP="00B60F43">
            <w:proofErr w:type="spellStart"/>
            <w:r w:rsidRPr="003102B5">
              <w:t>LaesionsbehandlingStentAntal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BB3AD13" w14:textId="77777777" w:rsidR="00B564FD" w:rsidRPr="003102B5" w:rsidRDefault="00B564FD" w:rsidP="00B60F43">
            <w:proofErr w:type="spellStart"/>
            <w:r w:rsidRPr="003102B5">
              <w:t>StentAntal</w:t>
            </w:r>
            <w:proofErr w:type="spellEnd"/>
          </w:p>
        </w:tc>
      </w:tr>
      <w:tr w:rsidR="00B564FD" w:rsidRPr="003102B5" w14:paraId="38B8E63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8C246FF" w14:textId="77777777" w:rsidR="00B564FD" w:rsidRPr="003102B5" w:rsidRDefault="00B564FD" w:rsidP="00B60F43">
            <w:proofErr w:type="spellStart"/>
            <w:r w:rsidRPr="003102B5">
              <w:t>LaesionsbehandlingMaxBallontryk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02A7AE1" w14:textId="77777777" w:rsidR="00B564FD" w:rsidRPr="003102B5" w:rsidRDefault="00B564FD" w:rsidP="00B60F43">
            <w:proofErr w:type="spellStart"/>
            <w:r w:rsidRPr="003102B5">
              <w:t>MaxBallontryk</w:t>
            </w:r>
            <w:proofErr w:type="spellEnd"/>
          </w:p>
        </w:tc>
      </w:tr>
      <w:tr w:rsidR="00B564FD" w:rsidRPr="003102B5" w14:paraId="5A00449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86411EA" w14:textId="77777777" w:rsidR="00B564FD" w:rsidRPr="003102B5" w:rsidRDefault="00B564FD" w:rsidP="00B60F43">
            <w:proofErr w:type="spellStart"/>
            <w:r w:rsidRPr="003102B5">
              <w:t>LaesionsbehandlingBallondiameter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20FFA41" w14:textId="77777777" w:rsidR="00B564FD" w:rsidRPr="003102B5" w:rsidRDefault="00B564FD" w:rsidP="00B60F43">
            <w:r w:rsidRPr="003102B5">
              <w:t>Ballondiameter</w:t>
            </w:r>
          </w:p>
        </w:tc>
      </w:tr>
      <w:tr w:rsidR="00B564FD" w:rsidRPr="003102B5" w14:paraId="6E83C71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7541871" w14:textId="77777777" w:rsidR="00B564FD" w:rsidRPr="003102B5" w:rsidRDefault="00B564FD" w:rsidP="00B60F43">
            <w:proofErr w:type="spellStart"/>
            <w:r w:rsidRPr="003102B5">
              <w:t>LaesionsbehandlingRefSegmentFoer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03A7ABF" w14:textId="77777777" w:rsidR="00B564FD" w:rsidRPr="003102B5" w:rsidRDefault="00B564FD" w:rsidP="00B60F43">
            <w:r w:rsidRPr="003102B5">
              <w:t>Reference Segment før</w:t>
            </w:r>
          </w:p>
        </w:tc>
      </w:tr>
      <w:tr w:rsidR="00B564FD" w:rsidRPr="003102B5" w14:paraId="78F1287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07A28DB" w14:textId="77777777" w:rsidR="00B564FD" w:rsidRPr="003102B5" w:rsidRDefault="00B564FD" w:rsidP="00B60F43">
            <w:proofErr w:type="spellStart"/>
            <w:r w:rsidRPr="003102B5">
              <w:t>LaesionsbehandlingMLDFoer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97E2F80" w14:textId="77777777" w:rsidR="00B564FD" w:rsidRPr="003102B5" w:rsidRDefault="00B564FD" w:rsidP="00B60F43">
            <w:r w:rsidRPr="003102B5">
              <w:t>Minimal lumen diameter før</w:t>
            </w:r>
          </w:p>
        </w:tc>
      </w:tr>
      <w:tr w:rsidR="00B564FD" w:rsidRPr="003102B5" w14:paraId="4AAE436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6A9B3CB" w14:textId="77777777" w:rsidR="00B564FD" w:rsidRPr="003102B5" w:rsidRDefault="00B564FD" w:rsidP="00B60F43">
            <w:proofErr w:type="spellStart"/>
            <w:r w:rsidRPr="003102B5">
              <w:t>LaesionsbehandlingStenosegradFoer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76361DD" w14:textId="77777777" w:rsidR="00B564FD" w:rsidRPr="003102B5" w:rsidRDefault="00B564FD" w:rsidP="00B60F43">
            <w:proofErr w:type="spellStart"/>
            <w:r w:rsidRPr="003102B5">
              <w:t>Stenosegrad</w:t>
            </w:r>
            <w:proofErr w:type="spellEnd"/>
            <w:r w:rsidRPr="003102B5">
              <w:t xml:space="preserve"> før</w:t>
            </w:r>
          </w:p>
        </w:tc>
      </w:tr>
      <w:tr w:rsidR="00B564FD" w:rsidRPr="003102B5" w14:paraId="24651BF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A5DE599" w14:textId="77777777" w:rsidR="00B564FD" w:rsidRPr="003102B5" w:rsidRDefault="00B564FD" w:rsidP="00B60F43">
            <w:proofErr w:type="spellStart"/>
            <w:r w:rsidRPr="003102B5">
              <w:t>LaesionsbehandlingTIMIFoer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F3DE41E" w14:textId="77777777" w:rsidR="00B564FD" w:rsidRPr="003102B5" w:rsidRDefault="00B564FD" w:rsidP="00B60F43">
            <w:proofErr w:type="gramStart"/>
            <w:r w:rsidRPr="003102B5">
              <w:t>TIMI flow</w:t>
            </w:r>
            <w:proofErr w:type="gramEnd"/>
            <w:r w:rsidRPr="003102B5">
              <w:t xml:space="preserve"> før</w:t>
            </w:r>
          </w:p>
        </w:tc>
      </w:tr>
      <w:tr w:rsidR="00B564FD" w:rsidRPr="003102B5" w14:paraId="701B95D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5EE3D4D" w14:textId="77777777" w:rsidR="00B564FD" w:rsidRPr="003102B5" w:rsidRDefault="00B564FD" w:rsidP="00B60F43">
            <w:proofErr w:type="spellStart"/>
            <w:r w:rsidRPr="003102B5">
              <w:t>LaesionsbehandlingRefSegmentEfter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FB28EC3" w14:textId="77777777" w:rsidR="00B564FD" w:rsidRPr="003102B5" w:rsidRDefault="00B564FD" w:rsidP="00B60F43">
            <w:r w:rsidRPr="003102B5">
              <w:t>Reference Segment efter</w:t>
            </w:r>
          </w:p>
        </w:tc>
      </w:tr>
      <w:tr w:rsidR="00B564FD" w:rsidRPr="003102B5" w14:paraId="1619B40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D516D57" w14:textId="77777777" w:rsidR="00B564FD" w:rsidRPr="003102B5" w:rsidRDefault="00B564FD" w:rsidP="00B60F43">
            <w:proofErr w:type="spellStart"/>
            <w:r w:rsidRPr="003102B5">
              <w:t>LaesionsbehandlingMLDEfter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7DCA102" w14:textId="77777777" w:rsidR="00B564FD" w:rsidRPr="003102B5" w:rsidRDefault="00B564FD" w:rsidP="00B60F43">
            <w:proofErr w:type="spellStart"/>
            <w:r w:rsidRPr="003102B5">
              <w:t>MLDEfter</w:t>
            </w:r>
            <w:proofErr w:type="spellEnd"/>
          </w:p>
        </w:tc>
      </w:tr>
      <w:tr w:rsidR="00B564FD" w:rsidRPr="003102B5" w14:paraId="3E8EA21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31D26E5" w14:textId="77777777" w:rsidR="00B564FD" w:rsidRPr="003102B5" w:rsidRDefault="00B564FD" w:rsidP="00B60F43">
            <w:proofErr w:type="spellStart"/>
            <w:r w:rsidRPr="003102B5">
              <w:t>LaesionsbehandlingStenosegradEfter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06A06AB" w14:textId="77777777" w:rsidR="00B564FD" w:rsidRPr="003102B5" w:rsidRDefault="00B564FD" w:rsidP="00B60F43">
            <w:proofErr w:type="spellStart"/>
            <w:r w:rsidRPr="003102B5">
              <w:t>StenosegradEfter</w:t>
            </w:r>
            <w:proofErr w:type="spellEnd"/>
          </w:p>
        </w:tc>
      </w:tr>
      <w:tr w:rsidR="00B564FD" w:rsidRPr="003102B5" w14:paraId="78B0439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0EE2421" w14:textId="77777777" w:rsidR="00B564FD" w:rsidRPr="003102B5" w:rsidRDefault="00B564FD" w:rsidP="00B60F43">
            <w:proofErr w:type="spellStart"/>
            <w:r w:rsidRPr="003102B5">
              <w:t>LaesionsbehandlingTIMIEfter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AECC78D" w14:textId="77777777" w:rsidR="00B564FD" w:rsidRPr="003102B5" w:rsidRDefault="00B564FD" w:rsidP="00B60F43">
            <w:proofErr w:type="spellStart"/>
            <w:r w:rsidRPr="003102B5">
              <w:t>TIMIEfter</w:t>
            </w:r>
            <w:proofErr w:type="spellEnd"/>
          </w:p>
        </w:tc>
      </w:tr>
      <w:tr w:rsidR="00B564FD" w:rsidRPr="003102B5" w14:paraId="62CFCC3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D1DD538" w14:textId="77777777" w:rsidR="00B564FD" w:rsidRPr="003102B5" w:rsidRDefault="00B564FD" w:rsidP="00B60F43">
            <w:proofErr w:type="spellStart"/>
            <w:r w:rsidRPr="003102B5">
              <w:t>LaesionsbehandlingBehandlingsresultat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C898569" w14:textId="77777777" w:rsidR="00B564FD" w:rsidRPr="003102B5" w:rsidRDefault="00B564FD" w:rsidP="00B60F43">
            <w:r w:rsidRPr="003102B5">
              <w:t>Behandlingsresultat</w:t>
            </w:r>
          </w:p>
        </w:tc>
      </w:tr>
      <w:tr w:rsidR="00B564FD" w:rsidRPr="003102B5" w14:paraId="48F9C62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8DAF163" w14:textId="77777777" w:rsidR="00B564FD" w:rsidRPr="003102B5" w:rsidRDefault="00B564FD" w:rsidP="00B60F43">
            <w:proofErr w:type="spellStart"/>
            <w:r w:rsidRPr="003102B5">
              <w:t>AfslutningPCIProcedurerelaterede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26B49C4" w14:textId="77777777" w:rsidR="00B564FD" w:rsidRPr="003102B5" w:rsidRDefault="00B564FD" w:rsidP="00B60F43">
            <w:r w:rsidRPr="003102B5">
              <w:t>Procedurerelaterede</w:t>
            </w:r>
          </w:p>
        </w:tc>
      </w:tr>
      <w:tr w:rsidR="00B564FD" w:rsidRPr="003102B5" w14:paraId="6AC95FB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132EFB4" w14:textId="77777777" w:rsidR="00B564FD" w:rsidRPr="003102B5" w:rsidRDefault="00B564FD" w:rsidP="00B60F43">
            <w:proofErr w:type="spellStart"/>
            <w:r w:rsidRPr="003102B5">
              <w:t>AfslutningPCIAMI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A228EB5" w14:textId="77777777" w:rsidR="00B564FD" w:rsidRPr="003102B5" w:rsidRDefault="00B564FD" w:rsidP="00B60F43">
            <w:r w:rsidRPr="003102B5">
              <w:t>AMI</w:t>
            </w:r>
          </w:p>
        </w:tc>
      </w:tr>
      <w:tr w:rsidR="00B564FD" w:rsidRPr="003102B5" w14:paraId="231A77E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A69BE88" w14:textId="77777777" w:rsidR="00B564FD" w:rsidRPr="003102B5" w:rsidRDefault="00B564FD" w:rsidP="00B60F43">
            <w:proofErr w:type="spellStart"/>
            <w:r w:rsidRPr="003102B5">
              <w:t>AfslutningPCIForhoejedeIskaemimarkoerer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5BF3328" w14:textId="77777777" w:rsidR="00B564FD" w:rsidRPr="003102B5" w:rsidRDefault="00B564FD" w:rsidP="00B60F43">
            <w:r w:rsidRPr="003102B5">
              <w:t>Forhøjede iskæmimarkører</w:t>
            </w:r>
          </w:p>
        </w:tc>
      </w:tr>
      <w:tr w:rsidR="00B564FD" w:rsidRPr="003102B5" w14:paraId="65FAC2C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97586E5" w14:textId="77777777" w:rsidR="00B564FD" w:rsidRPr="003102B5" w:rsidRDefault="00B564FD" w:rsidP="00B60F43">
            <w:proofErr w:type="spellStart"/>
            <w:r w:rsidRPr="003102B5">
              <w:t>AfslutningPCIDialysekraevendeNyresvigt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CC4D3B6" w14:textId="77777777" w:rsidR="00B564FD" w:rsidRPr="003102B5" w:rsidRDefault="00B564FD" w:rsidP="00B60F43">
            <w:r w:rsidRPr="003102B5">
              <w:t>Dialysekrævende nyresvigt</w:t>
            </w:r>
          </w:p>
        </w:tc>
      </w:tr>
      <w:tr w:rsidR="00B564FD" w:rsidRPr="003102B5" w14:paraId="7EBFFB0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00E7DEB" w14:textId="77777777" w:rsidR="00B564FD" w:rsidRPr="003102B5" w:rsidRDefault="00B564FD" w:rsidP="00B60F43">
            <w:proofErr w:type="spellStart"/>
            <w:r w:rsidRPr="003102B5">
              <w:t>AfslutningPCICentralNerveskade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7017A5D" w14:textId="77777777" w:rsidR="00B564FD" w:rsidRPr="003102B5" w:rsidRDefault="00B564FD" w:rsidP="00B60F43">
            <w:r w:rsidRPr="003102B5">
              <w:t>Central nerveskade</w:t>
            </w:r>
          </w:p>
        </w:tc>
      </w:tr>
      <w:tr w:rsidR="00B564FD" w:rsidRPr="003102B5" w14:paraId="0FB95D6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60E330E" w14:textId="77777777" w:rsidR="00B564FD" w:rsidRPr="003102B5" w:rsidRDefault="00B564FD" w:rsidP="00B60F43">
            <w:proofErr w:type="spellStart"/>
            <w:r w:rsidRPr="003102B5">
              <w:t>AfslutningPCIIntrakranialBloedning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9C96F24" w14:textId="77777777" w:rsidR="00B564FD" w:rsidRPr="003102B5" w:rsidRDefault="00B564FD" w:rsidP="00B60F43">
            <w:proofErr w:type="spellStart"/>
            <w:r w:rsidRPr="003102B5">
              <w:t>Intrakranial</w:t>
            </w:r>
            <w:proofErr w:type="spellEnd"/>
            <w:r w:rsidRPr="003102B5">
              <w:t xml:space="preserve"> blødning</w:t>
            </w:r>
          </w:p>
        </w:tc>
      </w:tr>
      <w:tr w:rsidR="00B564FD" w:rsidRPr="003102B5" w14:paraId="5F860F0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540B0B3" w14:textId="77777777" w:rsidR="00B564FD" w:rsidRPr="003102B5" w:rsidRDefault="00B564FD" w:rsidP="00B60F43">
            <w:proofErr w:type="spellStart"/>
            <w:r w:rsidRPr="003102B5">
              <w:t>AfslutningPCIIABP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DC7A808" w14:textId="77777777" w:rsidR="00B564FD" w:rsidRPr="003102B5" w:rsidRDefault="00B564FD" w:rsidP="00B60F43">
            <w:r w:rsidRPr="003102B5">
              <w:t>IABP</w:t>
            </w:r>
          </w:p>
        </w:tc>
      </w:tr>
      <w:tr w:rsidR="00B564FD" w:rsidRPr="003102B5" w14:paraId="06C60BE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4FC3EE3" w14:textId="77777777" w:rsidR="00B564FD" w:rsidRPr="003102B5" w:rsidRDefault="00B564FD" w:rsidP="00B60F43">
            <w:proofErr w:type="spellStart"/>
            <w:r w:rsidRPr="003102B5">
              <w:t>AfslutningPCIAkutPCI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C056A26" w14:textId="77777777" w:rsidR="00B564FD" w:rsidRPr="003102B5" w:rsidRDefault="00B564FD" w:rsidP="00B60F43">
            <w:r w:rsidRPr="003102B5">
              <w:t>Akut PCI</w:t>
            </w:r>
          </w:p>
        </w:tc>
      </w:tr>
      <w:tr w:rsidR="00B564FD" w:rsidRPr="003102B5" w14:paraId="61D8334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6C42796" w14:textId="77777777" w:rsidR="00B564FD" w:rsidRPr="003102B5" w:rsidRDefault="00B564FD" w:rsidP="00B60F43">
            <w:proofErr w:type="spellStart"/>
            <w:r w:rsidRPr="003102B5">
              <w:t>AfslutningPCIAkutCABG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E2F90F0" w14:textId="77777777" w:rsidR="00B564FD" w:rsidRPr="003102B5" w:rsidRDefault="00B564FD" w:rsidP="00B60F43">
            <w:r w:rsidRPr="003102B5">
              <w:t>Akut CABG</w:t>
            </w:r>
          </w:p>
        </w:tc>
      </w:tr>
      <w:tr w:rsidR="00B564FD" w:rsidRPr="003102B5" w14:paraId="4AB4CA3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E353BA9" w14:textId="77777777" w:rsidR="00B564FD" w:rsidRPr="003102B5" w:rsidRDefault="00B564FD" w:rsidP="00B60F43">
            <w:proofErr w:type="spellStart"/>
            <w:r w:rsidRPr="003102B5">
              <w:t>AfslutningPCIFraIndstik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B3E93B2" w14:textId="77777777" w:rsidR="00B564FD" w:rsidRPr="003102B5" w:rsidRDefault="00B564FD" w:rsidP="00B60F43">
            <w:r w:rsidRPr="003102B5">
              <w:t>Fra indstik</w:t>
            </w:r>
          </w:p>
        </w:tc>
      </w:tr>
      <w:tr w:rsidR="00B564FD" w:rsidRPr="003102B5" w14:paraId="612E179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4BE5C73" w14:textId="77777777" w:rsidR="00B564FD" w:rsidRPr="003102B5" w:rsidRDefault="00B564FD" w:rsidP="00B60F43">
            <w:proofErr w:type="spellStart"/>
            <w:r w:rsidRPr="003102B5">
              <w:t>AfslutningPCIHaematomEkstra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5ED71A8" w14:textId="77777777" w:rsidR="00B564FD" w:rsidRPr="003102B5" w:rsidRDefault="00B564FD" w:rsidP="00B60F43">
            <w:proofErr w:type="spellStart"/>
            <w:r w:rsidRPr="003102B5">
              <w:t>Hæmatom</w:t>
            </w:r>
            <w:proofErr w:type="spellEnd"/>
            <w:r w:rsidRPr="003102B5">
              <w:t xml:space="preserve"> - ekstra indlæggelse</w:t>
            </w:r>
          </w:p>
        </w:tc>
      </w:tr>
      <w:tr w:rsidR="00B564FD" w:rsidRPr="003102B5" w14:paraId="354E811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04CDD38" w14:textId="77777777" w:rsidR="00B564FD" w:rsidRPr="003102B5" w:rsidRDefault="00B564FD" w:rsidP="00B60F43">
            <w:proofErr w:type="spellStart"/>
            <w:r w:rsidRPr="003102B5">
              <w:lastRenderedPageBreak/>
              <w:t>AfslutningPCIBehKraevPseudonaeurisme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FCF787F" w14:textId="77777777" w:rsidR="00B564FD" w:rsidRPr="003102B5" w:rsidRDefault="00B564FD" w:rsidP="00B60F43">
            <w:proofErr w:type="spellStart"/>
            <w:r w:rsidRPr="003102B5">
              <w:t>Beh</w:t>
            </w:r>
            <w:proofErr w:type="spellEnd"/>
            <w:r w:rsidRPr="003102B5">
              <w:t xml:space="preserve">. kræv. </w:t>
            </w:r>
            <w:proofErr w:type="spellStart"/>
            <w:r w:rsidRPr="003102B5">
              <w:t>pseudonaeurisme</w:t>
            </w:r>
            <w:proofErr w:type="spellEnd"/>
          </w:p>
        </w:tc>
      </w:tr>
      <w:tr w:rsidR="00B564FD" w:rsidRPr="003102B5" w14:paraId="2A60B0B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FBB5135" w14:textId="77777777" w:rsidR="00B564FD" w:rsidRPr="003102B5" w:rsidRDefault="00B564FD" w:rsidP="00B60F43">
            <w:proofErr w:type="spellStart"/>
            <w:r w:rsidRPr="003102B5">
              <w:t>AfslutningPCIRetroperitonealBloedning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0272FC6" w14:textId="77777777" w:rsidR="00B564FD" w:rsidRPr="003102B5" w:rsidRDefault="00B564FD" w:rsidP="00B60F43">
            <w:proofErr w:type="spellStart"/>
            <w:r w:rsidRPr="003102B5">
              <w:t>Retroperitoneal</w:t>
            </w:r>
            <w:proofErr w:type="spellEnd"/>
            <w:r w:rsidRPr="003102B5">
              <w:t xml:space="preserve"> blødning</w:t>
            </w:r>
          </w:p>
        </w:tc>
      </w:tr>
      <w:tr w:rsidR="00B564FD" w:rsidRPr="003102B5" w14:paraId="5573CA3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A6965ED" w14:textId="77777777" w:rsidR="00B564FD" w:rsidRPr="003102B5" w:rsidRDefault="00B564FD" w:rsidP="00B60F43">
            <w:proofErr w:type="spellStart"/>
            <w:r w:rsidRPr="003102B5">
              <w:t>AfslutningPCIAndenStoerreBloedning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8782D6F" w14:textId="77777777" w:rsidR="00B564FD" w:rsidRPr="003102B5" w:rsidRDefault="00B564FD" w:rsidP="00B60F43">
            <w:r w:rsidRPr="003102B5">
              <w:t>Anden større blødning</w:t>
            </w:r>
          </w:p>
        </w:tc>
      </w:tr>
      <w:tr w:rsidR="00B564FD" w:rsidRPr="003102B5" w14:paraId="481177D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621D0CF" w14:textId="77777777" w:rsidR="00B564FD" w:rsidRPr="003102B5" w:rsidRDefault="00B564FD" w:rsidP="00B60F43">
            <w:proofErr w:type="spellStart"/>
            <w:r w:rsidRPr="003102B5">
              <w:t>AfslutningPCITransfusionskraevendeBloedning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A5488D0" w14:textId="77777777" w:rsidR="00B564FD" w:rsidRPr="003102B5" w:rsidRDefault="00B564FD" w:rsidP="00B60F43">
            <w:r w:rsidRPr="003102B5">
              <w:t>Transfusionskrævende blødning</w:t>
            </w:r>
          </w:p>
        </w:tc>
      </w:tr>
      <w:tr w:rsidR="00B564FD" w:rsidRPr="003102B5" w14:paraId="265162C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12E681D" w14:textId="77777777" w:rsidR="00B564FD" w:rsidRPr="003102B5" w:rsidRDefault="00B564FD" w:rsidP="00B60F43">
            <w:proofErr w:type="spellStart"/>
            <w:r w:rsidRPr="003102B5">
              <w:t>AfslutningPCIKirurgiskInterventionNoedvendig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C5CFC8C" w14:textId="77777777" w:rsidR="00B564FD" w:rsidRPr="003102B5" w:rsidRDefault="00B564FD" w:rsidP="00B60F43">
            <w:r w:rsidRPr="003102B5">
              <w:t>Kirurgisk intervention nødvendig</w:t>
            </w:r>
          </w:p>
        </w:tc>
      </w:tr>
      <w:tr w:rsidR="00B564FD" w:rsidRPr="003102B5" w14:paraId="1D31BCC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B480115" w14:textId="77777777" w:rsidR="00B564FD" w:rsidRPr="003102B5" w:rsidRDefault="00B564FD" w:rsidP="00B60F43">
            <w:proofErr w:type="spellStart"/>
            <w:r w:rsidRPr="003102B5">
              <w:t>AfslutningPCIHaematom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45E355B" w14:textId="77777777" w:rsidR="00B564FD" w:rsidRPr="003102B5" w:rsidRDefault="00B564FD" w:rsidP="00B60F43">
            <w:proofErr w:type="spellStart"/>
            <w:r w:rsidRPr="003102B5">
              <w:t>Hæmatom</w:t>
            </w:r>
            <w:proofErr w:type="spellEnd"/>
            <w:r w:rsidRPr="003102B5">
              <w:t xml:space="preserve"> (</w:t>
            </w:r>
            <w:proofErr w:type="spellStart"/>
            <w:r w:rsidRPr="003102B5">
              <w:t>palpabel</w:t>
            </w:r>
            <w:proofErr w:type="spellEnd"/>
            <w:r w:rsidRPr="003102B5">
              <w:t xml:space="preserve"> udfyldning) &gt; 5x5cm</w:t>
            </w:r>
          </w:p>
        </w:tc>
      </w:tr>
      <w:tr w:rsidR="00B564FD" w:rsidRPr="003102B5" w14:paraId="5F9AEE0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823D42B" w14:textId="77777777" w:rsidR="00B564FD" w:rsidRPr="003102B5" w:rsidRDefault="00B564FD" w:rsidP="00B60F43">
            <w:proofErr w:type="spellStart"/>
            <w:r w:rsidRPr="003102B5">
              <w:t>AfslutningPCIAllergiskReaktion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18F401A" w14:textId="77777777" w:rsidR="00B564FD" w:rsidRPr="003102B5" w:rsidRDefault="00B564FD" w:rsidP="00B60F43">
            <w:r w:rsidRPr="003102B5">
              <w:t>Allergisk reaktion - sent indtræffende</w:t>
            </w:r>
          </w:p>
        </w:tc>
      </w:tr>
      <w:tr w:rsidR="00B564FD" w:rsidRPr="003102B5" w14:paraId="2A40316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5AB42EF" w14:textId="77777777" w:rsidR="00B564FD" w:rsidRPr="003102B5" w:rsidRDefault="00B564FD" w:rsidP="00B60F43">
            <w:proofErr w:type="spellStart"/>
            <w:r w:rsidRPr="003102B5">
              <w:t>AfslutningPCIdevice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633BF57" w14:textId="77777777" w:rsidR="00B564FD" w:rsidRPr="003102B5" w:rsidRDefault="00B564FD" w:rsidP="00B60F43">
            <w:proofErr w:type="spellStart"/>
            <w:r w:rsidRPr="003102B5">
              <w:t>Lukkedevice</w:t>
            </w:r>
            <w:proofErr w:type="spellEnd"/>
            <w:r w:rsidRPr="003102B5">
              <w:t xml:space="preserve">-betinget </w:t>
            </w:r>
            <w:proofErr w:type="spellStart"/>
            <w:r w:rsidRPr="003102B5">
              <w:t>kompl</w:t>
            </w:r>
            <w:proofErr w:type="spellEnd"/>
            <w:r w:rsidRPr="003102B5">
              <w:t>. m. behov for kirurgi</w:t>
            </w:r>
          </w:p>
        </w:tc>
      </w:tr>
      <w:tr w:rsidR="00B564FD" w:rsidRPr="003102B5" w14:paraId="29A9A2D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BB3996C" w14:textId="77777777" w:rsidR="00B564FD" w:rsidRPr="003102B5" w:rsidRDefault="00B564FD" w:rsidP="00B60F43">
            <w:proofErr w:type="spellStart"/>
            <w:r w:rsidRPr="003102B5">
              <w:t>AfslutningPCIArterielOkkBehovForKirurgi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411CB1B" w14:textId="77777777" w:rsidR="00B564FD" w:rsidRPr="003102B5" w:rsidRDefault="00B564FD" w:rsidP="00B60F43">
            <w:r w:rsidRPr="003102B5">
              <w:t xml:space="preserve">Arteriel </w:t>
            </w:r>
            <w:proofErr w:type="spellStart"/>
            <w:r w:rsidRPr="003102B5">
              <w:t>okklusion</w:t>
            </w:r>
            <w:proofErr w:type="spellEnd"/>
            <w:r w:rsidRPr="003102B5">
              <w:t xml:space="preserve"> - Behov for kirurgi</w:t>
            </w:r>
          </w:p>
        </w:tc>
      </w:tr>
      <w:tr w:rsidR="00B564FD" w:rsidRPr="003102B5" w14:paraId="5CC99E0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BD94914" w14:textId="77777777" w:rsidR="00B564FD" w:rsidRPr="003102B5" w:rsidRDefault="00B564FD" w:rsidP="00B60F43">
            <w:proofErr w:type="spellStart"/>
            <w:r w:rsidRPr="003102B5">
              <w:t>AfslutningPCIAnden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9D573D6" w14:textId="77777777" w:rsidR="00B564FD" w:rsidRPr="003102B5" w:rsidRDefault="00B564FD" w:rsidP="00B60F43">
            <w:r w:rsidRPr="003102B5">
              <w:t>Anden</w:t>
            </w:r>
          </w:p>
        </w:tc>
      </w:tr>
      <w:tr w:rsidR="00B564FD" w:rsidRPr="003102B5" w14:paraId="5EC348F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DC1333D" w14:textId="77777777" w:rsidR="00B564FD" w:rsidRPr="003102B5" w:rsidRDefault="00B564FD" w:rsidP="00B60F43">
            <w:proofErr w:type="spellStart"/>
            <w:r w:rsidRPr="003102B5">
              <w:t>AfslutningPCIPseudoaneurismeIkkeBehKraev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7D76ED2" w14:textId="77777777" w:rsidR="00B564FD" w:rsidRPr="003102B5" w:rsidRDefault="00B564FD" w:rsidP="00B60F43">
            <w:proofErr w:type="spellStart"/>
            <w:r w:rsidRPr="003102B5">
              <w:t>Pseudoaneurisme</w:t>
            </w:r>
            <w:proofErr w:type="spellEnd"/>
            <w:r w:rsidRPr="003102B5">
              <w:t xml:space="preserve"> -ikke behandlingskrævende</w:t>
            </w:r>
          </w:p>
        </w:tc>
      </w:tr>
      <w:tr w:rsidR="00B564FD" w:rsidRPr="003102B5" w14:paraId="63D1DE7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4D28A3E" w14:textId="77777777" w:rsidR="00B564FD" w:rsidRPr="003102B5" w:rsidRDefault="00B564FD" w:rsidP="00B60F43">
            <w:proofErr w:type="spellStart"/>
            <w:r w:rsidRPr="003102B5">
              <w:t>AfslutningPCIBehNyManuelKompression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C0E1895" w14:textId="77777777" w:rsidR="00B564FD" w:rsidRPr="003102B5" w:rsidRDefault="00B564FD" w:rsidP="00B60F43">
            <w:r w:rsidRPr="003102B5">
              <w:t>Behov for ny manuel kompression</w:t>
            </w:r>
          </w:p>
        </w:tc>
      </w:tr>
      <w:tr w:rsidR="00B564FD" w:rsidRPr="003102B5" w14:paraId="2689252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550B9B4" w14:textId="77777777" w:rsidR="00B564FD" w:rsidRPr="003102B5" w:rsidRDefault="00B564FD" w:rsidP="00B60F43">
            <w:proofErr w:type="spellStart"/>
            <w:r w:rsidRPr="003102B5">
              <w:t>AfslutningPCIUdskrivning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4F0D788" w14:textId="77777777" w:rsidR="00B564FD" w:rsidRPr="003102B5" w:rsidRDefault="00B564FD" w:rsidP="00B60F43">
            <w:r w:rsidRPr="003102B5">
              <w:t>Udskrives til</w:t>
            </w:r>
          </w:p>
        </w:tc>
      </w:tr>
      <w:tr w:rsidR="00B564FD" w:rsidRPr="003102B5" w14:paraId="7BE8EE2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663B544" w14:textId="77777777" w:rsidR="00B564FD" w:rsidRPr="003102B5" w:rsidRDefault="00B564FD" w:rsidP="00B60F43">
            <w:proofErr w:type="spellStart"/>
            <w:r w:rsidRPr="003102B5">
              <w:t>AfslutningPCIUdskrivningDato_Tidspunkt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A2DD8F4" w14:textId="77777777" w:rsidR="00B564FD" w:rsidRPr="003102B5" w:rsidRDefault="00B564FD" w:rsidP="00B60F43">
            <w:r w:rsidRPr="003102B5">
              <w:t>Dato/tidspunkt</w:t>
            </w:r>
          </w:p>
        </w:tc>
      </w:tr>
    </w:tbl>
    <w:p w14:paraId="3205C62F" w14:textId="77777777" w:rsidR="00B564FD" w:rsidRDefault="00B564FD" w:rsidP="00B564FD"/>
    <w:p w14:paraId="2290B58B" w14:textId="77777777" w:rsidR="00B564FD" w:rsidRDefault="00B564FD" w:rsidP="00B564FD">
      <w:r>
        <w:t>NUK</w:t>
      </w:r>
    </w:p>
    <w:p w14:paraId="24915F61" w14:textId="77777777" w:rsidR="00B564FD" w:rsidRDefault="00B564FD" w:rsidP="00B564F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3"/>
        <w:gridCol w:w="5415"/>
      </w:tblGrid>
      <w:tr w:rsidR="00B564FD" w:rsidRPr="003102B5" w14:paraId="3962DD1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804C375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5661" w:type="dxa"/>
            <w:noWrap/>
            <w:hideMark/>
          </w:tcPr>
          <w:p w14:paraId="69CB5AAF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5FE6E6BE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0C89C51" w14:textId="77777777" w:rsidR="00B564FD" w:rsidRPr="003102B5" w:rsidRDefault="00B564FD" w:rsidP="00B60F43">
            <w:proofErr w:type="spellStart"/>
            <w:r w:rsidRPr="003102B5">
              <w:t>Kontakt_ID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B21848D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7C8DA06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82EF8D7" w14:textId="77777777" w:rsidR="00B564FD" w:rsidRPr="003102B5" w:rsidRDefault="00B564FD" w:rsidP="00B60F43">
            <w:proofErr w:type="spellStart"/>
            <w:r w:rsidRPr="003102B5">
              <w:t>Plan_NUK_ID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D0D2692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2F37596D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04F88E0" w14:textId="77777777" w:rsidR="00B564FD" w:rsidRPr="003102B5" w:rsidRDefault="00B564FD" w:rsidP="00B60F43">
            <w:proofErr w:type="spellStart"/>
            <w:r w:rsidRPr="003102B5">
              <w:t>HenvisningHenvisningsdato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642E425" w14:textId="77777777" w:rsidR="00B564FD" w:rsidRPr="003102B5" w:rsidRDefault="00B564FD" w:rsidP="00B60F43">
            <w:r w:rsidRPr="003102B5">
              <w:t>Henvisningsdato</w:t>
            </w:r>
          </w:p>
        </w:tc>
      </w:tr>
      <w:tr w:rsidR="00B564FD" w:rsidRPr="003102B5" w14:paraId="043C0126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96E7958" w14:textId="77777777" w:rsidR="00B564FD" w:rsidRPr="003102B5" w:rsidRDefault="00B564FD" w:rsidP="00B60F43">
            <w:proofErr w:type="spellStart"/>
            <w:r w:rsidRPr="003102B5">
              <w:t>HenvisningIndlaeggelsesdiagnose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E322181" w14:textId="77777777" w:rsidR="00B564FD" w:rsidRPr="003102B5" w:rsidRDefault="00B564FD" w:rsidP="00B60F43">
            <w:r w:rsidRPr="003102B5">
              <w:t>Indlæggelsesdiagnose</w:t>
            </w:r>
          </w:p>
        </w:tc>
      </w:tr>
      <w:tr w:rsidR="00B564FD" w:rsidRPr="003102B5" w14:paraId="1188C2F3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D04B386" w14:textId="77777777" w:rsidR="00B564FD" w:rsidRPr="003102B5" w:rsidRDefault="00B564FD" w:rsidP="00B60F43">
            <w:proofErr w:type="spellStart"/>
            <w:r w:rsidRPr="003102B5">
              <w:t>HenvisningMuligUdgang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867CF4F" w14:textId="77777777" w:rsidR="00B564FD" w:rsidRPr="003102B5" w:rsidRDefault="00B564FD" w:rsidP="00B60F43">
            <w:r w:rsidRPr="003102B5">
              <w:t>Mulig udgang</w:t>
            </w:r>
          </w:p>
        </w:tc>
      </w:tr>
      <w:tr w:rsidR="00B564FD" w:rsidRPr="003102B5" w14:paraId="07AF351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6AB8F10" w14:textId="77777777" w:rsidR="00B564FD" w:rsidRPr="003102B5" w:rsidRDefault="00B564FD" w:rsidP="00B60F43">
            <w:r w:rsidRPr="003102B5">
              <w:t>Variabelnavn</w:t>
            </w:r>
          </w:p>
        </w:tc>
        <w:tc>
          <w:tcPr>
            <w:tcW w:w="5661" w:type="dxa"/>
            <w:noWrap/>
            <w:hideMark/>
          </w:tcPr>
          <w:p w14:paraId="3E9C27CA" w14:textId="77777777" w:rsidR="00B564FD" w:rsidRPr="003102B5" w:rsidRDefault="00B564FD" w:rsidP="00B60F43">
            <w:r w:rsidRPr="003102B5">
              <w:t>Label</w:t>
            </w:r>
          </w:p>
        </w:tc>
      </w:tr>
      <w:tr w:rsidR="00B564FD" w:rsidRPr="003102B5" w14:paraId="2580DD8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794A2D9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5661" w:type="dxa"/>
            <w:noWrap/>
            <w:hideMark/>
          </w:tcPr>
          <w:p w14:paraId="4C384376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3F00EC4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BBF982D" w14:textId="77777777" w:rsidR="00B564FD" w:rsidRPr="003102B5" w:rsidRDefault="00B564FD" w:rsidP="00B60F43">
            <w:proofErr w:type="spellStart"/>
            <w:r w:rsidRPr="003102B5">
              <w:t>Kontakt_ID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03DD428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0EDB2C7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1745EC5" w14:textId="77777777" w:rsidR="00B564FD" w:rsidRPr="003102B5" w:rsidRDefault="00B564FD" w:rsidP="00B60F43">
            <w:proofErr w:type="spellStart"/>
            <w:r w:rsidRPr="003102B5">
              <w:t>Plan_NUK_ID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864674A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247FDE45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944CB7D" w14:textId="77777777" w:rsidR="00B564FD" w:rsidRPr="003102B5" w:rsidRDefault="00B564FD" w:rsidP="00B60F43">
            <w:proofErr w:type="spellStart"/>
            <w:r w:rsidRPr="003102B5">
              <w:t>AnamneseDatoTidspunkt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F3F251F" w14:textId="77777777" w:rsidR="00B564FD" w:rsidRPr="003102B5" w:rsidRDefault="00B564FD" w:rsidP="00B60F43">
            <w:r w:rsidRPr="003102B5">
              <w:t>Dato/tidspunkt</w:t>
            </w:r>
          </w:p>
        </w:tc>
      </w:tr>
      <w:tr w:rsidR="00B564FD" w:rsidRPr="003102B5" w14:paraId="0CBCABD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87EC5E5" w14:textId="77777777" w:rsidR="00B564FD" w:rsidRPr="003102B5" w:rsidRDefault="00B564FD" w:rsidP="00B60F43">
            <w:proofErr w:type="spellStart"/>
            <w:r w:rsidRPr="003102B5">
              <w:t>AnamneseAnsvarlig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27AD150" w14:textId="77777777" w:rsidR="00B564FD" w:rsidRPr="003102B5" w:rsidRDefault="00B564FD" w:rsidP="00B60F43">
            <w:r w:rsidRPr="003102B5">
              <w:t>Ansvarlig</w:t>
            </w:r>
          </w:p>
        </w:tc>
      </w:tr>
      <w:tr w:rsidR="00B564FD" w:rsidRPr="003102B5" w14:paraId="379DF606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D19901B" w14:textId="77777777" w:rsidR="00B564FD" w:rsidRPr="003102B5" w:rsidRDefault="00B564FD" w:rsidP="00B60F43">
            <w:proofErr w:type="spellStart"/>
            <w:r w:rsidRPr="003102B5">
              <w:t>AnamneseIHSIFamilien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8BA2158" w14:textId="77777777" w:rsidR="00B564FD" w:rsidRPr="003102B5" w:rsidRDefault="00B564FD" w:rsidP="00B60F43">
            <w:r w:rsidRPr="003102B5">
              <w:t>IHS i familien</w:t>
            </w:r>
          </w:p>
        </w:tc>
      </w:tr>
      <w:tr w:rsidR="00B564FD" w:rsidRPr="003102B5" w14:paraId="4F6BE83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1F421D7" w14:textId="77777777" w:rsidR="00B564FD" w:rsidRPr="003102B5" w:rsidRDefault="00B564FD" w:rsidP="00B60F43">
            <w:proofErr w:type="spellStart"/>
            <w:r w:rsidRPr="003102B5">
              <w:t>AnamneseRygning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DC310E4" w14:textId="77777777" w:rsidR="00B564FD" w:rsidRPr="003102B5" w:rsidRDefault="00B564FD" w:rsidP="00B60F43">
            <w:r w:rsidRPr="003102B5">
              <w:t>Rygning</w:t>
            </w:r>
          </w:p>
        </w:tc>
      </w:tr>
      <w:tr w:rsidR="00B564FD" w:rsidRPr="003102B5" w14:paraId="4B2CC003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9B8B409" w14:textId="77777777" w:rsidR="00B564FD" w:rsidRPr="003102B5" w:rsidRDefault="00B564FD" w:rsidP="00B60F43">
            <w:proofErr w:type="spellStart"/>
            <w:r w:rsidRPr="003102B5">
              <w:t>AnamneseDiabetes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DDFBB99" w14:textId="77777777" w:rsidR="00B564FD" w:rsidRPr="003102B5" w:rsidRDefault="00B564FD" w:rsidP="00B60F43">
            <w:r w:rsidRPr="003102B5">
              <w:t>Diabetes</w:t>
            </w:r>
          </w:p>
        </w:tc>
      </w:tr>
      <w:tr w:rsidR="00B564FD" w:rsidRPr="003102B5" w14:paraId="4DBD45A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ECF0E5B" w14:textId="77777777" w:rsidR="00B564FD" w:rsidRPr="003102B5" w:rsidRDefault="00B564FD" w:rsidP="00B60F43">
            <w:proofErr w:type="spellStart"/>
            <w:r w:rsidRPr="003102B5">
              <w:lastRenderedPageBreak/>
              <w:t>AnamneseMedLipidsaenkendeBeh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86675AD" w14:textId="77777777" w:rsidR="00B564FD" w:rsidRPr="003102B5" w:rsidRDefault="00B564FD" w:rsidP="00B60F43">
            <w:r w:rsidRPr="003102B5">
              <w:t>Medicin - lipidsænkende</w:t>
            </w:r>
          </w:p>
        </w:tc>
      </w:tr>
      <w:tr w:rsidR="00B564FD" w:rsidRPr="003102B5" w14:paraId="37E4ACB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1266019" w14:textId="77777777" w:rsidR="00B564FD" w:rsidRPr="003102B5" w:rsidRDefault="00B564FD" w:rsidP="00B60F43">
            <w:proofErr w:type="spellStart"/>
            <w:r w:rsidRPr="003102B5">
              <w:t>AnamneseIBehandlingForHypertension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8419B03" w14:textId="77777777" w:rsidR="00B564FD" w:rsidRPr="003102B5" w:rsidRDefault="00B564FD" w:rsidP="00B60F43">
            <w:r w:rsidRPr="003102B5">
              <w:t>I behandling for hypertension</w:t>
            </w:r>
          </w:p>
        </w:tc>
      </w:tr>
      <w:tr w:rsidR="00B564FD" w:rsidRPr="003102B5" w14:paraId="176664A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AC2AE2A" w14:textId="77777777" w:rsidR="00B564FD" w:rsidRPr="003102B5" w:rsidRDefault="00B564FD" w:rsidP="00B60F43">
            <w:proofErr w:type="spellStart"/>
            <w:r w:rsidRPr="003102B5">
              <w:t>AnamneseTidligereHjerteoperationer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9A0583F" w14:textId="77777777" w:rsidR="00B564FD" w:rsidRPr="003102B5" w:rsidRDefault="00B564FD" w:rsidP="00B60F43">
            <w:r w:rsidRPr="003102B5">
              <w:t>Tidligere hjerteoperationer</w:t>
            </w:r>
          </w:p>
        </w:tc>
      </w:tr>
      <w:tr w:rsidR="00B564FD" w:rsidRPr="003102B5" w14:paraId="3CA5C516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E30D0A8" w14:textId="77777777" w:rsidR="00B564FD" w:rsidRPr="003102B5" w:rsidRDefault="00B564FD" w:rsidP="00B60F43">
            <w:proofErr w:type="spellStart"/>
            <w:r w:rsidRPr="003102B5">
              <w:t>AnamneseTidligereHjerteopInklusivCABG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1C1A362" w14:textId="77777777" w:rsidR="00B564FD" w:rsidRPr="003102B5" w:rsidRDefault="00B564FD" w:rsidP="00B60F43">
            <w:r w:rsidRPr="003102B5">
              <w:t>Tidligere hjerteoperationer inkl. CABG</w:t>
            </w:r>
          </w:p>
        </w:tc>
      </w:tr>
      <w:tr w:rsidR="00B564FD" w:rsidRPr="003102B5" w14:paraId="3960B26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E86B8B4" w14:textId="77777777" w:rsidR="00B564FD" w:rsidRPr="003102B5" w:rsidRDefault="00B564FD" w:rsidP="00B60F43">
            <w:proofErr w:type="spellStart"/>
            <w:r w:rsidRPr="003102B5">
              <w:t>AnamneseTidligereAMI</w:t>
            </w:r>
            <w:proofErr w:type="spellEnd"/>
          </w:p>
        </w:tc>
        <w:tc>
          <w:tcPr>
            <w:tcW w:w="5661" w:type="dxa"/>
            <w:noWrap/>
            <w:hideMark/>
          </w:tcPr>
          <w:p w14:paraId="5168B7D1" w14:textId="77777777" w:rsidR="00B564FD" w:rsidRPr="003102B5" w:rsidRDefault="00B564FD" w:rsidP="00B60F43">
            <w:r w:rsidRPr="003102B5">
              <w:t>Tidligere AMI</w:t>
            </w:r>
          </w:p>
        </w:tc>
      </w:tr>
      <w:tr w:rsidR="00B564FD" w:rsidRPr="003102B5" w14:paraId="1A1A2CD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DA80AD4" w14:textId="77777777" w:rsidR="00B564FD" w:rsidRPr="003102B5" w:rsidRDefault="00B564FD" w:rsidP="00B60F43">
            <w:proofErr w:type="spellStart"/>
            <w:r w:rsidRPr="003102B5">
              <w:t>AnamneseTidligerePCI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2B44DD1" w14:textId="77777777" w:rsidR="00B564FD" w:rsidRPr="003102B5" w:rsidRDefault="00B564FD" w:rsidP="00B60F43">
            <w:r w:rsidRPr="003102B5">
              <w:t>Tidligere PCI</w:t>
            </w:r>
          </w:p>
        </w:tc>
      </w:tr>
      <w:tr w:rsidR="00B564FD" w:rsidRPr="003102B5" w14:paraId="2726E96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937B6E8" w14:textId="77777777" w:rsidR="00B564FD" w:rsidRPr="003102B5" w:rsidRDefault="00B564FD" w:rsidP="00B60F43">
            <w:proofErr w:type="spellStart"/>
            <w:r w:rsidRPr="003102B5">
              <w:t>AnamneseEF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970CAF4" w14:textId="77777777" w:rsidR="00B564FD" w:rsidRPr="003102B5" w:rsidRDefault="00B564FD" w:rsidP="00B60F43">
            <w:r w:rsidRPr="003102B5">
              <w:t>EF</w:t>
            </w:r>
          </w:p>
        </w:tc>
      </w:tr>
      <w:tr w:rsidR="00B564FD" w:rsidRPr="003102B5" w14:paraId="30214046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AD4EA70" w14:textId="77777777" w:rsidR="00B564FD" w:rsidRPr="003102B5" w:rsidRDefault="00B564FD" w:rsidP="00B60F43">
            <w:proofErr w:type="spellStart"/>
            <w:r w:rsidRPr="003102B5">
              <w:t>AnamneseHoejde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532923E" w14:textId="77777777" w:rsidR="00B564FD" w:rsidRPr="003102B5" w:rsidRDefault="00B564FD" w:rsidP="00B60F43">
            <w:r w:rsidRPr="003102B5">
              <w:t>Højde</w:t>
            </w:r>
          </w:p>
        </w:tc>
      </w:tr>
      <w:tr w:rsidR="00B564FD" w:rsidRPr="003102B5" w14:paraId="367E7FA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6AB78B4" w14:textId="77777777" w:rsidR="00B564FD" w:rsidRPr="003102B5" w:rsidRDefault="00B564FD" w:rsidP="00B60F43">
            <w:proofErr w:type="spellStart"/>
            <w:r w:rsidRPr="003102B5">
              <w:t>AnamneseVaegt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B423880" w14:textId="77777777" w:rsidR="00B564FD" w:rsidRPr="003102B5" w:rsidRDefault="00B564FD" w:rsidP="00B60F43">
            <w:r w:rsidRPr="003102B5">
              <w:t>Vægt</w:t>
            </w:r>
          </w:p>
        </w:tc>
      </w:tr>
      <w:tr w:rsidR="00B564FD" w:rsidRPr="003102B5" w14:paraId="6E7F73F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DF4454C" w14:textId="77777777" w:rsidR="00B564FD" w:rsidRPr="003102B5" w:rsidRDefault="00B564FD" w:rsidP="00B60F43">
            <w:r w:rsidRPr="003102B5">
              <w:t>AnamneseBMI</w:t>
            </w:r>
          </w:p>
        </w:tc>
        <w:tc>
          <w:tcPr>
            <w:tcW w:w="5661" w:type="dxa"/>
            <w:noWrap/>
            <w:hideMark/>
          </w:tcPr>
          <w:p w14:paraId="0F13325B" w14:textId="77777777" w:rsidR="00B564FD" w:rsidRPr="003102B5" w:rsidRDefault="00B564FD" w:rsidP="00B60F43">
            <w:r w:rsidRPr="003102B5">
              <w:t>BMI</w:t>
            </w:r>
          </w:p>
        </w:tc>
      </w:tr>
      <w:tr w:rsidR="00B564FD" w:rsidRPr="003102B5" w14:paraId="4DF1E3F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A8FEF2B" w14:textId="77777777" w:rsidR="00B564FD" w:rsidRPr="003102B5" w:rsidRDefault="00B564FD" w:rsidP="00B60F43">
            <w:proofErr w:type="spellStart"/>
            <w:r w:rsidRPr="003102B5">
              <w:t>AnamneseBSA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ED71FF5" w14:textId="77777777" w:rsidR="00B564FD" w:rsidRPr="003102B5" w:rsidRDefault="00B564FD" w:rsidP="00B60F43">
            <w:r w:rsidRPr="003102B5">
              <w:t>BSA</w:t>
            </w:r>
          </w:p>
        </w:tc>
      </w:tr>
      <w:tr w:rsidR="00B564FD" w:rsidRPr="003102B5" w14:paraId="26134E3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3C2DB7C" w14:textId="77777777" w:rsidR="00B564FD" w:rsidRPr="003102B5" w:rsidRDefault="00B564FD" w:rsidP="00B60F43">
            <w:proofErr w:type="spellStart"/>
            <w:r w:rsidRPr="003102B5">
              <w:t>AnamneseCreatininniveau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56B07B3" w14:textId="77777777" w:rsidR="00B564FD" w:rsidRPr="003102B5" w:rsidRDefault="00B564FD" w:rsidP="00B60F43">
            <w:proofErr w:type="spellStart"/>
            <w:r w:rsidRPr="003102B5">
              <w:t>Creatininniveau</w:t>
            </w:r>
            <w:proofErr w:type="spellEnd"/>
          </w:p>
        </w:tc>
      </w:tr>
      <w:tr w:rsidR="00B564FD" w:rsidRPr="003102B5" w14:paraId="5148894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DABAADB" w14:textId="77777777" w:rsidR="00B564FD" w:rsidRPr="003102B5" w:rsidRDefault="00B564FD" w:rsidP="00B60F43">
            <w:proofErr w:type="spellStart"/>
            <w:r w:rsidRPr="003102B5">
              <w:t>AnamneseCreatininClearance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DC67377" w14:textId="77777777" w:rsidR="00B564FD" w:rsidRPr="003102B5" w:rsidRDefault="00B564FD" w:rsidP="00B60F43">
            <w:proofErr w:type="spellStart"/>
            <w:r w:rsidRPr="003102B5">
              <w:t>Creatininclearance</w:t>
            </w:r>
            <w:proofErr w:type="spellEnd"/>
          </w:p>
        </w:tc>
      </w:tr>
      <w:tr w:rsidR="00B564FD" w:rsidRPr="003102B5" w14:paraId="7DFBCDD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6C6411A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5661" w:type="dxa"/>
            <w:noWrap/>
            <w:hideMark/>
          </w:tcPr>
          <w:p w14:paraId="5EBC6F04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3FF2376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0154FDB" w14:textId="77777777" w:rsidR="00B564FD" w:rsidRPr="003102B5" w:rsidRDefault="00B564FD" w:rsidP="00B60F43">
            <w:proofErr w:type="spellStart"/>
            <w:r w:rsidRPr="003102B5">
              <w:t>NUKIndikation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CA563CC" w14:textId="77777777" w:rsidR="00B564FD" w:rsidRPr="003102B5" w:rsidRDefault="00B564FD" w:rsidP="00B60F43">
            <w:r w:rsidRPr="003102B5">
              <w:t>Indikation</w:t>
            </w:r>
          </w:p>
        </w:tc>
      </w:tr>
      <w:tr w:rsidR="00B564FD" w:rsidRPr="003102B5" w14:paraId="694DFC8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A44C116" w14:textId="77777777" w:rsidR="00B564FD" w:rsidRPr="003102B5" w:rsidRDefault="00B564FD" w:rsidP="00B60F43">
            <w:proofErr w:type="spellStart"/>
            <w:r w:rsidRPr="003102B5">
              <w:t>NUKBeskrivelseAfOBSIHD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AB05231" w14:textId="77777777" w:rsidR="00B564FD" w:rsidRPr="003102B5" w:rsidRDefault="00B564FD" w:rsidP="00B60F43">
            <w:r w:rsidRPr="003102B5">
              <w:t>Beskrivelse af brystsmerter</w:t>
            </w:r>
          </w:p>
        </w:tc>
      </w:tr>
      <w:tr w:rsidR="00B564FD" w:rsidRPr="003102B5" w14:paraId="110B085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FDE12B2" w14:textId="77777777" w:rsidR="00B564FD" w:rsidRPr="003102B5" w:rsidRDefault="00B564FD" w:rsidP="00B60F43">
            <w:proofErr w:type="spellStart"/>
            <w:r w:rsidRPr="003102B5">
              <w:t>NUKViabil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5802B54" w14:textId="77777777" w:rsidR="00B564FD" w:rsidRPr="003102B5" w:rsidRDefault="00B564FD" w:rsidP="00B60F43">
            <w:proofErr w:type="spellStart"/>
            <w:r w:rsidRPr="003102B5">
              <w:t>Viabilitets</w:t>
            </w:r>
            <w:proofErr w:type="spellEnd"/>
            <w:r w:rsidRPr="003102B5">
              <w:t xml:space="preserve"> undersøgelse</w:t>
            </w:r>
          </w:p>
        </w:tc>
      </w:tr>
      <w:tr w:rsidR="00B564FD" w:rsidRPr="003102B5" w14:paraId="055F2D65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F4AB3E2" w14:textId="77777777" w:rsidR="00B564FD" w:rsidRPr="003102B5" w:rsidRDefault="00B564FD" w:rsidP="00B60F43">
            <w:proofErr w:type="spellStart"/>
            <w:r w:rsidRPr="003102B5">
              <w:t>NUKRevaskTidl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FE3E89A" w14:textId="77777777" w:rsidR="00B564FD" w:rsidRPr="003102B5" w:rsidRDefault="00B564FD" w:rsidP="00B60F43">
            <w:r w:rsidRPr="003102B5">
              <w:t xml:space="preserve">Tidligere </w:t>
            </w:r>
            <w:proofErr w:type="spellStart"/>
            <w:r w:rsidRPr="003102B5">
              <w:t>revaskularisering</w:t>
            </w:r>
            <w:proofErr w:type="spellEnd"/>
            <w:r w:rsidRPr="003102B5">
              <w:t xml:space="preserve"> (CABG/PCI)</w:t>
            </w:r>
          </w:p>
        </w:tc>
      </w:tr>
      <w:tr w:rsidR="00B564FD" w:rsidRPr="003102B5" w14:paraId="225639D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F5D402D" w14:textId="77777777" w:rsidR="00B564FD" w:rsidRPr="003102B5" w:rsidRDefault="00B564FD" w:rsidP="00B60F43">
            <w:r w:rsidRPr="003102B5">
              <w:t>NUKSPECT</w:t>
            </w:r>
          </w:p>
        </w:tc>
        <w:tc>
          <w:tcPr>
            <w:tcW w:w="5661" w:type="dxa"/>
            <w:noWrap/>
            <w:hideMark/>
          </w:tcPr>
          <w:p w14:paraId="2773D8F0" w14:textId="77777777" w:rsidR="00B564FD" w:rsidRPr="003102B5" w:rsidRDefault="00B564FD" w:rsidP="00B60F43">
            <w:proofErr w:type="gramStart"/>
            <w:r w:rsidRPr="003102B5">
              <w:t>SPECT undersøgelse</w:t>
            </w:r>
            <w:proofErr w:type="gramEnd"/>
          </w:p>
        </w:tc>
      </w:tr>
      <w:tr w:rsidR="00B564FD" w:rsidRPr="003102B5" w14:paraId="522B8793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0F4DD77" w14:textId="77777777" w:rsidR="00B564FD" w:rsidRPr="003102B5" w:rsidRDefault="00B564FD" w:rsidP="00B60F43">
            <w:proofErr w:type="spellStart"/>
            <w:r w:rsidRPr="003102B5">
              <w:t>NUKScannerSPECT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CE11691" w14:textId="77777777" w:rsidR="00B564FD" w:rsidRPr="003102B5" w:rsidRDefault="00B564FD" w:rsidP="00B60F43">
            <w:r w:rsidRPr="003102B5">
              <w:t>Scannertype</w:t>
            </w:r>
          </w:p>
        </w:tc>
      </w:tr>
      <w:tr w:rsidR="00B564FD" w:rsidRPr="003102B5" w14:paraId="0CC47AA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AFCF681" w14:textId="77777777" w:rsidR="00B564FD" w:rsidRPr="003102B5" w:rsidRDefault="00B564FD" w:rsidP="00B60F43">
            <w:r w:rsidRPr="003102B5">
              <w:t>NUKPET</w:t>
            </w:r>
          </w:p>
        </w:tc>
        <w:tc>
          <w:tcPr>
            <w:tcW w:w="5661" w:type="dxa"/>
            <w:noWrap/>
            <w:hideMark/>
          </w:tcPr>
          <w:p w14:paraId="0589A67B" w14:textId="77777777" w:rsidR="00B564FD" w:rsidRPr="003102B5" w:rsidRDefault="00B564FD" w:rsidP="00B60F43">
            <w:proofErr w:type="gramStart"/>
            <w:r w:rsidRPr="003102B5">
              <w:t>PET undersøgelse</w:t>
            </w:r>
            <w:proofErr w:type="gramEnd"/>
          </w:p>
        </w:tc>
      </w:tr>
      <w:tr w:rsidR="00B564FD" w:rsidRPr="003102B5" w14:paraId="392A50C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8A21475" w14:textId="77777777" w:rsidR="00B564FD" w:rsidRPr="003102B5" w:rsidRDefault="00B564FD" w:rsidP="00B60F43">
            <w:proofErr w:type="spellStart"/>
            <w:r w:rsidRPr="003102B5">
              <w:t>NUKScannerPET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CF7CAC2" w14:textId="77777777" w:rsidR="00B564FD" w:rsidRPr="003102B5" w:rsidRDefault="00B564FD" w:rsidP="00B60F43">
            <w:r w:rsidRPr="003102B5">
              <w:t>Scannertype</w:t>
            </w:r>
          </w:p>
        </w:tc>
      </w:tr>
      <w:tr w:rsidR="00B564FD" w:rsidRPr="003102B5" w14:paraId="46C961E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76A26D5" w14:textId="77777777" w:rsidR="00B564FD" w:rsidRPr="003102B5" w:rsidRDefault="00B564FD" w:rsidP="00B60F43">
            <w:proofErr w:type="spellStart"/>
            <w:r w:rsidRPr="003102B5">
              <w:t>NUKPETDosStress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E607DDD" w14:textId="77777777" w:rsidR="00B564FD" w:rsidRPr="003102B5" w:rsidRDefault="00B564FD" w:rsidP="00B60F43">
            <w:r w:rsidRPr="003102B5">
              <w:t>Dosis stress</w:t>
            </w:r>
          </w:p>
        </w:tc>
      </w:tr>
      <w:tr w:rsidR="00B564FD" w:rsidRPr="003102B5" w14:paraId="3A58434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6BC9901" w14:textId="77777777" w:rsidR="00B564FD" w:rsidRPr="003102B5" w:rsidRDefault="00B564FD" w:rsidP="00B60F43">
            <w:proofErr w:type="spellStart"/>
            <w:r w:rsidRPr="003102B5">
              <w:t>NUKPETDosHvile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C4691E7" w14:textId="77777777" w:rsidR="00B564FD" w:rsidRPr="003102B5" w:rsidRDefault="00B564FD" w:rsidP="00B60F43">
            <w:r w:rsidRPr="003102B5">
              <w:t>Dosis hvile</w:t>
            </w:r>
          </w:p>
        </w:tc>
      </w:tr>
      <w:tr w:rsidR="00B564FD" w:rsidRPr="003102B5" w14:paraId="5563D9B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718E3A9" w14:textId="77777777" w:rsidR="00B564FD" w:rsidRPr="003102B5" w:rsidRDefault="00B564FD" w:rsidP="00B60F43">
            <w:r w:rsidRPr="003102B5">
              <w:t>NUKMR</w:t>
            </w:r>
          </w:p>
        </w:tc>
        <w:tc>
          <w:tcPr>
            <w:tcW w:w="5661" w:type="dxa"/>
            <w:noWrap/>
            <w:hideMark/>
          </w:tcPr>
          <w:p w14:paraId="40E2BC70" w14:textId="77777777" w:rsidR="00B564FD" w:rsidRPr="003102B5" w:rsidRDefault="00B564FD" w:rsidP="00B60F43">
            <w:proofErr w:type="gramStart"/>
            <w:r w:rsidRPr="003102B5">
              <w:t>MR undersøgelse</w:t>
            </w:r>
            <w:proofErr w:type="gramEnd"/>
          </w:p>
        </w:tc>
      </w:tr>
      <w:tr w:rsidR="00B564FD" w:rsidRPr="003102B5" w14:paraId="6BE043F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2A366AA" w14:textId="77777777" w:rsidR="00B564FD" w:rsidRPr="003102B5" w:rsidRDefault="00B564FD" w:rsidP="00B60F43">
            <w:proofErr w:type="spellStart"/>
            <w:r w:rsidRPr="003102B5">
              <w:t>NUKMRDosStress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1A68245" w14:textId="77777777" w:rsidR="00B564FD" w:rsidRPr="003102B5" w:rsidRDefault="00B564FD" w:rsidP="00B60F43">
            <w:r w:rsidRPr="003102B5">
              <w:t>Dosis stress</w:t>
            </w:r>
          </w:p>
        </w:tc>
      </w:tr>
      <w:tr w:rsidR="00B564FD" w:rsidRPr="003102B5" w14:paraId="110454C8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59B5B35" w14:textId="77777777" w:rsidR="00B564FD" w:rsidRPr="003102B5" w:rsidRDefault="00B564FD" w:rsidP="00B60F43">
            <w:proofErr w:type="spellStart"/>
            <w:r w:rsidRPr="003102B5">
              <w:t>NUKMRDosHvile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406B96E" w14:textId="77777777" w:rsidR="00B564FD" w:rsidRPr="003102B5" w:rsidRDefault="00B564FD" w:rsidP="00B60F43">
            <w:r w:rsidRPr="003102B5">
              <w:t>Dosis hvile</w:t>
            </w:r>
          </w:p>
        </w:tc>
      </w:tr>
      <w:tr w:rsidR="00B564FD" w:rsidRPr="003102B5" w14:paraId="70BD3768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E352963" w14:textId="77777777" w:rsidR="00B564FD" w:rsidRPr="003102B5" w:rsidRDefault="00B564FD" w:rsidP="00B60F43">
            <w:proofErr w:type="spellStart"/>
            <w:r w:rsidRPr="003102B5">
              <w:t>NUKBelastForm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881A5AB" w14:textId="77777777" w:rsidR="00B564FD" w:rsidRPr="003102B5" w:rsidRDefault="00B564FD" w:rsidP="00B60F43">
            <w:r w:rsidRPr="003102B5">
              <w:t>Belastningsform</w:t>
            </w:r>
          </w:p>
        </w:tc>
      </w:tr>
      <w:tr w:rsidR="00B564FD" w:rsidRPr="003102B5" w14:paraId="5920B6A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6038A04" w14:textId="77777777" w:rsidR="00B564FD" w:rsidRPr="003102B5" w:rsidRDefault="00B564FD" w:rsidP="00B60F43">
            <w:proofErr w:type="spellStart"/>
            <w:r w:rsidRPr="003102B5">
              <w:t>NUKPulsPreTest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0D29165" w14:textId="77777777" w:rsidR="00B564FD" w:rsidRPr="003102B5" w:rsidRDefault="00B564FD" w:rsidP="00B60F43">
            <w:r w:rsidRPr="003102B5">
              <w:t>Puls før stress</w:t>
            </w:r>
          </w:p>
        </w:tc>
      </w:tr>
      <w:tr w:rsidR="00B564FD" w:rsidRPr="003102B5" w14:paraId="51127285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70BA198" w14:textId="77777777" w:rsidR="00B564FD" w:rsidRPr="003102B5" w:rsidRDefault="00B564FD" w:rsidP="00B60F43">
            <w:proofErr w:type="spellStart"/>
            <w:r w:rsidRPr="003102B5">
              <w:t>NUKBPPreTest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4433342" w14:textId="77777777" w:rsidR="00B564FD" w:rsidRPr="003102B5" w:rsidRDefault="00B564FD" w:rsidP="00B60F43">
            <w:r w:rsidRPr="003102B5">
              <w:t>Systolisk BT før stress</w:t>
            </w:r>
          </w:p>
        </w:tc>
      </w:tr>
      <w:tr w:rsidR="00B564FD" w:rsidRPr="003102B5" w14:paraId="7FAC614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BC048C9" w14:textId="77777777" w:rsidR="00B564FD" w:rsidRPr="003102B5" w:rsidRDefault="00B564FD" w:rsidP="00B60F43">
            <w:proofErr w:type="spellStart"/>
            <w:r w:rsidRPr="003102B5">
              <w:t>RatePressureProductFoerStress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AB51326" w14:textId="77777777" w:rsidR="00B564FD" w:rsidRPr="003102B5" w:rsidRDefault="00B564FD" w:rsidP="00B60F43">
            <w:r w:rsidRPr="003102B5">
              <w:t>Ratepressure produkt før stress</w:t>
            </w:r>
          </w:p>
        </w:tc>
      </w:tr>
      <w:tr w:rsidR="00B564FD" w:rsidRPr="003102B5" w14:paraId="4AF87186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31C139F" w14:textId="77777777" w:rsidR="00B564FD" w:rsidRPr="003102B5" w:rsidRDefault="00B564FD" w:rsidP="00B60F43">
            <w:proofErr w:type="spellStart"/>
            <w:r w:rsidRPr="003102B5">
              <w:t>DobbeltProduct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7296AF1" w14:textId="77777777" w:rsidR="00B564FD" w:rsidRPr="003102B5" w:rsidRDefault="00B564FD" w:rsidP="00B60F43">
            <w:r w:rsidRPr="003102B5">
              <w:t>Dobbelt product</w:t>
            </w:r>
          </w:p>
        </w:tc>
      </w:tr>
      <w:tr w:rsidR="00B564FD" w:rsidRPr="003102B5" w14:paraId="4EFCD543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827F094" w14:textId="77777777" w:rsidR="00B564FD" w:rsidRPr="003102B5" w:rsidRDefault="00B564FD" w:rsidP="00B60F43">
            <w:proofErr w:type="spellStart"/>
            <w:r w:rsidRPr="003102B5">
              <w:t>NUKPulsMaxTest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F4541DE" w14:textId="77777777" w:rsidR="00B564FD" w:rsidRPr="003102B5" w:rsidRDefault="00B564FD" w:rsidP="00B60F43">
            <w:r w:rsidRPr="003102B5">
              <w:t>Max puls under stress</w:t>
            </w:r>
          </w:p>
        </w:tc>
      </w:tr>
      <w:tr w:rsidR="00B564FD" w:rsidRPr="003102B5" w14:paraId="146FBCB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48E4FAB" w14:textId="77777777" w:rsidR="00B564FD" w:rsidRPr="003102B5" w:rsidRDefault="00B564FD" w:rsidP="00B60F43">
            <w:proofErr w:type="spellStart"/>
            <w:r w:rsidRPr="003102B5">
              <w:t>NUKBPMaxTest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2933546" w14:textId="77777777" w:rsidR="00B564FD" w:rsidRPr="003102B5" w:rsidRDefault="00B564FD" w:rsidP="00B60F43">
            <w:r w:rsidRPr="003102B5">
              <w:t>Max systolisk BT under stress</w:t>
            </w:r>
          </w:p>
        </w:tc>
      </w:tr>
      <w:tr w:rsidR="00B564FD" w:rsidRPr="003102B5" w14:paraId="5956C96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DA661F7" w14:textId="77777777" w:rsidR="00B564FD" w:rsidRPr="003102B5" w:rsidRDefault="00B564FD" w:rsidP="00B60F43">
            <w:proofErr w:type="spellStart"/>
            <w:r w:rsidRPr="003102B5">
              <w:t>RatePressureProductUnderStress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308F2C9" w14:textId="77777777" w:rsidR="00B564FD" w:rsidRPr="003102B5" w:rsidRDefault="00B564FD" w:rsidP="00B60F43">
            <w:r w:rsidRPr="003102B5">
              <w:t>Ratepressure produkt under stress</w:t>
            </w:r>
          </w:p>
        </w:tc>
      </w:tr>
      <w:tr w:rsidR="00B564FD" w:rsidRPr="003102B5" w14:paraId="60150508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1788F90" w14:textId="77777777" w:rsidR="00B564FD" w:rsidRPr="003102B5" w:rsidRDefault="00B564FD" w:rsidP="00B60F43">
            <w:proofErr w:type="spellStart"/>
            <w:r w:rsidRPr="003102B5">
              <w:t>NUKAktionsdiagnose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92874C9" w14:textId="77777777" w:rsidR="00B564FD" w:rsidRPr="003102B5" w:rsidRDefault="00B564FD" w:rsidP="00B60F43">
            <w:r w:rsidRPr="003102B5">
              <w:t>Aktionsdiagnose</w:t>
            </w:r>
          </w:p>
        </w:tc>
      </w:tr>
      <w:tr w:rsidR="00B564FD" w:rsidRPr="003102B5" w14:paraId="35AB0B6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16EDEB9" w14:textId="77777777" w:rsidR="00B564FD" w:rsidRPr="003102B5" w:rsidRDefault="00B564FD" w:rsidP="00B60F43">
            <w:proofErr w:type="spellStart"/>
            <w:r w:rsidRPr="003102B5">
              <w:t>NUKPrioritet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5631861" w14:textId="77777777" w:rsidR="00B564FD" w:rsidRPr="003102B5" w:rsidRDefault="00B564FD" w:rsidP="00B60F43">
            <w:r w:rsidRPr="003102B5">
              <w:t>Prioritet</w:t>
            </w:r>
          </w:p>
        </w:tc>
      </w:tr>
      <w:tr w:rsidR="00B564FD" w:rsidRPr="003102B5" w14:paraId="1FDAE89D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DE1DAF7" w14:textId="77777777" w:rsidR="00B564FD" w:rsidRPr="003102B5" w:rsidRDefault="00B564FD" w:rsidP="00B60F43">
            <w:proofErr w:type="spellStart"/>
            <w:r w:rsidRPr="003102B5">
              <w:t>NUKAbnormPerf</w:t>
            </w:r>
            <w:proofErr w:type="spellEnd"/>
          </w:p>
        </w:tc>
        <w:tc>
          <w:tcPr>
            <w:tcW w:w="5661" w:type="dxa"/>
            <w:noWrap/>
            <w:hideMark/>
          </w:tcPr>
          <w:p w14:paraId="5C9A206D" w14:textId="77777777" w:rsidR="00B564FD" w:rsidRPr="003102B5" w:rsidRDefault="00B564FD" w:rsidP="00B60F43">
            <w:r w:rsidRPr="003102B5">
              <w:t>Abnorm perfusion</w:t>
            </w:r>
          </w:p>
        </w:tc>
      </w:tr>
      <w:tr w:rsidR="00B564FD" w:rsidRPr="003102B5" w14:paraId="74FC0CE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C1AA1E8" w14:textId="77777777" w:rsidR="00B564FD" w:rsidRPr="003102B5" w:rsidRDefault="00B564FD" w:rsidP="00B60F43">
            <w:proofErr w:type="spellStart"/>
            <w:r w:rsidRPr="003102B5">
              <w:t>NUKAbnormPerfJa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4C21714" w14:textId="77777777" w:rsidR="00B564FD" w:rsidRPr="003102B5" w:rsidRDefault="00B564FD" w:rsidP="00B60F43">
            <w:r w:rsidRPr="003102B5">
              <w:t>Type af abnorm perfusion</w:t>
            </w:r>
          </w:p>
        </w:tc>
      </w:tr>
      <w:tr w:rsidR="00B564FD" w:rsidRPr="003102B5" w14:paraId="212B5DF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488651F" w14:textId="77777777" w:rsidR="00B564FD" w:rsidRPr="003102B5" w:rsidRDefault="00B564FD" w:rsidP="00B60F43">
            <w:proofErr w:type="spellStart"/>
            <w:r w:rsidRPr="003102B5">
              <w:t>NUKEFHvile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F9C1054" w14:textId="77777777" w:rsidR="00B564FD" w:rsidRPr="003102B5" w:rsidRDefault="00B564FD" w:rsidP="00B60F43">
            <w:r w:rsidRPr="003102B5">
              <w:t>EF hvile</w:t>
            </w:r>
          </w:p>
        </w:tc>
      </w:tr>
      <w:tr w:rsidR="00B564FD" w:rsidRPr="003102B5" w14:paraId="089A294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7C021CD" w14:textId="77777777" w:rsidR="00B564FD" w:rsidRPr="003102B5" w:rsidRDefault="00B564FD" w:rsidP="00B60F43">
            <w:proofErr w:type="spellStart"/>
            <w:r w:rsidRPr="003102B5">
              <w:t>NUKEFStress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0DD65E0" w14:textId="77777777" w:rsidR="00B564FD" w:rsidRPr="003102B5" w:rsidRDefault="00B564FD" w:rsidP="00B60F43">
            <w:proofErr w:type="gramStart"/>
            <w:r w:rsidRPr="003102B5">
              <w:t>EF stress</w:t>
            </w:r>
            <w:proofErr w:type="gramEnd"/>
          </w:p>
        </w:tc>
      </w:tr>
      <w:tr w:rsidR="00B564FD" w:rsidRPr="003102B5" w14:paraId="7A6E43F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D2D6527" w14:textId="77777777" w:rsidR="00B564FD" w:rsidRPr="003102B5" w:rsidRDefault="00B564FD" w:rsidP="00B60F43">
            <w:proofErr w:type="spellStart"/>
            <w:r w:rsidRPr="003102B5">
              <w:t>NUKEDVHvile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18E4808" w14:textId="77777777" w:rsidR="00B564FD" w:rsidRPr="003102B5" w:rsidRDefault="00B564FD" w:rsidP="00B60F43">
            <w:r w:rsidRPr="003102B5">
              <w:t>EDV hvile</w:t>
            </w:r>
          </w:p>
        </w:tc>
      </w:tr>
      <w:tr w:rsidR="00B564FD" w:rsidRPr="003102B5" w14:paraId="3B09C838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331DAF4" w14:textId="77777777" w:rsidR="00B564FD" w:rsidRPr="003102B5" w:rsidRDefault="00B564FD" w:rsidP="00B60F43">
            <w:proofErr w:type="spellStart"/>
            <w:r w:rsidRPr="003102B5">
              <w:t>NUKEDVStress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5AA9B175" w14:textId="77777777" w:rsidR="00B564FD" w:rsidRPr="003102B5" w:rsidRDefault="00B564FD" w:rsidP="00B60F43">
            <w:proofErr w:type="gramStart"/>
            <w:r w:rsidRPr="003102B5">
              <w:t>EDV stress</w:t>
            </w:r>
            <w:proofErr w:type="gramEnd"/>
          </w:p>
        </w:tc>
      </w:tr>
      <w:tr w:rsidR="00B564FD" w:rsidRPr="003102B5" w14:paraId="7ADA6BA3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152E9B5" w14:textId="77777777" w:rsidR="00B564FD" w:rsidRPr="003102B5" w:rsidRDefault="00B564FD" w:rsidP="00B60F43">
            <w:proofErr w:type="spellStart"/>
            <w:r w:rsidRPr="003102B5">
              <w:lastRenderedPageBreak/>
              <w:t>NUKMeanVolHvile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4DC84AA" w14:textId="77777777" w:rsidR="00B564FD" w:rsidRPr="003102B5" w:rsidRDefault="00B564FD" w:rsidP="00B60F43">
            <w:proofErr w:type="spellStart"/>
            <w:r w:rsidRPr="003102B5">
              <w:t>Ungated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volume</w:t>
            </w:r>
            <w:proofErr w:type="spellEnd"/>
            <w:r w:rsidRPr="003102B5">
              <w:t xml:space="preserve"> hvile</w:t>
            </w:r>
          </w:p>
        </w:tc>
      </w:tr>
      <w:tr w:rsidR="00B564FD" w:rsidRPr="003102B5" w14:paraId="0DF32465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8603784" w14:textId="77777777" w:rsidR="00B564FD" w:rsidRPr="003102B5" w:rsidRDefault="00B564FD" w:rsidP="00B60F43">
            <w:proofErr w:type="spellStart"/>
            <w:r w:rsidRPr="003102B5">
              <w:t>NUKMeanVolStress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E3E7AA1" w14:textId="77777777" w:rsidR="00B564FD" w:rsidRPr="003102B5" w:rsidRDefault="00B564FD" w:rsidP="00B60F43">
            <w:proofErr w:type="spellStart"/>
            <w:r w:rsidRPr="003102B5">
              <w:t>Ungated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volume</w:t>
            </w:r>
            <w:proofErr w:type="spellEnd"/>
            <w:r w:rsidRPr="003102B5">
              <w:t xml:space="preserve"> stress</w:t>
            </w:r>
          </w:p>
        </w:tc>
      </w:tr>
      <w:tr w:rsidR="00B564FD" w:rsidRPr="003102B5" w14:paraId="2AE85D2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3C7E91E" w14:textId="77777777" w:rsidR="00B564FD" w:rsidRPr="003102B5" w:rsidRDefault="00B564FD" w:rsidP="00B60F43">
            <w:proofErr w:type="spellStart"/>
            <w:r w:rsidRPr="003102B5">
              <w:t>NUKKalkScoreLM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747071A" w14:textId="77777777" w:rsidR="00B564FD" w:rsidRPr="003102B5" w:rsidRDefault="00B564FD" w:rsidP="00B60F43">
            <w:r w:rsidRPr="003102B5">
              <w:t>LM</w:t>
            </w:r>
          </w:p>
        </w:tc>
      </w:tr>
      <w:tr w:rsidR="00B564FD" w:rsidRPr="003102B5" w14:paraId="0C09AA2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F4B039A" w14:textId="77777777" w:rsidR="00B564FD" w:rsidRPr="003102B5" w:rsidRDefault="00B564FD" w:rsidP="00B60F43">
            <w:proofErr w:type="spellStart"/>
            <w:r w:rsidRPr="003102B5">
              <w:t>NUKKalkScoreLAD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6BD601A3" w14:textId="77777777" w:rsidR="00B564FD" w:rsidRPr="003102B5" w:rsidRDefault="00B564FD" w:rsidP="00B60F43">
            <w:r w:rsidRPr="003102B5">
              <w:t>LAD</w:t>
            </w:r>
          </w:p>
        </w:tc>
      </w:tr>
      <w:tr w:rsidR="00B564FD" w:rsidRPr="003102B5" w14:paraId="0537C04D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9D05448" w14:textId="77777777" w:rsidR="00B564FD" w:rsidRPr="003102B5" w:rsidRDefault="00B564FD" w:rsidP="00B60F43">
            <w:proofErr w:type="spellStart"/>
            <w:r w:rsidRPr="003102B5">
              <w:t>NUKKalkScoreCx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83E3302" w14:textId="77777777" w:rsidR="00B564FD" w:rsidRPr="003102B5" w:rsidRDefault="00B564FD" w:rsidP="00B60F43">
            <w:proofErr w:type="spellStart"/>
            <w:r w:rsidRPr="003102B5">
              <w:t>Cx</w:t>
            </w:r>
            <w:proofErr w:type="spellEnd"/>
          </w:p>
        </w:tc>
      </w:tr>
      <w:tr w:rsidR="00B564FD" w:rsidRPr="003102B5" w14:paraId="712CA403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6D90517" w14:textId="77777777" w:rsidR="00B564FD" w:rsidRPr="003102B5" w:rsidRDefault="00B564FD" w:rsidP="00B60F43">
            <w:proofErr w:type="spellStart"/>
            <w:r w:rsidRPr="003102B5">
              <w:t>NUKKalkScoreRCA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EA52943" w14:textId="77777777" w:rsidR="00B564FD" w:rsidRPr="003102B5" w:rsidRDefault="00B564FD" w:rsidP="00B60F43">
            <w:r w:rsidRPr="003102B5">
              <w:t>RCA</w:t>
            </w:r>
          </w:p>
        </w:tc>
      </w:tr>
      <w:tr w:rsidR="00B564FD" w:rsidRPr="003102B5" w14:paraId="1E4D74A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89CFB87" w14:textId="77777777" w:rsidR="00B564FD" w:rsidRPr="003102B5" w:rsidRDefault="00B564FD" w:rsidP="00B60F43">
            <w:proofErr w:type="spellStart"/>
            <w:r w:rsidRPr="003102B5">
              <w:t>NUKKalkScoreTotal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96A4E60" w14:textId="77777777" w:rsidR="00B564FD" w:rsidRPr="003102B5" w:rsidRDefault="00B564FD" w:rsidP="00B60F43">
            <w:r w:rsidRPr="003102B5">
              <w:t>Total</w:t>
            </w:r>
          </w:p>
        </w:tc>
      </w:tr>
      <w:tr w:rsidR="00B564FD" w:rsidRPr="003102B5" w14:paraId="5E9B6FDD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C819C04" w14:textId="77777777" w:rsidR="00B564FD" w:rsidRPr="003102B5" w:rsidRDefault="00B564FD" w:rsidP="00B60F43">
            <w:proofErr w:type="spellStart"/>
            <w:r w:rsidRPr="003102B5">
              <w:t>StressPerfusionLAD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34AFB67" w14:textId="77777777" w:rsidR="00B564FD" w:rsidRPr="003102B5" w:rsidRDefault="00B564FD" w:rsidP="00B60F43">
            <w:r w:rsidRPr="003102B5">
              <w:t>LAD</w:t>
            </w:r>
          </w:p>
        </w:tc>
      </w:tr>
      <w:tr w:rsidR="00B564FD" w:rsidRPr="003102B5" w14:paraId="6A2D0E2D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C1F5C23" w14:textId="77777777" w:rsidR="00B564FD" w:rsidRPr="003102B5" w:rsidRDefault="00B564FD" w:rsidP="00B60F43">
            <w:proofErr w:type="spellStart"/>
            <w:r w:rsidRPr="003102B5">
              <w:t>StressPerfusionCx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A1E5EF1" w14:textId="77777777" w:rsidR="00B564FD" w:rsidRPr="003102B5" w:rsidRDefault="00B564FD" w:rsidP="00B60F43">
            <w:proofErr w:type="spellStart"/>
            <w:r w:rsidRPr="003102B5">
              <w:t>Cx</w:t>
            </w:r>
            <w:proofErr w:type="spellEnd"/>
          </w:p>
        </w:tc>
      </w:tr>
      <w:tr w:rsidR="00B564FD" w:rsidRPr="003102B5" w14:paraId="73ED556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D85D140" w14:textId="77777777" w:rsidR="00B564FD" w:rsidRPr="003102B5" w:rsidRDefault="00B564FD" w:rsidP="00B60F43">
            <w:proofErr w:type="spellStart"/>
            <w:r w:rsidRPr="003102B5">
              <w:t>StressPerfusionRCA</w:t>
            </w:r>
            <w:proofErr w:type="spellEnd"/>
          </w:p>
        </w:tc>
        <w:tc>
          <w:tcPr>
            <w:tcW w:w="5661" w:type="dxa"/>
            <w:noWrap/>
            <w:hideMark/>
          </w:tcPr>
          <w:p w14:paraId="71B97C95" w14:textId="77777777" w:rsidR="00B564FD" w:rsidRPr="003102B5" w:rsidRDefault="00B564FD" w:rsidP="00B60F43">
            <w:r w:rsidRPr="003102B5">
              <w:t>RCA</w:t>
            </w:r>
          </w:p>
        </w:tc>
      </w:tr>
      <w:tr w:rsidR="00B564FD" w:rsidRPr="003102B5" w14:paraId="7BE5117D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2F1C181" w14:textId="77777777" w:rsidR="00B564FD" w:rsidRPr="003102B5" w:rsidRDefault="00B564FD" w:rsidP="00B60F43">
            <w:proofErr w:type="spellStart"/>
            <w:r w:rsidRPr="003102B5">
              <w:t>StressPerfusionGlobal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F996C85" w14:textId="77777777" w:rsidR="00B564FD" w:rsidRPr="003102B5" w:rsidRDefault="00B564FD" w:rsidP="00B60F43">
            <w:r w:rsidRPr="003102B5">
              <w:t>Global</w:t>
            </w:r>
          </w:p>
        </w:tc>
      </w:tr>
      <w:tr w:rsidR="00B564FD" w:rsidRPr="003102B5" w14:paraId="44ED547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DDCED2F" w14:textId="77777777" w:rsidR="00B564FD" w:rsidRPr="003102B5" w:rsidRDefault="00B564FD" w:rsidP="00B60F43">
            <w:proofErr w:type="spellStart"/>
            <w:r w:rsidRPr="003102B5">
              <w:t>RestPerfusionLAD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3F83F8D2" w14:textId="77777777" w:rsidR="00B564FD" w:rsidRPr="003102B5" w:rsidRDefault="00B564FD" w:rsidP="00B60F43">
            <w:r w:rsidRPr="003102B5">
              <w:t>LAD</w:t>
            </w:r>
          </w:p>
        </w:tc>
      </w:tr>
      <w:tr w:rsidR="00B564FD" w:rsidRPr="003102B5" w14:paraId="75C68BA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FCE8B09" w14:textId="77777777" w:rsidR="00B564FD" w:rsidRPr="003102B5" w:rsidRDefault="00B564FD" w:rsidP="00B60F43">
            <w:proofErr w:type="spellStart"/>
            <w:r w:rsidRPr="003102B5">
              <w:t>RestPerfusionLCx</w:t>
            </w:r>
            <w:proofErr w:type="spellEnd"/>
          </w:p>
        </w:tc>
        <w:tc>
          <w:tcPr>
            <w:tcW w:w="5661" w:type="dxa"/>
            <w:noWrap/>
            <w:hideMark/>
          </w:tcPr>
          <w:p w14:paraId="11B8B363" w14:textId="77777777" w:rsidR="00B564FD" w:rsidRPr="003102B5" w:rsidRDefault="00B564FD" w:rsidP="00B60F43">
            <w:proofErr w:type="spellStart"/>
            <w:r w:rsidRPr="003102B5">
              <w:t>Cx</w:t>
            </w:r>
            <w:proofErr w:type="spellEnd"/>
          </w:p>
        </w:tc>
      </w:tr>
      <w:tr w:rsidR="00B564FD" w:rsidRPr="003102B5" w14:paraId="49FB089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CE81900" w14:textId="77777777" w:rsidR="00B564FD" w:rsidRPr="003102B5" w:rsidRDefault="00B564FD" w:rsidP="00B60F43">
            <w:proofErr w:type="spellStart"/>
            <w:r w:rsidRPr="003102B5">
              <w:t>RestPerfusionLRCA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F13E9BE" w14:textId="77777777" w:rsidR="00B564FD" w:rsidRPr="003102B5" w:rsidRDefault="00B564FD" w:rsidP="00B60F43">
            <w:r w:rsidRPr="003102B5">
              <w:t>RCA</w:t>
            </w:r>
          </w:p>
        </w:tc>
      </w:tr>
      <w:tr w:rsidR="00B564FD" w:rsidRPr="003102B5" w14:paraId="6059982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E84AE1E" w14:textId="77777777" w:rsidR="00B564FD" w:rsidRPr="003102B5" w:rsidRDefault="00B564FD" w:rsidP="00B60F43">
            <w:proofErr w:type="spellStart"/>
            <w:r w:rsidRPr="003102B5">
              <w:t>RestPerfusionGlobal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3189004" w14:textId="77777777" w:rsidR="00B564FD" w:rsidRPr="003102B5" w:rsidRDefault="00B564FD" w:rsidP="00B60F43">
            <w:r w:rsidRPr="003102B5">
              <w:t>Global</w:t>
            </w:r>
          </w:p>
        </w:tc>
      </w:tr>
      <w:tr w:rsidR="00B564FD" w:rsidRPr="003102B5" w14:paraId="6B0FA79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82E3069" w14:textId="77777777" w:rsidR="00B564FD" w:rsidRPr="003102B5" w:rsidRDefault="00B564FD" w:rsidP="00B60F43">
            <w:proofErr w:type="spellStart"/>
            <w:r w:rsidRPr="003102B5">
              <w:t>FlowReserveLAD</w:t>
            </w:r>
            <w:proofErr w:type="spellEnd"/>
          </w:p>
        </w:tc>
        <w:tc>
          <w:tcPr>
            <w:tcW w:w="5661" w:type="dxa"/>
            <w:noWrap/>
            <w:hideMark/>
          </w:tcPr>
          <w:p w14:paraId="4F0417BE" w14:textId="77777777" w:rsidR="00B564FD" w:rsidRPr="003102B5" w:rsidRDefault="00B564FD" w:rsidP="00B60F43">
            <w:r w:rsidRPr="003102B5">
              <w:t>LAD</w:t>
            </w:r>
          </w:p>
        </w:tc>
      </w:tr>
      <w:tr w:rsidR="00B564FD" w:rsidRPr="003102B5" w14:paraId="4172B7A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29C53D2" w14:textId="77777777" w:rsidR="00B564FD" w:rsidRPr="003102B5" w:rsidRDefault="00B564FD" w:rsidP="00B60F43">
            <w:proofErr w:type="spellStart"/>
            <w:r w:rsidRPr="003102B5">
              <w:t>FlowReserveCx</w:t>
            </w:r>
            <w:proofErr w:type="spellEnd"/>
          </w:p>
        </w:tc>
        <w:tc>
          <w:tcPr>
            <w:tcW w:w="5661" w:type="dxa"/>
            <w:noWrap/>
            <w:hideMark/>
          </w:tcPr>
          <w:p w14:paraId="524879BA" w14:textId="77777777" w:rsidR="00B564FD" w:rsidRPr="003102B5" w:rsidRDefault="00B564FD" w:rsidP="00B60F43">
            <w:proofErr w:type="spellStart"/>
            <w:r w:rsidRPr="003102B5">
              <w:t>Cx</w:t>
            </w:r>
            <w:proofErr w:type="spellEnd"/>
          </w:p>
        </w:tc>
      </w:tr>
      <w:tr w:rsidR="00B564FD" w:rsidRPr="003102B5" w14:paraId="77E2349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8FB53E8" w14:textId="77777777" w:rsidR="00B564FD" w:rsidRPr="003102B5" w:rsidRDefault="00B564FD" w:rsidP="00B60F43">
            <w:proofErr w:type="spellStart"/>
            <w:r w:rsidRPr="003102B5">
              <w:t>FlowReserveRCA</w:t>
            </w:r>
            <w:proofErr w:type="spellEnd"/>
          </w:p>
        </w:tc>
        <w:tc>
          <w:tcPr>
            <w:tcW w:w="5661" w:type="dxa"/>
            <w:noWrap/>
            <w:hideMark/>
          </w:tcPr>
          <w:p w14:paraId="0CCEE2DF" w14:textId="77777777" w:rsidR="00B564FD" w:rsidRPr="003102B5" w:rsidRDefault="00B564FD" w:rsidP="00B60F43">
            <w:r w:rsidRPr="003102B5">
              <w:t>RCA</w:t>
            </w:r>
          </w:p>
        </w:tc>
      </w:tr>
      <w:tr w:rsidR="00B564FD" w:rsidRPr="003102B5" w14:paraId="2946733E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C086BCF" w14:textId="77777777" w:rsidR="00B564FD" w:rsidRPr="003102B5" w:rsidRDefault="00B564FD" w:rsidP="00B60F43">
            <w:proofErr w:type="spellStart"/>
            <w:r w:rsidRPr="003102B5">
              <w:t>FlowReserveGlobal</w:t>
            </w:r>
            <w:proofErr w:type="spellEnd"/>
          </w:p>
        </w:tc>
        <w:tc>
          <w:tcPr>
            <w:tcW w:w="5661" w:type="dxa"/>
            <w:noWrap/>
            <w:hideMark/>
          </w:tcPr>
          <w:p w14:paraId="2A1CADDB" w14:textId="77777777" w:rsidR="00B564FD" w:rsidRPr="003102B5" w:rsidRDefault="00B564FD" w:rsidP="00B60F43">
            <w:r w:rsidRPr="003102B5">
              <w:t>Global</w:t>
            </w:r>
          </w:p>
        </w:tc>
      </w:tr>
      <w:tr w:rsidR="00B564FD" w:rsidRPr="003102B5" w14:paraId="30CBC32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EBFCC58" w14:textId="77777777" w:rsidR="00B564FD" w:rsidRPr="003102B5" w:rsidRDefault="00B564FD" w:rsidP="00B60F43">
            <w:r w:rsidRPr="003102B5">
              <w:t>Stressscore1</w:t>
            </w:r>
          </w:p>
        </w:tc>
        <w:tc>
          <w:tcPr>
            <w:tcW w:w="5661" w:type="dxa"/>
            <w:noWrap/>
            <w:hideMark/>
          </w:tcPr>
          <w:p w14:paraId="6F0F15FF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64FD5CB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40AC88D" w14:textId="77777777" w:rsidR="00B564FD" w:rsidRPr="003102B5" w:rsidRDefault="00B564FD" w:rsidP="00B60F43">
            <w:r w:rsidRPr="003102B5">
              <w:t>Restscore1</w:t>
            </w:r>
          </w:p>
        </w:tc>
        <w:tc>
          <w:tcPr>
            <w:tcW w:w="5661" w:type="dxa"/>
            <w:noWrap/>
            <w:hideMark/>
          </w:tcPr>
          <w:p w14:paraId="7CBC75BA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0A1A4E6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6DB24A8" w14:textId="77777777" w:rsidR="00B564FD" w:rsidRPr="003102B5" w:rsidRDefault="00B564FD" w:rsidP="00B60F43">
            <w:r w:rsidRPr="003102B5">
              <w:t>Differencescore1</w:t>
            </w:r>
          </w:p>
        </w:tc>
        <w:tc>
          <w:tcPr>
            <w:tcW w:w="5661" w:type="dxa"/>
            <w:noWrap/>
            <w:hideMark/>
          </w:tcPr>
          <w:p w14:paraId="001A401D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4A3DA158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E3EDCA0" w14:textId="77777777" w:rsidR="00B564FD" w:rsidRPr="003102B5" w:rsidRDefault="00B564FD" w:rsidP="00B60F43">
            <w:r w:rsidRPr="003102B5">
              <w:t>Stressscore2</w:t>
            </w:r>
          </w:p>
        </w:tc>
        <w:tc>
          <w:tcPr>
            <w:tcW w:w="5661" w:type="dxa"/>
            <w:noWrap/>
            <w:hideMark/>
          </w:tcPr>
          <w:p w14:paraId="3CA2BD1C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69A8146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96377BF" w14:textId="77777777" w:rsidR="00B564FD" w:rsidRPr="003102B5" w:rsidRDefault="00B564FD" w:rsidP="00B60F43">
            <w:r w:rsidRPr="003102B5">
              <w:t>Restscore2</w:t>
            </w:r>
          </w:p>
        </w:tc>
        <w:tc>
          <w:tcPr>
            <w:tcW w:w="5661" w:type="dxa"/>
            <w:noWrap/>
            <w:hideMark/>
          </w:tcPr>
          <w:p w14:paraId="37F5BEDE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6CE73E98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0229CE2" w14:textId="77777777" w:rsidR="00B564FD" w:rsidRPr="003102B5" w:rsidRDefault="00B564FD" w:rsidP="00B60F43">
            <w:r w:rsidRPr="003102B5">
              <w:t>Differencescore2</w:t>
            </w:r>
          </w:p>
        </w:tc>
        <w:tc>
          <w:tcPr>
            <w:tcW w:w="5661" w:type="dxa"/>
            <w:noWrap/>
            <w:hideMark/>
          </w:tcPr>
          <w:p w14:paraId="7AE98D86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4249B17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E59433A" w14:textId="77777777" w:rsidR="00B564FD" w:rsidRPr="003102B5" w:rsidRDefault="00B564FD" w:rsidP="00B60F43">
            <w:r w:rsidRPr="003102B5">
              <w:t>Stressscore3</w:t>
            </w:r>
          </w:p>
        </w:tc>
        <w:tc>
          <w:tcPr>
            <w:tcW w:w="5661" w:type="dxa"/>
            <w:noWrap/>
            <w:hideMark/>
          </w:tcPr>
          <w:p w14:paraId="41750B92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09E58E4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02ACCE6" w14:textId="77777777" w:rsidR="00B564FD" w:rsidRPr="003102B5" w:rsidRDefault="00B564FD" w:rsidP="00B60F43">
            <w:r w:rsidRPr="003102B5">
              <w:t>Restscore3</w:t>
            </w:r>
          </w:p>
        </w:tc>
        <w:tc>
          <w:tcPr>
            <w:tcW w:w="5661" w:type="dxa"/>
            <w:noWrap/>
            <w:hideMark/>
          </w:tcPr>
          <w:p w14:paraId="250347C8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10DDEDE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6905D10" w14:textId="77777777" w:rsidR="00B564FD" w:rsidRPr="003102B5" w:rsidRDefault="00B564FD" w:rsidP="00B60F43">
            <w:r w:rsidRPr="003102B5">
              <w:t>Differencescore3</w:t>
            </w:r>
          </w:p>
        </w:tc>
        <w:tc>
          <w:tcPr>
            <w:tcW w:w="5661" w:type="dxa"/>
            <w:noWrap/>
            <w:hideMark/>
          </w:tcPr>
          <w:p w14:paraId="2B4F00C9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20BD3A4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CFD347A" w14:textId="77777777" w:rsidR="00B564FD" w:rsidRPr="003102B5" w:rsidRDefault="00B564FD" w:rsidP="00B60F43">
            <w:r w:rsidRPr="003102B5">
              <w:t>Stressscore4</w:t>
            </w:r>
          </w:p>
        </w:tc>
        <w:tc>
          <w:tcPr>
            <w:tcW w:w="5661" w:type="dxa"/>
            <w:noWrap/>
            <w:hideMark/>
          </w:tcPr>
          <w:p w14:paraId="08D2F993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14297F2F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6722A70" w14:textId="77777777" w:rsidR="00B564FD" w:rsidRPr="003102B5" w:rsidRDefault="00B564FD" w:rsidP="00B60F43">
            <w:r w:rsidRPr="003102B5">
              <w:t>Restscore4</w:t>
            </w:r>
          </w:p>
        </w:tc>
        <w:tc>
          <w:tcPr>
            <w:tcW w:w="5661" w:type="dxa"/>
            <w:noWrap/>
            <w:hideMark/>
          </w:tcPr>
          <w:p w14:paraId="34D2C056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155CDAB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700DCAF" w14:textId="77777777" w:rsidR="00B564FD" w:rsidRPr="003102B5" w:rsidRDefault="00B564FD" w:rsidP="00B60F43">
            <w:r w:rsidRPr="003102B5">
              <w:t>Differencescore4</w:t>
            </w:r>
          </w:p>
        </w:tc>
        <w:tc>
          <w:tcPr>
            <w:tcW w:w="5661" w:type="dxa"/>
            <w:noWrap/>
            <w:hideMark/>
          </w:tcPr>
          <w:p w14:paraId="171ED84E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07AF53A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63E6E2D" w14:textId="77777777" w:rsidR="00B564FD" w:rsidRPr="003102B5" w:rsidRDefault="00B564FD" w:rsidP="00B60F43">
            <w:r w:rsidRPr="003102B5">
              <w:t>Stressscore5</w:t>
            </w:r>
          </w:p>
        </w:tc>
        <w:tc>
          <w:tcPr>
            <w:tcW w:w="5661" w:type="dxa"/>
            <w:noWrap/>
            <w:hideMark/>
          </w:tcPr>
          <w:p w14:paraId="44157ED4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71563D5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C27D4F9" w14:textId="77777777" w:rsidR="00B564FD" w:rsidRPr="003102B5" w:rsidRDefault="00B564FD" w:rsidP="00B60F43">
            <w:r w:rsidRPr="003102B5">
              <w:t>Restscore5</w:t>
            </w:r>
          </w:p>
        </w:tc>
        <w:tc>
          <w:tcPr>
            <w:tcW w:w="5661" w:type="dxa"/>
            <w:noWrap/>
            <w:hideMark/>
          </w:tcPr>
          <w:p w14:paraId="4F2248F8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465A3E0D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47B237F" w14:textId="77777777" w:rsidR="00B564FD" w:rsidRPr="003102B5" w:rsidRDefault="00B564FD" w:rsidP="00B60F43">
            <w:r w:rsidRPr="003102B5">
              <w:t>Differencescore5</w:t>
            </w:r>
          </w:p>
        </w:tc>
        <w:tc>
          <w:tcPr>
            <w:tcW w:w="5661" w:type="dxa"/>
            <w:noWrap/>
            <w:hideMark/>
          </w:tcPr>
          <w:p w14:paraId="530D754F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202A552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F0B5736" w14:textId="77777777" w:rsidR="00B564FD" w:rsidRPr="003102B5" w:rsidRDefault="00B564FD" w:rsidP="00B60F43">
            <w:r w:rsidRPr="003102B5">
              <w:t>Stressscore6</w:t>
            </w:r>
          </w:p>
        </w:tc>
        <w:tc>
          <w:tcPr>
            <w:tcW w:w="5661" w:type="dxa"/>
            <w:noWrap/>
            <w:hideMark/>
          </w:tcPr>
          <w:p w14:paraId="411D67F7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521D5884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311C4FD" w14:textId="77777777" w:rsidR="00B564FD" w:rsidRPr="003102B5" w:rsidRDefault="00B564FD" w:rsidP="00B60F43">
            <w:r w:rsidRPr="003102B5">
              <w:t>Restscore6</w:t>
            </w:r>
          </w:p>
        </w:tc>
        <w:tc>
          <w:tcPr>
            <w:tcW w:w="5661" w:type="dxa"/>
            <w:noWrap/>
            <w:hideMark/>
          </w:tcPr>
          <w:p w14:paraId="2BBECF24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7C62D873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AD9A1E2" w14:textId="77777777" w:rsidR="00B564FD" w:rsidRPr="003102B5" w:rsidRDefault="00B564FD" w:rsidP="00B60F43">
            <w:r w:rsidRPr="003102B5">
              <w:t>Differencescore6</w:t>
            </w:r>
          </w:p>
        </w:tc>
        <w:tc>
          <w:tcPr>
            <w:tcW w:w="5661" w:type="dxa"/>
            <w:noWrap/>
            <w:hideMark/>
          </w:tcPr>
          <w:p w14:paraId="1A244474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13DEA3E9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716AA76" w14:textId="77777777" w:rsidR="00B564FD" w:rsidRPr="003102B5" w:rsidRDefault="00B564FD" w:rsidP="00B60F43">
            <w:r w:rsidRPr="003102B5">
              <w:t>Stressscore7</w:t>
            </w:r>
          </w:p>
        </w:tc>
        <w:tc>
          <w:tcPr>
            <w:tcW w:w="5661" w:type="dxa"/>
            <w:noWrap/>
            <w:hideMark/>
          </w:tcPr>
          <w:p w14:paraId="3B966648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71B80775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F42ED9F" w14:textId="77777777" w:rsidR="00B564FD" w:rsidRPr="003102B5" w:rsidRDefault="00B564FD" w:rsidP="00B60F43">
            <w:r w:rsidRPr="003102B5">
              <w:t>Restscore7</w:t>
            </w:r>
          </w:p>
        </w:tc>
        <w:tc>
          <w:tcPr>
            <w:tcW w:w="5661" w:type="dxa"/>
            <w:noWrap/>
            <w:hideMark/>
          </w:tcPr>
          <w:p w14:paraId="25A2CDA5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57725CF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C030F83" w14:textId="77777777" w:rsidR="00B564FD" w:rsidRPr="003102B5" w:rsidRDefault="00B564FD" w:rsidP="00B60F43">
            <w:r w:rsidRPr="003102B5">
              <w:t>Differencescore7</w:t>
            </w:r>
          </w:p>
        </w:tc>
        <w:tc>
          <w:tcPr>
            <w:tcW w:w="5661" w:type="dxa"/>
            <w:noWrap/>
            <w:hideMark/>
          </w:tcPr>
          <w:p w14:paraId="5C76DFBE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38F6542E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965E4AB" w14:textId="77777777" w:rsidR="00B564FD" w:rsidRPr="003102B5" w:rsidRDefault="00B564FD" w:rsidP="00B60F43">
            <w:r w:rsidRPr="003102B5">
              <w:t>Stressscore8</w:t>
            </w:r>
          </w:p>
        </w:tc>
        <w:tc>
          <w:tcPr>
            <w:tcW w:w="5661" w:type="dxa"/>
            <w:noWrap/>
            <w:hideMark/>
          </w:tcPr>
          <w:p w14:paraId="35026C02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0045498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D083F2D" w14:textId="77777777" w:rsidR="00B564FD" w:rsidRPr="003102B5" w:rsidRDefault="00B564FD" w:rsidP="00B60F43">
            <w:r w:rsidRPr="003102B5">
              <w:t>Restscore8</w:t>
            </w:r>
          </w:p>
        </w:tc>
        <w:tc>
          <w:tcPr>
            <w:tcW w:w="5661" w:type="dxa"/>
            <w:noWrap/>
            <w:hideMark/>
          </w:tcPr>
          <w:p w14:paraId="206C92B7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5DBD692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D21973A" w14:textId="77777777" w:rsidR="00B564FD" w:rsidRPr="003102B5" w:rsidRDefault="00B564FD" w:rsidP="00B60F43">
            <w:r w:rsidRPr="003102B5">
              <w:t>Differencescore8</w:t>
            </w:r>
          </w:p>
        </w:tc>
        <w:tc>
          <w:tcPr>
            <w:tcW w:w="5661" w:type="dxa"/>
            <w:noWrap/>
            <w:hideMark/>
          </w:tcPr>
          <w:p w14:paraId="0CB38336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4F505921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677383C" w14:textId="77777777" w:rsidR="00B564FD" w:rsidRPr="003102B5" w:rsidRDefault="00B564FD" w:rsidP="00B60F43">
            <w:r w:rsidRPr="003102B5">
              <w:t>Stressscore9</w:t>
            </w:r>
          </w:p>
        </w:tc>
        <w:tc>
          <w:tcPr>
            <w:tcW w:w="5661" w:type="dxa"/>
            <w:noWrap/>
            <w:hideMark/>
          </w:tcPr>
          <w:p w14:paraId="66B52B70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7B1BAB1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87820FA" w14:textId="77777777" w:rsidR="00B564FD" w:rsidRPr="003102B5" w:rsidRDefault="00B564FD" w:rsidP="00B60F43">
            <w:r w:rsidRPr="003102B5">
              <w:t>Restscore9</w:t>
            </w:r>
          </w:p>
        </w:tc>
        <w:tc>
          <w:tcPr>
            <w:tcW w:w="5661" w:type="dxa"/>
            <w:noWrap/>
            <w:hideMark/>
          </w:tcPr>
          <w:p w14:paraId="1395F66F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31984EE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F802025" w14:textId="77777777" w:rsidR="00B564FD" w:rsidRPr="003102B5" w:rsidRDefault="00B564FD" w:rsidP="00B60F43">
            <w:r w:rsidRPr="003102B5">
              <w:lastRenderedPageBreak/>
              <w:t>Differencescore9</w:t>
            </w:r>
          </w:p>
        </w:tc>
        <w:tc>
          <w:tcPr>
            <w:tcW w:w="5661" w:type="dxa"/>
            <w:noWrap/>
            <w:hideMark/>
          </w:tcPr>
          <w:p w14:paraId="215E16AA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4446144A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B17B0E9" w14:textId="77777777" w:rsidR="00B564FD" w:rsidRPr="003102B5" w:rsidRDefault="00B564FD" w:rsidP="00B60F43">
            <w:r w:rsidRPr="003102B5">
              <w:t>Stressscore10</w:t>
            </w:r>
          </w:p>
        </w:tc>
        <w:tc>
          <w:tcPr>
            <w:tcW w:w="5661" w:type="dxa"/>
            <w:noWrap/>
            <w:hideMark/>
          </w:tcPr>
          <w:p w14:paraId="16EAAEF1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47914AA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F853253" w14:textId="77777777" w:rsidR="00B564FD" w:rsidRPr="003102B5" w:rsidRDefault="00B564FD" w:rsidP="00B60F43">
            <w:r w:rsidRPr="003102B5">
              <w:t>Restscore10</w:t>
            </w:r>
          </w:p>
        </w:tc>
        <w:tc>
          <w:tcPr>
            <w:tcW w:w="5661" w:type="dxa"/>
            <w:noWrap/>
            <w:hideMark/>
          </w:tcPr>
          <w:p w14:paraId="43E87304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105B4345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BE8C4BA" w14:textId="77777777" w:rsidR="00B564FD" w:rsidRPr="003102B5" w:rsidRDefault="00B564FD" w:rsidP="00B60F43">
            <w:r w:rsidRPr="003102B5">
              <w:t>Differencescore10</w:t>
            </w:r>
          </w:p>
        </w:tc>
        <w:tc>
          <w:tcPr>
            <w:tcW w:w="5661" w:type="dxa"/>
            <w:noWrap/>
            <w:hideMark/>
          </w:tcPr>
          <w:p w14:paraId="1BCFDCED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05014B3F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830795F" w14:textId="77777777" w:rsidR="00B564FD" w:rsidRPr="003102B5" w:rsidRDefault="00B564FD" w:rsidP="00B60F43">
            <w:r w:rsidRPr="003102B5">
              <w:t>Stressscore11</w:t>
            </w:r>
          </w:p>
        </w:tc>
        <w:tc>
          <w:tcPr>
            <w:tcW w:w="5661" w:type="dxa"/>
            <w:noWrap/>
            <w:hideMark/>
          </w:tcPr>
          <w:p w14:paraId="16ACFA0C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504972F0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DB05BCC" w14:textId="77777777" w:rsidR="00B564FD" w:rsidRPr="003102B5" w:rsidRDefault="00B564FD" w:rsidP="00B60F43">
            <w:r w:rsidRPr="003102B5">
              <w:t>Restscore11</w:t>
            </w:r>
          </w:p>
        </w:tc>
        <w:tc>
          <w:tcPr>
            <w:tcW w:w="5661" w:type="dxa"/>
            <w:noWrap/>
            <w:hideMark/>
          </w:tcPr>
          <w:p w14:paraId="11BE6586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787DD88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2CCB2FF0" w14:textId="77777777" w:rsidR="00B564FD" w:rsidRPr="003102B5" w:rsidRDefault="00B564FD" w:rsidP="00B60F43">
            <w:r w:rsidRPr="003102B5">
              <w:t>Differencescore11</w:t>
            </w:r>
          </w:p>
        </w:tc>
        <w:tc>
          <w:tcPr>
            <w:tcW w:w="5661" w:type="dxa"/>
            <w:noWrap/>
            <w:hideMark/>
          </w:tcPr>
          <w:p w14:paraId="09FAE05C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1F7E1056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EE97CBB" w14:textId="77777777" w:rsidR="00B564FD" w:rsidRPr="003102B5" w:rsidRDefault="00B564FD" w:rsidP="00B60F43">
            <w:r w:rsidRPr="003102B5">
              <w:t>Stressscore12</w:t>
            </w:r>
          </w:p>
        </w:tc>
        <w:tc>
          <w:tcPr>
            <w:tcW w:w="5661" w:type="dxa"/>
            <w:noWrap/>
            <w:hideMark/>
          </w:tcPr>
          <w:p w14:paraId="2E62CDCD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5C62F1BF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2456512" w14:textId="77777777" w:rsidR="00B564FD" w:rsidRPr="003102B5" w:rsidRDefault="00B564FD" w:rsidP="00B60F43">
            <w:r w:rsidRPr="003102B5">
              <w:t>Restscore12</w:t>
            </w:r>
          </w:p>
        </w:tc>
        <w:tc>
          <w:tcPr>
            <w:tcW w:w="5661" w:type="dxa"/>
            <w:noWrap/>
            <w:hideMark/>
          </w:tcPr>
          <w:p w14:paraId="7B43355C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6D97D74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AE118CE" w14:textId="77777777" w:rsidR="00B564FD" w:rsidRPr="003102B5" w:rsidRDefault="00B564FD" w:rsidP="00B60F43">
            <w:r w:rsidRPr="003102B5">
              <w:t>Differencescore12</w:t>
            </w:r>
          </w:p>
        </w:tc>
        <w:tc>
          <w:tcPr>
            <w:tcW w:w="5661" w:type="dxa"/>
            <w:noWrap/>
            <w:hideMark/>
          </w:tcPr>
          <w:p w14:paraId="088190AC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58BE2192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752B5D04" w14:textId="77777777" w:rsidR="00B564FD" w:rsidRPr="003102B5" w:rsidRDefault="00B564FD" w:rsidP="00B60F43">
            <w:r w:rsidRPr="003102B5">
              <w:t>Stressscore13</w:t>
            </w:r>
          </w:p>
        </w:tc>
        <w:tc>
          <w:tcPr>
            <w:tcW w:w="5661" w:type="dxa"/>
            <w:noWrap/>
            <w:hideMark/>
          </w:tcPr>
          <w:p w14:paraId="1B9C5D90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40458CF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11ACA17" w14:textId="77777777" w:rsidR="00B564FD" w:rsidRPr="003102B5" w:rsidRDefault="00B564FD" w:rsidP="00B60F43">
            <w:r w:rsidRPr="003102B5">
              <w:t>Restscore13</w:t>
            </w:r>
          </w:p>
        </w:tc>
        <w:tc>
          <w:tcPr>
            <w:tcW w:w="5661" w:type="dxa"/>
            <w:noWrap/>
            <w:hideMark/>
          </w:tcPr>
          <w:p w14:paraId="4BC784FC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2720EE93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73DBC44" w14:textId="77777777" w:rsidR="00B564FD" w:rsidRPr="003102B5" w:rsidRDefault="00B564FD" w:rsidP="00B60F43">
            <w:r w:rsidRPr="003102B5">
              <w:t>Differencescore13</w:t>
            </w:r>
          </w:p>
        </w:tc>
        <w:tc>
          <w:tcPr>
            <w:tcW w:w="5661" w:type="dxa"/>
            <w:noWrap/>
            <w:hideMark/>
          </w:tcPr>
          <w:p w14:paraId="266C630F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076561CE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56D32C1" w14:textId="77777777" w:rsidR="00B564FD" w:rsidRPr="003102B5" w:rsidRDefault="00B564FD" w:rsidP="00B60F43">
            <w:r w:rsidRPr="003102B5">
              <w:t>Stressscore14</w:t>
            </w:r>
          </w:p>
        </w:tc>
        <w:tc>
          <w:tcPr>
            <w:tcW w:w="5661" w:type="dxa"/>
            <w:noWrap/>
            <w:hideMark/>
          </w:tcPr>
          <w:p w14:paraId="3940D62D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6F41F9F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765CD10" w14:textId="77777777" w:rsidR="00B564FD" w:rsidRPr="003102B5" w:rsidRDefault="00B564FD" w:rsidP="00B60F43">
            <w:r w:rsidRPr="003102B5">
              <w:t>Restscore14</w:t>
            </w:r>
          </w:p>
        </w:tc>
        <w:tc>
          <w:tcPr>
            <w:tcW w:w="5661" w:type="dxa"/>
            <w:noWrap/>
            <w:hideMark/>
          </w:tcPr>
          <w:p w14:paraId="7778C59C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358914A3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511F6227" w14:textId="77777777" w:rsidR="00B564FD" w:rsidRPr="003102B5" w:rsidRDefault="00B564FD" w:rsidP="00B60F43">
            <w:r w:rsidRPr="003102B5">
              <w:t>Differencescore14</w:t>
            </w:r>
          </w:p>
        </w:tc>
        <w:tc>
          <w:tcPr>
            <w:tcW w:w="5661" w:type="dxa"/>
            <w:noWrap/>
            <w:hideMark/>
          </w:tcPr>
          <w:p w14:paraId="3C0561E3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02F1D215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6E97C84" w14:textId="77777777" w:rsidR="00B564FD" w:rsidRPr="003102B5" w:rsidRDefault="00B564FD" w:rsidP="00B60F43">
            <w:r w:rsidRPr="003102B5">
              <w:t>Stressscore15</w:t>
            </w:r>
          </w:p>
        </w:tc>
        <w:tc>
          <w:tcPr>
            <w:tcW w:w="5661" w:type="dxa"/>
            <w:noWrap/>
            <w:hideMark/>
          </w:tcPr>
          <w:p w14:paraId="265AC2D9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59B55C1E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2151B8A" w14:textId="77777777" w:rsidR="00B564FD" w:rsidRPr="003102B5" w:rsidRDefault="00B564FD" w:rsidP="00B60F43">
            <w:r w:rsidRPr="003102B5">
              <w:t>Restscore15</w:t>
            </w:r>
          </w:p>
        </w:tc>
        <w:tc>
          <w:tcPr>
            <w:tcW w:w="5661" w:type="dxa"/>
            <w:noWrap/>
            <w:hideMark/>
          </w:tcPr>
          <w:p w14:paraId="4ECE418B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3C3B11B3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D9BD6F3" w14:textId="77777777" w:rsidR="00B564FD" w:rsidRPr="003102B5" w:rsidRDefault="00B564FD" w:rsidP="00B60F43">
            <w:r w:rsidRPr="003102B5">
              <w:t>Differencescore15</w:t>
            </w:r>
          </w:p>
        </w:tc>
        <w:tc>
          <w:tcPr>
            <w:tcW w:w="5661" w:type="dxa"/>
            <w:noWrap/>
            <w:hideMark/>
          </w:tcPr>
          <w:p w14:paraId="7E91D8E7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1993663F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122DC90" w14:textId="77777777" w:rsidR="00B564FD" w:rsidRPr="003102B5" w:rsidRDefault="00B564FD" w:rsidP="00B60F43">
            <w:r w:rsidRPr="003102B5">
              <w:t>Stressscore16</w:t>
            </w:r>
          </w:p>
        </w:tc>
        <w:tc>
          <w:tcPr>
            <w:tcW w:w="5661" w:type="dxa"/>
            <w:noWrap/>
            <w:hideMark/>
          </w:tcPr>
          <w:p w14:paraId="717466A9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522A820D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6C6344F" w14:textId="77777777" w:rsidR="00B564FD" w:rsidRPr="003102B5" w:rsidRDefault="00B564FD" w:rsidP="00B60F43">
            <w:r w:rsidRPr="003102B5">
              <w:t>Restscore16</w:t>
            </w:r>
          </w:p>
        </w:tc>
        <w:tc>
          <w:tcPr>
            <w:tcW w:w="5661" w:type="dxa"/>
            <w:noWrap/>
            <w:hideMark/>
          </w:tcPr>
          <w:p w14:paraId="3CD1A818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226DACA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43CC04B0" w14:textId="77777777" w:rsidR="00B564FD" w:rsidRPr="003102B5" w:rsidRDefault="00B564FD" w:rsidP="00B60F43">
            <w:r w:rsidRPr="003102B5">
              <w:t>Differencescore16</w:t>
            </w:r>
          </w:p>
        </w:tc>
        <w:tc>
          <w:tcPr>
            <w:tcW w:w="5661" w:type="dxa"/>
            <w:noWrap/>
            <w:hideMark/>
          </w:tcPr>
          <w:p w14:paraId="04DCB739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69F33FA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64860757" w14:textId="77777777" w:rsidR="00B564FD" w:rsidRPr="003102B5" w:rsidRDefault="00B564FD" w:rsidP="00B60F43">
            <w:r w:rsidRPr="003102B5">
              <w:t>Stressscore17</w:t>
            </w:r>
          </w:p>
        </w:tc>
        <w:tc>
          <w:tcPr>
            <w:tcW w:w="5661" w:type="dxa"/>
            <w:noWrap/>
            <w:hideMark/>
          </w:tcPr>
          <w:p w14:paraId="04D4920A" w14:textId="77777777" w:rsidR="00B564FD" w:rsidRPr="003102B5" w:rsidRDefault="00B564FD" w:rsidP="00B60F43">
            <w:r w:rsidRPr="003102B5">
              <w:t>Stress score</w:t>
            </w:r>
          </w:p>
        </w:tc>
      </w:tr>
      <w:tr w:rsidR="00B564FD" w:rsidRPr="003102B5" w14:paraId="0DE1F40B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3DDE873" w14:textId="77777777" w:rsidR="00B564FD" w:rsidRPr="003102B5" w:rsidRDefault="00B564FD" w:rsidP="00B60F43">
            <w:r w:rsidRPr="003102B5">
              <w:t>Restscore17</w:t>
            </w:r>
          </w:p>
        </w:tc>
        <w:tc>
          <w:tcPr>
            <w:tcW w:w="5661" w:type="dxa"/>
            <w:noWrap/>
            <w:hideMark/>
          </w:tcPr>
          <w:p w14:paraId="632B4424" w14:textId="77777777" w:rsidR="00B564FD" w:rsidRPr="003102B5" w:rsidRDefault="00B564FD" w:rsidP="00B60F43">
            <w:r w:rsidRPr="003102B5">
              <w:t>Rest score</w:t>
            </w:r>
          </w:p>
        </w:tc>
      </w:tr>
      <w:tr w:rsidR="00B564FD" w:rsidRPr="003102B5" w14:paraId="0E88453C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05C111B" w14:textId="77777777" w:rsidR="00B564FD" w:rsidRPr="003102B5" w:rsidRDefault="00B564FD" w:rsidP="00B60F43">
            <w:r w:rsidRPr="003102B5">
              <w:t>Differencescore17</w:t>
            </w:r>
          </w:p>
        </w:tc>
        <w:tc>
          <w:tcPr>
            <w:tcW w:w="5661" w:type="dxa"/>
            <w:noWrap/>
            <w:hideMark/>
          </w:tcPr>
          <w:p w14:paraId="5708FABF" w14:textId="77777777" w:rsidR="00B564FD" w:rsidRPr="003102B5" w:rsidRDefault="00B564FD" w:rsidP="00B60F43">
            <w:r w:rsidRPr="003102B5">
              <w:t>Difference score</w:t>
            </w:r>
          </w:p>
        </w:tc>
      </w:tr>
      <w:tr w:rsidR="00B564FD" w:rsidRPr="003102B5" w14:paraId="4A90F383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1CD4CC17" w14:textId="77777777" w:rsidR="00B564FD" w:rsidRPr="003102B5" w:rsidRDefault="00B564FD" w:rsidP="00B60F43">
            <w:r w:rsidRPr="003102B5">
              <w:t>SSS</w:t>
            </w:r>
          </w:p>
        </w:tc>
        <w:tc>
          <w:tcPr>
            <w:tcW w:w="5661" w:type="dxa"/>
            <w:noWrap/>
            <w:hideMark/>
          </w:tcPr>
          <w:p w14:paraId="2AA65829" w14:textId="77777777" w:rsidR="00B564FD" w:rsidRPr="003102B5" w:rsidRDefault="00B564FD" w:rsidP="00B60F43">
            <w:r w:rsidRPr="003102B5">
              <w:t>Sum stress score</w:t>
            </w:r>
          </w:p>
        </w:tc>
      </w:tr>
      <w:tr w:rsidR="00B564FD" w:rsidRPr="003102B5" w14:paraId="2AE7748E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35DAC188" w14:textId="77777777" w:rsidR="00B564FD" w:rsidRPr="003102B5" w:rsidRDefault="00B564FD" w:rsidP="00B60F43">
            <w:r w:rsidRPr="003102B5">
              <w:t>SRS</w:t>
            </w:r>
          </w:p>
        </w:tc>
        <w:tc>
          <w:tcPr>
            <w:tcW w:w="5661" w:type="dxa"/>
            <w:noWrap/>
            <w:hideMark/>
          </w:tcPr>
          <w:p w14:paraId="243F4930" w14:textId="77777777" w:rsidR="00B564FD" w:rsidRPr="003102B5" w:rsidRDefault="00B564FD" w:rsidP="00B60F43">
            <w:r w:rsidRPr="003102B5">
              <w:t>Sum rest score</w:t>
            </w:r>
          </w:p>
        </w:tc>
      </w:tr>
      <w:tr w:rsidR="00B564FD" w:rsidRPr="003102B5" w14:paraId="0FA399F7" w14:textId="77777777" w:rsidTr="00B60F43">
        <w:trPr>
          <w:trHeight w:val="288"/>
        </w:trPr>
        <w:tc>
          <w:tcPr>
            <w:tcW w:w="3967" w:type="dxa"/>
            <w:noWrap/>
            <w:hideMark/>
          </w:tcPr>
          <w:p w14:paraId="0C6F3552" w14:textId="77777777" w:rsidR="00B564FD" w:rsidRPr="003102B5" w:rsidRDefault="00B564FD" w:rsidP="00B60F43">
            <w:r w:rsidRPr="003102B5">
              <w:t>SDS</w:t>
            </w:r>
          </w:p>
        </w:tc>
        <w:tc>
          <w:tcPr>
            <w:tcW w:w="5661" w:type="dxa"/>
            <w:noWrap/>
            <w:hideMark/>
          </w:tcPr>
          <w:p w14:paraId="215D3414" w14:textId="77777777" w:rsidR="00B564FD" w:rsidRPr="003102B5" w:rsidRDefault="00B564FD" w:rsidP="00B60F43">
            <w:r w:rsidRPr="003102B5">
              <w:t>Sum difference score</w:t>
            </w:r>
          </w:p>
        </w:tc>
      </w:tr>
    </w:tbl>
    <w:p w14:paraId="12566323" w14:textId="77777777" w:rsidR="00B564FD" w:rsidRDefault="00B564FD" w:rsidP="00B564FD"/>
    <w:p w14:paraId="1725F75B" w14:textId="77777777" w:rsidR="00B564FD" w:rsidRDefault="00B564FD" w:rsidP="00B564FD"/>
    <w:p w14:paraId="268F1608" w14:textId="77777777" w:rsidR="00B564FD" w:rsidRDefault="00B564FD" w:rsidP="00B564FD">
      <w:r>
        <w:t>Hjerteoperation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65"/>
        <w:gridCol w:w="5463"/>
      </w:tblGrid>
      <w:tr w:rsidR="00B564FD" w:rsidRPr="003102B5" w14:paraId="0279677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A4CFEAE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7160" w:type="dxa"/>
            <w:noWrap/>
            <w:hideMark/>
          </w:tcPr>
          <w:p w14:paraId="56D347E1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4F152EE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68238B0" w14:textId="77777777" w:rsidR="00B564FD" w:rsidRPr="003102B5" w:rsidRDefault="00B564FD" w:rsidP="00B60F43">
            <w:proofErr w:type="spellStart"/>
            <w:r w:rsidRPr="003102B5">
              <w:t>Plan_Operation_ID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CC57B3A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3F4A65C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AB48850" w14:textId="77777777" w:rsidR="00B564FD" w:rsidRPr="003102B5" w:rsidRDefault="00B564FD" w:rsidP="00B60F43">
            <w:proofErr w:type="spellStart"/>
            <w:r w:rsidRPr="003102B5">
              <w:t>HenvisningHenvisningsdato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ADE5AB2" w14:textId="77777777" w:rsidR="00B564FD" w:rsidRPr="003102B5" w:rsidRDefault="00B564FD" w:rsidP="00B60F43">
            <w:r w:rsidRPr="003102B5">
              <w:t>Henvisningsdato</w:t>
            </w:r>
          </w:p>
        </w:tc>
      </w:tr>
      <w:tr w:rsidR="00B564FD" w:rsidRPr="003102B5" w14:paraId="636BC27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42EB080" w14:textId="77777777" w:rsidR="00B564FD" w:rsidRPr="003102B5" w:rsidRDefault="00B564FD" w:rsidP="00B60F43">
            <w:proofErr w:type="spellStart"/>
            <w:r w:rsidRPr="003102B5">
              <w:t>HenvisningIndlaeggelsesdiagnose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E35DCFE" w14:textId="77777777" w:rsidR="00B564FD" w:rsidRPr="003102B5" w:rsidRDefault="00B564FD" w:rsidP="00B60F43">
            <w:r w:rsidRPr="003102B5">
              <w:t>Indlæggelsesdiagnose</w:t>
            </w:r>
          </w:p>
        </w:tc>
      </w:tr>
      <w:tr w:rsidR="00B564FD" w:rsidRPr="003102B5" w14:paraId="7C5BFD0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810CA17" w14:textId="77777777" w:rsidR="00B564FD" w:rsidRPr="003102B5" w:rsidRDefault="00B564FD" w:rsidP="00B60F43">
            <w:proofErr w:type="spellStart"/>
            <w:r w:rsidRPr="003102B5">
              <w:t>AnamneseIHSIFamilien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725B349" w14:textId="77777777" w:rsidR="00B564FD" w:rsidRPr="003102B5" w:rsidRDefault="00B564FD" w:rsidP="00B60F43">
            <w:r w:rsidRPr="003102B5">
              <w:t>IHS i familien</w:t>
            </w:r>
          </w:p>
        </w:tc>
      </w:tr>
      <w:tr w:rsidR="00B564FD" w:rsidRPr="003102B5" w14:paraId="3DB68C5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0075CD8" w14:textId="77777777" w:rsidR="00B564FD" w:rsidRPr="003102B5" w:rsidRDefault="00B564FD" w:rsidP="00B60F43">
            <w:proofErr w:type="spellStart"/>
            <w:r w:rsidRPr="003102B5">
              <w:t>AnamneseRygning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581C02E" w14:textId="77777777" w:rsidR="00B564FD" w:rsidRPr="003102B5" w:rsidRDefault="00B564FD" w:rsidP="00B60F43">
            <w:r w:rsidRPr="003102B5">
              <w:t>Rygning</w:t>
            </w:r>
          </w:p>
        </w:tc>
      </w:tr>
      <w:tr w:rsidR="00B564FD" w:rsidRPr="003102B5" w14:paraId="66AC81A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F32A11A" w14:textId="77777777" w:rsidR="00B564FD" w:rsidRPr="003102B5" w:rsidRDefault="00B564FD" w:rsidP="00B60F43">
            <w:proofErr w:type="spellStart"/>
            <w:r w:rsidRPr="003102B5">
              <w:t>AnamneseDiabetes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45B1E76" w14:textId="77777777" w:rsidR="00B564FD" w:rsidRPr="003102B5" w:rsidRDefault="00B564FD" w:rsidP="00B60F43">
            <w:r w:rsidRPr="003102B5">
              <w:t>Diabetes</w:t>
            </w:r>
          </w:p>
        </w:tc>
      </w:tr>
      <w:tr w:rsidR="00B564FD" w:rsidRPr="003102B5" w14:paraId="0BA3107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2F726B6" w14:textId="77777777" w:rsidR="00B564FD" w:rsidRPr="003102B5" w:rsidRDefault="00B564FD" w:rsidP="00B60F43">
            <w:proofErr w:type="spellStart"/>
            <w:r w:rsidRPr="003102B5">
              <w:t>AnamneseMedLipidsaenkendeBeh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E94C053" w14:textId="77777777" w:rsidR="00B564FD" w:rsidRPr="003102B5" w:rsidRDefault="00B564FD" w:rsidP="00B60F43">
            <w:r w:rsidRPr="003102B5">
              <w:t>Medicin - lipidsænkende</w:t>
            </w:r>
          </w:p>
        </w:tc>
      </w:tr>
      <w:tr w:rsidR="00B564FD" w:rsidRPr="003102B5" w14:paraId="6E98CB6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9BA72D4" w14:textId="77777777" w:rsidR="00B564FD" w:rsidRPr="003102B5" w:rsidRDefault="00B564FD" w:rsidP="00B60F43">
            <w:proofErr w:type="spellStart"/>
            <w:r w:rsidRPr="003102B5">
              <w:t>AnamneseIBehandlingForHypertension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0D3F632" w14:textId="77777777" w:rsidR="00B564FD" w:rsidRPr="003102B5" w:rsidRDefault="00B564FD" w:rsidP="00B60F43">
            <w:r w:rsidRPr="003102B5">
              <w:t>I behandling for hypertension</w:t>
            </w:r>
          </w:p>
        </w:tc>
      </w:tr>
      <w:tr w:rsidR="00B564FD" w:rsidRPr="003102B5" w14:paraId="0B6E2BB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6C1310B" w14:textId="77777777" w:rsidR="00B564FD" w:rsidRPr="003102B5" w:rsidRDefault="00B564FD" w:rsidP="00B60F43">
            <w:proofErr w:type="spellStart"/>
            <w:r w:rsidRPr="003102B5">
              <w:t>AnamneseTidligereHjerteoperationer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C837D63" w14:textId="77777777" w:rsidR="00B564FD" w:rsidRPr="003102B5" w:rsidRDefault="00B564FD" w:rsidP="00B60F43">
            <w:r w:rsidRPr="003102B5">
              <w:t>Tidligere hjerteoperationer</w:t>
            </w:r>
          </w:p>
        </w:tc>
      </w:tr>
      <w:tr w:rsidR="00B564FD" w:rsidRPr="003102B5" w14:paraId="59E4049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C8EC7FF" w14:textId="77777777" w:rsidR="00B564FD" w:rsidRPr="003102B5" w:rsidRDefault="00B564FD" w:rsidP="00B60F43">
            <w:proofErr w:type="spellStart"/>
            <w:r w:rsidRPr="003102B5">
              <w:t>AnamneseTidligereHjerteopInklusivCABG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C9B38EF" w14:textId="77777777" w:rsidR="00B564FD" w:rsidRPr="003102B5" w:rsidRDefault="00B564FD" w:rsidP="00B60F43">
            <w:r w:rsidRPr="003102B5">
              <w:t>Inklusiv CABG</w:t>
            </w:r>
          </w:p>
        </w:tc>
      </w:tr>
      <w:tr w:rsidR="00B564FD" w:rsidRPr="003102B5" w14:paraId="39943E3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B91C212" w14:textId="77777777" w:rsidR="00B564FD" w:rsidRPr="003102B5" w:rsidRDefault="00B564FD" w:rsidP="00B60F43">
            <w:proofErr w:type="spellStart"/>
            <w:r w:rsidRPr="003102B5">
              <w:lastRenderedPageBreak/>
              <w:t>AnamneseTidligereAMI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1CEE782" w14:textId="77777777" w:rsidR="00B564FD" w:rsidRPr="003102B5" w:rsidRDefault="00B564FD" w:rsidP="00B60F43">
            <w:r w:rsidRPr="003102B5">
              <w:t>Tidligere AMI</w:t>
            </w:r>
          </w:p>
        </w:tc>
      </w:tr>
      <w:tr w:rsidR="00B564FD" w:rsidRPr="003102B5" w14:paraId="0FAEEED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722C116" w14:textId="77777777" w:rsidR="00B564FD" w:rsidRPr="003102B5" w:rsidRDefault="00B564FD" w:rsidP="00B60F43">
            <w:proofErr w:type="spellStart"/>
            <w:r w:rsidRPr="003102B5">
              <w:t>AnamneseTidligerePCI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B560FF4" w14:textId="77777777" w:rsidR="00B564FD" w:rsidRPr="003102B5" w:rsidRDefault="00B564FD" w:rsidP="00B60F43">
            <w:r w:rsidRPr="003102B5">
              <w:t>Tidligere PCI</w:t>
            </w:r>
          </w:p>
        </w:tc>
      </w:tr>
      <w:tr w:rsidR="00B564FD" w:rsidRPr="003102B5" w14:paraId="0F29560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50E6B5A" w14:textId="77777777" w:rsidR="00B564FD" w:rsidRPr="003102B5" w:rsidRDefault="00B564FD" w:rsidP="00B60F43">
            <w:proofErr w:type="spellStart"/>
            <w:r w:rsidRPr="003102B5">
              <w:t>AnamneseEF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5393815" w14:textId="77777777" w:rsidR="00B564FD" w:rsidRPr="003102B5" w:rsidRDefault="00B564FD" w:rsidP="00B60F43">
            <w:r w:rsidRPr="003102B5">
              <w:t>EF</w:t>
            </w:r>
          </w:p>
        </w:tc>
      </w:tr>
      <w:tr w:rsidR="00B564FD" w:rsidRPr="003102B5" w14:paraId="678FBD1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FD6CAB9" w14:textId="77777777" w:rsidR="00B564FD" w:rsidRPr="003102B5" w:rsidRDefault="00B564FD" w:rsidP="00B60F43">
            <w:proofErr w:type="spellStart"/>
            <w:r w:rsidRPr="003102B5">
              <w:t>AnamneseHoejde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E2BF62C" w14:textId="77777777" w:rsidR="00B564FD" w:rsidRPr="003102B5" w:rsidRDefault="00B564FD" w:rsidP="00B60F43">
            <w:r w:rsidRPr="003102B5">
              <w:t>Højde</w:t>
            </w:r>
          </w:p>
        </w:tc>
      </w:tr>
      <w:tr w:rsidR="00B564FD" w:rsidRPr="003102B5" w14:paraId="2CBBD00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05603A9" w14:textId="77777777" w:rsidR="00B564FD" w:rsidRPr="003102B5" w:rsidRDefault="00B564FD" w:rsidP="00B60F43">
            <w:proofErr w:type="spellStart"/>
            <w:r w:rsidRPr="003102B5">
              <w:t>AnamneseVaegt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ED717E0" w14:textId="77777777" w:rsidR="00B564FD" w:rsidRPr="003102B5" w:rsidRDefault="00B564FD" w:rsidP="00B60F43">
            <w:r w:rsidRPr="003102B5">
              <w:t>Vægt</w:t>
            </w:r>
          </w:p>
        </w:tc>
      </w:tr>
      <w:tr w:rsidR="00B564FD" w:rsidRPr="003102B5" w14:paraId="0C151D3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C288CB6" w14:textId="77777777" w:rsidR="00B564FD" w:rsidRPr="003102B5" w:rsidRDefault="00B564FD" w:rsidP="00B60F43">
            <w:r w:rsidRPr="003102B5">
              <w:t>AnamneseBMI</w:t>
            </w:r>
          </w:p>
        </w:tc>
        <w:tc>
          <w:tcPr>
            <w:tcW w:w="7160" w:type="dxa"/>
            <w:noWrap/>
            <w:hideMark/>
          </w:tcPr>
          <w:p w14:paraId="7AAAF8BB" w14:textId="77777777" w:rsidR="00B564FD" w:rsidRPr="003102B5" w:rsidRDefault="00B564FD" w:rsidP="00B60F43">
            <w:r w:rsidRPr="003102B5">
              <w:t>BMI</w:t>
            </w:r>
          </w:p>
        </w:tc>
      </w:tr>
      <w:tr w:rsidR="00B564FD" w:rsidRPr="003102B5" w14:paraId="53ADD1B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10F7804" w14:textId="77777777" w:rsidR="00B564FD" w:rsidRPr="003102B5" w:rsidRDefault="00B564FD" w:rsidP="00B60F43">
            <w:proofErr w:type="spellStart"/>
            <w:r w:rsidRPr="003102B5">
              <w:t>AnamneseBSA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97BF689" w14:textId="77777777" w:rsidR="00B564FD" w:rsidRPr="003102B5" w:rsidRDefault="00B564FD" w:rsidP="00B60F43">
            <w:r w:rsidRPr="003102B5">
              <w:t>BSA</w:t>
            </w:r>
          </w:p>
        </w:tc>
      </w:tr>
      <w:tr w:rsidR="00B564FD" w:rsidRPr="003102B5" w14:paraId="11FBAAB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E54360C" w14:textId="77777777" w:rsidR="00B564FD" w:rsidRPr="003102B5" w:rsidRDefault="00B564FD" w:rsidP="00B60F43">
            <w:proofErr w:type="spellStart"/>
            <w:r w:rsidRPr="003102B5">
              <w:t>AnamneseCreatininniveau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FAA43E7" w14:textId="77777777" w:rsidR="00B564FD" w:rsidRPr="003102B5" w:rsidRDefault="00B564FD" w:rsidP="00B60F43">
            <w:proofErr w:type="spellStart"/>
            <w:r w:rsidRPr="003102B5">
              <w:t>Creatininniveau</w:t>
            </w:r>
            <w:proofErr w:type="spellEnd"/>
          </w:p>
        </w:tc>
      </w:tr>
      <w:tr w:rsidR="00B564FD" w:rsidRPr="003102B5" w14:paraId="392323D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ED1185A" w14:textId="77777777" w:rsidR="00B564FD" w:rsidRPr="003102B5" w:rsidRDefault="00B564FD" w:rsidP="00B60F43">
            <w:proofErr w:type="spellStart"/>
            <w:r w:rsidRPr="003102B5">
              <w:t>Creatinin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clearance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6A027C9" w14:textId="77777777" w:rsidR="00B564FD" w:rsidRPr="003102B5" w:rsidRDefault="00B564FD" w:rsidP="00B60F43">
            <w:proofErr w:type="spellStart"/>
            <w:r w:rsidRPr="003102B5">
              <w:t>Creatinin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clearance</w:t>
            </w:r>
            <w:proofErr w:type="spellEnd"/>
          </w:p>
        </w:tc>
      </w:tr>
      <w:tr w:rsidR="00B564FD" w:rsidRPr="003102B5" w14:paraId="4634CEE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4238099" w14:textId="77777777" w:rsidR="00B564FD" w:rsidRPr="003102B5" w:rsidRDefault="00B564FD" w:rsidP="00B60F43">
            <w:proofErr w:type="spellStart"/>
            <w:r w:rsidRPr="003102B5">
              <w:t>AnamneseAngina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109209C" w14:textId="77777777" w:rsidR="00B564FD" w:rsidRPr="003102B5" w:rsidRDefault="00B564FD" w:rsidP="00B60F43">
            <w:r w:rsidRPr="003102B5">
              <w:t>Angina</w:t>
            </w:r>
          </w:p>
        </w:tc>
      </w:tr>
      <w:tr w:rsidR="00B564FD" w:rsidRPr="003102B5" w14:paraId="3EB048E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2F2194E" w14:textId="77777777" w:rsidR="00B564FD" w:rsidRPr="003102B5" w:rsidRDefault="00B564FD" w:rsidP="00B60F43">
            <w:proofErr w:type="spellStart"/>
            <w:r w:rsidRPr="003102B5">
              <w:t>AnamneseCCS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CC1B7AD" w14:textId="77777777" w:rsidR="00B564FD" w:rsidRPr="003102B5" w:rsidRDefault="00B564FD" w:rsidP="00B60F43">
            <w:r w:rsidRPr="003102B5">
              <w:t>CCS</w:t>
            </w:r>
          </w:p>
        </w:tc>
      </w:tr>
      <w:tr w:rsidR="00B564FD" w:rsidRPr="003102B5" w14:paraId="639E178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BE8C233" w14:textId="77777777" w:rsidR="00B564FD" w:rsidRPr="003102B5" w:rsidRDefault="00B564FD" w:rsidP="00B60F43">
            <w:proofErr w:type="spellStart"/>
            <w:r w:rsidRPr="003102B5">
              <w:t>AnamneseBetablokker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B6EC590" w14:textId="77777777" w:rsidR="00B564FD" w:rsidRPr="003102B5" w:rsidRDefault="00B564FD" w:rsidP="00B60F43">
            <w:r w:rsidRPr="003102B5">
              <w:t>Betablokker</w:t>
            </w:r>
          </w:p>
        </w:tc>
      </w:tr>
      <w:tr w:rsidR="00B564FD" w:rsidRPr="003102B5" w14:paraId="08A0814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2F882CF" w14:textId="77777777" w:rsidR="00B564FD" w:rsidRPr="003102B5" w:rsidRDefault="00B564FD" w:rsidP="00B60F43">
            <w:proofErr w:type="spellStart"/>
            <w:r w:rsidRPr="003102B5">
              <w:t>AnamneseCaAntagonist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2BF1BF6" w14:textId="77777777" w:rsidR="00B564FD" w:rsidRPr="003102B5" w:rsidRDefault="00B564FD" w:rsidP="00B60F43">
            <w:proofErr w:type="spellStart"/>
            <w:r w:rsidRPr="003102B5">
              <w:t>Ca</w:t>
            </w:r>
            <w:proofErr w:type="spellEnd"/>
            <w:r w:rsidRPr="003102B5">
              <w:t>-Antagonist</w:t>
            </w:r>
          </w:p>
        </w:tc>
      </w:tr>
      <w:tr w:rsidR="00B564FD" w:rsidRPr="003102B5" w14:paraId="2A2B954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08BB977" w14:textId="77777777" w:rsidR="00B564FD" w:rsidRPr="003102B5" w:rsidRDefault="00B564FD" w:rsidP="00B60F43">
            <w:proofErr w:type="spellStart"/>
            <w:r w:rsidRPr="003102B5">
              <w:t>AnamneseACEInhibitor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B56C0B4" w14:textId="77777777" w:rsidR="00B564FD" w:rsidRPr="003102B5" w:rsidRDefault="00B564FD" w:rsidP="00B60F43">
            <w:r w:rsidRPr="003102B5">
              <w:t>ACE inhibitor</w:t>
            </w:r>
          </w:p>
        </w:tc>
      </w:tr>
      <w:tr w:rsidR="00B564FD" w:rsidRPr="003102B5" w14:paraId="2ABAA93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509AC9D" w14:textId="77777777" w:rsidR="00B564FD" w:rsidRPr="003102B5" w:rsidRDefault="00B564FD" w:rsidP="00B60F43">
            <w:proofErr w:type="spellStart"/>
            <w:r w:rsidRPr="003102B5">
              <w:t>AnamneseSteroid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F2FE03F" w14:textId="77777777" w:rsidR="00B564FD" w:rsidRPr="003102B5" w:rsidRDefault="00B564FD" w:rsidP="00B60F43">
            <w:r w:rsidRPr="003102B5">
              <w:t>Steroid</w:t>
            </w:r>
          </w:p>
        </w:tc>
      </w:tr>
      <w:tr w:rsidR="00B564FD" w:rsidRPr="003102B5" w14:paraId="2E8B9D2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5FAF5D4" w14:textId="77777777" w:rsidR="00B564FD" w:rsidRPr="003102B5" w:rsidRDefault="00B564FD" w:rsidP="00B60F43">
            <w:proofErr w:type="spellStart"/>
            <w:r w:rsidRPr="003102B5">
              <w:t>AnamneseAKBehandling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7B5A51A" w14:textId="77777777" w:rsidR="00B564FD" w:rsidRPr="003102B5" w:rsidRDefault="00B564FD" w:rsidP="00B60F43">
            <w:r w:rsidRPr="003102B5">
              <w:t>A.K. behandling</w:t>
            </w:r>
          </w:p>
        </w:tc>
      </w:tr>
      <w:tr w:rsidR="00B564FD" w:rsidRPr="003102B5" w14:paraId="4FC7D15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D19B32C" w14:textId="77777777" w:rsidR="00B564FD" w:rsidRPr="003102B5" w:rsidRDefault="00B564FD" w:rsidP="00B60F43">
            <w:proofErr w:type="spellStart"/>
            <w:r w:rsidRPr="003102B5">
              <w:t>AnamneseMarevan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DFB6113" w14:textId="77777777" w:rsidR="00B564FD" w:rsidRPr="003102B5" w:rsidRDefault="00B564FD" w:rsidP="00B60F43">
            <w:proofErr w:type="spellStart"/>
            <w:r w:rsidRPr="003102B5">
              <w:t>Marevan</w:t>
            </w:r>
            <w:proofErr w:type="spellEnd"/>
            <w:r w:rsidRPr="003102B5">
              <w:t xml:space="preserve"> (indenfor sidste 2 døgn)</w:t>
            </w:r>
          </w:p>
        </w:tc>
      </w:tr>
      <w:tr w:rsidR="00B564FD" w:rsidRPr="003102B5" w14:paraId="5EF427FD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FB61234" w14:textId="77777777" w:rsidR="00B564FD" w:rsidRPr="003102B5" w:rsidRDefault="00B564FD" w:rsidP="00B60F43">
            <w:proofErr w:type="spellStart"/>
            <w:r w:rsidRPr="003102B5">
              <w:t>AnamneseTrombocytHæmmer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6E51F72" w14:textId="77777777" w:rsidR="00B564FD" w:rsidRPr="003102B5" w:rsidRDefault="00B564FD" w:rsidP="00B60F43">
            <w:proofErr w:type="spellStart"/>
            <w:r w:rsidRPr="003102B5">
              <w:t>Trombocythæmmer</w:t>
            </w:r>
            <w:proofErr w:type="spellEnd"/>
          </w:p>
        </w:tc>
      </w:tr>
      <w:tr w:rsidR="00B564FD" w:rsidRPr="003102B5" w14:paraId="2BF1131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7AEEB00" w14:textId="77777777" w:rsidR="00B564FD" w:rsidRPr="003102B5" w:rsidRDefault="00B564FD" w:rsidP="00B60F43">
            <w:proofErr w:type="spellStart"/>
            <w:r w:rsidRPr="003102B5">
              <w:t>AnamneseMagnyl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C7A53E3" w14:textId="77777777" w:rsidR="00B564FD" w:rsidRPr="003102B5" w:rsidRDefault="00B564FD" w:rsidP="00B60F43">
            <w:proofErr w:type="spellStart"/>
            <w:r w:rsidRPr="003102B5">
              <w:t>Magnyl</w:t>
            </w:r>
            <w:proofErr w:type="spellEnd"/>
            <w:r w:rsidRPr="003102B5">
              <w:t xml:space="preserve"> (indenfor sidste 5 døgn)</w:t>
            </w:r>
          </w:p>
        </w:tc>
      </w:tr>
      <w:tr w:rsidR="00B564FD" w:rsidRPr="003102B5" w14:paraId="5271555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A763B49" w14:textId="77777777" w:rsidR="00B564FD" w:rsidRPr="003102B5" w:rsidRDefault="00B564FD" w:rsidP="00B60F43">
            <w:proofErr w:type="spellStart"/>
            <w:r w:rsidRPr="003102B5">
              <w:t>AnamneseArrixtra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4CD48DF" w14:textId="77777777" w:rsidR="00B564FD" w:rsidRPr="003102B5" w:rsidRDefault="00B564FD" w:rsidP="00B60F43">
            <w:proofErr w:type="spellStart"/>
            <w:r w:rsidRPr="003102B5">
              <w:t>Arrixtra</w:t>
            </w:r>
            <w:proofErr w:type="spellEnd"/>
          </w:p>
        </w:tc>
      </w:tr>
      <w:tr w:rsidR="00B564FD" w:rsidRPr="003102B5" w14:paraId="73824C3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0E32179" w14:textId="77777777" w:rsidR="00B564FD" w:rsidRPr="003102B5" w:rsidRDefault="00B564FD" w:rsidP="00B60F43">
            <w:proofErr w:type="spellStart"/>
            <w:r w:rsidRPr="003102B5">
              <w:t>AnamneseHeparinFragmin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4881460" w14:textId="77777777" w:rsidR="00B564FD" w:rsidRPr="003102B5" w:rsidRDefault="00B564FD" w:rsidP="00B60F43">
            <w:proofErr w:type="spellStart"/>
            <w:r w:rsidRPr="003102B5">
              <w:t>Heparin</w:t>
            </w:r>
            <w:proofErr w:type="spellEnd"/>
            <w:r w:rsidRPr="003102B5">
              <w:t>/</w:t>
            </w:r>
            <w:proofErr w:type="spellStart"/>
            <w:r w:rsidRPr="003102B5">
              <w:t>Fragmin</w:t>
            </w:r>
            <w:proofErr w:type="spellEnd"/>
            <w:r w:rsidRPr="003102B5">
              <w:t xml:space="preserve"> (indenfor sidste døgn)</w:t>
            </w:r>
          </w:p>
        </w:tc>
      </w:tr>
      <w:tr w:rsidR="00B564FD" w:rsidRPr="003102B5" w14:paraId="2F28F8E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8B1B8CF" w14:textId="77777777" w:rsidR="00B564FD" w:rsidRPr="003102B5" w:rsidRDefault="00B564FD" w:rsidP="00B60F43">
            <w:proofErr w:type="spellStart"/>
            <w:r w:rsidRPr="003102B5">
              <w:t>AnamneseClopidogrel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50BC248" w14:textId="77777777" w:rsidR="00B564FD" w:rsidRPr="003102B5" w:rsidRDefault="00B564FD" w:rsidP="00B60F43">
            <w:proofErr w:type="spellStart"/>
            <w:r w:rsidRPr="003102B5">
              <w:t>Clopidogrel</w:t>
            </w:r>
            <w:proofErr w:type="spellEnd"/>
            <w:r w:rsidRPr="003102B5">
              <w:t xml:space="preserve"> (indenfor sidste 5 døgn)</w:t>
            </w:r>
          </w:p>
        </w:tc>
      </w:tr>
      <w:tr w:rsidR="00B564FD" w:rsidRPr="003102B5" w14:paraId="2E07F53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1E1B153" w14:textId="77777777" w:rsidR="00B564FD" w:rsidRPr="003102B5" w:rsidRDefault="00B564FD" w:rsidP="00B60F43">
            <w:proofErr w:type="spellStart"/>
            <w:r w:rsidRPr="003102B5">
              <w:t>AnamneseGlycoproteinII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A5C9D36" w14:textId="77777777" w:rsidR="00B564FD" w:rsidRPr="003102B5" w:rsidRDefault="00B564FD" w:rsidP="00B60F43">
            <w:proofErr w:type="spellStart"/>
            <w:r w:rsidRPr="003102B5">
              <w:t>Glycoprotein</w:t>
            </w:r>
            <w:proofErr w:type="spellEnd"/>
            <w:r w:rsidRPr="003102B5">
              <w:t xml:space="preserve"> II (indenfor sidste 2 døgn)</w:t>
            </w:r>
          </w:p>
        </w:tc>
      </w:tr>
      <w:tr w:rsidR="00B564FD" w:rsidRPr="003102B5" w14:paraId="7B9199B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256F53C" w14:textId="77777777" w:rsidR="00B564FD" w:rsidRPr="003102B5" w:rsidRDefault="00B564FD" w:rsidP="00B60F43">
            <w:proofErr w:type="spellStart"/>
            <w:r w:rsidRPr="003102B5">
              <w:t>AnamneseBrilique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D0A9F64" w14:textId="77777777" w:rsidR="00B564FD" w:rsidRPr="003102B5" w:rsidRDefault="00B564FD" w:rsidP="00B60F43">
            <w:proofErr w:type="spellStart"/>
            <w:r w:rsidRPr="003102B5">
              <w:t>Brilique</w:t>
            </w:r>
            <w:proofErr w:type="spellEnd"/>
            <w:r w:rsidRPr="003102B5">
              <w:t xml:space="preserve"> (indenfor sidste 5 døgn)</w:t>
            </w:r>
          </w:p>
        </w:tc>
      </w:tr>
      <w:tr w:rsidR="00B564FD" w:rsidRPr="003102B5" w14:paraId="17A6FF4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BC20E65" w14:textId="77777777" w:rsidR="00B564FD" w:rsidRPr="003102B5" w:rsidRDefault="00B564FD" w:rsidP="00B60F43">
            <w:proofErr w:type="spellStart"/>
            <w:r w:rsidRPr="003102B5">
              <w:t>AnamneseNOAC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EAEEC2A" w14:textId="77777777" w:rsidR="00B564FD" w:rsidRPr="003102B5" w:rsidRDefault="00B564FD" w:rsidP="00B60F43">
            <w:r w:rsidRPr="003102B5">
              <w:t>NOAC (ikke overholdt anbefalet pause)</w:t>
            </w:r>
          </w:p>
        </w:tc>
      </w:tr>
      <w:tr w:rsidR="00B564FD" w:rsidRPr="003102B5" w14:paraId="6D953EB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C9CB9C8" w14:textId="77777777" w:rsidR="00B564FD" w:rsidRPr="003102B5" w:rsidRDefault="00B564FD" w:rsidP="00B60F43">
            <w:proofErr w:type="spellStart"/>
            <w:r w:rsidRPr="003102B5">
              <w:t>AnamnesePrioritet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390302F" w14:textId="77777777" w:rsidR="00B564FD" w:rsidRPr="003102B5" w:rsidRDefault="00B564FD" w:rsidP="00B60F43">
            <w:r w:rsidRPr="003102B5">
              <w:t>Prioritet</w:t>
            </w:r>
          </w:p>
        </w:tc>
      </w:tr>
      <w:tr w:rsidR="00B564FD" w:rsidRPr="003102B5" w14:paraId="4915B7E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1948CF7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7160" w:type="dxa"/>
            <w:noWrap/>
            <w:hideMark/>
          </w:tcPr>
          <w:p w14:paraId="0AF08B1E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073BF41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13C964B" w14:textId="77777777" w:rsidR="00B564FD" w:rsidRPr="003102B5" w:rsidRDefault="00B564FD" w:rsidP="00B60F43">
            <w:proofErr w:type="spellStart"/>
            <w:r w:rsidRPr="003102B5">
              <w:t>Plan_Operation_ID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C5EADBC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584311F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210EF41" w14:textId="77777777" w:rsidR="00B564FD" w:rsidRPr="003102B5" w:rsidRDefault="00B564FD" w:rsidP="00B60F43">
            <w:proofErr w:type="spellStart"/>
            <w:r w:rsidRPr="003102B5">
              <w:t>EuroscoreKoen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EB7479B" w14:textId="77777777" w:rsidR="00B564FD" w:rsidRPr="003102B5" w:rsidRDefault="00B564FD" w:rsidP="00B60F43">
            <w:r w:rsidRPr="003102B5">
              <w:t>Køn</w:t>
            </w:r>
          </w:p>
        </w:tc>
      </w:tr>
      <w:tr w:rsidR="00B564FD" w:rsidRPr="003102B5" w14:paraId="2C861AB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0146EDF" w14:textId="77777777" w:rsidR="00B564FD" w:rsidRPr="003102B5" w:rsidRDefault="00B564FD" w:rsidP="00B60F43">
            <w:proofErr w:type="spellStart"/>
            <w:r w:rsidRPr="003102B5">
              <w:t>EuroscoreAlder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AEE2173" w14:textId="77777777" w:rsidR="00B564FD" w:rsidRPr="003102B5" w:rsidRDefault="00B564FD" w:rsidP="00B60F43">
            <w:r w:rsidRPr="003102B5">
              <w:t>Alder på scoringstidspunktet</w:t>
            </w:r>
          </w:p>
        </w:tc>
      </w:tr>
      <w:tr w:rsidR="00B564FD" w:rsidRPr="003102B5" w14:paraId="17C2DE9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FBB7B1B" w14:textId="77777777" w:rsidR="00B564FD" w:rsidRPr="003102B5" w:rsidRDefault="00B564FD" w:rsidP="00B60F43">
            <w:proofErr w:type="spellStart"/>
            <w:r w:rsidRPr="003102B5">
              <w:t>EuroscoreKOL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66E7D1F" w14:textId="77777777" w:rsidR="00B564FD" w:rsidRPr="003102B5" w:rsidRDefault="00B564FD" w:rsidP="00B60F43">
            <w:r w:rsidRPr="003102B5">
              <w:t>Kronisk obstruktiv lungesygdom</w:t>
            </w:r>
          </w:p>
        </w:tc>
      </w:tr>
      <w:tr w:rsidR="00B564FD" w:rsidRPr="003102B5" w14:paraId="74E24A5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9E1EF8B" w14:textId="77777777" w:rsidR="00B564FD" w:rsidRPr="003102B5" w:rsidRDefault="00B564FD" w:rsidP="00B60F43">
            <w:proofErr w:type="spellStart"/>
            <w:r w:rsidRPr="003102B5">
              <w:t>EuroscorePAK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BAF732C" w14:textId="77777777" w:rsidR="00B564FD" w:rsidRPr="003102B5" w:rsidRDefault="00B564FD" w:rsidP="00B60F43">
            <w:r w:rsidRPr="003102B5">
              <w:t>Perifer arteriel karsygdom</w:t>
            </w:r>
          </w:p>
        </w:tc>
      </w:tr>
      <w:tr w:rsidR="00B564FD" w:rsidRPr="003102B5" w14:paraId="18A77F2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84B6A10" w14:textId="77777777" w:rsidR="00B564FD" w:rsidRPr="003102B5" w:rsidRDefault="00B564FD" w:rsidP="00B60F43">
            <w:proofErr w:type="spellStart"/>
            <w:r w:rsidRPr="003102B5">
              <w:t>EuroscoreCERE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7030BBF4" w14:textId="77777777" w:rsidR="00B564FD" w:rsidRPr="003102B5" w:rsidRDefault="00B564FD" w:rsidP="00B60F43">
            <w:r w:rsidRPr="003102B5">
              <w:t>Nedsat mobilitet</w:t>
            </w:r>
          </w:p>
        </w:tc>
      </w:tr>
      <w:tr w:rsidR="00B564FD" w:rsidRPr="003102B5" w14:paraId="6B397CE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CC67474" w14:textId="77777777" w:rsidR="00B564FD" w:rsidRPr="003102B5" w:rsidRDefault="00B564FD" w:rsidP="00B60F43">
            <w:proofErr w:type="spellStart"/>
            <w:r w:rsidRPr="003102B5">
              <w:t>EuroscoreTidligereKirurgi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46E6C32" w14:textId="77777777" w:rsidR="00B564FD" w:rsidRPr="003102B5" w:rsidRDefault="00B564FD" w:rsidP="00B60F43">
            <w:r w:rsidRPr="003102B5">
              <w:t>Tidligere hjertekirurgi</w:t>
            </w:r>
          </w:p>
        </w:tc>
      </w:tr>
      <w:tr w:rsidR="00B564FD" w:rsidRPr="003102B5" w14:paraId="7AF628E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77A63DF" w14:textId="77777777" w:rsidR="00B564FD" w:rsidRPr="003102B5" w:rsidRDefault="00B564FD" w:rsidP="00B60F43">
            <w:proofErr w:type="spellStart"/>
            <w:r w:rsidRPr="003102B5">
              <w:t>EuroscoreCreatin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D56187C" w14:textId="77777777" w:rsidR="00B564FD" w:rsidRPr="003102B5" w:rsidRDefault="00B564FD" w:rsidP="00B60F43">
            <w:r w:rsidRPr="003102B5">
              <w:t>Serum-</w:t>
            </w:r>
            <w:proofErr w:type="spellStart"/>
            <w:r w:rsidRPr="003102B5">
              <w:t>creatinin</w:t>
            </w:r>
            <w:proofErr w:type="spellEnd"/>
            <w:r w:rsidRPr="003102B5">
              <w:t xml:space="preserve"> &gt; 200</w:t>
            </w:r>
          </w:p>
        </w:tc>
      </w:tr>
      <w:tr w:rsidR="00B564FD" w:rsidRPr="003102B5" w14:paraId="1585AB6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08C40A5" w14:textId="77777777" w:rsidR="00B564FD" w:rsidRPr="003102B5" w:rsidRDefault="00B564FD" w:rsidP="00B60F43">
            <w:proofErr w:type="spellStart"/>
            <w:r w:rsidRPr="003102B5">
              <w:t>EuroscoreNedsatNyrefunktion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F98D73A" w14:textId="77777777" w:rsidR="00B564FD" w:rsidRPr="003102B5" w:rsidRDefault="00B564FD" w:rsidP="00B60F43">
            <w:r w:rsidRPr="003102B5">
              <w:t>Nedsat nyrefunktion</w:t>
            </w:r>
          </w:p>
        </w:tc>
      </w:tr>
      <w:tr w:rsidR="00B564FD" w:rsidRPr="003102B5" w14:paraId="47355FF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40C83E0" w14:textId="77777777" w:rsidR="00B564FD" w:rsidRPr="003102B5" w:rsidRDefault="00B564FD" w:rsidP="00B60F43">
            <w:proofErr w:type="spellStart"/>
            <w:r w:rsidRPr="003102B5">
              <w:t>EuroscoreEndokardit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F2C07D6" w14:textId="77777777" w:rsidR="00B564FD" w:rsidRPr="003102B5" w:rsidRDefault="00B564FD" w:rsidP="00B60F43">
            <w:r w:rsidRPr="003102B5">
              <w:t xml:space="preserve">Aktiv </w:t>
            </w:r>
            <w:proofErr w:type="spellStart"/>
            <w:r w:rsidRPr="003102B5">
              <w:t>Endokardit</w:t>
            </w:r>
            <w:proofErr w:type="spellEnd"/>
          </w:p>
        </w:tc>
      </w:tr>
      <w:tr w:rsidR="00B564FD" w:rsidRPr="003102B5" w14:paraId="53A5574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5AEEADB" w14:textId="77777777" w:rsidR="00B564FD" w:rsidRPr="003102B5" w:rsidRDefault="00B564FD" w:rsidP="00B60F43">
            <w:proofErr w:type="spellStart"/>
            <w:r w:rsidRPr="003102B5">
              <w:t>EuroscoreKritiskPraeopStatus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274BDE3" w14:textId="77777777" w:rsidR="00B564FD" w:rsidRPr="003102B5" w:rsidRDefault="00B564FD" w:rsidP="00B60F43">
            <w:r w:rsidRPr="003102B5">
              <w:t xml:space="preserve">Kritisk </w:t>
            </w:r>
            <w:proofErr w:type="spellStart"/>
            <w:r w:rsidRPr="003102B5">
              <w:t>præop</w:t>
            </w:r>
            <w:proofErr w:type="spellEnd"/>
            <w:r w:rsidRPr="003102B5">
              <w:t>. status</w:t>
            </w:r>
          </w:p>
        </w:tc>
      </w:tr>
      <w:tr w:rsidR="00B564FD" w:rsidRPr="003102B5" w14:paraId="38C5767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911FFE9" w14:textId="77777777" w:rsidR="00B564FD" w:rsidRPr="003102B5" w:rsidRDefault="00B564FD" w:rsidP="00B60F43">
            <w:proofErr w:type="spellStart"/>
            <w:r w:rsidRPr="003102B5">
              <w:t>EuroscoreDiabetesInsulin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2935235" w14:textId="77777777" w:rsidR="00B564FD" w:rsidRPr="003102B5" w:rsidRDefault="00B564FD" w:rsidP="00B60F43">
            <w:r w:rsidRPr="003102B5">
              <w:t>Diabetes - Insulin</w:t>
            </w:r>
          </w:p>
        </w:tc>
      </w:tr>
      <w:tr w:rsidR="00B564FD" w:rsidRPr="003102B5" w14:paraId="0C5FC22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A5DE04A" w14:textId="77777777" w:rsidR="00B564FD" w:rsidRPr="003102B5" w:rsidRDefault="00B564FD" w:rsidP="00B60F43">
            <w:proofErr w:type="spellStart"/>
            <w:r w:rsidRPr="003102B5">
              <w:t>EuroscoreNYHA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E722770" w14:textId="77777777" w:rsidR="00B564FD" w:rsidRPr="003102B5" w:rsidRDefault="00B564FD" w:rsidP="00B60F43">
            <w:r w:rsidRPr="003102B5">
              <w:t>NYHA</w:t>
            </w:r>
          </w:p>
        </w:tc>
      </w:tr>
      <w:tr w:rsidR="00B564FD" w:rsidRPr="003102B5" w14:paraId="3193186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0A7995F" w14:textId="77777777" w:rsidR="00B564FD" w:rsidRPr="003102B5" w:rsidRDefault="00B564FD" w:rsidP="00B60F43">
            <w:proofErr w:type="spellStart"/>
            <w:r w:rsidRPr="003102B5">
              <w:t>EuroscoreUstabilAngina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8B3B77D" w14:textId="77777777" w:rsidR="00B564FD" w:rsidRPr="003102B5" w:rsidRDefault="00B564FD" w:rsidP="00B60F43">
            <w:proofErr w:type="gramStart"/>
            <w:r w:rsidRPr="003102B5">
              <w:t>CCS klasse</w:t>
            </w:r>
            <w:proofErr w:type="gramEnd"/>
            <w:r w:rsidRPr="003102B5">
              <w:t xml:space="preserve"> 4 angina</w:t>
            </w:r>
          </w:p>
        </w:tc>
      </w:tr>
      <w:tr w:rsidR="00B564FD" w:rsidRPr="003102B5" w14:paraId="7EFCB31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31C8AD3" w14:textId="77777777" w:rsidR="00B564FD" w:rsidRPr="003102B5" w:rsidRDefault="00B564FD" w:rsidP="00B60F43">
            <w:proofErr w:type="spellStart"/>
            <w:r w:rsidRPr="003102B5">
              <w:t>EuroscoreLVDysfunktion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906A535" w14:textId="77777777" w:rsidR="00B564FD" w:rsidRPr="003102B5" w:rsidRDefault="00B564FD" w:rsidP="00B60F43">
            <w:proofErr w:type="gramStart"/>
            <w:r w:rsidRPr="003102B5">
              <w:t>LV dysfunktion</w:t>
            </w:r>
            <w:proofErr w:type="gramEnd"/>
          </w:p>
        </w:tc>
      </w:tr>
      <w:tr w:rsidR="00B564FD" w:rsidRPr="003102B5" w14:paraId="6017CF7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F6FC5E9" w14:textId="77777777" w:rsidR="00B564FD" w:rsidRPr="003102B5" w:rsidRDefault="00B564FD" w:rsidP="00B60F43">
            <w:proofErr w:type="spellStart"/>
            <w:r w:rsidRPr="003102B5">
              <w:t>EuroscoreNyligAMI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E0850FD" w14:textId="77777777" w:rsidR="00B564FD" w:rsidRPr="003102B5" w:rsidRDefault="00B564FD" w:rsidP="00B60F43">
            <w:r w:rsidRPr="003102B5">
              <w:t>Nyligt AMI</w:t>
            </w:r>
          </w:p>
        </w:tc>
      </w:tr>
      <w:tr w:rsidR="00B564FD" w:rsidRPr="003102B5" w14:paraId="1F5482C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C7F65CC" w14:textId="77777777" w:rsidR="00B564FD" w:rsidRPr="003102B5" w:rsidRDefault="00B564FD" w:rsidP="00B60F43">
            <w:proofErr w:type="spellStart"/>
            <w:r w:rsidRPr="003102B5">
              <w:lastRenderedPageBreak/>
              <w:t>EuroscorePulmonalHypertension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E70FADC" w14:textId="77777777" w:rsidR="00B564FD" w:rsidRPr="003102B5" w:rsidRDefault="00B564FD" w:rsidP="00B60F43">
            <w:proofErr w:type="spellStart"/>
            <w:r w:rsidRPr="003102B5">
              <w:t>Pulmonal</w:t>
            </w:r>
            <w:proofErr w:type="spellEnd"/>
            <w:r w:rsidRPr="003102B5">
              <w:t xml:space="preserve"> hypertension</w:t>
            </w:r>
          </w:p>
        </w:tc>
      </w:tr>
      <w:tr w:rsidR="00B564FD" w:rsidRPr="003102B5" w14:paraId="0553ED3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82A7A6B" w14:textId="77777777" w:rsidR="00B564FD" w:rsidRPr="003102B5" w:rsidRDefault="00B564FD" w:rsidP="00B60F43">
            <w:proofErr w:type="spellStart"/>
            <w:r w:rsidRPr="003102B5">
              <w:t>EuroscoreAkutKirurgi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0A71816" w14:textId="77777777" w:rsidR="00B564FD" w:rsidRPr="003102B5" w:rsidRDefault="00B564FD" w:rsidP="00B60F43">
            <w:r w:rsidRPr="003102B5">
              <w:t>Akut kirurgi</w:t>
            </w:r>
          </w:p>
        </w:tc>
      </w:tr>
      <w:tr w:rsidR="00B564FD" w:rsidRPr="003102B5" w14:paraId="6CCA327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FBF4B89" w14:textId="77777777" w:rsidR="00B564FD" w:rsidRPr="003102B5" w:rsidRDefault="00B564FD" w:rsidP="00B60F43">
            <w:proofErr w:type="spellStart"/>
            <w:r w:rsidRPr="003102B5">
              <w:t>EuroscoreAndenHjertekirurgiEndCABG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8C1C5B2" w14:textId="77777777" w:rsidR="00B564FD" w:rsidRPr="003102B5" w:rsidRDefault="00B564FD" w:rsidP="00B60F43">
            <w:r w:rsidRPr="003102B5">
              <w:t>Procedure</w:t>
            </w:r>
          </w:p>
        </w:tc>
      </w:tr>
      <w:tr w:rsidR="00B564FD" w:rsidRPr="003102B5" w14:paraId="672601D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3FF52FB" w14:textId="77777777" w:rsidR="00B564FD" w:rsidRPr="003102B5" w:rsidRDefault="00B564FD" w:rsidP="00B60F43">
            <w:proofErr w:type="spellStart"/>
            <w:r w:rsidRPr="003102B5">
              <w:t>EuroscoreKirurgiPaaAorta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51F26F3" w14:textId="77777777" w:rsidR="00B564FD" w:rsidRPr="003102B5" w:rsidRDefault="00B564FD" w:rsidP="00B60F43">
            <w:r w:rsidRPr="003102B5">
              <w:t xml:space="preserve">Kirurgi på </w:t>
            </w:r>
            <w:proofErr w:type="spellStart"/>
            <w:r w:rsidRPr="003102B5">
              <w:t>thorakale</w:t>
            </w:r>
            <w:proofErr w:type="spellEnd"/>
            <w:r w:rsidRPr="003102B5">
              <w:t xml:space="preserve"> aorta</w:t>
            </w:r>
          </w:p>
        </w:tc>
      </w:tr>
      <w:tr w:rsidR="00B564FD" w:rsidRPr="003102B5" w14:paraId="231D0A3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82216A3" w14:textId="77777777" w:rsidR="00B564FD" w:rsidRPr="003102B5" w:rsidRDefault="00B564FD" w:rsidP="00B60F43">
            <w:proofErr w:type="spellStart"/>
            <w:r w:rsidRPr="003102B5">
              <w:t>EuroscorePostAMIVSD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ECB2A28" w14:textId="77777777" w:rsidR="00B564FD" w:rsidRPr="003102B5" w:rsidRDefault="00B564FD" w:rsidP="00B60F43">
            <w:r w:rsidRPr="003102B5">
              <w:t>Post AMI VSD</w:t>
            </w:r>
          </w:p>
        </w:tc>
      </w:tr>
      <w:tr w:rsidR="00B564FD" w:rsidRPr="003102B5" w14:paraId="2A424BA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C1C9C1F" w14:textId="77777777" w:rsidR="00B564FD" w:rsidRPr="003102B5" w:rsidRDefault="00B564FD" w:rsidP="00B60F43">
            <w:r w:rsidRPr="003102B5">
              <w:t>PATIENT_ID</w:t>
            </w:r>
          </w:p>
        </w:tc>
        <w:tc>
          <w:tcPr>
            <w:tcW w:w="7160" w:type="dxa"/>
            <w:noWrap/>
            <w:hideMark/>
          </w:tcPr>
          <w:p w14:paraId="609E0C14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4CF0AA2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C5D578E" w14:textId="77777777" w:rsidR="00B564FD" w:rsidRPr="003102B5" w:rsidRDefault="00B564FD" w:rsidP="00B60F43">
            <w:proofErr w:type="spellStart"/>
            <w:r w:rsidRPr="003102B5">
              <w:t>Plan_Operation_ID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3F4AF2A" w14:textId="77777777" w:rsidR="00B564FD" w:rsidRPr="003102B5" w:rsidRDefault="00B564FD" w:rsidP="00B60F43">
            <w:r w:rsidRPr="003102B5">
              <w:t>ID-variable nødvendig for sammenkobling på tværs af register underfelter</w:t>
            </w:r>
          </w:p>
        </w:tc>
      </w:tr>
      <w:tr w:rsidR="00B564FD" w:rsidRPr="003102B5" w14:paraId="69DD165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7BCC0CF" w14:textId="77777777" w:rsidR="00B564FD" w:rsidRPr="003102B5" w:rsidRDefault="00B564FD" w:rsidP="00B60F43">
            <w:proofErr w:type="spellStart"/>
            <w:r w:rsidRPr="003102B5">
              <w:t>OperationTidForOperation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F3D9DD7" w14:textId="77777777" w:rsidR="00B564FD" w:rsidRPr="003102B5" w:rsidRDefault="00B564FD" w:rsidP="00B60F43">
            <w:r w:rsidRPr="003102B5">
              <w:t>Tid for operation</w:t>
            </w:r>
          </w:p>
        </w:tc>
      </w:tr>
      <w:tr w:rsidR="00B564FD" w:rsidRPr="003102B5" w14:paraId="68D2B5F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1B02F79" w14:textId="77777777" w:rsidR="00B564FD" w:rsidRPr="003102B5" w:rsidRDefault="00B564FD" w:rsidP="00B60F43">
            <w:proofErr w:type="spellStart"/>
            <w:r w:rsidRPr="003102B5">
              <w:t>OperationCABG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F1A238D" w14:textId="77777777" w:rsidR="00B564FD" w:rsidRPr="003102B5" w:rsidRDefault="00B564FD" w:rsidP="00B60F43">
            <w:r w:rsidRPr="003102B5">
              <w:t>CABG</w:t>
            </w:r>
          </w:p>
        </w:tc>
      </w:tr>
      <w:tr w:rsidR="00B564FD" w:rsidRPr="003102B5" w14:paraId="2C17808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69B5AC2" w14:textId="77777777" w:rsidR="00B564FD" w:rsidRPr="003102B5" w:rsidRDefault="00B564FD" w:rsidP="00B60F43">
            <w:proofErr w:type="spellStart"/>
            <w:r w:rsidRPr="003102B5">
              <w:t>OperationCABGAntalPerifereAnastomoser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0F5ADC0" w14:textId="77777777" w:rsidR="00B564FD" w:rsidRPr="003102B5" w:rsidRDefault="00B564FD" w:rsidP="00B60F43">
            <w:r w:rsidRPr="003102B5">
              <w:t xml:space="preserve">Antal perifere </w:t>
            </w:r>
            <w:proofErr w:type="spellStart"/>
            <w:r w:rsidRPr="003102B5">
              <w:t>anastomoser</w:t>
            </w:r>
            <w:proofErr w:type="spellEnd"/>
          </w:p>
        </w:tc>
      </w:tr>
      <w:tr w:rsidR="00B564FD" w:rsidRPr="003102B5" w14:paraId="5EE6C40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CAABCD2" w14:textId="77777777" w:rsidR="00B564FD" w:rsidRPr="003102B5" w:rsidRDefault="00B564FD" w:rsidP="00B60F43">
            <w:proofErr w:type="spellStart"/>
            <w:r w:rsidRPr="003102B5">
              <w:t>OperationCABGAntalCentraleAnastomoser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D1A8ED7" w14:textId="77777777" w:rsidR="00B564FD" w:rsidRPr="003102B5" w:rsidRDefault="00B564FD" w:rsidP="00B60F43">
            <w:r w:rsidRPr="003102B5">
              <w:t xml:space="preserve">Antal centrale </w:t>
            </w:r>
            <w:proofErr w:type="spellStart"/>
            <w:r w:rsidRPr="003102B5">
              <w:t>anastomoser</w:t>
            </w:r>
            <w:proofErr w:type="spellEnd"/>
          </w:p>
        </w:tc>
      </w:tr>
      <w:tr w:rsidR="00B564FD" w:rsidRPr="003102B5" w14:paraId="7D230F5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5FBB016" w14:textId="77777777" w:rsidR="00B564FD" w:rsidRPr="003102B5" w:rsidRDefault="00B564FD" w:rsidP="00B60F43">
            <w:proofErr w:type="spellStart"/>
            <w:r w:rsidRPr="003102B5">
              <w:t>OperationCABG_LADConduit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39F30E2" w14:textId="77777777" w:rsidR="00B564FD" w:rsidRPr="003102B5" w:rsidRDefault="00B564FD" w:rsidP="00B60F43">
            <w:proofErr w:type="spellStart"/>
            <w:r w:rsidRPr="003102B5">
              <w:t>Conduit</w:t>
            </w:r>
            <w:proofErr w:type="spellEnd"/>
          </w:p>
        </w:tc>
      </w:tr>
      <w:tr w:rsidR="00B564FD" w:rsidRPr="003102B5" w14:paraId="3CF3488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51144A4" w14:textId="77777777" w:rsidR="00B564FD" w:rsidRPr="003102B5" w:rsidRDefault="00B564FD" w:rsidP="00B60F43">
            <w:proofErr w:type="spellStart"/>
            <w:r w:rsidRPr="003102B5">
              <w:t>OperationCABG_LADDiameter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2832A1C" w14:textId="77777777" w:rsidR="00B564FD" w:rsidRPr="003102B5" w:rsidRDefault="00B564FD" w:rsidP="00B60F43">
            <w:r w:rsidRPr="003102B5">
              <w:t>Diameter</w:t>
            </w:r>
          </w:p>
        </w:tc>
      </w:tr>
      <w:tr w:rsidR="00B564FD" w:rsidRPr="003102B5" w14:paraId="1B963AD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C32C433" w14:textId="77777777" w:rsidR="00B564FD" w:rsidRPr="003102B5" w:rsidRDefault="00B564FD" w:rsidP="00B60F43">
            <w:proofErr w:type="spellStart"/>
            <w:r w:rsidRPr="003102B5">
              <w:t>OperationCABG_LADSingle_Sekvens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29DD237" w14:textId="77777777" w:rsidR="00B564FD" w:rsidRPr="003102B5" w:rsidRDefault="00B564FD" w:rsidP="00B60F43">
            <w:r w:rsidRPr="003102B5">
              <w:t>Single/Sekvens</w:t>
            </w:r>
          </w:p>
        </w:tc>
      </w:tr>
      <w:tr w:rsidR="00B564FD" w:rsidRPr="003102B5" w14:paraId="219C4B5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D5CCA35" w14:textId="77777777" w:rsidR="00B564FD" w:rsidRPr="003102B5" w:rsidRDefault="00B564FD" w:rsidP="00B60F43">
            <w:r w:rsidRPr="003102B5">
              <w:t>OperationCABG_D1Conduit</w:t>
            </w:r>
          </w:p>
        </w:tc>
        <w:tc>
          <w:tcPr>
            <w:tcW w:w="7160" w:type="dxa"/>
            <w:noWrap/>
            <w:hideMark/>
          </w:tcPr>
          <w:p w14:paraId="1BC64D9D" w14:textId="77777777" w:rsidR="00B564FD" w:rsidRPr="003102B5" w:rsidRDefault="00B564FD" w:rsidP="00B60F43">
            <w:proofErr w:type="spellStart"/>
            <w:r w:rsidRPr="003102B5">
              <w:t>Conduit</w:t>
            </w:r>
            <w:proofErr w:type="spellEnd"/>
          </w:p>
        </w:tc>
      </w:tr>
      <w:tr w:rsidR="00B564FD" w:rsidRPr="003102B5" w14:paraId="383D35A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4031124" w14:textId="77777777" w:rsidR="00B564FD" w:rsidRPr="003102B5" w:rsidRDefault="00B564FD" w:rsidP="00B60F43">
            <w:r w:rsidRPr="003102B5">
              <w:t>OperationCABG_D1Diameter</w:t>
            </w:r>
          </w:p>
        </w:tc>
        <w:tc>
          <w:tcPr>
            <w:tcW w:w="7160" w:type="dxa"/>
            <w:noWrap/>
            <w:hideMark/>
          </w:tcPr>
          <w:p w14:paraId="04B53EF7" w14:textId="77777777" w:rsidR="00B564FD" w:rsidRPr="003102B5" w:rsidRDefault="00B564FD" w:rsidP="00B60F43">
            <w:r w:rsidRPr="003102B5">
              <w:t>Diameter</w:t>
            </w:r>
          </w:p>
        </w:tc>
      </w:tr>
      <w:tr w:rsidR="00B564FD" w:rsidRPr="003102B5" w14:paraId="68C43127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F3F98FD" w14:textId="77777777" w:rsidR="00B564FD" w:rsidRPr="003102B5" w:rsidRDefault="00B564FD" w:rsidP="00B60F43">
            <w:r w:rsidRPr="003102B5">
              <w:t>OperationCABG_D1Single_Sekvens</w:t>
            </w:r>
          </w:p>
        </w:tc>
        <w:tc>
          <w:tcPr>
            <w:tcW w:w="7160" w:type="dxa"/>
            <w:noWrap/>
            <w:hideMark/>
          </w:tcPr>
          <w:p w14:paraId="65DCF587" w14:textId="77777777" w:rsidR="00B564FD" w:rsidRPr="003102B5" w:rsidRDefault="00B564FD" w:rsidP="00B60F43">
            <w:r w:rsidRPr="003102B5">
              <w:t>Single/Sekvens</w:t>
            </w:r>
          </w:p>
        </w:tc>
      </w:tr>
      <w:tr w:rsidR="00B564FD" w:rsidRPr="003102B5" w14:paraId="64E242D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99EA1B3" w14:textId="77777777" w:rsidR="00B564FD" w:rsidRPr="003102B5" w:rsidRDefault="00B564FD" w:rsidP="00B60F43">
            <w:r w:rsidRPr="003102B5">
              <w:t>OperationCABG_D2Conduit</w:t>
            </w:r>
          </w:p>
        </w:tc>
        <w:tc>
          <w:tcPr>
            <w:tcW w:w="7160" w:type="dxa"/>
            <w:noWrap/>
            <w:hideMark/>
          </w:tcPr>
          <w:p w14:paraId="65AE2585" w14:textId="77777777" w:rsidR="00B564FD" w:rsidRPr="003102B5" w:rsidRDefault="00B564FD" w:rsidP="00B60F43">
            <w:proofErr w:type="spellStart"/>
            <w:r w:rsidRPr="003102B5">
              <w:t>Conduit</w:t>
            </w:r>
            <w:proofErr w:type="spellEnd"/>
          </w:p>
        </w:tc>
      </w:tr>
      <w:tr w:rsidR="00B564FD" w:rsidRPr="003102B5" w14:paraId="30AC038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72A5485" w14:textId="77777777" w:rsidR="00B564FD" w:rsidRPr="003102B5" w:rsidRDefault="00B564FD" w:rsidP="00B60F43">
            <w:r w:rsidRPr="003102B5">
              <w:t>OperationCABG_D2Diameter</w:t>
            </w:r>
          </w:p>
        </w:tc>
        <w:tc>
          <w:tcPr>
            <w:tcW w:w="7160" w:type="dxa"/>
            <w:noWrap/>
            <w:hideMark/>
          </w:tcPr>
          <w:p w14:paraId="0DF9512E" w14:textId="77777777" w:rsidR="00B564FD" w:rsidRPr="003102B5" w:rsidRDefault="00B564FD" w:rsidP="00B60F43">
            <w:r w:rsidRPr="003102B5">
              <w:t>Diameter</w:t>
            </w:r>
          </w:p>
        </w:tc>
      </w:tr>
      <w:tr w:rsidR="00B564FD" w:rsidRPr="003102B5" w14:paraId="6B97F11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21096F4" w14:textId="77777777" w:rsidR="00B564FD" w:rsidRPr="003102B5" w:rsidRDefault="00B564FD" w:rsidP="00B60F43">
            <w:r w:rsidRPr="003102B5">
              <w:t>OperationCABG_D2Single_Sekvens</w:t>
            </w:r>
          </w:p>
        </w:tc>
        <w:tc>
          <w:tcPr>
            <w:tcW w:w="7160" w:type="dxa"/>
            <w:noWrap/>
            <w:hideMark/>
          </w:tcPr>
          <w:p w14:paraId="617BF5F7" w14:textId="77777777" w:rsidR="00B564FD" w:rsidRPr="003102B5" w:rsidRDefault="00B564FD" w:rsidP="00B60F43">
            <w:r w:rsidRPr="003102B5">
              <w:t>Single/Sekvens</w:t>
            </w:r>
          </w:p>
        </w:tc>
      </w:tr>
      <w:tr w:rsidR="00B564FD" w:rsidRPr="003102B5" w14:paraId="0F00E66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F0858C5" w14:textId="77777777" w:rsidR="00B564FD" w:rsidRPr="003102B5" w:rsidRDefault="00B564FD" w:rsidP="00B60F43">
            <w:r w:rsidRPr="003102B5">
              <w:t>OperationCABG_D3Conduit</w:t>
            </w:r>
          </w:p>
        </w:tc>
        <w:tc>
          <w:tcPr>
            <w:tcW w:w="7160" w:type="dxa"/>
            <w:noWrap/>
            <w:hideMark/>
          </w:tcPr>
          <w:p w14:paraId="3E424293" w14:textId="77777777" w:rsidR="00B564FD" w:rsidRPr="003102B5" w:rsidRDefault="00B564FD" w:rsidP="00B60F43">
            <w:proofErr w:type="spellStart"/>
            <w:r w:rsidRPr="003102B5">
              <w:t>Conduit</w:t>
            </w:r>
            <w:proofErr w:type="spellEnd"/>
          </w:p>
        </w:tc>
      </w:tr>
      <w:tr w:rsidR="00B564FD" w:rsidRPr="003102B5" w14:paraId="53FEA20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093F7ED" w14:textId="77777777" w:rsidR="00B564FD" w:rsidRPr="003102B5" w:rsidRDefault="00B564FD" w:rsidP="00B60F43">
            <w:r w:rsidRPr="003102B5">
              <w:t>OperationCABG_D3Diameter</w:t>
            </w:r>
          </w:p>
        </w:tc>
        <w:tc>
          <w:tcPr>
            <w:tcW w:w="7160" w:type="dxa"/>
            <w:noWrap/>
            <w:hideMark/>
          </w:tcPr>
          <w:p w14:paraId="379B1843" w14:textId="77777777" w:rsidR="00B564FD" w:rsidRPr="003102B5" w:rsidRDefault="00B564FD" w:rsidP="00B60F43">
            <w:r w:rsidRPr="003102B5">
              <w:t>Diameter</w:t>
            </w:r>
          </w:p>
        </w:tc>
      </w:tr>
      <w:tr w:rsidR="00B564FD" w:rsidRPr="003102B5" w14:paraId="4754A85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A9A984B" w14:textId="77777777" w:rsidR="00B564FD" w:rsidRPr="003102B5" w:rsidRDefault="00B564FD" w:rsidP="00B60F43">
            <w:r w:rsidRPr="003102B5">
              <w:t>OperationCABG_D3Single_Sekvens</w:t>
            </w:r>
          </w:p>
        </w:tc>
        <w:tc>
          <w:tcPr>
            <w:tcW w:w="7160" w:type="dxa"/>
            <w:noWrap/>
            <w:hideMark/>
          </w:tcPr>
          <w:p w14:paraId="47D16676" w14:textId="77777777" w:rsidR="00B564FD" w:rsidRPr="003102B5" w:rsidRDefault="00B564FD" w:rsidP="00B60F43">
            <w:r w:rsidRPr="003102B5">
              <w:t>Single/Sekvens</w:t>
            </w:r>
          </w:p>
        </w:tc>
      </w:tr>
      <w:tr w:rsidR="00B564FD" w:rsidRPr="003102B5" w14:paraId="0ACE34C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5C9F109" w14:textId="77777777" w:rsidR="00B564FD" w:rsidRPr="003102B5" w:rsidRDefault="00B564FD" w:rsidP="00B60F43">
            <w:r w:rsidRPr="003102B5">
              <w:t>OperationCABGKFNA00</w:t>
            </w:r>
          </w:p>
        </w:tc>
        <w:tc>
          <w:tcPr>
            <w:tcW w:w="7160" w:type="dxa"/>
            <w:noWrap/>
            <w:hideMark/>
          </w:tcPr>
          <w:p w14:paraId="7F30B64A" w14:textId="77777777" w:rsidR="00B564FD" w:rsidRPr="003102B5" w:rsidRDefault="00B564FD" w:rsidP="00B60F43">
            <w:r w:rsidRPr="003102B5">
              <w:t xml:space="preserve">KFNA00 </w:t>
            </w:r>
            <w:proofErr w:type="spellStart"/>
            <w:r w:rsidRPr="003102B5">
              <w:t>Anastomose</w:t>
            </w:r>
            <w:proofErr w:type="spellEnd"/>
            <w:r w:rsidRPr="003102B5">
              <w:t xml:space="preserve"> mellem </w:t>
            </w:r>
            <w:proofErr w:type="spellStart"/>
            <w:r w:rsidRPr="003102B5">
              <w:t>arteria</w:t>
            </w:r>
            <w:proofErr w:type="spellEnd"/>
            <w:r w:rsidRPr="003102B5">
              <w:t xml:space="preserve"> </w:t>
            </w:r>
            <w:proofErr w:type="spellStart"/>
            <w:r w:rsidRPr="003102B5">
              <w:t>mammaria</w:t>
            </w:r>
            <w:proofErr w:type="spellEnd"/>
            <w:r w:rsidRPr="003102B5">
              <w:t xml:space="preserve"> og </w:t>
            </w:r>
            <w:proofErr w:type="spellStart"/>
            <w:r w:rsidRPr="003102B5">
              <w:t>coronararterie</w:t>
            </w:r>
            <w:proofErr w:type="spellEnd"/>
          </w:p>
        </w:tc>
      </w:tr>
      <w:tr w:rsidR="00B564FD" w:rsidRPr="003102B5" w14:paraId="4FE49E1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3CBDF42" w14:textId="77777777" w:rsidR="00B564FD" w:rsidRPr="003102B5" w:rsidRDefault="00B564FD" w:rsidP="00B60F43">
            <w:r w:rsidRPr="003102B5">
              <w:t>OperationCABGKFNE96</w:t>
            </w:r>
          </w:p>
        </w:tc>
        <w:tc>
          <w:tcPr>
            <w:tcW w:w="7160" w:type="dxa"/>
            <w:noWrap/>
            <w:hideMark/>
          </w:tcPr>
          <w:p w14:paraId="5F40B174" w14:textId="77777777" w:rsidR="00B564FD" w:rsidRPr="003102B5" w:rsidRDefault="00B564FD" w:rsidP="00B60F43">
            <w:r w:rsidRPr="003102B5">
              <w:t xml:space="preserve">KFNE96 </w:t>
            </w:r>
            <w:proofErr w:type="spellStart"/>
            <w:r w:rsidRPr="003102B5">
              <w:t>By-pass</w:t>
            </w:r>
            <w:proofErr w:type="spellEnd"/>
            <w:r w:rsidRPr="003102B5">
              <w:t xml:space="preserve">, </w:t>
            </w:r>
            <w:proofErr w:type="spellStart"/>
            <w:r w:rsidRPr="003102B5">
              <w:t>coronar</w:t>
            </w:r>
            <w:proofErr w:type="spellEnd"/>
            <w:r w:rsidRPr="003102B5">
              <w:t xml:space="preserve"> med frit arterietransplantat, anden</w:t>
            </w:r>
          </w:p>
        </w:tc>
      </w:tr>
      <w:tr w:rsidR="00B564FD" w:rsidRPr="003102B5" w14:paraId="3D9959AF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0927264" w14:textId="77777777" w:rsidR="00B564FD" w:rsidRPr="003102B5" w:rsidRDefault="00B564FD" w:rsidP="00B60F43">
            <w:r w:rsidRPr="003102B5">
              <w:t>OperationCABGKFNC10</w:t>
            </w:r>
          </w:p>
        </w:tc>
        <w:tc>
          <w:tcPr>
            <w:tcW w:w="7160" w:type="dxa"/>
            <w:noWrap/>
            <w:hideMark/>
          </w:tcPr>
          <w:p w14:paraId="5D3B0E1D" w14:textId="77777777" w:rsidR="00B564FD" w:rsidRPr="003102B5" w:rsidRDefault="00B564FD" w:rsidP="00B60F43">
            <w:pPr>
              <w:rPr>
                <w:lang w:val="en-US"/>
              </w:rPr>
            </w:pPr>
            <w:r w:rsidRPr="003102B5">
              <w:rPr>
                <w:lang w:val="en-US"/>
              </w:rPr>
              <w:t>KFNC10 By-pass, aorto-</w:t>
            </w:r>
            <w:proofErr w:type="spellStart"/>
            <w:r w:rsidRPr="003102B5">
              <w:rPr>
                <w:lang w:val="en-US"/>
              </w:rPr>
              <w:t>coronar</w:t>
            </w:r>
            <w:proofErr w:type="spellEnd"/>
            <w:r w:rsidRPr="003102B5">
              <w:rPr>
                <w:lang w:val="en-US"/>
              </w:rPr>
              <w:t xml:space="preserve"> (</w:t>
            </w:r>
            <w:proofErr w:type="spellStart"/>
            <w:r w:rsidRPr="003102B5">
              <w:rPr>
                <w:lang w:val="en-US"/>
              </w:rPr>
              <w:t>enkelt</w:t>
            </w:r>
            <w:proofErr w:type="spellEnd"/>
            <w:r w:rsidRPr="003102B5">
              <w:rPr>
                <w:lang w:val="en-US"/>
              </w:rPr>
              <w:t xml:space="preserve"> distal anastomose)</w:t>
            </w:r>
          </w:p>
        </w:tc>
      </w:tr>
      <w:tr w:rsidR="00B564FD" w:rsidRPr="003102B5" w14:paraId="6BB3045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F125EAC" w14:textId="77777777" w:rsidR="00B564FD" w:rsidRPr="003102B5" w:rsidRDefault="00B564FD" w:rsidP="00B60F43">
            <w:r w:rsidRPr="003102B5">
              <w:t>OperationCABGKFNC20</w:t>
            </w:r>
          </w:p>
        </w:tc>
        <w:tc>
          <w:tcPr>
            <w:tcW w:w="7160" w:type="dxa"/>
            <w:noWrap/>
            <w:hideMark/>
          </w:tcPr>
          <w:p w14:paraId="3EC6CCFE" w14:textId="77777777" w:rsidR="00B564FD" w:rsidRPr="003102B5" w:rsidRDefault="00B564FD" w:rsidP="00B60F43">
            <w:pPr>
              <w:rPr>
                <w:lang w:val="en-US"/>
              </w:rPr>
            </w:pPr>
            <w:r w:rsidRPr="003102B5">
              <w:rPr>
                <w:lang w:val="en-US"/>
              </w:rPr>
              <w:t>KFNC20 By-pass, aorto-</w:t>
            </w:r>
            <w:proofErr w:type="spellStart"/>
            <w:r w:rsidRPr="003102B5">
              <w:rPr>
                <w:lang w:val="en-US"/>
              </w:rPr>
              <w:t>coronar</w:t>
            </w:r>
            <w:proofErr w:type="spellEnd"/>
            <w:r w:rsidRPr="003102B5">
              <w:rPr>
                <w:lang w:val="en-US"/>
              </w:rPr>
              <w:t xml:space="preserve"> (to </w:t>
            </w:r>
            <w:proofErr w:type="spellStart"/>
            <w:r w:rsidRPr="003102B5">
              <w:rPr>
                <w:lang w:val="en-US"/>
              </w:rPr>
              <w:t>distale</w:t>
            </w:r>
            <w:proofErr w:type="spellEnd"/>
            <w:r w:rsidRPr="003102B5">
              <w:rPr>
                <w:lang w:val="en-US"/>
              </w:rPr>
              <w:t xml:space="preserve"> </w:t>
            </w:r>
            <w:proofErr w:type="spellStart"/>
            <w:r w:rsidRPr="003102B5">
              <w:rPr>
                <w:lang w:val="en-US"/>
              </w:rPr>
              <w:t>anastomoser</w:t>
            </w:r>
            <w:proofErr w:type="spellEnd"/>
            <w:r w:rsidRPr="003102B5">
              <w:rPr>
                <w:lang w:val="en-US"/>
              </w:rPr>
              <w:t>)</w:t>
            </w:r>
          </w:p>
        </w:tc>
      </w:tr>
      <w:tr w:rsidR="00B564FD" w:rsidRPr="003102B5" w14:paraId="64383D0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DB95B4F" w14:textId="77777777" w:rsidR="00B564FD" w:rsidRPr="003102B5" w:rsidRDefault="00B564FD" w:rsidP="00B60F43">
            <w:r w:rsidRPr="003102B5">
              <w:t>OperationCABGKFNC30</w:t>
            </w:r>
          </w:p>
        </w:tc>
        <w:tc>
          <w:tcPr>
            <w:tcW w:w="7160" w:type="dxa"/>
            <w:noWrap/>
            <w:hideMark/>
          </w:tcPr>
          <w:p w14:paraId="5AF0D56A" w14:textId="77777777" w:rsidR="00B564FD" w:rsidRPr="003102B5" w:rsidRDefault="00B564FD" w:rsidP="00B60F43">
            <w:pPr>
              <w:rPr>
                <w:lang w:val="en-US"/>
              </w:rPr>
            </w:pPr>
            <w:r w:rsidRPr="003102B5">
              <w:rPr>
                <w:lang w:val="en-US"/>
              </w:rPr>
              <w:t>KFNC30 By-pass, aorto-</w:t>
            </w:r>
            <w:proofErr w:type="spellStart"/>
            <w:r w:rsidRPr="003102B5">
              <w:rPr>
                <w:lang w:val="en-US"/>
              </w:rPr>
              <w:t>coronar</w:t>
            </w:r>
            <w:proofErr w:type="spellEnd"/>
            <w:r w:rsidRPr="003102B5">
              <w:rPr>
                <w:lang w:val="en-US"/>
              </w:rPr>
              <w:t xml:space="preserve"> (</w:t>
            </w:r>
            <w:proofErr w:type="spellStart"/>
            <w:r w:rsidRPr="003102B5">
              <w:rPr>
                <w:lang w:val="en-US"/>
              </w:rPr>
              <w:t>tre</w:t>
            </w:r>
            <w:proofErr w:type="spellEnd"/>
            <w:r w:rsidRPr="003102B5">
              <w:rPr>
                <w:lang w:val="en-US"/>
              </w:rPr>
              <w:t xml:space="preserve"> </w:t>
            </w:r>
            <w:proofErr w:type="spellStart"/>
            <w:r w:rsidRPr="003102B5">
              <w:rPr>
                <w:lang w:val="en-US"/>
              </w:rPr>
              <w:t>distale</w:t>
            </w:r>
            <w:proofErr w:type="spellEnd"/>
            <w:r w:rsidRPr="003102B5">
              <w:rPr>
                <w:lang w:val="en-US"/>
              </w:rPr>
              <w:t xml:space="preserve"> </w:t>
            </w:r>
            <w:proofErr w:type="spellStart"/>
            <w:r w:rsidRPr="003102B5">
              <w:rPr>
                <w:lang w:val="en-US"/>
              </w:rPr>
              <w:t>anastomoser</w:t>
            </w:r>
            <w:proofErr w:type="spellEnd"/>
            <w:r w:rsidRPr="003102B5">
              <w:rPr>
                <w:lang w:val="en-US"/>
              </w:rPr>
              <w:t>)</w:t>
            </w:r>
          </w:p>
        </w:tc>
      </w:tr>
      <w:tr w:rsidR="00B564FD" w:rsidRPr="003102B5" w14:paraId="71A6DC1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C8A9A4C" w14:textId="77777777" w:rsidR="00B564FD" w:rsidRPr="003102B5" w:rsidRDefault="00B564FD" w:rsidP="00B60F43">
            <w:r w:rsidRPr="003102B5">
              <w:t>OperationCABGKFNC40</w:t>
            </w:r>
          </w:p>
        </w:tc>
        <w:tc>
          <w:tcPr>
            <w:tcW w:w="7160" w:type="dxa"/>
            <w:noWrap/>
            <w:hideMark/>
          </w:tcPr>
          <w:p w14:paraId="4C4E4481" w14:textId="77777777" w:rsidR="00B564FD" w:rsidRPr="003102B5" w:rsidRDefault="00B564FD" w:rsidP="00B60F43">
            <w:pPr>
              <w:rPr>
                <w:lang w:val="en-US"/>
              </w:rPr>
            </w:pPr>
            <w:r w:rsidRPr="003102B5">
              <w:rPr>
                <w:lang w:val="en-US"/>
              </w:rPr>
              <w:t>KFNC40 By-pass, aorto-</w:t>
            </w:r>
            <w:proofErr w:type="spellStart"/>
            <w:r w:rsidRPr="003102B5">
              <w:rPr>
                <w:lang w:val="en-US"/>
              </w:rPr>
              <w:t>coronar</w:t>
            </w:r>
            <w:proofErr w:type="spellEnd"/>
            <w:r w:rsidRPr="003102B5">
              <w:rPr>
                <w:lang w:val="en-US"/>
              </w:rPr>
              <w:t xml:space="preserve"> (fire </w:t>
            </w:r>
            <w:proofErr w:type="spellStart"/>
            <w:r w:rsidRPr="003102B5">
              <w:rPr>
                <w:lang w:val="en-US"/>
              </w:rPr>
              <w:t>distale</w:t>
            </w:r>
            <w:proofErr w:type="spellEnd"/>
            <w:r w:rsidRPr="003102B5">
              <w:rPr>
                <w:lang w:val="en-US"/>
              </w:rPr>
              <w:t xml:space="preserve"> </w:t>
            </w:r>
            <w:proofErr w:type="spellStart"/>
            <w:r w:rsidRPr="003102B5">
              <w:rPr>
                <w:lang w:val="en-US"/>
              </w:rPr>
              <w:t>anastomoser</w:t>
            </w:r>
            <w:proofErr w:type="spellEnd"/>
            <w:r w:rsidRPr="003102B5">
              <w:rPr>
                <w:lang w:val="en-US"/>
              </w:rPr>
              <w:t>)</w:t>
            </w:r>
          </w:p>
        </w:tc>
      </w:tr>
      <w:tr w:rsidR="00B564FD" w:rsidRPr="003102B5" w14:paraId="17B2770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956F072" w14:textId="77777777" w:rsidR="00B564FD" w:rsidRPr="003102B5" w:rsidRDefault="00B564FD" w:rsidP="00B60F43">
            <w:r w:rsidRPr="003102B5">
              <w:t>OperationCABGKFNC50</w:t>
            </w:r>
          </w:p>
        </w:tc>
        <w:tc>
          <w:tcPr>
            <w:tcW w:w="7160" w:type="dxa"/>
            <w:noWrap/>
            <w:hideMark/>
          </w:tcPr>
          <w:p w14:paraId="075309FA" w14:textId="77777777" w:rsidR="00B564FD" w:rsidRPr="003102B5" w:rsidRDefault="00B564FD" w:rsidP="00B60F43">
            <w:pPr>
              <w:rPr>
                <w:lang w:val="en-US"/>
              </w:rPr>
            </w:pPr>
            <w:r w:rsidRPr="003102B5">
              <w:rPr>
                <w:lang w:val="en-US"/>
              </w:rPr>
              <w:t>KFNC50 By-pass, aorto-</w:t>
            </w:r>
            <w:proofErr w:type="spellStart"/>
            <w:r w:rsidRPr="003102B5">
              <w:rPr>
                <w:lang w:val="en-US"/>
              </w:rPr>
              <w:t>coronar</w:t>
            </w:r>
            <w:proofErr w:type="spellEnd"/>
            <w:r w:rsidRPr="003102B5">
              <w:rPr>
                <w:lang w:val="en-US"/>
              </w:rPr>
              <w:t xml:space="preserve"> (fem </w:t>
            </w:r>
            <w:proofErr w:type="spellStart"/>
            <w:r w:rsidRPr="003102B5">
              <w:rPr>
                <w:lang w:val="en-US"/>
              </w:rPr>
              <w:t>distale</w:t>
            </w:r>
            <w:proofErr w:type="spellEnd"/>
            <w:r w:rsidRPr="003102B5">
              <w:rPr>
                <w:lang w:val="en-US"/>
              </w:rPr>
              <w:t xml:space="preserve"> </w:t>
            </w:r>
            <w:proofErr w:type="spellStart"/>
            <w:r w:rsidRPr="003102B5">
              <w:rPr>
                <w:lang w:val="en-US"/>
              </w:rPr>
              <w:t>anastomoser</w:t>
            </w:r>
            <w:proofErr w:type="spellEnd"/>
            <w:r w:rsidRPr="003102B5">
              <w:rPr>
                <w:lang w:val="en-US"/>
              </w:rPr>
              <w:t>)</w:t>
            </w:r>
          </w:p>
        </w:tc>
      </w:tr>
      <w:tr w:rsidR="00B564FD" w:rsidRPr="003102B5" w14:paraId="52F50CF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48C9AF6" w14:textId="77777777" w:rsidR="00B564FD" w:rsidRPr="003102B5" w:rsidRDefault="00B564FD" w:rsidP="00B60F43">
            <w:r w:rsidRPr="003102B5">
              <w:t>OperationCABGKFNC60</w:t>
            </w:r>
          </w:p>
        </w:tc>
        <w:tc>
          <w:tcPr>
            <w:tcW w:w="7160" w:type="dxa"/>
            <w:noWrap/>
            <w:hideMark/>
          </w:tcPr>
          <w:p w14:paraId="1121A64A" w14:textId="77777777" w:rsidR="00B564FD" w:rsidRPr="003102B5" w:rsidRDefault="00B564FD" w:rsidP="00B60F43">
            <w:pPr>
              <w:rPr>
                <w:lang w:val="en-US"/>
              </w:rPr>
            </w:pPr>
            <w:r w:rsidRPr="003102B5">
              <w:rPr>
                <w:lang w:val="en-US"/>
              </w:rPr>
              <w:t>KFNC60 By-pass, aorto-</w:t>
            </w:r>
            <w:proofErr w:type="spellStart"/>
            <w:r w:rsidRPr="003102B5">
              <w:rPr>
                <w:lang w:val="en-US"/>
              </w:rPr>
              <w:t>coronar</w:t>
            </w:r>
            <w:proofErr w:type="spellEnd"/>
            <w:r w:rsidRPr="003102B5">
              <w:rPr>
                <w:lang w:val="en-US"/>
              </w:rPr>
              <w:t xml:space="preserve"> (</w:t>
            </w:r>
            <w:proofErr w:type="spellStart"/>
            <w:r w:rsidRPr="003102B5">
              <w:rPr>
                <w:lang w:val="en-US"/>
              </w:rPr>
              <w:t>seks</w:t>
            </w:r>
            <w:proofErr w:type="spellEnd"/>
            <w:r w:rsidRPr="003102B5">
              <w:rPr>
                <w:lang w:val="en-US"/>
              </w:rPr>
              <w:t xml:space="preserve"> </w:t>
            </w:r>
            <w:proofErr w:type="spellStart"/>
            <w:r w:rsidRPr="003102B5">
              <w:rPr>
                <w:lang w:val="en-US"/>
              </w:rPr>
              <w:t>distale</w:t>
            </w:r>
            <w:proofErr w:type="spellEnd"/>
            <w:r w:rsidRPr="003102B5">
              <w:rPr>
                <w:lang w:val="en-US"/>
              </w:rPr>
              <w:t xml:space="preserve"> </w:t>
            </w:r>
            <w:proofErr w:type="spellStart"/>
            <w:r w:rsidRPr="003102B5">
              <w:rPr>
                <w:lang w:val="en-US"/>
              </w:rPr>
              <w:t>anastomoser</w:t>
            </w:r>
            <w:proofErr w:type="spellEnd"/>
            <w:r w:rsidRPr="003102B5">
              <w:rPr>
                <w:lang w:val="en-US"/>
              </w:rPr>
              <w:t>)</w:t>
            </w:r>
          </w:p>
        </w:tc>
      </w:tr>
      <w:tr w:rsidR="00B564FD" w:rsidRPr="003102B5" w14:paraId="5E82F69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DFF66C1" w14:textId="77777777" w:rsidR="00B564FD" w:rsidRPr="003102B5" w:rsidRDefault="00B564FD" w:rsidP="00B60F43">
            <w:r w:rsidRPr="003102B5">
              <w:t>OperationCABGKFNA20</w:t>
            </w:r>
          </w:p>
        </w:tc>
        <w:tc>
          <w:tcPr>
            <w:tcW w:w="7160" w:type="dxa"/>
            <w:noWrap/>
            <w:hideMark/>
          </w:tcPr>
          <w:p w14:paraId="6A15B9BA" w14:textId="77777777" w:rsidR="00B564FD" w:rsidRPr="003102B5" w:rsidRDefault="00B564FD" w:rsidP="00B60F43">
            <w:r w:rsidRPr="003102B5">
              <w:t xml:space="preserve">KFNA20 </w:t>
            </w:r>
            <w:proofErr w:type="spellStart"/>
            <w:r w:rsidRPr="003102B5">
              <w:t>Anastomose</w:t>
            </w:r>
            <w:proofErr w:type="spellEnd"/>
            <w:r w:rsidRPr="003102B5">
              <w:t xml:space="preserve"> mellem bilaterale a. </w:t>
            </w:r>
            <w:proofErr w:type="spellStart"/>
            <w:r w:rsidRPr="003102B5">
              <w:t>mammaria</w:t>
            </w:r>
            <w:proofErr w:type="spellEnd"/>
            <w:r w:rsidRPr="003102B5">
              <w:t xml:space="preserve"> og </w:t>
            </w:r>
            <w:proofErr w:type="spellStart"/>
            <w:r w:rsidRPr="003102B5">
              <w:t>coronararterier</w:t>
            </w:r>
            <w:proofErr w:type="spellEnd"/>
          </w:p>
        </w:tc>
      </w:tr>
      <w:tr w:rsidR="00B564FD" w:rsidRPr="003102B5" w14:paraId="4D0711C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13A55B8" w14:textId="77777777" w:rsidR="00B564FD" w:rsidRPr="003102B5" w:rsidRDefault="00B564FD" w:rsidP="00B60F43">
            <w:r w:rsidRPr="003102B5">
              <w:lastRenderedPageBreak/>
              <w:t>OperationCABGKFNA10</w:t>
            </w:r>
          </w:p>
        </w:tc>
        <w:tc>
          <w:tcPr>
            <w:tcW w:w="7160" w:type="dxa"/>
            <w:noWrap/>
            <w:hideMark/>
          </w:tcPr>
          <w:p w14:paraId="15F75867" w14:textId="77777777" w:rsidR="00B564FD" w:rsidRPr="003102B5" w:rsidRDefault="00B564FD" w:rsidP="00B60F43">
            <w:r w:rsidRPr="003102B5">
              <w:t xml:space="preserve">KFNA10 </w:t>
            </w:r>
            <w:proofErr w:type="spellStart"/>
            <w:r w:rsidRPr="003102B5">
              <w:t>Anastomose</w:t>
            </w:r>
            <w:proofErr w:type="spellEnd"/>
            <w:r w:rsidRPr="003102B5">
              <w:t xml:space="preserve">, sekventiel mellem a. </w:t>
            </w:r>
            <w:proofErr w:type="spellStart"/>
            <w:r w:rsidRPr="003102B5">
              <w:t>mammaria</w:t>
            </w:r>
            <w:proofErr w:type="spellEnd"/>
            <w:r w:rsidRPr="003102B5">
              <w:t xml:space="preserve"> og </w:t>
            </w:r>
            <w:proofErr w:type="spellStart"/>
            <w:r w:rsidRPr="003102B5">
              <w:t>coronararterie</w:t>
            </w:r>
            <w:proofErr w:type="spellEnd"/>
          </w:p>
        </w:tc>
      </w:tr>
      <w:tr w:rsidR="00B564FD" w:rsidRPr="003102B5" w14:paraId="38B47156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340E4A5" w14:textId="77777777" w:rsidR="00B564FD" w:rsidRPr="003102B5" w:rsidRDefault="00B564FD" w:rsidP="00B60F43">
            <w:proofErr w:type="spellStart"/>
            <w:r w:rsidRPr="003102B5">
              <w:t>AnaestesiPraeoperativStatus</w:t>
            </w:r>
            <w:proofErr w:type="spellEnd"/>
          </w:p>
        </w:tc>
        <w:tc>
          <w:tcPr>
            <w:tcW w:w="7160" w:type="dxa"/>
            <w:noWrap/>
            <w:hideMark/>
          </w:tcPr>
          <w:p w14:paraId="0B904504" w14:textId="77777777" w:rsidR="00B564FD" w:rsidRPr="003102B5" w:rsidRDefault="00B564FD" w:rsidP="00B60F43">
            <w:r w:rsidRPr="003102B5">
              <w:t>Præoperativ status</w:t>
            </w:r>
          </w:p>
        </w:tc>
      </w:tr>
      <w:tr w:rsidR="00B564FD" w:rsidRPr="003102B5" w14:paraId="447425C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D6CC3A2" w14:textId="77777777" w:rsidR="00B564FD" w:rsidRPr="003102B5" w:rsidRDefault="00B564FD" w:rsidP="00B60F43">
            <w:proofErr w:type="spellStart"/>
            <w:r w:rsidRPr="003102B5">
              <w:t>AfslutningOpCentralNerveskade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09A246C" w14:textId="77777777" w:rsidR="00B564FD" w:rsidRPr="003102B5" w:rsidRDefault="00B564FD" w:rsidP="00B60F43">
            <w:r w:rsidRPr="003102B5">
              <w:t>Central nerveskade</w:t>
            </w:r>
          </w:p>
        </w:tc>
      </w:tr>
      <w:tr w:rsidR="00B564FD" w:rsidRPr="003102B5" w14:paraId="3C65FC7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36D9A493" w14:textId="77777777" w:rsidR="00B564FD" w:rsidRPr="003102B5" w:rsidRDefault="00B564FD" w:rsidP="00B60F43">
            <w:proofErr w:type="spellStart"/>
            <w:r w:rsidRPr="003102B5">
              <w:t>AfslutningOpSternuminfektion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68B631C" w14:textId="77777777" w:rsidR="00B564FD" w:rsidRPr="003102B5" w:rsidRDefault="00B564FD" w:rsidP="00B60F43">
            <w:proofErr w:type="spellStart"/>
            <w:r w:rsidRPr="003102B5">
              <w:t>Sternuminfektion</w:t>
            </w:r>
            <w:proofErr w:type="spellEnd"/>
          </w:p>
        </w:tc>
      </w:tr>
      <w:tr w:rsidR="00B564FD" w:rsidRPr="003102B5" w14:paraId="370F610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F944704" w14:textId="77777777" w:rsidR="00B564FD" w:rsidRPr="003102B5" w:rsidRDefault="00B564FD" w:rsidP="00B60F43">
            <w:proofErr w:type="spellStart"/>
            <w:r w:rsidRPr="003102B5">
              <w:t>AfslutningOpArytmi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67524BD" w14:textId="77777777" w:rsidR="00B564FD" w:rsidRPr="003102B5" w:rsidRDefault="00B564FD" w:rsidP="00B60F43">
            <w:r w:rsidRPr="003102B5">
              <w:t>Arytmi</w:t>
            </w:r>
          </w:p>
        </w:tc>
      </w:tr>
      <w:tr w:rsidR="00B564FD" w:rsidRPr="003102B5" w14:paraId="14BD761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409C80B" w14:textId="77777777" w:rsidR="00B564FD" w:rsidRPr="003102B5" w:rsidRDefault="00B564FD" w:rsidP="00B60F43">
            <w:proofErr w:type="spellStart"/>
            <w:r w:rsidRPr="003102B5">
              <w:t>AfslutningOPArytmiAF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64C35EB" w14:textId="77777777" w:rsidR="00B564FD" w:rsidRPr="003102B5" w:rsidRDefault="00B564FD" w:rsidP="00B60F43">
            <w:r w:rsidRPr="003102B5">
              <w:t>AF</w:t>
            </w:r>
          </w:p>
        </w:tc>
      </w:tr>
      <w:tr w:rsidR="00B564FD" w:rsidRPr="003102B5" w14:paraId="1C6617C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3689558" w14:textId="77777777" w:rsidR="00B564FD" w:rsidRPr="003102B5" w:rsidRDefault="00B564FD" w:rsidP="00B60F43">
            <w:proofErr w:type="spellStart"/>
            <w:r w:rsidRPr="003102B5">
              <w:t>AfslutningOPArytmiBlok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E3618E7" w14:textId="77777777" w:rsidR="00B564FD" w:rsidRPr="003102B5" w:rsidRDefault="00B564FD" w:rsidP="00B60F43">
            <w:r w:rsidRPr="003102B5">
              <w:t>Blok</w:t>
            </w:r>
          </w:p>
        </w:tc>
      </w:tr>
      <w:tr w:rsidR="00B564FD" w:rsidRPr="003102B5" w14:paraId="0EFD7982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3AB2089" w14:textId="77777777" w:rsidR="00B564FD" w:rsidRPr="003102B5" w:rsidRDefault="00B564FD" w:rsidP="00B60F43">
            <w:proofErr w:type="spellStart"/>
            <w:r w:rsidRPr="003102B5">
              <w:t>AfslutningOPArytmiVF_VT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70BE92F" w14:textId="77777777" w:rsidR="00B564FD" w:rsidRPr="003102B5" w:rsidRDefault="00B564FD" w:rsidP="00B60F43">
            <w:r w:rsidRPr="003102B5">
              <w:t>VF/VT</w:t>
            </w:r>
          </w:p>
        </w:tc>
      </w:tr>
      <w:tr w:rsidR="00B564FD" w:rsidRPr="003102B5" w14:paraId="067520C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2D2B2401" w14:textId="77777777" w:rsidR="00B564FD" w:rsidRPr="003102B5" w:rsidRDefault="00B564FD" w:rsidP="00B60F43">
            <w:proofErr w:type="spellStart"/>
            <w:r w:rsidRPr="003102B5">
              <w:t>AfslutningOPArytmiAndet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6B11018B" w14:textId="77777777" w:rsidR="00B564FD" w:rsidRPr="003102B5" w:rsidRDefault="00B564FD" w:rsidP="00B60F43">
            <w:r w:rsidRPr="003102B5">
              <w:t>Andet</w:t>
            </w:r>
          </w:p>
        </w:tc>
      </w:tr>
      <w:tr w:rsidR="00B564FD" w:rsidRPr="003102B5" w14:paraId="64BBA829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676CF00" w14:textId="77777777" w:rsidR="00B564FD" w:rsidRPr="003102B5" w:rsidRDefault="00B564FD" w:rsidP="00B60F43">
            <w:proofErr w:type="spellStart"/>
            <w:r w:rsidRPr="003102B5">
              <w:t>AfslutningOpReoperationForBloedning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6F01E00" w14:textId="77777777" w:rsidR="00B564FD" w:rsidRPr="003102B5" w:rsidRDefault="00B564FD" w:rsidP="00B60F43">
            <w:proofErr w:type="spellStart"/>
            <w:r w:rsidRPr="003102B5">
              <w:t>Reoperation</w:t>
            </w:r>
            <w:proofErr w:type="spellEnd"/>
            <w:r w:rsidRPr="003102B5">
              <w:t xml:space="preserve"> for blødning</w:t>
            </w:r>
          </w:p>
        </w:tc>
      </w:tr>
      <w:tr w:rsidR="00B564FD" w:rsidRPr="003102B5" w14:paraId="1BB9F2BA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E2F15A6" w14:textId="77777777" w:rsidR="00B564FD" w:rsidRPr="003102B5" w:rsidRDefault="00B564FD" w:rsidP="00B60F43">
            <w:proofErr w:type="spellStart"/>
            <w:r w:rsidRPr="003102B5">
              <w:t>AfslutningOpDialyse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3F5E323C" w14:textId="77777777" w:rsidR="00B564FD" w:rsidRPr="003102B5" w:rsidRDefault="00B564FD" w:rsidP="00B60F43">
            <w:r w:rsidRPr="003102B5">
              <w:t>Dialyse</w:t>
            </w:r>
          </w:p>
        </w:tc>
      </w:tr>
      <w:tr w:rsidR="00B564FD" w:rsidRPr="003102B5" w14:paraId="1F1D4370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7A1959F" w14:textId="77777777" w:rsidR="00B564FD" w:rsidRPr="003102B5" w:rsidRDefault="00B564FD" w:rsidP="00B60F43">
            <w:proofErr w:type="spellStart"/>
            <w:r w:rsidRPr="003102B5">
              <w:t>AfslutningOpReoperationForIskaemi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CF5DC9D" w14:textId="77777777" w:rsidR="00B564FD" w:rsidRPr="003102B5" w:rsidRDefault="00B564FD" w:rsidP="00B60F43">
            <w:proofErr w:type="spellStart"/>
            <w:r w:rsidRPr="003102B5">
              <w:t>Reoperation</w:t>
            </w:r>
            <w:proofErr w:type="spellEnd"/>
            <w:r w:rsidRPr="003102B5">
              <w:t xml:space="preserve"> for iskæmi</w:t>
            </w:r>
          </w:p>
        </w:tc>
      </w:tr>
      <w:tr w:rsidR="00B564FD" w:rsidRPr="003102B5" w14:paraId="12DF426E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40B0CF58" w14:textId="77777777" w:rsidR="00B564FD" w:rsidRPr="003102B5" w:rsidRDefault="00B564FD" w:rsidP="00B60F43">
            <w:proofErr w:type="spellStart"/>
            <w:r w:rsidRPr="003102B5">
              <w:t>AfslutningOpAMI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A0F2A86" w14:textId="77777777" w:rsidR="00B564FD" w:rsidRPr="003102B5" w:rsidRDefault="00B564FD" w:rsidP="00B60F43">
            <w:r w:rsidRPr="003102B5">
              <w:t>AMI</w:t>
            </w:r>
          </w:p>
        </w:tc>
      </w:tr>
      <w:tr w:rsidR="00B564FD" w:rsidRPr="003102B5" w14:paraId="604EF6A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A043115" w14:textId="77777777" w:rsidR="00B564FD" w:rsidRPr="003102B5" w:rsidRDefault="00B564FD" w:rsidP="00B60F43">
            <w:proofErr w:type="spellStart"/>
            <w:r w:rsidRPr="003102B5">
              <w:t>AfslutningOpQTak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DDBB22B" w14:textId="77777777" w:rsidR="00B564FD" w:rsidRPr="003102B5" w:rsidRDefault="00B564FD" w:rsidP="00B60F43">
            <w:r w:rsidRPr="003102B5">
              <w:t>Q Tak</w:t>
            </w:r>
          </w:p>
        </w:tc>
      </w:tr>
      <w:tr w:rsidR="00B564FD" w:rsidRPr="003102B5" w14:paraId="74833A25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0597F78" w14:textId="77777777" w:rsidR="00B564FD" w:rsidRPr="003102B5" w:rsidRDefault="00B564FD" w:rsidP="00B60F43">
            <w:proofErr w:type="spellStart"/>
            <w:r w:rsidRPr="003102B5">
              <w:t>AfslutningOpReoperationForTamponade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47C02C7" w14:textId="77777777" w:rsidR="00B564FD" w:rsidRPr="003102B5" w:rsidRDefault="00B564FD" w:rsidP="00B60F43">
            <w:r w:rsidRPr="003102B5">
              <w:t>Re-operation på blødning &gt; 24 timer</w:t>
            </w:r>
          </w:p>
        </w:tc>
      </w:tr>
      <w:tr w:rsidR="00B564FD" w:rsidRPr="003102B5" w14:paraId="7A95C31C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695AA3EF" w14:textId="77777777" w:rsidR="00B564FD" w:rsidRPr="003102B5" w:rsidRDefault="00B564FD" w:rsidP="00B60F43">
            <w:proofErr w:type="spellStart"/>
            <w:r w:rsidRPr="003102B5">
              <w:t>AfslutningOpADGrp</w:t>
            </w:r>
            <w:proofErr w:type="spellEnd"/>
          </w:p>
        </w:tc>
        <w:tc>
          <w:tcPr>
            <w:tcW w:w="7160" w:type="dxa"/>
            <w:noWrap/>
            <w:hideMark/>
          </w:tcPr>
          <w:p w14:paraId="555009D3" w14:textId="0C551311" w:rsidR="00B564FD" w:rsidRPr="003102B5" w:rsidRDefault="00B564FD" w:rsidP="00B60F43">
            <w:r w:rsidRPr="003102B5">
              <w:t>ADG</w:t>
            </w:r>
            <w:r>
              <w:t>-</w:t>
            </w:r>
            <w:r w:rsidRPr="003102B5">
              <w:t>gruppe</w:t>
            </w:r>
          </w:p>
        </w:tc>
      </w:tr>
      <w:tr w:rsidR="00B564FD" w:rsidRPr="003102B5" w14:paraId="455CBE24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E6AF2BF" w14:textId="77777777" w:rsidR="00B564FD" w:rsidRPr="003102B5" w:rsidRDefault="00B564FD" w:rsidP="00B60F43">
            <w:proofErr w:type="spellStart"/>
            <w:r w:rsidRPr="003102B5">
              <w:t>AfslutningOpIABP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7EF60AE" w14:textId="77777777" w:rsidR="00B564FD" w:rsidRPr="003102B5" w:rsidRDefault="00B564FD" w:rsidP="00B60F43">
            <w:r w:rsidRPr="003102B5">
              <w:t>IABP</w:t>
            </w:r>
          </w:p>
        </w:tc>
      </w:tr>
      <w:tr w:rsidR="00B564FD" w:rsidRPr="003102B5" w14:paraId="3E940C81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11F73722" w14:textId="77777777" w:rsidR="00B564FD" w:rsidRPr="003102B5" w:rsidRDefault="00B564FD" w:rsidP="00B60F43">
            <w:r w:rsidRPr="003102B5">
              <w:t>AfslutningOpGenindlaeggelse48Timer</w:t>
            </w:r>
          </w:p>
        </w:tc>
        <w:tc>
          <w:tcPr>
            <w:tcW w:w="7160" w:type="dxa"/>
            <w:noWrap/>
            <w:hideMark/>
          </w:tcPr>
          <w:p w14:paraId="540AD4D7" w14:textId="77777777" w:rsidR="00B564FD" w:rsidRPr="003102B5" w:rsidRDefault="00B564FD" w:rsidP="00B60F43">
            <w:r w:rsidRPr="003102B5">
              <w:t>Genindlæggelse indenfor 48 timer</w:t>
            </w:r>
          </w:p>
        </w:tc>
      </w:tr>
      <w:tr w:rsidR="00B564FD" w:rsidRPr="003102B5" w14:paraId="0F1D3FC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0B086E1" w14:textId="77777777" w:rsidR="00B564FD" w:rsidRPr="003102B5" w:rsidRDefault="00B564FD" w:rsidP="00B60F43">
            <w:proofErr w:type="spellStart"/>
            <w:r w:rsidRPr="003102B5">
              <w:t>AfslutningOpGenindlaeggelseaarsag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1F3353A9" w14:textId="77777777" w:rsidR="00B564FD" w:rsidRPr="003102B5" w:rsidRDefault="00B564FD" w:rsidP="00B60F43">
            <w:r w:rsidRPr="003102B5">
              <w:t>Genindlæggelsesårsag, type</w:t>
            </w:r>
          </w:p>
        </w:tc>
      </w:tr>
      <w:tr w:rsidR="00B564FD" w:rsidRPr="003102B5" w14:paraId="44A1396B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02496C6" w14:textId="77777777" w:rsidR="00B564FD" w:rsidRPr="003102B5" w:rsidRDefault="00B564FD" w:rsidP="00B60F43">
            <w:proofErr w:type="spellStart"/>
            <w:r w:rsidRPr="003102B5">
              <w:t>AfslutningOpAarsagTilLangvarigIndlaeggelsePaaITA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6B90FD5" w14:textId="77777777" w:rsidR="00B564FD" w:rsidRPr="003102B5" w:rsidRDefault="00B564FD" w:rsidP="00B60F43">
            <w:r w:rsidRPr="003102B5">
              <w:t>Årsag til langvarig indlæggelse på ITA</w:t>
            </w:r>
          </w:p>
        </w:tc>
      </w:tr>
      <w:tr w:rsidR="00B564FD" w:rsidRPr="003102B5" w14:paraId="4C2C180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78248BF1" w14:textId="77777777" w:rsidR="00B564FD" w:rsidRPr="003102B5" w:rsidRDefault="00B564FD" w:rsidP="00B60F43">
            <w:proofErr w:type="spellStart"/>
            <w:r w:rsidRPr="003102B5">
              <w:t>AfslutningOpUdskrivning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D19A718" w14:textId="77777777" w:rsidR="00B564FD" w:rsidRPr="003102B5" w:rsidRDefault="00B564FD" w:rsidP="00B60F43">
            <w:r w:rsidRPr="003102B5">
              <w:t>Udskrives til</w:t>
            </w:r>
          </w:p>
        </w:tc>
      </w:tr>
      <w:tr w:rsidR="00B564FD" w:rsidRPr="003102B5" w14:paraId="66EF5863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52A21231" w14:textId="77777777" w:rsidR="00B564FD" w:rsidRPr="003102B5" w:rsidRDefault="00B564FD" w:rsidP="00B60F43">
            <w:proofErr w:type="spellStart"/>
            <w:r w:rsidRPr="003102B5">
              <w:t>AfslutningOpDoedsaarsag</w:t>
            </w:r>
            <w:proofErr w:type="spellEnd"/>
          </w:p>
        </w:tc>
        <w:tc>
          <w:tcPr>
            <w:tcW w:w="7160" w:type="dxa"/>
            <w:noWrap/>
            <w:hideMark/>
          </w:tcPr>
          <w:p w14:paraId="2EA0B93E" w14:textId="77777777" w:rsidR="00B564FD" w:rsidRPr="003102B5" w:rsidRDefault="00B564FD" w:rsidP="00B60F43">
            <w:r w:rsidRPr="003102B5">
              <w:t>Dødsårsag</w:t>
            </w:r>
          </w:p>
        </w:tc>
      </w:tr>
      <w:tr w:rsidR="00B564FD" w:rsidRPr="003102B5" w14:paraId="2F718FC8" w14:textId="77777777" w:rsidTr="00B60F43">
        <w:trPr>
          <w:trHeight w:val="288"/>
        </w:trPr>
        <w:tc>
          <w:tcPr>
            <w:tcW w:w="5000" w:type="dxa"/>
            <w:noWrap/>
            <w:hideMark/>
          </w:tcPr>
          <w:p w14:paraId="071EB824" w14:textId="77777777" w:rsidR="00B564FD" w:rsidRPr="003102B5" w:rsidRDefault="00B564FD" w:rsidP="00B60F43">
            <w:proofErr w:type="spellStart"/>
            <w:r w:rsidRPr="003102B5">
              <w:t>AfslutningOpUdskrivningDato_Tidspunkt</w:t>
            </w:r>
            <w:proofErr w:type="spellEnd"/>
          </w:p>
        </w:tc>
        <w:tc>
          <w:tcPr>
            <w:tcW w:w="7160" w:type="dxa"/>
            <w:noWrap/>
            <w:hideMark/>
          </w:tcPr>
          <w:p w14:paraId="408AFF51" w14:textId="77777777" w:rsidR="00B564FD" w:rsidRPr="003102B5" w:rsidRDefault="00B564FD" w:rsidP="00B60F43">
            <w:r w:rsidRPr="003102B5">
              <w:t>Udskrivningsdato og -tidspunkt</w:t>
            </w:r>
          </w:p>
        </w:tc>
      </w:tr>
    </w:tbl>
    <w:p w14:paraId="32A5BED4" w14:textId="77777777" w:rsidR="00B564FD" w:rsidRDefault="00B564FD" w:rsidP="00B564FD"/>
    <w:p w14:paraId="4E54F7F2" w14:textId="2CB8DFA6" w:rsidR="00463BDF" w:rsidRDefault="00463BDF" w:rsidP="002864DE">
      <w:pPr>
        <w:rPr>
          <w:b/>
          <w:bCs/>
          <w:u w:val="single"/>
        </w:rPr>
      </w:pPr>
    </w:p>
    <w:p w14:paraId="4B68A9E3" w14:textId="33194A29" w:rsidR="00463BDF" w:rsidRDefault="00463BDF" w:rsidP="002864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RKKP-databaser </w:t>
      </w:r>
    </w:p>
    <w:p w14:paraId="6C3ED3EB" w14:textId="179CDEEF" w:rsidR="00463BDF" w:rsidRDefault="00463BDF" w:rsidP="002864DE">
      <w:pPr>
        <w:rPr>
          <w:b/>
          <w:bCs/>
          <w:u w:val="single"/>
        </w:rPr>
      </w:pPr>
    </w:p>
    <w:p w14:paraId="78214379" w14:textId="48BE5CDB" w:rsidR="00675C58" w:rsidRDefault="00675C58" w:rsidP="002864DE">
      <w:pPr>
        <w:rPr>
          <w:b/>
          <w:bCs/>
        </w:rPr>
      </w:pPr>
      <w:r w:rsidRPr="00675C58">
        <w:rPr>
          <w:b/>
          <w:bCs/>
        </w:rPr>
        <w:t>Dansk Stroke Register (</w:t>
      </w:r>
      <w:proofErr w:type="spellStart"/>
      <w:r w:rsidRPr="00675C58">
        <w:rPr>
          <w:b/>
          <w:bCs/>
        </w:rPr>
        <w:t>DanStroke</w:t>
      </w:r>
      <w:proofErr w:type="spellEnd"/>
      <w:r w:rsidRPr="00675C58">
        <w:rPr>
          <w:b/>
          <w:bCs/>
        </w:rPr>
        <w:t>)</w:t>
      </w:r>
    </w:p>
    <w:p w14:paraId="49FD1BEE" w14:textId="0E255DDE" w:rsidR="00675C58" w:rsidRDefault="00675C58" w:rsidP="002864DE">
      <w:pPr>
        <w:rPr>
          <w:b/>
          <w:bCs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156"/>
        <w:gridCol w:w="3036"/>
        <w:gridCol w:w="3436"/>
      </w:tblGrid>
      <w:tr w:rsidR="00675C58" w:rsidRPr="007E03FA" w14:paraId="6ABF7918" w14:textId="77777777" w:rsidTr="00B60F43">
        <w:trPr>
          <w:trHeight w:val="555"/>
        </w:trPr>
        <w:tc>
          <w:tcPr>
            <w:tcW w:w="0" w:type="auto"/>
            <w:hideMark/>
          </w:tcPr>
          <w:p w14:paraId="63DE1FEA" w14:textId="77777777" w:rsidR="00675C58" w:rsidRPr="007E03FA" w:rsidRDefault="00675C58" w:rsidP="00B60F43">
            <w:pPr>
              <w:rPr>
                <w:b/>
                <w:bCs/>
                <w:i/>
                <w:iCs/>
                <w:color w:val="000000"/>
              </w:rPr>
            </w:pPr>
            <w:r w:rsidRPr="007E03FA">
              <w:rPr>
                <w:b/>
                <w:bCs/>
                <w:i/>
                <w:iCs/>
                <w:color w:val="000000"/>
              </w:rPr>
              <w:t>Variabelnavn</w:t>
            </w:r>
          </w:p>
        </w:tc>
        <w:tc>
          <w:tcPr>
            <w:tcW w:w="0" w:type="auto"/>
            <w:hideMark/>
          </w:tcPr>
          <w:p w14:paraId="5B7B30B1" w14:textId="77777777" w:rsidR="00675C58" w:rsidRPr="007E03FA" w:rsidRDefault="00675C58" w:rsidP="00B60F43">
            <w:pPr>
              <w:rPr>
                <w:b/>
                <w:bCs/>
                <w:i/>
                <w:iCs/>
                <w:color w:val="000000"/>
              </w:rPr>
            </w:pPr>
            <w:r w:rsidRPr="007E03FA">
              <w:rPr>
                <w:b/>
                <w:bCs/>
                <w:i/>
                <w:iCs/>
                <w:color w:val="000000"/>
              </w:rPr>
              <w:t>Variabeltekst</w:t>
            </w:r>
          </w:p>
        </w:tc>
        <w:tc>
          <w:tcPr>
            <w:tcW w:w="0" w:type="auto"/>
            <w:hideMark/>
          </w:tcPr>
          <w:p w14:paraId="2007EA97" w14:textId="77777777" w:rsidR="00675C58" w:rsidRPr="007E03FA" w:rsidRDefault="00675C58" w:rsidP="00B60F43">
            <w:pPr>
              <w:rPr>
                <w:b/>
                <w:bCs/>
                <w:i/>
                <w:iCs/>
                <w:color w:val="000000"/>
              </w:rPr>
            </w:pPr>
            <w:r w:rsidRPr="007E03FA">
              <w:rPr>
                <w:b/>
                <w:bCs/>
                <w:i/>
                <w:iCs/>
                <w:color w:val="000000"/>
              </w:rPr>
              <w:t>Definition</w:t>
            </w:r>
          </w:p>
        </w:tc>
      </w:tr>
      <w:tr w:rsidR="00675C58" w:rsidRPr="007E03FA" w14:paraId="32EC584F" w14:textId="77777777" w:rsidTr="00B60F43">
        <w:trPr>
          <w:trHeight w:val="495"/>
        </w:trPr>
        <w:tc>
          <w:tcPr>
            <w:tcW w:w="0" w:type="auto"/>
            <w:hideMark/>
          </w:tcPr>
          <w:p w14:paraId="4E95908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0" w:type="auto"/>
            <w:hideMark/>
          </w:tcPr>
          <w:p w14:paraId="5AD703E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0" w:type="auto"/>
            <w:hideMark/>
          </w:tcPr>
          <w:p w14:paraId="05BCB15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Angives med alle 10 cifre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-mm-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åå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lbnr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.)</w:t>
            </w:r>
          </w:p>
        </w:tc>
      </w:tr>
      <w:tr w:rsidR="00675C58" w:rsidRPr="007E03FA" w14:paraId="78254A12" w14:textId="77777777" w:rsidTr="00B60F43">
        <w:trPr>
          <w:trHeight w:val="465"/>
        </w:trPr>
        <w:tc>
          <w:tcPr>
            <w:tcW w:w="0" w:type="auto"/>
            <w:hideMark/>
          </w:tcPr>
          <w:p w14:paraId="3004924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FORLOEBS_ID</w:t>
            </w:r>
          </w:p>
        </w:tc>
        <w:tc>
          <w:tcPr>
            <w:tcW w:w="0" w:type="auto"/>
            <w:hideMark/>
          </w:tcPr>
          <w:p w14:paraId="3A6CCE3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Unik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0" w:type="auto"/>
            <w:hideMark/>
          </w:tcPr>
          <w:p w14:paraId="7B2FE9B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Unik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</w:tr>
      <w:tr w:rsidR="00675C58" w:rsidRPr="007E03FA" w14:paraId="75B7B2A8" w14:textId="77777777" w:rsidTr="00B60F43">
        <w:trPr>
          <w:trHeight w:val="2175"/>
        </w:trPr>
        <w:tc>
          <w:tcPr>
            <w:tcW w:w="0" w:type="auto"/>
            <w:hideMark/>
          </w:tcPr>
          <w:p w14:paraId="499790D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SYMPTOMDATETIME</w:t>
            </w:r>
          </w:p>
        </w:tc>
        <w:tc>
          <w:tcPr>
            <w:tcW w:w="0" w:type="auto"/>
            <w:hideMark/>
          </w:tcPr>
          <w:p w14:paraId="569C957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Symptomdebut registret på DAP-grundskema, klokkeslæt</w:t>
            </w:r>
          </w:p>
        </w:tc>
        <w:tc>
          <w:tcPr>
            <w:tcW w:w="0" w:type="auto"/>
            <w:hideMark/>
          </w:tcPr>
          <w:p w14:paraId="501FF9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Såfremt den præcise dato-tidspunkt for symptomdebut ikke kendes, kan der anvendes et skøn. I tilfælde, hvor apopleksien er opstået om natten, men først erkendt om morgenen, anvendes sidste tidspunkt, hvor patienten med sikkerhed ikke havde udviklet apopleksi.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332BA34C" w14:textId="77777777" w:rsidTr="00B60F43">
        <w:trPr>
          <w:trHeight w:val="480"/>
        </w:trPr>
        <w:tc>
          <w:tcPr>
            <w:tcW w:w="0" w:type="auto"/>
            <w:hideMark/>
          </w:tcPr>
          <w:p w14:paraId="234DC0D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AKUTDATO</w:t>
            </w:r>
          </w:p>
        </w:tc>
        <w:tc>
          <w:tcPr>
            <w:tcW w:w="0" w:type="auto"/>
            <w:hideMark/>
          </w:tcPr>
          <w:p w14:paraId="78EB712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Indlæggelsesdato</w:t>
            </w:r>
          </w:p>
        </w:tc>
        <w:tc>
          <w:tcPr>
            <w:tcW w:w="0" w:type="auto"/>
            <w:hideMark/>
          </w:tcPr>
          <w:p w14:paraId="7B6029A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dato for første indlæggelsessted.</w:t>
            </w:r>
          </w:p>
        </w:tc>
      </w:tr>
      <w:tr w:rsidR="00675C58" w:rsidRPr="007E03FA" w14:paraId="63FD6042" w14:textId="77777777" w:rsidTr="00B60F43">
        <w:trPr>
          <w:trHeight w:val="675"/>
        </w:trPr>
        <w:tc>
          <w:tcPr>
            <w:tcW w:w="0" w:type="auto"/>
            <w:hideMark/>
          </w:tcPr>
          <w:p w14:paraId="2C245F2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AKUTDATETIME</w:t>
            </w:r>
          </w:p>
        </w:tc>
        <w:tc>
          <w:tcPr>
            <w:tcW w:w="0" w:type="auto"/>
            <w:hideMark/>
          </w:tcPr>
          <w:p w14:paraId="0A63D62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Indlæggelse, dato og klokkeslæt</w:t>
            </w:r>
          </w:p>
        </w:tc>
        <w:tc>
          <w:tcPr>
            <w:tcW w:w="0" w:type="auto"/>
            <w:hideMark/>
          </w:tcPr>
          <w:p w14:paraId="331C693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tidspunktet for første indlæggelsessted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17F961AE" w14:textId="77777777" w:rsidTr="00B60F43">
        <w:trPr>
          <w:trHeight w:val="900"/>
        </w:trPr>
        <w:tc>
          <w:tcPr>
            <w:tcW w:w="0" w:type="auto"/>
            <w:hideMark/>
          </w:tcPr>
          <w:p w14:paraId="0A62B8C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AKUTSYGH</w:t>
            </w:r>
          </w:p>
        </w:tc>
        <w:tc>
          <w:tcPr>
            <w:tcW w:w="0" w:type="auto"/>
            <w:hideMark/>
          </w:tcPr>
          <w:p w14:paraId="0857FE0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Sygehuskode (4 cifre)</w:t>
            </w:r>
          </w:p>
        </w:tc>
        <w:tc>
          <w:tcPr>
            <w:tcW w:w="0" w:type="auto"/>
            <w:hideMark/>
          </w:tcPr>
          <w:p w14:paraId="32B9AB9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Sygehus hvor patienter bliver indlagt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akut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4 cifre) i henhold til Sundhedsstyrelsens klassifikation.</w:t>
            </w:r>
          </w:p>
        </w:tc>
      </w:tr>
      <w:tr w:rsidR="00675C58" w:rsidRPr="007E03FA" w14:paraId="1245CADF" w14:textId="77777777" w:rsidTr="00B60F43">
        <w:trPr>
          <w:trHeight w:val="465"/>
        </w:trPr>
        <w:tc>
          <w:tcPr>
            <w:tcW w:w="0" w:type="auto"/>
            <w:hideMark/>
          </w:tcPr>
          <w:p w14:paraId="55251A2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AKUTAFD</w:t>
            </w:r>
          </w:p>
        </w:tc>
        <w:tc>
          <w:tcPr>
            <w:tcW w:w="0" w:type="auto"/>
            <w:hideMark/>
          </w:tcPr>
          <w:p w14:paraId="0B69A1D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Afdelingskode (3 cifre)</w:t>
            </w:r>
          </w:p>
        </w:tc>
        <w:tc>
          <w:tcPr>
            <w:tcW w:w="0" w:type="auto"/>
            <w:hideMark/>
          </w:tcPr>
          <w:p w14:paraId="6E71794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Afdeling hvor patienter bliver indlagt akut</w:t>
            </w:r>
          </w:p>
        </w:tc>
      </w:tr>
      <w:tr w:rsidR="00675C58" w:rsidRPr="007E03FA" w14:paraId="407B6FC6" w14:textId="77777777" w:rsidTr="00B60F43">
        <w:trPr>
          <w:trHeight w:val="690"/>
        </w:trPr>
        <w:tc>
          <w:tcPr>
            <w:tcW w:w="0" w:type="auto"/>
            <w:hideMark/>
          </w:tcPr>
          <w:p w14:paraId="1A84841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sygehuskode_akut</w:t>
            </w:r>
            <w:proofErr w:type="spellEnd"/>
          </w:p>
        </w:tc>
        <w:tc>
          <w:tcPr>
            <w:tcW w:w="0" w:type="auto"/>
            <w:hideMark/>
          </w:tcPr>
          <w:p w14:paraId="68CC06D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hvor patienter bliver indlagt akut</w:t>
            </w:r>
          </w:p>
        </w:tc>
        <w:tc>
          <w:tcPr>
            <w:tcW w:w="0" w:type="auto"/>
            <w:hideMark/>
          </w:tcPr>
          <w:p w14:paraId="763092C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Afdeling hvor patienter bliver indlagt akut</w:t>
            </w:r>
          </w:p>
        </w:tc>
      </w:tr>
      <w:tr w:rsidR="00675C58" w:rsidRPr="007E03FA" w14:paraId="40E5B6F8" w14:textId="77777777" w:rsidTr="00B60F43">
        <w:trPr>
          <w:trHeight w:val="675"/>
        </w:trPr>
        <w:tc>
          <w:tcPr>
            <w:tcW w:w="0" w:type="auto"/>
            <w:hideMark/>
          </w:tcPr>
          <w:p w14:paraId="5A7BE17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sygehuskode_akut_text</w:t>
            </w:r>
            <w:proofErr w:type="spellEnd"/>
          </w:p>
        </w:tc>
        <w:tc>
          <w:tcPr>
            <w:tcW w:w="0" w:type="auto"/>
            <w:hideMark/>
          </w:tcPr>
          <w:p w14:paraId="5D85403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Navn på afdeling, hvor patienter bliver indlagt akut</w:t>
            </w:r>
          </w:p>
        </w:tc>
        <w:tc>
          <w:tcPr>
            <w:tcW w:w="0" w:type="auto"/>
            <w:hideMark/>
          </w:tcPr>
          <w:p w14:paraId="5BFE2BD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Afdeling hvor patienter bliver indlagt akut</w:t>
            </w:r>
          </w:p>
        </w:tc>
      </w:tr>
      <w:tr w:rsidR="00675C58" w:rsidRPr="007E03FA" w14:paraId="70981BA5" w14:textId="77777777" w:rsidTr="00B60F43">
        <w:trPr>
          <w:trHeight w:val="690"/>
        </w:trPr>
        <w:tc>
          <w:tcPr>
            <w:tcW w:w="0" w:type="auto"/>
            <w:hideMark/>
          </w:tcPr>
          <w:p w14:paraId="47A9215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OVERDATO</w:t>
            </w:r>
          </w:p>
        </w:tc>
        <w:tc>
          <w:tcPr>
            <w:tcW w:w="0" w:type="auto"/>
            <w:hideMark/>
          </w:tcPr>
          <w:p w14:paraId="3E70A0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hvor patienten flyttes fra sygehusets modtageafdeling.</w:t>
            </w:r>
          </w:p>
        </w:tc>
        <w:tc>
          <w:tcPr>
            <w:tcW w:w="0" w:type="auto"/>
            <w:hideMark/>
          </w:tcPr>
          <w:p w14:paraId="01CB556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dato, hvor patienten overflyttes til 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aoppleksiafsnit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</w:t>
            </w:r>
          </w:p>
        </w:tc>
      </w:tr>
      <w:tr w:rsidR="00675C58" w:rsidRPr="007E03FA" w14:paraId="10BC4C10" w14:textId="77777777" w:rsidTr="00B60F43">
        <w:trPr>
          <w:trHeight w:val="900"/>
        </w:trPr>
        <w:tc>
          <w:tcPr>
            <w:tcW w:w="0" w:type="auto"/>
            <w:hideMark/>
          </w:tcPr>
          <w:p w14:paraId="166970D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OVERDATO_1</w:t>
            </w:r>
          </w:p>
        </w:tc>
        <w:tc>
          <w:tcPr>
            <w:tcW w:w="0" w:type="auto"/>
            <w:hideMark/>
          </w:tcPr>
          <w:p w14:paraId="661BE30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hvor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patienten  flyttes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med en "teknisk flytning" fra sygehusets modtageafdeling.</w:t>
            </w:r>
          </w:p>
        </w:tc>
        <w:tc>
          <w:tcPr>
            <w:tcW w:w="0" w:type="auto"/>
            <w:hideMark/>
          </w:tcPr>
          <w:p w14:paraId="56E0FFA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dato, hvor patienten overflyttes til 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aoppleksiafsnit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</w:t>
            </w:r>
          </w:p>
        </w:tc>
      </w:tr>
      <w:tr w:rsidR="00675C58" w:rsidRPr="007E03FA" w14:paraId="5B766CC6" w14:textId="77777777" w:rsidTr="00B60F43">
        <w:trPr>
          <w:trHeight w:val="675"/>
        </w:trPr>
        <w:tc>
          <w:tcPr>
            <w:tcW w:w="0" w:type="auto"/>
            <w:hideMark/>
          </w:tcPr>
          <w:p w14:paraId="22BEC39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OVERDATOTIME</w:t>
            </w:r>
          </w:p>
        </w:tc>
        <w:tc>
          <w:tcPr>
            <w:tcW w:w="0" w:type="auto"/>
            <w:hideMark/>
          </w:tcPr>
          <w:p w14:paraId="0B62B0D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Overflytning, dato og klokkeslæt</w:t>
            </w:r>
          </w:p>
        </w:tc>
        <w:tc>
          <w:tcPr>
            <w:tcW w:w="0" w:type="auto"/>
            <w:hideMark/>
          </w:tcPr>
          <w:p w14:paraId="6427871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tidspunktet, hvor patienten overflyttes til 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aoppleksiafsnit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0D38E6CB" w14:textId="77777777" w:rsidTr="00B60F43">
        <w:trPr>
          <w:trHeight w:val="690"/>
        </w:trPr>
        <w:tc>
          <w:tcPr>
            <w:tcW w:w="0" w:type="auto"/>
            <w:hideMark/>
          </w:tcPr>
          <w:p w14:paraId="6937C59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OVERDATOTIME_1</w:t>
            </w:r>
          </w:p>
        </w:tc>
        <w:tc>
          <w:tcPr>
            <w:tcW w:w="0" w:type="auto"/>
            <w:hideMark/>
          </w:tcPr>
          <w:p w14:paraId="1BA40DA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Teknisk overflytning, dato og klokkeslæt</w:t>
            </w:r>
          </w:p>
        </w:tc>
        <w:tc>
          <w:tcPr>
            <w:tcW w:w="0" w:type="auto"/>
            <w:hideMark/>
          </w:tcPr>
          <w:p w14:paraId="7FAC39F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tidspunktet, hvor patienten overflyttes til et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aoppleksiafsnit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173AA0DA" w14:textId="77777777" w:rsidTr="00B60F43">
        <w:trPr>
          <w:trHeight w:val="465"/>
        </w:trPr>
        <w:tc>
          <w:tcPr>
            <w:tcW w:w="0" w:type="auto"/>
            <w:hideMark/>
          </w:tcPr>
          <w:p w14:paraId="5AFAAB6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UNITCODE</w:t>
            </w:r>
          </w:p>
        </w:tc>
        <w:tc>
          <w:tcPr>
            <w:tcW w:w="0" w:type="auto"/>
            <w:hideMark/>
          </w:tcPr>
          <w:p w14:paraId="5D8F387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Afdelingskode (3 cifre)</w:t>
            </w:r>
          </w:p>
        </w:tc>
        <w:tc>
          <w:tcPr>
            <w:tcW w:w="0" w:type="auto"/>
            <w:hideMark/>
          </w:tcPr>
          <w:p w14:paraId="5A76B64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Afdeling som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indberette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patineten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(rapport opgørelse)</w:t>
            </w:r>
          </w:p>
        </w:tc>
      </w:tr>
      <w:tr w:rsidR="00675C58" w:rsidRPr="007E03FA" w14:paraId="5FFCC3ED" w14:textId="77777777" w:rsidTr="00B60F43">
        <w:trPr>
          <w:trHeight w:val="465"/>
        </w:trPr>
        <w:tc>
          <w:tcPr>
            <w:tcW w:w="0" w:type="auto"/>
            <w:hideMark/>
          </w:tcPr>
          <w:p w14:paraId="3F39786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UNITNAME</w:t>
            </w:r>
          </w:p>
        </w:tc>
        <w:tc>
          <w:tcPr>
            <w:tcW w:w="0" w:type="auto"/>
            <w:hideMark/>
          </w:tcPr>
          <w:p w14:paraId="1ACBE90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Navn på afdeling, som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 xml:space="preserve">har 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indbrettet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  <w:tc>
          <w:tcPr>
            <w:tcW w:w="0" w:type="auto"/>
            <w:hideMark/>
          </w:tcPr>
          <w:p w14:paraId="1BB73F1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Navn på afdeling, som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 xml:space="preserve">har 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indbrettet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</w:tr>
      <w:tr w:rsidR="00675C58" w:rsidRPr="007E03FA" w14:paraId="089FA7B8" w14:textId="77777777" w:rsidTr="00B60F43">
        <w:trPr>
          <w:trHeight w:val="900"/>
        </w:trPr>
        <w:tc>
          <w:tcPr>
            <w:tcW w:w="0" w:type="auto"/>
            <w:hideMark/>
          </w:tcPr>
          <w:p w14:paraId="7EF5421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HOSPCODE</w:t>
            </w:r>
          </w:p>
        </w:tc>
        <w:tc>
          <w:tcPr>
            <w:tcW w:w="0" w:type="auto"/>
            <w:hideMark/>
          </w:tcPr>
          <w:p w14:paraId="21F6961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Sygehuskode (4 cifre)</w:t>
            </w:r>
          </w:p>
        </w:tc>
        <w:tc>
          <w:tcPr>
            <w:tcW w:w="0" w:type="auto"/>
            <w:hideMark/>
          </w:tcPr>
          <w:p w14:paraId="0BE91A3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Sygehus som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indberette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4 cifre) i henhold til Sundhedsstyrelsens klassifikation.</w:t>
            </w:r>
          </w:p>
        </w:tc>
      </w:tr>
      <w:tr w:rsidR="00675C58" w:rsidRPr="007E03FA" w14:paraId="02F6FD60" w14:textId="77777777" w:rsidTr="00B60F43">
        <w:trPr>
          <w:trHeight w:val="900"/>
        </w:trPr>
        <w:tc>
          <w:tcPr>
            <w:tcW w:w="0" w:type="auto"/>
            <w:hideMark/>
          </w:tcPr>
          <w:p w14:paraId="6FF1FB5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SYGEHUSKODE</w:t>
            </w:r>
          </w:p>
        </w:tc>
        <w:tc>
          <w:tcPr>
            <w:tcW w:w="0" w:type="auto"/>
            <w:hideMark/>
          </w:tcPr>
          <w:p w14:paraId="3144D72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BASIS skemaet</w:t>
            </w:r>
          </w:p>
        </w:tc>
        <w:tc>
          <w:tcPr>
            <w:tcW w:w="0" w:type="auto"/>
            <w:hideMark/>
          </w:tcPr>
          <w:p w14:paraId="38FDFD9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BASIS skemaet</w:t>
            </w:r>
          </w:p>
        </w:tc>
      </w:tr>
      <w:tr w:rsidR="00675C58" w:rsidRPr="007E03FA" w14:paraId="4AE84346" w14:textId="77777777" w:rsidTr="00B60F43">
        <w:trPr>
          <w:trHeight w:val="465"/>
        </w:trPr>
        <w:tc>
          <w:tcPr>
            <w:tcW w:w="0" w:type="auto"/>
            <w:hideMark/>
          </w:tcPr>
          <w:p w14:paraId="58630C1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sygehuskode_text</w:t>
            </w:r>
            <w:proofErr w:type="spellEnd"/>
          </w:p>
        </w:tc>
        <w:tc>
          <w:tcPr>
            <w:tcW w:w="0" w:type="auto"/>
            <w:hideMark/>
          </w:tcPr>
          <w:p w14:paraId="6AD39B6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Navn som anvendes i Årsrapporter - basis</w:t>
            </w:r>
          </w:p>
        </w:tc>
        <w:tc>
          <w:tcPr>
            <w:tcW w:w="0" w:type="auto"/>
            <w:hideMark/>
          </w:tcPr>
          <w:p w14:paraId="52FCE4F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Navn som anvendes i Årsrapporter - basis</w:t>
            </w:r>
          </w:p>
        </w:tc>
      </w:tr>
      <w:tr w:rsidR="00675C58" w:rsidRPr="007E03FA" w14:paraId="7628A5BB" w14:textId="77777777" w:rsidTr="00B60F43">
        <w:trPr>
          <w:trHeight w:val="480"/>
        </w:trPr>
        <w:tc>
          <w:tcPr>
            <w:tcW w:w="0" w:type="auto"/>
            <w:hideMark/>
          </w:tcPr>
          <w:p w14:paraId="4B69BE1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B_KOMMUNE_NR</w:t>
            </w:r>
          </w:p>
        </w:tc>
        <w:tc>
          <w:tcPr>
            <w:tcW w:w="0" w:type="auto"/>
            <w:hideMark/>
          </w:tcPr>
          <w:p w14:paraId="32ADE37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Bopælskommune ved indlæggelse</w:t>
            </w:r>
          </w:p>
        </w:tc>
        <w:tc>
          <w:tcPr>
            <w:tcW w:w="0" w:type="auto"/>
            <w:hideMark/>
          </w:tcPr>
          <w:p w14:paraId="53FB98F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Bopælskommune ved indlæggelse</w:t>
            </w:r>
          </w:p>
        </w:tc>
      </w:tr>
      <w:tr w:rsidR="00675C58" w:rsidRPr="007E03FA" w14:paraId="105B1EC6" w14:textId="77777777" w:rsidTr="00B60F43">
        <w:trPr>
          <w:trHeight w:val="465"/>
        </w:trPr>
        <w:tc>
          <w:tcPr>
            <w:tcW w:w="0" w:type="auto"/>
            <w:hideMark/>
          </w:tcPr>
          <w:p w14:paraId="106ADAE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B_KOMMUNE_NAVN</w:t>
            </w:r>
          </w:p>
        </w:tc>
        <w:tc>
          <w:tcPr>
            <w:tcW w:w="0" w:type="auto"/>
            <w:hideMark/>
          </w:tcPr>
          <w:p w14:paraId="6E5C1C4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Bopælskommune ved indlæggelse navn</w:t>
            </w:r>
          </w:p>
        </w:tc>
        <w:tc>
          <w:tcPr>
            <w:tcW w:w="0" w:type="auto"/>
            <w:hideMark/>
          </w:tcPr>
          <w:p w14:paraId="5EB63D5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Bopælskommune ved indlæggelse navn</w:t>
            </w:r>
          </w:p>
        </w:tc>
      </w:tr>
      <w:tr w:rsidR="00675C58" w:rsidRPr="007E03FA" w14:paraId="5ACFC750" w14:textId="77777777" w:rsidTr="00B60F43">
        <w:trPr>
          <w:trHeight w:val="340"/>
        </w:trPr>
        <w:tc>
          <w:tcPr>
            <w:tcW w:w="0" w:type="auto"/>
            <w:hideMark/>
          </w:tcPr>
          <w:p w14:paraId="12B85D5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APOTYPE</w:t>
            </w:r>
          </w:p>
        </w:tc>
        <w:tc>
          <w:tcPr>
            <w:tcW w:w="0" w:type="auto"/>
            <w:hideMark/>
          </w:tcPr>
          <w:p w14:paraId="45E06F3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Definition af Apopleksi Type</w:t>
            </w:r>
          </w:p>
        </w:tc>
        <w:tc>
          <w:tcPr>
            <w:tcW w:w="0" w:type="auto"/>
            <w:hideMark/>
          </w:tcPr>
          <w:p w14:paraId="4E16C6A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Definition af Apopleksi Type</w:t>
            </w:r>
          </w:p>
        </w:tc>
      </w:tr>
      <w:tr w:rsidR="00675C58" w:rsidRPr="007E03FA" w14:paraId="25045148" w14:textId="77777777" w:rsidTr="00B60F43">
        <w:trPr>
          <w:trHeight w:val="690"/>
        </w:trPr>
        <w:tc>
          <w:tcPr>
            <w:tcW w:w="0" w:type="auto"/>
            <w:hideMark/>
          </w:tcPr>
          <w:p w14:paraId="701E2F5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OPHOBEDE_TIA</w:t>
            </w:r>
          </w:p>
        </w:tc>
        <w:tc>
          <w:tcPr>
            <w:tcW w:w="0" w:type="auto"/>
            <w:hideMark/>
          </w:tcPr>
          <w:p w14:paraId="5109F57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Ophobede TIA episoder (&gt;1 episode-sidste 30 dage)</w:t>
            </w:r>
          </w:p>
        </w:tc>
        <w:tc>
          <w:tcPr>
            <w:tcW w:w="0" w:type="auto"/>
            <w:hideMark/>
          </w:tcPr>
          <w:p w14:paraId="0619C0C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Ophobede TIA episoder (&gt;1 episode-sidste 30 dage)</w:t>
            </w:r>
          </w:p>
        </w:tc>
      </w:tr>
      <w:tr w:rsidR="00675C58" w:rsidRPr="007E03FA" w14:paraId="0FBB6A80" w14:textId="77777777" w:rsidTr="00B60F43">
        <w:trPr>
          <w:trHeight w:val="465"/>
        </w:trPr>
        <w:tc>
          <w:tcPr>
            <w:tcW w:w="0" w:type="auto"/>
            <w:hideMark/>
          </w:tcPr>
          <w:p w14:paraId="31AEEE3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UDSKDATO</w:t>
            </w:r>
          </w:p>
        </w:tc>
        <w:tc>
          <w:tcPr>
            <w:tcW w:w="0" w:type="auto"/>
            <w:hideMark/>
          </w:tcPr>
          <w:p w14:paraId="1EF6145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Udskrivelsesdato</w:t>
            </w:r>
          </w:p>
        </w:tc>
        <w:tc>
          <w:tcPr>
            <w:tcW w:w="0" w:type="auto"/>
            <w:hideMark/>
          </w:tcPr>
          <w:p w14:paraId="61763AD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Udskrivelsesdato</w:t>
            </w:r>
          </w:p>
        </w:tc>
      </w:tr>
      <w:tr w:rsidR="00675C58" w:rsidRPr="007E03FA" w14:paraId="3DA1D714" w14:textId="77777777" w:rsidTr="00B60F43">
        <w:trPr>
          <w:trHeight w:val="900"/>
        </w:trPr>
        <w:tc>
          <w:tcPr>
            <w:tcW w:w="0" w:type="auto"/>
            <w:hideMark/>
          </w:tcPr>
          <w:p w14:paraId="23F16CA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UDSKSYGH</w:t>
            </w:r>
          </w:p>
        </w:tc>
        <w:tc>
          <w:tcPr>
            <w:tcW w:w="0" w:type="auto"/>
            <w:hideMark/>
          </w:tcPr>
          <w:p w14:paraId="7FE2B07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Udskrivende sygehus</w:t>
            </w:r>
          </w:p>
        </w:tc>
        <w:tc>
          <w:tcPr>
            <w:tcW w:w="0" w:type="auto"/>
            <w:hideMark/>
          </w:tcPr>
          <w:p w14:paraId="3699997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Sygehus hvor patienter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bliverudskrevet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fra (4 cifre) i henhold til Sundhedsstyrelsens klassifikation.</w:t>
            </w:r>
          </w:p>
        </w:tc>
      </w:tr>
      <w:tr w:rsidR="00675C58" w:rsidRPr="007E03FA" w14:paraId="5B52B95C" w14:textId="77777777" w:rsidTr="00B60F43">
        <w:trPr>
          <w:trHeight w:val="900"/>
        </w:trPr>
        <w:tc>
          <w:tcPr>
            <w:tcW w:w="0" w:type="auto"/>
            <w:hideMark/>
          </w:tcPr>
          <w:p w14:paraId="04C4FA7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UDSKAFD</w:t>
            </w:r>
          </w:p>
        </w:tc>
        <w:tc>
          <w:tcPr>
            <w:tcW w:w="0" w:type="auto"/>
            <w:hideMark/>
          </w:tcPr>
          <w:p w14:paraId="13C9D67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Udskrivende afdeling</w:t>
            </w:r>
          </w:p>
        </w:tc>
        <w:tc>
          <w:tcPr>
            <w:tcW w:w="0" w:type="auto"/>
            <w:hideMark/>
          </w:tcPr>
          <w:p w14:paraId="41364DC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Afdeling hvor patienter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bliverudskrevet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fra (3 cifre) i henhold til Sundhedsstyrelsens klassifikation.</w:t>
            </w:r>
          </w:p>
        </w:tc>
      </w:tr>
      <w:tr w:rsidR="00675C58" w:rsidRPr="007E03FA" w14:paraId="5220F315" w14:textId="77777777" w:rsidTr="00B60F43">
        <w:trPr>
          <w:trHeight w:val="675"/>
        </w:trPr>
        <w:tc>
          <w:tcPr>
            <w:tcW w:w="0" w:type="auto"/>
            <w:hideMark/>
          </w:tcPr>
          <w:p w14:paraId="0F9DF81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UDSKDATO_UPDATE</w:t>
            </w:r>
          </w:p>
        </w:tc>
        <w:tc>
          <w:tcPr>
            <w:tcW w:w="0" w:type="auto"/>
            <w:hideMark/>
          </w:tcPr>
          <w:p w14:paraId="3A43FD0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Udskrivelsesdato opdateret (LPR3)</w:t>
            </w:r>
          </w:p>
        </w:tc>
        <w:tc>
          <w:tcPr>
            <w:tcW w:w="0" w:type="auto"/>
            <w:hideMark/>
          </w:tcPr>
          <w:p w14:paraId="5D4F9C0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Udskrivelsesdato opdateret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vha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sammenhængende indlæggelser i LPR3</w:t>
            </w:r>
          </w:p>
        </w:tc>
      </w:tr>
      <w:tr w:rsidR="00675C58" w:rsidRPr="007E03FA" w14:paraId="5125AC5F" w14:textId="77777777" w:rsidTr="00B60F43">
        <w:trPr>
          <w:trHeight w:val="690"/>
        </w:trPr>
        <w:tc>
          <w:tcPr>
            <w:tcW w:w="0" w:type="auto"/>
            <w:hideMark/>
          </w:tcPr>
          <w:p w14:paraId="551A5E3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SHAK_SIDSTEKONTAKT</w:t>
            </w:r>
          </w:p>
        </w:tc>
        <w:tc>
          <w:tcPr>
            <w:tcW w:w="0" w:type="auto"/>
            <w:hideMark/>
          </w:tcPr>
          <w:p w14:paraId="6F9D724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Den sidste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afdeling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LPR3)</w:t>
            </w:r>
          </w:p>
        </w:tc>
        <w:tc>
          <w:tcPr>
            <w:tcW w:w="0" w:type="auto"/>
            <w:hideMark/>
          </w:tcPr>
          <w:p w14:paraId="0635987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Den sidste afdeling i det sammenhængende indlæggelsesforløb (LPR3</w:t>
            </w:r>
          </w:p>
        </w:tc>
      </w:tr>
      <w:tr w:rsidR="00675C58" w:rsidRPr="007E03FA" w14:paraId="6481CC9C" w14:textId="77777777" w:rsidTr="00B60F43">
        <w:trPr>
          <w:trHeight w:val="435"/>
        </w:trPr>
        <w:tc>
          <w:tcPr>
            <w:tcW w:w="0" w:type="auto"/>
            <w:hideMark/>
          </w:tcPr>
          <w:p w14:paraId="2D528E6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MODIFIED_RANKIN_BASIS</w:t>
            </w:r>
          </w:p>
        </w:tc>
        <w:tc>
          <w:tcPr>
            <w:tcW w:w="0" w:type="auto"/>
            <w:hideMark/>
          </w:tcPr>
          <w:p w14:paraId="532CFF3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Score  basis</w:t>
            </w:r>
            <w:proofErr w:type="gramEnd"/>
          </w:p>
        </w:tc>
        <w:tc>
          <w:tcPr>
            <w:tcW w:w="0" w:type="auto"/>
            <w:hideMark/>
          </w:tcPr>
          <w:p w14:paraId="0047FB5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Score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symptombebut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, basisskema</w:t>
            </w:r>
          </w:p>
        </w:tc>
      </w:tr>
      <w:tr w:rsidR="00675C58" w:rsidRPr="007E03FA" w14:paraId="4E7092DF" w14:textId="77777777" w:rsidTr="00B60F43">
        <w:trPr>
          <w:trHeight w:val="690"/>
        </w:trPr>
        <w:tc>
          <w:tcPr>
            <w:tcW w:w="0" w:type="auto"/>
            <w:hideMark/>
          </w:tcPr>
          <w:p w14:paraId="6293699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ALKOHOL_OLD</w:t>
            </w:r>
          </w:p>
        </w:tc>
        <w:tc>
          <w:tcPr>
            <w:tcW w:w="0" w:type="auto"/>
            <w:hideMark/>
          </w:tcPr>
          <w:p w14:paraId="4C47BEA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Alkohol (kvinde-mand)</w:t>
            </w:r>
          </w:p>
        </w:tc>
        <w:tc>
          <w:tcPr>
            <w:tcW w:w="0" w:type="auto"/>
            <w:hideMark/>
          </w:tcPr>
          <w:p w14:paraId="776A920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patientens alkoholvaner i en normal uge forud for debut af aktuelle apopleksi.</w:t>
            </w:r>
          </w:p>
        </w:tc>
      </w:tr>
      <w:tr w:rsidR="00675C58" w:rsidRPr="007E03FA" w14:paraId="3BB2607A" w14:textId="77777777" w:rsidTr="00B60F43">
        <w:trPr>
          <w:trHeight w:val="565"/>
        </w:trPr>
        <w:tc>
          <w:tcPr>
            <w:tcW w:w="0" w:type="auto"/>
            <w:hideMark/>
          </w:tcPr>
          <w:p w14:paraId="4FBF52B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ALKOHOL</w:t>
            </w:r>
          </w:p>
        </w:tc>
        <w:tc>
          <w:tcPr>
            <w:tcW w:w="0" w:type="auto"/>
            <w:hideMark/>
          </w:tcPr>
          <w:p w14:paraId="79D64C2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Alkohol (kvinde-mand)</w:t>
            </w:r>
          </w:p>
        </w:tc>
        <w:tc>
          <w:tcPr>
            <w:tcW w:w="0" w:type="auto"/>
            <w:hideMark/>
          </w:tcPr>
          <w:p w14:paraId="2D33EA5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patientens alkoholvaner i en normal uge forud for indlæggelse.</w:t>
            </w:r>
          </w:p>
        </w:tc>
      </w:tr>
      <w:tr w:rsidR="00675C58" w:rsidRPr="007E03FA" w14:paraId="0AC6E2AA" w14:textId="77777777" w:rsidTr="00B60F43">
        <w:trPr>
          <w:trHeight w:val="1112"/>
        </w:trPr>
        <w:tc>
          <w:tcPr>
            <w:tcW w:w="0" w:type="auto"/>
            <w:hideMark/>
          </w:tcPr>
          <w:p w14:paraId="452C03B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AMI</w:t>
            </w:r>
          </w:p>
        </w:tc>
        <w:tc>
          <w:tcPr>
            <w:tcW w:w="0" w:type="auto"/>
            <w:hideMark/>
          </w:tcPr>
          <w:p w14:paraId="44980DD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AMI</w:t>
            </w:r>
          </w:p>
        </w:tc>
        <w:tc>
          <w:tcPr>
            <w:tcW w:w="0" w:type="auto"/>
            <w:hideMark/>
          </w:tcPr>
          <w:p w14:paraId="185833C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erkendt akut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myokardie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infarkt, diagnosticeret enten forud eller i forbindelse med aktuelle indlæggelse. Diagnosen skal være anført som anamnese eller på anden måde være dokumenteret i patientjournalen.</w:t>
            </w:r>
          </w:p>
        </w:tc>
      </w:tr>
      <w:tr w:rsidR="00675C58" w:rsidRPr="007E03FA" w14:paraId="69003127" w14:textId="77777777" w:rsidTr="00B60F43">
        <w:trPr>
          <w:trHeight w:val="1142"/>
        </w:trPr>
        <w:tc>
          <w:tcPr>
            <w:tcW w:w="0" w:type="auto"/>
            <w:hideMark/>
          </w:tcPr>
          <w:p w14:paraId="0AF23BE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ATRIEFLI</w:t>
            </w:r>
          </w:p>
        </w:tc>
        <w:tc>
          <w:tcPr>
            <w:tcW w:w="0" w:type="auto"/>
            <w:hideMark/>
          </w:tcPr>
          <w:p w14:paraId="09F18E0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Atrieflimren</w:t>
            </w:r>
          </w:p>
        </w:tc>
        <w:tc>
          <w:tcPr>
            <w:tcW w:w="0" w:type="auto"/>
            <w:hideMark/>
          </w:tcPr>
          <w:p w14:paraId="12E1517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erkendt atrieflimren, diagnosticeret enten forud eller i forbindelse med aktuelle indlæggelse. Både kroniske og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paroksystiske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tilfælde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inkluderes.Diagnosen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skal være dokumenteret af lægelige akter.</w:t>
            </w:r>
          </w:p>
        </w:tc>
      </w:tr>
      <w:tr w:rsidR="00675C58" w:rsidRPr="007E03FA" w14:paraId="778C89F0" w14:textId="77777777" w:rsidTr="00B60F43">
        <w:trPr>
          <w:trHeight w:val="480"/>
        </w:trPr>
        <w:tc>
          <w:tcPr>
            <w:tcW w:w="0" w:type="auto"/>
            <w:hideMark/>
          </w:tcPr>
          <w:p w14:paraId="476A91F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BOLIG</w:t>
            </w:r>
          </w:p>
        </w:tc>
        <w:tc>
          <w:tcPr>
            <w:tcW w:w="0" w:type="auto"/>
            <w:hideMark/>
          </w:tcPr>
          <w:p w14:paraId="5E6E80A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Boligform</w:t>
            </w:r>
          </w:p>
        </w:tc>
        <w:tc>
          <w:tcPr>
            <w:tcW w:w="0" w:type="auto"/>
            <w:hideMark/>
          </w:tcPr>
          <w:p w14:paraId="504B65C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paientens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boligform ved indlæggelse</w:t>
            </w:r>
          </w:p>
        </w:tc>
      </w:tr>
      <w:tr w:rsidR="00675C58" w:rsidRPr="007E03FA" w14:paraId="145C1C1E" w14:textId="77777777" w:rsidTr="00B60F43">
        <w:trPr>
          <w:trHeight w:val="465"/>
        </w:trPr>
        <w:tc>
          <w:tcPr>
            <w:tcW w:w="0" w:type="auto"/>
            <w:hideMark/>
          </w:tcPr>
          <w:p w14:paraId="6594A5A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CIVIL</w:t>
            </w:r>
          </w:p>
        </w:tc>
        <w:tc>
          <w:tcPr>
            <w:tcW w:w="0" w:type="auto"/>
            <w:hideMark/>
          </w:tcPr>
          <w:p w14:paraId="12A5213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0" w:type="auto"/>
            <w:hideMark/>
          </w:tcPr>
          <w:p w14:paraId="63F6F68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patientens  civilstand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ved indlæggelse</w:t>
            </w:r>
          </w:p>
        </w:tc>
      </w:tr>
      <w:tr w:rsidR="00675C58" w:rsidRPr="007E03FA" w14:paraId="73B8D1E8" w14:textId="77777777" w:rsidTr="00B60F43">
        <w:trPr>
          <w:trHeight w:val="900"/>
        </w:trPr>
        <w:tc>
          <w:tcPr>
            <w:tcW w:w="0" w:type="auto"/>
            <w:hideMark/>
          </w:tcPr>
          <w:p w14:paraId="2CAF6F8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CLAUDICA</w:t>
            </w:r>
          </w:p>
        </w:tc>
        <w:tc>
          <w:tcPr>
            <w:tcW w:w="0" w:type="auto"/>
            <w:hideMark/>
          </w:tcPr>
          <w:p w14:paraId="61569CE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Claudicatio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intermittens</w:t>
            </w:r>
            <w:proofErr w:type="spellEnd"/>
          </w:p>
        </w:tc>
        <w:tc>
          <w:tcPr>
            <w:tcW w:w="0" w:type="auto"/>
            <w:hideMark/>
          </w:tcPr>
          <w:p w14:paraId="52CF3F3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Diagnosen skal være anført som anamnese eller på anden måde være dokumenteret i patientjournalen.</w:t>
            </w:r>
          </w:p>
        </w:tc>
      </w:tr>
      <w:tr w:rsidR="00675C58" w:rsidRPr="007E03FA" w14:paraId="57783AAC" w14:textId="77777777" w:rsidTr="00B60F43">
        <w:trPr>
          <w:trHeight w:val="1266"/>
        </w:trPr>
        <w:tc>
          <w:tcPr>
            <w:tcW w:w="0" w:type="auto"/>
            <w:hideMark/>
          </w:tcPr>
          <w:p w14:paraId="1459A29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0" w:type="auto"/>
            <w:hideMark/>
          </w:tcPr>
          <w:p w14:paraId="4DBEAD7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Diabetes mellitus</w:t>
            </w:r>
          </w:p>
        </w:tc>
        <w:tc>
          <w:tcPr>
            <w:tcW w:w="0" w:type="auto"/>
            <w:hideMark/>
          </w:tcPr>
          <w:p w14:paraId="271122F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erkendt diabetes mellitus, diagnosticeret enten forud eller i forbindelse med aktuelle indlæggelse.</w:t>
            </w:r>
            <w:r w:rsidRPr="007E03FA">
              <w:rPr>
                <w:color w:val="000000"/>
                <w:sz w:val="18"/>
                <w:szCs w:val="18"/>
              </w:rPr>
              <w:br/>
              <w:t>Diagnosen skal være anført som anamnese eller på anden måde være dokumenteret i patientjournalen.</w:t>
            </w:r>
          </w:p>
        </w:tc>
      </w:tr>
      <w:tr w:rsidR="00675C58" w:rsidRPr="007E03FA" w14:paraId="73E194E1" w14:textId="77777777" w:rsidTr="00B60F43">
        <w:trPr>
          <w:trHeight w:val="1366"/>
        </w:trPr>
        <w:tc>
          <w:tcPr>
            <w:tcW w:w="0" w:type="auto"/>
            <w:hideMark/>
          </w:tcPr>
          <w:p w14:paraId="3A6FAE8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HYPERTEN</w:t>
            </w:r>
          </w:p>
        </w:tc>
        <w:tc>
          <w:tcPr>
            <w:tcW w:w="0" w:type="auto"/>
            <w:hideMark/>
          </w:tcPr>
          <w:p w14:paraId="6986526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0" w:type="auto"/>
            <w:hideMark/>
          </w:tcPr>
          <w:p w14:paraId="6114BE9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erkendt hypertension, diagnosticeret enten forud eller i forbindelse med aktuelle indlæggelse.</w:t>
            </w:r>
            <w:r w:rsidRPr="007E03FA">
              <w:rPr>
                <w:color w:val="000000"/>
                <w:sz w:val="18"/>
                <w:szCs w:val="18"/>
              </w:rPr>
              <w:br/>
              <w:t>Diagnosen skal være anført som anamnese eller på anden måde være dokumenteret i patientjournalen.</w:t>
            </w:r>
          </w:p>
        </w:tc>
      </w:tr>
      <w:tr w:rsidR="00675C58" w:rsidRPr="007E03FA" w14:paraId="1D81F823" w14:textId="77777777" w:rsidTr="00B60F43">
        <w:trPr>
          <w:trHeight w:val="2440"/>
        </w:trPr>
        <w:tc>
          <w:tcPr>
            <w:tcW w:w="0" w:type="auto"/>
            <w:hideMark/>
          </w:tcPr>
          <w:p w14:paraId="301961A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PERIFER_ARTERIEL</w:t>
            </w:r>
          </w:p>
        </w:tc>
        <w:tc>
          <w:tcPr>
            <w:tcW w:w="0" w:type="auto"/>
            <w:hideMark/>
          </w:tcPr>
          <w:p w14:paraId="58C3AB9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Perifer arteriel sygdom</w:t>
            </w:r>
          </w:p>
        </w:tc>
        <w:tc>
          <w:tcPr>
            <w:tcW w:w="0" w:type="auto"/>
            <w:hideMark/>
          </w:tcPr>
          <w:p w14:paraId="659B9A7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Perifer arteriel sygdom (PAD). Angiver erkendt PAD, diagnosticeret enten forud eller i forbindelse med aktuelle indlæggelse.</w:t>
            </w:r>
            <w:r w:rsidRPr="007E03FA">
              <w:rPr>
                <w:color w:val="000000"/>
                <w:sz w:val="18"/>
                <w:szCs w:val="18"/>
              </w:rPr>
              <w:br/>
              <w:t>Diagnosen skal være anført som anamnese eller på anden måde være dokumenteret i patientjournalen.</w:t>
            </w:r>
            <w:r w:rsidRPr="007E03FA">
              <w:rPr>
                <w:color w:val="000000"/>
                <w:sz w:val="18"/>
                <w:szCs w:val="18"/>
              </w:rPr>
              <w:br/>
              <w:t xml:space="preserve">Omfatter asymptomatisk PAD (ankel-arm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index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&lt; 0,9),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claudicatio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intermittens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samt kritisk iskæmi med hvilesmerter, sår og gangræn. Omfatter også tidligere karkirurgisk intervention.</w:t>
            </w:r>
          </w:p>
        </w:tc>
      </w:tr>
      <w:tr w:rsidR="00675C58" w:rsidRPr="007E03FA" w14:paraId="50489F2A" w14:textId="77777777" w:rsidTr="00B60F43">
        <w:trPr>
          <w:trHeight w:val="563"/>
        </w:trPr>
        <w:tc>
          <w:tcPr>
            <w:tcW w:w="0" w:type="auto"/>
            <w:hideMark/>
          </w:tcPr>
          <w:p w14:paraId="1E192AF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RYGNING</w:t>
            </w:r>
          </w:p>
        </w:tc>
        <w:tc>
          <w:tcPr>
            <w:tcW w:w="0" w:type="auto"/>
            <w:hideMark/>
          </w:tcPr>
          <w:p w14:paraId="4690F2F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Rygning</w:t>
            </w:r>
          </w:p>
        </w:tc>
        <w:tc>
          <w:tcPr>
            <w:tcW w:w="0" w:type="auto"/>
            <w:hideMark/>
          </w:tcPr>
          <w:p w14:paraId="41C57C9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patientens rygevaner forud for indlæggelse.</w:t>
            </w:r>
          </w:p>
        </w:tc>
      </w:tr>
      <w:tr w:rsidR="00675C58" w:rsidRPr="007E03FA" w14:paraId="1F6551D3" w14:textId="77777777" w:rsidTr="00B60F43">
        <w:trPr>
          <w:trHeight w:val="480"/>
        </w:trPr>
        <w:tc>
          <w:tcPr>
            <w:tcW w:w="0" w:type="auto"/>
            <w:hideMark/>
          </w:tcPr>
          <w:p w14:paraId="0D0EFBF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INDBEVID</w:t>
            </w:r>
          </w:p>
        </w:tc>
        <w:tc>
          <w:tcPr>
            <w:tcW w:w="0" w:type="auto"/>
            <w:hideMark/>
          </w:tcPr>
          <w:p w14:paraId="12E4967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Bevidsthed</w:t>
            </w:r>
          </w:p>
        </w:tc>
        <w:tc>
          <w:tcPr>
            <w:tcW w:w="0" w:type="auto"/>
            <w:hideMark/>
          </w:tcPr>
          <w:p w14:paraId="666DDA8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Bevidsthed</w:t>
            </w:r>
          </w:p>
        </w:tc>
      </w:tr>
      <w:tr w:rsidR="00675C58" w:rsidRPr="007E03FA" w14:paraId="4682EF3B" w14:textId="77777777" w:rsidTr="00B60F43">
        <w:trPr>
          <w:trHeight w:val="465"/>
        </w:trPr>
        <w:tc>
          <w:tcPr>
            <w:tcW w:w="0" w:type="auto"/>
            <w:hideMark/>
          </w:tcPr>
          <w:p w14:paraId="0D00CAE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INDOEJEN</w:t>
            </w:r>
          </w:p>
        </w:tc>
        <w:tc>
          <w:tcPr>
            <w:tcW w:w="0" w:type="auto"/>
            <w:hideMark/>
          </w:tcPr>
          <w:p w14:paraId="7274725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Øjenmotorik</w:t>
            </w:r>
          </w:p>
        </w:tc>
        <w:tc>
          <w:tcPr>
            <w:tcW w:w="0" w:type="auto"/>
            <w:hideMark/>
          </w:tcPr>
          <w:p w14:paraId="7853EB9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Øjenmotorik</w:t>
            </w:r>
          </w:p>
        </w:tc>
      </w:tr>
      <w:tr w:rsidR="00675C58" w:rsidRPr="007E03FA" w14:paraId="18A615FC" w14:textId="77777777" w:rsidTr="00B60F43">
        <w:trPr>
          <w:trHeight w:val="690"/>
        </w:trPr>
        <w:tc>
          <w:tcPr>
            <w:tcW w:w="0" w:type="auto"/>
            <w:hideMark/>
          </w:tcPr>
          <w:p w14:paraId="2820746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INDARM</w:t>
            </w:r>
          </w:p>
        </w:tc>
        <w:tc>
          <w:tcPr>
            <w:tcW w:w="0" w:type="auto"/>
            <w:hideMark/>
          </w:tcPr>
          <w:p w14:paraId="001DDE8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Arm</w:t>
            </w:r>
          </w:p>
        </w:tc>
        <w:tc>
          <w:tcPr>
            <w:tcW w:w="0" w:type="auto"/>
            <w:hideMark/>
          </w:tcPr>
          <w:p w14:paraId="14EE650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Arm</w:t>
            </w:r>
          </w:p>
        </w:tc>
      </w:tr>
      <w:tr w:rsidR="00675C58" w:rsidRPr="007E03FA" w14:paraId="35DB384D" w14:textId="77777777" w:rsidTr="00B60F43">
        <w:trPr>
          <w:trHeight w:val="465"/>
        </w:trPr>
        <w:tc>
          <w:tcPr>
            <w:tcW w:w="0" w:type="auto"/>
            <w:hideMark/>
          </w:tcPr>
          <w:p w14:paraId="36A629F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INDHAAND</w:t>
            </w:r>
          </w:p>
        </w:tc>
        <w:tc>
          <w:tcPr>
            <w:tcW w:w="0" w:type="auto"/>
            <w:hideMark/>
          </w:tcPr>
          <w:p w14:paraId="1FA598D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Hånd</w:t>
            </w:r>
          </w:p>
        </w:tc>
        <w:tc>
          <w:tcPr>
            <w:tcW w:w="0" w:type="auto"/>
            <w:hideMark/>
          </w:tcPr>
          <w:p w14:paraId="2EE582E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Hånd</w:t>
            </w:r>
          </w:p>
        </w:tc>
      </w:tr>
      <w:tr w:rsidR="00675C58" w:rsidRPr="007E03FA" w14:paraId="4E01C303" w14:textId="77777777" w:rsidTr="00B60F43">
        <w:trPr>
          <w:trHeight w:val="261"/>
        </w:trPr>
        <w:tc>
          <w:tcPr>
            <w:tcW w:w="0" w:type="auto"/>
            <w:hideMark/>
          </w:tcPr>
          <w:p w14:paraId="360BA2C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INDBEN</w:t>
            </w:r>
          </w:p>
        </w:tc>
        <w:tc>
          <w:tcPr>
            <w:tcW w:w="0" w:type="auto"/>
            <w:hideMark/>
          </w:tcPr>
          <w:p w14:paraId="7770D76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Ben</w:t>
            </w:r>
          </w:p>
        </w:tc>
        <w:tc>
          <w:tcPr>
            <w:tcW w:w="0" w:type="auto"/>
            <w:hideMark/>
          </w:tcPr>
          <w:p w14:paraId="3F056BB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Ben</w:t>
            </w:r>
          </w:p>
        </w:tc>
      </w:tr>
      <w:tr w:rsidR="00675C58" w:rsidRPr="007E03FA" w14:paraId="38090086" w14:textId="77777777" w:rsidTr="00B60F43">
        <w:trPr>
          <w:trHeight w:val="465"/>
        </w:trPr>
        <w:tc>
          <w:tcPr>
            <w:tcW w:w="0" w:type="auto"/>
            <w:hideMark/>
          </w:tcPr>
          <w:p w14:paraId="34A3362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INDORIEN</w:t>
            </w:r>
          </w:p>
        </w:tc>
        <w:tc>
          <w:tcPr>
            <w:tcW w:w="0" w:type="auto"/>
            <w:hideMark/>
          </w:tcPr>
          <w:p w14:paraId="7460B3B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Orientering</w:t>
            </w:r>
          </w:p>
        </w:tc>
        <w:tc>
          <w:tcPr>
            <w:tcW w:w="0" w:type="auto"/>
            <w:hideMark/>
          </w:tcPr>
          <w:p w14:paraId="3CDAFC2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Orientering</w:t>
            </w:r>
          </w:p>
        </w:tc>
      </w:tr>
      <w:tr w:rsidR="00675C58" w:rsidRPr="007E03FA" w14:paraId="5849B63E" w14:textId="77777777" w:rsidTr="00B60F43">
        <w:trPr>
          <w:trHeight w:val="465"/>
        </w:trPr>
        <w:tc>
          <w:tcPr>
            <w:tcW w:w="0" w:type="auto"/>
            <w:hideMark/>
          </w:tcPr>
          <w:p w14:paraId="4C65D4A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INDTALE</w:t>
            </w:r>
          </w:p>
        </w:tc>
        <w:tc>
          <w:tcPr>
            <w:tcW w:w="0" w:type="auto"/>
            <w:hideMark/>
          </w:tcPr>
          <w:p w14:paraId="799C829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Tale</w:t>
            </w:r>
          </w:p>
        </w:tc>
        <w:tc>
          <w:tcPr>
            <w:tcW w:w="0" w:type="auto"/>
            <w:hideMark/>
          </w:tcPr>
          <w:p w14:paraId="044B500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Tale</w:t>
            </w:r>
          </w:p>
        </w:tc>
      </w:tr>
      <w:tr w:rsidR="00675C58" w:rsidRPr="007E03FA" w14:paraId="7A47BED8" w14:textId="77777777" w:rsidTr="00B60F43">
        <w:trPr>
          <w:trHeight w:val="480"/>
        </w:trPr>
        <w:tc>
          <w:tcPr>
            <w:tcW w:w="0" w:type="auto"/>
            <w:hideMark/>
          </w:tcPr>
          <w:p w14:paraId="1EE14DF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INDFACIA</w:t>
            </w:r>
          </w:p>
        </w:tc>
        <w:tc>
          <w:tcPr>
            <w:tcW w:w="0" w:type="auto"/>
            <w:hideMark/>
          </w:tcPr>
          <w:p w14:paraId="4479476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Facialis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Parese</w:t>
            </w:r>
          </w:p>
        </w:tc>
        <w:tc>
          <w:tcPr>
            <w:tcW w:w="0" w:type="auto"/>
            <w:hideMark/>
          </w:tcPr>
          <w:p w14:paraId="7BB56DF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Facialis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Parese</w:t>
            </w:r>
          </w:p>
        </w:tc>
      </w:tr>
      <w:tr w:rsidR="00675C58" w:rsidRPr="007E03FA" w14:paraId="5D75BF5C" w14:textId="77777777" w:rsidTr="00B60F43">
        <w:trPr>
          <w:trHeight w:val="675"/>
        </w:trPr>
        <w:tc>
          <w:tcPr>
            <w:tcW w:w="0" w:type="auto"/>
            <w:hideMark/>
          </w:tcPr>
          <w:p w14:paraId="2D714DE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INDGANG</w:t>
            </w:r>
          </w:p>
        </w:tc>
        <w:tc>
          <w:tcPr>
            <w:tcW w:w="0" w:type="auto"/>
            <w:hideMark/>
          </w:tcPr>
          <w:p w14:paraId="6EC6138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Gang</w:t>
            </w:r>
          </w:p>
        </w:tc>
        <w:tc>
          <w:tcPr>
            <w:tcW w:w="0" w:type="auto"/>
            <w:hideMark/>
          </w:tcPr>
          <w:p w14:paraId="3FE8B50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Gang</w:t>
            </w:r>
          </w:p>
        </w:tc>
      </w:tr>
      <w:tr w:rsidR="00675C58" w:rsidRPr="007E03FA" w14:paraId="5A0799C8" w14:textId="77777777" w:rsidTr="00B60F43">
        <w:trPr>
          <w:trHeight w:val="690"/>
        </w:trPr>
        <w:tc>
          <w:tcPr>
            <w:tcW w:w="0" w:type="auto"/>
            <w:hideMark/>
          </w:tcPr>
          <w:p w14:paraId="093B02E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INDTOTAL</w:t>
            </w:r>
          </w:p>
        </w:tc>
        <w:tc>
          <w:tcPr>
            <w:tcW w:w="0" w:type="auto"/>
            <w:hideMark/>
          </w:tcPr>
          <w:p w14:paraId="37EAAFD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Total, SSS (kontrolberegnes automatisk)</w:t>
            </w:r>
          </w:p>
        </w:tc>
        <w:tc>
          <w:tcPr>
            <w:tcW w:w="0" w:type="auto"/>
            <w:hideMark/>
          </w:tcPr>
          <w:p w14:paraId="4168516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Scandinavia Stroke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</w:p>
        </w:tc>
      </w:tr>
      <w:tr w:rsidR="00675C58" w:rsidRPr="007E03FA" w14:paraId="7D77D83B" w14:textId="77777777" w:rsidTr="00B60F43">
        <w:trPr>
          <w:trHeight w:val="575"/>
        </w:trPr>
        <w:tc>
          <w:tcPr>
            <w:tcW w:w="0" w:type="auto"/>
            <w:hideMark/>
          </w:tcPr>
          <w:p w14:paraId="70A384C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INDTOTAL_GRP</w:t>
            </w:r>
          </w:p>
        </w:tc>
        <w:tc>
          <w:tcPr>
            <w:tcW w:w="0" w:type="auto"/>
            <w:hideMark/>
          </w:tcPr>
          <w:p w14:paraId="4C2A323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Total,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SSS gruppering</w:t>
            </w:r>
            <w:proofErr w:type="gramEnd"/>
          </w:p>
        </w:tc>
        <w:tc>
          <w:tcPr>
            <w:tcW w:w="0" w:type="auto"/>
            <w:hideMark/>
          </w:tcPr>
          <w:p w14:paraId="09D64DE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Meget svær apopleksi-Svær apopleksi-Moderat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apopleski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-Mild apopleksi</w:t>
            </w:r>
          </w:p>
        </w:tc>
      </w:tr>
      <w:tr w:rsidR="00675C58" w:rsidRPr="007E03FA" w14:paraId="7668856C" w14:textId="77777777" w:rsidTr="00B60F43">
        <w:trPr>
          <w:trHeight w:val="465"/>
        </w:trPr>
        <w:tc>
          <w:tcPr>
            <w:tcW w:w="0" w:type="auto"/>
            <w:hideMark/>
          </w:tcPr>
          <w:p w14:paraId="79AF418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INDSSDAT</w:t>
            </w:r>
          </w:p>
        </w:tc>
        <w:tc>
          <w:tcPr>
            <w:tcW w:w="0" w:type="auto"/>
            <w:hideMark/>
          </w:tcPr>
          <w:p w14:paraId="53728A4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SSSscoring</w:t>
            </w:r>
            <w:proofErr w:type="spellEnd"/>
          </w:p>
        </w:tc>
        <w:tc>
          <w:tcPr>
            <w:tcW w:w="0" w:type="auto"/>
            <w:hideMark/>
          </w:tcPr>
          <w:p w14:paraId="6C2F875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SSSscoring</w:t>
            </w:r>
            <w:proofErr w:type="spellEnd"/>
          </w:p>
        </w:tc>
      </w:tr>
      <w:tr w:rsidR="00675C58" w:rsidRPr="007E03FA" w14:paraId="743C1296" w14:textId="77777777" w:rsidTr="00B60F43">
        <w:trPr>
          <w:trHeight w:val="465"/>
        </w:trPr>
        <w:tc>
          <w:tcPr>
            <w:tcW w:w="0" w:type="auto"/>
            <w:hideMark/>
          </w:tcPr>
          <w:p w14:paraId="22D378A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TIDLAPO</w:t>
            </w:r>
          </w:p>
        </w:tc>
        <w:tc>
          <w:tcPr>
            <w:tcW w:w="0" w:type="auto"/>
            <w:hideMark/>
          </w:tcPr>
          <w:p w14:paraId="25C827E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Tidligere apopleksi</w:t>
            </w:r>
          </w:p>
        </w:tc>
        <w:tc>
          <w:tcPr>
            <w:tcW w:w="0" w:type="auto"/>
            <w:hideMark/>
          </w:tcPr>
          <w:p w14:paraId="0AAEF00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erkendt apopleksi forud for denne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indlæggesle</w:t>
            </w:r>
            <w:proofErr w:type="spellEnd"/>
          </w:p>
        </w:tc>
      </w:tr>
      <w:tr w:rsidR="00675C58" w:rsidRPr="007E03FA" w14:paraId="1EA2C6BF" w14:textId="77777777" w:rsidTr="00B60F43">
        <w:trPr>
          <w:trHeight w:val="480"/>
        </w:trPr>
        <w:tc>
          <w:tcPr>
            <w:tcW w:w="0" w:type="auto"/>
            <w:hideMark/>
          </w:tcPr>
          <w:p w14:paraId="3FA20BF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TROMBOLYSEDATO</w:t>
            </w:r>
          </w:p>
        </w:tc>
        <w:tc>
          <w:tcPr>
            <w:tcW w:w="0" w:type="auto"/>
            <w:hideMark/>
          </w:tcPr>
          <w:p w14:paraId="46B1C5C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fra basisskema</w:t>
            </w:r>
          </w:p>
        </w:tc>
        <w:tc>
          <w:tcPr>
            <w:tcW w:w="0" w:type="auto"/>
            <w:hideMark/>
          </w:tcPr>
          <w:p w14:paraId="2CFDC60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fra basisskema</w:t>
            </w:r>
          </w:p>
        </w:tc>
      </w:tr>
      <w:tr w:rsidR="00675C58" w:rsidRPr="007E03FA" w14:paraId="5D9E038C" w14:textId="77777777" w:rsidTr="00B60F43">
        <w:trPr>
          <w:trHeight w:val="841"/>
        </w:trPr>
        <w:tc>
          <w:tcPr>
            <w:tcW w:w="0" w:type="auto"/>
            <w:hideMark/>
          </w:tcPr>
          <w:p w14:paraId="65AF5CC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TROMBOLYSE</w:t>
            </w:r>
          </w:p>
        </w:tc>
        <w:tc>
          <w:tcPr>
            <w:tcW w:w="0" w:type="auto"/>
            <w:hideMark/>
          </w:tcPr>
          <w:p w14:paraId="13885FB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Behandlet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</w:p>
        </w:tc>
        <w:tc>
          <w:tcPr>
            <w:tcW w:w="0" w:type="auto"/>
            <w:hideMark/>
          </w:tcPr>
          <w:p w14:paraId="71CCEC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om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patientenbehandels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d.v.s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. intravenøs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rekombinant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human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vævsplasminogen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aktivator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®).</w:t>
            </w:r>
          </w:p>
        </w:tc>
      </w:tr>
      <w:tr w:rsidR="00675C58" w:rsidRPr="007E03FA" w14:paraId="7AF7F70D" w14:textId="77777777" w:rsidTr="00B60F43">
        <w:trPr>
          <w:trHeight w:val="465"/>
        </w:trPr>
        <w:tc>
          <w:tcPr>
            <w:tcW w:w="0" w:type="auto"/>
            <w:hideMark/>
          </w:tcPr>
          <w:p w14:paraId="11FAFAD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KONTRA_NEJ_1</w:t>
            </w:r>
          </w:p>
        </w:tc>
        <w:tc>
          <w:tcPr>
            <w:tcW w:w="0" w:type="auto"/>
            <w:hideMark/>
          </w:tcPr>
          <w:p w14:paraId="6475A99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1</w:t>
            </w:r>
          </w:p>
        </w:tc>
        <w:tc>
          <w:tcPr>
            <w:tcW w:w="0" w:type="auto"/>
            <w:hideMark/>
          </w:tcPr>
          <w:p w14:paraId="10F7515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Nylig kirurgi-blødning,</w:t>
            </w:r>
          </w:p>
        </w:tc>
      </w:tr>
      <w:tr w:rsidR="00675C58" w:rsidRPr="007E03FA" w14:paraId="6F669C72" w14:textId="77777777" w:rsidTr="00B60F43">
        <w:trPr>
          <w:trHeight w:val="465"/>
        </w:trPr>
        <w:tc>
          <w:tcPr>
            <w:tcW w:w="0" w:type="auto"/>
            <w:hideMark/>
          </w:tcPr>
          <w:p w14:paraId="15CDB16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KONTRA_NEJ_2</w:t>
            </w:r>
          </w:p>
        </w:tc>
        <w:tc>
          <w:tcPr>
            <w:tcW w:w="0" w:type="auto"/>
            <w:hideMark/>
          </w:tcPr>
          <w:p w14:paraId="0F1A68E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2</w:t>
            </w:r>
          </w:p>
        </w:tc>
        <w:tc>
          <w:tcPr>
            <w:tcW w:w="0" w:type="auto"/>
            <w:hideMark/>
          </w:tcPr>
          <w:p w14:paraId="0336FBC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Ukontrolleret hypertension</w:t>
            </w:r>
          </w:p>
        </w:tc>
      </w:tr>
      <w:tr w:rsidR="00675C58" w:rsidRPr="007E03FA" w14:paraId="2C98CDCA" w14:textId="77777777" w:rsidTr="00B60F43">
        <w:trPr>
          <w:trHeight w:val="480"/>
        </w:trPr>
        <w:tc>
          <w:tcPr>
            <w:tcW w:w="0" w:type="auto"/>
            <w:hideMark/>
          </w:tcPr>
          <w:p w14:paraId="4E8CAB5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KONTRA_NEJ_3</w:t>
            </w:r>
          </w:p>
        </w:tc>
        <w:tc>
          <w:tcPr>
            <w:tcW w:w="0" w:type="auto"/>
            <w:hideMark/>
          </w:tcPr>
          <w:p w14:paraId="0596F99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3</w:t>
            </w:r>
          </w:p>
        </w:tc>
        <w:tc>
          <w:tcPr>
            <w:tcW w:w="0" w:type="auto"/>
            <w:hideMark/>
          </w:tcPr>
          <w:p w14:paraId="0BF0B69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Demens-alkoholisme</w:t>
            </w:r>
          </w:p>
        </w:tc>
      </w:tr>
      <w:tr w:rsidR="00675C58" w:rsidRPr="007E03FA" w14:paraId="580642A6" w14:textId="77777777" w:rsidTr="00B60F43">
        <w:trPr>
          <w:trHeight w:val="465"/>
        </w:trPr>
        <w:tc>
          <w:tcPr>
            <w:tcW w:w="0" w:type="auto"/>
            <w:hideMark/>
          </w:tcPr>
          <w:p w14:paraId="7D1B948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KONTRA_NEJ_4</w:t>
            </w:r>
          </w:p>
        </w:tc>
        <w:tc>
          <w:tcPr>
            <w:tcW w:w="0" w:type="auto"/>
            <w:hideMark/>
          </w:tcPr>
          <w:p w14:paraId="261EBAB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4</w:t>
            </w:r>
          </w:p>
        </w:tc>
        <w:tc>
          <w:tcPr>
            <w:tcW w:w="0" w:type="auto"/>
            <w:hideMark/>
          </w:tcPr>
          <w:p w14:paraId="03EDE21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Manglende patientaccept</w:t>
            </w:r>
          </w:p>
        </w:tc>
      </w:tr>
      <w:tr w:rsidR="00675C58" w:rsidRPr="007E03FA" w14:paraId="491381C0" w14:textId="77777777" w:rsidTr="00B60F43">
        <w:trPr>
          <w:trHeight w:val="480"/>
        </w:trPr>
        <w:tc>
          <w:tcPr>
            <w:tcW w:w="0" w:type="auto"/>
            <w:hideMark/>
          </w:tcPr>
          <w:p w14:paraId="0337B50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KONTRA_NEJ_5</w:t>
            </w:r>
          </w:p>
        </w:tc>
        <w:tc>
          <w:tcPr>
            <w:tcW w:w="0" w:type="auto"/>
            <w:hideMark/>
          </w:tcPr>
          <w:p w14:paraId="0B293F9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5</w:t>
            </w:r>
          </w:p>
        </w:tc>
        <w:tc>
          <w:tcPr>
            <w:tcW w:w="0" w:type="auto"/>
            <w:hideMark/>
          </w:tcPr>
          <w:p w14:paraId="4878459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Graviditet (1. trimester)</w:t>
            </w:r>
          </w:p>
        </w:tc>
      </w:tr>
      <w:tr w:rsidR="00675C58" w:rsidRPr="007E03FA" w14:paraId="732707CD" w14:textId="77777777" w:rsidTr="00B60F43">
        <w:trPr>
          <w:trHeight w:val="465"/>
        </w:trPr>
        <w:tc>
          <w:tcPr>
            <w:tcW w:w="0" w:type="auto"/>
            <w:hideMark/>
          </w:tcPr>
          <w:p w14:paraId="0C65789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KONTRA_NEJ_6</w:t>
            </w:r>
          </w:p>
        </w:tc>
        <w:tc>
          <w:tcPr>
            <w:tcW w:w="0" w:type="auto"/>
            <w:hideMark/>
          </w:tcPr>
          <w:p w14:paraId="2BD1256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6</w:t>
            </w:r>
          </w:p>
        </w:tc>
        <w:tc>
          <w:tcPr>
            <w:tcW w:w="0" w:type="auto"/>
            <w:hideMark/>
          </w:tcPr>
          <w:p w14:paraId="1193EE3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Andet</w:t>
            </w:r>
          </w:p>
        </w:tc>
      </w:tr>
      <w:tr w:rsidR="00675C58" w:rsidRPr="007E03FA" w14:paraId="7C8405A5" w14:textId="77777777" w:rsidTr="00B60F43">
        <w:trPr>
          <w:trHeight w:val="465"/>
        </w:trPr>
        <w:tc>
          <w:tcPr>
            <w:tcW w:w="0" w:type="auto"/>
            <w:hideMark/>
          </w:tcPr>
          <w:p w14:paraId="3B63306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KONTRA_NEJ_7</w:t>
            </w:r>
          </w:p>
        </w:tc>
        <w:tc>
          <w:tcPr>
            <w:tcW w:w="0" w:type="auto"/>
            <w:hideMark/>
          </w:tcPr>
          <w:p w14:paraId="674556E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7</w:t>
            </w:r>
          </w:p>
        </w:tc>
        <w:tc>
          <w:tcPr>
            <w:tcW w:w="0" w:type="auto"/>
            <w:hideMark/>
          </w:tcPr>
          <w:p w14:paraId="6A23DA8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Aspirinbehandling</w:t>
            </w:r>
          </w:p>
        </w:tc>
      </w:tr>
      <w:tr w:rsidR="00675C58" w:rsidRPr="007E03FA" w14:paraId="01E6E48B" w14:textId="77777777" w:rsidTr="00B60F43">
        <w:trPr>
          <w:trHeight w:val="480"/>
        </w:trPr>
        <w:tc>
          <w:tcPr>
            <w:tcW w:w="0" w:type="auto"/>
            <w:hideMark/>
          </w:tcPr>
          <w:p w14:paraId="6FD9948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KONTRA_NEJ_8</w:t>
            </w:r>
          </w:p>
        </w:tc>
        <w:tc>
          <w:tcPr>
            <w:tcW w:w="0" w:type="auto"/>
            <w:hideMark/>
          </w:tcPr>
          <w:p w14:paraId="09232BF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8</w:t>
            </w:r>
          </w:p>
        </w:tc>
        <w:tc>
          <w:tcPr>
            <w:tcW w:w="0" w:type="auto"/>
            <w:hideMark/>
          </w:tcPr>
          <w:p w14:paraId="2559D25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Patienten har ikke atrieflimren</w:t>
            </w:r>
          </w:p>
        </w:tc>
      </w:tr>
      <w:tr w:rsidR="00675C58" w:rsidRPr="007E03FA" w14:paraId="1AB92D09" w14:textId="77777777" w:rsidTr="00B60F43">
        <w:trPr>
          <w:trHeight w:val="465"/>
        </w:trPr>
        <w:tc>
          <w:tcPr>
            <w:tcW w:w="0" w:type="auto"/>
            <w:hideMark/>
          </w:tcPr>
          <w:p w14:paraId="11DA5DE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KONTRA_NEJ_9</w:t>
            </w:r>
          </w:p>
        </w:tc>
        <w:tc>
          <w:tcPr>
            <w:tcW w:w="0" w:type="auto"/>
            <w:hideMark/>
          </w:tcPr>
          <w:p w14:paraId="0151EDC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9</w:t>
            </w:r>
          </w:p>
        </w:tc>
        <w:tc>
          <w:tcPr>
            <w:tcW w:w="0" w:type="auto"/>
            <w:hideMark/>
          </w:tcPr>
          <w:p w14:paraId="3F1B708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Nylig intracerebral blødning</w:t>
            </w:r>
          </w:p>
        </w:tc>
      </w:tr>
      <w:tr w:rsidR="00675C58" w:rsidRPr="007E03FA" w14:paraId="7B914B21" w14:textId="77777777" w:rsidTr="00B60F43">
        <w:trPr>
          <w:trHeight w:val="465"/>
        </w:trPr>
        <w:tc>
          <w:tcPr>
            <w:tcW w:w="0" w:type="auto"/>
            <w:hideMark/>
          </w:tcPr>
          <w:p w14:paraId="4D017B7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KONTRA_NEJ_10</w:t>
            </w:r>
          </w:p>
        </w:tc>
        <w:tc>
          <w:tcPr>
            <w:tcW w:w="0" w:type="auto"/>
            <w:hideMark/>
          </w:tcPr>
          <w:p w14:paraId="4CEABC8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10</w:t>
            </w:r>
          </w:p>
        </w:tc>
        <w:tc>
          <w:tcPr>
            <w:tcW w:w="0" w:type="auto"/>
            <w:hideMark/>
          </w:tcPr>
          <w:p w14:paraId="6450672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Svær demens</w:t>
            </w:r>
          </w:p>
        </w:tc>
      </w:tr>
      <w:tr w:rsidR="00675C58" w:rsidRPr="007E03FA" w14:paraId="05FBC4AB" w14:textId="77777777" w:rsidTr="00B60F43">
        <w:trPr>
          <w:trHeight w:val="480"/>
        </w:trPr>
        <w:tc>
          <w:tcPr>
            <w:tcW w:w="0" w:type="auto"/>
            <w:hideMark/>
          </w:tcPr>
          <w:p w14:paraId="0FFC31A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KONTRA_NEJ_11</w:t>
            </w:r>
          </w:p>
        </w:tc>
        <w:tc>
          <w:tcPr>
            <w:tcW w:w="0" w:type="auto"/>
            <w:hideMark/>
          </w:tcPr>
          <w:p w14:paraId="590935C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11</w:t>
            </w:r>
          </w:p>
        </w:tc>
        <w:tc>
          <w:tcPr>
            <w:tcW w:w="0" w:type="auto"/>
            <w:hideMark/>
          </w:tcPr>
          <w:p w14:paraId="5160B48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Manglende compliance</w:t>
            </w:r>
          </w:p>
        </w:tc>
      </w:tr>
      <w:tr w:rsidR="00675C58" w:rsidRPr="007E03FA" w14:paraId="2BC1231F" w14:textId="77777777" w:rsidTr="00B60F43">
        <w:trPr>
          <w:trHeight w:val="521"/>
        </w:trPr>
        <w:tc>
          <w:tcPr>
            <w:tcW w:w="0" w:type="auto"/>
            <w:hideMark/>
          </w:tcPr>
          <w:p w14:paraId="26B48B1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KONTRA_NEJ_12</w:t>
            </w:r>
          </w:p>
        </w:tc>
        <w:tc>
          <w:tcPr>
            <w:tcW w:w="0" w:type="auto"/>
            <w:hideMark/>
          </w:tcPr>
          <w:p w14:paraId="7749E42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Kontraindikationer, AK-behandling 12</w:t>
            </w:r>
          </w:p>
        </w:tc>
        <w:tc>
          <w:tcPr>
            <w:tcW w:w="0" w:type="auto"/>
            <w:hideMark/>
          </w:tcPr>
          <w:p w14:paraId="68C369D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Andet fx (svær transfusionskrævende blødning)</w:t>
            </w:r>
          </w:p>
        </w:tc>
      </w:tr>
      <w:tr w:rsidR="00675C58" w:rsidRPr="007E03FA" w14:paraId="51F84357" w14:textId="77777777" w:rsidTr="00B60F43">
        <w:trPr>
          <w:trHeight w:val="287"/>
        </w:trPr>
        <w:tc>
          <w:tcPr>
            <w:tcW w:w="0" w:type="auto"/>
            <w:hideMark/>
          </w:tcPr>
          <w:p w14:paraId="2B6D1BF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ANTIKOAG_FRAVALGT_1</w:t>
            </w:r>
          </w:p>
        </w:tc>
        <w:tc>
          <w:tcPr>
            <w:tcW w:w="0" w:type="auto"/>
            <w:hideMark/>
          </w:tcPr>
          <w:p w14:paraId="13D6224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Fravalg, AK-behandling 1</w:t>
            </w:r>
          </w:p>
        </w:tc>
        <w:tc>
          <w:tcPr>
            <w:tcW w:w="0" w:type="auto"/>
            <w:hideMark/>
          </w:tcPr>
          <w:p w14:paraId="18ECDD7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Aktiv blødning</w:t>
            </w:r>
          </w:p>
        </w:tc>
      </w:tr>
      <w:tr w:rsidR="00675C58" w:rsidRPr="007E03FA" w14:paraId="0038E561" w14:textId="77777777" w:rsidTr="00B60F43">
        <w:trPr>
          <w:trHeight w:val="264"/>
        </w:trPr>
        <w:tc>
          <w:tcPr>
            <w:tcW w:w="0" w:type="auto"/>
            <w:hideMark/>
          </w:tcPr>
          <w:p w14:paraId="3C3C542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ANTIKOAG_FRAVALGT_2</w:t>
            </w:r>
          </w:p>
        </w:tc>
        <w:tc>
          <w:tcPr>
            <w:tcW w:w="0" w:type="auto"/>
            <w:hideMark/>
          </w:tcPr>
          <w:p w14:paraId="7174ECB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Fravalg, AK-behandling 2</w:t>
            </w:r>
          </w:p>
        </w:tc>
        <w:tc>
          <w:tcPr>
            <w:tcW w:w="0" w:type="auto"/>
            <w:hideMark/>
          </w:tcPr>
          <w:p w14:paraId="2DAA7AE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Nylig intracerebral blødning</w:t>
            </w:r>
          </w:p>
        </w:tc>
      </w:tr>
      <w:tr w:rsidR="00675C58" w:rsidRPr="007E03FA" w14:paraId="7012BE8C" w14:textId="77777777" w:rsidTr="00B60F43">
        <w:trPr>
          <w:trHeight w:val="267"/>
        </w:trPr>
        <w:tc>
          <w:tcPr>
            <w:tcW w:w="0" w:type="auto"/>
            <w:hideMark/>
          </w:tcPr>
          <w:p w14:paraId="21C4735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ANTIKOAG_FRAVALGT_3</w:t>
            </w:r>
          </w:p>
        </w:tc>
        <w:tc>
          <w:tcPr>
            <w:tcW w:w="0" w:type="auto"/>
            <w:hideMark/>
          </w:tcPr>
          <w:p w14:paraId="08896D7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Fravalg, AK-behandling 3</w:t>
            </w:r>
          </w:p>
        </w:tc>
        <w:tc>
          <w:tcPr>
            <w:tcW w:w="0" w:type="auto"/>
            <w:hideMark/>
          </w:tcPr>
          <w:p w14:paraId="1B38E0B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Ukontrolleret hypertension &gt;=160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mmHg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0E3F5179" w14:textId="77777777" w:rsidTr="00B60F43">
        <w:trPr>
          <w:trHeight w:val="272"/>
        </w:trPr>
        <w:tc>
          <w:tcPr>
            <w:tcW w:w="0" w:type="auto"/>
            <w:hideMark/>
          </w:tcPr>
          <w:p w14:paraId="1A2505C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ANTIKOAG_FRAVALGT_4</w:t>
            </w:r>
          </w:p>
        </w:tc>
        <w:tc>
          <w:tcPr>
            <w:tcW w:w="0" w:type="auto"/>
            <w:hideMark/>
          </w:tcPr>
          <w:p w14:paraId="195BAC7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Fravalg, AK-behandling 4</w:t>
            </w:r>
          </w:p>
        </w:tc>
        <w:tc>
          <w:tcPr>
            <w:tcW w:w="0" w:type="auto"/>
            <w:hideMark/>
          </w:tcPr>
          <w:p w14:paraId="6CF5014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Hæmoragisk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diatese</w:t>
            </w:r>
          </w:p>
        </w:tc>
      </w:tr>
      <w:tr w:rsidR="00675C58" w:rsidRPr="007E03FA" w14:paraId="749E9262" w14:textId="77777777" w:rsidTr="00B60F43">
        <w:trPr>
          <w:trHeight w:val="275"/>
        </w:trPr>
        <w:tc>
          <w:tcPr>
            <w:tcW w:w="0" w:type="auto"/>
            <w:hideMark/>
          </w:tcPr>
          <w:p w14:paraId="2E253D7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ANTIKOAG_FRAVALGT_5</w:t>
            </w:r>
          </w:p>
        </w:tc>
        <w:tc>
          <w:tcPr>
            <w:tcW w:w="0" w:type="auto"/>
            <w:hideMark/>
          </w:tcPr>
          <w:p w14:paraId="65B4B6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Fravalg, AK-behandling 5</w:t>
            </w:r>
          </w:p>
        </w:tc>
        <w:tc>
          <w:tcPr>
            <w:tcW w:w="0" w:type="auto"/>
            <w:hideMark/>
          </w:tcPr>
          <w:p w14:paraId="60CB5C3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Anden behandling (aurikellukning, LMWH i terapeutiske doser</w:t>
            </w:r>
          </w:p>
        </w:tc>
      </w:tr>
      <w:tr w:rsidR="00675C58" w:rsidRPr="007E03FA" w14:paraId="353ACD7B" w14:textId="77777777" w:rsidTr="00B60F43">
        <w:trPr>
          <w:trHeight w:val="281"/>
        </w:trPr>
        <w:tc>
          <w:tcPr>
            <w:tcW w:w="0" w:type="auto"/>
            <w:hideMark/>
          </w:tcPr>
          <w:p w14:paraId="0262ADF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ANTIKOAG_FRAVALGT_6</w:t>
            </w:r>
          </w:p>
        </w:tc>
        <w:tc>
          <w:tcPr>
            <w:tcW w:w="0" w:type="auto"/>
            <w:hideMark/>
          </w:tcPr>
          <w:p w14:paraId="1EB8BA0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Fravalg, AK-behandling 6</w:t>
            </w:r>
          </w:p>
        </w:tc>
        <w:tc>
          <w:tcPr>
            <w:tcW w:w="0" w:type="auto"/>
            <w:hideMark/>
          </w:tcPr>
          <w:p w14:paraId="2FC50AC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Svær demens</w:t>
            </w:r>
          </w:p>
        </w:tc>
      </w:tr>
      <w:tr w:rsidR="00675C58" w:rsidRPr="007E03FA" w14:paraId="02AA49E5" w14:textId="77777777" w:rsidTr="00B60F43">
        <w:trPr>
          <w:trHeight w:val="427"/>
        </w:trPr>
        <w:tc>
          <w:tcPr>
            <w:tcW w:w="0" w:type="auto"/>
            <w:hideMark/>
          </w:tcPr>
          <w:p w14:paraId="2BE9BE1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ANTIKOAG_FRAVALGT_7</w:t>
            </w:r>
          </w:p>
        </w:tc>
        <w:tc>
          <w:tcPr>
            <w:tcW w:w="0" w:type="auto"/>
            <w:hideMark/>
          </w:tcPr>
          <w:p w14:paraId="412DC94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Fravalg, AK-behandling 7</w:t>
            </w:r>
          </w:p>
        </w:tc>
        <w:tc>
          <w:tcPr>
            <w:tcW w:w="0" w:type="auto"/>
            <w:hideMark/>
          </w:tcPr>
          <w:p w14:paraId="1490661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Betydelig reduceret funktionsniveau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&gt;=4)</w:t>
            </w:r>
          </w:p>
        </w:tc>
      </w:tr>
      <w:tr w:rsidR="00675C58" w:rsidRPr="007E03FA" w14:paraId="5676CD3B" w14:textId="77777777" w:rsidTr="00B60F43">
        <w:trPr>
          <w:trHeight w:val="249"/>
        </w:trPr>
        <w:tc>
          <w:tcPr>
            <w:tcW w:w="0" w:type="auto"/>
            <w:hideMark/>
          </w:tcPr>
          <w:p w14:paraId="59E1841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ANTIKOAG_FRAVALGT_8</w:t>
            </w:r>
          </w:p>
        </w:tc>
        <w:tc>
          <w:tcPr>
            <w:tcW w:w="0" w:type="auto"/>
            <w:hideMark/>
          </w:tcPr>
          <w:p w14:paraId="3B96805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Fravalg, AK-behandling 8</w:t>
            </w:r>
          </w:p>
        </w:tc>
        <w:tc>
          <w:tcPr>
            <w:tcW w:w="0" w:type="auto"/>
            <w:hideMark/>
          </w:tcPr>
          <w:p w14:paraId="17C75E3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Forventet livslængde under 3 måneder</w:t>
            </w:r>
          </w:p>
        </w:tc>
      </w:tr>
      <w:tr w:rsidR="00675C58" w:rsidRPr="007E03FA" w14:paraId="2B867D67" w14:textId="77777777" w:rsidTr="00B60F43">
        <w:trPr>
          <w:trHeight w:val="282"/>
        </w:trPr>
        <w:tc>
          <w:tcPr>
            <w:tcW w:w="0" w:type="auto"/>
            <w:hideMark/>
          </w:tcPr>
          <w:p w14:paraId="26AC3B6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ANTIKOAG_FRAVALGT_9</w:t>
            </w:r>
          </w:p>
        </w:tc>
        <w:tc>
          <w:tcPr>
            <w:tcW w:w="0" w:type="auto"/>
            <w:hideMark/>
          </w:tcPr>
          <w:p w14:paraId="3870D37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Fravalg, AK-behandling9</w:t>
            </w:r>
          </w:p>
        </w:tc>
        <w:tc>
          <w:tcPr>
            <w:tcW w:w="0" w:type="auto"/>
            <w:hideMark/>
          </w:tcPr>
          <w:p w14:paraId="5B6E24C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Manglende patientsamtykke</w:t>
            </w:r>
          </w:p>
        </w:tc>
      </w:tr>
      <w:tr w:rsidR="00675C58" w:rsidRPr="007E03FA" w14:paraId="2520EE8A" w14:textId="77777777" w:rsidTr="00B60F43">
        <w:trPr>
          <w:trHeight w:val="285"/>
        </w:trPr>
        <w:tc>
          <w:tcPr>
            <w:tcW w:w="0" w:type="auto"/>
            <w:hideMark/>
          </w:tcPr>
          <w:p w14:paraId="6185A35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VAEGT_ANSLAAET</w:t>
            </w:r>
          </w:p>
        </w:tc>
        <w:tc>
          <w:tcPr>
            <w:tcW w:w="0" w:type="auto"/>
            <w:hideMark/>
          </w:tcPr>
          <w:p w14:paraId="5ED8596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Vægt (hele kg) - vurdering</w:t>
            </w:r>
          </w:p>
        </w:tc>
        <w:tc>
          <w:tcPr>
            <w:tcW w:w="0" w:type="auto"/>
            <w:hideMark/>
          </w:tcPr>
          <w:p w14:paraId="2CE9EC7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Vægt (hele kg) - vurdering</w:t>
            </w:r>
          </w:p>
        </w:tc>
      </w:tr>
      <w:tr w:rsidR="00675C58" w:rsidRPr="007E03FA" w14:paraId="75BD9F11" w14:textId="77777777" w:rsidTr="00B60F43">
        <w:trPr>
          <w:trHeight w:val="262"/>
        </w:trPr>
        <w:tc>
          <w:tcPr>
            <w:tcW w:w="0" w:type="auto"/>
            <w:hideMark/>
          </w:tcPr>
          <w:p w14:paraId="7B6BFA2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VAEGT</w:t>
            </w:r>
          </w:p>
        </w:tc>
        <w:tc>
          <w:tcPr>
            <w:tcW w:w="0" w:type="auto"/>
            <w:hideMark/>
          </w:tcPr>
          <w:p w14:paraId="786871B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Vægt (hele kg)</w:t>
            </w:r>
          </w:p>
        </w:tc>
        <w:tc>
          <w:tcPr>
            <w:tcW w:w="0" w:type="auto"/>
            <w:hideMark/>
          </w:tcPr>
          <w:p w14:paraId="59DFB20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Vægt (hele kg)</w:t>
            </w:r>
          </w:p>
        </w:tc>
      </w:tr>
      <w:tr w:rsidR="00675C58" w:rsidRPr="007E03FA" w14:paraId="622054CF" w14:textId="77777777" w:rsidTr="00B60F43">
        <w:trPr>
          <w:trHeight w:val="465"/>
        </w:trPr>
        <w:tc>
          <w:tcPr>
            <w:tcW w:w="0" w:type="auto"/>
            <w:hideMark/>
          </w:tcPr>
          <w:p w14:paraId="068C37E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HOJDE</w:t>
            </w:r>
          </w:p>
        </w:tc>
        <w:tc>
          <w:tcPr>
            <w:tcW w:w="0" w:type="auto"/>
            <w:hideMark/>
          </w:tcPr>
          <w:p w14:paraId="4C4A568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Højde (hele antal cm)</w:t>
            </w:r>
          </w:p>
        </w:tc>
        <w:tc>
          <w:tcPr>
            <w:tcW w:w="0" w:type="auto"/>
            <w:hideMark/>
          </w:tcPr>
          <w:p w14:paraId="5AE6C4F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Højde (hele antal cm)</w:t>
            </w:r>
          </w:p>
        </w:tc>
      </w:tr>
      <w:tr w:rsidR="00675C58" w:rsidRPr="007E03FA" w14:paraId="1970B2BE" w14:textId="77777777" w:rsidTr="00B60F43">
        <w:trPr>
          <w:trHeight w:val="690"/>
        </w:trPr>
        <w:tc>
          <w:tcPr>
            <w:tcW w:w="0" w:type="auto"/>
            <w:hideMark/>
          </w:tcPr>
          <w:p w14:paraId="0D6271C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TROMBEKTOMI</w:t>
            </w:r>
          </w:p>
        </w:tc>
        <w:tc>
          <w:tcPr>
            <w:tcW w:w="0" w:type="auto"/>
            <w:hideMark/>
          </w:tcPr>
          <w:p w14:paraId="14B48ED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Dato, Behandlet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trombektomi</w:t>
            </w:r>
            <w:proofErr w:type="spellEnd"/>
          </w:p>
        </w:tc>
        <w:tc>
          <w:tcPr>
            <w:tcW w:w="0" w:type="auto"/>
            <w:hideMark/>
          </w:tcPr>
          <w:p w14:paraId="6DD82E2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hvorvidt patienten har fået foretaget mekanisk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trombektomi</w:t>
            </w:r>
            <w:proofErr w:type="spellEnd"/>
          </w:p>
        </w:tc>
      </w:tr>
      <w:tr w:rsidR="00675C58" w:rsidRPr="007E03FA" w14:paraId="34EEC548" w14:textId="77777777" w:rsidTr="00B60F43">
        <w:trPr>
          <w:trHeight w:val="465"/>
        </w:trPr>
        <w:tc>
          <w:tcPr>
            <w:tcW w:w="0" w:type="auto"/>
            <w:hideMark/>
          </w:tcPr>
          <w:p w14:paraId="1385EBA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TROMBEKTOMI_DATO</w:t>
            </w:r>
          </w:p>
        </w:tc>
        <w:tc>
          <w:tcPr>
            <w:tcW w:w="0" w:type="auto"/>
            <w:hideMark/>
          </w:tcPr>
          <w:p w14:paraId="13AD59B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Behandlet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trombektomi</w:t>
            </w:r>
            <w:proofErr w:type="spellEnd"/>
          </w:p>
        </w:tc>
        <w:tc>
          <w:tcPr>
            <w:tcW w:w="0" w:type="auto"/>
            <w:hideMark/>
          </w:tcPr>
          <w:p w14:paraId="7C571C8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behandlet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trombektomi</w:t>
            </w:r>
            <w:proofErr w:type="spellEnd"/>
          </w:p>
        </w:tc>
      </w:tr>
      <w:tr w:rsidR="00675C58" w:rsidRPr="007E03FA" w14:paraId="36F962A1" w14:textId="77777777" w:rsidTr="00B60F43">
        <w:trPr>
          <w:trHeight w:val="1530"/>
        </w:trPr>
        <w:tc>
          <w:tcPr>
            <w:tcW w:w="0" w:type="auto"/>
            <w:hideMark/>
          </w:tcPr>
          <w:p w14:paraId="47132B6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TIDL_TCI</w:t>
            </w:r>
          </w:p>
        </w:tc>
        <w:tc>
          <w:tcPr>
            <w:tcW w:w="0" w:type="auto"/>
            <w:hideMark/>
          </w:tcPr>
          <w:p w14:paraId="4574FCD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Tidl. TCI</w:t>
            </w:r>
          </w:p>
        </w:tc>
        <w:tc>
          <w:tcPr>
            <w:tcW w:w="0" w:type="auto"/>
            <w:hideMark/>
          </w:tcPr>
          <w:p w14:paraId="34157A1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erkendt tidligere episode med transitorisk cerebral iskæmi.</w:t>
            </w:r>
            <w:r w:rsidRPr="007E03FA">
              <w:rPr>
                <w:color w:val="000000"/>
                <w:sz w:val="18"/>
                <w:szCs w:val="18"/>
              </w:rPr>
              <w:br/>
              <w:t>Diagnosen skal være anført som anamnese eller på anden måde være dokumenteret i patientjournalen.</w:t>
            </w:r>
          </w:p>
        </w:tc>
      </w:tr>
      <w:tr w:rsidR="00675C58" w:rsidRPr="007E03FA" w14:paraId="6A87C12A" w14:textId="77777777" w:rsidTr="00B60F43">
        <w:trPr>
          <w:trHeight w:val="480"/>
        </w:trPr>
        <w:tc>
          <w:tcPr>
            <w:tcW w:w="0" w:type="auto"/>
            <w:hideMark/>
          </w:tcPr>
          <w:p w14:paraId="18497CA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AKUTAPOA</w:t>
            </w:r>
          </w:p>
        </w:tc>
        <w:tc>
          <w:tcPr>
            <w:tcW w:w="0" w:type="auto"/>
            <w:hideMark/>
          </w:tcPr>
          <w:p w14:paraId="563FD50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Apopleksiafsnit</w:t>
            </w:r>
          </w:p>
        </w:tc>
        <w:tc>
          <w:tcPr>
            <w:tcW w:w="0" w:type="auto"/>
            <w:hideMark/>
          </w:tcPr>
          <w:p w14:paraId="69DD516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Er patienten indlagt på at apopleksiafsnit</w:t>
            </w:r>
          </w:p>
        </w:tc>
      </w:tr>
      <w:tr w:rsidR="00675C58" w:rsidRPr="007E03FA" w14:paraId="036B9057" w14:textId="77777777" w:rsidTr="00B60F43">
        <w:trPr>
          <w:trHeight w:val="675"/>
        </w:trPr>
        <w:tc>
          <w:tcPr>
            <w:tcW w:w="0" w:type="auto"/>
            <w:hideMark/>
          </w:tcPr>
          <w:p w14:paraId="750A5AA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OVERAPOA</w:t>
            </w:r>
          </w:p>
        </w:tc>
        <w:tc>
          <w:tcPr>
            <w:tcW w:w="0" w:type="auto"/>
            <w:hideMark/>
          </w:tcPr>
          <w:p w14:paraId="2945605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Er afdelingen som patient er overflyttet til et apopleksiafsnit?</w:t>
            </w:r>
          </w:p>
        </w:tc>
        <w:tc>
          <w:tcPr>
            <w:tcW w:w="0" w:type="auto"/>
            <w:hideMark/>
          </w:tcPr>
          <w:p w14:paraId="658D93C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Er patienten overflyttet til et apopleksiafsnit</w:t>
            </w:r>
          </w:p>
        </w:tc>
      </w:tr>
      <w:tr w:rsidR="00675C58" w:rsidRPr="007E03FA" w14:paraId="688F650C" w14:textId="77777777" w:rsidTr="00B60F43">
        <w:trPr>
          <w:trHeight w:val="900"/>
        </w:trPr>
        <w:tc>
          <w:tcPr>
            <w:tcW w:w="0" w:type="auto"/>
            <w:hideMark/>
          </w:tcPr>
          <w:p w14:paraId="508D18E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OVERAPOA_1</w:t>
            </w:r>
          </w:p>
        </w:tc>
        <w:tc>
          <w:tcPr>
            <w:tcW w:w="0" w:type="auto"/>
            <w:hideMark/>
          </w:tcPr>
          <w:p w14:paraId="5001DBD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Er afdelingen som patient er "teknisk" overflyttet til et apopleksiafsnit?</w:t>
            </w:r>
          </w:p>
        </w:tc>
        <w:tc>
          <w:tcPr>
            <w:tcW w:w="0" w:type="auto"/>
            <w:hideMark/>
          </w:tcPr>
          <w:p w14:paraId="725CAE1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Er patienten "teknisk" overflyttet til et apopleksiafsnit</w:t>
            </w:r>
          </w:p>
        </w:tc>
      </w:tr>
      <w:tr w:rsidR="00675C58" w:rsidRPr="007E03FA" w14:paraId="3E511576" w14:textId="77777777" w:rsidTr="00B60F43">
        <w:trPr>
          <w:trHeight w:val="900"/>
        </w:trPr>
        <w:tc>
          <w:tcPr>
            <w:tcW w:w="0" w:type="auto"/>
            <w:hideMark/>
          </w:tcPr>
          <w:p w14:paraId="60245C4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TROMBOCY</w:t>
            </w:r>
          </w:p>
        </w:tc>
        <w:tc>
          <w:tcPr>
            <w:tcW w:w="0" w:type="auto"/>
            <w:hideMark/>
          </w:tcPr>
          <w:p w14:paraId="6DF5886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Trombocythæmmende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  <w:tc>
          <w:tcPr>
            <w:tcW w:w="0" w:type="auto"/>
            <w:hideMark/>
          </w:tcPr>
          <w:p w14:paraId="7F7ECB7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trombocythæmmende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lægemidler.</w:t>
            </w:r>
          </w:p>
        </w:tc>
      </w:tr>
      <w:tr w:rsidR="00675C58" w:rsidRPr="007E03FA" w14:paraId="326B2802" w14:textId="77777777" w:rsidTr="00B60F43">
        <w:trPr>
          <w:trHeight w:val="675"/>
        </w:trPr>
        <w:tc>
          <w:tcPr>
            <w:tcW w:w="0" w:type="auto"/>
            <w:hideMark/>
          </w:tcPr>
          <w:p w14:paraId="47B1195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TROMBOCY_DATO</w:t>
            </w:r>
          </w:p>
        </w:tc>
        <w:tc>
          <w:tcPr>
            <w:tcW w:w="0" w:type="auto"/>
            <w:hideMark/>
          </w:tcPr>
          <w:p w14:paraId="7027329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trombocythæmmende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beh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2ACDC0D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hvor den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trombocythæmmendebehandling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påbegyndes</w:t>
            </w:r>
          </w:p>
        </w:tc>
      </w:tr>
      <w:tr w:rsidR="00675C58" w:rsidRPr="007E03FA" w14:paraId="5A1F0A62" w14:textId="77777777" w:rsidTr="00B60F43">
        <w:trPr>
          <w:trHeight w:val="690"/>
        </w:trPr>
        <w:tc>
          <w:tcPr>
            <w:tcW w:w="0" w:type="auto"/>
            <w:hideMark/>
          </w:tcPr>
          <w:p w14:paraId="53EAA7E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TROMBOCY_DATOTIME</w:t>
            </w:r>
          </w:p>
        </w:tc>
        <w:tc>
          <w:tcPr>
            <w:tcW w:w="0" w:type="auto"/>
            <w:hideMark/>
          </w:tcPr>
          <w:p w14:paraId="6C37EDD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Dato-tidspunkt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trombocythæmmende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beh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38ACD97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Dato-tid hvor den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trombocythæmmendebehandling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påbegyndes</w:t>
            </w:r>
          </w:p>
        </w:tc>
      </w:tr>
      <w:tr w:rsidR="00675C58" w:rsidRPr="007E03FA" w14:paraId="111F0005" w14:textId="77777777" w:rsidTr="00B60F43">
        <w:trPr>
          <w:trHeight w:val="581"/>
        </w:trPr>
        <w:tc>
          <w:tcPr>
            <w:tcW w:w="0" w:type="auto"/>
            <w:hideMark/>
          </w:tcPr>
          <w:p w14:paraId="73DE4A3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ORALANTI</w:t>
            </w:r>
          </w:p>
        </w:tc>
        <w:tc>
          <w:tcPr>
            <w:tcW w:w="0" w:type="auto"/>
            <w:hideMark/>
          </w:tcPr>
          <w:p w14:paraId="31D2CA9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Oral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antikoagulansbehandling</w:t>
            </w:r>
            <w:proofErr w:type="spellEnd"/>
          </w:p>
        </w:tc>
        <w:tc>
          <w:tcPr>
            <w:tcW w:w="0" w:type="auto"/>
            <w:hideMark/>
          </w:tcPr>
          <w:p w14:paraId="7EB216B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Oral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antikoagulansbehandling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(påbegyndt eller genoptaget).</w:t>
            </w:r>
          </w:p>
        </w:tc>
      </w:tr>
      <w:tr w:rsidR="00675C58" w:rsidRPr="007E03FA" w14:paraId="06A83EB9" w14:textId="77777777" w:rsidTr="00B60F43">
        <w:trPr>
          <w:trHeight w:val="675"/>
        </w:trPr>
        <w:tc>
          <w:tcPr>
            <w:tcW w:w="0" w:type="auto"/>
            <w:hideMark/>
          </w:tcPr>
          <w:p w14:paraId="6D506B7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ORALDATO</w:t>
            </w:r>
          </w:p>
        </w:tc>
        <w:tc>
          <w:tcPr>
            <w:tcW w:w="0" w:type="auto"/>
            <w:hideMark/>
          </w:tcPr>
          <w:p w14:paraId="4138E35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AKbehandling</w:t>
            </w:r>
            <w:proofErr w:type="spellEnd"/>
          </w:p>
        </w:tc>
        <w:tc>
          <w:tcPr>
            <w:tcW w:w="0" w:type="auto"/>
            <w:hideMark/>
          </w:tcPr>
          <w:p w14:paraId="3E776D4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hvor oral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antikoagulansbehandlin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påbegyndes eller genoptages</w:t>
            </w:r>
          </w:p>
        </w:tc>
      </w:tr>
      <w:tr w:rsidR="00675C58" w:rsidRPr="007E03FA" w14:paraId="600C0D5E" w14:textId="77777777" w:rsidTr="00B60F43">
        <w:trPr>
          <w:trHeight w:val="900"/>
        </w:trPr>
        <w:tc>
          <w:tcPr>
            <w:tcW w:w="0" w:type="auto"/>
            <w:hideMark/>
          </w:tcPr>
          <w:p w14:paraId="7F7AF15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CTMR_OLD</w:t>
            </w:r>
          </w:p>
        </w:tc>
        <w:tc>
          <w:tcPr>
            <w:tcW w:w="0" w:type="auto"/>
            <w:hideMark/>
          </w:tcPr>
          <w:p w14:paraId="2A89379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Undersøgt med CT-MR-scanning</w:t>
            </w:r>
          </w:p>
        </w:tc>
        <w:tc>
          <w:tcPr>
            <w:tcW w:w="0" w:type="auto"/>
            <w:hideMark/>
          </w:tcPr>
          <w:p w14:paraId="6D25D93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hvorvidt patienten har undergået CT-MR-scanning efter indlæggelse med henblik på diagnosticering af apopleksi.</w:t>
            </w:r>
          </w:p>
        </w:tc>
      </w:tr>
      <w:tr w:rsidR="00675C58" w:rsidRPr="007E03FA" w14:paraId="5DE88EA0" w14:textId="77777777" w:rsidTr="00B60F43">
        <w:trPr>
          <w:trHeight w:val="900"/>
        </w:trPr>
        <w:tc>
          <w:tcPr>
            <w:tcW w:w="0" w:type="auto"/>
            <w:hideMark/>
          </w:tcPr>
          <w:p w14:paraId="4969B41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CTMR</w:t>
            </w:r>
          </w:p>
        </w:tc>
        <w:tc>
          <w:tcPr>
            <w:tcW w:w="0" w:type="auto"/>
            <w:hideMark/>
          </w:tcPr>
          <w:p w14:paraId="772E307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Undersøgt med CT-MR-scanning</w:t>
            </w:r>
          </w:p>
        </w:tc>
        <w:tc>
          <w:tcPr>
            <w:tcW w:w="0" w:type="auto"/>
            <w:hideMark/>
          </w:tcPr>
          <w:p w14:paraId="42053C5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hvorvidt patienten har undergået CT-MR-scanning efter indlæggelse med henblik på diagnosticering af apopleksi.</w:t>
            </w:r>
          </w:p>
        </w:tc>
      </w:tr>
      <w:tr w:rsidR="00675C58" w:rsidRPr="007E03FA" w14:paraId="69F1ED25" w14:textId="77777777" w:rsidTr="00B60F43">
        <w:trPr>
          <w:trHeight w:val="465"/>
        </w:trPr>
        <w:tc>
          <w:tcPr>
            <w:tcW w:w="0" w:type="auto"/>
            <w:hideMark/>
          </w:tcPr>
          <w:p w14:paraId="3DB472B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CTMRDATO</w:t>
            </w:r>
          </w:p>
        </w:tc>
        <w:tc>
          <w:tcPr>
            <w:tcW w:w="0" w:type="auto"/>
            <w:hideMark/>
          </w:tcPr>
          <w:p w14:paraId="4EA24B4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CT-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MR scanning</w:t>
            </w:r>
            <w:proofErr w:type="gramEnd"/>
          </w:p>
        </w:tc>
        <w:tc>
          <w:tcPr>
            <w:tcW w:w="0" w:type="auto"/>
            <w:hideMark/>
          </w:tcPr>
          <w:p w14:paraId="432E800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hvor patienten får foretaget CT-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MR scanning</w:t>
            </w:r>
            <w:proofErr w:type="gramEnd"/>
          </w:p>
        </w:tc>
      </w:tr>
      <w:tr w:rsidR="00675C58" w:rsidRPr="007E03FA" w14:paraId="6F1A2B22" w14:textId="77777777" w:rsidTr="00B60F43">
        <w:trPr>
          <w:trHeight w:val="480"/>
        </w:trPr>
        <w:tc>
          <w:tcPr>
            <w:tcW w:w="0" w:type="auto"/>
            <w:hideMark/>
          </w:tcPr>
          <w:p w14:paraId="0123A08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CTMRDATOTIME</w:t>
            </w:r>
          </w:p>
        </w:tc>
        <w:tc>
          <w:tcPr>
            <w:tcW w:w="0" w:type="auto"/>
            <w:hideMark/>
          </w:tcPr>
          <w:p w14:paraId="4ED206B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Tisdpunkt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for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CT-MR scanning</w:t>
            </w:r>
          </w:p>
        </w:tc>
        <w:tc>
          <w:tcPr>
            <w:tcW w:w="0" w:type="auto"/>
            <w:hideMark/>
          </w:tcPr>
          <w:p w14:paraId="6A58E37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Tidspunktet, hvor patienten får foretaget CT-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MR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.</w:t>
            </w:r>
          </w:p>
        </w:tc>
      </w:tr>
      <w:tr w:rsidR="00675C58" w:rsidRPr="007E03FA" w14:paraId="75349484" w14:textId="77777777" w:rsidTr="00B60F43">
        <w:trPr>
          <w:trHeight w:val="465"/>
        </w:trPr>
        <w:tc>
          <w:tcPr>
            <w:tcW w:w="0" w:type="auto"/>
            <w:hideMark/>
          </w:tcPr>
          <w:p w14:paraId="59F5A35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FYSITERA</w:t>
            </w:r>
          </w:p>
        </w:tc>
        <w:tc>
          <w:tcPr>
            <w:tcW w:w="0" w:type="auto"/>
            <w:hideMark/>
          </w:tcPr>
          <w:p w14:paraId="3F87774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Vurdering ved fysioterapeut</w:t>
            </w:r>
          </w:p>
        </w:tc>
        <w:tc>
          <w:tcPr>
            <w:tcW w:w="0" w:type="auto"/>
            <w:hideMark/>
          </w:tcPr>
          <w:p w14:paraId="4AF6B2C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hvorhvidt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patienten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er vurderet ved en fysioterapeut.</w:t>
            </w:r>
          </w:p>
        </w:tc>
      </w:tr>
      <w:tr w:rsidR="00675C58" w:rsidRPr="007E03FA" w14:paraId="40D920A0" w14:textId="77777777" w:rsidTr="00B60F43">
        <w:trPr>
          <w:trHeight w:val="465"/>
        </w:trPr>
        <w:tc>
          <w:tcPr>
            <w:tcW w:w="0" w:type="auto"/>
            <w:hideMark/>
          </w:tcPr>
          <w:p w14:paraId="7D32763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FYSIDATO</w:t>
            </w:r>
          </w:p>
        </w:tc>
        <w:tc>
          <w:tcPr>
            <w:tcW w:w="0" w:type="auto"/>
            <w:hideMark/>
          </w:tcPr>
          <w:p w14:paraId="13ED724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vurdering ved fysioterapeut</w:t>
            </w:r>
          </w:p>
        </w:tc>
        <w:tc>
          <w:tcPr>
            <w:tcW w:w="0" w:type="auto"/>
            <w:hideMark/>
          </w:tcPr>
          <w:p w14:paraId="1744AE2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hvor patienten bliver vurderet ved en fysioterapeut.</w:t>
            </w:r>
          </w:p>
        </w:tc>
      </w:tr>
      <w:tr w:rsidR="00675C58" w:rsidRPr="007E03FA" w14:paraId="09F4DD70" w14:textId="77777777" w:rsidTr="00B60F43">
        <w:trPr>
          <w:trHeight w:val="690"/>
        </w:trPr>
        <w:tc>
          <w:tcPr>
            <w:tcW w:w="0" w:type="auto"/>
            <w:hideMark/>
          </w:tcPr>
          <w:p w14:paraId="64C55E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FYSIDATOTIME</w:t>
            </w:r>
          </w:p>
        </w:tc>
        <w:tc>
          <w:tcPr>
            <w:tcW w:w="0" w:type="auto"/>
            <w:hideMark/>
          </w:tcPr>
          <w:p w14:paraId="02C8816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Dato-tidspunkt for vurdering ved fysioterapeut</w:t>
            </w:r>
          </w:p>
        </w:tc>
        <w:tc>
          <w:tcPr>
            <w:tcW w:w="0" w:type="auto"/>
            <w:hideMark/>
          </w:tcPr>
          <w:p w14:paraId="6118A81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Dato-tid hvor patienten bliver vurderet ved en fysioterapeut.</w:t>
            </w:r>
          </w:p>
        </w:tc>
      </w:tr>
      <w:tr w:rsidR="00675C58" w:rsidRPr="007E03FA" w14:paraId="306CE7E9" w14:textId="77777777" w:rsidTr="00B60F43">
        <w:trPr>
          <w:trHeight w:val="465"/>
        </w:trPr>
        <w:tc>
          <w:tcPr>
            <w:tcW w:w="0" w:type="auto"/>
            <w:hideMark/>
          </w:tcPr>
          <w:p w14:paraId="11DFD7D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ERGOTERA</w:t>
            </w:r>
          </w:p>
        </w:tc>
        <w:tc>
          <w:tcPr>
            <w:tcW w:w="0" w:type="auto"/>
            <w:hideMark/>
          </w:tcPr>
          <w:p w14:paraId="53676DB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Vurdering ved en ergoterapeut</w:t>
            </w:r>
          </w:p>
        </w:tc>
        <w:tc>
          <w:tcPr>
            <w:tcW w:w="0" w:type="auto"/>
            <w:hideMark/>
          </w:tcPr>
          <w:p w14:paraId="41E95BA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hvorvidt patienten er vurderet ved en ergoterapeut.</w:t>
            </w:r>
          </w:p>
        </w:tc>
      </w:tr>
      <w:tr w:rsidR="00675C58" w:rsidRPr="007E03FA" w14:paraId="306281B5" w14:textId="77777777" w:rsidTr="00B60F43">
        <w:trPr>
          <w:trHeight w:val="480"/>
        </w:trPr>
        <w:tc>
          <w:tcPr>
            <w:tcW w:w="0" w:type="auto"/>
            <w:hideMark/>
          </w:tcPr>
          <w:p w14:paraId="5D09A6D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ERGODATO</w:t>
            </w:r>
          </w:p>
        </w:tc>
        <w:tc>
          <w:tcPr>
            <w:tcW w:w="0" w:type="auto"/>
            <w:hideMark/>
          </w:tcPr>
          <w:p w14:paraId="5653689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vurdering ved ergoterapeut</w:t>
            </w:r>
          </w:p>
        </w:tc>
        <w:tc>
          <w:tcPr>
            <w:tcW w:w="0" w:type="auto"/>
            <w:hideMark/>
          </w:tcPr>
          <w:p w14:paraId="58E04FC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hvor patienten bliver vurderet ved en ergoterapeut</w:t>
            </w:r>
          </w:p>
        </w:tc>
      </w:tr>
      <w:tr w:rsidR="00675C58" w:rsidRPr="007E03FA" w14:paraId="5AD8286B" w14:textId="77777777" w:rsidTr="00B60F43">
        <w:trPr>
          <w:trHeight w:val="675"/>
        </w:trPr>
        <w:tc>
          <w:tcPr>
            <w:tcW w:w="0" w:type="auto"/>
            <w:hideMark/>
          </w:tcPr>
          <w:p w14:paraId="4E16B77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ERGODATOTIME</w:t>
            </w:r>
          </w:p>
        </w:tc>
        <w:tc>
          <w:tcPr>
            <w:tcW w:w="0" w:type="auto"/>
            <w:hideMark/>
          </w:tcPr>
          <w:p w14:paraId="588A6C8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Dato-tidspunkt for vurdering ved ergoterapeut</w:t>
            </w:r>
          </w:p>
        </w:tc>
        <w:tc>
          <w:tcPr>
            <w:tcW w:w="0" w:type="auto"/>
            <w:hideMark/>
          </w:tcPr>
          <w:p w14:paraId="5173999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Dato-tid hvor patienten bliver vurderet ved en ergoterapeut</w:t>
            </w:r>
          </w:p>
        </w:tc>
      </w:tr>
      <w:tr w:rsidR="00675C58" w:rsidRPr="007E03FA" w14:paraId="439F5CC9" w14:textId="77777777" w:rsidTr="00B60F43">
        <w:trPr>
          <w:trHeight w:val="690"/>
        </w:trPr>
        <w:tc>
          <w:tcPr>
            <w:tcW w:w="0" w:type="auto"/>
            <w:hideMark/>
          </w:tcPr>
          <w:p w14:paraId="319386A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ERNARING</w:t>
            </w:r>
          </w:p>
        </w:tc>
        <w:tc>
          <w:tcPr>
            <w:tcW w:w="0" w:type="auto"/>
            <w:hideMark/>
          </w:tcPr>
          <w:p w14:paraId="03A1C98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Vurdering af ernæringsrisiko</w:t>
            </w:r>
          </w:p>
        </w:tc>
        <w:tc>
          <w:tcPr>
            <w:tcW w:w="0" w:type="auto"/>
            <w:hideMark/>
          </w:tcPr>
          <w:p w14:paraId="70BDFCF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hvorvidt der er foretaget en vurdering af patientens ernæringsrisiko.</w:t>
            </w:r>
          </w:p>
        </w:tc>
      </w:tr>
      <w:tr w:rsidR="00675C58" w:rsidRPr="007E03FA" w14:paraId="4B195CDB" w14:textId="77777777" w:rsidTr="00B60F43">
        <w:trPr>
          <w:trHeight w:val="675"/>
        </w:trPr>
        <w:tc>
          <w:tcPr>
            <w:tcW w:w="0" w:type="auto"/>
            <w:hideMark/>
          </w:tcPr>
          <w:p w14:paraId="53B773F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ERNARINGTERAPI</w:t>
            </w:r>
          </w:p>
        </w:tc>
        <w:tc>
          <w:tcPr>
            <w:tcW w:w="0" w:type="auto"/>
            <w:hideMark/>
          </w:tcPr>
          <w:p w14:paraId="3FE9C37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Angivelse af behov for ernæringsterapi</w:t>
            </w:r>
          </w:p>
        </w:tc>
        <w:tc>
          <w:tcPr>
            <w:tcW w:w="0" w:type="auto"/>
            <w:hideMark/>
          </w:tcPr>
          <w:p w14:paraId="05FCB78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hvorvidt der er foretaget en vurdering af patientens ernæringsrisiko.</w:t>
            </w:r>
          </w:p>
        </w:tc>
      </w:tr>
      <w:tr w:rsidR="00675C58" w:rsidRPr="007E03FA" w14:paraId="3479C9EC" w14:textId="77777777" w:rsidTr="00B60F43">
        <w:trPr>
          <w:trHeight w:val="480"/>
        </w:trPr>
        <w:tc>
          <w:tcPr>
            <w:tcW w:w="0" w:type="auto"/>
            <w:hideMark/>
          </w:tcPr>
          <w:p w14:paraId="270C1AD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ERNADATO</w:t>
            </w:r>
          </w:p>
        </w:tc>
        <w:tc>
          <w:tcPr>
            <w:tcW w:w="0" w:type="auto"/>
            <w:hideMark/>
          </w:tcPr>
          <w:p w14:paraId="166EAFC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vurdering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af  ernæringsrisiko</w:t>
            </w:r>
            <w:proofErr w:type="gramEnd"/>
          </w:p>
        </w:tc>
        <w:tc>
          <w:tcPr>
            <w:tcW w:w="0" w:type="auto"/>
            <w:hideMark/>
          </w:tcPr>
          <w:p w14:paraId="2F5A40E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hvor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patienten  patientens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ernæringsrisiko vurderes.</w:t>
            </w:r>
          </w:p>
        </w:tc>
      </w:tr>
      <w:tr w:rsidR="00675C58" w:rsidRPr="007E03FA" w14:paraId="4EF7A53C" w14:textId="77777777" w:rsidTr="00B60F43">
        <w:trPr>
          <w:trHeight w:val="465"/>
        </w:trPr>
        <w:tc>
          <w:tcPr>
            <w:tcW w:w="0" w:type="auto"/>
            <w:hideMark/>
          </w:tcPr>
          <w:p w14:paraId="3F4425F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DIREKTE_SYNKETES</w:t>
            </w:r>
          </w:p>
        </w:tc>
        <w:tc>
          <w:tcPr>
            <w:tcW w:w="0" w:type="auto"/>
            <w:hideMark/>
          </w:tcPr>
          <w:p w14:paraId="34708C2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Gennemført direkte synketest?</w:t>
            </w:r>
          </w:p>
        </w:tc>
        <w:tc>
          <w:tcPr>
            <w:tcW w:w="0" w:type="auto"/>
            <w:hideMark/>
          </w:tcPr>
          <w:p w14:paraId="5CBCB84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hvorvidt der er udført direkte synketest.</w:t>
            </w:r>
          </w:p>
        </w:tc>
      </w:tr>
      <w:tr w:rsidR="00675C58" w:rsidRPr="007E03FA" w14:paraId="613C83AF" w14:textId="77777777" w:rsidTr="00B60F43">
        <w:trPr>
          <w:trHeight w:val="465"/>
        </w:trPr>
        <w:tc>
          <w:tcPr>
            <w:tcW w:w="0" w:type="auto"/>
            <w:hideMark/>
          </w:tcPr>
          <w:p w14:paraId="0D8AD64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DIREKTE_DATO</w:t>
            </w:r>
          </w:p>
        </w:tc>
        <w:tc>
          <w:tcPr>
            <w:tcW w:w="0" w:type="auto"/>
            <w:hideMark/>
          </w:tcPr>
          <w:p w14:paraId="224B0F5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gennemførsel af direkte synketest</w:t>
            </w:r>
          </w:p>
        </w:tc>
        <w:tc>
          <w:tcPr>
            <w:tcW w:w="0" w:type="auto"/>
            <w:hideMark/>
          </w:tcPr>
          <w:p w14:paraId="3498B3F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hvor den synketest foretages</w:t>
            </w:r>
          </w:p>
        </w:tc>
      </w:tr>
      <w:tr w:rsidR="00675C58" w:rsidRPr="007E03FA" w14:paraId="13E1DFC9" w14:textId="77777777" w:rsidTr="00B60F43">
        <w:trPr>
          <w:trHeight w:val="690"/>
        </w:trPr>
        <w:tc>
          <w:tcPr>
            <w:tcW w:w="0" w:type="auto"/>
            <w:hideMark/>
          </w:tcPr>
          <w:p w14:paraId="6994CDE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DIREKTE_DATOTIME</w:t>
            </w:r>
          </w:p>
        </w:tc>
        <w:tc>
          <w:tcPr>
            <w:tcW w:w="0" w:type="auto"/>
            <w:hideMark/>
          </w:tcPr>
          <w:p w14:paraId="0CACF8E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Dato-tidspunkt for gennemførsel af direkte synketest</w:t>
            </w:r>
          </w:p>
        </w:tc>
        <w:tc>
          <w:tcPr>
            <w:tcW w:w="0" w:type="auto"/>
            <w:hideMark/>
          </w:tcPr>
          <w:p w14:paraId="62D4AC4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Dato-tid hvor den synketest foretages</w:t>
            </w:r>
          </w:p>
        </w:tc>
      </w:tr>
      <w:tr w:rsidR="00675C58" w:rsidRPr="007E03FA" w14:paraId="0DBF0BA8" w14:textId="77777777" w:rsidTr="00B60F43">
        <w:trPr>
          <w:trHeight w:val="675"/>
        </w:trPr>
        <w:tc>
          <w:tcPr>
            <w:tcW w:w="0" w:type="auto"/>
            <w:hideMark/>
          </w:tcPr>
          <w:p w14:paraId="5B52DA2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INDIREKTE_SYNKETEST</w:t>
            </w:r>
          </w:p>
        </w:tc>
        <w:tc>
          <w:tcPr>
            <w:tcW w:w="0" w:type="auto"/>
            <w:hideMark/>
          </w:tcPr>
          <w:p w14:paraId="148772C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Gennemført indirekte synketest</w:t>
            </w:r>
          </w:p>
        </w:tc>
        <w:tc>
          <w:tcPr>
            <w:tcW w:w="0" w:type="auto"/>
            <w:hideMark/>
          </w:tcPr>
          <w:p w14:paraId="2B4B95D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hvorvidt der er udført indirekte synketest.</w:t>
            </w:r>
          </w:p>
        </w:tc>
      </w:tr>
      <w:tr w:rsidR="00675C58" w:rsidRPr="007E03FA" w14:paraId="2BE9C30F" w14:textId="77777777" w:rsidTr="00B60F43">
        <w:trPr>
          <w:trHeight w:val="480"/>
        </w:trPr>
        <w:tc>
          <w:tcPr>
            <w:tcW w:w="0" w:type="auto"/>
            <w:hideMark/>
          </w:tcPr>
          <w:p w14:paraId="752EDD4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INDIREKTE_DATO</w:t>
            </w:r>
          </w:p>
        </w:tc>
        <w:tc>
          <w:tcPr>
            <w:tcW w:w="0" w:type="auto"/>
            <w:hideMark/>
          </w:tcPr>
          <w:p w14:paraId="21EB13C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gennemførsel af indirekte synketest</w:t>
            </w:r>
          </w:p>
        </w:tc>
        <w:tc>
          <w:tcPr>
            <w:tcW w:w="0" w:type="auto"/>
            <w:hideMark/>
          </w:tcPr>
          <w:p w14:paraId="52629B3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hvor den indirekte synketest foretages</w:t>
            </w:r>
          </w:p>
        </w:tc>
      </w:tr>
      <w:tr w:rsidR="00675C58" w:rsidRPr="007E03FA" w14:paraId="34EB5D61" w14:textId="77777777" w:rsidTr="00B60F43">
        <w:trPr>
          <w:trHeight w:val="675"/>
        </w:trPr>
        <w:tc>
          <w:tcPr>
            <w:tcW w:w="0" w:type="auto"/>
            <w:hideMark/>
          </w:tcPr>
          <w:p w14:paraId="41ECD8C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INDIREKTE_DATOTIME</w:t>
            </w:r>
          </w:p>
        </w:tc>
        <w:tc>
          <w:tcPr>
            <w:tcW w:w="0" w:type="auto"/>
            <w:hideMark/>
          </w:tcPr>
          <w:p w14:paraId="3644812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Dato-tidspunkt for gennemførsel af indirekte synketest</w:t>
            </w:r>
          </w:p>
        </w:tc>
        <w:tc>
          <w:tcPr>
            <w:tcW w:w="0" w:type="auto"/>
            <w:hideMark/>
          </w:tcPr>
          <w:p w14:paraId="7D1BF74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Dato-tid hvor den indirekte synketest foretages</w:t>
            </w:r>
          </w:p>
        </w:tc>
      </w:tr>
      <w:tr w:rsidR="00675C58" w:rsidRPr="007E03FA" w14:paraId="54E54007" w14:textId="77777777" w:rsidTr="00B60F43">
        <w:trPr>
          <w:trHeight w:val="1320"/>
        </w:trPr>
        <w:tc>
          <w:tcPr>
            <w:tcW w:w="0" w:type="auto"/>
            <w:hideMark/>
          </w:tcPr>
          <w:p w14:paraId="446A176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ULTRALYD</w:t>
            </w:r>
          </w:p>
        </w:tc>
        <w:tc>
          <w:tcPr>
            <w:tcW w:w="0" w:type="auto"/>
            <w:hideMark/>
          </w:tcPr>
          <w:p w14:paraId="351070A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Undersøgt med ultralyd - CT-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angiografi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af halskar</w:t>
            </w:r>
          </w:p>
        </w:tc>
        <w:tc>
          <w:tcPr>
            <w:tcW w:w="0" w:type="auto"/>
            <w:hideMark/>
          </w:tcPr>
          <w:p w14:paraId="52BDC2C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hvorvidt patientens halskar er undersøgt med ultralyd eller CT-MR-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angiografi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</w:t>
            </w:r>
            <w:r w:rsidRPr="007E03FA">
              <w:rPr>
                <w:color w:val="000000"/>
                <w:sz w:val="18"/>
                <w:szCs w:val="18"/>
              </w:rPr>
              <w:br/>
              <w:t>Undersøgelsen skal være dokumenteret i patientjournalen.</w:t>
            </w:r>
          </w:p>
        </w:tc>
      </w:tr>
      <w:tr w:rsidR="00675C58" w:rsidRPr="007E03FA" w14:paraId="0B5F4804" w14:textId="77777777" w:rsidTr="00B60F43">
        <w:trPr>
          <w:trHeight w:val="690"/>
        </w:trPr>
        <w:tc>
          <w:tcPr>
            <w:tcW w:w="0" w:type="auto"/>
            <w:hideMark/>
          </w:tcPr>
          <w:p w14:paraId="79D6252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ULYDDATO</w:t>
            </w:r>
          </w:p>
        </w:tc>
        <w:tc>
          <w:tcPr>
            <w:tcW w:w="0" w:type="auto"/>
            <w:hideMark/>
          </w:tcPr>
          <w:p w14:paraId="275D515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ultralyd - CT-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angiografi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af halskar</w:t>
            </w:r>
          </w:p>
        </w:tc>
        <w:tc>
          <w:tcPr>
            <w:tcW w:w="0" w:type="auto"/>
            <w:hideMark/>
          </w:tcPr>
          <w:p w14:paraId="42066BB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hvor patientens halskar er undersøgt med ultralyd eller CT-MR-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angiografi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</w:t>
            </w:r>
          </w:p>
        </w:tc>
      </w:tr>
      <w:tr w:rsidR="00675C58" w:rsidRPr="007E03FA" w14:paraId="312B487D" w14:textId="77777777" w:rsidTr="00B60F43">
        <w:trPr>
          <w:trHeight w:val="465"/>
        </w:trPr>
        <w:tc>
          <w:tcPr>
            <w:tcW w:w="0" w:type="auto"/>
            <w:hideMark/>
          </w:tcPr>
          <w:p w14:paraId="615A709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TIDLIG_MOBILISERIN</w:t>
            </w:r>
          </w:p>
        </w:tc>
        <w:tc>
          <w:tcPr>
            <w:tcW w:w="0" w:type="auto"/>
            <w:hideMark/>
          </w:tcPr>
          <w:p w14:paraId="659DE7A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Tidlig mobilisering</w:t>
            </w:r>
          </w:p>
        </w:tc>
        <w:tc>
          <w:tcPr>
            <w:tcW w:w="0" w:type="auto"/>
            <w:hideMark/>
          </w:tcPr>
          <w:p w14:paraId="75CC141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hvorvidt patiententer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moboliseret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</w:t>
            </w:r>
          </w:p>
        </w:tc>
      </w:tr>
      <w:tr w:rsidR="00675C58" w:rsidRPr="007E03FA" w14:paraId="5A7CA9DE" w14:textId="77777777" w:rsidTr="00B60F43">
        <w:trPr>
          <w:trHeight w:val="480"/>
        </w:trPr>
        <w:tc>
          <w:tcPr>
            <w:tcW w:w="0" w:type="auto"/>
            <w:hideMark/>
          </w:tcPr>
          <w:p w14:paraId="6488BBC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TIDLIGDATO</w:t>
            </w:r>
          </w:p>
        </w:tc>
        <w:tc>
          <w:tcPr>
            <w:tcW w:w="0" w:type="auto"/>
            <w:hideMark/>
          </w:tcPr>
          <w:p w14:paraId="6C97948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tidl. mobilisering</w:t>
            </w:r>
          </w:p>
        </w:tc>
        <w:tc>
          <w:tcPr>
            <w:tcW w:w="0" w:type="auto"/>
            <w:hideMark/>
          </w:tcPr>
          <w:p w14:paraId="0E291E5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hvor mobiliseringen er foretaget</w:t>
            </w:r>
          </w:p>
        </w:tc>
      </w:tr>
      <w:tr w:rsidR="00675C58" w:rsidRPr="007E03FA" w14:paraId="54F8A86F" w14:textId="77777777" w:rsidTr="00B60F43">
        <w:trPr>
          <w:trHeight w:val="465"/>
        </w:trPr>
        <w:tc>
          <w:tcPr>
            <w:tcW w:w="0" w:type="auto"/>
            <w:hideMark/>
          </w:tcPr>
          <w:p w14:paraId="7B8D9C6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TIDLIGDATOTIME</w:t>
            </w:r>
          </w:p>
        </w:tc>
        <w:tc>
          <w:tcPr>
            <w:tcW w:w="0" w:type="auto"/>
            <w:hideMark/>
          </w:tcPr>
          <w:p w14:paraId="02B7590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Dato-tidspunkt for tidl. mobilisering</w:t>
            </w:r>
          </w:p>
        </w:tc>
        <w:tc>
          <w:tcPr>
            <w:tcW w:w="0" w:type="auto"/>
            <w:hideMark/>
          </w:tcPr>
          <w:p w14:paraId="4EDED0A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Dato-tid hvor mobiliseringen er foretaget</w:t>
            </w:r>
          </w:p>
        </w:tc>
      </w:tr>
      <w:tr w:rsidR="00675C58" w:rsidRPr="007E03FA" w14:paraId="4BEDEA5C" w14:textId="77777777" w:rsidTr="00B60F43">
        <w:trPr>
          <w:trHeight w:val="465"/>
        </w:trPr>
        <w:tc>
          <w:tcPr>
            <w:tcW w:w="0" w:type="auto"/>
            <w:hideMark/>
          </w:tcPr>
          <w:p w14:paraId="6262998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OP_DATO</w:t>
            </w:r>
          </w:p>
        </w:tc>
        <w:tc>
          <w:tcPr>
            <w:tcW w:w="0" w:type="auto"/>
            <w:hideMark/>
          </w:tcPr>
          <w:p w14:paraId="7BA84C1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gennemørt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karotisendarterektom</w:t>
            </w:r>
            <w:proofErr w:type="spellEnd"/>
          </w:p>
        </w:tc>
        <w:tc>
          <w:tcPr>
            <w:tcW w:w="0" w:type="auto"/>
            <w:hideMark/>
          </w:tcPr>
          <w:p w14:paraId="027B36B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gennemørt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karotisendarterektom</w:t>
            </w:r>
            <w:proofErr w:type="spellEnd"/>
          </w:p>
        </w:tc>
      </w:tr>
      <w:tr w:rsidR="00675C58" w:rsidRPr="007E03FA" w14:paraId="7DF43491" w14:textId="77777777" w:rsidTr="00B60F43">
        <w:trPr>
          <w:trHeight w:val="1110"/>
        </w:trPr>
        <w:tc>
          <w:tcPr>
            <w:tcW w:w="0" w:type="auto"/>
            <w:hideMark/>
          </w:tcPr>
          <w:p w14:paraId="01449EE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sygehuskode_trombolyse</w:t>
            </w:r>
            <w:proofErr w:type="spellEnd"/>
          </w:p>
        </w:tc>
        <w:tc>
          <w:tcPr>
            <w:tcW w:w="0" w:type="auto"/>
            <w:hideMark/>
          </w:tcPr>
          <w:p w14:paraId="40908F0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TROMBOLYSE skemaet</w:t>
            </w:r>
          </w:p>
        </w:tc>
        <w:tc>
          <w:tcPr>
            <w:tcW w:w="0" w:type="auto"/>
            <w:hideMark/>
          </w:tcPr>
          <w:p w14:paraId="04CB151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TROMBOLYSE skemaet</w:t>
            </w:r>
          </w:p>
        </w:tc>
      </w:tr>
      <w:tr w:rsidR="00675C58" w:rsidRPr="007E03FA" w14:paraId="006CF919" w14:textId="77777777" w:rsidTr="00B60F43">
        <w:trPr>
          <w:trHeight w:val="690"/>
        </w:trPr>
        <w:tc>
          <w:tcPr>
            <w:tcW w:w="0" w:type="auto"/>
            <w:hideMark/>
          </w:tcPr>
          <w:p w14:paraId="1C91A77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trombolyse_ukendt</w:t>
            </w:r>
            <w:proofErr w:type="spellEnd"/>
          </w:p>
        </w:tc>
        <w:tc>
          <w:tcPr>
            <w:tcW w:w="0" w:type="auto"/>
            <w:hideMark/>
          </w:tcPr>
          <w:p w14:paraId="1AD380B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Hjæle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-variabel som angiver om der er indtastningsfejl</w:t>
            </w:r>
          </w:p>
        </w:tc>
        <w:tc>
          <w:tcPr>
            <w:tcW w:w="0" w:type="auto"/>
            <w:hideMark/>
          </w:tcPr>
          <w:p w14:paraId="3EFCB9B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Hjæle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-variabel som angiver om der er indtastningsfejl</w:t>
            </w:r>
          </w:p>
        </w:tc>
      </w:tr>
      <w:tr w:rsidR="00675C58" w:rsidRPr="007E03FA" w14:paraId="4B5B5F5C" w14:textId="77777777" w:rsidTr="00B60F43">
        <w:trPr>
          <w:trHeight w:val="675"/>
        </w:trPr>
        <w:tc>
          <w:tcPr>
            <w:tcW w:w="0" w:type="auto"/>
            <w:hideMark/>
          </w:tcPr>
          <w:p w14:paraId="6F9CEB3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AKUTDATO_TROMBO</w:t>
            </w:r>
          </w:p>
        </w:tc>
        <w:tc>
          <w:tcPr>
            <w:tcW w:w="0" w:type="auto"/>
            <w:hideMark/>
          </w:tcPr>
          <w:p w14:paraId="71F9044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Indlæggelsesdato - angivet på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trombolyseskema</w:t>
            </w:r>
            <w:proofErr w:type="spellEnd"/>
          </w:p>
        </w:tc>
        <w:tc>
          <w:tcPr>
            <w:tcW w:w="0" w:type="auto"/>
            <w:hideMark/>
          </w:tcPr>
          <w:p w14:paraId="79263F6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dato for første indlæggelsessted.</w:t>
            </w:r>
          </w:p>
        </w:tc>
      </w:tr>
      <w:tr w:rsidR="00675C58" w:rsidRPr="007E03FA" w14:paraId="599C1070" w14:textId="77777777" w:rsidTr="00B60F43">
        <w:trPr>
          <w:trHeight w:val="480"/>
        </w:trPr>
        <w:tc>
          <w:tcPr>
            <w:tcW w:w="0" w:type="auto"/>
            <w:hideMark/>
          </w:tcPr>
          <w:p w14:paraId="0B66198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TROMDATO</w:t>
            </w:r>
          </w:p>
        </w:tc>
        <w:tc>
          <w:tcPr>
            <w:tcW w:w="0" w:type="auto"/>
            <w:hideMark/>
          </w:tcPr>
          <w:p w14:paraId="66EDFFF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trombolyseafsnit</w:t>
            </w:r>
            <w:proofErr w:type="spellEnd"/>
          </w:p>
        </w:tc>
        <w:tc>
          <w:tcPr>
            <w:tcW w:w="0" w:type="auto"/>
            <w:hideMark/>
          </w:tcPr>
          <w:p w14:paraId="5382BD1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trombolyseafsnit</w:t>
            </w:r>
            <w:proofErr w:type="spellEnd"/>
          </w:p>
        </w:tc>
      </w:tr>
      <w:tr w:rsidR="00675C58" w:rsidRPr="007E03FA" w14:paraId="533728F9" w14:textId="77777777" w:rsidTr="00B60F43">
        <w:trPr>
          <w:trHeight w:val="465"/>
        </w:trPr>
        <w:tc>
          <w:tcPr>
            <w:tcW w:w="0" w:type="auto"/>
            <w:hideMark/>
          </w:tcPr>
          <w:p w14:paraId="532F7BA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TROMDATETIME</w:t>
            </w:r>
          </w:p>
        </w:tc>
        <w:tc>
          <w:tcPr>
            <w:tcW w:w="0" w:type="auto"/>
            <w:hideMark/>
          </w:tcPr>
          <w:p w14:paraId="5FA826E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trombolyseafsnit</w:t>
            </w:r>
            <w:proofErr w:type="spellEnd"/>
          </w:p>
        </w:tc>
        <w:tc>
          <w:tcPr>
            <w:tcW w:w="0" w:type="auto"/>
            <w:hideMark/>
          </w:tcPr>
          <w:p w14:paraId="50EA9A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trombolyseafsnit</w:t>
            </w:r>
            <w:proofErr w:type="spellEnd"/>
          </w:p>
        </w:tc>
      </w:tr>
      <w:tr w:rsidR="00675C58" w:rsidRPr="007E03FA" w14:paraId="7924A418" w14:textId="77777777" w:rsidTr="00B60F43">
        <w:trPr>
          <w:trHeight w:val="900"/>
        </w:trPr>
        <w:tc>
          <w:tcPr>
            <w:tcW w:w="0" w:type="auto"/>
            <w:hideMark/>
          </w:tcPr>
          <w:p w14:paraId="062BC2E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TROMBSYGH</w:t>
            </w:r>
          </w:p>
        </w:tc>
        <w:tc>
          <w:tcPr>
            <w:tcW w:w="0" w:type="auto"/>
            <w:hideMark/>
          </w:tcPr>
          <w:p w14:paraId="57E2029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Sygehuskode (4 cifre) for det sygehus, hvor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tromblysen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foretages</w:t>
            </w:r>
          </w:p>
        </w:tc>
        <w:tc>
          <w:tcPr>
            <w:tcW w:w="0" w:type="auto"/>
            <w:hideMark/>
          </w:tcPr>
          <w:p w14:paraId="14897A4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Sygehuskode (4 cifre) i henhold til Sundhedsstyrelsens klassifikation, hvor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tromblysen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foretages</w:t>
            </w:r>
          </w:p>
        </w:tc>
      </w:tr>
      <w:tr w:rsidR="00675C58" w:rsidRPr="007E03FA" w14:paraId="2F69A076" w14:textId="77777777" w:rsidTr="00B60F43">
        <w:trPr>
          <w:trHeight w:val="900"/>
        </w:trPr>
        <w:tc>
          <w:tcPr>
            <w:tcW w:w="0" w:type="auto"/>
            <w:hideMark/>
          </w:tcPr>
          <w:p w14:paraId="0DB836A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TROMBUNITCODE</w:t>
            </w:r>
          </w:p>
        </w:tc>
        <w:tc>
          <w:tcPr>
            <w:tcW w:w="0" w:type="auto"/>
            <w:hideMark/>
          </w:tcPr>
          <w:p w14:paraId="6F15DAA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Sygehuskode (7 cifre) for det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sygehus:afdeling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, hvor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tromblysen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foretages</w:t>
            </w:r>
          </w:p>
        </w:tc>
        <w:tc>
          <w:tcPr>
            <w:tcW w:w="0" w:type="auto"/>
            <w:hideMark/>
          </w:tcPr>
          <w:p w14:paraId="3472B3D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Sygehuskode (7 cifre) for det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sygehus:afdeling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, hvor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tromblysen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foretages</w:t>
            </w:r>
          </w:p>
        </w:tc>
      </w:tr>
      <w:tr w:rsidR="00675C58" w:rsidRPr="007E03FA" w14:paraId="2AF357ED" w14:textId="77777777" w:rsidTr="00B60F43">
        <w:trPr>
          <w:trHeight w:val="675"/>
        </w:trPr>
        <w:tc>
          <w:tcPr>
            <w:tcW w:w="0" w:type="auto"/>
            <w:hideMark/>
          </w:tcPr>
          <w:p w14:paraId="023D9D8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modtaget_trombolyse</w:t>
            </w:r>
            <w:proofErr w:type="spellEnd"/>
          </w:p>
        </w:tc>
        <w:tc>
          <w:tcPr>
            <w:tcW w:w="0" w:type="auto"/>
            <w:hideMark/>
          </w:tcPr>
          <w:p w14:paraId="10D1ACB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Har patienten modtaget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</w:p>
        </w:tc>
        <w:tc>
          <w:tcPr>
            <w:tcW w:w="0" w:type="auto"/>
            <w:hideMark/>
          </w:tcPr>
          <w:p w14:paraId="56DB024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Har patienten modtaget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? Defineret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udfra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et udfyldt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-skema</w:t>
            </w:r>
          </w:p>
        </w:tc>
      </w:tr>
      <w:tr w:rsidR="00675C58" w:rsidRPr="007E03FA" w14:paraId="2A518012" w14:textId="77777777" w:rsidTr="00B60F43">
        <w:trPr>
          <w:trHeight w:val="690"/>
        </w:trPr>
        <w:tc>
          <w:tcPr>
            <w:tcW w:w="0" w:type="auto"/>
            <w:hideMark/>
          </w:tcPr>
          <w:p w14:paraId="5480FBC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modtaget_trombolyse_dato</w:t>
            </w:r>
            <w:proofErr w:type="spellEnd"/>
          </w:p>
        </w:tc>
        <w:tc>
          <w:tcPr>
            <w:tcW w:w="0" w:type="auto"/>
            <w:hideMark/>
          </w:tcPr>
          <w:p w14:paraId="73481BF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hvornår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 er modtaget</w:t>
            </w:r>
          </w:p>
        </w:tc>
        <w:tc>
          <w:tcPr>
            <w:tcW w:w="0" w:type="auto"/>
            <w:hideMark/>
          </w:tcPr>
          <w:p w14:paraId="3064E92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modtagelse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=</w:t>
            </w:r>
          </w:p>
        </w:tc>
      </w:tr>
      <w:tr w:rsidR="00675C58" w:rsidRPr="007E03FA" w14:paraId="284B2B8B" w14:textId="77777777" w:rsidTr="00B60F43">
        <w:trPr>
          <w:trHeight w:val="465"/>
        </w:trPr>
        <w:tc>
          <w:tcPr>
            <w:tcW w:w="0" w:type="auto"/>
            <w:hideMark/>
          </w:tcPr>
          <w:p w14:paraId="13AAF2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RT_PA_BEH_DATO</w:t>
            </w:r>
          </w:p>
        </w:tc>
        <w:tc>
          <w:tcPr>
            <w:tcW w:w="0" w:type="auto"/>
            <w:hideMark/>
          </w:tcPr>
          <w:p w14:paraId="202703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rt_pa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  <w:tc>
          <w:tcPr>
            <w:tcW w:w="0" w:type="auto"/>
            <w:hideMark/>
          </w:tcPr>
          <w:p w14:paraId="13BF2DC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=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dato  for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rt_pa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512A15E4" w14:textId="77777777" w:rsidTr="00B60F43">
        <w:trPr>
          <w:trHeight w:val="690"/>
        </w:trPr>
        <w:tc>
          <w:tcPr>
            <w:tcW w:w="0" w:type="auto"/>
            <w:hideMark/>
          </w:tcPr>
          <w:p w14:paraId="66D2329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RT_PA_DATETIME</w:t>
            </w:r>
          </w:p>
        </w:tc>
        <w:tc>
          <w:tcPr>
            <w:tcW w:w="0" w:type="auto"/>
            <w:hideMark/>
          </w:tcPr>
          <w:p w14:paraId="28EB7C1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rt_pa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  <w:tc>
          <w:tcPr>
            <w:tcW w:w="0" w:type="auto"/>
            <w:hideMark/>
          </w:tcPr>
          <w:p w14:paraId="6D04186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trombolysebehandling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767E3A30" w14:textId="77777777" w:rsidTr="00B60F43">
        <w:trPr>
          <w:trHeight w:val="465"/>
        </w:trPr>
        <w:tc>
          <w:tcPr>
            <w:tcW w:w="0" w:type="auto"/>
            <w:hideMark/>
          </w:tcPr>
          <w:p w14:paraId="5696B54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I_V_ACTILYSE_DOSIS</w:t>
            </w:r>
          </w:p>
        </w:tc>
        <w:tc>
          <w:tcPr>
            <w:tcW w:w="0" w:type="auto"/>
            <w:hideMark/>
          </w:tcPr>
          <w:p w14:paraId="6EB447E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I.V.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dosis</w:t>
            </w:r>
          </w:p>
        </w:tc>
        <w:tc>
          <w:tcPr>
            <w:tcW w:w="0" w:type="auto"/>
            <w:hideMark/>
          </w:tcPr>
          <w:p w14:paraId="1536E86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I.V.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dosis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i  mg</w:t>
            </w:r>
            <w:proofErr w:type="gramEnd"/>
          </w:p>
        </w:tc>
      </w:tr>
      <w:tr w:rsidR="00675C58" w:rsidRPr="007E03FA" w14:paraId="2D48E0F6" w14:textId="77777777" w:rsidTr="00B60F43">
        <w:trPr>
          <w:trHeight w:val="690"/>
        </w:trPr>
        <w:tc>
          <w:tcPr>
            <w:tcW w:w="0" w:type="auto"/>
            <w:hideMark/>
          </w:tcPr>
          <w:p w14:paraId="638B38E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TOTALDOSIS_I_V_ACTIL</w:t>
            </w:r>
          </w:p>
        </w:tc>
        <w:tc>
          <w:tcPr>
            <w:tcW w:w="0" w:type="auto"/>
            <w:hideMark/>
          </w:tcPr>
          <w:p w14:paraId="6F13AEB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Total dosis I.V. givet</w:t>
            </w:r>
          </w:p>
        </w:tc>
        <w:tc>
          <w:tcPr>
            <w:tcW w:w="0" w:type="auto"/>
            <w:hideMark/>
          </w:tcPr>
          <w:p w14:paraId="6123964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Total dosis I.V. givet</w:t>
            </w:r>
          </w:p>
        </w:tc>
      </w:tr>
      <w:tr w:rsidR="00675C58" w:rsidRPr="007E03FA" w14:paraId="33BC6C98" w14:textId="77777777" w:rsidTr="00B60F43">
        <w:trPr>
          <w:trHeight w:val="465"/>
        </w:trPr>
        <w:tc>
          <w:tcPr>
            <w:tcW w:w="0" w:type="auto"/>
            <w:hideMark/>
          </w:tcPr>
          <w:p w14:paraId="5FEAF59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IKKE_FULD_DOSIS_1</w:t>
            </w:r>
          </w:p>
        </w:tc>
        <w:tc>
          <w:tcPr>
            <w:tcW w:w="0" w:type="auto"/>
            <w:hideMark/>
          </w:tcPr>
          <w:p w14:paraId="53DB77F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Årsag til at fuld dosis ikke blev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givert</w:t>
            </w:r>
            <w:proofErr w:type="spellEnd"/>
          </w:p>
        </w:tc>
        <w:tc>
          <w:tcPr>
            <w:tcW w:w="0" w:type="auto"/>
            <w:hideMark/>
          </w:tcPr>
          <w:p w14:paraId="25972D9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Årsag til at fuld dosis ikke blev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givert</w:t>
            </w:r>
            <w:proofErr w:type="spellEnd"/>
          </w:p>
        </w:tc>
      </w:tr>
      <w:tr w:rsidR="00675C58" w:rsidRPr="007E03FA" w14:paraId="35642548" w14:textId="77777777" w:rsidTr="00B60F43">
        <w:trPr>
          <w:trHeight w:val="465"/>
        </w:trPr>
        <w:tc>
          <w:tcPr>
            <w:tcW w:w="0" w:type="auto"/>
            <w:hideMark/>
          </w:tcPr>
          <w:p w14:paraId="5E9ED74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IKKE_FULD_DOSIS_2</w:t>
            </w:r>
          </w:p>
        </w:tc>
        <w:tc>
          <w:tcPr>
            <w:tcW w:w="0" w:type="auto"/>
            <w:hideMark/>
          </w:tcPr>
          <w:p w14:paraId="0EB6041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Årsag til at fuld dosis ikke blev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givert</w:t>
            </w:r>
            <w:proofErr w:type="spellEnd"/>
          </w:p>
        </w:tc>
        <w:tc>
          <w:tcPr>
            <w:tcW w:w="0" w:type="auto"/>
            <w:hideMark/>
          </w:tcPr>
          <w:p w14:paraId="77C7571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Årsag til at fuld dosis ikke blev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givert</w:t>
            </w:r>
            <w:proofErr w:type="spellEnd"/>
          </w:p>
        </w:tc>
      </w:tr>
      <w:tr w:rsidR="00675C58" w:rsidRPr="007E03FA" w14:paraId="01453DC4" w14:textId="77777777" w:rsidTr="00B60F43">
        <w:trPr>
          <w:trHeight w:val="480"/>
        </w:trPr>
        <w:tc>
          <w:tcPr>
            <w:tcW w:w="0" w:type="auto"/>
            <w:hideMark/>
          </w:tcPr>
          <w:p w14:paraId="5DF7099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IKKE_FULD_DOSIS_3</w:t>
            </w:r>
          </w:p>
        </w:tc>
        <w:tc>
          <w:tcPr>
            <w:tcW w:w="0" w:type="auto"/>
            <w:hideMark/>
          </w:tcPr>
          <w:p w14:paraId="69385FF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Årsag til at fuld dosis ikke blev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givert</w:t>
            </w:r>
            <w:proofErr w:type="spellEnd"/>
          </w:p>
        </w:tc>
        <w:tc>
          <w:tcPr>
            <w:tcW w:w="0" w:type="auto"/>
            <w:hideMark/>
          </w:tcPr>
          <w:p w14:paraId="32C66CB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Årsag til at fuld dosis ikke blev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givert</w:t>
            </w:r>
            <w:proofErr w:type="spellEnd"/>
          </w:p>
        </w:tc>
      </w:tr>
      <w:tr w:rsidR="00675C58" w:rsidRPr="007E03FA" w14:paraId="1598B73A" w14:textId="77777777" w:rsidTr="00B60F43">
        <w:trPr>
          <w:trHeight w:val="465"/>
        </w:trPr>
        <w:tc>
          <w:tcPr>
            <w:tcW w:w="0" w:type="auto"/>
            <w:hideMark/>
          </w:tcPr>
          <w:p w14:paraId="585F2BC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IKKE_FULD_DOSIS_4</w:t>
            </w:r>
          </w:p>
        </w:tc>
        <w:tc>
          <w:tcPr>
            <w:tcW w:w="0" w:type="auto"/>
            <w:hideMark/>
          </w:tcPr>
          <w:p w14:paraId="561FEF4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Årsag til at fuld dosis ikke blev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givert</w:t>
            </w:r>
            <w:proofErr w:type="spellEnd"/>
          </w:p>
        </w:tc>
        <w:tc>
          <w:tcPr>
            <w:tcW w:w="0" w:type="auto"/>
            <w:hideMark/>
          </w:tcPr>
          <w:p w14:paraId="222C392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Årsag til at fuld dosis ikke blev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givert</w:t>
            </w:r>
            <w:proofErr w:type="spellEnd"/>
          </w:p>
        </w:tc>
      </w:tr>
      <w:tr w:rsidR="00675C58" w:rsidRPr="007E03FA" w14:paraId="4E4D8DAB" w14:textId="77777777" w:rsidTr="00B60F43">
        <w:trPr>
          <w:trHeight w:val="465"/>
        </w:trPr>
        <w:tc>
          <w:tcPr>
            <w:tcW w:w="0" w:type="auto"/>
            <w:hideMark/>
          </w:tcPr>
          <w:p w14:paraId="1EB9F8C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ASPIRIN</w:t>
            </w:r>
          </w:p>
        </w:tc>
        <w:tc>
          <w:tcPr>
            <w:tcW w:w="0" w:type="auto"/>
            <w:hideMark/>
          </w:tcPr>
          <w:p w14:paraId="5F8A83F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Acetylsalicylsyre</w:t>
            </w:r>
          </w:p>
        </w:tc>
        <w:tc>
          <w:tcPr>
            <w:tcW w:w="0" w:type="auto"/>
            <w:hideMark/>
          </w:tcPr>
          <w:p w14:paraId="5FF4D2F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Acetylsalicylsyre</w:t>
            </w:r>
          </w:p>
        </w:tc>
      </w:tr>
      <w:tr w:rsidR="00675C58" w:rsidRPr="007E03FA" w14:paraId="3CCE5AFA" w14:textId="77777777" w:rsidTr="00B60F43">
        <w:trPr>
          <w:trHeight w:val="480"/>
        </w:trPr>
        <w:tc>
          <w:tcPr>
            <w:tcW w:w="0" w:type="auto"/>
            <w:hideMark/>
          </w:tcPr>
          <w:p w14:paraId="1040A75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DIPYRIDAMOL</w:t>
            </w:r>
          </w:p>
        </w:tc>
        <w:tc>
          <w:tcPr>
            <w:tcW w:w="0" w:type="auto"/>
            <w:hideMark/>
          </w:tcPr>
          <w:p w14:paraId="1B60CD1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Dipyridamol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Actilysebehandling</w:t>
            </w:r>
            <w:proofErr w:type="spellEnd"/>
          </w:p>
        </w:tc>
        <w:tc>
          <w:tcPr>
            <w:tcW w:w="0" w:type="auto"/>
            <w:hideMark/>
          </w:tcPr>
          <w:p w14:paraId="6BA890F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Dipyridamol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Actilysebehandling</w:t>
            </w:r>
            <w:proofErr w:type="spellEnd"/>
          </w:p>
        </w:tc>
      </w:tr>
      <w:tr w:rsidR="00675C58" w:rsidRPr="007E03FA" w14:paraId="184762B6" w14:textId="77777777" w:rsidTr="00B60F43">
        <w:trPr>
          <w:trHeight w:val="465"/>
        </w:trPr>
        <w:tc>
          <w:tcPr>
            <w:tcW w:w="0" w:type="auto"/>
            <w:hideMark/>
          </w:tcPr>
          <w:p w14:paraId="5384FD6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CLOPIDOGREL</w:t>
            </w:r>
          </w:p>
        </w:tc>
        <w:tc>
          <w:tcPr>
            <w:tcW w:w="0" w:type="auto"/>
            <w:hideMark/>
          </w:tcPr>
          <w:p w14:paraId="2FFAA81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Clopidogrel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Actilysebehandeling</w:t>
            </w:r>
            <w:proofErr w:type="spellEnd"/>
          </w:p>
        </w:tc>
        <w:tc>
          <w:tcPr>
            <w:tcW w:w="0" w:type="auto"/>
            <w:hideMark/>
          </w:tcPr>
          <w:p w14:paraId="3E10743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Clopidogrel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Actilysebehandeling</w:t>
            </w:r>
            <w:proofErr w:type="spellEnd"/>
          </w:p>
        </w:tc>
      </w:tr>
      <w:tr w:rsidR="00675C58" w:rsidRPr="007E03FA" w14:paraId="1EE243A7" w14:textId="77777777" w:rsidTr="00B60F43">
        <w:trPr>
          <w:trHeight w:val="900"/>
        </w:trPr>
        <w:tc>
          <w:tcPr>
            <w:tcW w:w="0" w:type="auto"/>
            <w:hideMark/>
          </w:tcPr>
          <w:p w14:paraId="05A295D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ANDEN_TROMBOCYTHAEMM</w:t>
            </w:r>
          </w:p>
        </w:tc>
        <w:tc>
          <w:tcPr>
            <w:tcW w:w="0" w:type="auto"/>
            <w:hideMark/>
          </w:tcPr>
          <w:p w14:paraId="495B3C0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Anden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trombocythæmmer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Actilysebehandeling</w:t>
            </w:r>
            <w:proofErr w:type="spellEnd"/>
          </w:p>
        </w:tc>
        <w:tc>
          <w:tcPr>
            <w:tcW w:w="0" w:type="auto"/>
            <w:hideMark/>
          </w:tcPr>
          <w:p w14:paraId="4C1A0FF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Anden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trombocythæmmer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Actilysebehandeling</w:t>
            </w:r>
            <w:proofErr w:type="spellEnd"/>
          </w:p>
        </w:tc>
      </w:tr>
      <w:tr w:rsidR="00675C58" w:rsidRPr="007E03FA" w14:paraId="6BA87491" w14:textId="77777777" w:rsidTr="00B60F43">
        <w:trPr>
          <w:trHeight w:val="900"/>
        </w:trPr>
        <w:tc>
          <w:tcPr>
            <w:tcW w:w="0" w:type="auto"/>
            <w:hideMark/>
          </w:tcPr>
          <w:p w14:paraId="694A32D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ORAL_ANTIKOAGULANS</w:t>
            </w:r>
          </w:p>
        </w:tc>
        <w:tc>
          <w:tcPr>
            <w:tcW w:w="0" w:type="auto"/>
            <w:hideMark/>
          </w:tcPr>
          <w:p w14:paraId="5E8E0FE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Oral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antikoaglansbehandling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Acitylsebehandling</w:t>
            </w:r>
            <w:proofErr w:type="spellEnd"/>
          </w:p>
        </w:tc>
        <w:tc>
          <w:tcPr>
            <w:tcW w:w="0" w:type="auto"/>
            <w:hideMark/>
          </w:tcPr>
          <w:p w14:paraId="0B0576B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Oral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antikoaglansbehandling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Acitylsebehandling</w:t>
            </w:r>
            <w:proofErr w:type="spellEnd"/>
          </w:p>
        </w:tc>
      </w:tr>
      <w:tr w:rsidR="00675C58" w:rsidRPr="007E03FA" w14:paraId="37A261BB" w14:textId="77777777" w:rsidTr="00B60F43">
        <w:trPr>
          <w:trHeight w:val="675"/>
        </w:trPr>
        <w:tc>
          <w:tcPr>
            <w:tcW w:w="0" w:type="auto"/>
            <w:hideMark/>
          </w:tcPr>
          <w:p w14:paraId="388CC4F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ANTIKOA_HOJ_FOER</w:t>
            </w:r>
          </w:p>
        </w:tc>
        <w:tc>
          <w:tcPr>
            <w:tcW w:w="0" w:type="auto"/>
            <w:hideMark/>
          </w:tcPr>
          <w:p w14:paraId="0B6C9C3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Antikoauglaler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høj-dosis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,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Acitylsebehandling</w:t>
            </w:r>
            <w:proofErr w:type="spellEnd"/>
          </w:p>
        </w:tc>
        <w:tc>
          <w:tcPr>
            <w:tcW w:w="0" w:type="auto"/>
            <w:hideMark/>
          </w:tcPr>
          <w:p w14:paraId="60B26A3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Antikoauglaler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høj-dosis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,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Acitylsebehandling</w:t>
            </w:r>
            <w:proofErr w:type="spellEnd"/>
          </w:p>
        </w:tc>
      </w:tr>
      <w:tr w:rsidR="00675C58" w:rsidRPr="007E03FA" w14:paraId="77ADCD91" w14:textId="77777777" w:rsidTr="00B60F43">
        <w:trPr>
          <w:trHeight w:val="690"/>
        </w:trPr>
        <w:tc>
          <w:tcPr>
            <w:tcW w:w="0" w:type="auto"/>
            <w:hideMark/>
          </w:tcPr>
          <w:p w14:paraId="6B8C05E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ANTIKOA_LAV_FOER</w:t>
            </w:r>
          </w:p>
        </w:tc>
        <w:tc>
          <w:tcPr>
            <w:tcW w:w="0" w:type="auto"/>
            <w:hideMark/>
          </w:tcPr>
          <w:p w14:paraId="75CBF10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Antikoauglaler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, lav-dosis,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Acitylsebehandling</w:t>
            </w:r>
            <w:proofErr w:type="spellEnd"/>
          </w:p>
        </w:tc>
        <w:tc>
          <w:tcPr>
            <w:tcW w:w="0" w:type="auto"/>
            <w:hideMark/>
          </w:tcPr>
          <w:p w14:paraId="2BEB29C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Antikoauglaler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, lav-dosis, før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Acitylsebehandling</w:t>
            </w:r>
            <w:proofErr w:type="spellEnd"/>
          </w:p>
        </w:tc>
      </w:tr>
      <w:tr w:rsidR="00675C58" w:rsidRPr="007E03FA" w14:paraId="63A9B860" w14:textId="77777777" w:rsidTr="00B60F43">
        <w:trPr>
          <w:trHeight w:val="675"/>
        </w:trPr>
        <w:tc>
          <w:tcPr>
            <w:tcW w:w="0" w:type="auto"/>
            <w:hideMark/>
          </w:tcPr>
          <w:p w14:paraId="61B4289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ANTIHYPERTENSIV_IV</w:t>
            </w:r>
          </w:p>
        </w:tc>
        <w:tc>
          <w:tcPr>
            <w:tcW w:w="0" w:type="auto"/>
            <w:hideMark/>
          </w:tcPr>
          <w:p w14:paraId="578503F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Antihypertensin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behandling,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IV,  før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Acitylsebehandling</w:t>
            </w:r>
            <w:proofErr w:type="spellEnd"/>
          </w:p>
        </w:tc>
        <w:tc>
          <w:tcPr>
            <w:tcW w:w="0" w:type="auto"/>
            <w:hideMark/>
          </w:tcPr>
          <w:p w14:paraId="24F4F00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Antihypertensin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behandling,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IV,  før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Acitylsebehandling</w:t>
            </w:r>
            <w:proofErr w:type="spellEnd"/>
          </w:p>
        </w:tc>
      </w:tr>
      <w:tr w:rsidR="00675C58" w:rsidRPr="007E03FA" w14:paraId="2CFBE9F1" w14:textId="77777777" w:rsidTr="00B60F43">
        <w:trPr>
          <w:trHeight w:val="900"/>
        </w:trPr>
        <w:tc>
          <w:tcPr>
            <w:tcW w:w="0" w:type="auto"/>
            <w:hideMark/>
          </w:tcPr>
          <w:p w14:paraId="011327A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ANTIHYPERTENSIV_ORAL</w:t>
            </w:r>
          </w:p>
        </w:tc>
        <w:tc>
          <w:tcPr>
            <w:tcW w:w="0" w:type="auto"/>
            <w:hideMark/>
          </w:tcPr>
          <w:p w14:paraId="56E5C16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Antihypertensin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behandling,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oral,  før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Acitylsebehandling</w:t>
            </w:r>
            <w:proofErr w:type="spellEnd"/>
          </w:p>
        </w:tc>
        <w:tc>
          <w:tcPr>
            <w:tcW w:w="0" w:type="auto"/>
            <w:hideMark/>
          </w:tcPr>
          <w:p w14:paraId="473A91E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Antihypertensin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behandling,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oral,  før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start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Acitylsebehandling</w:t>
            </w:r>
            <w:proofErr w:type="spellEnd"/>
          </w:p>
        </w:tc>
      </w:tr>
      <w:tr w:rsidR="00675C58" w:rsidRPr="007E03FA" w14:paraId="2303F66C" w14:textId="77777777" w:rsidTr="00B60F43">
        <w:trPr>
          <w:trHeight w:val="675"/>
        </w:trPr>
        <w:tc>
          <w:tcPr>
            <w:tcW w:w="0" w:type="auto"/>
            <w:hideMark/>
          </w:tcPr>
          <w:p w14:paraId="574A7DA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SYSTOLISK_FOER</w:t>
            </w:r>
          </w:p>
        </w:tc>
        <w:tc>
          <w:tcPr>
            <w:tcW w:w="0" w:type="auto"/>
            <w:hideMark/>
          </w:tcPr>
          <w:p w14:paraId="5FC3EF0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Systolisk blodtryk målt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7AB5943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Systolisk blodtryk målt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mmHg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0ECF8B8C" w14:textId="77777777" w:rsidTr="00B60F43">
        <w:trPr>
          <w:trHeight w:val="690"/>
        </w:trPr>
        <w:tc>
          <w:tcPr>
            <w:tcW w:w="0" w:type="auto"/>
            <w:hideMark/>
          </w:tcPr>
          <w:p w14:paraId="6A114B3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DIASTOLISK_FOER</w:t>
            </w:r>
          </w:p>
        </w:tc>
        <w:tc>
          <w:tcPr>
            <w:tcW w:w="0" w:type="auto"/>
            <w:hideMark/>
          </w:tcPr>
          <w:p w14:paraId="347EC5A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Diastolisk blodtryk målt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7E72A27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Diastolisk blodtryk målt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mmHg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6DE53791" w14:textId="77777777" w:rsidTr="00B60F43">
        <w:trPr>
          <w:trHeight w:val="690"/>
        </w:trPr>
        <w:tc>
          <w:tcPr>
            <w:tcW w:w="0" w:type="auto"/>
            <w:hideMark/>
          </w:tcPr>
          <w:p w14:paraId="4B2924F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SYSTOLISK_2TIMER</w:t>
            </w:r>
          </w:p>
        </w:tc>
        <w:tc>
          <w:tcPr>
            <w:tcW w:w="0" w:type="auto"/>
            <w:hideMark/>
          </w:tcPr>
          <w:p w14:paraId="047B1C6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Systolisk blodtryk målt 2 timer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01FD4FA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Systolisk blodtryk målt 2 timer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mmHG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11E3C482" w14:textId="77777777" w:rsidTr="00B60F43">
        <w:trPr>
          <w:trHeight w:val="675"/>
        </w:trPr>
        <w:tc>
          <w:tcPr>
            <w:tcW w:w="0" w:type="auto"/>
            <w:hideMark/>
          </w:tcPr>
          <w:p w14:paraId="0D91B29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DIASTOLISK_2TIMER</w:t>
            </w:r>
          </w:p>
        </w:tc>
        <w:tc>
          <w:tcPr>
            <w:tcW w:w="0" w:type="auto"/>
            <w:hideMark/>
          </w:tcPr>
          <w:p w14:paraId="297CE71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Diastolisk blodtryk målt 2 timer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37BABCA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Diastolisk blodtryk målt 2 timer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mmHg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1AB53EAB" w14:textId="77777777" w:rsidTr="00B60F43">
        <w:trPr>
          <w:trHeight w:val="690"/>
        </w:trPr>
        <w:tc>
          <w:tcPr>
            <w:tcW w:w="0" w:type="auto"/>
            <w:hideMark/>
          </w:tcPr>
          <w:p w14:paraId="69F67C6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SYSTOLISK_24TIMER</w:t>
            </w:r>
          </w:p>
        </w:tc>
        <w:tc>
          <w:tcPr>
            <w:tcW w:w="0" w:type="auto"/>
            <w:hideMark/>
          </w:tcPr>
          <w:p w14:paraId="300F58B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Systolisk blodtryk målt 24 timer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57CAD0B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Systolisk blodtryk målt 24 timer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</w:tr>
      <w:tr w:rsidR="00675C58" w:rsidRPr="007E03FA" w14:paraId="539C82CC" w14:textId="77777777" w:rsidTr="00B60F43">
        <w:trPr>
          <w:trHeight w:val="675"/>
        </w:trPr>
        <w:tc>
          <w:tcPr>
            <w:tcW w:w="0" w:type="auto"/>
            <w:hideMark/>
          </w:tcPr>
          <w:p w14:paraId="3631DF3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DIASTOLISK_24TIMER</w:t>
            </w:r>
          </w:p>
        </w:tc>
        <w:tc>
          <w:tcPr>
            <w:tcW w:w="0" w:type="auto"/>
            <w:hideMark/>
          </w:tcPr>
          <w:p w14:paraId="324D2A8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Diastolisk blodtryk målt 24 timer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556660C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Diastolisk blodtryk målt 24 timer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</w:tr>
      <w:tr w:rsidR="00675C58" w:rsidRPr="007E03FA" w14:paraId="7944E730" w14:textId="77777777" w:rsidTr="00B60F43">
        <w:trPr>
          <w:trHeight w:val="1196"/>
        </w:trPr>
        <w:tc>
          <w:tcPr>
            <w:tcW w:w="0" w:type="auto"/>
            <w:hideMark/>
          </w:tcPr>
          <w:p w14:paraId="36529C4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HJERTEINSUFFICIENS</w:t>
            </w:r>
          </w:p>
        </w:tc>
        <w:tc>
          <w:tcPr>
            <w:tcW w:w="0" w:type="auto"/>
            <w:hideMark/>
          </w:tcPr>
          <w:p w14:paraId="1A425DA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Hjerteinsufficent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fra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  <w:tc>
          <w:tcPr>
            <w:tcW w:w="0" w:type="auto"/>
            <w:hideMark/>
          </w:tcPr>
          <w:p w14:paraId="7F0EE3C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erkendt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hjerteinsufficent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, diagnosticeret enten forud eller i forbindelse med aktuelle indlæggelse. Diagnosen skal være anført som anamnese eller på anden måde være dokumenteret i patientjournalen.</w:t>
            </w:r>
          </w:p>
        </w:tc>
      </w:tr>
      <w:tr w:rsidR="00675C58" w:rsidRPr="007E03FA" w14:paraId="531A5E5A" w14:textId="77777777" w:rsidTr="00B60F43">
        <w:trPr>
          <w:trHeight w:val="569"/>
        </w:trPr>
        <w:tc>
          <w:tcPr>
            <w:tcW w:w="0" w:type="auto"/>
            <w:hideMark/>
          </w:tcPr>
          <w:p w14:paraId="6366088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NIHSS_FOER_1A</w:t>
            </w:r>
          </w:p>
        </w:tc>
        <w:tc>
          <w:tcPr>
            <w:tcW w:w="0" w:type="auto"/>
            <w:hideMark/>
          </w:tcPr>
          <w:p w14:paraId="5C6333F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Bevidsthedsniveau - før</w:t>
            </w:r>
          </w:p>
        </w:tc>
        <w:tc>
          <w:tcPr>
            <w:tcW w:w="0" w:type="auto"/>
            <w:hideMark/>
          </w:tcPr>
          <w:p w14:paraId="64CE22C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Bevidsthedsniveau -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00D2DBA0" w14:textId="77777777" w:rsidTr="00B60F43">
        <w:trPr>
          <w:trHeight w:val="690"/>
        </w:trPr>
        <w:tc>
          <w:tcPr>
            <w:tcW w:w="0" w:type="auto"/>
            <w:hideMark/>
          </w:tcPr>
          <w:p w14:paraId="35A285E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NIHSS_FOER_1B</w:t>
            </w:r>
          </w:p>
        </w:tc>
        <w:tc>
          <w:tcPr>
            <w:tcW w:w="0" w:type="auto"/>
            <w:hideMark/>
          </w:tcPr>
          <w:p w14:paraId="36F7B54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spørgsmål - før</w:t>
            </w:r>
          </w:p>
        </w:tc>
        <w:tc>
          <w:tcPr>
            <w:tcW w:w="0" w:type="auto"/>
            <w:hideMark/>
          </w:tcPr>
          <w:p w14:paraId="57F22DC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LOC spørgsmål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 xml:space="preserve">før 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4293572E" w14:textId="77777777" w:rsidTr="00B60F43">
        <w:trPr>
          <w:trHeight w:val="900"/>
        </w:trPr>
        <w:tc>
          <w:tcPr>
            <w:tcW w:w="0" w:type="auto"/>
            <w:hideMark/>
          </w:tcPr>
          <w:p w14:paraId="344042A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NIHSS_FOER_1C</w:t>
            </w:r>
          </w:p>
        </w:tc>
        <w:tc>
          <w:tcPr>
            <w:tcW w:w="0" w:type="auto"/>
            <w:hideMark/>
          </w:tcPr>
          <w:p w14:paraId="204A872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ordrer - før</w:t>
            </w:r>
          </w:p>
        </w:tc>
        <w:tc>
          <w:tcPr>
            <w:tcW w:w="0" w:type="auto"/>
            <w:hideMark/>
          </w:tcPr>
          <w:p w14:paraId="662F606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LOC ordrer - før i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57D5A90D" w14:textId="77777777" w:rsidTr="00B60F43">
        <w:trPr>
          <w:trHeight w:val="885"/>
        </w:trPr>
        <w:tc>
          <w:tcPr>
            <w:tcW w:w="0" w:type="auto"/>
            <w:hideMark/>
          </w:tcPr>
          <w:p w14:paraId="2984619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NIHSS_FOER_2</w:t>
            </w:r>
          </w:p>
        </w:tc>
        <w:tc>
          <w:tcPr>
            <w:tcW w:w="0" w:type="auto"/>
            <w:hideMark/>
          </w:tcPr>
          <w:p w14:paraId="569FDA0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Blik - før</w:t>
            </w:r>
          </w:p>
        </w:tc>
        <w:tc>
          <w:tcPr>
            <w:tcW w:w="0" w:type="auto"/>
            <w:hideMark/>
          </w:tcPr>
          <w:p w14:paraId="4D7D37E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Blik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 xml:space="preserve">før 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547B4FBE" w14:textId="77777777" w:rsidTr="00B60F43">
        <w:trPr>
          <w:trHeight w:val="900"/>
        </w:trPr>
        <w:tc>
          <w:tcPr>
            <w:tcW w:w="0" w:type="auto"/>
            <w:hideMark/>
          </w:tcPr>
          <w:p w14:paraId="3AC32A4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NIHSS_FOER_3</w:t>
            </w:r>
          </w:p>
        </w:tc>
        <w:tc>
          <w:tcPr>
            <w:tcW w:w="0" w:type="auto"/>
            <w:hideMark/>
          </w:tcPr>
          <w:p w14:paraId="6C3A5F8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Test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synfelt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</w:t>
            </w:r>
          </w:p>
        </w:tc>
        <w:tc>
          <w:tcPr>
            <w:tcW w:w="0" w:type="auto"/>
            <w:hideMark/>
          </w:tcPr>
          <w:p w14:paraId="166FA78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Test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synfelt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4F4E28AD" w14:textId="77777777" w:rsidTr="00B60F43">
        <w:trPr>
          <w:trHeight w:val="534"/>
        </w:trPr>
        <w:tc>
          <w:tcPr>
            <w:tcW w:w="0" w:type="auto"/>
            <w:hideMark/>
          </w:tcPr>
          <w:p w14:paraId="19AF1A7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NIHSS_FOER_4</w:t>
            </w:r>
          </w:p>
        </w:tc>
        <w:tc>
          <w:tcPr>
            <w:tcW w:w="0" w:type="auto"/>
            <w:hideMark/>
          </w:tcPr>
          <w:p w14:paraId="6D973D6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Facialisparese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</w:t>
            </w:r>
          </w:p>
        </w:tc>
        <w:tc>
          <w:tcPr>
            <w:tcW w:w="0" w:type="auto"/>
            <w:hideMark/>
          </w:tcPr>
          <w:p w14:paraId="5E1B105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Facialisparese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6D719D63" w14:textId="77777777" w:rsidTr="00B60F43">
        <w:trPr>
          <w:trHeight w:val="541"/>
        </w:trPr>
        <w:tc>
          <w:tcPr>
            <w:tcW w:w="0" w:type="auto"/>
            <w:hideMark/>
          </w:tcPr>
          <w:p w14:paraId="047B5D9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NIHSS_FOER_5_H</w:t>
            </w:r>
          </w:p>
        </w:tc>
        <w:tc>
          <w:tcPr>
            <w:tcW w:w="0" w:type="auto"/>
            <w:hideMark/>
          </w:tcPr>
          <w:p w14:paraId="0BC28DE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arm   - Højre   - før</w:t>
            </w:r>
          </w:p>
        </w:tc>
        <w:tc>
          <w:tcPr>
            <w:tcW w:w="0" w:type="auto"/>
            <w:hideMark/>
          </w:tcPr>
          <w:p w14:paraId="41C9954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Højre   -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03123154" w14:textId="77777777" w:rsidTr="00B60F43">
        <w:trPr>
          <w:trHeight w:val="577"/>
        </w:trPr>
        <w:tc>
          <w:tcPr>
            <w:tcW w:w="0" w:type="auto"/>
            <w:hideMark/>
          </w:tcPr>
          <w:p w14:paraId="3AAFC6D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NIHSS_FOER_5_V</w:t>
            </w:r>
          </w:p>
        </w:tc>
        <w:tc>
          <w:tcPr>
            <w:tcW w:w="0" w:type="auto"/>
            <w:hideMark/>
          </w:tcPr>
          <w:p w14:paraId="046B107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</w:t>
            </w:r>
          </w:p>
        </w:tc>
        <w:tc>
          <w:tcPr>
            <w:tcW w:w="0" w:type="auto"/>
            <w:hideMark/>
          </w:tcPr>
          <w:p w14:paraId="1A63D5E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17713189" w14:textId="77777777" w:rsidTr="00B60F43">
        <w:trPr>
          <w:trHeight w:val="558"/>
        </w:trPr>
        <w:tc>
          <w:tcPr>
            <w:tcW w:w="0" w:type="auto"/>
            <w:hideMark/>
          </w:tcPr>
          <w:p w14:paraId="6BFB034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NIHSS_FOER_6_H</w:t>
            </w:r>
          </w:p>
        </w:tc>
        <w:tc>
          <w:tcPr>
            <w:tcW w:w="0" w:type="auto"/>
            <w:hideMark/>
          </w:tcPr>
          <w:p w14:paraId="17B9E1F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ben   - Højre   - før</w:t>
            </w:r>
          </w:p>
        </w:tc>
        <w:tc>
          <w:tcPr>
            <w:tcW w:w="0" w:type="auto"/>
            <w:hideMark/>
          </w:tcPr>
          <w:p w14:paraId="511E6E1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Højre   -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142EC790" w14:textId="77777777" w:rsidTr="00B60F43">
        <w:trPr>
          <w:trHeight w:val="552"/>
        </w:trPr>
        <w:tc>
          <w:tcPr>
            <w:tcW w:w="0" w:type="auto"/>
            <w:hideMark/>
          </w:tcPr>
          <w:p w14:paraId="6C86007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NIHSS_FOER_6_V</w:t>
            </w:r>
          </w:p>
        </w:tc>
        <w:tc>
          <w:tcPr>
            <w:tcW w:w="0" w:type="auto"/>
            <w:hideMark/>
          </w:tcPr>
          <w:p w14:paraId="6BCC380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</w:t>
            </w:r>
          </w:p>
        </w:tc>
        <w:tc>
          <w:tcPr>
            <w:tcW w:w="0" w:type="auto"/>
            <w:hideMark/>
          </w:tcPr>
          <w:p w14:paraId="148D84D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6D0968C0" w14:textId="77777777" w:rsidTr="00B60F43">
        <w:trPr>
          <w:trHeight w:val="404"/>
        </w:trPr>
        <w:tc>
          <w:tcPr>
            <w:tcW w:w="0" w:type="auto"/>
            <w:hideMark/>
          </w:tcPr>
          <w:p w14:paraId="61AA986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NIHSS_FOER_7</w:t>
            </w:r>
          </w:p>
        </w:tc>
        <w:tc>
          <w:tcPr>
            <w:tcW w:w="0" w:type="auto"/>
            <w:hideMark/>
          </w:tcPr>
          <w:p w14:paraId="68A5B75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Ekstremitets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ataksi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-før</w:t>
            </w:r>
          </w:p>
        </w:tc>
        <w:tc>
          <w:tcPr>
            <w:tcW w:w="0" w:type="auto"/>
            <w:hideMark/>
          </w:tcPr>
          <w:p w14:paraId="3877F54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Ekstremitets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ataksi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195F0AFE" w14:textId="77777777" w:rsidTr="00B60F43">
        <w:trPr>
          <w:trHeight w:val="267"/>
        </w:trPr>
        <w:tc>
          <w:tcPr>
            <w:tcW w:w="0" w:type="auto"/>
            <w:hideMark/>
          </w:tcPr>
          <w:p w14:paraId="1D04844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NIHSS_FOER_8</w:t>
            </w:r>
          </w:p>
        </w:tc>
        <w:tc>
          <w:tcPr>
            <w:tcW w:w="0" w:type="auto"/>
            <w:hideMark/>
          </w:tcPr>
          <w:p w14:paraId="5153CC2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Sensibilitet - før</w:t>
            </w:r>
          </w:p>
        </w:tc>
        <w:tc>
          <w:tcPr>
            <w:tcW w:w="0" w:type="auto"/>
            <w:hideMark/>
          </w:tcPr>
          <w:p w14:paraId="16CB894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Sensibilitet -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54645B85" w14:textId="77777777" w:rsidTr="00B60F43">
        <w:trPr>
          <w:trHeight w:val="675"/>
        </w:trPr>
        <w:tc>
          <w:tcPr>
            <w:tcW w:w="0" w:type="auto"/>
            <w:hideMark/>
          </w:tcPr>
          <w:p w14:paraId="6E3578B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NIHSS_FOER_9</w:t>
            </w:r>
          </w:p>
        </w:tc>
        <w:tc>
          <w:tcPr>
            <w:tcW w:w="0" w:type="auto"/>
            <w:hideMark/>
          </w:tcPr>
          <w:p w14:paraId="146487B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Sprog - før</w:t>
            </w:r>
          </w:p>
        </w:tc>
        <w:tc>
          <w:tcPr>
            <w:tcW w:w="0" w:type="auto"/>
            <w:hideMark/>
          </w:tcPr>
          <w:p w14:paraId="6FB6D70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Sprog -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7C348F02" w14:textId="77777777" w:rsidTr="00B60F43">
        <w:trPr>
          <w:trHeight w:val="845"/>
        </w:trPr>
        <w:tc>
          <w:tcPr>
            <w:tcW w:w="0" w:type="auto"/>
            <w:hideMark/>
          </w:tcPr>
          <w:p w14:paraId="2917E2D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NIHSS_FOER_10</w:t>
            </w:r>
          </w:p>
        </w:tc>
        <w:tc>
          <w:tcPr>
            <w:tcW w:w="0" w:type="auto"/>
            <w:hideMark/>
          </w:tcPr>
          <w:p w14:paraId="1466570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Dysartri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</w:t>
            </w:r>
          </w:p>
        </w:tc>
        <w:tc>
          <w:tcPr>
            <w:tcW w:w="0" w:type="auto"/>
            <w:hideMark/>
          </w:tcPr>
          <w:p w14:paraId="35258A3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Dysartri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3C1DF5BB" w14:textId="77777777" w:rsidTr="00B60F43">
        <w:trPr>
          <w:trHeight w:val="496"/>
        </w:trPr>
        <w:tc>
          <w:tcPr>
            <w:tcW w:w="0" w:type="auto"/>
            <w:hideMark/>
          </w:tcPr>
          <w:p w14:paraId="075F4BE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NIHSS_FOER_11</w:t>
            </w:r>
          </w:p>
        </w:tc>
        <w:tc>
          <w:tcPr>
            <w:tcW w:w="0" w:type="auto"/>
            <w:hideMark/>
          </w:tcPr>
          <w:p w14:paraId="6DF04A8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Ekstinktion og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inattention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</w:t>
            </w:r>
          </w:p>
        </w:tc>
        <w:tc>
          <w:tcPr>
            <w:tcW w:w="0" w:type="auto"/>
            <w:hideMark/>
          </w:tcPr>
          <w:p w14:paraId="3667831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Ekstinktion og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inattention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 xml:space="preserve">før 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609D6084" w14:textId="77777777" w:rsidTr="00B60F43">
        <w:trPr>
          <w:trHeight w:val="1110"/>
        </w:trPr>
        <w:tc>
          <w:tcPr>
            <w:tcW w:w="0" w:type="auto"/>
            <w:hideMark/>
          </w:tcPr>
          <w:p w14:paraId="6468ECF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NHISS_FOER</w:t>
            </w:r>
          </w:p>
        </w:tc>
        <w:tc>
          <w:tcPr>
            <w:tcW w:w="0" w:type="auto"/>
            <w:hideMark/>
          </w:tcPr>
          <w:p w14:paraId="2858688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Total NIHSS score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 (The National Institute of Health Stroke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beregnes automatisk)</w:t>
            </w:r>
          </w:p>
        </w:tc>
        <w:tc>
          <w:tcPr>
            <w:tcW w:w="0" w:type="auto"/>
            <w:hideMark/>
          </w:tcPr>
          <w:p w14:paraId="62AEA28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Total NIHSS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score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57E2D21D" w14:textId="77777777" w:rsidTr="00B60F43">
        <w:trPr>
          <w:trHeight w:val="642"/>
        </w:trPr>
        <w:tc>
          <w:tcPr>
            <w:tcW w:w="0" w:type="auto"/>
            <w:hideMark/>
          </w:tcPr>
          <w:p w14:paraId="108C9B7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NIHSS_24TIMER_1A</w:t>
            </w:r>
          </w:p>
        </w:tc>
        <w:tc>
          <w:tcPr>
            <w:tcW w:w="0" w:type="auto"/>
            <w:hideMark/>
          </w:tcPr>
          <w:p w14:paraId="7D360E0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Bevidsthedsniveau - 24 timer</w:t>
            </w:r>
          </w:p>
        </w:tc>
        <w:tc>
          <w:tcPr>
            <w:tcW w:w="0" w:type="auto"/>
            <w:hideMark/>
          </w:tcPr>
          <w:p w14:paraId="1DC634C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Bevidsthedsniveau - 24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0C0528B0" w14:textId="77777777" w:rsidTr="00B60F43">
        <w:trPr>
          <w:trHeight w:val="690"/>
        </w:trPr>
        <w:tc>
          <w:tcPr>
            <w:tcW w:w="0" w:type="auto"/>
            <w:hideMark/>
          </w:tcPr>
          <w:p w14:paraId="33A381F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NIHSS_24TIMER_1B</w:t>
            </w:r>
          </w:p>
        </w:tc>
        <w:tc>
          <w:tcPr>
            <w:tcW w:w="0" w:type="auto"/>
            <w:hideMark/>
          </w:tcPr>
          <w:p w14:paraId="22BED6D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spørgsmål - 24 timer</w:t>
            </w:r>
          </w:p>
        </w:tc>
        <w:tc>
          <w:tcPr>
            <w:tcW w:w="0" w:type="auto"/>
            <w:hideMark/>
          </w:tcPr>
          <w:p w14:paraId="0E451A0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LOC spørgsmål - 24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 xml:space="preserve">timer 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1752AA84" w14:textId="77777777" w:rsidTr="00B60F43">
        <w:trPr>
          <w:trHeight w:val="885"/>
        </w:trPr>
        <w:tc>
          <w:tcPr>
            <w:tcW w:w="0" w:type="auto"/>
            <w:hideMark/>
          </w:tcPr>
          <w:p w14:paraId="3CF691B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NIHSS_24TIMER_1C</w:t>
            </w:r>
          </w:p>
        </w:tc>
        <w:tc>
          <w:tcPr>
            <w:tcW w:w="0" w:type="auto"/>
            <w:hideMark/>
          </w:tcPr>
          <w:p w14:paraId="5A4233D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ordrer - 24 timer</w:t>
            </w:r>
          </w:p>
        </w:tc>
        <w:tc>
          <w:tcPr>
            <w:tcW w:w="0" w:type="auto"/>
            <w:hideMark/>
          </w:tcPr>
          <w:p w14:paraId="38CC793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LOC ordrer - 24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 xml:space="preserve">timer 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503A8005" w14:textId="77777777" w:rsidTr="00B60F43">
        <w:trPr>
          <w:trHeight w:val="900"/>
        </w:trPr>
        <w:tc>
          <w:tcPr>
            <w:tcW w:w="0" w:type="auto"/>
            <w:hideMark/>
          </w:tcPr>
          <w:p w14:paraId="59644FA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NIHSS_24TIMER_2</w:t>
            </w:r>
          </w:p>
        </w:tc>
        <w:tc>
          <w:tcPr>
            <w:tcW w:w="0" w:type="auto"/>
            <w:hideMark/>
          </w:tcPr>
          <w:p w14:paraId="784FF73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Blik - 24 timer</w:t>
            </w:r>
          </w:p>
        </w:tc>
        <w:tc>
          <w:tcPr>
            <w:tcW w:w="0" w:type="auto"/>
            <w:hideMark/>
          </w:tcPr>
          <w:p w14:paraId="2ECB81A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Blik - 24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33022D9D" w14:textId="77777777" w:rsidTr="00B60F43">
        <w:trPr>
          <w:trHeight w:val="900"/>
        </w:trPr>
        <w:tc>
          <w:tcPr>
            <w:tcW w:w="0" w:type="auto"/>
            <w:hideMark/>
          </w:tcPr>
          <w:p w14:paraId="6F4E262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NIHSS_24TIMER_3</w:t>
            </w:r>
          </w:p>
        </w:tc>
        <w:tc>
          <w:tcPr>
            <w:tcW w:w="0" w:type="auto"/>
            <w:hideMark/>
          </w:tcPr>
          <w:p w14:paraId="241B1E1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Test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synfelt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</w:t>
            </w:r>
          </w:p>
        </w:tc>
        <w:tc>
          <w:tcPr>
            <w:tcW w:w="0" w:type="auto"/>
            <w:hideMark/>
          </w:tcPr>
          <w:p w14:paraId="3F5ECD9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Test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synfelt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10E8F0FF" w14:textId="77777777" w:rsidTr="00B60F43">
        <w:trPr>
          <w:trHeight w:val="529"/>
        </w:trPr>
        <w:tc>
          <w:tcPr>
            <w:tcW w:w="0" w:type="auto"/>
            <w:hideMark/>
          </w:tcPr>
          <w:p w14:paraId="759CC15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NIHSS_24TIMER_4</w:t>
            </w:r>
          </w:p>
        </w:tc>
        <w:tc>
          <w:tcPr>
            <w:tcW w:w="0" w:type="auto"/>
            <w:hideMark/>
          </w:tcPr>
          <w:p w14:paraId="19B30B1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Facialisparese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</w:t>
            </w:r>
          </w:p>
        </w:tc>
        <w:tc>
          <w:tcPr>
            <w:tcW w:w="0" w:type="auto"/>
            <w:hideMark/>
          </w:tcPr>
          <w:p w14:paraId="04BE3AF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Facialisparese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10139EE8" w14:textId="77777777" w:rsidTr="00B60F43">
        <w:trPr>
          <w:trHeight w:val="1530"/>
        </w:trPr>
        <w:tc>
          <w:tcPr>
            <w:tcW w:w="0" w:type="auto"/>
            <w:hideMark/>
          </w:tcPr>
          <w:p w14:paraId="5372234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NIHSS_24TIMER_5_H</w:t>
            </w:r>
          </w:p>
        </w:tc>
        <w:tc>
          <w:tcPr>
            <w:tcW w:w="0" w:type="auto"/>
            <w:hideMark/>
          </w:tcPr>
          <w:p w14:paraId="5CBF4C6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Højre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24 timer</w:t>
            </w:r>
          </w:p>
        </w:tc>
        <w:tc>
          <w:tcPr>
            <w:tcW w:w="0" w:type="auto"/>
            <w:hideMark/>
          </w:tcPr>
          <w:p w14:paraId="31E3ED4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Højre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6153AD67" w14:textId="77777777" w:rsidTr="00B60F43">
        <w:trPr>
          <w:trHeight w:val="1545"/>
        </w:trPr>
        <w:tc>
          <w:tcPr>
            <w:tcW w:w="0" w:type="auto"/>
            <w:hideMark/>
          </w:tcPr>
          <w:p w14:paraId="5BC3EE6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NIHSS_24TIMER_5_V</w:t>
            </w:r>
          </w:p>
        </w:tc>
        <w:tc>
          <w:tcPr>
            <w:tcW w:w="0" w:type="auto"/>
            <w:hideMark/>
          </w:tcPr>
          <w:p w14:paraId="069D507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arm   - Venstre - 24 timer</w:t>
            </w:r>
          </w:p>
        </w:tc>
        <w:tc>
          <w:tcPr>
            <w:tcW w:w="0" w:type="auto"/>
            <w:hideMark/>
          </w:tcPr>
          <w:p w14:paraId="5C23B7E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Venstre - 24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5D083153" w14:textId="77777777" w:rsidTr="00B60F43">
        <w:trPr>
          <w:trHeight w:val="1530"/>
        </w:trPr>
        <w:tc>
          <w:tcPr>
            <w:tcW w:w="0" w:type="auto"/>
            <w:hideMark/>
          </w:tcPr>
          <w:p w14:paraId="62302BF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NIHSS_24TIMER_6_H</w:t>
            </w:r>
          </w:p>
        </w:tc>
        <w:tc>
          <w:tcPr>
            <w:tcW w:w="0" w:type="auto"/>
            <w:hideMark/>
          </w:tcPr>
          <w:p w14:paraId="6D14BED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ben   - Højre   - 24 timer</w:t>
            </w:r>
          </w:p>
        </w:tc>
        <w:tc>
          <w:tcPr>
            <w:tcW w:w="0" w:type="auto"/>
            <w:hideMark/>
          </w:tcPr>
          <w:p w14:paraId="4FE9F27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Højre   - 24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1A0C0232" w14:textId="77777777" w:rsidTr="00B60F43">
        <w:trPr>
          <w:trHeight w:val="1530"/>
        </w:trPr>
        <w:tc>
          <w:tcPr>
            <w:tcW w:w="0" w:type="auto"/>
            <w:hideMark/>
          </w:tcPr>
          <w:p w14:paraId="1E59126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NIHSS_24TIMER_6_V</w:t>
            </w:r>
          </w:p>
        </w:tc>
        <w:tc>
          <w:tcPr>
            <w:tcW w:w="0" w:type="auto"/>
            <w:hideMark/>
          </w:tcPr>
          <w:p w14:paraId="5A2487D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24 timer</w:t>
            </w:r>
          </w:p>
        </w:tc>
        <w:tc>
          <w:tcPr>
            <w:tcW w:w="0" w:type="auto"/>
            <w:hideMark/>
          </w:tcPr>
          <w:p w14:paraId="467BE4F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1F9B3DEF" w14:textId="77777777" w:rsidTr="00B60F43">
        <w:trPr>
          <w:trHeight w:val="690"/>
        </w:trPr>
        <w:tc>
          <w:tcPr>
            <w:tcW w:w="0" w:type="auto"/>
            <w:hideMark/>
          </w:tcPr>
          <w:p w14:paraId="59BCF48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NIHSS_24TIMER_7</w:t>
            </w:r>
          </w:p>
        </w:tc>
        <w:tc>
          <w:tcPr>
            <w:tcW w:w="0" w:type="auto"/>
            <w:hideMark/>
          </w:tcPr>
          <w:p w14:paraId="40FED4D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Ekstremitets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ataksi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</w:t>
            </w:r>
          </w:p>
        </w:tc>
        <w:tc>
          <w:tcPr>
            <w:tcW w:w="0" w:type="auto"/>
            <w:hideMark/>
          </w:tcPr>
          <w:p w14:paraId="0B38DDA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Ekstremitets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ataksi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 xml:space="preserve">timer 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7D707FB4" w14:textId="77777777" w:rsidTr="00B60F43">
        <w:trPr>
          <w:trHeight w:val="1110"/>
        </w:trPr>
        <w:tc>
          <w:tcPr>
            <w:tcW w:w="0" w:type="auto"/>
            <w:hideMark/>
          </w:tcPr>
          <w:p w14:paraId="21A3C88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NIHSS_24TIMER_8</w:t>
            </w:r>
          </w:p>
        </w:tc>
        <w:tc>
          <w:tcPr>
            <w:tcW w:w="0" w:type="auto"/>
            <w:hideMark/>
          </w:tcPr>
          <w:p w14:paraId="234FA5B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Sensibilitet - 24 timer</w:t>
            </w:r>
          </w:p>
        </w:tc>
        <w:tc>
          <w:tcPr>
            <w:tcW w:w="0" w:type="auto"/>
            <w:hideMark/>
          </w:tcPr>
          <w:p w14:paraId="41949DA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Sensibilitet - 24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661F2E97" w14:textId="77777777" w:rsidTr="00B60F43">
        <w:trPr>
          <w:trHeight w:val="675"/>
        </w:trPr>
        <w:tc>
          <w:tcPr>
            <w:tcW w:w="0" w:type="auto"/>
            <w:hideMark/>
          </w:tcPr>
          <w:p w14:paraId="5FE0288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NIHSS_24TIMER_9</w:t>
            </w:r>
          </w:p>
        </w:tc>
        <w:tc>
          <w:tcPr>
            <w:tcW w:w="0" w:type="auto"/>
            <w:hideMark/>
          </w:tcPr>
          <w:p w14:paraId="357ED07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Sprog -24 timer</w:t>
            </w:r>
          </w:p>
        </w:tc>
        <w:tc>
          <w:tcPr>
            <w:tcW w:w="0" w:type="auto"/>
            <w:hideMark/>
          </w:tcPr>
          <w:p w14:paraId="5D10BC9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Sprog -24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190B54F6" w14:textId="77777777" w:rsidTr="00B60F43">
        <w:trPr>
          <w:trHeight w:val="460"/>
        </w:trPr>
        <w:tc>
          <w:tcPr>
            <w:tcW w:w="0" w:type="auto"/>
            <w:hideMark/>
          </w:tcPr>
          <w:p w14:paraId="554B32D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NIHSS_24TIMER_10</w:t>
            </w:r>
          </w:p>
        </w:tc>
        <w:tc>
          <w:tcPr>
            <w:tcW w:w="0" w:type="auto"/>
            <w:hideMark/>
          </w:tcPr>
          <w:p w14:paraId="40EB4A9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Dysartri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</w:t>
            </w:r>
          </w:p>
        </w:tc>
        <w:tc>
          <w:tcPr>
            <w:tcW w:w="0" w:type="auto"/>
            <w:hideMark/>
          </w:tcPr>
          <w:p w14:paraId="1D99317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Dysartri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68E8B0C6" w14:textId="77777777" w:rsidTr="00B60F43">
        <w:trPr>
          <w:trHeight w:val="552"/>
        </w:trPr>
        <w:tc>
          <w:tcPr>
            <w:tcW w:w="0" w:type="auto"/>
            <w:hideMark/>
          </w:tcPr>
          <w:p w14:paraId="62C713B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NIHSS_24TIMER_11</w:t>
            </w:r>
          </w:p>
        </w:tc>
        <w:tc>
          <w:tcPr>
            <w:tcW w:w="0" w:type="auto"/>
            <w:hideMark/>
          </w:tcPr>
          <w:p w14:paraId="0A4C561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Ekstinktion og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inattention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</w:t>
            </w:r>
          </w:p>
        </w:tc>
        <w:tc>
          <w:tcPr>
            <w:tcW w:w="0" w:type="auto"/>
            <w:hideMark/>
          </w:tcPr>
          <w:p w14:paraId="2D8F2E1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Ekstinktion og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inattention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01C86948" w14:textId="77777777" w:rsidTr="00B60F43">
        <w:trPr>
          <w:trHeight w:val="1320"/>
        </w:trPr>
        <w:tc>
          <w:tcPr>
            <w:tcW w:w="0" w:type="auto"/>
            <w:hideMark/>
          </w:tcPr>
          <w:p w14:paraId="41D29C8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NHISS_24_TIMER</w:t>
            </w:r>
          </w:p>
        </w:tc>
        <w:tc>
          <w:tcPr>
            <w:tcW w:w="0" w:type="auto"/>
            <w:hideMark/>
          </w:tcPr>
          <w:p w14:paraId="47CAF56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Total NIHSS score 24 timer efter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trombolyseibehandling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(The National Institute of Health Stroke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beregnes automatisk)</w:t>
            </w:r>
          </w:p>
        </w:tc>
        <w:tc>
          <w:tcPr>
            <w:tcW w:w="0" w:type="auto"/>
            <w:hideMark/>
          </w:tcPr>
          <w:p w14:paraId="50344F0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Total NIHSS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score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24 timer efter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trombolyseibehandling</w:t>
            </w:r>
            <w:proofErr w:type="spellEnd"/>
          </w:p>
        </w:tc>
      </w:tr>
      <w:tr w:rsidR="00675C58" w:rsidRPr="007E03FA" w14:paraId="3C26199A" w14:textId="77777777" w:rsidTr="00B60F43">
        <w:trPr>
          <w:trHeight w:val="507"/>
        </w:trPr>
        <w:tc>
          <w:tcPr>
            <w:tcW w:w="0" w:type="auto"/>
            <w:hideMark/>
          </w:tcPr>
          <w:p w14:paraId="007BA94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MODIFIED_RANKIN_SCAL</w:t>
            </w:r>
          </w:p>
        </w:tc>
        <w:tc>
          <w:tcPr>
            <w:tcW w:w="0" w:type="auto"/>
            <w:hideMark/>
          </w:tcPr>
          <w:p w14:paraId="231AC70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Score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Symtomdebut</w:t>
            </w:r>
            <w:proofErr w:type="spellEnd"/>
          </w:p>
        </w:tc>
        <w:tc>
          <w:tcPr>
            <w:tcW w:w="0" w:type="auto"/>
            <w:hideMark/>
          </w:tcPr>
          <w:p w14:paraId="5551BF5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Score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Symtomdebut</w:t>
            </w:r>
            <w:proofErr w:type="spellEnd"/>
          </w:p>
        </w:tc>
      </w:tr>
      <w:tr w:rsidR="00675C58" w:rsidRPr="007E03FA" w14:paraId="1BCA5587" w14:textId="77777777" w:rsidTr="00B60F43">
        <w:trPr>
          <w:trHeight w:val="557"/>
        </w:trPr>
        <w:tc>
          <w:tcPr>
            <w:tcW w:w="0" w:type="auto"/>
            <w:hideMark/>
          </w:tcPr>
          <w:p w14:paraId="1CB0F28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MODIFIED_RANKIN</w:t>
            </w:r>
          </w:p>
        </w:tc>
        <w:tc>
          <w:tcPr>
            <w:tcW w:w="0" w:type="auto"/>
            <w:hideMark/>
          </w:tcPr>
          <w:p w14:paraId="4B54E6C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Score  3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månders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opfølgning</w:t>
            </w:r>
          </w:p>
        </w:tc>
        <w:tc>
          <w:tcPr>
            <w:tcW w:w="0" w:type="auto"/>
            <w:hideMark/>
          </w:tcPr>
          <w:p w14:paraId="13255F6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Score  3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månders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opfølgning</w:t>
            </w:r>
          </w:p>
        </w:tc>
      </w:tr>
      <w:tr w:rsidR="00675C58" w:rsidRPr="007E03FA" w14:paraId="4987DA95" w14:textId="77777777" w:rsidTr="00B60F43">
        <w:trPr>
          <w:trHeight w:val="480"/>
        </w:trPr>
        <w:tc>
          <w:tcPr>
            <w:tcW w:w="0" w:type="auto"/>
            <w:hideMark/>
          </w:tcPr>
          <w:p w14:paraId="3C3FE4B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DATO_3MDR</w:t>
            </w:r>
          </w:p>
        </w:tc>
        <w:tc>
          <w:tcPr>
            <w:tcW w:w="0" w:type="auto"/>
            <w:hideMark/>
          </w:tcPr>
          <w:p w14:paraId="7A366E6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3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månders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opfølgning</w:t>
            </w:r>
          </w:p>
        </w:tc>
        <w:tc>
          <w:tcPr>
            <w:tcW w:w="0" w:type="auto"/>
            <w:hideMark/>
          </w:tcPr>
          <w:p w14:paraId="1535BC5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3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månders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opfølgning</w:t>
            </w:r>
          </w:p>
        </w:tc>
      </w:tr>
      <w:tr w:rsidR="00675C58" w:rsidRPr="007E03FA" w14:paraId="060D476E" w14:textId="77777777" w:rsidTr="00B60F43">
        <w:trPr>
          <w:trHeight w:val="465"/>
        </w:trPr>
        <w:tc>
          <w:tcPr>
            <w:tcW w:w="0" w:type="auto"/>
            <w:hideMark/>
          </w:tcPr>
          <w:p w14:paraId="7BD952B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DATO_NY_APO</w:t>
            </w:r>
          </w:p>
        </w:tc>
        <w:tc>
          <w:tcPr>
            <w:tcW w:w="0" w:type="auto"/>
            <w:hideMark/>
          </w:tcPr>
          <w:p w14:paraId="5B46B5A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ny apopleksi (24 t - 3 mdr.)</w:t>
            </w:r>
          </w:p>
        </w:tc>
        <w:tc>
          <w:tcPr>
            <w:tcW w:w="0" w:type="auto"/>
            <w:hideMark/>
          </w:tcPr>
          <w:p w14:paraId="42B3C80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ny apopleksi (24 t - 3 mdr.)</w:t>
            </w:r>
          </w:p>
        </w:tc>
      </w:tr>
      <w:tr w:rsidR="00675C58" w:rsidRPr="007E03FA" w14:paraId="2DF24845" w14:textId="77777777" w:rsidTr="00B60F43">
        <w:trPr>
          <w:trHeight w:val="465"/>
        </w:trPr>
        <w:tc>
          <w:tcPr>
            <w:tcW w:w="0" w:type="auto"/>
            <w:hideMark/>
          </w:tcPr>
          <w:p w14:paraId="4679F1B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NY_APOPLEKSI</w:t>
            </w:r>
          </w:p>
        </w:tc>
        <w:tc>
          <w:tcPr>
            <w:tcW w:w="0" w:type="auto"/>
            <w:hideMark/>
          </w:tcPr>
          <w:p w14:paraId="4F3BFB5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 apopleksi (24 t - 3 mdr.)</w:t>
            </w:r>
          </w:p>
        </w:tc>
        <w:tc>
          <w:tcPr>
            <w:tcW w:w="0" w:type="auto"/>
            <w:hideMark/>
          </w:tcPr>
          <w:p w14:paraId="4B26E37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 apopleksi (24 t - 3 mdr.)</w:t>
            </w:r>
          </w:p>
        </w:tc>
      </w:tr>
      <w:tr w:rsidR="00675C58" w:rsidRPr="007E03FA" w14:paraId="6B1FED83" w14:textId="77777777" w:rsidTr="00B60F43">
        <w:trPr>
          <w:trHeight w:val="387"/>
        </w:trPr>
        <w:tc>
          <w:tcPr>
            <w:tcW w:w="0" w:type="auto"/>
            <w:hideMark/>
          </w:tcPr>
          <w:p w14:paraId="42CB3D5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ANGIV_TYPE</w:t>
            </w:r>
          </w:p>
        </w:tc>
        <w:tc>
          <w:tcPr>
            <w:tcW w:w="0" w:type="auto"/>
            <w:hideMark/>
          </w:tcPr>
          <w:p w14:paraId="09FCBD8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Typen af den nye apopleksi</w:t>
            </w:r>
          </w:p>
        </w:tc>
        <w:tc>
          <w:tcPr>
            <w:tcW w:w="0" w:type="auto"/>
            <w:hideMark/>
          </w:tcPr>
          <w:p w14:paraId="40006B4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Typen af den nye apopleksi</w:t>
            </w:r>
          </w:p>
        </w:tc>
      </w:tr>
      <w:tr w:rsidR="00675C58" w:rsidRPr="007E03FA" w14:paraId="38CBE6A0" w14:textId="77777777" w:rsidTr="00B60F43">
        <w:trPr>
          <w:trHeight w:val="900"/>
        </w:trPr>
        <w:tc>
          <w:tcPr>
            <w:tcW w:w="0" w:type="auto"/>
            <w:hideMark/>
          </w:tcPr>
          <w:p w14:paraId="42E7A45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DOED_DATO</w:t>
            </w:r>
          </w:p>
        </w:tc>
        <w:tc>
          <w:tcPr>
            <w:tcW w:w="0" w:type="auto"/>
            <w:hideMark/>
          </w:tcPr>
          <w:p w14:paraId="4B97764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død angivet på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registeringsskema</w:t>
            </w:r>
            <w:proofErr w:type="spellEnd"/>
          </w:p>
        </w:tc>
        <w:tc>
          <w:tcPr>
            <w:tcW w:w="0" w:type="auto"/>
            <w:hideMark/>
          </w:tcPr>
          <w:p w14:paraId="0CA1DDF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død angivet på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registeringsskema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(statusdate trukket fra register er mere valid)</w:t>
            </w:r>
          </w:p>
        </w:tc>
      </w:tr>
      <w:tr w:rsidR="00675C58" w:rsidRPr="007E03FA" w14:paraId="46CD4BC8" w14:textId="77777777" w:rsidTr="00B60F43">
        <w:trPr>
          <w:trHeight w:val="569"/>
        </w:trPr>
        <w:tc>
          <w:tcPr>
            <w:tcW w:w="0" w:type="auto"/>
            <w:hideMark/>
          </w:tcPr>
          <w:p w14:paraId="015B68F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DOED_AARSAG</w:t>
            </w:r>
          </w:p>
        </w:tc>
        <w:tc>
          <w:tcPr>
            <w:tcW w:w="0" w:type="auto"/>
            <w:hideMark/>
          </w:tcPr>
          <w:p w14:paraId="2AD5666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Dødsårsag registreret på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  <w:tc>
          <w:tcPr>
            <w:tcW w:w="0" w:type="auto"/>
            <w:hideMark/>
          </w:tcPr>
          <w:p w14:paraId="57C54AA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Dødsårsag registreret på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</w:tr>
      <w:tr w:rsidR="00675C58" w:rsidRPr="007E03FA" w14:paraId="33F38CE9" w14:textId="77777777" w:rsidTr="00B60F43">
        <w:trPr>
          <w:trHeight w:val="690"/>
        </w:trPr>
        <w:tc>
          <w:tcPr>
            <w:tcW w:w="0" w:type="auto"/>
            <w:hideMark/>
          </w:tcPr>
          <w:p w14:paraId="4CE123D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DOED_ACTILYSE</w:t>
            </w:r>
          </w:p>
        </w:tc>
        <w:tc>
          <w:tcPr>
            <w:tcW w:w="0" w:type="auto"/>
            <w:hideMark/>
          </w:tcPr>
          <w:p w14:paraId="7429471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Kan dødsårsagen henføres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hideMark/>
          </w:tcPr>
          <w:p w14:paraId="6E9A63C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Kan dødsårsagen henføres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:</w:t>
            </w:r>
          </w:p>
        </w:tc>
      </w:tr>
      <w:tr w:rsidR="00675C58" w:rsidRPr="007E03FA" w14:paraId="19DB4AED" w14:textId="77777777" w:rsidTr="00B60F43">
        <w:trPr>
          <w:trHeight w:val="900"/>
        </w:trPr>
        <w:tc>
          <w:tcPr>
            <w:tcW w:w="0" w:type="auto"/>
            <w:hideMark/>
          </w:tcPr>
          <w:p w14:paraId="21718D9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UDSKDIAG_TROMBOLYSE</w:t>
            </w:r>
          </w:p>
        </w:tc>
        <w:tc>
          <w:tcPr>
            <w:tcW w:w="0" w:type="auto"/>
            <w:hideMark/>
          </w:tcPr>
          <w:p w14:paraId="1C52275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Udskrivnings diagnose registreret på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  <w:tc>
          <w:tcPr>
            <w:tcW w:w="0" w:type="auto"/>
            <w:hideMark/>
          </w:tcPr>
          <w:p w14:paraId="16BADDC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Udskrivnings diagnose registreret på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</w:tr>
      <w:tr w:rsidR="00675C58" w:rsidRPr="007E03FA" w14:paraId="5F5A62F4" w14:textId="77777777" w:rsidTr="00B60F43">
        <w:trPr>
          <w:trHeight w:val="465"/>
        </w:trPr>
        <w:tc>
          <w:tcPr>
            <w:tcW w:w="0" w:type="auto"/>
            <w:hideMark/>
          </w:tcPr>
          <w:p w14:paraId="0CD636F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SCANNING_FOER_BEH</w:t>
            </w:r>
          </w:p>
        </w:tc>
        <w:tc>
          <w:tcPr>
            <w:tcW w:w="0" w:type="auto"/>
            <w:hideMark/>
          </w:tcPr>
          <w:p w14:paraId="1106BB6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Type scanning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4A4F4D6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Type scanning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</w:tr>
      <w:tr w:rsidR="00675C58" w:rsidRPr="007E03FA" w14:paraId="3DE56D52" w14:textId="77777777" w:rsidTr="00B60F43">
        <w:trPr>
          <w:trHeight w:val="900"/>
        </w:trPr>
        <w:tc>
          <w:tcPr>
            <w:tcW w:w="0" w:type="auto"/>
            <w:hideMark/>
          </w:tcPr>
          <w:p w14:paraId="29931D5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CT_DATO_FOER</w:t>
            </w:r>
          </w:p>
        </w:tc>
        <w:tc>
          <w:tcPr>
            <w:tcW w:w="0" w:type="auto"/>
            <w:hideMark/>
          </w:tcPr>
          <w:p w14:paraId="0BDA096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CT)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46A8342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CT)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</w:tr>
      <w:tr w:rsidR="00675C58" w:rsidRPr="007E03FA" w14:paraId="6A35C30A" w14:textId="77777777" w:rsidTr="00B60F43">
        <w:trPr>
          <w:trHeight w:val="900"/>
        </w:trPr>
        <w:tc>
          <w:tcPr>
            <w:tcW w:w="0" w:type="auto"/>
            <w:hideMark/>
          </w:tcPr>
          <w:p w14:paraId="259FC2A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CT_TIDSPUNKT_FOER</w:t>
            </w:r>
          </w:p>
        </w:tc>
        <w:tc>
          <w:tcPr>
            <w:tcW w:w="0" w:type="auto"/>
            <w:hideMark/>
          </w:tcPr>
          <w:p w14:paraId="7CFA33D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CT)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25A29B8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CT)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504736D4" w14:textId="77777777" w:rsidTr="00B60F43">
        <w:trPr>
          <w:trHeight w:val="885"/>
        </w:trPr>
        <w:tc>
          <w:tcPr>
            <w:tcW w:w="0" w:type="auto"/>
            <w:hideMark/>
          </w:tcPr>
          <w:p w14:paraId="2B8842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MR_DATO_FOER</w:t>
            </w:r>
          </w:p>
        </w:tc>
        <w:tc>
          <w:tcPr>
            <w:tcW w:w="0" w:type="auto"/>
            <w:hideMark/>
          </w:tcPr>
          <w:p w14:paraId="256D247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MR)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671CA08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MR)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</w:tr>
      <w:tr w:rsidR="00675C58" w:rsidRPr="007E03FA" w14:paraId="3A5348CD" w14:textId="77777777" w:rsidTr="00B60F43">
        <w:trPr>
          <w:trHeight w:val="561"/>
        </w:trPr>
        <w:tc>
          <w:tcPr>
            <w:tcW w:w="0" w:type="auto"/>
            <w:hideMark/>
          </w:tcPr>
          <w:p w14:paraId="570F506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MR_TIDSPUNKT_FOER</w:t>
            </w:r>
          </w:p>
        </w:tc>
        <w:tc>
          <w:tcPr>
            <w:tcW w:w="0" w:type="auto"/>
            <w:hideMark/>
          </w:tcPr>
          <w:p w14:paraId="018CAD7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MR)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0CE7F94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MR)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3C91EF8E" w14:textId="77777777" w:rsidTr="00B60F43">
        <w:trPr>
          <w:trHeight w:val="690"/>
        </w:trPr>
        <w:tc>
          <w:tcPr>
            <w:tcW w:w="0" w:type="auto"/>
            <w:hideMark/>
          </w:tcPr>
          <w:p w14:paraId="281CB94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SCANNING_EFTER_BEH</w:t>
            </w:r>
          </w:p>
        </w:tc>
        <w:tc>
          <w:tcPr>
            <w:tcW w:w="0" w:type="auto"/>
            <w:hideMark/>
          </w:tcPr>
          <w:p w14:paraId="70FD927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Type scanning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4AE7E03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Type scanning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</w:tr>
      <w:tr w:rsidR="00675C58" w:rsidRPr="007E03FA" w14:paraId="0D8CFECD" w14:textId="77777777" w:rsidTr="00B60F43">
        <w:trPr>
          <w:trHeight w:val="566"/>
        </w:trPr>
        <w:tc>
          <w:tcPr>
            <w:tcW w:w="0" w:type="auto"/>
            <w:hideMark/>
          </w:tcPr>
          <w:p w14:paraId="459FF64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CT_DATO_EFTER</w:t>
            </w:r>
          </w:p>
        </w:tc>
        <w:tc>
          <w:tcPr>
            <w:tcW w:w="0" w:type="auto"/>
            <w:hideMark/>
          </w:tcPr>
          <w:p w14:paraId="24B8A80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CT)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5B1346B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CT)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</w:tr>
      <w:tr w:rsidR="00675C58" w:rsidRPr="007E03FA" w14:paraId="6C87A04B" w14:textId="77777777" w:rsidTr="00B60F43">
        <w:trPr>
          <w:trHeight w:val="559"/>
        </w:trPr>
        <w:tc>
          <w:tcPr>
            <w:tcW w:w="0" w:type="auto"/>
            <w:hideMark/>
          </w:tcPr>
          <w:p w14:paraId="7517BEE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CT_TIDSPUNKT_EFTER</w:t>
            </w:r>
          </w:p>
        </w:tc>
        <w:tc>
          <w:tcPr>
            <w:tcW w:w="0" w:type="auto"/>
            <w:hideMark/>
          </w:tcPr>
          <w:p w14:paraId="2B03D29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CT)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4CB23AD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CT)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19904BD6" w14:textId="77777777" w:rsidTr="00B60F43">
        <w:trPr>
          <w:trHeight w:val="553"/>
        </w:trPr>
        <w:tc>
          <w:tcPr>
            <w:tcW w:w="0" w:type="auto"/>
            <w:hideMark/>
          </w:tcPr>
          <w:p w14:paraId="2A1D4FD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MR_DATO_EFTER</w:t>
            </w:r>
          </w:p>
        </w:tc>
        <w:tc>
          <w:tcPr>
            <w:tcW w:w="0" w:type="auto"/>
            <w:hideMark/>
          </w:tcPr>
          <w:p w14:paraId="418BAE1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MR)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efterr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26A16AF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MR)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efterr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</w:tr>
      <w:tr w:rsidR="00675C58" w:rsidRPr="007E03FA" w14:paraId="209F24FE" w14:textId="77777777" w:rsidTr="00B60F43">
        <w:trPr>
          <w:trHeight w:val="885"/>
        </w:trPr>
        <w:tc>
          <w:tcPr>
            <w:tcW w:w="0" w:type="auto"/>
            <w:hideMark/>
          </w:tcPr>
          <w:p w14:paraId="4FBA11A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MR_TIDSPUNKT_EFTER</w:t>
            </w:r>
          </w:p>
        </w:tc>
        <w:tc>
          <w:tcPr>
            <w:tcW w:w="0" w:type="auto"/>
            <w:hideMark/>
          </w:tcPr>
          <w:p w14:paraId="304332D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MR)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  <w:tc>
          <w:tcPr>
            <w:tcW w:w="0" w:type="auto"/>
            <w:hideMark/>
          </w:tcPr>
          <w:p w14:paraId="1D033F4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MR)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</w:tr>
      <w:tr w:rsidR="00675C58" w:rsidRPr="007E03FA" w14:paraId="5B75B73C" w14:textId="77777777" w:rsidTr="00B60F43">
        <w:trPr>
          <w:trHeight w:val="690"/>
        </w:trPr>
        <w:tc>
          <w:tcPr>
            <w:tcW w:w="0" w:type="auto"/>
            <w:hideMark/>
          </w:tcPr>
          <w:p w14:paraId="145ADF7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EKSTRA_UNDERSOEGEL</w:t>
            </w:r>
          </w:p>
        </w:tc>
        <w:tc>
          <w:tcPr>
            <w:tcW w:w="0" w:type="auto"/>
            <w:hideMark/>
          </w:tcPr>
          <w:p w14:paraId="7D3BC51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Ekstra undersøgelse</w:t>
            </w:r>
          </w:p>
        </w:tc>
        <w:tc>
          <w:tcPr>
            <w:tcW w:w="0" w:type="auto"/>
            <w:hideMark/>
          </w:tcPr>
          <w:p w14:paraId="79054D5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Ekstra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undersøgelse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64930383" w14:textId="77777777" w:rsidTr="00B60F43">
        <w:trPr>
          <w:trHeight w:val="690"/>
        </w:trPr>
        <w:tc>
          <w:tcPr>
            <w:tcW w:w="0" w:type="auto"/>
            <w:hideMark/>
          </w:tcPr>
          <w:p w14:paraId="4E03598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CT_DATO_YDER</w:t>
            </w:r>
          </w:p>
        </w:tc>
        <w:tc>
          <w:tcPr>
            <w:tcW w:w="0" w:type="auto"/>
            <w:hideMark/>
          </w:tcPr>
          <w:p w14:paraId="718E7CF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CT)- Ekstra undersøgelse</w:t>
            </w:r>
          </w:p>
        </w:tc>
        <w:tc>
          <w:tcPr>
            <w:tcW w:w="0" w:type="auto"/>
            <w:hideMark/>
          </w:tcPr>
          <w:p w14:paraId="025DD3C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CT)- Ekstra undersøgelse</w:t>
            </w:r>
          </w:p>
        </w:tc>
      </w:tr>
      <w:tr w:rsidR="00675C58" w:rsidRPr="007E03FA" w14:paraId="71EFFA3E" w14:textId="77777777" w:rsidTr="00B60F43">
        <w:trPr>
          <w:trHeight w:val="675"/>
        </w:trPr>
        <w:tc>
          <w:tcPr>
            <w:tcW w:w="0" w:type="auto"/>
            <w:hideMark/>
          </w:tcPr>
          <w:p w14:paraId="76FAA09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CT_TIDSPUNKT_YDER</w:t>
            </w:r>
          </w:p>
        </w:tc>
        <w:tc>
          <w:tcPr>
            <w:tcW w:w="0" w:type="auto"/>
            <w:hideMark/>
          </w:tcPr>
          <w:p w14:paraId="07EFB63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CT) - Ekstra undersøgelse</w:t>
            </w:r>
          </w:p>
        </w:tc>
        <w:tc>
          <w:tcPr>
            <w:tcW w:w="0" w:type="auto"/>
            <w:hideMark/>
          </w:tcPr>
          <w:p w14:paraId="122D610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CT) - Ekstra undersøgelse 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48362C04" w14:textId="77777777" w:rsidTr="00B60F43">
        <w:trPr>
          <w:trHeight w:val="690"/>
        </w:trPr>
        <w:tc>
          <w:tcPr>
            <w:tcW w:w="0" w:type="auto"/>
            <w:hideMark/>
          </w:tcPr>
          <w:p w14:paraId="1E601F4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MR_DATO_YDER</w:t>
            </w:r>
          </w:p>
        </w:tc>
        <w:tc>
          <w:tcPr>
            <w:tcW w:w="0" w:type="auto"/>
            <w:hideMark/>
          </w:tcPr>
          <w:p w14:paraId="689C98E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MR - Ekstra undersøgelse</w:t>
            </w:r>
          </w:p>
        </w:tc>
        <w:tc>
          <w:tcPr>
            <w:tcW w:w="0" w:type="auto"/>
            <w:hideMark/>
          </w:tcPr>
          <w:p w14:paraId="5AA35D1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MR - Ekstra undersøgelse</w:t>
            </w:r>
          </w:p>
        </w:tc>
      </w:tr>
      <w:tr w:rsidR="00675C58" w:rsidRPr="007E03FA" w14:paraId="1AD9A635" w14:textId="77777777" w:rsidTr="00B60F43">
        <w:trPr>
          <w:trHeight w:val="675"/>
        </w:trPr>
        <w:tc>
          <w:tcPr>
            <w:tcW w:w="0" w:type="auto"/>
            <w:hideMark/>
          </w:tcPr>
          <w:p w14:paraId="6143834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MR_TIDSPUNKT_YDER</w:t>
            </w:r>
          </w:p>
        </w:tc>
        <w:tc>
          <w:tcPr>
            <w:tcW w:w="0" w:type="auto"/>
            <w:hideMark/>
          </w:tcPr>
          <w:p w14:paraId="7610DF6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MR) - Ekstra undersøgelse</w:t>
            </w:r>
          </w:p>
        </w:tc>
        <w:tc>
          <w:tcPr>
            <w:tcW w:w="0" w:type="auto"/>
            <w:hideMark/>
          </w:tcPr>
          <w:p w14:paraId="0056BE9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billedediadnostik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MR) - Ekstra undersøgelse</w:t>
            </w:r>
          </w:p>
        </w:tc>
      </w:tr>
      <w:tr w:rsidR="00675C58" w:rsidRPr="007E03FA" w14:paraId="4A793909" w14:textId="77777777" w:rsidTr="00B60F43">
        <w:trPr>
          <w:trHeight w:val="690"/>
        </w:trPr>
        <w:tc>
          <w:tcPr>
            <w:tcW w:w="0" w:type="auto"/>
            <w:hideMark/>
          </w:tcPr>
          <w:p w14:paraId="2AC9F77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INFAKT_FOER</w:t>
            </w:r>
          </w:p>
        </w:tc>
        <w:tc>
          <w:tcPr>
            <w:tcW w:w="0" w:type="auto"/>
            <w:hideMark/>
          </w:tcPr>
          <w:p w14:paraId="2126E7D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CT-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før</w:t>
            </w:r>
          </w:p>
        </w:tc>
        <w:tc>
          <w:tcPr>
            <w:tcW w:w="0" w:type="auto"/>
            <w:hideMark/>
          </w:tcPr>
          <w:p w14:paraId="6C9926F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CT-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</w:tr>
      <w:tr w:rsidR="00675C58" w:rsidRPr="007E03FA" w14:paraId="4AA0C7C2" w14:textId="77777777" w:rsidTr="00B60F43">
        <w:trPr>
          <w:trHeight w:val="675"/>
        </w:trPr>
        <w:tc>
          <w:tcPr>
            <w:tcW w:w="0" w:type="auto"/>
            <w:hideMark/>
          </w:tcPr>
          <w:p w14:paraId="278DDD9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INFAKT_FOER_MR</w:t>
            </w:r>
          </w:p>
        </w:tc>
        <w:tc>
          <w:tcPr>
            <w:tcW w:w="0" w:type="auto"/>
            <w:hideMark/>
          </w:tcPr>
          <w:p w14:paraId="087BDDF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MR-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før</w:t>
            </w:r>
          </w:p>
        </w:tc>
        <w:tc>
          <w:tcPr>
            <w:tcW w:w="0" w:type="auto"/>
            <w:hideMark/>
          </w:tcPr>
          <w:p w14:paraId="12FE8E2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MR-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</w:p>
        </w:tc>
      </w:tr>
      <w:tr w:rsidR="00675C58" w:rsidRPr="007E03FA" w14:paraId="60A24A8B" w14:textId="77777777" w:rsidTr="00B60F43">
        <w:trPr>
          <w:trHeight w:val="690"/>
        </w:trPr>
        <w:tc>
          <w:tcPr>
            <w:tcW w:w="0" w:type="auto"/>
            <w:hideMark/>
          </w:tcPr>
          <w:p w14:paraId="151C49E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INFAKT_EFTER</w:t>
            </w:r>
          </w:p>
        </w:tc>
        <w:tc>
          <w:tcPr>
            <w:tcW w:w="0" w:type="auto"/>
            <w:hideMark/>
          </w:tcPr>
          <w:p w14:paraId="794BD00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CT-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efter</w:t>
            </w:r>
          </w:p>
        </w:tc>
        <w:tc>
          <w:tcPr>
            <w:tcW w:w="0" w:type="auto"/>
            <w:hideMark/>
          </w:tcPr>
          <w:p w14:paraId="6C785D5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CT-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</w:t>
            </w:r>
          </w:p>
        </w:tc>
      </w:tr>
      <w:tr w:rsidR="00675C58" w:rsidRPr="007E03FA" w14:paraId="2CEF628E" w14:textId="77777777" w:rsidTr="00B60F43">
        <w:trPr>
          <w:trHeight w:val="675"/>
        </w:trPr>
        <w:tc>
          <w:tcPr>
            <w:tcW w:w="0" w:type="auto"/>
            <w:hideMark/>
          </w:tcPr>
          <w:p w14:paraId="4D12924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INFAKT_EFTER_MR</w:t>
            </w:r>
          </w:p>
        </w:tc>
        <w:tc>
          <w:tcPr>
            <w:tcW w:w="0" w:type="auto"/>
            <w:hideMark/>
          </w:tcPr>
          <w:p w14:paraId="5C82C18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MR-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efter</w:t>
            </w:r>
          </w:p>
        </w:tc>
        <w:tc>
          <w:tcPr>
            <w:tcW w:w="0" w:type="auto"/>
            <w:hideMark/>
          </w:tcPr>
          <w:p w14:paraId="1F481F8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MR-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</w:t>
            </w:r>
          </w:p>
        </w:tc>
      </w:tr>
      <w:tr w:rsidR="00675C58" w:rsidRPr="007E03FA" w14:paraId="77981E75" w14:textId="77777777" w:rsidTr="00B60F43">
        <w:trPr>
          <w:trHeight w:val="480"/>
        </w:trPr>
        <w:tc>
          <w:tcPr>
            <w:tcW w:w="0" w:type="auto"/>
            <w:hideMark/>
          </w:tcPr>
          <w:p w14:paraId="76A49E8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INFAKT_YDERLIG</w:t>
            </w:r>
          </w:p>
        </w:tc>
        <w:tc>
          <w:tcPr>
            <w:tcW w:w="0" w:type="auto"/>
            <w:hideMark/>
          </w:tcPr>
          <w:p w14:paraId="2461883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CT-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ekstra</w:t>
            </w:r>
          </w:p>
        </w:tc>
        <w:tc>
          <w:tcPr>
            <w:tcW w:w="0" w:type="auto"/>
            <w:hideMark/>
          </w:tcPr>
          <w:p w14:paraId="4CB284A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CT-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ekstra</w:t>
            </w:r>
          </w:p>
        </w:tc>
      </w:tr>
      <w:tr w:rsidR="00675C58" w:rsidRPr="007E03FA" w14:paraId="576DDDEB" w14:textId="77777777" w:rsidTr="00B60F43">
        <w:trPr>
          <w:trHeight w:val="675"/>
        </w:trPr>
        <w:tc>
          <w:tcPr>
            <w:tcW w:w="0" w:type="auto"/>
            <w:hideMark/>
          </w:tcPr>
          <w:p w14:paraId="21D5714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INFAKT_YDERLIG_MR</w:t>
            </w:r>
          </w:p>
        </w:tc>
        <w:tc>
          <w:tcPr>
            <w:tcW w:w="0" w:type="auto"/>
            <w:hideMark/>
          </w:tcPr>
          <w:p w14:paraId="1466A31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MR-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ekstra</w:t>
            </w:r>
          </w:p>
        </w:tc>
        <w:tc>
          <w:tcPr>
            <w:tcW w:w="0" w:type="auto"/>
            <w:hideMark/>
          </w:tcPr>
          <w:p w14:paraId="408C0A2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Frisk infarkt synligt på MR-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DWI læsion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- ekstra</w:t>
            </w:r>
          </w:p>
        </w:tc>
      </w:tr>
      <w:tr w:rsidR="00675C58" w:rsidRPr="007E03FA" w14:paraId="4845D4CB" w14:textId="77777777" w:rsidTr="00B60F43">
        <w:trPr>
          <w:trHeight w:val="690"/>
        </w:trPr>
        <w:tc>
          <w:tcPr>
            <w:tcW w:w="0" w:type="auto"/>
            <w:hideMark/>
          </w:tcPr>
          <w:p w14:paraId="2CE76E3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CT_DENSE_FOER</w:t>
            </w:r>
          </w:p>
        </w:tc>
        <w:tc>
          <w:tcPr>
            <w:tcW w:w="0" w:type="auto"/>
            <w:hideMark/>
          </w:tcPr>
          <w:p w14:paraId="457C18C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Dense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artery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sign-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T2 - før (CT)</w:t>
            </w:r>
          </w:p>
        </w:tc>
        <w:tc>
          <w:tcPr>
            <w:tcW w:w="0" w:type="auto"/>
            <w:hideMark/>
          </w:tcPr>
          <w:p w14:paraId="44CEB01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Dense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artery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sign-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T2 -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førf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(CT)</w:t>
            </w:r>
          </w:p>
        </w:tc>
      </w:tr>
      <w:tr w:rsidR="00675C58" w:rsidRPr="007E03FA" w14:paraId="781A984D" w14:textId="77777777" w:rsidTr="00B60F43">
        <w:trPr>
          <w:trHeight w:val="675"/>
        </w:trPr>
        <w:tc>
          <w:tcPr>
            <w:tcW w:w="0" w:type="auto"/>
            <w:hideMark/>
          </w:tcPr>
          <w:p w14:paraId="3A014E4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MR_TROMB_FOER</w:t>
            </w:r>
          </w:p>
        </w:tc>
        <w:tc>
          <w:tcPr>
            <w:tcW w:w="0" w:type="auto"/>
            <w:hideMark/>
          </w:tcPr>
          <w:p w14:paraId="5F25E90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Dense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artery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sign-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T2 - før (MR)</w:t>
            </w:r>
          </w:p>
        </w:tc>
        <w:tc>
          <w:tcPr>
            <w:tcW w:w="0" w:type="auto"/>
            <w:hideMark/>
          </w:tcPr>
          <w:p w14:paraId="4C6920C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Dense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artery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sign-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T2 -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(MR)</w:t>
            </w:r>
          </w:p>
        </w:tc>
      </w:tr>
      <w:tr w:rsidR="00675C58" w:rsidRPr="007E03FA" w14:paraId="2828E2CD" w14:textId="77777777" w:rsidTr="00B60F43">
        <w:trPr>
          <w:trHeight w:val="690"/>
        </w:trPr>
        <w:tc>
          <w:tcPr>
            <w:tcW w:w="0" w:type="auto"/>
            <w:hideMark/>
          </w:tcPr>
          <w:p w14:paraId="2F51BC6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CT__DENSE_EFTER</w:t>
            </w:r>
          </w:p>
        </w:tc>
        <w:tc>
          <w:tcPr>
            <w:tcW w:w="0" w:type="auto"/>
            <w:hideMark/>
          </w:tcPr>
          <w:p w14:paraId="6DB5B42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Dense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artery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sign-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T2 - efter (CT)</w:t>
            </w:r>
          </w:p>
        </w:tc>
        <w:tc>
          <w:tcPr>
            <w:tcW w:w="0" w:type="auto"/>
            <w:hideMark/>
          </w:tcPr>
          <w:p w14:paraId="6ECC215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Dense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artery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sign-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T2 -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 (CT)</w:t>
            </w:r>
          </w:p>
        </w:tc>
      </w:tr>
      <w:tr w:rsidR="00675C58" w:rsidRPr="007E03FA" w14:paraId="35117A45" w14:textId="77777777" w:rsidTr="00B60F43">
        <w:trPr>
          <w:trHeight w:val="675"/>
        </w:trPr>
        <w:tc>
          <w:tcPr>
            <w:tcW w:w="0" w:type="auto"/>
            <w:hideMark/>
          </w:tcPr>
          <w:p w14:paraId="4391893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MR_TROMB_EFTER</w:t>
            </w:r>
          </w:p>
        </w:tc>
        <w:tc>
          <w:tcPr>
            <w:tcW w:w="0" w:type="auto"/>
            <w:hideMark/>
          </w:tcPr>
          <w:p w14:paraId="414B074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Dense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artery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sign-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T2 - efter (MR)</w:t>
            </w:r>
          </w:p>
        </w:tc>
        <w:tc>
          <w:tcPr>
            <w:tcW w:w="0" w:type="auto"/>
            <w:hideMark/>
          </w:tcPr>
          <w:p w14:paraId="766252D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Dense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artery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sign-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T2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-  efter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 (MR)</w:t>
            </w:r>
          </w:p>
        </w:tc>
      </w:tr>
      <w:tr w:rsidR="00675C58" w:rsidRPr="007E03FA" w14:paraId="186D9FC6" w14:textId="77777777" w:rsidTr="00B60F43">
        <w:trPr>
          <w:trHeight w:val="690"/>
        </w:trPr>
        <w:tc>
          <w:tcPr>
            <w:tcW w:w="0" w:type="auto"/>
            <w:hideMark/>
          </w:tcPr>
          <w:p w14:paraId="7A8C735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CTA_OKKLUSION_FOER</w:t>
            </w:r>
          </w:p>
        </w:tc>
        <w:tc>
          <w:tcPr>
            <w:tcW w:w="0" w:type="auto"/>
            <w:hideMark/>
          </w:tcPr>
          <w:p w14:paraId="7930EAD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Arteriel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før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CT)</w:t>
            </w:r>
          </w:p>
        </w:tc>
        <w:tc>
          <w:tcPr>
            <w:tcW w:w="0" w:type="auto"/>
            <w:hideMark/>
          </w:tcPr>
          <w:p w14:paraId="64AE93E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Arteriel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- før behandling med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CT)</w:t>
            </w:r>
          </w:p>
        </w:tc>
      </w:tr>
      <w:tr w:rsidR="00675C58" w:rsidRPr="007E03FA" w14:paraId="7A8D5F9C" w14:textId="77777777" w:rsidTr="00B60F43">
        <w:trPr>
          <w:trHeight w:val="690"/>
        </w:trPr>
        <w:tc>
          <w:tcPr>
            <w:tcW w:w="0" w:type="auto"/>
            <w:hideMark/>
          </w:tcPr>
          <w:p w14:paraId="40973D0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MR_OKKLUSION_EFTER</w:t>
            </w:r>
          </w:p>
        </w:tc>
        <w:tc>
          <w:tcPr>
            <w:tcW w:w="0" w:type="auto"/>
            <w:hideMark/>
          </w:tcPr>
          <w:p w14:paraId="050C338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Arteriel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efter (MR)</w:t>
            </w:r>
          </w:p>
        </w:tc>
        <w:tc>
          <w:tcPr>
            <w:tcW w:w="0" w:type="auto"/>
            <w:hideMark/>
          </w:tcPr>
          <w:p w14:paraId="40222FB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Arteriel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-  efter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 (MR)</w:t>
            </w:r>
          </w:p>
        </w:tc>
      </w:tr>
      <w:tr w:rsidR="00675C58" w:rsidRPr="007E03FA" w14:paraId="193DB76C" w14:textId="77777777" w:rsidTr="00B60F43">
        <w:trPr>
          <w:trHeight w:val="465"/>
        </w:trPr>
        <w:tc>
          <w:tcPr>
            <w:tcW w:w="0" w:type="auto"/>
            <w:hideMark/>
          </w:tcPr>
          <w:p w14:paraId="1C99E59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CT_PERF_FOER</w:t>
            </w:r>
          </w:p>
        </w:tc>
        <w:tc>
          <w:tcPr>
            <w:tcW w:w="0" w:type="auto"/>
            <w:hideMark/>
          </w:tcPr>
          <w:p w14:paraId="5709F73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Perfusion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deficit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(CT )</w:t>
            </w:r>
          </w:p>
        </w:tc>
        <w:tc>
          <w:tcPr>
            <w:tcW w:w="0" w:type="auto"/>
            <w:hideMark/>
          </w:tcPr>
          <w:p w14:paraId="345E1AF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Perfusion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deficit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(CT )</w:t>
            </w:r>
          </w:p>
        </w:tc>
      </w:tr>
      <w:tr w:rsidR="00675C58" w:rsidRPr="007E03FA" w14:paraId="3476E831" w14:textId="77777777" w:rsidTr="00B60F43">
        <w:trPr>
          <w:trHeight w:val="465"/>
        </w:trPr>
        <w:tc>
          <w:tcPr>
            <w:tcW w:w="0" w:type="auto"/>
            <w:hideMark/>
          </w:tcPr>
          <w:p w14:paraId="6FB2727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MR_PERF_FOER</w:t>
            </w:r>
          </w:p>
        </w:tc>
        <w:tc>
          <w:tcPr>
            <w:tcW w:w="0" w:type="auto"/>
            <w:hideMark/>
          </w:tcPr>
          <w:p w14:paraId="2BDE1CF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Perfusion deficit - før (MR)</w:t>
            </w:r>
          </w:p>
        </w:tc>
        <w:tc>
          <w:tcPr>
            <w:tcW w:w="0" w:type="auto"/>
            <w:hideMark/>
          </w:tcPr>
          <w:p w14:paraId="030A129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Perfusion deficit -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(MR)</w:t>
            </w:r>
          </w:p>
        </w:tc>
      </w:tr>
      <w:tr w:rsidR="00675C58" w:rsidRPr="007E03FA" w14:paraId="4E4A6260" w14:textId="77777777" w:rsidTr="00B60F43">
        <w:trPr>
          <w:trHeight w:val="690"/>
        </w:trPr>
        <w:tc>
          <w:tcPr>
            <w:tcW w:w="0" w:type="auto"/>
            <w:hideMark/>
          </w:tcPr>
          <w:p w14:paraId="50B67D6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CT_PERF_EFTER</w:t>
            </w:r>
          </w:p>
        </w:tc>
        <w:tc>
          <w:tcPr>
            <w:tcW w:w="0" w:type="auto"/>
            <w:hideMark/>
          </w:tcPr>
          <w:p w14:paraId="03F52AC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Perfusion deficit (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CT)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efter</w:t>
            </w:r>
          </w:p>
        </w:tc>
        <w:tc>
          <w:tcPr>
            <w:tcW w:w="0" w:type="auto"/>
            <w:hideMark/>
          </w:tcPr>
          <w:p w14:paraId="6F77497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Perfusion deficit (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CT)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</w:t>
            </w:r>
          </w:p>
        </w:tc>
      </w:tr>
      <w:tr w:rsidR="00675C58" w:rsidRPr="007E03FA" w14:paraId="24B049B6" w14:textId="77777777" w:rsidTr="00B60F43">
        <w:trPr>
          <w:trHeight w:val="675"/>
        </w:trPr>
        <w:tc>
          <w:tcPr>
            <w:tcW w:w="0" w:type="auto"/>
            <w:hideMark/>
          </w:tcPr>
          <w:p w14:paraId="16ACD85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MR_PERF_EFTER</w:t>
            </w:r>
          </w:p>
        </w:tc>
        <w:tc>
          <w:tcPr>
            <w:tcW w:w="0" w:type="auto"/>
            <w:hideMark/>
          </w:tcPr>
          <w:p w14:paraId="7FF5394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Perfusion deficit (MR) - efter</w:t>
            </w:r>
          </w:p>
        </w:tc>
        <w:tc>
          <w:tcPr>
            <w:tcW w:w="0" w:type="auto"/>
            <w:hideMark/>
          </w:tcPr>
          <w:p w14:paraId="7DA4572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Perfusion deficit (MR)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-  efter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</w:t>
            </w:r>
          </w:p>
        </w:tc>
      </w:tr>
      <w:tr w:rsidR="00675C58" w:rsidRPr="007E03FA" w14:paraId="3426474C" w14:textId="77777777" w:rsidTr="00B60F43">
        <w:trPr>
          <w:trHeight w:val="480"/>
        </w:trPr>
        <w:tc>
          <w:tcPr>
            <w:tcW w:w="0" w:type="auto"/>
            <w:hideMark/>
          </w:tcPr>
          <w:p w14:paraId="1A089D2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CT_MISMATCH_FOER</w:t>
            </w:r>
          </w:p>
        </w:tc>
        <w:tc>
          <w:tcPr>
            <w:tcW w:w="0" w:type="auto"/>
            <w:hideMark/>
          </w:tcPr>
          <w:p w14:paraId="57822A2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Penumbra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(CT)</w:t>
            </w:r>
          </w:p>
        </w:tc>
        <w:tc>
          <w:tcPr>
            <w:tcW w:w="0" w:type="auto"/>
            <w:hideMark/>
          </w:tcPr>
          <w:p w14:paraId="3796ED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Penumbra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(CT)</w:t>
            </w:r>
          </w:p>
        </w:tc>
      </w:tr>
      <w:tr w:rsidR="00675C58" w:rsidRPr="007E03FA" w14:paraId="60AF1080" w14:textId="77777777" w:rsidTr="00B60F43">
        <w:trPr>
          <w:trHeight w:val="465"/>
        </w:trPr>
        <w:tc>
          <w:tcPr>
            <w:tcW w:w="0" w:type="auto"/>
            <w:hideMark/>
          </w:tcPr>
          <w:p w14:paraId="3B8A0F5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MR_MISMATCH_FOER</w:t>
            </w:r>
          </w:p>
        </w:tc>
        <w:tc>
          <w:tcPr>
            <w:tcW w:w="0" w:type="auto"/>
            <w:hideMark/>
          </w:tcPr>
          <w:p w14:paraId="3A7B698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Penumbra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(MR)</w:t>
            </w:r>
          </w:p>
        </w:tc>
        <w:tc>
          <w:tcPr>
            <w:tcW w:w="0" w:type="auto"/>
            <w:hideMark/>
          </w:tcPr>
          <w:p w14:paraId="2B8D241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Penumbra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(MR)</w:t>
            </w:r>
          </w:p>
        </w:tc>
      </w:tr>
      <w:tr w:rsidR="00675C58" w:rsidRPr="007E03FA" w14:paraId="730080C3" w14:textId="77777777" w:rsidTr="00B60F43">
        <w:trPr>
          <w:trHeight w:val="690"/>
        </w:trPr>
        <w:tc>
          <w:tcPr>
            <w:tcW w:w="0" w:type="auto"/>
            <w:hideMark/>
          </w:tcPr>
          <w:p w14:paraId="3718DF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CT_MISMATCH_EFTER</w:t>
            </w:r>
          </w:p>
        </w:tc>
        <w:tc>
          <w:tcPr>
            <w:tcW w:w="0" w:type="auto"/>
            <w:hideMark/>
          </w:tcPr>
          <w:p w14:paraId="504446D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Penumbra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efter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CT)</w:t>
            </w:r>
          </w:p>
        </w:tc>
        <w:tc>
          <w:tcPr>
            <w:tcW w:w="0" w:type="auto"/>
            <w:hideMark/>
          </w:tcPr>
          <w:p w14:paraId="665F59A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Penumbra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timer)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CT)</w:t>
            </w:r>
          </w:p>
        </w:tc>
      </w:tr>
      <w:tr w:rsidR="00675C58" w:rsidRPr="007E03FA" w14:paraId="3866E7EC" w14:textId="77777777" w:rsidTr="00B60F43">
        <w:trPr>
          <w:trHeight w:val="675"/>
        </w:trPr>
        <w:tc>
          <w:tcPr>
            <w:tcW w:w="0" w:type="auto"/>
            <w:hideMark/>
          </w:tcPr>
          <w:p w14:paraId="7558B22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MR_MISMATCH_EFTER</w:t>
            </w:r>
          </w:p>
        </w:tc>
        <w:tc>
          <w:tcPr>
            <w:tcW w:w="0" w:type="auto"/>
            <w:hideMark/>
          </w:tcPr>
          <w:p w14:paraId="66B738A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Penumbra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efter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MR)</w:t>
            </w:r>
          </w:p>
        </w:tc>
        <w:tc>
          <w:tcPr>
            <w:tcW w:w="0" w:type="auto"/>
            <w:hideMark/>
          </w:tcPr>
          <w:p w14:paraId="1E04C78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Penumbra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timer)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MR)</w:t>
            </w:r>
          </w:p>
        </w:tc>
      </w:tr>
      <w:tr w:rsidR="00675C58" w:rsidRPr="007E03FA" w14:paraId="6DAA9E71" w14:textId="77777777" w:rsidTr="00B60F43">
        <w:trPr>
          <w:trHeight w:val="690"/>
        </w:trPr>
        <w:tc>
          <w:tcPr>
            <w:tcW w:w="0" w:type="auto"/>
            <w:hideMark/>
          </w:tcPr>
          <w:p w14:paraId="5EDC21D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CT_LOK_BLOED_EFTER</w:t>
            </w:r>
          </w:p>
        </w:tc>
        <w:tc>
          <w:tcPr>
            <w:tcW w:w="0" w:type="auto"/>
            <w:hideMark/>
          </w:tcPr>
          <w:p w14:paraId="3E0A745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CT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Lokal blødning efter behandling</w:t>
            </w:r>
          </w:p>
        </w:tc>
        <w:tc>
          <w:tcPr>
            <w:tcW w:w="0" w:type="auto"/>
            <w:hideMark/>
          </w:tcPr>
          <w:p w14:paraId="321F166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CT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: Lokal blødning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</w:t>
            </w:r>
          </w:p>
        </w:tc>
      </w:tr>
      <w:tr w:rsidR="00675C58" w:rsidRPr="007E03FA" w14:paraId="64D4091F" w14:textId="77777777" w:rsidTr="00B60F43">
        <w:trPr>
          <w:trHeight w:val="690"/>
        </w:trPr>
        <w:tc>
          <w:tcPr>
            <w:tcW w:w="0" w:type="auto"/>
            <w:hideMark/>
          </w:tcPr>
          <w:p w14:paraId="458D440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MR_LOK_BLOED_EFTER</w:t>
            </w:r>
          </w:p>
        </w:tc>
        <w:tc>
          <w:tcPr>
            <w:tcW w:w="0" w:type="auto"/>
            <w:hideMark/>
          </w:tcPr>
          <w:p w14:paraId="57774E1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MR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Lokal blødning efter behandling</w:t>
            </w:r>
          </w:p>
        </w:tc>
        <w:tc>
          <w:tcPr>
            <w:tcW w:w="0" w:type="auto"/>
            <w:hideMark/>
          </w:tcPr>
          <w:p w14:paraId="16FC36E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MR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: Lokal blødning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</w:t>
            </w:r>
          </w:p>
        </w:tc>
      </w:tr>
      <w:tr w:rsidR="00675C58" w:rsidRPr="007E03FA" w14:paraId="40569E94" w14:textId="77777777" w:rsidTr="00B60F43">
        <w:trPr>
          <w:trHeight w:val="675"/>
        </w:trPr>
        <w:tc>
          <w:tcPr>
            <w:tcW w:w="0" w:type="auto"/>
            <w:hideMark/>
          </w:tcPr>
          <w:p w14:paraId="356EE11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CT_LOK_BLOED_YDERLIG</w:t>
            </w:r>
          </w:p>
        </w:tc>
        <w:tc>
          <w:tcPr>
            <w:tcW w:w="0" w:type="auto"/>
            <w:hideMark/>
          </w:tcPr>
          <w:p w14:paraId="79BE591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CT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Lokal blødning efter ekstra undersøgelse</w:t>
            </w:r>
          </w:p>
        </w:tc>
        <w:tc>
          <w:tcPr>
            <w:tcW w:w="0" w:type="auto"/>
            <w:hideMark/>
          </w:tcPr>
          <w:p w14:paraId="166BCAF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CT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Lokal blødning efter ekstra undersøgelse</w:t>
            </w:r>
          </w:p>
        </w:tc>
      </w:tr>
      <w:tr w:rsidR="00675C58" w:rsidRPr="007E03FA" w14:paraId="1A3CB2C9" w14:textId="77777777" w:rsidTr="00B60F43">
        <w:trPr>
          <w:trHeight w:val="690"/>
        </w:trPr>
        <w:tc>
          <w:tcPr>
            <w:tcW w:w="0" w:type="auto"/>
            <w:hideMark/>
          </w:tcPr>
          <w:p w14:paraId="560E71B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MR_LOK_BLOED_YDERLIG</w:t>
            </w:r>
          </w:p>
        </w:tc>
        <w:tc>
          <w:tcPr>
            <w:tcW w:w="0" w:type="auto"/>
            <w:hideMark/>
          </w:tcPr>
          <w:p w14:paraId="032DBDD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MR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Lokal blødning efter ekstra undersøgelse</w:t>
            </w:r>
          </w:p>
        </w:tc>
        <w:tc>
          <w:tcPr>
            <w:tcW w:w="0" w:type="auto"/>
            <w:hideMark/>
          </w:tcPr>
          <w:p w14:paraId="0CD9CA9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MR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Lokal blødning efter ekstra undersøgelse</w:t>
            </w:r>
          </w:p>
        </w:tc>
      </w:tr>
      <w:tr w:rsidR="00675C58" w:rsidRPr="007E03FA" w14:paraId="4FB3985A" w14:textId="77777777" w:rsidTr="00B60F43">
        <w:trPr>
          <w:trHeight w:val="675"/>
        </w:trPr>
        <w:tc>
          <w:tcPr>
            <w:tcW w:w="0" w:type="auto"/>
            <w:hideMark/>
          </w:tcPr>
          <w:p w14:paraId="25A383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CT_AND_BLOED_EFTER</w:t>
            </w:r>
          </w:p>
        </w:tc>
        <w:tc>
          <w:tcPr>
            <w:tcW w:w="0" w:type="auto"/>
            <w:hideMark/>
          </w:tcPr>
          <w:p w14:paraId="0CF9BDA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CT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Anden blødning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remote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63EE800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CT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Anden blødning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remote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)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</w:t>
            </w:r>
          </w:p>
        </w:tc>
      </w:tr>
      <w:tr w:rsidR="00675C58" w:rsidRPr="007E03FA" w14:paraId="21ACDE41" w14:textId="77777777" w:rsidTr="00B60F43">
        <w:trPr>
          <w:trHeight w:val="690"/>
        </w:trPr>
        <w:tc>
          <w:tcPr>
            <w:tcW w:w="0" w:type="auto"/>
            <w:hideMark/>
          </w:tcPr>
          <w:p w14:paraId="37E88F3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MR_AND_BLOED_EFTER</w:t>
            </w:r>
          </w:p>
        </w:tc>
        <w:tc>
          <w:tcPr>
            <w:tcW w:w="0" w:type="auto"/>
            <w:hideMark/>
          </w:tcPr>
          <w:p w14:paraId="6FCACE4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MR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Anden blødning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remote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5258547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MR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Anden blødning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remote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)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</w:t>
            </w:r>
          </w:p>
        </w:tc>
      </w:tr>
      <w:tr w:rsidR="00675C58" w:rsidRPr="007E03FA" w14:paraId="1A51C8A3" w14:textId="77777777" w:rsidTr="00B60F43">
        <w:trPr>
          <w:trHeight w:val="675"/>
        </w:trPr>
        <w:tc>
          <w:tcPr>
            <w:tcW w:w="0" w:type="auto"/>
            <w:hideMark/>
          </w:tcPr>
          <w:p w14:paraId="7FD71D9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CT_AND_BLOED_YDERLIG</w:t>
            </w:r>
          </w:p>
        </w:tc>
        <w:tc>
          <w:tcPr>
            <w:tcW w:w="0" w:type="auto"/>
            <w:hideMark/>
          </w:tcPr>
          <w:p w14:paraId="7A97B3C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CT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Anden blødning efter ekstra undersøgelse</w:t>
            </w:r>
          </w:p>
        </w:tc>
        <w:tc>
          <w:tcPr>
            <w:tcW w:w="0" w:type="auto"/>
            <w:hideMark/>
          </w:tcPr>
          <w:p w14:paraId="28D8A57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CT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Anden blødning efter ekstra undersøgelse</w:t>
            </w:r>
          </w:p>
        </w:tc>
      </w:tr>
      <w:tr w:rsidR="00675C58" w:rsidRPr="007E03FA" w14:paraId="429009E1" w14:textId="77777777" w:rsidTr="00B60F43">
        <w:trPr>
          <w:trHeight w:val="690"/>
        </w:trPr>
        <w:tc>
          <w:tcPr>
            <w:tcW w:w="0" w:type="auto"/>
            <w:hideMark/>
          </w:tcPr>
          <w:p w14:paraId="4E8AE45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MR_AND_BLOED_YDERLIG</w:t>
            </w:r>
          </w:p>
        </w:tc>
        <w:tc>
          <w:tcPr>
            <w:tcW w:w="0" w:type="auto"/>
            <w:hideMark/>
          </w:tcPr>
          <w:p w14:paraId="4166B04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MR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Anden blødning efter ekstra undersøgelse</w:t>
            </w:r>
          </w:p>
        </w:tc>
        <w:tc>
          <w:tcPr>
            <w:tcW w:w="0" w:type="auto"/>
            <w:hideMark/>
          </w:tcPr>
          <w:p w14:paraId="1B846E8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MR scanning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: Anden blødning efter ekstra undersøgelse</w:t>
            </w:r>
          </w:p>
        </w:tc>
      </w:tr>
      <w:tr w:rsidR="00675C58" w:rsidRPr="007E03FA" w14:paraId="0259838E" w14:textId="77777777" w:rsidTr="00B60F43">
        <w:trPr>
          <w:trHeight w:val="690"/>
        </w:trPr>
        <w:tc>
          <w:tcPr>
            <w:tcW w:w="0" w:type="auto"/>
            <w:hideMark/>
          </w:tcPr>
          <w:p w14:paraId="2AD7CD5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CT_HJERNEOEDEM_EFTER</w:t>
            </w:r>
          </w:p>
        </w:tc>
        <w:tc>
          <w:tcPr>
            <w:tcW w:w="0" w:type="auto"/>
            <w:hideMark/>
          </w:tcPr>
          <w:p w14:paraId="33EE2D5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Hjerteødem - CT - efter</w:t>
            </w:r>
          </w:p>
        </w:tc>
        <w:tc>
          <w:tcPr>
            <w:tcW w:w="0" w:type="auto"/>
            <w:hideMark/>
          </w:tcPr>
          <w:p w14:paraId="534E6A8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Hjerteødem - CT - efter behandling med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Acitilyse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(22-36 timer)</w:t>
            </w:r>
          </w:p>
        </w:tc>
      </w:tr>
      <w:tr w:rsidR="00675C58" w:rsidRPr="007E03FA" w14:paraId="69C6D64D" w14:textId="77777777" w:rsidTr="00B60F43">
        <w:trPr>
          <w:trHeight w:val="675"/>
        </w:trPr>
        <w:tc>
          <w:tcPr>
            <w:tcW w:w="0" w:type="auto"/>
            <w:hideMark/>
          </w:tcPr>
          <w:p w14:paraId="3F188F2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sygehuskode_EVT</w:t>
            </w:r>
            <w:proofErr w:type="spellEnd"/>
          </w:p>
        </w:tc>
        <w:tc>
          <w:tcPr>
            <w:tcW w:w="0" w:type="auto"/>
            <w:hideMark/>
          </w:tcPr>
          <w:p w14:paraId="2C3826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EVT skemaet</w:t>
            </w:r>
          </w:p>
        </w:tc>
        <w:tc>
          <w:tcPr>
            <w:tcW w:w="0" w:type="auto"/>
            <w:hideMark/>
          </w:tcPr>
          <w:p w14:paraId="012B00B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EVT skemaet</w:t>
            </w:r>
          </w:p>
        </w:tc>
      </w:tr>
      <w:tr w:rsidR="00675C58" w:rsidRPr="007E03FA" w14:paraId="7F5B4643" w14:textId="77777777" w:rsidTr="00B60F43">
        <w:trPr>
          <w:trHeight w:val="900"/>
        </w:trPr>
        <w:tc>
          <w:tcPr>
            <w:tcW w:w="0" w:type="auto"/>
            <w:hideMark/>
          </w:tcPr>
          <w:p w14:paraId="0C182AC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sygehuskode_evt_TEXT</w:t>
            </w:r>
            <w:proofErr w:type="spellEnd"/>
          </w:p>
        </w:tc>
        <w:tc>
          <w:tcPr>
            <w:tcW w:w="0" w:type="auto"/>
            <w:hideMark/>
          </w:tcPr>
          <w:p w14:paraId="162EF62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EVT skemaet navn</w:t>
            </w:r>
          </w:p>
        </w:tc>
        <w:tc>
          <w:tcPr>
            <w:tcW w:w="0" w:type="auto"/>
            <w:hideMark/>
          </w:tcPr>
          <w:p w14:paraId="22A7184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EVT skemaet navn</w:t>
            </w:r>
          </w:p>
        </w:tc>
      </w:tr>
      <w:tr w:rsidR="00675C58" w:rsidRPr="007E03FA" w14:paraId="411CE9D2" w14:textId="77777777" w:rsidTr="00B60F43">
        <w:trPr>
          <w:trHeight w:val="465"/>
        </w:trPr>
        <w:tc>
          <w:tcPr>
            <w:tcW w:w="0" w:type="auto"/>
            <w:hideMark/>
          </w:tcPr>
          <w:p w14:paraId="6BA37CD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AKUTDATO_EVT</w:t>
            </w:r>
          </w:p>
        </w:tc>
        <w:tc>
          <w:tcPr>
            <w:tcW w:w="0" w:type="auto"/>
            <w:hideMark/>
          </w:tcPr>
          <w:p w14:paraId="79F816C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Indlæggelsesdato - angivet på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evtskema</w:t>
            </w:r>
            <w:proofErr w:type="spellEnd"/>
          </w:p>
        </w:tc>
        <w:tc>
          <w:tcPr>
            <w:tcW w:w="0" w:type="auto"/>
            <w:hideMark/>
          </w:tcPr>
          <w:p w14:paraId="3D8F64D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Angiver dato for første indlæggelsessted.</w:t>
            </w:r>
          </w:p>
        </w:tc>
      </w:tr>
      <w:tr w:rsidR="00675C58" w:rsidRPr="007E03FA" w14:paraId="2E9090B4" w14:textId="77777777" w:rsidTr="00B60F43">
        <w:trPr>
          <w:trHeight w:val="335"/>
        </w:trPr>
        <w:tc>
          <w:tcPr>
            <w:tcW w:w="0" w:type="auto"/>
            <w:hideMark/>
          </w:tcPr>
          <w:p w14:paraId="0D42E2F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CENTER</w:t>
            </w:r>
          </w:p>
        </w:tc>
        <w:tc>
          <w:tcPr>
            <w:tcW w:w="0" w:type="auto"/>
            <w:hideMark/>
          </w:tcPr>
          <w:p w14:paraId="5A0A417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Center som fortager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</w:t>
            </w:r>
            <w:proofErr w:type="spellEnd"/>
          </w:p>
        </w:tc>
        <w:tc>
          <w:tcPr>
            <w:tcW w:w="0" w:type="auto"/>
            <w:hideMark/>
          </w:tcPr>
          <w:p w14:paraId="567DAE3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Center som fortager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</w:t>
            </w:r>
            <w:proofErr w:type="spellEnd"/>
          </w:p>
        </w:tc>
      </w:tr>
      <w:tr w:rsidR="00675C58" w:rsidRPr="007E03FA" w14:paraId="14BBCDAC" w14:textId="77777777" w:rsidTr="00B60F43">
        <w:trPr>
          <w:trHeight w:val="690"/>
        </w:trPr>
        <w:tc>
          <w:tcPr>
            <w:tcW w:w="0" w:type="auto"/>
            <w:hideMark/>
          </w:tcPr>
          <w:p w14:paraId="7B0C096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BESLUTNING_OM_TROMBE_DATO</w:t>
            </w:r>
          </w:p>
        </w:tc>
        <w:tc>
          <w:tcPr>
            <w:tcW w:w="0" w:type="auto"/>
            <w:hideMark/>
          </w:tcPr>
          <w:p w14:paraId="17D0ACB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Beslutning om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dato</w:t>
            </w:r>
          </w:p>
        </w:tc>
        <w:tc>
          <w:tcPr>
            <w:tcW w:w="0" w:type="auto"/>
            <w:hideMark/>
          </w:tcPr>
          <w:p w14:paraId="3B7F10F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Beslutning om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dato</w:t>
            </w:r>
          </w:p>
        </w:tc>
      </w:tr>
      <w:tr w:rsidR="00675C58" w:rsidRPr="007E03FA" w14:paraId="61947EAE" w14:textId="77777777" w:rsidTr="00B60F43">
        <w:trPr>
          <w:trHeight w:val="690"/>
        </w:trPr>
        <w:tc>
          <w:tcPr>
            <w:tcW w:w="0" w:type="auto"/>
            <w:hideMark/>
          </w:tcPr>
          <w:p w14:paraId="03CDFA7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BESLUTNING_OM_TROMBE_TIME</w:t>
            </w:r>
          </w:p>
        </w:tc>
        <w:tc>
          <w:tcPr>
            <w:tcW w:w="0" w:type="auto"/>
            <w:hideMark/>
          </w:tcPr>
          <w:p w14:paraId="100E0C1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Beslutning om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tidspunkt</w:t>
            </w:r>
          </w:p>
        </w:tc>
        <w:tc>
          <w:tcPr>
            <w:tcW w:w="0" w:type="auto"/>
            <w:hideMark/>
          </w:tcPr>
          <w:p w14:paraId="05F34B1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Beslutning om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tidspunkt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6AEE91E5" w14:textId="77777777" w:rsidTr="00B60F43">
        <w:trPr>
          <w:trHeight w:val="465"/>
        </w:trPr>
        <w:tc>
          <w:tcPr>
            <w:tcW w:w="0" w:type="auto"/>
            <w:hideMark/>
          </w:tcPr>
          <w:p w14:paraId="18CCC47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modtaget_trombektomi</w:t>
            </w:r>
            <w:proofErr w:type="spellEnd"/>
          </w:p>
        </w:tc>
        <w:tc>
          <w:tcPr>
            <w:tcW w:w="0" w:type="auto"/>
            <w:hideMark/>
          </w:tcPr>
          <w:p w14:paraId="0298AD6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Har patienten modtaget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trombektomi</w:t>
            </w:r>
            <w:proofErr w:type="spellEnd"/>
          </w:p>
        </w:tc>
        <w:tc>
          <w:tcPr>
            <w:tcW w:w="0" w:type="auto"/>
            <w:hideMark/>
          </w:tcPr>
          <w:p w14:paraId="3640B1B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angiver om pt har modtaget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trombektomi</w:t>
            </w:r>
            <w:proofErr w:type="spellEnd"/>
          </w:p>
        </w:tc>
      </w:tr>
      <w:tr w:rsidR="00675C58" w:rsidRPr="007E03FA" w14:paraId="00C198AB" w14:textId="77777777" w:rsidTr="00B60F43">
        <w:trPr>
          <w:trHeight w:val="675"/>
        </w:trPr>
        <w:tc>
          <w:tcPr>
            <w:tcW w:w="0" w:type="auto"/>
            <w:hideMark/>
          </w:tcPr>
          <w:p w14:paraId="5D5FFBE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modtaget_trombektomi_dato</w:t>
            </w:r>
            <w:proofErr w:type="spellEnd"/>
          </w:p>
        </w:tc>
        <w:tc>
          <w:tcPr>
            <w:tcW w:w="0" w:type="auto"/>
            <w:hideMark/>
          </w:tcPr>
          <w:p w14:paraId="46505EC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pt modtager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trombektomi</w:t>
            </w:r>
            <w:proofErr w:type="spellEnd"/>
          </w:p>
        </w:tc>
        <w:tc>
          <w:tcPr>
            <w:tcW w:w="0" w:type="auto"/>
            <w:hideMark/>
          </w:tcPr>
          <w:p w14:paraId="1450F48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pt modtager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trombektomi</w:t>
            </w:r>
            <w:proofErr w:type="spellEnd"/>
          </w:p>
        </w:tc>
      </w:tr>
      <w:tr w:rsidR="00675C58" w:rsidRPr="007E03FA" w14:paraId="4CAEA8AF" w14:textId="77777777" w:rsidTr="00B60F43">
        <w:trPr>
          <w:trHeight w:val="480"/>
        </w:trPr>
        <w:tc>
          <w:tcPr>
            <w:tcW w:w="0" w:type="auto"/>
            <w:hideMark/>
          </w:tcPr>
          <w:p w14:paraId="1E0A7F6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INDDATO_TROM</w:t>
            </w:r>
          </w:p>
        </w:tc>
        <w:tc>
          <w:tcPr>
            <w:tcW w:w="0" w:type="auto"/>
            <w:hideMark/>
          </w:tcPr>
          <w:p w14:paraId="13C5B35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afdelimg</w:t>
            </w:r>
            <w:proofErr w:type="spellEnd"/>
          </w:p>
        </w:tc>
        <w:tc>
          <w:tcPr>
            <w:tcW w:w="0" w:type="auto"/>
            <w:hideMark/>
          </w:tcPr>
          <w:p w14:paraId="227DBC5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afdelimg</w:t>
            </w:r>
            <w:proofErr w:type="spellEnd"/>
          </w:p>
        </w:tc>
      </w:tr>
      <w:tr w:rsidR="00675C58" w:rsidRPr="007E03FA" w14:paraId="4694A6AF" w14:textId="77777777" w:rsidTr="00B60F43">
        <w:trPr>
          <w:trHeight w:val="675"/>
        </w:trPr>
        <w:tc>
          <w:tcPr>
            <w:tcW w:w="0" w:type="auto"/>
            <w:hideMark/>
          </w:tcPr>
          <w:p w14:paraId="638A32A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INDDATO_TROM_TIME</w:t>
            </w:r>
          </w:p>
        </w:tc>
        <w:tc>
          <w:tcPr>
            <w:tcW w:w="0" w:type="auto"/>
            <w:hideMark/>
          </w:tcPr>
          <w:p w14:paraId="47C70AF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afdelimg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tidspunkt</w:t>
            </w:r>
          </w:p>
        </w:tc>
        <w:tc>
          <w:tcPr>
            <w:tcW w:w="0" w:type="auto"/>
            <w:hideMark/>
          </w:tcPr>
          <w:p w14:paraId="39FD543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afdeling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tidspunkt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5EB2FFA5" w14:textId="77777777" w:rsidTr="00B60F43">
        <w:trPr>
          <w:trHeight w:val="690"/>
        </w:trPr>
        <w:tc>
          <w:tcPr>
            <w:tcW w:w="0" w:type="auto"/>
            <w:hideMark/>
          </w:tcPr>
          <w:p w14:paraId="4FCB663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ANKOMST_TIL_NEURORAD_DATO</w:t>
            </w:r>
          </w:p>
        </w:tc>
        <w:tc>
          <w:tcPr>
            <w:tcW w:w="0" w:type="auto"/>
            <w:hideMark/>
          </w:tcPr>
          <w:p w14:paraId="491CE8E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neuroradiologisk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afdeling dato</w:t>
            </w:r>
          </w:p>
        </w:tc>
        <w:tc>
          <w:tcPr>
            <w:tcW w:w="0" w:type="auto"/>
            <w:hideMark/>
          </w:tcPr>
          <w:p w14:paraId="751FC41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neuroradiologisk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afdeling dato</w:t>
            </w:r>
          </w:p>
        </w:tc>
      </w:tr>
      <w:tr w:rsidR="00675C58" w:rsidRPr="007E03FA" w14:paraId="1B9A1C2F" w14:textId="77777777" w:rsidTr="00B60F43">
        <w:trPr>
          <w:trHeight w:val="675"/>
        </w:trPr>
        <w:tc>
          <w:tcPr>
            <w:tcW w:w="0" w:type="auto"/>
            <w:hideMark/>
          </w:tcPr>
          <w:p w14:paraId="140653D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ANKOMST_TIL_NEURORAD_TIME</w:t>
            </w:r>
          </w:p>
        </w:tc>
        <w:tc>
          <w:tcPr>
            <w:tcW w:w="0" w:type="auto"/>
            <w:hideMark/>
          </w:tcPr>
          <w:p w14:paraId="51CBB62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neuroradiologisk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afdeling tidspunkt</w:t>
            </w:r>
          </w:p>
        </w:tc>
        <w:tc>
          <w:tcPr>
            <w:tcW w:w="0" w:type="auto"/>
            <w:hideMark/>
          </w:tcPr>
          <w:p w14:paraId="0F17B57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Ankomst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neuroradiologisk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afdeling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tidspunkt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191C90FB" w14:textId="77777777" w:rsidTr="00B60F43">
        <w:trPr>
          <w:trHeight w:val="690"/>
        </w:trPr>
        <w:tc>
          <w:tcPr>
            <w:tcW w:w="0" w:type="auto"/>
            <w:hideMark/>
          </w:tcPr>
          <w:p w14:paraId="0237EB2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ANK_CT_MR_DATO</w:t>
            </w:r>
          </w:p>
        </w:tc>
        <w:tc>
          <w:tcPr>
            <w:tcW w:w="0" w:type="auto"/>
            <w:hideMark/>
          </w:tcPr>
          <w:p w14:paraId="3644F3D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Ankomst til CT-MR scanner på EVT center (dato)</w:t>
            </w:r>
          </w:p>
        </w:tc>
        <w:tc>
          <w:tcPr>
            <w:tcW w:w="0" w:type="auto"/>
            <w:hideMark/>
          </w:tcPr>
          <w:p w14:paraId="0E4C1DB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Ankomst til CT-MR scanner på EVT center (dato)</w:t>
            </w:r>
          </w:p>
        </w:tc>
      </w:tr>
      <w:tr w:rsidR="00675C58" w:rsidRPr="007E03FA" w14:paraId="70CA7B82" w14:textId="77777777" w:rsidTr="00B60F43">
        <w:trPr>
          <w:trHeight w:val="690"/>
        </w:trPr>
        <w:tc>
          <w:tcPr>
            <w:tcW w:w="0" w:type="auto"/>
            <w:hideMark/>
          </w:tcPr>
          <w:p w14:paraId="77F2BA0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ANK_CT_MR_TIME</w:t>
            </w:r>
          </w:p>
        </w:tc>
        <w:tc>
          <w:tcPr>
            <w:tcW w:w="0" w:type="auto"/>
            <w:hideMark/>
          </w:tcPr>
          <w:p w14:paraId="35D8B93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Ankomst til CT-MR scanner på EVT center (tidspunkt)</w:t>
            </w:r>
          </w:p>
        </w:tc>
        <w:tc>
          <w:tcPr>
            <w:tcW w:w="0" w:type="auto"/>
            <w:hideMark/>
          </w:tcPr>
          <w:p w14:paraId="5646AF9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Ankomst til CT-MR scanner på EVT center (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tidspunkt)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125A2C00" w14:textId="77777777" w:rsidTr="00B60F43">
        <w:trPr>
          <w:trHeight w:val="675"/>
        </w:trPr>
        <w:tc>
          <w:tcPr>
            <w:tcW w:w="0" w:type="auto"/>
            <w:hideMark/>
          </w:tcPr>
          <w:p w14:paraId="22F113A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PERFUSION_IKKE_OPN_1</w:t>
            </w:r>
          </w:p>
        </w:tc>
        <w:tc>
          <w:tcPr>
            <w:tcW w:w="0" w:type="auto"/>
            <w:hideMark/>
          </w:tcPr>
          <w:p w14:paraId="158BB70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Perfusion ikke opnået</w:t>
            </w:r>
          </w:p>
        </w:tc>
        <w:tc>
          <w:tcPr>
            <w:tcW w:w="0" w:type="auto"/>
            <w:hideMark/>
          </w:tcPr>
          <w:p w14:paraId="2BF9345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Perfusion ikke opnået</w:t>
            </w:r>
          </w:p>
        </w:tc>
      </w:tr>
      <w:tr w:rsidR="00675C58" w:rsidRPr="007E03FA" w14:paraId="514801F6" w14:textId="77777777" w:rsidTr="00B60F43">
        <w:trPr>
          <w:trHeight w:val="690"/>
        </w:trPr>
        <w:tc>
          <w:tcPr>
            <w:tcW w:w="0" w:type="auto"/>
            <w:hideMark/>
          </w:tcPr>
          <w:p w14:paraId="2856C4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PROCEDURE_AFSLUTTET_DATO</w:t>
            </w:r>
          </w:p>
        </w:tc>
        <w:tc>
          <w:tcPr>
            <w:tcW w:w="0" w:type="auto"/>
            <w:hideMark/>
          </w:tcPr>
          <w:p w14:paraId="23BE68A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PROCEDURE AFSLUTTET DATO</w:t>
            </w:r>
          </w:p>
        </w:tc>
        <w:tc>
          <w:tcPr>
            <w:tcW w:w="0" w:type="auto"/>
            <w:hideMark/>
          </w:tcPr>
          <w:p w14:paraId="5AC1A0F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</w:t>
            </w:r>
          </w:p>
        </w:tc>
      </w:tr>
      <w:tr w:rsidR="00675C58" w:rsidRPr="007E03FA" w14:paraId="146807CF" w14:textId="77777777" w:rsidTr="00B60F43">
        <w:trPr>
          <w:trHeight w:val="675"/>
        </w:trPr>
        <w:tc>
          <w:tcPr>
            <w:tcW w:w="0" w:type="auto"/>
            <w:hideMark/>
          </w:tcPr>
          <w:p w14:paraId="52800DF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PROCEDURE_AFSLUTTET_TIME</w:t>
            </w:r>
          </w:p>
        </w:tc>
        <w:tc>
          <w:tcPr>
            <w:tcW w:w="0" w:type="auto"/>
            <w:hideMark/>
          </w:tcPr>
          <w:p w14:paraId="15A571A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PROCEDURE AFSLUTTET tidspunkt</w:t>
            </w:r>
          </w:p>
        </w:tc>
        <w:tc>
          <w:tcPr>
            <w:tcW w:w="0" w:type="auto"/>
            <w:hideMark/>
          </w:tcPr>
          <w:p w14:paraId="0706369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</w:p>
        </w:tc>
      </w:tr>
      <w:tr w:rsidR="00675C58" w:rsidRPr="007E03FA" w14:paraId="661C0001" w14:textId="77777777" w:rsidTr="00B60F43">
        <w:trPr>
          <w:trHeight w:val="480"/>
        </w:trPr>
        <w:tc>
          <w:tcPr>
            <w:tcW w:w="0" w:type="auto"/>
            <w:hideMark/>
          </w:tcPr>
          <w:p w14:paraId="76004D5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ANAESTESI</w:t>
            </w:r>
          </w:p>
        </w:tc>
        <w:tc>
          <w:tcPr>
            <w:tcW w:w="0" w:type="auto"/>
            <w:hideMark/>
          </w:tcPr>
          <w:p w14:paraId="04A3E4D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Type  anæstesi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foretaget</w:t>
            </w:r>
          </w:p>
        </w:tc>
        <w:tc>
          <w:tcPr>
            <w:tcW w:w="0" w:type="auto"/>
            <w:hideMark/>
          </w:tcPr>
          <w:p w14:paraId="1E8EC4A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Type  anæstesi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foretaget</w:t>
            </w:r>
          </w:p>
        </w:tc>
      </w:tr>
      <w:tr w:rsidR="00675C58" w:rsidRPr="007E03FA" w14:paraId="43A48396" w14:textId="77777777" w:rsidTr="00B60F43">
        <w:trPr>
          <w:trHeight w:val="465"/>
        </w:trPr>
        <w:tc>
          <w:tcPr>
            <w:tcW w:w="0" w:type="auto"/>
            <w:hideMark/>
          </w:tcPr>
          <w:p w14:paraId="5B391A6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SKIFTET_LA_TIL_GA</w:t>
            </w:r>
          </w:p>
        </w:tc>
        <w:tc>
          <w:tcPr>
            <w:tcW w:w="0" w:type="auto"/>
            <w:hideMark/>
          </w:tcPr>
          <w:p w14:paraId="38B7AF4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Skiftet fra LA til GA under proceduren:</w:t>
            </w:r>
          </w:p>
        </w:tc>
        <w:tc>
          <w:tcPr>
            <w:tcW w:w="0" w:type="auto"/>
            <w:hideMark/>
          </w:tcPr>
          <w:p w14:paraId="79CCDF6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Skiftet fra LA til GA under proceduren:</w:t>
            </w:r>
          </w:p>
        </w:tc>
      </w:tr>
      <w:tr w:rsidR="00675C58" w:rsidRPr="007E03FA" w14:paraId="00B4492B" w14:textId="77777777" w:rsidTr="00B60F43">
        <w:trPr>
          <w:trHeight w:val="690"/>
        </w:trPr>
        <w:tc>
          <w:tcPr>
            <w:tcW w:w="0" w:type="auto"/>
            <w:hideMark/>
          </w:tcPr>
          <w:p w14:paraId="1958D87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BT_FALD_MAP_90_5_MIN</w:t>
            </w:r>
          </w:p>
        </w:tc>
        <w:tc>
          <w:tcPr>
            <w:tcW w:w="0" w:type="auto"/>
            <w:hideMark/>
          </w:tcPr>
          <w:p w14:paraId="00748E2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BT fald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MAP5 efter min.</w:t>
            </w:r>
          </w:p>
        </w:tc>
        <w:tc>
          <w:tcPr>
            <w:tcW w:w="0" w:type="auto"/>
            <w:hideMark/>
          </w:tcPr>
          <w:p w14:paraId="127DD72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BT fald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MAP5 efter min.</w:t>
            </w:r>
          </w:p>
        </w:tc>
      </w:tr>
      <w:tr w:rsidR="00675C58" w:rsidRPr="007E03FA" w14:paraId="7EE7D107" w14:textId="77777777" w:rsidTr="00B60F43">
        <w:trPr>
          <w:trHeight w:val="675"/>
        </w:trPr>
        <w:tc>
          <w:tcPr>
            <w:tcW w:w="0" w:type="auto"/>
            <w:hideMark/>
          </w:tcPr>
          <w:p w14:paraId="1F67AC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TROMBER_KONSTATERE_1_1</w:t>
            </w:r>
          </w:p>
        </w:tc>
        <w:tc>
          <w:tcPr>
            <w:tcW w:w="0" w:type="auto"/>
            <w:hideMark/>
          </w:tcPr>
          <w:p w14:paraId="67559E6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Hvor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konstateret</w:t>
            </w:r>
          </w:p>
        </w:tc>
        <w:tc>
          <w:tcPr>
            <w:tcW w:w="0" w:type="auto"/>
            <w:hideMark/>
          </w:tcPr>
          <w:p w14:paraId="5AAB765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CCA</w:t>
            </w:r>
          </w:p>
        </w:tc>
      </w:tr>
      <w:tr w:rsidR="00675C58" w:rsidRPr="007E03FA" w14:paraId="50D9EB4D" w14:textId="77777777" w:rsidTr="00B60F43">
        <w:trPr>
          <w:trHeight w:val="690"/>
        </w:trPr>
        <w:tc>
          <w:tcPr>
            <w:tcW w:w="0" w:type="auto"/>
            <w:hideMark/>
          </w:tcPr>
          <w:p w14:paraId="1E4AE93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TROMBER_KONSTATERE_1_2</w:t>
            </w:r>
          </w:p>
        </w:tc>
        <w:tc>
          <w:tcPr>
            <w:tcW w:w="0" w:type="auto"/>
            <w:hideMark/>
          </w:tcPr>
          <w:p w14:paraId="3AE0A2C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Hvor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konstateret</w:t>
            </w:r>
          </w:p>
        </w:tc>
        <w:tc>
          <w:tcPr>
            <w:tcW w:w="0" w:type="auto"/>
            <w:hideMark/>
          </w:tcPr>
          <w:p w14:paraId="56D1FCB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ICA</w:t>
            </w:r>
          </w:p>
        </w:tc>
      </w:tr>
      <w:tr w:rsidR="00675C58" w:rsidRPr="007E03FA" w14:paraId="1949D361" w14:textId="77777777" w:rsidTr="00B60F43">
        <w:trPr>
          <w:trHeight w:val="675"/>
        </w:trPr>
        <w:tc>
          <w:tcPr>
            <w:tcW w:w="0" w:type="auto"/>
            <w:hideMark/>
          </w:tcPr>
          <w:p w14:paraId="5324C07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TROMBER_KONSTATERE_1_8</w:t>
            </w:r>
          </w:p>
        </w:tc>
        <w:tc>
          <w:tcPr>
            <w:tcW w:w="0" w:type="auto"/>
            <w:hideMark/>
          </w:tcPr>
          <w:p w14:paraId="43F95B3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Hvor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konstateret</w:t>
            </w:r>
          </w:p>
        </w:tc>
        <w:tc>
          <w:tcPr>
            <w:tcW w:w="0" w:type="auto"/>
            <w:hideMark/>
          </w:tcPr>
          <w:p w14:paraId="502E3F9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ICA-T</w:t>
            </w:r>
          </w:p>
        </w:tc>
      </w:tr>
      <w:tr w:rsidR="00675C58" w:rsidRPr="007E03FA" w14:paraId="252C67DB" w14:textId="77777777" w:rsidTr="00B60F43">
        <w:trPr>
          <w:trHeight w:val="690"/>
        </w:trPr>
        <w:tc>
          <w:tcPr>
            <w:tcW w:w="0" w:type="auto"/>
            <w:hideMark/>
          </w:tcPr>
          <w:p w14:paraId="403EF61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TROMBER_KONSTATERE_1_3</w:t>
            </w:r>
          </w:p>
        </w:tc>
        <w:tc>
          <w:tcPr>
            <w:tcW w:w="0" w:type="auto"/>
            <w:hideMark/>
          </w:tcPr>
          <w:p w14:paraId="4A72F57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Hvor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konstateret</w:t>
            </w:r>
          </w:p>
        </w:tc>
        <w:tc>
          <w:tcPr>
            <w:tcW w:w="0" w:type="auto"/>
            <w:hideMark/>
          </w:tcPr>
          <w:p w14:paraId="373FC9C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MCA 1</w:t>
            </w:r>
          </w:p>
        </w:tc>
      </w:tr>
      <w:tr w:rsidR="00675C58" w:rsidRPr="007E03FA" w14:paraId="07DED295" w14:textId="77777777" w:rsidTr="00B60F43">
        <w:trPr>
          <w:trHeight w:val="675"/>
        </w:trPr>
        <w:tc>
          <w:tcPr>
            <w:tcW w:w="0" w:type="auto"/>
            <w:hideMark/>
          </w:tcPr>
          <w:p w14:paraId="3398F58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TROMBER_KONSTATERE_1_4</w:t>
            </w:r>
          </w:p>
        </w:tc>
        <w:tc>
          <w:tcPr>
            <w:tcW w:w="0" w:type="auto"/>
            <w:hideMark/>
          </w:tcPr>
          <w:p w14:paraId="0E0F318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Hvor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konstateret</w:t>
            </w:r>
          </w:p>
        </w:tc>
        <w:tc>
          <w:tcPr>
            <w:tcW w:w="0" w:type="auto"/>
            <w:hideMark/>
          </w:tcPr>
          <w:p w14:paraId="77EADAF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MCA 2</w:t>
            </w:r>
          </w:p>
        </w:tc>
      </w:tr>
      <w:tr w:rsidR="00675C58" w:rsidRPr="007E03FA" w14:paraId="27D344BC" w14:textId="77777777" w:rsidTr="00B60F43">
        <w:trPr>
          <w:trHeight w:val="690"/>
        </w:trPr>
        <w:tc>
          <w:tcPr>
            <w:tcW w:w="0" w:type="auto"/>
            <w:hideMark/>
          </w:tcPr>
          <w:p w14:paraId="0A414F1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TROMBER_KONSTATERE_1_5</w:t>
            </w:r>
          </w:p>
        </w:tc>
        <w:tc>
          <w:tcPr>
            <w:tcW w:w="0" w:type="auto"/>
            <w:hideMark/>
          </w:tcPr>
          <w:p w14:paraId="0682BD6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Hvor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konstateret</w:t>
            </w:r>
          </w:p>
        </w:tc>
        <w:tc>
          <w:tcPr>
            <w:tcW w:w="0" w:type="auto"/>
            <w:hideMark/>
          </w:tcPr>
          <w:p w14:paraId="60A7FE4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ACA</w:t>
            </w:r>
          </w:p>
        </w:tc>
      </w:tr>
      <w:tr w:rsidR="00675C58" w:rsidRPr="007E03FA" w14:paraId="01E5BCBD" w14:textId="77777777" w:rsidTr="00B60F43">
        <w:trPr>
          <w:trHeight w:val="690"/>
        </w:trPr>
        <w:tc>
          <w:tcPr>
            <w:tcW w:w="0" w:type="auto"/>
            <w:hideMark/>
          </w:tcPr>
          <w:p w14:paraId="6F00B0B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TROMBER_KONSTATERE_1_6</w:t>
            </w:r>
          </w:p>
        </w:tc>
        <w:tc>
          <w:tcPr>
            <w:tcW w:w="0" w:type="auto"/>
            <w:hideMark/>
          </w:tcPr>
          <w:p w14:paraId="088772A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Hvor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konstateret</w:t>
            </w:r>
          </w:p>
        </w:tc>
        <w:tc>
          <w:tcPr>
            <w:tcW w:w="0" w:type="auto"/>
            <w:hideMark/>
          </w:tcPr>
          <w:p w14:paraId="4F476B2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VA</w:t>
            </w:r>
          </w:p>
        </w:tc>
      </w:tr>
      <w:tr w:rsidR="00675C58" w:rsidRPr="007E03FA" w14:paraId="6CAB9B69" w14:textId="77777777" w:rsidTr="00B60F43">
        <w:trPr>
          <w:trHeight w:val="675"/>
        </w:trPr>
        <w:tc>
          <w:tcPr>
            <w:tcW w:w="0" w:type="auto"/>
            <w:hideMark/>
          </w:tcPr>
          <w:p w14:paraId="658659C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TROMBER_KONSTATERE_1_7</w:t>
            </w:r>
          </w:p>
        </w:tc>
        <w:tc>
          <w:tcPr>
            <w:tcW w:w="0" w:type="auto"/>
            <w:hideMark/>
          </w:tcPr>
          <w:p w14:paraId="6E2F0D3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Hvor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konstateret</w:t>
            </w:r>
          </w:p>
        </w:tc>
        <w:tc>
          <w:tcPr>
            <w:tcW w:w="0" w:type="auto"/>
            <w:hideMark/>
          </w:tcPr>
          <w:p w14:paraId="1E1A293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BA</w:t>
            </w:r>
          </w:p>
        </w:tc>
      </w:tr>
      <w:tr w:rsidR="00675C58" w:rsidRPr="007E03FA" w14:paraId="727D5C3A" w14:textId="77777777" w:rsidTr="00B60F43">
        <w:trPr>
          <w:trHeight w:val="690"/>
        </w:trPr>
        <w:tc>
          <w:tcPr>
            <w:tcW w:w="0" w:type="auto"/>
            <w:hideMark/>
          </w:tcPr>
          <w:p w14:paraId="0E75FE1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TROMBER_KONSTATERE_1_9</w:t>
            </w:r>
          </w:p>
        </w:tc>
        <w:tc>
          <w:tcPr>
            <w:tcW w:w="0" w:type="auto"/>
            <w:hideMark/>
          </w:tcPr>
          <w:p w14:paraId="5FA15E0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Hvor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konstateret</w:t>
            </w:r>
          </w:p>
        </w:tc>
        <w:tc>
          <w:tcPr>
            <w:tcW w:w="0" w:type="auto"/>
            <w:hideMark/>
          </w:tcPr>
          <w:p w14:paraId="4CA1B3D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PCA -Andet</w:t>
            </w:r>
          </w:p>
        </w:tc>
      </w:tr>
      <w:tr w:rsidR="00675C58" w:rsidRPr="007E03FA" w14:paraId="74F283A0" w14:textId="77777777" w:rsidTr="00B60F43">
        <w:trPr>
          <w:trHeight w:val="675"/>
        </w:trPr>
        <w:tc>
          <w:tcPr>
            <w:tcW w:w="0" w:type="auto"/>
            <w:hideMark/>
          </w:tcPr>
          <w:p w14:paraId="4E48197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TROMBER_KONSTATERE_1_10</w:t>
            </w:r>
          </w:p>
        </w:tc>
        <w:tc>
          <w:tcPr>
            <w:tcW w:w="0" w:type="auto"/>
            <w:hideMark/>
          </w:tcPr>
          <w:p w14:paraId="3F053EB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Hvor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konstateret</w:t>
            </w:r>
          </w:p>
        </w:tc>
        <w:tc>
          <w:tcPr>
            <w:tcW w:w="0" w:type="auto"/>
            <w:hideMark/>
          </w:tcPr>
          <w:p w14:paraId="47431E6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cvevical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dissektion</w:t>
            </w:r>
          </w:p>
        </w:tc>
      </w:tr>
      <w:tr w:rsidR="00675C58" w:rsidRPr="007E03FA" w14:paraId="6BC3BB11" w14:textId="77777777" w:rsidTr="00B60F43">
        <w:trPr>
          <w:trHeight w:val="690"/>
        </w:trPr>
        <w:tc>
          <w:tcPr>
            <w:tcW w:w="0" w:type="auto"/>
            <w:hideMark/>
          </w:tcPr>
          <w:p w14:paraId="16B0770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TROMBER_KONSTATERE_1_11</w:t>
            </w:r>
          </w:p>
        </w:tc>
        <w:tc>
          <w:tcPr>
            <w:tcW w:w="0" w:type="auto"/>
            <w:hideMark/>
          </w:tcPr>
          <w:p w14:paraId="0AD3229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Hvor 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konstateret</w:t>
            </w:r>
          </w:p>
        </w:tc>
        <w:tc>
          <w:tcPr>
            <w:tcW w:w="0" w:type="auto"/>
            <w:hideMark/>
          </w:tcPr>
          <w:p w14:paraId="60E27C3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Ingen</w:t>
            </w:r>
          </w:p>
        </w:tc>
      </w:tr>
      <w:tr w:rsidR="00675C58" w:rsidRPr="007E03FA" w14:paraId="66C6ED49" w14:textId="77777777" w:rsidTr="00B60F43">
        <w:trPr>
          <w:trHeight w:val="465"/>
        </w:trPr>
        <w:tc>
          <w:tcPr>
            <w:tcW w:w="0" w:type="auto"/>
            <w:hideMark/>
          </w:tcPr>
          <w:p w14:paraId="4EEC75C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PROCEDURE_OPGIVET</w:t>
            </w:r>
          </w:p>
        </w:tc>
        <w:tc>
          <w:tcPr>
            <w:tcW w:w="0" w:type="auto"/>
            <w:hideMark/>
          </w:tcPr>
          <w:p w14:paraId="606E73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Procedure opgivet</w:t>
            </w:r>
          </w:p>
        </w:tc>
        <w:tc>
          <w:tcPr>
            <w:tcW w:w="0" w:type="auto"/>
            <w:hideMark/>
          </w:tcPr>
          <w:p w14:paraId="0856033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Procedure opgivet</w:t>
            </w:r>
          </w:p>
        </w:tc>
      </w:tr>
      <w:tr w:rsidR="00675C58" w:rsidRPr="007E03FA" w14:paraId="09547201" w14:textId="77777777" w:rsidTr="00B60F43">
        <w:trPr>
          <w:trHeight w:val="690"/>
        </w:trPr>
        <w:tc>
          <w:tcPr>
            <w:tcW w:w="0" w:type="auto"/>
            <w:hideMark/>
          </w:tcPr>
          <w:p w14:paraId="7889F73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ANGIV_AARSAG</w:t>
            </w:r>
          </w:p>
        </w:tc>
        <w:tc>
          <w:tcPr>
            <w:tcW w:w="0" w:type="auto"/>
            <w:hideMark/>
          </w:tcPr>
          <w:p w14:paraId="5FDDCFD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Årsag til at proceduren er opgivet</w:t>
            </w:r>
          </w:p>
        </w:tc>
        <w:tc>
          <w:tcPr>
            <w:tcW w:w="0" w:type="auto"/>
            <w:hideMark/>
          </w:tcPr>
          <w:p w14:paraId="5B7A993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Årsag til at proceduren er opgivet</w:t>
            </w:r>
          </w:p>
        </w:tc>
      </w:tr>
      <w:tr w:rsidR="00675C58" w:rsidRPr="007E03FA" w14:paraId="30097B7C" w14:textId="77777777" w:rsidTr="00B60F43">
        <w:trPr>
          <w:trHeight w:val="675"/>
        </w:trPr>
        <w:tc>
          <w:tcPr>
            <w:tcW w:w="0" w:type="auto"/>
            <w:hideMark/>
          </w:tcPr>
          <w:p w14:paraId="07A64B7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PERFORATION_AF_KAR</w:t>
            </w:r>
          </w:p>
        </w:tc>
        <w:tc>
          <w:tcPr>
            <w:tcW w:w="0" w:type="auto"/>
            <w:hideMark/>
          </w:tcPr>
          <w:p w14:paraId="11AA939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Perforation af kar (under)</w:t>
            </w:r>
          </w:p>
        </w:tc>
        <w:tc>
          <w:tcPr>
            <w:tcW w:w="0" w:type="auto"/>
            <w:hideMark/>
          </w:tcPr>
          <w:p w14:paraId="57ECBC8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Perforation af kar (under procedure)</w:t>
            </w:r>
          </w:p>
        </w:tc>
      </w:tr>
      <w:tr w:rsidR="00675C58" w:rsidRPr="007E03FA" w14:paraId="0C41FD34" w14:textId="77777777" w:rsidTr="00B60F43">
        <w:trPr>
          <w:trHeight w:val="690"/>
        </w:trPr>
        <w:tc>
          <w:tcPr>
            <w:tcW w:w="0" w:type="auto"/>
            <w:hideMark/>
          </w:tcPr>
          <w:p w14:paraId="76D301D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INTERCEREBRAL_HAEMOR</w:t>
            </w:r>
          </w:p>
        </w:tc>
        <w:tc>
          <w:tcPr>
            <w:tcW w:w="0" w:type="auto"/>
            <w:hideMark/>
          </w:tcPr>
          <w:p w14:paraId="17FB4F8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Intercerebral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haemorrhagi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(under)</w:t>
            </w:r>
          </w:p>
        </w:tc>
        <w:tc>
          <w:tcPr>
            <w:tcW w:w="0" w:type="auto"/>
            <w:hideMark/>
          </w:tcPr>
          <w:p w14:paraId="1F25E80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Intercerebral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haemorrhagi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(under procedure)</w:t>
            </w:r>
          </w:p>
        </w:tc>
      </w:tr>
      <w:tr w:rsidR="00675C58" w:rsidRPr="007E03FA" w14:paraId="63140CC9" w14:textId="77777777" w:rsidTr="00B60F43">
        <w:trPr>
          <w:trHeight w:val="675"/>
        </w:trPr>
        <w:tc>
          <w:tcPr>
            <w:tcW w:w="0" w:type="auto"/>
            <w:hideMark/>
          </w:tcPr>
          <w:p w14:paraId="5A9B660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SUBARCHNOIDAL_HAEMOR</w:t>
            </w:r>
          </w:p>
        </w:tc>
        <w:tc>
          <w:tcPr>
            <w:tcW w:w="0" w:type="auto"/>
            <w:hideMark/>
          </w:tcPr>
          <w:p w14:paraId="16A5952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Subarachnoidal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haemorrhagi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(under)</w:t>
            </w:r>
          </w:p>
        </w:tc>
        <w:tc>
          <w:tcPr>
            <w:tcW w:w="0" w:type="auto"/>
            <w:hideMark/>
          </w:tcPr>
          <w:p w14:paraId="6957A9A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Subarachnoidal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haemorrhagi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(under procedure)</w:t>
            </w:r>
          </w:p>
        </w:tc>
      </w:tr>
      <w:tr w:rsidR="00675C58" w:rsidRPr="007E03FA" w14:paraId="337B8181" w14:textId="77777777" w:rsidTr="00B60F43">
        <w:trPr>
          <w:trHeight w:val="480"/>
        </w:trPr>
        <w:tc>
          <w:tcPr>
            <w:tcW w:w="0" w:type="auto"/>
            <w:hideMark/>
          </w:tcPr>
          <w:p w14:paraId="133B5FC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DISSEKTION</w:t>
            </w:r>
          </w:p>
        </w:tc>
        <w:tc>
          <w:tcPr>
            <w:tcW w:w="0" w:type="auto"/>
            <w:hideMark/>
          </w:tcPr>
          <w:p w14:paraId="67D6FAB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Dissektion (under)</w:t>
            </w:r>
          </w:p>
        </w:tc>
        <w:tc>
          <w:tcPr>
            <w:tcW w:w="0" w:type="auto"/>
            <w:hideMark/>
          </w:tcPr>
          <w:p w14:paraId="3D5CFDA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Dissektion (under procedure)</w:t>
            </w:r>
          </w:p>
        </w:tc>
      </w:tr>
      <w:tr w:rsidR="00675C58" w:rsidRPr="007E03FA" w14:paraId="35EEA63A" w14:textId="77777777" w:rsidTr="00B60F43">
        <w:trPr>
          <w:trHeight w:val="675"/>
        </w:trPr>
        <w:tc>
          <w:tcPr>
            <w:tcW w:w="0" w:type="auto"/>
            <w:hideMark/>
          </w:tcPr>
          <w:p w14:paraId="2423EE2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NY_EMBOLI_OKKLUSION</w:t>
            </w:r>
          </w:p>
        </w:tc>
        <w:tc>
          <w:tcPr>
            <w:tcW w:w="0" w:type="auto"/>
            <w:hideMark/>
          </w:tcPr>
          <w:p w14:paraId="11753D0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Ny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emboli-okklusion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(under)</w:t>
            </w:r>
          </w:p>
        </w:tc>
        <w:tc>
          <w:tcPr>
            <w:tcW w:w="0" w:type="auto"/>
            <w:hideMark/>
          </w:tcPr>
          <w:p w14:paraId="59B2A84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Ny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emboli-okklusion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under  procedure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18618B79" w14:textId="77777777" w:rsidTr="00B60F43">
        <w:trPr>
          <w:trHeight w:val="480"/>
        </w:trPr>
        <w:tc>
          <w:tcPr>
            <w:tcW w:w="0" w:type="auto"/>
            <w:hideMark/>
          </w:tcPr>
          <w:p w14:paraId="1F6BD14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PERFORATION_EFTER</w:t>
            </w:r>
          </w:p>
        </w:tc>
        <w:tc>
          <w:tcPr>
            <w:tcW w:w="0" w:type="auto"/>
            <w:hideMark/>
          </w:tcPr>
          <w:p w14:paraId="0648018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Perforation af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kar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efter)</w:t>
            </w:r>
          </w:p>
        </w:tc>
        <w:tc>
          <w:tcPr>
            <w:tcW w:w="0" w:type="auto"/>
            <w:hideMark/>
          </w:tcPr>
          <w:p w14:paraId="136EAFF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Perforation af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kar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efter procedure- før udskrivelse)</w:t>
            </w:r>
          </w:p>
        </w:tc>
      </w:tr>
      <w:tr w:rsidR="00675C58" w:rsidRPr="007E03FA" w14:paraId="12F9F95E" w14:textId="77777777" w:rsidTr="00B60F43">
        <w:trPr>
          <w:trHeight w:val="675"/>
        </w:trPr>
        <w:tc>
          <w:tcPr>
            <w:tcW w:w="0" w:type="auto"/>
            <w:hideMark/>
          </w:tcPr>
          <w:p w14:paraId="7130544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INTERCEREBRAL_EFTER</w:t>
            </w:r>
          </w:p>
        </w:tc>
        <w:tc>
          <w:tcPr>
            <w:tcW w:w="0" w:type="auto"/>
            <w:hideMark/>
          </w:tcPr>
          <w:p w14:paraId="661E384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Intercerebral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haemorrhagi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efter)</w:t>
            </w:r>
          </w:p>
        </w:tc>
        <w:tc>
          <w:tcPr>
            <w:tcW w:w="0" w:type="auto"/>
            <w:hideMark/>
          </w:tcPr>
          <w:p w14:paraId="3060F73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Intercerebral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haemorrhagi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efter procedure- før udskrivelse)</w:t>
            </w:r>
          </w:p>
        </w:tc>
      </w:tr>
      <w:tr w:rsidR="00675C58" w:rsidRPr="007E03FA" w14:paraId="755601AA" w14:textId="77777777" w:rsidTr="00B60F43">
        <w:trPr>
          <w:trHeight w:val="690"/>
        </w:trPr>
        <w:tc>
          <w:tcPr>
            <w:tcW w:w="0" w:type="auto"/>
            <w:hideMark/>
          </w:tcPr>
          <w:p w14:paraId="1AE0379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SUBARCHNOIDAL_EFTER</w:t>
            </w:r>
          </w:p>
        </w:tc>
        <w:tc>
          <w:tcPr>
            <w:tcW w:w="0" w:type="auto"/>
            <w:hideMark/>
          </w:tcPr>
          <w:p w14:paraId="26C11DF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Subarachnoidal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haemorrhagi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efter)</w:t>
            </w:r>
          </w:p>
        </w:tc>
        <w:tc>
          <w:tcPr>
            <w:tcW w:w="0" w:type="auto"/>
            <w:hideMark/>
          </w:tcPr>
          <w:p w14:paraId="59A6F6C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Subarachnoidal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haemorrhagi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efter procedure- før udskrivelse)</w:t>
            </w:r>
          </w:p>
        </w:tc>
      </w:tr>
      <w:tr w:rsidR="00675C58" w:rsidRPr="007E03FA" w14:paraId="10307B86" w14:textId="77777777" w:rsidTr="00B60F43">
        <w:trPr>
          <w:trHeight w:val="465"/>
        </w:trPr>
        <w:tc>
          <w:tcPr>
            <w:tcW w:w="0" w:type="auto"/>
            <w:hideMark/>
          </w:tcPr>
          <w:p w14:paraId="7F8ABAA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DISSEKTION_EFTER</w:t>
            </w:r>
          </w:p>
        </w:tc>
        <w:tc>
          <w:tcPr>
            <w:tcW w:w="0" w:type="auto"/>
            <w:hideMark/>
          </w:tcPr>
          <w:p w14:paraId="0826DE0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Dissektion (efter)</w:t>
            </w:r>
          </w:p>
        </w:tc>
        <w:tc>
          <w:tcPr>
            <w:tcW w:w="0" w:type="auto"/>
            <w:hideMark/>
          </w:tcPr>
          <w:p w14:paraId="561F774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Dissektion(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efter procedure- før udskrivelse)</w:t>
            </w:r>
          </w:p>
        </w:tc>
      </w:tr>
      <w:tr w:rsidR="00675C58" w:rsidRPr="007E03FA" w14:paraId="77FF67B6" w14:textId="77777777" w:rsidTr="00B60F43">
        <w:trPr>
          <w:trHeight w:val="690"/>
        </w:trPr>
        <w:tc>
          <w:tcPr>
            <w:tcW w:w="0" w:type="auto"/>
            <w:hideMark/>
          </w:tcPr>
          <w:p w14:paraId="2EFF802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NY_EMBOLI_OK_EFTER</w:t>
            </w:r>
          </w:p>
        </w:tc>
        <w:tc>
          <w:tcPr>
            <w:tcW w:w="0" w:type="auto"/>
            <w:hideMark/>
          </w:tcPr>
          <w:p w14:paraId="1AE3FBB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Ny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emboli-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efter)</w:t>
            </w:r>
          </w:p>
        </w:tc>
        <w:tc>
          <w:tcPr>
            <w:tcW w:w="0" w:type="auto"/>
            <w:hideMark/>
          </w:tcPr>
          <w:p w14:paraId="373B462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Ny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emboli-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efter)</w:t>
            </w:r>
          </w:p>
        </w:tc>
      </w:tr>
      <w:tr w:rsidR="00675C58" w:rsidRPr="007E03FA" w14:paraId="2449C45A" w14:textId="77777777" w:rsidTr="00B60F43">
        <w:trPr>
          <w:trHeight w:val="465"/>
        </w:trPr>
        <w:tc>
          <w:tcPr>
            <w:tcW w:w="0" w:type="auto"/>
            <w:hideMark/>
          </w:tcPr>
          <w:p w14:paraId="1C3AA2A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ANDET_1</w:t>
            </w:r>
          </w:p>
        </w:tc>
        <w:tc>
          <w:tcPr>
            <w:tcW w:w="0" w:type="auto"/>
            <w:hideMark/>
          </w:tcPr>
          <w:p w14:paraId="107E01E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Komplikationer-andet - hvad</w:t>
            </w:r>
          </w:p>
        </w:tc>
        <w:tc>
          <w:tcPr>
            <w:tcW w:w="0" w:type="auto"/>
            <w:hideMark/>
          </w:tcPr>
          <w:p w14:paraId="4D1B1D8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Komplikationer-andet (under procedure)</w:t>
            </w:r>
          </w:p>
        </w:tc>
      </w:tr>
      <w:tr w:rsidR="00675C58" w:rsidRPr="007E03FA" w14:paraId="158D625D" w14:textId="77777777" w:rsidTr="00B60F43">
        <w:trPr>
          <w:trHeight w:val="465"/>
        </w:trPr>
        <w:tc>
          <w:tcPr>
            <w:tcW w:w="0" w:type="auto"/>
            <w:hideMark/>
          </w:tcPr>
          <w:p w14:paraId="3CFE7C8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HVAD</w:t>
            </w:r>
          </w:p>
        </w:tc>
        <w:tc>
          <w:tcPr>
            <w:tcW w:w="0" w:type="auto"/>
            <w:hideMark/>
          </w:tcPr>
          <w:p w14:paraId="09FBF3A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Komplikationer-andet</w:t>
            </w:r>
          </w:p>
        </w:tc>
        <w:tc>
          <w:tcPr>
            <w:tcW w:w="0" w:type="auto"/>
            <w:hideMark/>
          </w:tcPr>
          <w:p w14:paraId="21BE1DE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Komplikationer-andet (under procedure)</w:t>
            </w:r>
          </w:p>
        </w:tc>
      </w:tr>
      <w:tr w:rsidR="00675C58" w:rsidRPr="007E03FA" w14:paraId="48A160E5" w14:textId="77777777" w:rsidTr="00B60F43">
        <w:trPr>
          <w:trHeight w:val="480"/>
        </w:trPr>
        <w:tc>
          <w:tcPr>
            <w:tcW w:w="0" w:type="auto"/>
            <w:hideMark/>
          </w:tcPr>
          <w:p w14:paraId="6C03358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ANDET_EFTER</w:t>
            </w:r>
          </w:p>
        </w:tc>
        <w:tc>
          <w:tcPr>
            <w:tcW w:w="0" w:type="auto"/>
            <w:hideMark/>
          </w:tcPr>
          <w:p w14:paraId="5229F25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Komplikationer-andet (efter)</w:t>
            </w:r>
          </w:p>
        </w:tc>
        <w:tc>
          <w:tcPr>
            <w:tcW w:w="0" w:type="auto"/>
            <w:hideMark/>
          </w:tcPr>
          <w:p w14:paraId="2E4282D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Komplikationer-andet (efter procedure- før udskrivelse</w:t>
            </w:r>
          </w:p>
        </w:tc>
      </w:tr>
      <w:tr w:rsidR="00675C58" w:rsidRPr="007E03FA" w14:paraId="27B390BB" w14:textId="77777777" w:rsidTr="00B60F43">
        <w:trPr>
          <w:trHeight w:val="675"/>
        </w:trPr>
        <w:tc>
          <w:tcPr>
            <w:tcW w:w="0" w:type="auto"/>
            <w:hideMark/>
          </w:tcPr>
          <w:p w14:paraId="720F0A4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HVAD_EFTER</w:t>
            </w:r>
          </w:p>
        </w:tc>
        <w:tc>
          <w:tcPr>
            <w:tcW w:w="0" w:type="auto"/>
            <w:hideMark/>
          </w:tcPr>
          <w:p w14:paraId="460A44D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Komplikationer-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andet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hvad (efter)</w:t>
            </w:r>
          </w:p>
        </w:tc>
        <w:tc>
          <w:tcPr>
            <w:tcW w:w="0" w:type="auto"/>
            <w:hideMark/>
          </w:tcPr>
          <w:p w14:paraId="1300FB4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Komplikationer-andet (efter procedure- før udskrivelse) beskrivelse</w:t>
            </w:r>
          </w:p>
        </w:tc>
      </w:tr>
      <w:tr w:rsidR="00675C58" w:rsidRPr="007E03FA" w14:paraId="36F6CBD5" w14:textId="77777777" w:rsidTr="00B60F43">
        <w:trPr>
          <w:trHeight w:val="900"/>
        </w:trPr>
        <w:tc>
          <w:tcPr>
            <w:tcW w:w="0" w:type="auto"/>
            <w:hideMark/>
          </w:tcPr>
          <w:p w14:paraId="2EC41E8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TICI_REPERFUSIONSGRA</w:t>
            </w:r>
          </w:p>
        </w:tc>
        <w:tc>
          <w:tcPr>
            <w:tcW w:w="0" w:type="auto"/>
            <w:hideMark/>
          </w:tcPr>
          <w:p w14:paraId="34D46E5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TICI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reperfusionsgrad</w:t>
            </w:r>
            <w:proofErr w:type="spellEnd"/>
          </w:p>
        </w:tc>
        <w:tc>
          <w:tcPr>
            <w:tcW w:w="0" w:type="auto"/>
            <w:hideMark/>
          </w:tcPr>
          <w:p w14:paraId="549A1A7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TICI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reperfusionsgrad</w:t>
            </w:r>
            <w:proofErr w:type="spellEnd"/>
          </w:p>
        </w:tc>
      </w:tr>
      <w:tr w:rsidR="00675C58" w:rsidRPr="007E03FA" w14:paraId="63B0D668" w14:textId="77777777" w:rsidTr="00B60F43">
        <w:trPr>
          <w:trHeight w:val="690"/>
        </w:trPr>
        <w:tc>
          <w:tcPr>
            <w:tcW w:w="0" w:type="auto"/>
            <w:hideMark/>
          </w:tcPr>
          <w:p w14:paraId="34F67A7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ANLAGT_INTRACRANIE</w:t>
            </w:r>
          </w:p>
        </w:tc>
        <w:tc>
          <w:tcPr>
            <w:tcW w:w="0" w:type="auto"/>
            <w:hideMark/>
          </w:tcPr>
          <w:p w14:paraId="6EC57AD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Anlagt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intracraniel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stent</w:t>
            </w:r>
          </w:p>
        </w:tc>
        <w:tc>
          <w:tcPr>
            <w:tcW w:w="0" w:type="auto"/>
            <w:hideMark/>
          </w:tcPr>
          <w:p w14:paraId="2905EF0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Anlagt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intracraniel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stent</w:t>
            </w:r>
          </w:p>
        </w:tc>
      </w:tr>
      <w:tr w:rsidR="00675C58" w:rsidRPr="007E03FA" w14:paraId="41A1555E" w14:textId="77777777" w:rsidTr="00B60F43">
        <w:trPr>
          <w:trHeight w:val="465"/>
        </w:trPr>
        <w:tc>
          <w:tcPr>
            <w:tcW w:w="0" w:type="auto"/>
            <w:hideMark/>
          </w:tcPr>
          <w:p w14:paraId="121E4A5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ANGIOPLASTIK</w:t>
            </w:r>
          </w:p>
        </w:tc>
        <w:tc>
          <w:tcPr>
            <w:tcW w:w="0" w:type="auto"/>
            <w:hideMark/>
          </w:tcPr>
          <w:p w14:paraId="2F15ECE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Angioplastik</w:t>
            </w:r>
            <w:proofErr w:type="spellEnd"/>
          </w:p>
        </w:tc>
        <w:tc>
          <w:tcPr>
            <w:tcW w:w="0" w:type="auto"/>
            <w:hideMark/>
          </w:tcPr>
          <w:p w14:paraId="772E2DD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Angioplastik</w:t>
            </w:r>
            <w:proofErr w:type="spellEnd"/>
          </w:p>
        </w:tc>
      </w:tr>
      <w:tr w:rsidR="00675C58" w:rsidRPr="007E03FA" w14:paraId="3CBE0247" w14:textId="77777777" w:rsidTr="00B60F43">
        <w:trPr>
          <w:trHeight w:val="690"/>
        </w:trPr>
        <w:tc>
          <w:tcPr>
            <w:tcW w:w="0" w:type="auto"/>
            <w:hideMark/>
          </w:tcPr>
          <w:p w14:paraId="6554BCE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ANLAGT_PRAECEREBRA</w:t>
            </w:r>
          </w:p>
        </w:tc>
        <w:tc>
          <w:tcPr>
            <w:tcW w:w="0" w:type="auto"/>
            <w:hideMark/>
          </w:tcPr>
          <w:p w14:paraId="7EDFEE3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Anlagt præcerebral stent</w:t>
            </w:r>
          </w:p>
        </w:tc>
        <w:tc>
          <w:tcPr>
            <w:tcW w:w="0" w:type="auto"/>
            <w:hideMark/>
          </w:tcPr>
          <w:p w14:paraId="6FC391D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Anlagt præcerebral stent</w:t>
            </w:r>
          </w:p>
        </w:tc>
      </w:tr>
      <w:tr w:rsidR="00675C58" w:rsidRPr="007E03FA" w14:paraId="4F678557" w14:textId="77777777" w:rsidTr="00B60F43">
        <w:trPr>
          <w:trHeight w:val="255"/>
        </w:trPr>
        <w:tc>
          <w:tcPr>
            <w:tcW w:w="0" w:type="auto"/>
            <w:hideMark/>
          </w:tcPr>
          <w:p w14:paraId="606A214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HEPARIN</w:t>
            </w:r>
          </w:p>
        </w:tc>
        <w:tc>
          <w:tcPr>
            <w:tcW w:w="0" w:type="auto"/>
            <w:hideMark/>
          </w:tcPr>
          <w:p w14:paraId="628C7A1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heparin</w:t>
            </w:r>
            <w:proofErr w:type="spellEnd"/>
          </w:p>
        </w:tc>
        <w:tc>
          <w:tcPr>
            <w:tcW w:w="0" w:type="auto"/>
            <w:hideMark/>
          </w:tcPr>
          <w:p w14:paraId="423391A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heparin</w:t>
            </w:r>
            <w:proofErr w:type="spellEnd"/>
          </w:p>
        </w:tc>
      </w:tr>
      <w:tr w:rsidR="00675C58" w:rsidRPr="007E03FA" w14:paraId="6C92709C" w14:textId="77777777" w:rsidTr="00B60F43">
        <w:trPr>
          <w:trHeight w:val="465"/>
        </w:trPr>
        <w:tc>
          <w:tcPr>
            <w:tcW w:w="0" w:type="auto"/>
            <w:hideMark/>
          </w:tcPr>
          <w:p w14:paraId="517333F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DOSIS_HEPARIN</w:t>
            </w:r>
          </w:p>
        </w:tc>
        <w:tc>
          <w:tcPr>
            <w:tcW w:w="0" w:type="auto"/>
            <w:hideMark/>
          </w:tcPr>
          <w:p w14:paraId="4B9E8BD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heparin</w:t>
            </w:r>
            <w:proofErr w:type="spellEnd"/>
          </w:p>
        </w:tc>
        <w:tc>
          <w:tcPr>
            <w:tcW w:w="0" w:type="auto"/>
            <w:hideMark/>
          </w:tcPr>
          <w:p w14:paraId="1C68690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heparin</w:t>
            </w:r>
            <w:proofErr w:type="spellEnd"/>
          </w:p>
        </w:tc>
      </w:tr>
      <w:tr w:rsidR="00675C58" w:rsidRPr="007E03FA" w14:paraId="3C7B051C" w14:textId="77777777" w:rsidTr="00B60F43">
        <w:trPr>
          <w:trHeight w:val="270"/>
        </w:trPr>
        <w:tc>
          <w:tcPr>
            <w:tcW w:w="0" w:type="auto"/>
            <w:hideMark/>
          </w:tcPr>
          <w:p w14:paraId="48F6F18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R_TPA</w:t>
            </w:r>
          </w:p>
        </w:tc>
        <w:tc>
          <w:tcPr>
            <w:tcW w:w="0" w:type="auto"/>
            <w:hideMark/>
          </w:tcPr>
          <w:p w14:paraId="449DA92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r-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tPA</w:t>
            </w:r>
            <w:proofErr w:type="spellEnd"/>
          </w:p>
        </w:tc>
        <w:tc>
          <w:tcPr>
            <w:tcW w:w="0" w:type="auto"/>
            <w:hideMark/>
          </w:tcPr>
          <w:p w14:paraId="6F70265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r-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tPA</w:t>
            </w:r>
            <w:proofErr w:type="spellEnd"/>
          </w:p>
        </w:tc>
      </w:tr>
      <w:tr w:rsidR="00675C58" w:rsidRPr="007E03FA" w14:paraId="53326648" w14:textId="77777777" w:rsidTr="00B60F43">
        <w:trPr>
          <w:trHeight w:val="465"/>
        </w:trPr>
        <w:tc>
          <w:tcPr>
            <w:tcW w:w="0" w:type="auto"/>
            <w:hideMark/>
          </w:tcPr>
          <w:p w14:paraId="567FDD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DOSIS_RTPA</w:t>
            </w:r>
          </w:p>
        </w:tc>
        <w:tc>
          <w:tcPr>
            <w:tcW w:w="0" w:type="auto"/>
            <w:hideMark/>
          </w:tcPr>
          <w:p w14:paraId="02658CB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-PA</w:t>
            </w:r>
          </w:p>
        </w:tc>
        <w:tc>
          <w:tcPr>
            <w:tcW w:w="0" w:type="auto"/>
            <w:hideMark/>
          </w:tcPr>
          <w:p w14:paraId="0CD49A5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-PA (mg)</w:t>
            </w:r>
          </w:p>
        </w:tc>
      </w:tr>
      <w:tr w:rsidR="00675C58" w:rsidRPr="007E03FA" w14:paraId="375EDF8D" w14:textId="77777777" w:rsidTr="00B60F43">
        <w:trPr>
          <w:trHeight w:val="255"/>
        </w:trPr>
        <w:tc>
          <w:tcPr>
            <w:tcW w:w="0" w:type="auto"/>
            <w:hideMark/>
          </w:tcPr>
          <w:p w14:paraId="4F8AC51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PIIB_IIIA</w:t>
            </w:r>
          </w:p>
        </w:tc>
        <w:tc>
          <w:tcPr>
            <w:tcW w:w="0" w:type="auto"/>
            <w:hideMark/>
          </w:tcPr>
          <w:p w14:paraId="19B7F85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PIIB-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IIIa</w:t>
            </w:r>
            <w:proofErr w:type="spellEnd"/>
          </w:p>
        </w:tc>
        <w:tc>
          <w:tcPr>
            <w:tcW w:w="0" w:type="auto"/>
            <w:hideMark/>
          </w:tcPr>
          <w:p w14:paraId="41BE2A0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PIIB-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IIIa</w:t>
            </w:r>
            <w:proofErr w:type="spellEnd"/>
          </w:p>
        </w:tc>
      </w:tr>
      <w:tr w:rsidR="00675C58" w:rsidRPr="007E03FA" w14:paraId="60D1FA0A" w14:textId="77777777" w:rsidTr="00B60F43">
        <w:trPr>
          <w:trHeight w:val="465"/>
        </w:trPr>
        <w:tc>
          <w:tcPr>
            <w:tcW w:w="0" w:type="auto"/>
            <w:hideMark/>
          </w:tcPr>
          <w:p w14:paraId="4DB306F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DOSIS_PIIB_IIIA</w:t>
            </w:r>
          </w:p>
        </w:tc>
        <w:tc>
          <w:tcPr>
            <w:tcW w:w="0" w:type="auto"/>
            <w:hideMark/>
          </w:tcPr>
          <w:p w14:paraId="681F8E1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dosis PIIB-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IIIa</w:t>
            </w:r>
            <w:proofErr w:type="spellEnd"/>
          </w:p>
        </w:tc>
        <w:tc>
          <w:tcPr>
            <w:tcW w:w="0" w:type="auto"/>
            <w:hideMark/>
          </w:tcPr>
          <w:p w14:paraId="1D9B106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PIIb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(mg)</w:t>
            </w:r>
          </w:p>
        </w:tc>
      </w:tr>
      <w:tr w:rsidR="00675C58" w:rsidRPr="007E03FA" w14:paraId="72523670" w14:textId="77777777" w:rsidTr="00B60F43">
        <w:trPr>
          <w:trHeight w:val="270"/>
        </w:trPr>
        <w:tc>
          <w:tcPr>
            <w:tcW w:w="0" w:type="auto"/>
            <w:hideMark/>
          </w:tcPr>
          <w:p w14:paraId="727246A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GPIIB_IIIA</w:t>
            </w:r>
          </w:p>
        </w:tc>
        <w:tc>
          <w:tcPr>
            <w:tcW w:w="0" w:type="auto"/>
            <w:hideMark/>
          </w:tcPr>
          <w:p w14:paraId="250E03B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GBllb-IIIa</w:t>
            </w:r>
            <w:proofErr w:type="spellEnd"/>
          </w:p>
        </w:tc>
        <w:tc>
          <w:tcPr>
            <w:tcW w:w="0" w:type="auto"/>
            <w:hideMark/>
          </w:tcPr>
          <w:p w14:paraId="25B02A4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GBllb-IIIa</w:t>
            </w:r>
            <w:proofErr w:type="spellEnd"/>
          </w:p>
        </w:tc>
      </w:tr>
      <w:tr w:rsidR="00675C58" w:rsidRPr="007E03FA" w14:paraId="3C1EF537" w14:textId="77777777" w:rsidTr="00B60F43">
        <w:trPr>
          <w:trHeight w:val="465"/>
        </w:trPr>
        <w:tc>
          <w:tcPr>
            <w:tcW w:w="0" w:type="auto"/>
            <w:hideMark/>
          </w:tcPr>
          <w:p w14:paraId="56FF485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DOSIS_GPIIB_IIIA</w:t>
            </w:r>
          </w:p>
        </w:tc>
        <w:tc>
          <w:tcPr>
            <w:tcW w:w="0" w:type="auto"/>
            <w:hideMark/>
          </w:tcPr>
          <w:p w14:paraId="1A863F5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GPIIIa</w:t>
            </w:r>
            <w:proofErr w:type="spellEnd"/>
          </w:p>
        </w:tc>
        <w:tc>
          <w:tcPr>
            <w:tcW w:w="0" w:type="auto"/>
            <w:hideMark/>
          </w:tcPr>
          <w:p w14:paraId="2B38C65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GPIIb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(mg)</w:t>
            </w:r>
          </w:p>
        </w:tc>
      </w:tr>
      <w:tr w:rsidR="00675C58" w:rsidRPr="007E03FA" w14:paraId="1DBD21CA" w14:textId="77777777" w:rsidTr="00B60F43">
        <w:trPr>
          <w:trHeight w:val="465"/>
        </w:trPr>
        <w:tc>
          <w:tcPr>
            <w:tcW w:w="0" w:type="auto"/>
            <w:hideMark/>
          </w:tcPr>
          <w:p w14:paraId="0AB21C7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CLOPIDOGREL_EVT</w:t>
            </w:r>
          </w:p>
        </w:tc>
        <w:tc>
          <w:tcPr>
            <w:tcW w:w="0" w:type="auto"/>
            <w:hideMark/>
          </w:tcPr>
          <w:p w14:paraId="6DFBDB9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Clopidogrel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EVT skema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225586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Clopidogrel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EVT skema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29C8DCA0" w14:textId="77777777" w:rsidTr="00B60F43">
        <w:trPr>
          <w:trHeight w:val="690"/>
        </w:trPr>
        <w:tc>
          <w:tcPr>
            <w:tcW w:w="0" w:type="auto"/>
            <w:hideMark/>
          </w:tcPr>
          <w:p w14:paraId="7BC6090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DOSIS_CLOPIDOGREL_EVT</w:t>
            </w:r>
          </w:p>
        </w:tc>
        <w:tc>
          <w:tcPr>
            <w:tcW w:w="0" w:type="auto"/>
            <w:hideMark/>
          </w:tcPr>
          <w:p w14:paraId="7755A97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clopidogrel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EVT skema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2C53E6C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clopidogrel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(mg) (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EVT skema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692685F2" w14:textId="77777777" w:rsidTr="00B60F43">
        <w:trPr>
          <w:trHeight w:val="465"/>
        </w:trPr>
        <w:tc>
          <w:tcPr>
            <w:tcW w:w="0" w:type="auto"/>
            <w:hideMark/>
          </w:tcPr>
          <w:p w14:paraId="19C49D6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ACETYLSALISYLSYRE</w:t>
            </w:r>
          </w:p>
        </w:tc>
        <w:tc>
          <w:tcPr>
            <w:tcW w:w="0" w:type="auto"/>
            <w:hideMark/>
          </w:tcPr>
          <w:p w14:paraId="26D8140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Actelysialsylsyre</w:t>
            </w:r>
            <w:proofErr w:type="spellEnd"/>
          </w:p>
        </w:tc>
        <w:tc>
          <w:tcPr>
            <w:tcW w:w="0" w:type="auto"/>
            <w:hideMark/>
          </w:tcPr>
          <w:p w14:paraId="4A84F13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Actelysialsylsyre</w:t>
            </w:r>
            <w:proofErr w:type="spellEnd"/>
          </w:p>
        </w:tc>
      </w:tr>
      <w:tr w:rsidR="00675C58" w:rsidRPr="007E03FA" w14:paraId="0D96C01F" w14:textId="77777777" w:rsidTr="00B60F43">
        <w:trPr>
          <w:trHeight w:val="690"/>
        </w:trPr>
        <w:tc>
          <w:tcPr>
            <w:tcW w:w="0" w:type="auto"/>
            <w:hideMark/>
          </w:tcPr>
          <w:p w14:paraId="05ED933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DOSIS_ACETYLSALISYLS</w:t>
            </w:r>
          </w:p>
        </w:tc>
        <w:tc>
          <w:tcPr>
            <w:tcW w:w="0" w:type="auto"/>
            <w:hideMark/>
          </w:tcPr>
          <w:p w14:paraId="063694C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actelysialsylsyre</w:t>
            </w:r>
            <w:proofErr w:type="spellEnd"/>
          </w:p>
        </w:tc>
        <w:tc>
          <w:tcPr>
            <w:tcW w:w="0" w:type="auto"/>
            <w:hideMark/>
          </w:tcPr>
          <w:p w14:paraId="76F7702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actelysialsylsyre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(mg)</w:t>
            </w:r>
          </w:p>
        </w:tc>
      </w:tr>
      <w:tr w:rsidR="00675C58" w:rsidRPr="007E03FA" w14:paraId="333BD7BC" w14:textId="77777777" w:rsidTr="00B60F43">
        <w:trPr>
          <w:trHeight w:val="465"/>
        </w:trPr>
        <w:tc>
          <w:tcPr>
            <w:tcW w:w="0" w:type="auto"/>
            <w:hideMark/>
          </w:tcPr>
          <w:p w14:paraId="6B55160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PRASUGREL</w:t>
            </w:r>
          </w:p>
        </w:tc>
        <w:tc>
          <w:tcPr>
            <w:tcW w:w="0" w:type="auto"/>
            <w:hideMark/>
          </w:tcPr>
          <w:p w14:paraId="3A3B60F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Prasugrel</w:t>
            </w:r>
            <w:proofErr w:type="spellEnd"/>
          </w:p>
        </w:tc>
        <w:tc>
          <w:tcPr>
            <w:tcW w:w="0" w:type="auto"/>
            <w:hideMark/>
          </w:tcPr>
          <w:p w14:paraId="13049E5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Prasugrel</w:t>
            </w:r>
            <w:proofErr w:type="spellEnd"/>
          </w:p>
        </w:tc>
      </w:tr>
      <w:tr w:rsidR="00675C58" w:rsidRPr="007E03FA" w14:paraId="10A5BC7E" w14:textId="77777777" w:rsidTr="00B60F43">
        <w:trPr>
          <w:trHeight w:val="480"/>
        </w:trPr>
        <w:tc>
          <w:tcPr>
            <w:tcW w:w="0" w:type="auto"/>
            <w:hideMark/>
          </w:tcPr>
          <w:p w14:paraId="19D0168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DOSIS_PRASUGREL</w:t>
            </w:r>
          </w:p>
        </w:tc>
        <w:tc>
          <w:tcPr>
            <w:tcW w:w="0" w:type="auto"/>
            <w:hideMark/>
          </w:tcPr>
          <w:p w14:paraId="5EFBDFC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prasugrel</w:t>
            </w:r>
            <w:proofErr w:type="spellEnd"/>
          </w:p>
        </w:tc>
        <w:tc>
          <w:tcPr>
            <w:tcW w:w="0" w:type="auto"/>
            <w:hideMark/>
          </w:tcPr>
          <w:p w14:paraId="7FC3ABE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prasugrel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(mg)</w:t>
            </w:r>
          </w:p>
        </w:tc>
      </w:tr>
      <w:tr w:rsidR="00675C58" w:rsidRPr="007E03FA" w14:paraId="42A3679A" w14:textId="77777777" w:rsidTr="00B60F43">
        <w:trPr>
          <w:trHeight w:val="465"/>
        </w:trPr>
        <w:tc>
          <w:tcPr>
            <w:tcW w:w="0" w:type="auto"/>
            <w:hideMark/>
          </w:tcPr>
          <w:p w14:paraId="413CFB0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ANDET</w:t>
            </w:r>
          </w:p>
        </w:tc>
        <w:tc>
          <w:tcPr>
            <w:tcW w:w="0" w:type="auto"/>
            <w:hideMark/>
          </w:tcPr>
          <w:p w14:paraId="5B76F96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Anden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antitrombotisk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  <w:tc>
          <w:tcPr>
            <w:tcW w:w="0" w:type="auto"/>
            <w:hideMark/>
          </w:tcPr>
          <w:p w14:paraId="7E4BF28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Anden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antitrombotisk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3A81C534" w14:textId="77777777" w:rsidTr="00B60F43">
        <w:trPr>
          <w:trHeight w:val="465"/>
        </w:trPr>
        <w:tc>
          <w:tcPr>
            <w:tcW w:w="0" w:type="auto"/>
            <w:hideMark/>
          </w:tcPr>
          <w:p w14:paraId="11CA5AE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HVILKEN</w:t>
            </w:r>
          </w:p>
        </w:tc>
        <w:tc>
          <w:tcPr>
            <w:tcW w:w="0" w:type="auto"/>
            <w:hideMark/>
          </w:tcPr>
          <w:p w14:paraId="1B0D651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Anden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antitrombotisk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  <w:tc>
          <w:tcPr>
            <w:tcW w:w="0" w:type="auto"/>
            <w:hideMark/>
          </w:tcPr>
          <w:p w14:paraId="6BEB3CA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Anden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antitrombotisk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 (beskrivelse)</w:t>
            </w:r>
          </w:p>
        </w:tc>
      </w:tr>
      <w:tr w:rsidR="00675C58" w:rsidRPr="007E03FA" w14:paraId="0C2666BF" w14:textId="77777777" w:rsidTr="00B60F43">
        <w:trPr>
          <w:trHeight w:val="690"/>
        </w:trPr>
        <w:tc>
          <w:tcPr>
            <w:tcW w:w="0" w:type="auto"/>
            <w:hideMark/>
          </w:tcPr>
          <w:p w14:paraId="1F77382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DOSIS_ANDET</w:t>
            </w:r>
          </w:p>
        </w:tc>
        <w:tc>
          <w:tcPr>
            <w:tcW w:w="0" w:type="auto"/>
            <w:hideMark/>
          </w:tcPr>
          <w:p w14:paraId="3BB1147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anden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antitrombotisk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  <w:tc>
          <w:tcPr>
            <w:tcW w:w="0" w:type="auto"/>
            <w:hideMark/>
          </w:tcPr>
          <w:p w14:paraId="136B083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dosis anden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antitrombotisk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 (mg)</w:t>
            </w:r>
          </w:p>
        </w:tc>
      </w:tr>
      <w:tr w:rsidR="00675C58" w:rsidRPr="007E03FA" w14:paraId="6AC1E848" w14:textId="77777777" w:rsidTr="00B60F43">
        <w:trPr>
          <w:trHeight w:val="289"/>
        </w:trPr>
        <w:tc>
          <w:tcPr>
            <w:tcW w:w="0" w:type="auto"/>
            <w:hideMark/>
          </w:tcPr>
          <w:p w14:paraId="3840552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NIHSS_FOER_1A_EVT</w:t>
            </w:r>
          </w:p>
        </w:tc>
        <w:tc>
          <w:tcPr>
            <w:tcW w:w="0" w:type="auto"/>
            <w:hideMark/>
          </w:tcPr>
          <w:p w14:paraId="1710642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Bevidsthedsniveau - før (EVT)</w:t>
            </w:r>
          </w:p>
        </w:tc>
        <w:tc>
          <w:tcPr>
            <w:tcW w:w="0" w:type="auto"/>
            <w:hideMark/>
          </w:tcPr>
          <w:p w14:paraId="6ADE3C7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Bevidsthedsniveau - før behandling (EVT)</w:t>
            </w:r>
          </w:p>
        </w:tc>
      </w:tr>
      <w:tr w:rsidR="00675C58" w:rsidRPr="007E03FA" w14:paraId="6B0EF287" w14:textId="77777777" w:rsidTr="00B60F43">
        <w:trPr>
          <w:trHeight w:val="690"/>
        </w:trPr>
        <w:tc>
          <w:tcPr>
            <w:tcW w:w="0" w:type="auto"/>
            <w:hideMark/>
          </w:tcPr>
          <w:p w14:paraId="2BF9109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NIHSS_FOER_1B_EVT</w:t>
            </w:r>
          </w:p>
        </w:tc>
        <w:tc>
          <w:tcPr>
            <w:tcW w:w="0" w:type="auto"/>
            <w:hideMark/>
          </w:tcPr>
          <w:p w14:paraId="0CFD283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spørgsmål - før (EVT)</w:t>
            </w:r>
          </w:p>
        </w:tc>
        <w:tc>
          <w:tcPr>
            <w:tcW w:w="0" w:type="auto"/>
            <w:hideMark/>
          </w:tcPr>
          <w:p w14:paraId="66FBF5B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LOC spørgsmål - før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behandling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EVT)</w:t>
            </w:r>
          </w:p>
        </w:tc>
      </w:tr>
      <w:tr w:rsidR="00675C58" w:rsidRPr="007E03FA" w14:paraId="20D746B1" w14:textId="77777777" w:rsidTr="00B60F43">
        <w:trPr>
          <w:trHeight w:val="885"/>
        </w:trPr>
        <w:tc>
          <w:tcPr>
            <w:tcW w:w="0" w:type="auto"/>
            <w:hideMark/>
          </w:tcPr>
          <w:p w14:paraId="377B1EF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NIHSS_FOER_1C_EVT</w:t>
            </w:r>
          </w:p>
        </w:tc>
        <w:tc>
          <w:tcPr>
            <w:tcW w:w="0" w:type="auto"/>
            <w:hideMark/>
          </w:tcPr>
          <w:p w14:paraId="095F3E8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ordrer - før (EVT)</w:t>
            </w:r>
          </w:p>
        </w:tc>
        <w:tc>
          <w:tcPr>
            <w:tcW w:w="0" w:type="auto"/>
            <w:hideMark/>
          </w:tcPr>
          <w:p w14:paraId="25ED6F6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ordrer - før behandling (EVT)</w:t>
            </w:r>
          </w:p>
        </w:tc>
      </w:tr>
      <w:tr w:rsidR="00675C58" w:rsidRPr="007E03FA" w14:paraId="77FB8F0E" w14:textId="77777777" w:rsidTr="00B60F43">
        <w:trPr>
          <w:trHeight w:val="900"/>
        </w:trPr>
        <w:tc>
          <w:tcPr>
            <w:tcW w:w="0" w:type="auto"/>
            <w:hideMark/>
          </w:tcPr>
          <w:p w14:paraId="7DBFB55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NIHSS_FOER_2_EVT</w:t>
            </w:r>
          </w:p>
        </w:tc>
        <w:tc>
          <w:tcPr>
            <w:tcW w:w="0" w:type="auto"/>
            <w:hideMark/>
          </w:tcPr>
          <w:p w14:paraId="3E9C978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Blik - før (EVT)</w:t>
            </w:r>
          </w:p>
        </w:tc>
        <w:tc>
          <w:tcPr>
            <w:tcW w:w="0" w:type="auto"/>
            <w:hideMark/>
          </w:tcPr>
          <w:p w14:paraId="186F116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Blik - før behandling (EVT)</w:t>
            </w:r>
          </w:p>
        </w:tc>
      </w:tr>
      <w:tr w:rsidR="00675C58" w:rsidRPr="007E03FA" w14:paraId="5AB1499C" w14:textId="77777777" w:rsidTr="00B60F43">
        <w:trPr>
          <w:trHeight w:val="900"/>
        </w:trPr>
        <w:tc>
          <w:tcPr>
            <w:tcW w:w="0" w:type="auto"/>
            <w:hideMark/>
          </w:tcPr>
          <w:p w14:paraId="08AC08D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NIHSS_FOER_3_EVT</w:t>
            </w:r>
          </w:p>
        </w:tc>
        <w:tc>
          <w:tcPr>
            <w:tcW w:w="0" w:type="auto"/>
            <w:hideMark/>
          </w:tcPr>
          <w:p w14:paraId="4ADC0A9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Test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synfelt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(EVT)</w:t>
            </w:r>
          </w:p>
        </w:tc>
        <w:tc>
          <w:tcPr>
            <w:tcW w:w="0" w:type="auto"/>
            <w:hideMark/>
          </w:tcPr>
          <w:p w14:paraId="768EADD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Test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synfelt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behandling (EVT)</w:t>
            </w:r>
          </w:p>
        </w:tc>
      </w:tr>
      <w:tr w:rsidR="00675C58" w:rsidRPr="007E03FA" w14:paraId="2868035F" w14:textId="77777777" w:rsidTr="00B60F43">
        <w:trPr>
          <w:trHeight w:val="411"/>
        </w:trPr>
        <w:tc>
          <w:tcPr>
            <w:tcW w:w="0" w:type="auto"/>
            <w:hideMark/>
          </w:tcPr>
          <w:p w14:paraId="5E61BA6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NIHSS_FOER_4_EVT</w:t>
            </w:r>
          </w:p>
        </w:tc>
        <w:tc>
          <w:tcPr>
            <w:tcW w:w="0" w:type="auto"/>
            <w:hideMark/>
          </w:tcPr>
          <w:p w14:paraId="66395F0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Facialisparese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(EVT)</w:t>
            </w:r>
          </w:p>
        </w:tc>
        <w:tc>
          <w:tcPr>
            <w:tcW w:w="0" w:type="auto"/>
            <w:hideMark/>
          </w:tcPr>
          <w:p w14:paraId="4200812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Facialisparese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behandling (EVT)</w:t>
            </w:r>
          </w:p>
        </w:tc>
      </w:tr>
      <w:tr w:rsidR="00675C58" w:rsidRPr="007E03FA" w14:paraId="0E646162" w14:textId="77777777" w:rsidTr="00B60F43">
        <w:trPr>
          <w:trHeight w:val="559"/>
        </w:trPr>
        <w:tc>
          <w:tcPr>
            <w:tcW w:w="0" w:type="auto"/>
            <w:hideMark/>
          </w:tcPr>
          <w:p w14:paraId="3956288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NIHSS_FOER_5_H_EVT</w:t>
            </w:r>
          </w:p>
        </w:tc>
        <w:tc>
          <w:tcPr>
            <w:tcW w:w="0" w:type="auto"/>
            <w:hideMark/>
          </w:tcPr>
          <w:p w14:paraId="395EAFA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arm   - Højre   - før (EVT)</w:t>
            </w:r>
          </w:p>
        </w:tc>
        <w:tc>
          <w:tcPr>
            <w:tcW w:w="0" w:type="auto"/>
            <w:hideMark/>
          </w:tcPr>
          <w:p w14:paraId="0085218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arm   - Højre   - før behandling (EVT)</w:t>
            </w:r>
          </w:p>
        </w:tc>
      </w:tr>
      <w:tr w:rsidR="00675C58" w:rsidRPr="007E03FA" w14:paraId="184C7EFF" w14:textId="77777777" w:rsidTr="00B60F43">
        <w:trPr>
          <w:trHeight w:val="695"/>
        </w:trPr>
        <w:tc>
          <w:tcPr>
            <w:tcW w:w="0" w:type="auto"/>
            <w:hideMark/>
          </w:tcPr>
          <w:p w14:paraId="3BF8B38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NIHSS_FOER_5_V_EVT</w:t>
            </w:r>
          </w:p>
        </w:tc>
        <w:tc>
          <w:tcPr>
            <w:tcW w:w="0" w:type="auto"/>
            <w:hideMark/>
          </w:tcPr>
          <w:p w14:paraId="4F0D5AD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(EVT)</w:t>
            </w:r>
          </w:p>
        </w:tc>
        <w:tc>
          <w:tcPr>
            <w:tcW w:w="0" w:type="auto"/>
            <w:hideMark/>
          </w:tcPr>
          <w:p w14:paraId="4E61C84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behandling (EVT)</w:t>
            </w:r>
          </w:p>
        </w:tc>
      </w:tr>
      <w:tr w:rsidR="00675C58" w:rsidRPr="007E03FA" w14:paraId="21653150" w14:textId="77777777" w:rsidTr="00B60F43">
        <w:trPr>
          <w:trHeight w:val="549"/>
        </w:trPr>
        <w:tc>
          <w:tcPr>
            <w:tcW w:w="0" w:type="auto"/>
            <w:hideMark/>
          </w:tcPr>
          <w:p w14:paraId="49B0A92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NIHSS_FOER_6_H_EVT</w:t>
            </w:r>
          </w:p>
        </w:tc>
        <w:tc>
          <w:tcPr>
            <w:tcW w:w="0" w:type="auto"/>
            <w:hideMark/>
          </w:tcPr>
          <w:p w14:paraId="1955C63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ben   - Højre   - før (EVT)</w:t>
            </w:r>
          </w:p>
        </w:tc>
        <w:tc>
          <w:tcPr>
            <w:tcW w:w="0" w:type="auto"/>
            <w:hideMark/>
          </w:tcPr>
          <w:p w14:paraId="0AA2C4D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ben   - Højre   - før behandling (EVT)</w:t>
            </w:r>
          </w:p>
        </w:tc>
      </w:tr>
      <w:tr w:rsidR="00675C58" w:rsidRPr="007E03FA" w14:paraId="5A95C0EF" w14:textId="77777777" w:rsidTr="00B60F43">
        <w:trPr>
          <w:trHeight w:val="557"/>
        </w:trPr>
        <w:tc>
          <w:tcPr>
            <w:tcW w:w="0" w:type="auto"/>
            <w:hideMark/>
          </w:tcPr>
          <w:p w14:paraId="4221840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NIHSS_FOER_6_V_EVT</w:t>
            </w:r>
          </w:p>
        </w:tc>
        <w:tc>
          <w:tcPr>
            <w:tcW w:w="0" w:type="auto"/>
            <w:hideMark/>
          </w:tcPr>
          <w:p w14:paraId="1AD3FD8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(EVT)</w:t>
            </w:r>
          </w:p>
        </w:tc>
        <w:tc>
          <w:tcPr>
            <w:tcW w:w="0" w:type="auto"/>
            <w:hideMark/>
          </w:tcPr>
          <w:p w14:paraId="51B2FCB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før behandling (EVT)</w:t>
            </w:r>
          </w:p>
        </w:tc>
      </w:tr>
      <w:tr w:rsidR="00675C58" w:rsidRPr="007E03FA" w14:paraId="7DC0D408" w14:textId="77777777" w:rsidTr="00B60F43">
        <w:trPr>
          <w:trHeight w:val="690"/>
        </w:trPr>
        <w:tc>
          <w:tcPr>
            <w:tcW w:w="0" w:type="auto"/>
            <w:hideMark/>
          </w:tcPr>
          <w:p w14:paraId="3E17837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NIHSS_FOER_7_EVT</w:t>
            </w:r>
          </w:p>
        </w:tc>
        <w:tc>
          <w:tcPr>
            <w:tcW w:w="0" w:type="auto"/>
            <w:hideMark/>
          </w:tcPr>
          <w:p w14:paraId="271B42A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Ekstremitets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ataksi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(EVT)</w:t>
            </w:r>
          </w:p>
        </w:tc>
        <w:tc>
          <w:tcPr>
            <w:tcW w:w="0" w:type="auto"/>
            <w:hideMark/>
          </w:tcPr>
          <w:p w14:paraId="5BD7B82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Ekstremitets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ataksi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-før behandling (EVT)</w:t>
            </w:r>
          </w:p>
        </w:tc>
      </w:tr>
      <w:tr w:rsidR="00675C58" w:rsidRPr="007E03FA" w14:paraId="2497CCAF" w14:textId="77777777" w:rsidTr="00B60F43">
        <w:trPr>
          <w:trHeight w:val="419"/>
        </w:trPr>
        <w:tc>
          <w:tcPr>
            <w:tcW w:w="0" w:type="auto"/>
            <w:hideMark/>
          </w:tcPr>
          <w:p w14:paraId="6993409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NIHSS_FOER_8_EVT</w:t>
            </w:r>
          </w:p>
        </w:tc>
        <w:tc>
          <w:tcPr>
            <w:tcW w:w="0" w:type="auto"/>
            <w:hideMark/>
          </w:tcPr>
          <w:p w14:paraId="51230E9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Sensibilitet - før (EVT)</w:t>
            </w:r>
          </w:p>
        </w:tc>
        <w:tc>
          <w:tcPr>
            <w:tcW w:w="0" w:type="auto"/>
            <w:hideMark/>
          </w:tcPr>
          <w:p w14:paraId="48F2C5B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Sensibilitet -før behandling (EVT)</w:t>
            </w:r>
          </w:p>
        </w:tc>
      </w:tr>
      <w:tr w:rsidR="00675C58" w:rsidRPr="007E03FA" w14:paraId="2DF8801E" w14:textId="77777777" w:rsidTr="00B60F43">
        <w:trPr>
          <w:trHeight w:val="675"/>
        </w:trPr>
        <w:tc>
          <w:tcPr>
            <w:tcW w:w="0" w:type="auto"/>
            <w:hideMark/>
          </w:tcPr>
          <w:p w14:paraId="6E9408D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NIHSS_FOER_9_EVT</w:t>
            </w:r>
          </w:p>
        </w:tc>
        <w:tc>
          <w:tcPr>
            <w:tcW w:w="0" w:type="auto"/>
            <w:hideMark/>
          </w:tcPr>
          <w:p w14:paraId="402369C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Sprog - før (EVT)</w:t>
            </w:r>
          </w:p>
        </w:tc>
        <w:tc>
          <w:tcPr>
            <w:tcW w:w="0" w:type="auto"/>
            <w:hideMark/>
          </w:tcPr>
          <w:p w14:paraId="299E037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Sprog - før behandling (EVT)</w:t>
            </w:r>
          </w:p>
        </w:tc>
      </w:tr>
      <w:tr w:rsidR="00675C58" w:rsidRPr="007E03FA" w14:paraId="1D972A9D" w14:textId="77777777" w:rsidTr="00B60F43">
        <w:trPr>
          <w:trHeight w:val="307"/>
        </w:trPr>
        <w:tc>
          <w:tcPr>
            <w:tcW w:w="0" w:type="auto"/>
            <w:hideMark/>
          </w:tcPr>
          <w:p w14:paraId="3157D11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NIHSS_FOER_10_EVT</w:t>
            </w:r>
          </w:p>
        </w:tc>
        <w:tc>
          <w:tcPr>
            <w:tcW w:w="0" w:type="auto"/>
            <w:hideMark/>
          </w:tcPr>
          <w:p w14:paraId="10FD698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Dysartri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(EVT)</w:t>
            </w:r>
          </w:p>
        </w:tc>
        <w:tc>
          <w:tcPr>
            <w:tcW w:w="0" w:type="auto"/>
            <w:hideMark/>
          </w:tcPr>
          <w:p w14:paraId="64C6116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Dysartri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behandling (EVT)</w:t>
            </w:r>
          </w:p>
        </w:tc>
      </w:tr>
      <w:tr w:rsidR="00675C58" w:rsidRPr="007E03FA" w14:paraId="3D4861C1" w14:textId="77777777" w:rsidTr="00B60F43">
        <w:trPr>
          <w:trHeight w:val="553"/>
        </w:trPr>
        <w:tc>
          <w:tcPr>
            <w:tcW w:w="0" w:type="auto"/>
            <w:hideMark/>
          </w:tcPr>
          <w:p w14:paraId="4B4A7C5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NIHSS_FOER_11_EVT</w:t>
            </w:r>
          </w:p>
        </w:tc>
        <w:tc>
          <w:tcPr>
            <w:tcW w:w="0" w:type="auto"/>
            <w:hideMark/>
          </w:tcPr>
          <w:p w14:paraId="0391BF8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Ekstinktion og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inattention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(EVT)</w:t>
            </w:r>
          </w:p>
        </w:tc>
        <w:tc>
          <w:tcPr>
            <w:tcW w:w="0" w:type="auto"/>
            <w:hideMark/>
          </w:tcPr>
          <w:p w14:paraId="096D32F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Ekstinktion og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inattention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før behandling (EVT)</w:t>
            </w:r>
          </w:p>
        </w:tc>
      </w:tr>
      <w:tr w:rsidR="00675C58" w:rsidRPr="007E03FA" w14:paraId="29D9774F" w14:textId="77777777" w:rsidTr="00B60F43">
        <w:trPr>
          <w:trHeight w:val="1110"/>
        </w:trPr>
        <w:tc>
          <w:tcPr>
            <w:tcW w:w="0" w:type="auto"/>
            <w:hideMark/>
          </w:tcPr>
          <w:p w14:paraId="1CDAFBE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NHISS_FOER_EVT</w:t>
            </w:r>
          </w:p>
        </w:tc>
        <w:tc>
          <w:tcPr>
            <w:tcW w:w="0" w:type="auto"/>
            <w:hideMark/>
          </w:tcPr>
          <w:p w14:paraId="17FEE87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Total NIHSS score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(The National Institute of Health Stroke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beregnes automatisk)</w:t>
            </w:r>
          </w:p>
        </w:tc>
        <w:tc>
          <w:tcPr>
            <w:tcW w:w="0" w:type="auto"/>
            <w:hideMark/>
          </w:tcPr>
          <w:p w14:paraId="292920B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Total NIHSS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score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trombektonomibehandling</w:t>
            </w:r>
            <w:proofErr w:type="spellEnd"/>
          </w:p>
        </w:tc>
      </w:tr>
      <w:tr w:rsidR="00675C58" w:rsidRPr="007E03FA" w14:paraId="4C0F38A6" w14:textId="77777777" w:rsidTr="00B60F43">
        <w:trPr>
          <w:trHeight w:val="563"/>
        </w:trPr>
        <w:tc>
          <w:tcPr>
            <w:tcW w:w="0" w:type="auto"/>
            <w:hideMark/>
          </w:tcPr>
          <w:p w14:paraId="16C2CF3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NIHSS_24TIMER_1A_EVT</w:t>
            </w:r>
          </w:p>
        </w:tc>
        <w:tc>
          <w:tcPr>
            <w:tcW w:w="0" w:type="auto"/>
            <w:hideMark/>
          </w:tcPr>
          <w:p w14:paraId="4A944FB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Bevidsthedsniveau - 24 timer (EVT)</w:t>
            </w:r>
          </w:p>
        </w:tc>
        <w:tc>
          <w:tcPr>
            <w:tcW w:w="0" w:type="auto"/>
            <w:hideMark/>
          </w:tcPr>
          <w:p w14:paraId="36C2038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Bevidsthedsniveau - 24 timer efter behandling (EVT)</w:t>
            </w:r>
          </w:p>
        </w:tc>
      </w:tr>
      <w:tr w:rsidR="00675C58" w:rsidRPr="007E03FA" w14:paraId="6877C0CA" w14:textId="77777777" w:rsidTr="00B60F43">
        <w:trPr>
          <w:trHeight w:val="675"/>
        </w:trPr>
        <w:tc>
          <w:tcPr>
            <w:tcW w:w="0" w:type="auto"/>
            <w:hideMark/>
          </w:tcPr>
          <w:p w14:paraId="7EFD1EE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NIHSS_24TIMER_1B_EVT</w:t>
            </w:r>
          </w:p>
        </w:tc>
        <w:tc>
          <w:tcPr>
            <w:tcW w:w="0" w:type="auto"/>
            <w:hideMark/>
          </w:tcPr>
          <w:p w14:paraId="4F96912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spørgsmål - 24 timer (EVT)</w:t>
            </w:r>
          </w:p>
        </w:tc>
        <w:tc>
          <w:tcPr>
            <w:tcW w:w="0" w:type="auto"/>
            <w:hideMark/>
          </w:tcPr>
          <w:p w14:paraId="5E4A6E5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spørgsmål - 24 timer efter behandling (EVT)</w:t>
            </w:r>
          </w:p>
        </w:tc>
      </w:tr>
      <w:tr w:rsidR="00675C58" w:rsidRPr="007E03FA" w14:paraId="3534EA5F" w14:textId="77777777" w:rsidTr="00B60F43">
        <w:trPr>
          <w:trHeight w:val="900"/>
        </w:trPr>
        <w:tc>
          <w:tcPr>
            <w:tcW w:w="0" w:type="auto"/>
            <w:hideMark/>
          </w:tcPr>
          <w:p w14:paraId="552C06A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NIHSS_24TIMER_1C_EVT</w:t>
            </w:r>
          </w:p>
        </w:tc>
        <w:tc>
          <w:tcPr>
            <w:tcW w:w="0" w:type="auto"/>
            <w:hideMark/>
          </w:tcPr>
          <w:p w14:paraId="15075B5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ordrer - 24 timer (EVT)</w:t>
            </w:r>
          </w:p>
        </w:tc>
        <w:tc>
          <w:tcPr>
            <w:tcW w:w="0" w:type="auto"/>
            <w:hideMark/>
          </w:tcPr>
          <w:p w14:paraId="5648781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ordrer - 24 timer efter behandling (EVT)</w:t>
            </w:r>
          </w:p>
        </w:tc>
      </w:tr>
      <w:tr w:rsidR="00675C58" w:rsidRPr="007E03FA" w14:paraId="582161A2" w14:textId="77777777" w:rsidTr="00B60F43">
        <w:trPr>
          <w:trHeight w:val="900"/>
        </w:trPr>
        <w:tc>
          <w:tcPr>
            <w:tcW w:w="0" w:type="auto"/>
            <w:hideMark/>
          </w:tcPr>
          <w:p w14:paraId="4A0FFF5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NIHSS_24TIMER_2_EVT</w:t>
            </w:r>
          </w:p>
        </w:tc>
        <w:tc>
          <w:tcPr>
            <w:tcW w:w="0" w:type="auto"/>
            <w:hideMark/>
          </w:tcPr>
          <w:p w14:paraId="62C2F18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Blik - 24 timer (EVT)</w:t>
            </w:r>
          </w:p>
        </w:tc>
        <w:tc>
          <w:tcPr>
            <w:tcW w:w="0" w:type="auto"/>
            <w:hideMark/>
          </w:tcPr>
          <w:p w14:paraId="6BB9F60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Blik - 24 timer efter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behandling(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EVT)</w:t>
            </w:r>
          </w:p>
        </w:tc>
      </w:tr>
      <w:tr w:rsidR="00675C58" w:rsidRPr="007E03FA" w14:paraId="13EAF6E1" w14:textId="77777777" w:rsidTr="00B60F43">
        <w:trPr>
          <w:trHeight w:val="900"/>
        </w:trPr>
        <w:tc>
          <w:tcPr>
            <w:tcW w:w="0" w:type="auto"/>
            <w:hideMark/>
          </w:tcPr>
          <w:p w14:paraId="13AB691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NIHSS_24TIMER_3_EVT</w:t>
            </w:r>
          </w:p>
        </w:tc>
        <w:tc>
          <w:tcPr>
            <w:tcW w:w="0" w:type="auto"/>
            <w:hideMark/>
          </w:tcPr>
          <w:p w14:paraId="31EB0D5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Test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synfelt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(EVT)</w:t>
            </w:r>
          </w:p>
        </w:tc>
        <w:tc>
          <w:tcPr>
            <w:tcW w:w="0" w:type="auto"/>
            <w:hideMark/>
          </w:tcPr>
          <w:p w14:paraId="216AA93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Test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synfelt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efter behandling (EVT)</w:t>
            </w:r>
          </w:p>
        </w:tc>
      </w:tr>
      <w:tr w:rsidR="00675C58" w:rsidRPr="007E03FA" w14:paraId="1BB7283D" w14:textId="77777777" w:rsidTr="00B60F43">
        <w:trPr>
          <w:trHeight w:val="445"/>
        </w:trPr>
        <w:tc>
          <w:tcPr>
            <w:tcW w:w="0" w:type="auto"/>
            <w:hideMark/>
          </w:tcPr>
          <w:p w14:paraId="380DE34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NIHSS_24TIMER_4_EVT</w:t>
            </w:r>
          </w:p>
        </w:tc>
        <w:tc>
          <w:tcPr>
            <w:tcW w:w="0" w:type="auto"/>
            <w:hideMark/>
          </w:tcPr>
          <w:p w14:paraId="07D567A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Facialisparese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(EVT)</w:t>
            </w:r>
          </w:p>
        </w:tc>
        <w:tc>
          <w:tcPr>
            <w:tcW w:w="0" w:type="auto"/>
            <w:hideMark/>
          </w:tcPr>
          <w:p w14:paraId="20F6160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Facialisparese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efter behandling (EVT)</w:t>
            </w:r>
          </w:p>
        </w:tc>
      </w:tr>
      <w:tr w:rsidR="00675C58" w:rsidRPr="007E03FA" w14:paraId="27F8B929" w14:textId="77777777" w:rsidTr="00B60F43">
        <w:trPr>
          <w:trHeight w:val="551"/>
        </w:trPr>
        <w:tc>
          <w:tcPr>
            <w:tcW w:w="0" w:type="auto"/>
            <w:hideMark/>
          </w:tcPr>
          <w:p w14:paraId="5C8F7A0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NIHSS_24TIMER_5_H_EVT</w:t>
            </w:r>
          </w:p>
        </w:tc>
        <w:tc>
          <w:tcPr>
            <w:tcW w:w="0" w:type="auto"/>
            <w:hideMark/>
          </w:tcPr>
          <w:p w14:paraId="0748945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Højre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24 timer (EVT)</w:t>
            </w:r>
          </w:p>
        </w:tc>
        <w:tc>
          <w:tcPr>
            <w:tcW w:w="0" w:type="auto"/>
            <w:hideMark/>
          </w:tcPr>
          <w:p w14:paraId="0670945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Højre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24 timer efter behandling (EVT)</w:t>
            </w:r>
          </w:p>
        </w:tc>
      </w:tr>
      <w:tr w:rsidR="00675C58" w:rsidRPr="007E03FA" w14:paraId="524417B5" w14:textId="77777777" w:rsidTr="00B60F43">
        <w:trPr>
          <w:trHeight w:val="558"/>
        </w:trPr>
        <w:tc>
          <w:tcPr>
            <w:tcW w:w="0" w:type="auto"/>
            <w:hideMark/>
          </w:tcPr>
          <w:p w14:paraId="0BE419A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NIHSS_24TIMER_5_V_EVT</w:t>
            </w:r>
          </w:p>
        </w:tc>
        <w:tc>
          <w:tcPr>
            <w:tcW w:w="0" w:type="auto"/>
            <w:hideMark/>
          </w:tcPr>
          <w:p w14:paraId="48B931F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arm   - Venstre - 24 timer (EVT)</w:t>
            </w:r>
          </w:p>
        </w:tc>
        <w:tc>
          <w:tcPr>
            <w:tcW w:w="0" w:type="auto"/>
            <w:hideMark/>
          </w:tcPr>
          <w:p w14:paraId="03BF058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Venstre - 24 time efter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behandlingr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(EVT)</w:t>
            </w:r>
          </w:p>
        </w:tc>
      </w:tr>
      <w:tr w:rsidR="00675C58" w:rsidRPr="007E03FA" w14:paraId="30505EAA" w14:textId="77777777" w:rsidTr="00B60F43">
        <w:trPr>
          <w:trHeight w:val="567"/>
        </w:trPr>
        <w:tc>
          <w:tcPr>
            <w:tcW w:w="0" w:type="auto"/>
            <w:hideMark/>
          </w:tcPr>
          <w:p w14:paraId="194E6AC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NIHSS_24TIMER_6_H_EVT</w:t>
            </w:r>
          </w:p>
        </w:tc>
        <w:tc>
          <w:tcPr>
            <w:tcW w:w="0" w:type="auto"/>
            <w:hideMark/>
          </w:tcPr>
          <w:p w14:paraId="7062F6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ben   - Højre   - 24 timer (EVT)</w:t>
            </w:r>
          </w:p>
        </w:tc>
        <w:tc>
          <w:tcPr>
            <w:tcW w:w="0" w:type="auto"/>
            <w:hideMark/>
          </w:tcPr>
          <w:p w14:paraId="1F9B9FD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ben   - Højre   - 24 timer efter behandling (EVT)</w:t>
            </w:r>
          </w:p>
        </w:tc>
      </w:tr>
      <w:tr w:rsidR="00675C58" w:rsidRPr="007E03FA" w14:paraId="0E38CE7C" w14:textId="77777777" w:rsidTr="00B60F43">
        <w:trPr>
          <w:trHeight w:val="561"/>
        </w:trPr>
        <w:tc>
          <w:tcPr>
            <w:tcW w:w="0" w:type="auto"/>
            <w:hideMark/>
          </w:tcPr>
          <w:p w14:paraId="164C6BE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NIHSS_24TIMER_6_V_EVT</w:t>
            </w:r>
          </w:p>
        </w:tc>
        <w:tc>
          <w:tcPr>
            <w:tcW w:w="0" w:type="auto"/>
            <w:hideMark/>
          </w:tcPr>
          <w:p w14:paraId="0CD3ABE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24 timer (EVT)</w:t>
            </w:r>
          </w:p>
        </w:tc>
        <w:tc>
          <w:tcPr>
            <w:tcW w:w="0" w:type="auto"/>
            <w:hideMark/>
          </w:tcPr>
          <w:p w14:paraId="2F77490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24 timer efter behandling (EVT)</w:t>
            </w:r>
          </w:p>
        </w:tc>
      </w:tr>
      <w:tr w:rsidR="00675C58" w:rsidRPr="007E03FA" w14:paraId="6D07C107" w14:textId="77777777" w:rsidTr="00B60F43">
        <w:trPr>
          <w:trHeight w:val="675"/>
        </w:trPr>
        <w:tc>
          <w:tcPr>
            <w:tcW w:w="0" w:type="auto"/>
            <w:hideMark/>
          </w:tcPr>
          <w:p w14:paraId="34562F1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NIHSS_24TIMER_7_EVT</w:t>
            </w:r>
          </w:p>
        </w:tc>
        <w:tc>
          <w:tcPr>
            <w:tcW w:w="0" w:type="auto"/>
            <w:hideMark/>
          </w:tcPr>
          <w:p w14:paraId="69590FC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Ekstremitets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ataksi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(EVT)</w:t>
            </w:r>
          </w:p>
        </w:tc>
        <w:tc>
          <w:tcPr>
            <w:tcW w:w="0" w:type="auto"/>
            <w:hideMark/>
          </w:tcPr>
          <w:p w14:paraId="18BEDBE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Ekstremitets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ataksi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efter behandling (EVT)</w:t>
            </w:r>
          </w:p>
        </w:tc>
      </w:tr>
      <w:tr w:rsidR="00675C58" w:rsidRPr="007E03FA" w14:paraId="3DF45068" w14:textId="77777777" w:rsidTr="00B60F43">
        <w:trPr>
          <w:trHeight w:val="1110"/>
        </w:trPr>
        <w:tc>
          <w:tcPr>
            <w:tcW w:w="0" w:type="auto"/>
            <w:hideMark/>
          </w:tcPr>
          <w:p w14:paraId="5D8510A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NIHSS_24TIMER_8_EVT</w:t>
            </w:r>
          </w:p>
        </w:tc>
        <w:tc>
          <w:tcPr>
            <w:tcW w:w="0" w:type="auto"/>
            <w:hideMark/>
          </w:tcPr>
          <w:p w14:paraId="54DC616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Sensibilitet - 24 timer (EVT)</w:t>
            </w:r>
          </w:p>
        </w:tc>
        <w:tc>
          <w:tcPr>
            <w:tcW w:w="0" w:type="auto"/>
            <w:hideMark/>
          </w:tcPr>
          <w:p w14:paraId="2590C57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Sensibilitet - 24 timer efter behandling (EVT)</w:t>
            </w:r>
          </w:p>
        </w:tc>
      </w:tr>
      <w:tr w:rsidR="00675C58" w:rsidRPr="007E03FA" w14:paraId="5ABB41D5" w14:textId="77777777" w:rsidTr="00B60F43">
        <w:trPr>
          <w:trHeight w:val="690"/>
        </w:trPr>
        <w:tc>
          <w:tcPr>
            <w:tcW w:w="0" w:type="auto"/>
            <w:hideMark/>
          </w:tcPr>
          <w:p w14:paraId="60BD680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NIHSS_24TIMER_9_EVT</w:t>
            </w:r>
          </w:p>
        </w:tc>
        <w:tc>
          <w:tcPr>
            <w:tcW w:w="0" w:type="auto"/>
            <w:hideMark/>
          </w:tcPr>
          <w:p w14:paraId="5D4C512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Sprog - 24 timer (EVT)</w:t>
            </w:r>
          </w:p>
        </w:tc>
        <w:tc>
          <w:tcPr>
            <w:tcW w:w="0" w:type="auto"/>
            <w:hideMark/>
          </w:tcPr>
          <w:p w14:paraId="53D2D82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Sprog - 24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timer  efter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behandling (EVT)</w:t>
            </w:r>
          </w:p>
        </w:tc>
      </w:tr>
      <w:tr w:rsidR="00675C58" w:rsidRPr="007E03FA" w14:paraId="2E13EFAC" w14:textId="77777777" w:rsidTr="00B60F43">
        <w:trPr>
          <w:trHeight w:val="1320"/>
        </w:trPr>
        <w:tc>
          <w:tcPr>
            <w:tcW w:w="0" w:type="auto"/>
            <w:hideMark/>
          </w:tcPr>
          <w:p w14:paraId="5CD9774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NIHSS_24TIMER_10_EVT</w:t>
            </w:r>
          </w:p>
        </w:tc>
        <w:tc>
          <w:tcPr>
            <w:tcW w:w="0" w:type="auto"/>
            <w:hideMark/>
          </w:tcPr>
          <w:p w14:paraId="1DC18BA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Dysartri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(EVT)</w:t>
            </w:r>
          </w:p>
        </w:tc>
        <w:tc>
          <w:tcPr>
            <w:tcW w:w="0" w:type="auto"/>
            <w:hideMark/>
          </w:tcPr>
          <w:p w14:paraId="25183E1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Dysartri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efter behandling (EVT)</w:t>
            </w:r>
          </w:p>
        </w:tc>
      </w:tr>
      <w:tr w:rsidR="00675C58" w:rsidRPr="007E03FA" w14:paraId="05495365" w14:textId="77777777" w:rsidTr="00B60F43">
        <w:trPr>
          <w:trHeight w:val="680"/>
        </w:trPr>
        <w:tc>
          <w:tcPr>
            <w:tcW w:w="0" w:type="auto"/>
            <w:hideMark/>
          </w:tcPr>
          <w:p w14:paraId="4DDE6D1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NIHSS_24TIMER_11_EVT</w:t>
            </w:r>
          </w:p>
        </w:tc>
        <w:tc>
          <w:tcPr>
            <w:tcW w:w="0" w:type="auto"/>
            <w:hideMark/>
          </w:tcPr>
          <w:p w14:paraId="690C738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Ekstinktion og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inattention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(EVT)</w:t>
            </w:r>
          </w:p>
        </w:tc>
        <w:tc>
          <w:tcPr>
            <w:tcW w:w="0" w:type="auto"/>
            <w:hideMark/>
          </w:tcPr>
          <w:p w14:paraId="1DBA0B1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Ekstinktion og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inattention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- 24 timer efter behandling (EVT)</w:t>
            </w:r>
          </w:p>
        </w:tc>
      </w:tr>
      <w:tr w:rsidR="00675C58" w:rsidRPr="007E03FA" w14:paraId="01312F9A" w14:textId="77777777" w:rsidTr="00B60F43">
        <w:trPr>
          <w:trHeight w:val="1320"/>
        </w:trPr>
        <w:tc>
          <w:tcPr>
            <w:tcW w:w="0" w:type="auto"/>
            <w:hideMark/>
          </w:tcPr>
          <w:p w14:paraId="691106D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NHISS_24_TIMER_EVT</w:t>
            </w:r>
          </w:p>
        </w:tc>
        <w:tc>
          <w:tcPr>
            <w:tcW w:w="0" w:type="auto"/>
            <w:hideMark/>
          </w:tcPr>
          <w:p w14:paraId="4D3FFB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Total NIHSS score 24 timer efter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(The National Institute of Health Stroke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beregnes automatisk)</w:t>
            </w:r>
          </w:p>
        </w:tc>
        <w:tc>
          <w:tcPr>
            <w:tcW w:w="0" w:type="auto"/>
            <w:hideMark/>
          </w:tcPr>
          <w:p w14:paraId="2AA46E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Total NIHSS score 24 timer efter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(The National Institute of Health Stroke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beregnes automatisk)</w:t>
            </w:r>
          </w:p>
        </w:tc>
      </w:tr>
      <w:tr w:rsidR="00675C58" w:rsidRPr="007E03FA" w14:paraId="0393263B" w14:textId="77777777" w:rsidTr="00B60F43">
        <w:trPr>
          <w:trHeight w:val="355"/>
        </w:trPr>
        <w:tc>
          <w:tcPr>
            <w:tcW w:w="0" w:type="auto"/>
            <w:hideMark/>
          </w:tcPr>
          <w:p w14:paraId="56FBD26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NIHSS_UDSK_1A_EVT</w:t>
            </w:r>
          </w:p>
        </w:tc>
        <w:tc>
          <w:tcPr>
            <w:tcW w:w="0" w:type="auto"/>
            <w:hideMark/>
          </w:tcPr>
          <w:p w14:paraId="15C3A0C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Bevidsthedsniveau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0CFA90D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Bevidsthedsniveau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1C912242" w14:textId="77777777" w:rsidTr="00B60F43">
        <w:trPr>
          <w:trHeight w:val="675"/>
        </w:trPr>
        <w:tc>
          <w:tcPr>
            <w:tcW w:w="0" w:type="auto"/>
            <w:hideMark/>
          </w:tcPr>
          <w:p w14:paraId="3F2E59A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NIHSS_UDSK_1B_EVT</w:t>
            </w:r>
          </w:p>
        </w:tc>
        <w:tc>
          <w:tcPr>
            <w:tcW w:w="0" w:type="auto"/>
            <w:hideMark/>
          </w:tcPr>
          <w:p w14:paraId="7032730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spørgsmål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5A7383B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spørgsmål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10EAF81F" w14:textId="77777777" w:rsidTr="00B60F43">
        <w:trPr>
          <w:trHeight w:val="900"/>
        </w:trPr>
        <w:tc>
          <w:tcPr>
            <w:tcW w:w="0" w:type="auto"/>
            <w:hideMark/>
          </w:tcPr>
          <w:p w14:paraId="06DBED7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NIHSS_UDSK_1C_EVT</w:t>
            </w:r>
          </w:p>
        </w:tc>
        <w:tc>
          <w:tcPr>
            <w:tcW w:w="0" w:type="auto"/>
            <w:hideMark/>
          </w:tcPr>
          <w:p w14:paraId="3E3267A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ordrer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2EBFD8C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LOC ordrer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0D3EFB00" w14:textId="77777777" w:rsidTr="00B60F43">
        <w:trPr>
          <w:trHeight w:val="900"/>
        </w:trPr>
        <w:tc>
          <w:tcPr>
            <w:tcW w:w="0" w:type="auto"/>
            <w:hideMark/>
          </w:tcPr>
          <w:p w14:paraId="213D83D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NIHSS_UDSK_2_EVT</w:t>
            </w:r>
          </w:p>
        </w:tc>
        <w:tc>
          <w:tcPr>
            <w:tcW w:w="0" w:type="auto"/>
            <w:hideMark/>
          </w:tcPr>
          <w:p w14:paraId="4FF7D35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Blik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7174146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Blik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752E4F93" w14:textId="77777777" w:rsidTr="00675C58">
        <w:trPr>
          <w:trHeight w:val="345"/>
        </w:trPr>
        <w:tc>
          <w:tcPr>
            <w:tcW w:w="0" w:type="auto"/>
            <w:hideMark/>
          </w:tcPr>
          <w:p w14:paraId="442FEB2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NIHSS_UDSK_3_EVT</w:t>
            </w:r>
          </w:p>
        </w:tc>
        <w:tc>
          <w:tcPr>
            <w:tcW w:w="0" w:type="auto"/>
            <w:hideMark/>
          </w:tcPr>
          <w:p w14:paraId="7D5DA4F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Test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synfelt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0C8F6BF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Test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synfelt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097C99DE" w14:textId="77777777" w:rsidTr="00B60F43">
        <w:trPr>
          <w:trHeight w:val="362"/>
        </w:trPr>
        <w:tc>
          <w:tcPr>
            <w:tcW w:w="0" w:type="auto"/>
            <w:hideMark/>
          </w:tcPr>
          <w:p w14:paraId="0CAFC0F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NIHSS_UDSK_4_EVT</w:t>
            </w:r>
          </w:p>
        </w:tc>
        <w:tc>
          <w:tcPr>
            <w:tcW w:w="0" w:type="auto"/>
            <w:hideMark/>
          </w:tcPr>
          <w:p w14:paraId="4D8AF2F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Facialisparese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6698A84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Facialisparese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2BA4BB96" w14:textId="77777777" w:rsidTr="00B60F43">
        <w:trPr>
          <w:trHeight w:val="708"/>
        </w:trPr>
        <w:tc>
          <w:tcPr>
            <w:tcW w:w="0" w:type="auto"/>
            <w:hideMark/>
          </w:tcPr>
          <w:p w14:paraId="0C2786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NIHSS_UDSK_5_H_EVT</w:t>
            </w:r>
          </w:p>
        </w:tc>
        <w:tc>
          <w:tcPr>
            <w:tcW w:w="0" w:type="auto"/>
            <w:hideMark/>
          </w:tcPr>
          <w:p w14:paraId="6363C18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Højre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0504FE8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arm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Højre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3B67DCB9" w14:textId="77777777" w:rsidTr="00B60F43">
        <w:trPr>
          <w:trHeight w:val="689"/>
        </w:trPr>
        <w:tc>
          <w:tcPr>
            <w:tcW w:w="0" w:type="auto"/>
            <w:hideMark/>
          </w:tcPr>
          <w:p w14:paraId="69BD34B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NIHSS_UDSK_5_V_EVT</w:t>
            </w:r>
          </w:p>
        </w:tc>
        <w:tc>
          <w:tcPr>
            <w:tcW w:w="0" w:type="auto"/>
            <w:hideMark/>
          </w:tcPr>
          <w:p w14:paraId="1A9C5EC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arm   - Venstre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 (EVT)</w:t>
            </w:r>
          </w:p>
        </w:tc>
        <w:tc>
          <w:tcPr>
            <w:tcW w:w="0" w:type="auto"/>
            <w:hideMark/>
          </w:tcPr>
          <w:p w14:paraId="7BEC82E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arm   - Venstre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 (EVT)</w:t>
            </w:r>
          </w:p>
        </w:tc>
      </w:tr>
      <w:tr w:rsidR="00675C58" w:rsidRPr="007E03FA" w14:paraId="0C1986A8" w14:textId="77777777" w:rsidTr="00B60F43">
        <w:trPr>
          <w:trHeight w:val="557"/>
        </w:trPr>
        <w:tc>
          <w:tcPr>
            <w:tcW w:w="0" w:type="auto"/>
            <w:hideMark/>
          </w:tcPr>
          <w:p w14:paraId="1A8B6D3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NIHSS_UDSK_6_H_EVT</w:t>
            </w:r>
          </w:p>
        </w:tc>
        <w:tc>
          <w:tcPr>
            <w:tcW w:w="0" w:type="auto"/>
            <w:hideMark/>
          </w:tcPr>
          <w:p w14:paraId="71E99FC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ben   - Højre  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2AA4B75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 funktion i ben   - Højre  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43A46110" w14:textId="77777777" w:rsidTr="00B60F43">
        <w:trPr>
          <w:trHeight w:val="551"/>
        </w:trPr>
        <w:tc>
          <w:tcPr>
            <w:tcW w:w="0" w:type="auto"/>
            <w:hideMark/>
          </w:tcPr>
          <w:p w14:paraId="4A4F818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NIHSS_UDSK_6_V_EVT</w:t>
            </w:r>
          </w:p>
        </w:tc>
        <w:tc>
          <w:tcPr>
            <w:tcW w:w="0" w:type="auto"/>
            <w:hideMark/>
          </w:tcPr>
          <w:p w14:paraId="6729994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 (EVT)</w:t>
            </w:r>
          </w:p>
        </w:tc>
        <w:tc>
          <w:tcPr>
            <w:tcW w:w="0" w:type="auto"/>
            <w:hideMark/>
          </w:tcPr>
          <w:p w14:paraId="41E9DBD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Motorisk funktion i ben  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Venstre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 (EVT)</w:t>
            </w:r>
          </w:p>
        </w:tc>
      </w:tr>
      <w:tr w:rsidR="00675C58" w:rsidRPr="007E03FA" w14:paraId="58D9205F" w14:textId="77777777" w:rsidTr="00B60F43">
        <w:trPr>
          <w:trHeight w:val="675"/>
        </w:trPr>
        <w:tc>
          <w:tcPr>
            <w:tcW w:w="0" w:type="auto"/>
            <w:hideMark/>
          </w:tcPr>
          <w:p w14:paraId="142C69F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NIHSS_UDSK_7_EVT</w:t>
            </w:r>
          </w:p>
        </w:tc>
        <w:tc>
          <w:tcPr>
            <w:tcW w:w="0" w:type="auto"/>
            <w:hideMark/>
          </w:tcPr>
          <w:p w14:paraId="06EB248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Ekstremitets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ataksi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05E5B83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Ekstremitets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ataksi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4C4EBE40" w14:textId="77777777" w:rsidTr="00B60F43">
        <w:trPr>
          <w:trHeight w:val="441"/>
        </w:trPr>
        <w:tc>
          <w:tcPr>
            <w:tcW w:w="0" w:type="auto"/>
            <w:hideMark/>
          </w:tcPr>
          <w:p w14:paraId="1CBBC92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NIHSS_UDSK_8_EVT</w:t>
            </w:r>
          </w:p>
        </w:tc>
        <w:tc>
          <w:tcPr>
            <w:tcW w:w="0" w:type="auto"/>
            <w:hideMark/>
          </w:tcPr>
          <w:p w14:paraId="6B20EBE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Sensibilitet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6906FE1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Sensibilitet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51FA747D" w14:textId="77777777" w:rsidTr="00B60F43">
        <w:trPr>
          <w:trHeight w:val="690"/>
        </w:trPr>
        <w:tc>
          <w:tcPr>
            <w:tcW w:w="0" w:type="auto"/>
            <w:hideMark/>
          </w:tcPr>
          <w:p w14:paraId="03E58DC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NIHSS_UDSK_9_EVT</w:t>
            </w:r>
          </w:p>
        </w:tc>
        <w:tc>
          <w:tcPr>
            <w:tcW w:w="0" w:type="auto"/>
            <w:hideMark/>
          </w:tcPr>
          <w:p w14:paraId="187D77D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Sprog -v-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206B5DC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Sprog -v-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0D90B6FF" w14:textId="77777777" w:rsidTr="00B60F43">
        <w:trPr>
          <w:trHeight w:val="326"/>
        </w:trPr>
        <w:tc>
          <w:tcPr>
            <w:tcW w:w="0" w:type="auto"/>
            <w:hideMark/>
          </w:tcPr>
          <w:p w14:paraId="1053B24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NIHSS_UDSK_10_EVT</w:t>
            </w:r>
          </w:p>
        </w:tc>
        <w:tc>
          <w:tcPr>
            <w:tcW w:w="0" w:type="auto"/>
            <w:hideMark/>
          </w:tcPr>
          <w:p w14:paraId="75EB49F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Dysartri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5E80C84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Dysartri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22474DCF" w14:textId="77777777" w:rsidTr="00B60F43">
        <w:trPr>
          <w:trHeight w:val="661"/>
        </w:trPr>
        <w:tc>
          <w:tcPr>
            <w:tcW w:w="0" w:type="auto"/>
            <w:hideMark/>
          </w:tcPr>
          <w:p w14:paraId="03C90EA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NIHSS_UDSK_11_EVT</w:t>
            </w:r>
          </w:p>
        </w:tc>
        <w:tc>
          <w:tcPr>
            <w:tcW w:w="0" w:type="auto"/>
            <w:hideMark/>
          </w:tcPr>
          <w:p w14:paraId="534326F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Ekstinktion og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inattention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  <w:tc>
          <w:tcPr>
            <w:tcW w:w="0" w:type="auto"/>
            <w:hideMark/>
          </w:tcPr>
          <w:p w14:paraId="523A512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Ekstinktion og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inattention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- v-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. (EVT)</w:t>
            </w:r>
          </w:p>
        </w:tc>
      </w:tr>
      <w:tr w:rsidR="00675C58" w:rsidRPr="007E03FA" w14:paraId="68C28F18" w14:textId="77777777" w:rsidTr="00B60F43">
        <w:trPr>
          <w:trHeight w:val="1320"/>
        </w:trPr>
        <w:tc>
          <w:tcPr>
            <w:tcW w:w="0" w:type="auto"/>
            <w:hideMark/>
          </w:tcPr>
          <w:p w14:paraId="2480CA7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NHISS_UDSK_EVT</w:t>
            </w:r>
          </w:p>
        </w:tc>
        <w:tc>
          <w:tcPr>
            <w:tcW w:w="0" w:type="auto"/>
            <w:hideMark/>
          </w:tcPr>
          <w:p w14:paraId="7BE480B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Total NIHSS score efter udskrivelse fra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(The National Institute of Health Stroke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beregnes automatisk)</w:t>
            </w:r>
          </w:p>
        </w:tc>
        <w:tc>
          <w:tcPr>
            <w:tcW w:w="0" w:type="auto"/>
            <w:hideMark/>
          </w:tcPr>
          <w:p w14:paraId="082AB08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Total NIHSS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score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efter udskrivelse fra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trombektonomibehandling</w:t>
            </w:r>
            <w:proofErr w:type="spellEnd"/>
          </w:p>
        </w:tc>
      </w:tr>
      <w:tr w:rsidR="00675C58" w:rsidRPr="007E03FA" w14:paraId="2817B925" w14:textId="77777777" w:rsidTr="00B60F43">
        <w:trPr>
          <w:trHeight w:val="690"/>
        </w:trPr>
        <w:tc>
          <w:tcPr>
            <w:tcW w:w="0" w:type="auto"/>
            <w:hideMark/>
          </w:tcPr>
          <w:p w14:paraId="0AF86F1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SYGEHUSKODE_SAH</w:t>
            </w:r>
          </w:p>
        </w:tc>
        <w:tc>
          <w:tcPr>
            <w:tcW w:w="0" w:type="auto"/>
            <w:hideMark/>
          </w:tcPr>
          <w:p w14:paraId="77CA003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SAH skemaet</w:t>
            </w:r>
          </w:p>
        </w:tc>
        <w:tc>
          <w:tcPr>
            <w:tcW w:w="0" w:type="auto"/>
            <w:hideMark/>
          </w:tcPr>
          <w:p w14:paraId="1B76654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SAH skemaet</w:t>
            </w:r>
          </w:p>
        </w:tc>
      </w:tr>
      <w:tr w:rsidR="00675C58" w:rsidRPr="007E03FA" w14:paraId="52EE6C5F" w14:textId="77777777" w:rsidTr="00B60F43">
        <w:trPr>
          <w:trHeight w:val="900"/>
        </w:trPr>
        <w:tc>
          <w:tcPr>
            <w:tcW w:w="0" w:type="auto"/>
            <w:hideMark/>
          </w:tcPr>
          <w:p w14:paraId="3126994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SYGEHUSKODE_SAH_TEXT</w:t>
            </w:r>
          </w:p>
        </w:tc>
        <w:tc>
          <w:tcPr>
            <w:tcW w:w="0" w:type="auto"/>
            <w:hideMark/>
          </w:tcPr>
          <w:p w14:paraId="30D42F8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SAH skemaet NAVN</w:t>
            </w:r>
          </w:p>
        </w:tc>
        <w:tc>
          <w:tcPr>
            <w:tcW w:w="0" w:type="auto"/>
            <w:hideMark/>
          </w:tcPr>
          <w:p w14:paraId="572F76D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på afdeling, der her indberettet SAH skemaet NAVN</w:t>
            </w:r>
          </w:p>
        </w:tc>
      </w:tr>
      <w:tr w:rsidR="00675C58" w:rsidRPr="007E03FA" w14:paraId="27EB4550" w14:textId="77777777" w:rsidTr="00B60F43">
        <w:trPr>
          <w:trHeight w:val="465"/>
        </w:trPr>
        <w:tc>
          <w:tcPr>
            <w:tcW w:w="0" w:type="auto"/>
            <w:hideMark/>
          </w:tcPr>
          <w:p w14:paraId="1FC04BA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NEURODATO</w:t>
            </w:r>
          </w:p>
        </w:tc>
        <w:tc>
          <w:tcPr>
            <w:tcW w:w="0" w:type="auto"/>
            <w:hideMark/>
          </w:tcPr>
          <w:p w14:paraId="2F2443E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Ankomst til neurokirurgisk afdeling</w:t>
            </w:r>
          </w:p>
        </w:tc>
        <w:tc>
          <w:tcPr>
            <w:tcW w:w="0" w:type="auto"/>
            <w:hideMark/>
          </w:tcPr>
          <w:p w14:paraId="1D4CD74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Ankomst til neurokirurgisk afdeling</w:t>
            </w:r>
          </w:p>
        </w:tc>
      </w:tr>
      <w:tr w:rsidR="00675C58" w:rsidRPr="007E03FA" w14:paraId="4CAD96A2" w14:textId="77777777" w:rsidTr="00B60F43">
        <w:trPr>
          <w:trHeight w:val="690"/>
        </w:trPr>
        <w:tc>
          <w:tcPr>
            <w:tcW w:w="0" w:type="auto"/>
            <w:hideMark/>
          </w:tcPr>
          <w:p w14:paraId="07CEE05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NEURO_TIME</w:t>
            </w:r>
          </w:p>
        </w:tc>
        <w:tc>
          <w:tcPr>
            <w:tcW w:w="0" w:type="auto"/>
            <w:hideMark/>
          </w:tcPr>
          <w:p w14:paraId="268107A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Ankomst til neurokirurgisk afdeling</w:t>
            </w:r>
          </w:p>
        </w:tc>
        <w:tc>
          <w:tcPr>
            <w:tcW w:w="0" w:type="auto"/>
            <w:hideMark/>
          </w:tcPr>
          <w:p w14:paraId="3F0F654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Ankomst til neurokirurgisk afdeling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klokkeslæt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2CCA4320" w14:textId="77777777" w:rsidTr="00B60F43">
        <w:trPr>
          <w:trHeight w:val="885"/>
        </w:trPr>
        <w:tc>
          <w:tcPr>
            <w:tcW w:w="0" w:type="auto"/>
            <w:hideMark/>
          </w:tcPr>
          <w:p w14:paraId="3A789B0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NEUROSYGH</w:t>
            </w:r>
          </w:p>
        </w:tc>
        <w:tc>
          <w:tcPr>
            <w:tcW w:w="0" w:type="auto"/>
            <w:hideMark/>
          </w:tcPr>
          <w:p w14:paraId="3FDFE44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Sygehuskode for Neurokirurgisk sygehus</w:t>
            </w:r>
          </w:p>
        </w:tc>
        <w:tc>
          <w:tcPr>
            <w:tcW w:w="0" w:type="auto"/>
            <w:hideMark/>
          </w:tcPr>
          <w:p w14:paraId="0B468E3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Sygehus hvor SAH patienter bliver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indlagtt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4 cifre) i henhold til Sundhedsstyrelsens klassifikation.</w:t>
            </w:r>
          </w:p>
        </w:tc>
      </w:tr>
      <w:tr w:rsidR="00675C58" w:rsidRPr="007E03FA" w14:paraId="324DB7B2" w14:textId="77777777" w:rsidTr="00B60F43">
        <w:trPr>
          <w:trHeight w:val="690"/>
        </w:trPr>
        <w:tc>
          <w:tcPr>
            <w:tcW w:w="0" w:type="auto"/>
            <w:hideMark/>
          </w:tcPr>
          <w:p w14:paraId="667DDB1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NEUROUNITCODE</w:t>
            </w:r>
          </w:p>
        </w:tc>
        <w:tc>
          <w:tcPr>
            <w:tcW w:w="0" w:type="auto"/>
            <w:hideMark/>
          </w:tcPr>
          <w:p w14:paraId="054C0C7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Organistionskode for Neurokirurgisk afdeling</w:t>
            </w:r>
          </w:p>
        </w:tc>
        <w:tc>
          <w:tcPr>
            <w:tcW w:w="0" w:type="auto"/>
            <w:hideMark/>
          </w:tcPr>
          <w:p w14:paraId="51868FF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Sygehuskode+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afdelingskode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på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afdeling, der er angivet på SAH-skema</w:t>
            </w:r>
          </w:p>
        </w:tc>
      </w:tr>
      <w:tr w:rsidR="00675C58" w:rsidRPr="007E03FA" w14:paraId="736F0562" w14:textId="77777777" w:rsidTr="00B60F43">
        <w:trPr>
          <w:trHeight w:val="465"/>
        </w:trPr>
        <w:tc>
          <w:tcPr>
            <w:tcW w:w="0" w:type="auto"/>
            <w:hideMark/>
          </w:tcPr>
          <w:p w14:paraId="6A8CEDA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GCS_SCORE</w:t>
            </w:r>
          </w:p>
        </w:tc>
        <w:tc>
          <w:tcPr>
            <w:tcW w:w="0" w:type="auto"/>
            <w:hideMark/>
          </w:tcPr>
          <w:p w14:paraId="3B85C5C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Samlet GCS Score ved første kontakt</w:t>
            </w:r>
          </w:p>
        </w:tc>
        <w:tc>
          <w:tcPr>
            <w:tcW w:w="0" w:type="auto"/>
            <w:hideMark/>
          </w:tcPr>
          <w:p w14:paraId="16025B2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Samlet GCS Score ved første kontakt</w:t>
            </w:r>
          </w:p>
        </w:tc>
      </w:tr>
      <w:tr w:rsidR="00675C58" w:rsidRPr="007E03FA" w14:paraId="2DCAEF26" w14:textId="77777777" w:rsidTr="00B60F43">
        <w:trPr>
          <w:trHeight w:val="480"/>
        </w:trPr>
        <w:tc>
          <w:tcPr>
            <w:tcW w:w="0" w:type="auto"/>
            <w:hideMark/>
          </w:tcPr>
          <w:p w14:paraId="052E7F3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MOTORISKE_UDFALD</w:t>
            </w:r>
          </w:p>
        </w:tc>
        <w:tc>
          <w:tcPr>
            <w:tcW w:w="0" w:type="auto"/>
            <w:hideMark/>
          </w:tcPr>
          <w:p w14:paraId="63D3D35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Motoriske udfald</w:t>
            </w:r>
          </w:p>
        </w:tc>
        <w:tc>
          <w:tcPr>
            <w:tcW w:w="0" w:type="auto"/>
            <w:hideMark/>
          </w:tcPr>
          <w:p w14:paraId="5060D4A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Motoriske udfald</w:t>
            </w:r>
          </w:p>
        </w:tc>
      </w:tr>
      <w:tr w:rsidR="00675C58" w:rsidRPr="007E03FA" w14:paraId="5360A13A" w14:textId="77777777" w:rsidTr="00B60F43">
        <w:trPr>
          <w:trHeight w:val="675"/>
        </w:trPr>
        <w:tc>
          <w:tcPr>
            <w:tcW w:w="0" w:type="auto"/>
            <w:hideMark/>
          </w:tcPr>
          <w:p w14:paraId="5D454E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PUPILFORHOLD</w:t>
            </w:r>
          </w:p>
        </w:tc>
        <w:tc>
          <w:tcPr>
            <w:tcW w:w="0" w:type="auto"/>
            <w:hideMark/>
          </w:tcPr>
          <w:p w14:paraId="46E2AD6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Pupilforhold</w:t>
            </w:r>
          </w:p>
        </w:tc>
        <w:tc>
          <w:tcPr>
            <w:tcW w:w="0" w:type="auto"/>
            <w:hideMark/>
          </w:tcPr>
          <w:p w14:paraId="0123BEF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Pupilforhold</w:t>
            </w:r>
          </w:p>
        </w:tc>
      </w:tr>
      <w:tr w:rsidR="00675C58" w:rsidRPr="007E03FA" w14:paraId="0640EAC0" w14:textId="77777777" w:rsidTr="00B60F43">
        <w:trPr>
          <w:trHeight w:val="480"/>
        </w:trPr>
        <w:tc>
          <w:tcPr>
            <w:tcW w:w="0" w:type="auto"/>
            <w:hideMark/>
          </w:tcPr>
          <w:p w14:paraId="3D16161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HUNT_HESS_SCORE</w:t>
            </w:r>
          </w:p>
        </w:tc>
        <w:tc>
          <w:tcPr>
            <w:tcW w:w="0" w:type="auto"/>
            <w:hideMark/>
          </w:tcPr>
          <w:p w14:paraId="13599A5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Hunt-Hess score</w:t>
            </w:r>
          </w:p>
        </w:tc>
        <w:tc>
          <w:tcPr>
            <w:tcW w:w="0" w:type="auto"/>
            <w:hideMark/>
          </w:tcPr>
          <w:p w14:paraId="6F82C15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Hunt-Hess score</w:t>
            </w:r>
          </w:p>
        </w:tc>
      </w:tr>
      <w:tr w:rsidR="00675C58" w:rsidRPr="007E03FA" w14:paraId="6F41DD05" w14:textId="77777777" w:rsidTr="00B60F43">
        <w:trPr>
          <w:trHeight w:val="465"/>
        </w:trPr>
        <w:tc>
          <w:tcPr>
            <w:tcW w:w="0" w:type="auto"/>
            <w:hideMark/>
          </w:tcPr>
          <w:p w14:paraId="037A72D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WFNS_GRAD</w:t>
            </w:r>
          </w:p>
        </w:tc>
        <w:tc>
          <w:tcPr>
            <w:tcW w:w="0" w:type="auto"/>
            <w:hideMark/>
          </w:tcPr>
          <w:p w14:paraId="0B94403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WFNS grad</w:t>
            </w:r>
            <w:proofErr w:type="gramEnd"/>
          </w:p>
        </w:tc>
        <w:tc>
          <w:tcPr>
            <w:tcW w:w="0" w:type="auto"/>
            <w:hideMark/>
          </w:tcPr>
          <w:p w14:paraId="5170CBA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WFNS grad</w:t>
            </w:r>
            <w:proofErr w:type="gramEnd"/>
          </w:p>
        </w:tc>
      </w:tr>
      <w:tr w:rsidR="00675C58" w:rsidRPr="007E03FA" w14:paraId="6D6DF1AA" w14:textId="77777777" w:rsidTr="00B60F43">
        <w:trPr>
          <w:trHeight w:val="330"/>
        </w:trPr>
        <w:tc>
          <w:tcPr>
            <w:tcW w:w="0" w:type="auto"/>
            <w:hideMark/>
          </w:tcPr>
          <w:p w14:paraId="4CC905B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TIDL_BLODFORTYND</w:t>
            </w:r>
          </w:p>
        </w:tc>
        <w:tc>
          <w:tcPr>
            <w:tcW w:w="0" w:type="auto"/>
            <w:hideMark/>
          </w:tcPr>
          <w:p w14:paraId="56ED5C4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Aktuel blodfortyndende medicin</w:t>
            </w:r>
          </w:p>
        </w:tc>
        <w:tc>
          <w:tcPr>
            <w:tcW w:w="0" w:type="auto"/>
            <w:hideMark/>
          </w:tcPr>
          <w:p w14:paraId="6AF8FF7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Aktuel blodfortyndende medicin</w:t>
            </w:r>
          </w:p>
        </w:tc>
      </w:tr>
      <w:tr w:rsidR="00675C58" w:rsidRPr="007E03FA" w14:paraId="05AC3774" w14:textId="77777777" w:rsidTr="00B60F43">
        <w:trPr>
          <w:trHeight w:val="465"/>
        </w:trPr>
        <w:tc>
          <w:tcPr>
            <w:tcW w:w="0" w:type="auto"/>
            <w:hideMark/>
          </w:tcPr>
          <w:p w14:paraId="2DDCFAD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INTUBERET</w:t>
            </w:r>
          </w:p>
        </w:tc>
        <w:tc>
          <w:tcPr>
            <w:tcW w:w="0" w:type="auto"/>
            <w:hideMark/>
          </w:tcPr>
          <w:p w14:paraId="118F321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Er patienten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intuberet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0" w:type="auto"/>
            <w:hideMark/>
          </w:tcPr>
          <w:p w14:paraId="3D807F9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Er patienten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intuberet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?</w:t>
            </w:r>
            <w:proofErr w:type="gramEnd"/>
          </w:p>
        </w:tc>
      </w:tr>
      <w:tr w:rsidR="00675C58" w:rsidRPr="007E03FA" w14:paraId="2E60FC33" w14:textId="77777777" w:rsidTr="00B60F43">
        <w:trPr>
          <w:trHeight w:val="690"/>
        </w:trPr>
        <w:tc>
          <w:tcPr>
            <w:tcW w:w="0" w:type="auto"/>
            <w:hideMark/>
          </w:tcPr>
          <w:p w14:paraId="3AD7FDF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TRANEXAMSYRE</w:t>
            </w:r>
          </w:p>
        </w:tc>
        <w:tc>
          <w:tcPr>
            <w:tcW w:w="0" w:type="auto"/>
            <w:hideMark/>
          </w:tcPr>
          <w:p w14:paraId="0B368F4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Tannexamsyre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inden for 2 timer fra at SAH er verificeret ved CTC</w:t>
            </w:r>
          </w:p>
        </w:tc>
        <w:tc>
          <w:tcPr>
            <w:tcW w:w="0" w:type="auto"/>
            <w:hideMark/>
          </w:tcPr>
          <w:p w14:paraId="4723402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Tannexamsyre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inden for 2 timer fra at SAH er verificeret ved CTC</w:t>
            </w:r>
          </w:p>
        </w:tc>
      </w:tr>
      <w:tr w:rsidR="00675C58" w:rsidRPr="007E03FA" w14:paraId="758B1A83" w14:textId="77777777" w:rsidTr="00B60F43">
        <w:trPr>
          <w:trHeight w:val="690"/>
        </w:trPr>
        <w:tc>
          <w:tcPr>
            <w:tcW w:w="0" w:type="auto"/>
            <w:hideMark/>
          </w:tcPr>
          <w:p w14:paraId="59B7F6C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FISHER_GRAD</w:t>
            </w:r>
          </w:p>
        </w:tc>
        <w:tc>
          <w:tcPr>
            <w:tcW w:w="0" w:type="auto"/>
            <w:hideMark/>
          </w:tcPr>
          <w:p w14:paraId="01844B9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Fisher grad på CTC</w:t>
            </w:r>
          </w:p>
        </w:tc>
        <w:tc>
          <w:tcPr>
            <w:tcW w:w="0" w:type="auto"/>
            <w:hideMark/>
          </w:tcPr>
          <w:p w14:paraId="4B54213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Fisher grad på CTC</w:t>
            </w:r>
          </w:p>
        </w:tc>
      </w:tr>
      <w:tr w:rsidR="00675C58" w:rsidRPr="007E03FA" w14:paraId="1E25F4F9" w14:textId="77777777" w:rsidTr="00B60F43">
        <w:trPr>
          <w:trHeight w:val="675"/>
        </w:trPr>
        <w:tc>
          <w:tcPr>
            <w:tcW w:w="0" w:type="auto"/>
            <w:hideMark/>
          </w:tcPr>
          <w:p w14:paraId="74850F9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MULTIPLE_ANERISMER</w:t>
            </w:r>
          </w:p>
        </w:tc>
        <w:tc>
          <w:tcPr>
            <w:tcW w:w="0" w:type="auto"/>
            <w:hideMark/>
          </w:tcPr>
          <w:p w14:paraId="2FB42BB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Multiple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aneurismer</w:t>
            </w:r>
            <w:proofErr w:type="spellEnd"/>
          </w:p>
        </w:tc>
        <w:tc>
          <w:tcPr>
            <w:tcW w:w="0" w:type="auto"/>
            <w:hideMark/>
          </w:tcPr>
          <w:p w14:paraId="2DFEAC5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Multiple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aneurismer</w:t>
            </w:r>
            <w:proofErr w:type="spellEnd"/>
          </w:p>
        </w:tc>
      </w:tr>
      <w:tr w:rsidR="00675C58" w:rsidRPr="007E03FA" w14:paraId="3A83A16D" w14:textId="77777777" w:rsidTr="00B60F43">
        <w:trPr>
          <w:trHeight w:val="690"/>
        </w:trPr>
        <w:tc>
          <w:tcPr>
            <w:tcW w:w="0" w:type="auto"/>
            <w:hideMark/>
          </w:tcPr>
          <w:p w14:paraId="3133C1D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ANEURISME_STORRELSE</w:t>
            </w:r>
          </w:p>
        </w:tc>
        <w:tc>
          <w:tcPr>
            <w:tcW w:w="0" w:type="auto"/>
            <w:hideMark/>
          </w:tcPr>
          <w:p w14:paraId="29A0E0C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Anuerismets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størrelse</w:t>
            </w:r>
          </w:p>
        </w:tc>
        <w:tc>
          <w:tcPr>
            <w:tcW w:w="0" w:type="auto"/>
            <w:hideMark/>
          </w:tcPr>
          <w:p w14:paraId="1BDAF8B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Anuerismets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størrelse</w:t>
            </w:r>
          </w:p>
        </w:tc>
      </w:tr>
      <w:tr w:rsidR="00675C58" w:rsidRPr="007E03FA" w14:paraId="05AF6C69" w14:textId="77777777" w:rsidTr="00B60F43">
        <w:trPr>
          <w:trHeight w:val="410"/>
        </w:trPr>
        <w:tc>
          <w:tcPr>
            <w:tcW w:w="0" w:type="auto"/>
            <w:hideMark/>
          </w:tcPr>
          <w:p w14:paraId="66D4A77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TYPE_BEHANDLING</w:t>
            </w:r>
          </w:p>
        </w:tc>
        <w:tc>
          <w:tcPr>
            <w:tcW w:w="0" w:type="auto"/>
            <w:hideMark/>
          </w:tcPr>
          <w:p w14:paraId="072A5EE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Behandling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</w:p>
        </w:tc>
        <w:tc>
          <w:tcPr>
            <w:tcW w:w="0" w:type="auto"/>
            <w:hideMark/>
          </w:tcPr>
          <w:p w14:paraId="7F87540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Behandling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</w:p>
        </w:tc>
      </w:tr>
      <w:tr w:rsidR="00675C58" w:rsidRPr="007E03FA" w14:paraId="3F26EE13" w14:textId="77777777" w:rsidTr="00B60F43">
        <w:trPr>
          <w:trHeight w:val="675"/>
        </w:trPr>
        <w:tc>
          <w:tcPr>
            <w:tcW w:w="0" w:type="auto"/>
            <w:hideMark/>
          </w:tcPr>
          <w:p w14:paraId="35DE9FE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ENDOVASKULAER_DATO</w:t>
            </w:r>
          </w:p>
        </w:tc>
        <w:tc>
          <w:tcPr>
            <w:tcW w:w="0" w:type="auto"/>
            <w:hideMark/>
          </w:tcPr>
          <w:p w14:paraId="38AA58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(endovaskulær)</w:t>
            </w:r>
          </w:p>
        </w:tc>
        <w:tc>
          <w:tcPr>
            <w:tcW w:w="0" w:type="auto"/>
            <w:hideMark/>
          </w:tcPr>
          <w:p w14:paraId="7A1628C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(endovaskulær)</w:t>
            </w:r>
          </w:p>
        </w:tc>
      </w:tr>
      <w:tr w:rsidR="00675C58" w:rsidRPr="007E03FA" w14:paraId="051CF273" w14:textId="77777777" w:rsidTr="00B60F43">
        <w:trPr>
          <w:trHeight w:val="690"/>
        </w:trPr>
        <w:tc>
          <w:tcPr>
            <w:tcW w:w="0" w:type="auto"/>
            <w:hideMark/>
          </w:tcPr>
          <w:p w14:paraId="538826F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ENDOVASKULAER_TIME</w:t>
            </w:r>
          </w:p>
        </w:tc>
        <w:tc>
          <w:tcPr>
            <w:tcW w:w="0" w:type="auto"/>
            <w:hideMark/>
          </w:tcPr>
          <w:p w14:paraId="294AD5C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(endovaskulær)</w:t>
            </w:r>
          </w:p>
        </w:tc>
        <w:tc>
          <w:tcPr>
            <w:tcW w:w="0" w:type="auto"/>
            <w:hideMark/>
          </w:tcPr>
          <w:p w14:paraId="36F8E2A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endovaskulær)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7C35F0D5" w14:textId="77777777" w:rsidTr="00B60F43">
        <w:trPr>
          <w:trHeight w:val="675"/>
        </w:trPr>
        <w:tc>
          <w:tcPr>
            <w:tcW w:w="0" w:type="auto"/>
            <w:hideMark/>
          </w:tcPr>
          <w:p w14:paraId="428DD2F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ENDOVASKULAER_TIMER</w:t>
            </w:r>
          </w:p>
        </w:tc>
        <w:tc>
          <w:tcPr>
            <w:tcW w:w="0" w:type="auto"/>
            <w:hideMark/>
          </w:tcPr>
          <w:p w14:paraId="55E2EF2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Procedurens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varighed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antal timer)</w:t>
            </w:r>
          </w:p>
        </w:tc>
        <w:tc>
          <w:tcPr>
            <w:tcW w:w="0" w:type="auto"/>
            <w:hideMark/>
          </w:tcPr>
          <w:p w14:paraId="7DFD5F1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Procedurens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varighed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antal timer hh)</w:t>
            </w:r>
          </w:p>
        </w:tc>
      </w:tr>
      <w:tr w:rsidR="00675C58" w:rsidRPr="007E03FA" w14:paraId="6C3FBB16" w14:textId="77777777" w:rsidTr="00B60F43">
        <w:trPr>
          <w:trHeight w:val="690"/>
        </w:trPr>
        <w:tc>
          <w:tcPr>
            <w:tcW w:w="0" w:type="auto"/>
            <w:hideMark/>
          </w:tcPr>
          <w:p w14:paraId="3C6528C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ENDOVASKULAER_MINUT</w:t>
            </w:r>
          </w:p>
        </w:tc>
        <w:tc>
          <w:tcPr>
            <w:tcW w:w="0" w:type="auto"/>
            <w:hideMark/>
          </w:tcPr>
          <w:p w14:paraId="0FD9DE1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Procedurens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varighed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+ antal minutter)</w:t>
            </w:r>
          </w:p>
        </w:tc>
        <w:tc>
          <w:tcPr>
            <w:tcW w:w="0" w:type="auto"/>
            <w:hideMark/>
          </w:tcPr>
          <w:p w14:paraId="342AE27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Procedurens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varighed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+ antal minutter mm)</w:t>
            </w:r>
          </w:p>
        </w:tc>
      </w:tr>
      <w:tr w:rsidR="00675C58" w:rsidRPr="007E03FA" w14:paraId="3F1A0E40" w14:textId="77777777" w:rsidTr="00B60F43">
        <w:trPr>
          <w:trHeight w:val="483"/>
        </w:trPr>
        <w:tc>
          <w:tcPr>
            <w:tcW w:w="0" w:type="auto"/>
            <w:hideMark/>
          </w:tcPr>
          <w:p w14:paraId="63F9277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ENDOVASKULAER_GRAD</w:t>
            </w:r>
          </w:p>
        </w:tc>
        <w:tc>
          <w:tcPr>
            <w:tcW w:w="0" w:type="auto"/>
            <w:hideMark/>
          </w:tcPr>
          <w:p w14:paraId="686CC0D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Grad af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</w:p>
        </w:tc>
        <w:tc>
          <w:tcPr>
            <w:tcW w:w="0" w:type="auto"/>
            <w:hideMark/>
          </w:tcPr>
          <w:p w14:paraId="2F2F27E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Grad af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</w:p>
        </w:tc>
      </w:tr>
      <w:tr w:rsidR="00675C58" w:rsidRPr="007E03FA" w14:paraId="748BCFE1" w14:textId="77777777" w:rsidTr="00B60F43">
        <w:trPr>
          <w:trHeight w:val="900"/>
        </w:trPr>
        <w:tc>
          <w:tcPr>
            <w:tcW w:w="0" w:type="auto"/>
            <w:hideMark/>
          </w:tcPr>
          <w:p w14:paraId="65A17E7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ENDOVASKULAER_TYPE</w:t>
            </w:r>
          </w:p>
        </w:tc>
        <w:tc>
          <w:tcPr>
            <w:tcW w:w="0" w:type="auto"/>
            <w:hideMark/>
          </w:tcPr>
          <w:p w14:paraId="7F7DBDE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Type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enddovaskular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  <w:tc>
          <w:tcPr>
            <w:tcW w:w="0" w:type="auto"/>
            <w:hideMark/>
          </w:tcPr>
          <w:p w14:paraId="15EB078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Type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enddovaskular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behandling</w:t>
            </w:r>
          </w:p>
        </w:tc>
      </w:tr>
      <w:tr w:rsidR="00675C58" w:rsidRPr="007E03FA" w14:paraId="75242FA7" w14:textId="77777777" w:rsidTr="00B60F43">
        <w:trPr>
          <w:trHeight w:val="885"/>
        </w:trPr>
        <w:tc>
          <w:tcPr>
            <w:tcW w:w="0" w:type="auto"/>
            <w:hideMark/>
          </w:tcPr>
          <w:p w14:paraId="32B2D9C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ENDOVASKULAER_FLOWDI</w:t>
            </w:r>
          </w:p>
        </w:tc>
        <w:tc>
          <w:tcPr>
            <w:tcW w:w="0" w:type="auto"/>
            <w:hideMark/>
          </w:tcPr>
          <w:p w14:paraId="1259AEF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Graden af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ved intra-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 xml:space="preserve">og 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ekstrasakkulat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flowdiversion</w:t>
            </w:r>
          </w:p>
        </w:tc>
        <w:tc>
          <w:tcPr>
            <w:tcW w:w="0" w:type="auto"/>
            <w:hideMark/>
          </w:tcPr>
          <w:p w14:paraId="159AF7E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Graden af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ved intra-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 xml:space="preserve">og 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ekstrasakkulat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flowdiversion</w:t>
            </w:r>
          </w:p>
        </w:tc>
      </w:tr>
      <w:tr w:rsidR="00675C58" w:rsidRPr="007E03FA" w14:paraId="1BC1A319" w14:textId="77777777" w:rsidTr="00B60F43">
        <w:trPr>
          <w:trHeight w:val="690"/>
        </w:trPr>
        <w:tc>
          <w:tcPr>
            <w:tcW w:w="0" w:type="auto"/>
            <w:hideMark/>
          </w:tcPr>
          <w:p w14:paraId="08450D5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ENDOVASKULAER_DEVICE</w:t>
            </w:r>
          </w:p>
        </w:tc>
        <w:tc>
          <w:tcPr>
            <w:tcW w:w="0" w:type="auto"/>
            <w:hideMark/>
          </w:tcPr>
          <w:p w14:paraId="5C1E474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Anvendelse af assist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divices</w:t>
            </w:r>
            <w:proofErr w:type="spellEnd"/>
          </w:p>
        </w:tc>
        <w:tc>
          <w:tcPr>
            <w:tcW w:w="0" w:type="auto"/>
            <w:hideMark/>
          </w:tcPr>
          <w:p w14:paraId="10A16C3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Anvendelse af assist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divices</w:t>
            </w:r>
            <w:proofErr w:type="spellEnd"/>
          </w:p>
        </w:tc>
      </w:tr>
      <w:tr w:rsidR="00675C58" w:rsidRPr="007E03FA" w14:paraId="09E02F6A" w14:textId="77777777" w:rsidTr="00B60F43">
        <w:trPr>
          <w:trHeight w:val="900"/>
        </w:trPr>
        <w:tc>
          <w:tcPr>
            <w:tcW w:w="0" w:type="auto"/>
            <w:hideMark/>
          </w:tcPr>
          <w:p w14:paraId="6E9AA82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ENDOVASKULAER_BALLON</w:t>
            </w:r>
          </w:p>
        </w:tc>
        <w:tc>
          <w:tcPr>
            <w:tcW w:w="0" w:type="auto"/>
            <w:hideMark/>
          </w:tcPr>
          <w:p w14:paraId="3E31071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Ved ballon angives om der er anvendt ballon i mere eller mindre end 5 minutter</w:t>
            </w:r>
          </w:p>
        </w:tc>
        <w:tc>
          <w:tcPr>
            <w:tcW w:w="0" w:type="auto"/>
            <w:hideMark/>
          </w:tcPr>
          <w:p w14:paraId="79E9654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Ved ballon angives om der er anvendt ballon i mere eller mindre end 5 minutter</w:t>
            </w:r>
          </w:p>
        </w:tc>
      </w:tr>
      <w:tr w:rsidR="00675C58" w:rsidRPr="007E03FA" w14:paraId="124E04A7" w14:textId="77777777" w:rsidTr="00B60F43">
        <w:trPr>
          <w:trHeight w:val="987"/>
        </w:trPr>
        <w:tc>
          <w:tcPr>
            <w:tcW w:w="0" w:type="auto"/>
            <w:hideMark/>
          </w:tcPr>
          <w:p w14:paraId="7887B37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ENDOVASKULAER_KOMPLI</w:t>
            </w:r>
          </w:p>
        </w:tc>
        <w:tc>
          <w:tcPr>
            <w:tcW w:w="0" w:type="auto"/>
            <w:hideMark/>
          </w:tcPr>
          <w:p w14:paraId="08FD0B1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 til endovaskulær behandling</w:t>
            </w:r>
          </w:p>
        </w:tc>
        <w:tc>
          <w:tcPr>
            <w:tcW w:w="0" w:type="auto"/>
            <w:hideMark/>
          </w:tcPr>
          <w:p w14:paraId="6EA02F9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 til endovaskulær behandling</w:t>
            </w:r>
          </w:p>
        </w:tc>
      </w:tr>
      <w:tr w:rsidR="00675C58" w:rsidRPr="007E03FA" w14:paraId="182E8589" w14:textId="77777777" w:rsidTr="00B60F43">
        <w:trPr>
          <w:trHeight w:val="465"/>
        </w:trPr>
        <w:tc>
          <w:tcPr>
            <w:tcW w:w="0" w:type="auto"/>
            <w:hideMark/>
          </w:tcPr>
          <w:p w14:paraId="5615440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KIRURGISK_DATO</w:t>
            </w:r>
          </w:p>
        </w:tc>
        <w:tc>
          <w:tcPr>
            <w:tcW w:w="0" w:type="auto"/>
            <w:hideMark/>
          </w:tcPr>
          <w:p w14:paraId="08DF6D5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(kirurgisk)</w:t>
            </w:r>
          </w:p>
        </w:tc>
        <w:tc>
          <w:tcPr>
            <w:tcW w:w="0" w:type="auto"/>
            <w:hideMark/>
          </w:tcPr>
          <w:p w14:paraId="7E72E0F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(kirurgisk)</w:t>
            </w:r>
          </w:p>
        </w:tc>
      </w:tr>
      <w:tr w:rsidR="00675C58" w:rsidRPr="007E03FA" w14:paraId="104B9F11" w14:textId="77777777" w:rsidTr="00B60F43">
        <w:trPr>
          <w:trHeight w:val="690"/>
        </w:trPr>
        <w:tc>
          <w:tcPr>
            <w:tcW w:w="0" w:type="auto"/>
            <w:hideMark/>
          </w:tcPr>
          <w:p w14:paraId="4BC585A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KIRURGISK_TIME</w:t>
            </w:r>
          </w:p>
        </w:tc>
        <w:tc>
          <w:tcPr>
            <w:tcW w:w="0" w:type="auto"/>
            <w:hideMark/>
          </w:tcPr>
          <w:p w14:paraId="73A529F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kirurgisk )</w:t>
            </w:r>
            <w:proofErr w:type="gramEnd"/>
          </w:p>
        </w:tc>
        <w:tc>
          <w:tcPr>
            <w:tcW w:w="0" w:type="auto"/>
            <w:hideMark/>
          </w:tcPr>
          <w:p w14:paraId="2246C6F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kirurgisk )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772985DB" w14:textId="77777777" w:rsidTr="00B60F43">
        <w:trPr>
          <w:trHeight w:val="465"/>
        </w:trPr>
        <w:tc>
          <w:tcPr>
            <w:tcW w:w="0" w:type="auto"/>
            <w:hideMark/>
          </w:tcPr>
          <w:p w14:paraId="4021FE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KIRURGISK_TIMER</w:t>
            </w:r>
          </w:p>
        </w:tc>
        <w:tc>
          <w:tcPr>
            <w:tcW w:w="0" w:type="auto"/>
            <w:hideMark/>
          </w:tcPr>
          <w:p w14:paraId="732E797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Operationstid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antal timer)</w:t>
            </w:r>
          </w:p>
        </w:tc>
        <w:tc>
          <w:tcPr>
            <w:tcW w:w="0" w:type="auto"/>
            <w:hideMark/>
          </w:tcPr>
          <w:p w14:paraId="58F62D0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Operationstid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antal timer hh)</w:t>
            </w:r>
          </w:p>
        </w:tc>
      </w:tr>
      <w:tr w:rsidR="00675C58" w:rsidRPr="007E03FA" w14:paraId="777C49DA" w14:textId="77777777" w:rsidTr="00B60F43">
        <w:trPr>
          <w:trHeight w:val="465"/>
        </w:trPr>
        <w:tc>
          <w:tcPr>
            <w:tcW w:w="0" w:type="auto"/>
            <w:hideMark/>
          </w:tcPr>
          <w:p w14:paraId="0F01247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KIRURGISK_MINUT</w:t>
            </w:r>
          </w:p>
        </w:tc>
        <w:tc>
          <w:tcPr>
            <w:tcW w:w="0" w:type="auto"/>
            <w:hideMark/>
          </w:tcPr>
          <w:p w14:paraId="39E181B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Operationstid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+ antal minutter)</w:t>
            </w:r>
          </w:p>
        </w:tc>
        <w:tc>
          <w:tcPr>
            <w:tcW w:w="0" w:type="auto"/>
            <w:hideMark/>
          </w:tcPr>
          <w:p w14:paraId="1B39123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Operationstid  (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+ antal minutter mm)</w:t>
            </w:r>
          </w:p>
        </w:tc>
      </w:tr>
      <w:tr w:rsidR="00675C58" w:rsidRPr="007E03FA" w14:paraId="3FD71DD0" w14:textId="77777777" w:rsidTr="00B60F43">
        <w:trPr>
          <w:trHeight w:val="480"/>
        </w:trPr>
        <w:tc>
          <w:tcPr>
            <w:tcW w:w="0" w:type="auto"/>
            <w:hideMark/>
          </w:tcPr>
          <w:p w14:paraId="762A1EC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KIRURGISK_GRAD</w:t>
            </w:r>
          </w:p>
        </w:tc>
        <w:tc>
          <w:tcPr>
            <w:tcW w:w="0" w:type="auto"/>
            <w:hideMark/>
          </w:tcPr>
          <w:p w14:paraId="48EC091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Graden af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</w:p>
        </w:tc>
        <w:tc>
          <w:tcPr>
            <w:tcW w:w="0" w:type="auto"/>
            <w:hideMark/>
          </w:tcPr>
          <w:p w14:paraId="2226A6B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Graden af aflukning af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</w:p>
        </w:tc>
      </w:tr>
      <w:tr w:rsidR="00675C58" w:rsidRPr="007E03FA" w14:paraId="7A5825BF" w14:textId="77777777" w:rsidTr="00B60F43">
        <w:trPr>
          <w:trHeight w:val="675"/>
        </w:trPr>
        <w:tc>
          <w:tcPr>
            <w:tcW w:w="0" w:type="auto"/>
            <w:hideMark/>
          </w:tcPr>
          <w:p w14:paraId="3A9F922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KIRURGISK_CLIPS</w:t>
            </w:r>
          </w:p>
        </w:tc>
        <w:tc>
          <w:tcPr>
            <w:tcW w:w="0" w:type="auto"/>
            <w:hideMark/>
          </w:tcPr>
          <w:p w14:paraId="16B690A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Temporær clips tid:   Akkumuleret clips tid under operationen.</w:t>
            </w:r>
          </w:p>
        </w:tc>
        <w:tc>
          <w:tcPr>
            <w:tcW w:w="0" w:type="auto"/>
            <w:hideMark/>
          </w:tcPr>
          <w:p w14:paraId="74D7154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Temporær clips tid:   Akkumuleret clips tid under operationen.</w:t>
            </w:r>
          </w:p>
        </w:tc>
      </w:tr>
      <w:tr w:rsidR="00675C58" w:rsidRPr="007E03FA" w14:paraId="3667754F" w14:textId="77777777" w:rsidTr="00B60F43">
        <w:trPr>
          <w:trHeight w:val="523"/>
        </w:trPr>
        <w:tc>
          <w:tcPr>
            <w:tcW w:w="0" w:type="auto"/>
            <w:hideMark/>
          </w:tcPr>
          <w:p w14:paraId="22AD126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KIRURGISK_KOMPLI</w:t>
            </w:r>
          </w:p>
        </w:tc>
        <w:tc>
          <w:tcPr>
            <w:tcW w:w="0" w:type="auto"/>
            <w:hideMark/>
          </w:tcPr>
          <w:p w14:paraId="64A73F7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 til kirurgisk behandling</w:t>
            </w:r>
          </w:p>
        </w:tc>
        <w:tc>
          <w:tcPr>
            <w:tcW w:w="0" w:type="auto"/>
            <w:hideMark/>
          </w:tcPr>
          <w:p w14:paraId="7F3BDBA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Komplikationer til kirurgisk behandling</w:t>
            </w:r>
          </w:p>
        </w:tc>
      </w:tr>
      <w:tr w:rsidR="00675C58" w:rsidRPr="007E03FA" w14:paraId="1C9A6962" w14:textId="77777777" w:rsidTr="00B60F43">
        <w:trPr>
          <w:trHeight w:val="465"/>
        </w:trPr>
        <w:tc>
          <w:tcPr>
            <w:tcW w:w="0" w:type="auto"/>
            <w:hideMark/>
          </w:tcPr>
          <w:p w14:paraId="3A0C1C1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REBLOEDNING</w:t>
            </w:r>
          </w:p>
        </w:tc>
        <w:tc>
          <w:tcPr>
            <w:tcW w:w="0" w:type="auto"/>
            <w:hideMark/>
          </w:tcPr>
          <w:p w14:paraId="7D9F31C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Reblødning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er forsørget</w:t>
            </w:r>
          </w:p>
        </w:tc>
        <w:tc>
          <w:tcPr>
            <w:tcW w:w="0" w:type="auto"/>
            <w:hideMark/>
          </w:tcPr>
          <w:p w14:paraId="5F46077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Reblødning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er forsørget</w:t>
            </w:r>
          </w:p>
        </w:tc>
      </w:tr>
      <w:tr w:rsidR="00675C58" w:rsidRPr="007E03FA" w14:paraId="6A5A5AF5" w14:textId="77777777" w:rsidTr="00B60F43">
        <w:trPr>
          <w:trHeight w:val="465"/>
        </w:trPr>
        <w:tc>
          <w:tcPr>
            <w:tcW w:w="0" w:type="auto"/>
            <w:hideMark/>
          </w:tcPr>
          <w:p w14:paraId="6AC98AB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INFARKTER</w:t>
            </w:r>
          </w:p>
        </w:tc>
        <w:tc>
          <w:tcPr>
            <w:tcW w:w="0" w:type="auto"/>
            <w:hideMark/>
          </w:tcPr>
          <w:p w14:paraId="50DAD46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Infarakter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under primær indlæggelse</w:t>
            </w:r>
          </w:p>
        </w:tc>
        <w:tc>
          <w:tcPr>
            <w:tcW w:w="0" w:type="auto"/>
            <w:hideMark/>
          </w:tcPr>
          <w:p w14:paraId="7613A2D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Infarakter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under primær indlæggelse</w:t>
            </w:r>
          </w:p>
        </w:tc>
      </w:tr>
      <w:tr w:rsidR="00675C58" w:rsidRPr="007E03FA" w14:paraId="17016A44" w14:textId="77777777" w:rsidTr="00B60F43">
        <w:trPr>
          <w:trHeight w:val="690"/>
        </w:trPr>
        <w:tc>
          <w:tcPr>
            <w:tcW w:w="0" w:type="auto"/>
            <w:hideMark/>
          </w:tcPr>
          <w:p w14:paraId="27604ED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HYDROCEPHALUS</w:t>
            </w:r>
          </w:p>
        </w:tc>
        <w:tc>
          <w:tcPr>
            <w:tcW w:w="0" w:type="auto"/>
            <w:hideMark/>
          </w:tcPr>
          <w:p w14:paraId="34BD157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Hydrocephalus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som kræver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liqour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drænage</w:t>
            </w:r>
          </w:p>
        </w:tc>
        <w:tc>
          <w:tcPr>
            <w:tcW w:w="0" w:type="auto"/>
            <w:hideMark/>
          </w:tcPr>
          <w:p w14:paraId="54ECAEF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Hydrocephalus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som kræver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liqour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drænage</w:t>
            </w:r>
          </w:p>
        </w:tc>
      </w:tr>
      <w:tr w:rsidR="00675C58" w:rsidRPr="007E03FA" w14:paraId="374264D2" w14:textId="77777777" w:rsidTr="00B60F43">
        <w:trPr>
          <w:trHeight w:val="690"/>
        </w:trPr>
        <w:tc>
          <w:tcPr>
            <w:tcW w:w="0" w:type="auto"/>
            <w:hideMark/>
          </w:tcPr>
          <w:p w14:paraId="2C56641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VENTRIKULIT</w:t>
            </w:r>
          </w:p>
        </w:tc>
        <w:tc>
          <w:tcPr>
            <w:tcW w:w="0" w:type="auto"/>
            <w:hideMark/>
          </w:tcPr>
          <w:p w14:paraId="094A480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Ventrikulit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efter behandling med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liqour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drænage</w:t>
            </w:r>
            <w:proofErr w:type="gramEnd"/>
          </w:p>
        </w:tc>
        <w:tc>
          <w:tcPr>
            <w:tcW w:w="0" w:type="auto"/>
            <w:hideMark/>
          </w:tcPr>
          <w:p w14:paraId="01B9280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Ventrikulit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efter behandling med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liqour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drænage</w:t>
            </w:r>
            <w:proofErr w:type="gramEnd"/>
          </w:p>
        </w:tc>
      </w:tr>
      <w:tr w:rsidR="00675C58" w:rsidRPr="007E03FA" w14:paraId="2448D3C5" w14:textId="77777777" w:rsidTr="00B60F43">
        <w:trPr>
          <w:trHeight w:val="621"/>
        </w:trPr>
        <w:tc>
          <w:tcPr>
            <w:tcW w:w="0" w:type="auto"/>
            <w:hideMark/>
          </w:tcPr>
          <w:p w14:paraId="0922ADE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MRS_SAH_DEBUT</w:t>
            </w:r>
          </w:p>
        </w:tc>
        <w:tc>
          <w:tcPr>
            <w:tcW w:w="0" w:type="auto"/>
            <w:hideMark/>
          </w:tcPr>
          <w:p w14:paraId="12771B3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 ved debut</w:t>
            </w:r>
          </w:p>
        </w:tc>
        <w:tc>
          <w:tcPr>
            <w:tcW w:w="0" w:type="auto"/>
            <w:hideMark/>
          </w:tcPr>
          <w:p w14:paraId="7E5BD6B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 ved debut</w:t>
            </w:r>
          </w:p>
        </w:tc>
      </w:tr>
      <w:tr w:rsidR="00675C58" w:rsidRPr="007E03FA" w14:paraId="4018FCD0" w14:textId="77777777" w:rsidTr="00B60F43">
        <w:trPr>
          <w:trHeight w:val="559"/>
        </w:trPr>
        <w:tc>
          <w:tcPr>
            <w:tcW w:w="0" w:type="auto"/>
            <w:hideMark/>
          </w:tcPr>
          <w:p w14:paraId="18F0E35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MRS_SAH_UDSK</w:t>
            </w:r>
          </w:p>
        </w:tc>
        <w:tc>
          <w:tcPr>
            <w:tcW w:w="0" w:type="auto"/>
            <w:hideMark/>
          </w:tcPr>
          <w:p w14:paraId="6C4E51F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 ved udskrivelse</w:t>
            </w:r>
          </w:p>
        </w:tc>
        <w:tc>
          <w:tcPr>
            <w:tcW w:w="0" w:type="auto"/>
            <w:hideMark/>
          </w:tcPr>
          <w:p w14:paraId="13ABC7B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 ved udskrivelse</w:t>
            </w:r>
          </w:p>
        </w:tc>
      </w:tr>
      <w:tr w:rsidR="00675C58" w:rsidRPr="007E03FA" w14:paraId="70A8834B" w14:textId="77777777" w:rsidTr="00B60F43">
        <w:trPr>
          <w:trHeight w:val="465"/>
        </w:trPr>
        <w:tc>
          <w:tcPr>
            <w:tcW w:w="0" w:type="auto"/>
            <w:hideMark/>
          </w:tcPr>
          <w:p w14:paraId="19A788C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GENOPTRAENING</w:t>
            </w:r>
          </w:p>
        </w:tc>
        <w:tc>
          <w:tcPr>
            <w:tcW w:w="0" w:type="auto"/>
            <w:hideMark/>
          </w:tcPr>
          <w:p w14:paraId="4B375CF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Iværksat genoptræning</w:t>
            </w:r>
          </w:p>
        </w:tc>
        <w:tc>
          <w:tcPr>
            <w:tcW w:w="0" w:type="auto"/>
            <w:hideMark/>
          </w:tcPr>
          <w:p w14:paraId="25F6305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Iværksat genoptræning</w:t>
            </w:r>
          </w:p>
        </w:tc>
      </w:tr>
      <w:tr w:rsidR="00675C58" w:rsidRPr="007E03FA" w14:paraId="250335B3" w14:textId="77777777" w:rsidTr="00B60F43">
        <w:trPr>
          <w:trHeight w:val="480"/>
        </w:trPr>
        <w:tc>
          <w:tcPr>
            <w:tcW w:w="0" w:type="auto"/>
            <w:hideMark/>
          </w:tcPr>
          <w:p w14:paraId="0BC1B55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DOED_UDSK</w:t>
            </w:r>
          </w:p>
        </w:tc>
        <w:tc>
          <w:tcPr>
            <w:tcW w:w="0" w:type="auto"/>
            <w:hideMark/>
          </w:tcPr>
          <w:p w14:paraId="2157271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Død under indlæggelse</w:t>
            </w:r>
          </w:p>
        </w:tc>
        <w:tc>
          <w:tcPr>
            <w:tcW w:w="0" w:type="auto"/>
            <w:hideMark/>
          </w:tcPr>
          <w:p w14:paraId="2784998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Død under indlæggelse</w:t>
            </w:r>
          </w:p>
        </w:tc>
      </w:tr>
      <w:tr w:rsidR="00675C58" w:rsidRPr="007E03FA" w14:paraId="177CC4C1" w14:textId="77777777" w:rsidTr="00B60F43">
        <w:trPr>
          <w:trHeight w:val="465"/>
        </w:trPr>
        <w:tc>
          <w:tcPr>
            <w:tcW w:w="0" w:type="auto"/>
            <w:hideMark/>
          </w:tcPr>
          <w:p w14:paraId="072FE37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DOEDDATO_UDSK</w:t>
            </w:r>
          </w:p>
        </w:tc>
        <w:tc>
          <w:tcPr>
            <w:tcW w:w="0" w:type="auto"/>
            <w:hideMark/>
          </w:tcPr>
          <w:p w14:paraId="5335A14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død under indlæggelse</w:t>
            </w:r>
          </w:p>
        </w:tc>
        <w:tc>
          <w:tcPr>
            <w:tcW w:w="0" w:type="auto"/>
            <w:hideMark/>
          </w:tcPr>
          <w:p w14:paraId="4B79B76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død under indlæggelse</w:t>
            </w:r>
          </w:p>
        </w:tc>
      </w:tr>
      <w:tr w:rsidR="00675C58" w:rsidRPr="007E03FA" w14:paraId="76C34E74" w14:textId="77777777" w:rsidTr="00B60F43">
        <w:trPr>
          <w:trHeight w:val="389"/>
        </w:trPr>
        <w:tc>
          <w:tcPr>
            <w:tcW w:w="0" w:type="auto"/>
            <w:hideMark/>
          </w:tcPr>
          <w:p w14:paraId="2894E2A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DOEDAARSAG_UDSK</w:t>
            </w:r>
          </w:p>
        </w:tc>
        <w:tc>
          <w:tcPr>
            <w:tcW w:w="0" w:type="auto"/>
            <w:hideMark/>
          </w:tcPr>
          <w:p w14:paraId="72C7DF8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Primære dødsårsag</w:t>
            </w:r>
          </w:p>
        </w:tc>
        <w:tc>
          <w:tcPr>
            <w:tcW w:w="0" w:type="auto"/>
            <w:hideMark/>
          </w:tcPr>
          <w:p w14:paraId="78D74D7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Primære dødsårsag</w:t>
            </w:r>
          </w:p>
        </w:tc>
      </w:tr>
      <w:tr w:rsidR="00675C58" w:rsidRPr="007E03FA" w14:paraId="0414502C" w14:textId="77777777" w:rsidTr="00B60F43">
        <w:trPr>
          <w:trHeight w:val="693"/>
        </w:trPr>
        <w:tc>
          <w:tcPr>
            <w:tcW w:w="0" w:type="auto"/>
            <w:hideMark/>
          </w:tcPr>
          <w:p w14:paraId="3DA5A6F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DOEDHENFOERES_UDSK</w:t>
            </w:r>
          </w:p>
        </w:tc>
        <w:tc>
          <w:tcPr>
            <w:tcW w:w="0" w:type="auto"/>
            <w:hideMark/>
          </w:tcPr>
          <w:p w14:paraId="1702F7B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Kan dødsårsagen henføres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aneurismeblødningen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eller komplikationer af behandlingen</w:t>
            </w:r>
          </w:p>
        </w:tc>
        <w:tc>
          <w:tcPr>
            <w:tcW w:w="0" w:type="auto"/>
            <w:hideMark/>
          </w:tcPr>
          <w:p w14:paraId="67E62B3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Kan dødsårsagen henføres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aneurismeblødningen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eller komplikationer af behandlingen</w:t>
            </w:r>
          </w:p>
        </w:tc>
      </w:tr>
      <w:tr w:rsidR="00675C58" w:rsidRPr="007E03FA" w14:paraId="454B7E9E" w14:textId="77777777" w:rsidTr="00B60F43">
        <w:trPr>
          <w:trHeight w:val="675"/>
        </w:trPr>
        <w:tc>
          <w:tcPr>
            <w:tcW w:w="0" w:type="auto"/>
            <w:hideMark/>
          </w:tcPr>
          <w:p w14:paraId="1A54592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DATO_3MDR_skematype1</w:t>
            </w:r>
          </w:p>
        </w:tc>
        <w:tc>
          <w:tcPr>
            <w:tcW w:w="0" w:type="auto"/>
            <w:hideMark/>
          </w:tcPr>
          <w:p w14:paraId="30EC738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3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månders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opfølgning</w:t>
            </w:r>
          </w:p>
        </w:tc>
        <w:tc>
          <w:tcPr>
            <w:tcW w:w="0" w:type="auto"/>
            <w:hideMark/>
          </w:tcPr>
          <w:p w14:paraId="7A19A7E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</w:t>
            </w:r>
          </w:p>
        </w:tc>
      </w:tr>
      <w:tr w:rsidR="00675C58" w:rsidRPr="007E03FA" w14:paraId="187B77AD" w14:textId="77777777" w:rsidTr="00B60F43">
        <w:trPr>
          <w:trHeight w:val="690"/>
        </w:trPr>
        <w:tc>
          <w:tcPr>
            <w:tcW w:w="0" w:type="auto"/>
            <w:hideMark/>
          </w:tcPr>
          <w:p w14:paraId="7C455FA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DATO_1AAR_skematype2</w:t>
            </w:r>
          </w:p>
        </w:tc>
        <w:tc>
          <w:tcPr>
            <w:tcW w:w="0" w:type="auto"/>
            <w:hideMark/>
          </w:tcPr>
          <w:p w14:paraId="0C740F0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1 års opfølgning</w:t>
            </w:r>
          </w:p>
        </w:tc>
        <w:tc>
          <w:tcPr>
            <w:tcW w:w="0" w:type="auto"/>
            <w:hideMark/>
          </w:tcPr>
          <w:p w14:paraId="5B70FBD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</w:t>
            </w:r>
          </w:p>
        </w:tc>
      </w:tr>
      <w:tr w:rsidR="00675C58" w:rsidRPr="007E03FA" w14:paraId="7305817E" w14:textId="77777777" w:rsidTr="00B60F43">
        <w:trPr>
          <w:trHeight w:val="465"/>
        </w:trPr>
        <w:tc>
          <w:tcPr>
            <w:tcW w:w="0" w:type="auto"/>
            <w:hideMark/>
          </w:tcPr>
          <w:p w14:paraId="53AADD4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UDFYLDELSE_DATO</w:t>
            </w:r>
          </w:p>
        </w:tc>
        <w:tc>
          <w:tcPr>
            <w:tcW w:w="0" w:type="auto"/>
            <w:hideMark/>
          </w:tcPr>
          <w:p w14:paraId="5CF78D7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 for udfyldelse</w:t>
            </w:r>
          </w:p>
        </w:tc>
        <w:tc>
          <w:tcPr>
            <w:tcW w:w="0" w:type="auto"/>
            <w:hideMark/>
          </w:tcPr>
          <w:p w14:paraId="1FFAC93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dato</w:t>
            </w:r>
          </w:p>
        </w:tc>
      </w:tr>
      <w:tr w:rsidR="00675C58" w:rsidRPr="007E03FA" w14:paraId="7300C21A" w14:textId="77777777" w:rsidTr="00B60F43">
        <w:trPr>
          <w:trHeight w:val="562"/>
        </w:trPr>
        <w:tc>
          <w:tcPr>
            <w:tcW w:w="0" w:type="auto"/>
            <w:hideMark/>
          </w:tcPr>
          <w:p w14:paraId="3545A20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MRS_SAH_3MDR</w:t>
            </w:r>
          </w:p>
        </w:tc>
        <w:tc>
          <w:tcPr>
            <w:tcW w:w="0" w:type="auto"/>
            <w:hideMark/>
          </w:tcPr>
          <w:p w14:paraId="4B66C07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  3 måneders opfølgning (SAH)</w:t>
            </w:r>
          </w:p>
        </w:tc>
        <w:tc>
          <w:tcPr>
            <w:tcW w:w="0" w:type="auto"/>
            <w:hideMark/>
          </w:tcPr>
          <w:p w14:paraId="3FF3473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  3 måneders opfølgning (SAH)</w:t>
            </w:r>
          </w:p>
        </w:tc>
      </w:tr>
      <w:tr w:rsidR="00675C58" w:rsidRPr="007E03FA" w14:paraId="6F99B566" w14:textId="77777777" w:rsidTr="00B60F43">
        <w:trPr>
          <w:trHeight w:val="675"/>
        </w:trPr>
        <w:tc>
          <w:tcPr>
            <w:tcW w:w="0" w:type="auto"/>
            <w:hideMark/>
          </w:tcPr>
          <w:p w14:paraId="7F23629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DOED_3MDR</w:t>
            </w:r>
          </w:p>
        </w:tc>
        <w:tc>
          <w:tcPr>
            <w:tcW w:w="0" w:type="auto"/>
            <w:hideMark/>
          </w:tcPr>
          <w:p w14:paraId="0B89501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Er patienten er død indenfor 3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måneder ?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(SAH)</w:t>
            </w:r>
          </w:p>
        </w:tc>
        <w:tc>
          <w:tcPr>
            <w:tcW w:w="0" w:type="auto"/>
            <w:hideMark/>
          </w:tcPr>
          <w:p w14:paraId="2DD215C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Er patienten er død indenfor 3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måneder ?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(SAH)</w:t>
            </w:r>
          </w:p>
        </w:tc>
      </w:tr>
      <w:tr w:rsidR="00675C58" w:rsidRPr="007E03FA" w14:paraId="3797A500" w14:textId="77777777" w:rsidTr="00B60F43">
        <w:trPr>
          <w:trHeight w:val="987"/>
        </w:trPr>
        <w:tc>
          <w:tcPr>
            <w:tcW w:w="0" w:type="auto"/>
            <w:hideMark/>
          </w:tcPr>
          <w:p w14:paraId="76D108E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DOEDHENFOERES_3MDR</w:t>
            </w:r>
          </w:p>
        </w:tc>
        <w:tc>
          <w:tcPr>
            <w:tcW w:w="0" w:type="auto"/>
            <w:hideMark/>
          </w:tcPr>
          <w:p w14:paraId="4C4F9A0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Kan dødsårsagen henføres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aneurismeblødningen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eller komplikationer af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behandlingen ?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3 måneders opfølgning</w:t>
            </w:r>
          </w:p>
        </w:tc>
        <w:tc>
          <w:tcPr>
            <w:tcW w:w="0" w:type="auto"/>
            <w:hideMark/>
          </w:tcPr>
          <w:p w14:paraId="24D5C2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Kan dødsårsagen henføres til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aneurismeblødningen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eller komplikationer af behandlingen</w:t>
            </w:r>
          </w:p>
        </w:tc>
      </w:tr>
      <w:tr w:rsidR="00675C58" w:rsidRPr="007E03FA" w14:paraId="4AA13D44" w14:textId="77777777" w:rsidTr="00B60F43">
        <w:trPr>
          <w:trHeight w:val="703"/>
        </w:trPr>
        <w:tc>
          <w:tcPr>
            <w:tcW w:w="0" w:type="auto"/>
            <w:hideMark/>
          </w:tcPr>
          <w:p w14:paraId="4FA1D20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lastRenderedPageBreak/>
              <w:t>GENBEHANDLING_1AAR</w:t>
            </w:r>
          </w:p>
        </w:tc>
        <w:tc>
          <w:tcPr>
            <w:tcW w:w="0" w:type="auto"/>
            <w:hideMark/>
          </w:tcPr>
          <w:p w14:paraId="0E035F5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Findes der behov for genbehandling før eller ved kontrollen 9-12 måneder efter udskrivelse</w:t>
            </w:r>
          </w:p>
        </w:tc>
        <w:tc>
          <w:tcPr>
            <w:tcW w:w="0" w:type="auto"/>
            <w:hideMark/>
          </w:tcPr>
          <w:p w14:paraId="326E403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Findes der behov for genbehandling før eller ved kontrollen 9-12 måneder efter udskrivelse</w:t>
            </w:r>
          </w:p>
        </w:tc>
      </w:tr>
      <w:tr w:rsidR="00675C58" w:rsidRPr="007E03FA" w14:paraId="502F02AA" w14:textId="77777777" w:rsidTr="00B60F43">
        <w:trPr>
          <w:trHeight w:val="1110"/>
        </w:trPr>
        <w:tc>
          <w:tcPr>
            <w:tcW w:w="0" w:type="auto"/>
            <w:hideMark/>
          </w:tcPr>
          <w:p w14:paraId="26B82CA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REBLOEDNING_1AAR</w:t>
            </w:r>
          </w:p>
        </w:tc>
        <w:tc>
          <w:tcPr>
            <w:tcW w:w="0" w:type="auto"/>
            <w:hideMark/>
          </w:tcPr>
          <w:p w14:paraId="0295B91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Har der været en re-blødning fra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før eller ved kontrollen 9-12 måneder efter udskrivelse</w:t>
            </w:r>
          </w:p>
        </w:tc>
        <w:tc>
          <w:tcPr>
            <w:tcW w:w="0" w:type="auto"/>
            <w:hideMark/>
          </w:tcPr>
          <w:p w14:paraId="44E9961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Har der været en re-blødning fra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aneurismet</w:t>
            </w:r>
            <w:proofErr w:type="spellEnd"/>
          </w:p>
        </w:tc>
      </w:tr>
      <w:tr w:rsidR="00675C58" w:rsidRPr="007E03FA" w14:paraId="62565621" w14:textId="77777777" w:rsidTr="00B60F43">
        <w:trPr>
          <w:trHeight w:val="1320"/>
        </w:trPr>
        <w:tc>
          <w:tcPr>
            <w:tcW w:w="0" w:type="auto"/>
            <w:hideMark/>
          </w:tcPr>
          <w:p w14:paraId="3686013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AK1YEAR</w:t>
            </w:r>
          </w:p>
        </w:tc>
        <w:tc>
          <w:tcPr>
            <w:tcW w:w="0" w:type="auto"/>
            <w:hideMark/>
          </w:tcPr>
          <w:p w14:paraId="4DEA2D9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Antikoagulationsbehandling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: ATC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KODER :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"B01AA "B01AE07" "B01AF01" "B01AF02" "B01AF03"  indenfor 1 år fra akutdato</w:t>
            </w:r>
          </w:p>
        </w:tc>
        <w:tc>
          <w:tcPr>
            <w:tcW w:w="0" w:type="auto"/>
            <w:hideMark/>
          </w:tcPr>
          <w:p w14:paraId="2BE3EF0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Antikoagulationsbehandling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: ATC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KODER :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"B01AA "B01AE07" "B01AF01" "B01AF02" "B01AF03"  indenfor 1 år fra akutdato</w:t>
            </w:r>
          </w:p>
        </w:tc>
      </w:tr>
      <w:tr w:rsidR="00675C58" w:rsidRPr="007E03FA" w14:paraId="1D870DA6" w14:textId="77777777" w:rsidTr="00B60F43">
        <w:trPr>
          <w:trHeight w:val="1320"/>
        </w:trPr>
        <w:tc>
          <w:tcPr>
            <w:tcW w:w="0" w:type="auto"/>
            <w:hideMark/>
          </w:tcPr>
          <w:p w14:paraId="253327B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AK2YEAR</w:t>
            </w:r>
          </w:p>
        </w:tc>
        <w:tc>
          <w:tcPr>
            <w:tcW w:w="0" w:type="auto"/>
            <w:hideMark/>
          </w:tcPr>
          <w:p w14:paraId="3687C81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Antikoagulationsbehandling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: ATC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KODER :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"B01AA "B01AE07" "B01AF01" "B01AF02" "B01AF03"  indenfor 1 år fra akutdato</w:t>
            </w:r>
          </w:p>
        </w:tc>
        <w:tc>
          <w:tcPr>
            <w:tcW w:w="0" w:type="auto"/>
            <w:hideMark/>
          </w:tcPr>
          <w:p w14:paraId="1213D2B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Antikoagulationsbehandling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: ATC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KODER :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"B01AA "B01AE07" "B01AF01" "B01AF02" "B01AF03"  indenfor 1 år fra akutdato</w:t>
            </w:r>
          </w:p>
        </w:tc>
      </w:tr>
      <w:tr w:rsidR="00675C58" w:rsidRPr="007E03FA" w14:paraId="0296EC1E" w14:textId="77777777" w:rsidTr="00B60F43">
        <w:trPr>
          <w:trHeight w:val="455"/>
        </w:trPr>
        <w:tc>
          <w:tcPr>
            <w:tcW w:w="0" w:type="auto"/>
            <w:hideMark/>
          </w:tcPr>
          <w:p w14:paraId="61234D0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REGISTRERING</w:t>
            </w:r>
          </w:p>
        </w:tc>
        <w:tc>
          <w:tcPr>
            <w:tcW w:w="0" w:type="auto"/>
            <w:hideMark/>
          </w:tcPr>
          <w:p w14:paraId="224E05F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Apopleskt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-patient ikke med i DAP men er i LPR</w:t>
            </w:r>
          </w:p>
        </w:tc>
        <w:tc>
          <w:tcPr>
            <w:tcW w:w="0" w:type="auto"/>
            <w:hideMark/>
          </w:tcPr>
          <w:p w14:paraId="2646BB9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Apopleskt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-patient ikke med i DAP men er i LPR</w:t>
            </w:r>
          </w:p>
        </w:tc>
      </w:tr>
      <w:tr w:rsidR="00675C58" w:rsidRPr="007E03FA" w14:paraId="0728B0E2" w14:textId="77777777" w:rsidTr="00B60F43">
        <w:trPr>
          <w:trHeight w:val="480"/>
        </w:trPr>
        <w:tc>
          <w:tcPr>
            <w:tcW w:w="0" w:type="auto"/>
            <w:hideMark/>
          </w:tcPr>
          <w:p w14:paraId="72ECFC1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NY_APOPLEKSI_VBS</w:t>
            </w:r>
          </w:p>
        </w:tc>
        <w:tc>
          <w:tcPr>
            <w:tcW w:w="0" w:type="auto"/>
            <w:hideMark/>
          </w:tcPr>
          <w:p w14:paraId="088FB2E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 apopleksi (24 t - 3 mdr.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) :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VBS</w:t>
            </w:r>
          </w:p>
        </w:tc>
        <w:tc>
          <w:tcPr>
            <w:tcW w:w="0" w:type="auto"/>
            <w:hideMark/>
          </w:tcPr>
          <w:p w14:paraId="0BCE5F3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 apopleksi (24 t - 3 mdr.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) :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VBS</w:t>
            </w:r>
          </w:p>
        </w:tc>
      </w:tr>
      <w:tr w:rsidR="00675C58" w:rsidRPr="007E03FA" w14:paraId="6FC6347C" w14:textId="77777777" w:rsidTr="00B60F43">
        <w:trPr>
          <w:trHeight w:val="900"/>
        </w:trPr>
        <w:tc>
          <w:tcPr>
            <w:tcW w:w="0" w:type="auto"/>
            <w:hideMark/>
          </w:tcPr>
          <w:p w14:paraId="3F167C0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ANGIV_TYPE_VBS</w:t>
            </w:r>
          </w:p>
        </w:tc>
        <w:tc>
          <w:tcPr>
            <w:tcW w:w="0" w:type="auto"/>
            <w:hideMark/>
          </w:tcPr>
          <w:p w14:paraId="5CA1260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 apopleksi (24 t - 3 mdr.) =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ja :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VBS</w:t>
            </w:r>
          </w:p>
        </w:tc>
        <w:tc>
          <w:tcPr>
            <w:tcW w:w="0" w:type="auto"/>
            <w:hideMark/>
          </w:tcPr>
          <w:p w14:paraId="2D3BF22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Ny apopleksi (24 t - 3 mdr.) =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ja :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VBS</w:t>
            </w:r>
          </w:p>
        </w:tc>
      </w:tr>
      <w:tr w:rsidR="00675C58" w:rsidRPr="007E03FA" w14:paraId="3283E821" w14:textId="77777777" w:rsidTr="00B60F43">
        <w:trPr>
          <w:trHeight w:val="439"/>
        </w:trPr>
        <w:tc>
          <w:tcPr>
            <w:tcW w:w="0" w:type="auto"/>
            <w:hideMark/>
          </w:tcPr>
          <w:p w14:paraId="21D8633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DOED_AARSAG_VBS</w:t>
            </w:r>
          </w:p>
        </w:tc>
        <w:tc>
          <w:tcPr>
            <w:tcW w:w="0" w:type="auto"/>
            <w:hideMark/>
          </w:tcPr>
          <w:p w14:paraId="0563440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Primære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dødsårsag :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VBS</w:t>
            </w:r>
          </w:p>
        </w:tc>
        <w:tc>
          <w:tcPr>
            <w:tcW w:w="0" w:type="auto"/>
            <w:hideMark/>
          </w:tcPr>
          <w:p w14:paraId="4C35442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Primære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dødsårsag :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VBS</w:t>
            </w:r>
          </w:p>
        </w:tc>
      </w:tr>
      <w:tr w:rsidR="00675C58" w:rsidRPr="007E03FA" w14:paraId="1531086C" w14:textId="77777777" w:rsidTr="00B60F43">
        <w:trPr>
          <w:trHeight w:val="675"/>
        </w:trPr>
        <w:tc>
          <w:tcPr>
            <w:tcW w:w="0" w:type="auto"/>
            <w:hideMark/>
          </w:tcPr>
          <w:p w14:paraId="096D05A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grund_miss_evt</w:t>
            </w:r>
            <w:proofErr w:type="spellEnd"/>
          </w:p>
        </w:tc>
        <w:tc>
          <w:tcPr>
            <w:tcW w:w="0" w:type="auto"/>
            <w:hideMark/>
          </w:tcPr>
          <w:p w14:paraId="367F362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Registreret 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evt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  <w:tc>
          <w:tcPr>
            <w:tcW w:w="0" w:type="auto"/>
            <w:hideMark/>
          </w:tcPr>
          <w:p w14:paraId="494C74F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Registreret 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evt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</w:tr>
      <w:tr w:rsidR="00675C58" w:rsidRPr="007E03FA" w14:paraId="3C6E8F55" w14:textId="77777777" w:rsidTr="00B60F43">
        <w:trPr>
          <w:trHeight w:val="690"/>
        </w:trPr>
        <w:tc>
          <w:tcPr>
            <w:tcW w:w="0" w:type="auto"/>
            <w:hideMark/>
          </w:tcPr>
          <w:p w14:paraId="151CCA0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grund_miss_sah</w:t>
            </w:r>
            <w:proofErr w:type="spellEnd"/>
          </w:p>
        </w:tc>
        <w:tc>
          <w:tcPr>
            <w:tcW w:w="0" w:type="auto"/>
            <w:hideMark/>
          </w:tcPr>
          <w:p w14:paraId="0C7F9AF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Registreret 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sah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  <w:tc>
          <w:tcPr>
            <w:tcW w:w="0" w:type="auto"/>
            <w:hideMark/>
          </w:tcPr>
          <w:p w14:paraId="16685AC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Registreret 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sah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</w:tr>
      <w:tr w:rsidR="00675C58" w:rsidRPr="007E03FA" w14:paraId="5550C3F9" w14:textId="77777777" w:rsidTr="00B60F43">
        <w:trPr>
          <w:trHeight w:val="438"/>
        </w:trPr>
        <w:tc>
          <w:tcPr>
            <w:tcW w:w="0" w:type="auto"/>
            <w:hideMark/>
          </w:tcPr>
          <w:p w14:paraId="787D74F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grund_miss_trombolyse</w:t>
            </w:r>
            <w:proofErr w:type="spellEnd"/>
          </w:p>
        </w:tc>
        <w:tc>
          <w:tcPr>
            <w:tcW w:w="0" w:type="auto"/>
            <w:hideMark/>
          </w:tcPr>
          <w:p w14:paraId="7FFCED5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Registreret 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  <w:tc>
          <w:tcPr>
            <w:tcW w:w="0" w:type="auto"/>
            <w:hideMark/>
          </w:tcPr>
          <w:p w14:paraId="2529F2B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Registreret et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skema</w:t>
            </w:r>
          </w:p>
        </w:tc>
      </w:tr>
      <w:tr w:rsidR="00675C58" w:rsidRPr="007E03FA" w14:paraId="64CD4013" w14:textId="77777777" w:rsidTr="00B60F43">
        <w:trPr>
          <w:trHeight w:val="1137"/>
        </w:trPr>
        <w:tc>
          <w:tcPr>
            <w:tcW w:w="0" w:type="auto"/>
            <w:hideMark/>
          </w:tcPr>
          <w:p w14:paraId="167B067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genop</w:t>
            </w:r>
            <w:proofErr w:type="spellEnd"/>
          </w:p>
        </w:tc>
        <w:tc>
          <w:tcPr>
            <w:tcW w:w="0" w:type="auto"/>
            <w:hideMark/>
          </w:tcPr>
          <w:p w14:paraId="08B3E95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Genoptræning iværksat: LPR-procedurekode: ZZ0175X Almindelig genoptræning; ZZ0175Y Specialiseret genoptræning; ZZ0175V Rehabilitering på specialiseret niveau</w:t>
            </w:r>
          </w:p>
        </w:tc>
        <w:tc>
          <w:tcPr>
            <w:tcW w:w="0" w:type="auto"/>
            <w:hideMark/>
          </w:tcPr>
          <w:p w14:paraId="790C380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Genoptræning iværksat: LPR-procedurekode: ZZ0175X Almindelig genoptræning; ZZ0175Y Specialiseret genoptræning; ZZ0175V Rehabilitering på specialiseret niveau</w:t>
            </w:r>
          </w:p>
        </w:tc>
      </w:tr>
      <w:tr w:rsidR="00675C58" w:rsidRPr="007E03FA" w14:paraId="37F3A88A" w14:textId="77777777" w:rsidTr="00B60F43">
        <w:trPr>
          <w:trHeight w:val="900"/>
        </w:trPr>
        <w:tc>
          <w:tcPr>
            <w:tcW w:w="0" w:type="auto"/>
            <w:hideMark/>
          </w:tcPr>
          <w:p w14:paraId="311FFE4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start_genop</w:t>
            </w:r>
            <w:proofErr w:type="spellEnd"/>
          </w:p>
        </w:tc>
        <w:tc>
          <w:tcPr>
            <w:tcW w:w="0" w:type="auto"/>
            <w:hideMark/>
          </w:tcPr>
          <w:p w14:paraId="336AE0C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for  iværksættelse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af genoptræning (første efter akutdato)</w:t>
            </w:r>
          </w:p>
        </w:tc>
        <w:tc>
          <w:tcPr>
            <w:tcW w:w="0" w:type="auto"/>
            <w:hideMark/>
          </w:tcPr>
          <w:p w14:paraId="263E1D3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iværksættelse af genoptræning (første efter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akutdato)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31E5BF27" w14:textId="77777777" w:rsidTr="00B60F43">
        <w:trPr>
          <w:trHeight w:val="900"/>
        </w:trPr>
        <w:tc>
          <w:tcPr>
            <w:tcW w:w="0" w:type="auto"/>
            <w:hideMark/>
          </w:tcPr>
          <w:p w14:paraId="19957CA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init_fys</w:t>
            </w:r>
            <w:proofErr w:type="spellEnd"/>
          </w:p>
        </w:tc>
        <w:tc>
          <w:tcPr>
            <w:tcW w:w="0" w:type="auto"/>
            <w:hideMark/>
          </w:tcPr>
          <w:p w14:paraId="16DB767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Første tidspunkt for vurdering ved fysioterapeut (ZZ5049) efter akutdato</w:t>
            </w:r>
          </w:p>
        </w:tc>
        <w:tc>
          <w:tcPr>
            <w:tcW w:w="0" w:type="auto"/>
            <w:hideMark/>
          </w:tcPr>
          <w:p w14:paraId="7C5DB49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Første tidspunkt for vurdering ved fysioterapeut (ZZ5049) efter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akutdato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58EF2E26" w14:textId="77777777" w:rsidTr="00B60F43">
        <w:trPr>
          <w:trHeight w:val="675"/>
        </w:trPr>
        <w:tc>
          <w:tcPr>
            <w:tcW w:w="0" w:type="auto"/>
            <w:hideMark/>
          </w:tcPr>
          <w:p w14:paraId="55E2FAE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start_fys</w:t>
            </w:r>
            <w:proofErr w:type="spellEnd"/>
          </w:p>
        </w:tc>
        <w:tc>
          <w:tcPr>
            <w:tcW w:w="0" w:type="auto"/>
            <w:hideMark/>
          </w:tcPr>
          <w:p w14:paraId="7FC16C6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iværksættese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af fysisk-genoptræning</w:t>
            </w:r>
          </w:p>
        </w:tc>
        <w:tc>
          <w:tcPr>
            <w:tcW w:w="0" w:type="auto"/>
            <w:hideMark/>
          </w:tcPr>
          <w:p w14:paraId="3A68937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Tidspunkt for iværksættelse af fysisk-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genoptræning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49612AA5" w14:textId="77777777" w:rsidTr="00B60F43">
        <w:trPr>
          <w:trHeight w:val="480"/>
        </w:trPr>
        <w:tc>
          <w:tcPr>
            <w:tcW w:w="0" w:type="auto"/>
            <w:hideMark/>
          </w:tcPr>
          <w:p w14:paraId="6ACA5EC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kode_fys</w:t>
            </w:r>
            <w:proofErr w:type="spellEnd"/>
          </w:p>
        </w:tc>
        <w:tc>
          <w:tcPr>
            <w:tcW w:w="0" w:type="auto"/>
            <w:hideMark/>
          </w:tcPr>
          <w:p w14:paraId="70A3564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Kode for fysisk-genoptræning</w:t>
            </w:r>
          </w:p>
        </w:tc>
        <w:tc>
          <w:tcPr>
            <w:tcW w:w="0" w:type="auto"/>
            <w:hideMark/>
          </w:tcPr>
          <w:p w14:paraId="4532CFF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Kode for fysisk-genoptræning</w:t>
            </w:r>
          </w:p>
        </w:tc>
      </w:tr>
      <w:tr w:rsidR="00675C58" w:rsidRPr="007E03FA" w14:paraId="2422584E" w14:textId="77777777" w:rsidTr="00B60F43">
        <w:trPr>
          <w:trHeight w:val="1065"/>
        </w:trPr>
        <w:tc>
          <w:tcPr>
            <w:tcW w:w="0" w:type="auto"/>
            <w:hideMark/>
          </w:tcPr>
          <w:p w14:paraId="2FADD5B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lastRenderedPageBreak/>
              <w:t>fys_genop_kode</w:t>
            </w:r>
            <w:proofErr w:type="spellEnd"/>
          </w:p>
        </w:tc>
        <w:tc>
          <w:tcPr>
            <w:tcW w:w="0" w:type="auto"/>
            <w:hideMark/>
          </w:tcPr>
          <w:p w14:paraId="3AEC4B7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Genoptræning, SKS-koder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fys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): BTNA*: Funktionstræning; BLNC*: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Neuromuskulær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bevægelsesterapi; BLNR*: Aktivitetstræning af fysisk funktion</w:t>
            </w:r>
          </w:p>
        </w:tc>
        <w:tc>
          <w:tcPr>
            <w:tcW w:w="0" w:type="auto"/>
            <w:hideMark/>
          </w:tcPr>
          <w:p w14:paraId="1617A50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Genoptræning, SKS-koder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fys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): BTNA*: Funktionstræning; BLNC*: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Neuromuskulær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bevægelsesterapi; BLNR*: Aktivitetstræning af fysisk funktion</w:t>
            </w:r>
          </w:p>
        </w:tc>
      </w:tr>
      <w:tr w:rsidR="00675C58" w:rsidRPr="007E03FA" w14:paraId="091BC1E5" w14:textId="77777777" w:rsidTr="00B60F43">
        <w:trPr>
          <w:trHeight w:val="428"/>
        </w:trPr>
        <w:tc>
          <w:tcPr>
            <w:tcW w:w="0" w:type="auto"/>
            <w:hideMark/>
          </w:tcPr>
          <w:p w14:paraId="54A2779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start_ergo</w:t>
            </w:r>
            <w:proofErr w:type="spellEnd"/>
          </w:p>
        </w:tc>
        <w:tc>
          <w:tcPr>
            <w:tcW w:w="0" w:type="auto"/>
            <w:hideMark/>
          </w:tcPr>
          <w:p w14:paraId="77D37C4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iværksættese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af ergo-genoptræning</w:t>
            </w:r>
          </w:p>
        </w:tc>
        <w:tc>
          <w:tcPr>
            <w:tcW w:w="0" w:type="auto"/>
            <w:hideMark/>
          </w:tcPr>
          <w:p w14:paraId="0752A8A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Tidspunkt for iværksættelse af ergo-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genoptræning  (</w:t>
            </w:r>
            <w:proofErr w:type="spellStart"/>
            <w:proofErr w:type="gramEnd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654E7FF0" w14:textId="77777777" w:rsidTr="00B60F43">
        <w:trPr>
          <w:trHeight w:val="465"/>
        </w:trPr>
        <w:tc>
          <w:tcPr>
            <w:tcW w:w="0" w:type="auto"/>
            <w:hideMark/>
          </w:tcPr>
          <w:p w14:paraId="08EA1169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kode_ergo</w:t>
            </w:r>
            <w:proofErr w:type="spellEnd"/>
          </w:p>
        </w:tc>
        <w:tc>
          <w:tcPr>
            <w:tcW w:w="0" w:type="auto"/>
            <w:hideMark/>
          </w:tcPr>
          <w:p w14:paraId="16AAAAD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Kode for ergo-genoptræning</w:t>
            </w:r>
          </w:p>
        </w:tc>
        <w:tc>
          <w:tcPr>
            <w:tcW w:w="0" w:type="auto"/>
            <w:hideMark/>
          </w:tcPr>
          <w:p w14:paraId="2C6978D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Kode for ergo-genoptræning</w:t>
            </w:r>
          </w:p>
        </w:tc>
      </w:tr>
      <w:tr w:rsidR="00675C58" w:rsidRPr="007E03FA" w14:paraId="6DBF211E" w14:textId="77777777" w:rsidTr="00B60F43">
        <w:trPr>
          <w:trHeight w:val="1510"/>
        </w:trPr>
        <w:tc>
          <w:tcPr>
            <w:tcW w:w="0" w:type="auto"/>
            <w:hideMark/>
          </w:tcPr>
          <w:p w14:paraId="0F8F093C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ergo_genop_kode</w:t>
            </w:r>
            <w:proofErr w:type="spellEnd"/>
          </w:p>
        </w:tc>
        <w:tc>
          <w:tcPr>
            <w:tcW w:w="0" w:type="auto"/>
            <w:hideMark/>
          </w:tcPr>
          <w:p w14:paraId="7D61FD9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Genoptræning, SKS-koder (ergo): BTP*: Færdighedstræning ifm. daglig livsførelse; BLNC*: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Neuromuskulær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bevægelsesterapi;BEF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>*: Mund, svælg- og ansigtsstimulation, BRA*: Træning med relation til kognitive og intellektuelle funktioner</w:t>
            </w:r>
          </w:p>
        </w:tc>
        <w:tc>
          <w:tcPr>
            <w:tcW w:w="0" w:type="auto"/>
            <w:hideMark/>
          </w:tcPr>
          <w:p w14:paraId="334B606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Genoptræning, SKS-koder (ergo): BTP*: Færdighedstræning ifm. daglig livsførelse; BLNC*: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Neuromuskulær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03FA">
              <w:rPr>
                <w:color w:val="000000"/>
                <w:sz w:val="18"/>
                <w:szCs w:val="18"/>
              </w:rPr>
              <w:t>bevægelsesterapi;BEF</w:t>
            </w:r>
            <w:proofErr w:type="spellEnd"/>
            <w:proofErr w:type="gramEnd"/>
            <w:r w:rsidRPr="007E03FA">
              <w:rPr>
                <w:color w:val="000000"/>
                <w:sz w:val="18"/>
                <w:szCs w:val="18"/>
              </w:rPr>
              <w:t>*: Mund, svælg- og ansigtsstimulation; BRA*: Træning med relation til kognitive og intellektuelle funktioner</w:t>
            </w:r>
          </w:p>
        </w:tc>
      </w:tr>
      <w:tr w:rsidR="00675C58" w:rsidRPr="007E03FA" w14:paraId="37595826" w14:textId="77777777" w:rsidTr="00B60F43">
        <w:trPr>
          <w:trHeight w:val="567"/>
        </w:trPr>
        <w:tc>
          <w:tcPr>
            <w:tcW w:w="0" w:type="auto"/>
            <w:hideMark/>
          </w:tcPr>
          <w:p w14:paraId="58666ED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start_monitor_hjerte</w:t>
            </w:r>
            <w:proofErr w:type="spellEnd"/>
          </w:p>
        </w:tc>
        <w:tc>
          <w:tcPr>
            <w:tcW w:w="0" w:type="auto"/>
            <w:hideMark/>
          </w:tcPr>
          <w:p w14:paraId="6CB6FA2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Tidspunkt  for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start af  monitorering af hjerterytme</w:t>
            </w:r>
          </w:p>
        </w:tc>
        <w:tc>
          <w:tcPr>
            <w:tcW w:w="0" w:type="auto"/>
            <w:hideMark/>
          </w:tcPr>
          <w:p w14:paraId="42A7B86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E03FA">
              <w:rPr>
                <w:color w:val="000000"/>
                <w:sz w:val="18"/>
                <w:szCs w:val="18"/>
              </w:rPr>
              <w:t>Tidspunkt  for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start af  monitorering af hjerterytme 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dato:hh:mm:ss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</w:tr>
      <w:tr w:rsidR="00675C58" w:rsidRPr="007E03FA" w14:paraId="0F3BE112" w14:textId="77777777" w:rsidTr="00B60F43">
        <w:trPr>
          <w:trHeight w:val="953"/>
        </w:trPr>
        <w:tc>
          <w:tcPr>
            <w:tcW w:w="0" w:type="auto"/>
            <w:hideMark/>
          </w:tcPr>
          <w:p w14:paraId="79978DC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monitor_hjerte_kode</w:t>
            </w:r>
            <w:proofErr w:type="spellEnd"/>
          </w:p>
        </w:tc>
        <w:tc>
          <w:tcPr>
            <w:tcW w:w="0" w:type="auto"/>
            <w:hideMark/>
          </w:tcPr>
          <w:p w14:paraId="46263127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SKS-kode for monitorering af hjerterytme: ZZ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4020,ZZ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4021*,ZZ4030 og ZZ4031*</w:t>
            </w:r>
          </w:p>
        </w:tc>
        <w:tc>
          <w:tcPr>
            <w:tcW w:w="0" w:type="auto"/>
            <w:hideMark/>
          </w:tcPr>
          <w:p w14:paraId="423891B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>SKS-kode for monitorering af hjerterytme: ZZ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4020,ZZ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4021*,ZZ4030 og ZZ4031*</w:t>
            </w:r>
          </w:p>
        </w:tc>
      </w:tr>
      <w:tr w:rsidR="00675C58" w:rsidRPr="007E03FA" w14:paraId="32285878" w14:textId="77777777" w:rsidTr="00B60F43">
        <w:trPr>
          <w:trHeight w:val="465"/>
        </w:trPr>
        <w:tc>
          <w:tcPr>
            <w:tcW w:w="0" w:type="auto"/>
            <w:hideMark/>
          </w:tcPr>
          <w:p w14:paraId="0736281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MRS_lpr_datotid</w:t>
            </w:r>
            <w:proofErr w:type="spellEnd"/>
          </w:p>
        </w:tc>
        <w:tc>
          <w:tcPr>
            <w:tcW w:w="0" w:type="auto"/>
            <w:hideMark/>
          </w:tcPr>
          <w:p w14:paraId="43AD995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vurdering</w:t>
            </w:r>
          </w:p>
        </w:tc>
        <w:tc>
          <w:tcPr>
            <w:tcW w:w="0" w:type="auto"/>
            <w:hideMark/>
          </w:tcPr>
          <w:p w14:paraId="75E01F9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vurdering</w:t>
            </w:r>
          </w:p>
        </w:tc>
      </w:tr>
      <w:tr w:rsidR="00675C58" w:rsidRPr="007E03FA" w14:paraId="3C593781" w14:textId="77777777" w:rsidTr="00B60F43">
        <w:trPr>
          <w:trHeight w:val="461"/>
        </w:trPr>
        <w:tc>
          <w:tcPr>
            <w:tcW w:w="0" w:type="auto"/>
            <w:hideMark/>
          </w:tcPr>
          <w:p w14:paraId="50D6B60E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MRS_lpr</w:t>
            </w:r>
            <w:proofErr w:type="spellEnd"/>
          </w:p>
        </w:tc>
        <w:tc>
          <w:tcPr>
            <w:tcW w:w="0" w:type="auto"/>
            <w:hideMark/>
          </w:tcPr>
          <w:p w14:paraId="5813155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mSR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6F26BE23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mSR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) - LPR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registering</w:t>
            </w:r>
            <w:proofErr w:type="spellEnd"/>
          </w:p>
        </w:tc>
      </w:tr>
      <w:tr w:rsidR="00675C58" w:rsidRPr="007E03FA" w14:paraId="48598881" w14:textId="77777777" w:rsidTr="00B60F43">
        <w:trPr>
          <w:trHeight w:val="465"/>
        </w:trPr>
        <w:tc>
          <w:tcPr>
            <w:tcW w:w="0" w:type="auto"/>
            <w:hideMark/>
          </w:tcPr>
          <w:p w14:paraId="45B3343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MRS_lpr_dato</w:t>
            </w:r>
            <w:proofErr w:type="spellEnd"/>
          </w:p>
        </w:tc>
        <w:tc>
          <w:tcPr>
            <w:tcW w:w="0" w:type="auto"/>
            <w:hideMark/>
          </w:tcPr>
          <w:p w14:paraId="06E61DF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vurdering</w:t>
            </w:r>
          </w:p>
        </w:tc>
        <w:tc>
          <w:tcPr>
            <w:tcW w:w="0" w:type="auto"/>
            <w:hideMark/>
          </w:tcPr>
          <w:p w14:paraId="451817E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vurdering</w:t>
            </w:r>
          </w:p>
        </w:tc>
      </w:tr>
      <w:tr w:rsidR="00675C58" w:rsidRPr="007E03FA" w14:paraId="1613B669" w14:textId="77777777" w:rsidTr="00B60F43">
        <w:trPr>
          <w:trHeight w:val="690"/>
        </w:trPr>
        <w:tc>
          <w:tcPr>
            <w:tcW w:w="0" w:type="auto"/>
            <w:hideMark/>
          </w:tcPr>
          <w:p w14:paraId="2DD68E50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MRS_lpr_SAH_DEBUT_datotid</w:t>
            </w:r>
            <w:proofErr w:type="spellEnd"/>
          </w:p>
        </w:tc>
        <w:tc>
          <w:tcPr>
            <w:tcW w:w="0" w:type="auto"/>
            <w:hideMark/>
          </w:tcPr>
          <w:p w14:paraId="1B1E578D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vurdering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SAH-pt ved debut</w:t>
            </w:r>
          </w:p>
        </w:tc>
        <w:tc>
          <w:tcPr>
            <w:tcW w:w="0" w:type="auto"/>
            <w:hideMark/>
          </w:tcPr>
          <w:p w14:paraId="7611707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vurdering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-  SAH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-pt ved debut</w:t>
            </w:r>
          </w:p>
        </w:tc>
      </w:tr>
      <w:tr w:rsidR="00675C58" w:rsidRPr="007E03FA" w14:paraId="2C306EC9" w14:textId="77777777" w:rsidTr="00B60F43">
        <w:trPr>
          <w:trHeight w:val="655"/>
        </w:trPr>
        <w:tc>
          <w:tcPr>
            <w:tcW w:w="0" w:type="auto"/>
            <w:hideMark/>
          </w:tcPr>
          <w:p w14:paraId="0D498A54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MRS_lpr_SAH_DEBUT</w:t>
            </w:r>
            <w:proofErr w:type="spellEnd"/>
          </w:p>
        </w:tc>
        <w:tc>
          <w:tcPr>
            <w:tcW w:w="0" w:type="auto"/>
            <w:hideMark/>
          </w:tcPr>
          <w:p w14:paraId="594C641F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mSR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 - SAH-pt ved debut</w:t>
            </w:r>
          </w:p>
        </w:tc>
        <w:tc>
          <w:tcPr>
            <w:tcW w:w="0" w:type="auto"/>
            <w:hideMark/>
          </w:tcPr>
          <w:p w14:paraId="62A9EE86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mSR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)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-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SAH-pt ved debut- LPR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registering</w:t>
            </w:r>
            <w:proofErr w:type="spellEnd"/>
          </w:p>
        </w:tc>
      </w:tr>
      <w:tr w:rsidR="00675C58" w:rsidRPr="007E03FA" w14:paraId="037B23D6" w14:textId="77777777" w:rsidTr="00B60F43">
        <w:trPr>
          <w:trHeight w:val="690"/>
        </w:trPr>
        <w:tc>
          <w:tcPr>
            <w:tcW w:w="0" w:type="auto"/>
            <w:hideMark/>
          </w:tcPr>
          <w:p w14:paraId="5916E24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MRS_lpr_SAH_DEBUT_dato</w:t>
            </w:r>
            <w:proofErr w:type="spellEnd"/>
          </w:p>
        </w:tc>
        <w:tc>
          <w:tcPr>
            <w:tcW w:w="0" w:type="auto"/>
            <w:hideMark/>
          </w:tcPr>
          <w:p w14:paraId="5DF35552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vurdering  -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SAH-pt ved debut</w:t>
            </w:r>
          </w:p>
        </w:tc>
        <w:tc>
          <w:tcPr>
            <w:tcW w:w="0" w:type="auto"/>
            <w:hideMark/>
          </w:tcPr>
          <w:p w14:paraId="5B1D05F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vurdering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-  SAH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>-pt ved debut</w:t>
            </w:r>
          </w:p>
        </w:tc>
      </w:tr>
      <w:tr w:rsidR="00675C58" w:rsidRPr="007E03FA" w14:paraId="243E2E60" w14:textId="77777777" w:rsidTr="00B60F43">
        <w:trPr>
          <w:trHeight w:val="675"/>
        </w:trPr>
        <w:tc>
          <w:tcPr>
            <w:tcW w:w="0" w:type="auto"/>
            <w:hideMark/>
          </w:tcPr>
          <w:p w14:paraId="261A7E5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MRS_lpr_SAH_UDSK_datotid</w:t>
            </w:r>
            <w:proofErr w:type="spellEnd"/>
          </w:p>
        </w:tc>
        <w:tc>
          <w:tcPr>
            <w:tcW w:w="0" w:type="auto"/>
            <w:hideMark/>
          </w:tcPr>
          <w:p w14:paraId="616CBE65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vurdering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SAH pt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ved udskrivning</w:t>
            </w:r>
          </w:p>
        </w:tc>
        <w:tc>
          <w:tcPr>
            <w:tcW w:w="0" w:type="auto"/>
            <w:hideMark/>
          </w:tcPr>
          <w:p w14:paraId="23D101C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Tidspunkt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vurdering - SAH-pt ved udskrivning</w:t>
            </w:r>
          </w:p>
        </w:tc>
      </w:tr>
      <w:tr w:rsidR="00675C58" w:rsidRPr="007E03FA" w14:paraId="70289B58" w14:textId="77777777" w:rsidTr="00B60F43">
        <w:trPr>
          <w:trHeight w:val="643"/>
        </w:trPr>
        <w:tc>
          <w:tcPr>
            <w:tcW w:w="0" w:type="auto"/>
            <w:hideMark/>
          </w:tcPr>
          <w:p w14:paraId="0085CEC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MRS_lpr_SAH_UDSK</w:t>
            </w:r>
            <w:proofErr w:type="spellEnd"/>
          </w:p>
        </w:tc>
        <w:tc>
          <w:tcPr>
            <w:tcW w:w="0" w:type="auto"/>
            <w:hideMark/>
          </w:tcPr>
          <w:p w14:paraId="2859663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mSR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>) - SAH-pt ved udskrivning</w:t>
            </w:r>
          </w:p>
        </w:tc>
        <w:tc>
          <w:tcPr>
            <w:tcW w:w="0" w:type="auto"/>
            <w:hideMark/>
          </w:tcPr>
          <w:p w14:paraId="08B3AE0B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mSR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) - SAH-pt ved udskrivning - LPR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registering</w:t>
            </w:r>
            <w:proofErr w:type="spellEnd"/>
          </w:p>
        </w:tc>
      </w:tr>
      <w:tr w:rsidR="00675C58" w:rsidRPr="007E03FA" w14:paraId="46CA164E" w14:textId="77777777" w:rsidTr="00B60F43">
        <w:trPr>
          <w:trHeight w:val="690"/>
        </w:trPr>
        <w:tc>
          <w:tcPr>
            <w:tcW w:w="0" w:type="auto"/>
            <w:hideMark/>
          </w:tcPr>
          <w:p w14:paraId="60DC8221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E03FA">
              <w:rPr>
                <w:color w:val="000000"/>
                <w:sz w:val="18"/>
                <w:szCs w:val="18"/>
              </w:rPr>
              <w:t>MRS_lpr_SAH_UDSK_dato</w:t>
            </w:r>
            <w:proofErr w:type="spellEnd"/>
          </w:p>
        </w:tc>
        <w:tc>
          <w:tcPr>
            <w:tcW w:w="0" w:type="auto"/>
            <w:hideMark/>
          </w:tcPr>
          <w:p w14:paraId="067917AA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vurdering - </w:t>
            </w:r>
            <w:proofErr w:type="gramStart"/>
            <w:r w:rsidRPr="007E03FA">
              <w:rPr>
                <w:color w:val="000000"/>
                <w:sz w:val="18"/>
                <w:szCs w:val="18"/>
              </w:rPr>
              <w:t>SAH pt</w:t>
            </w:r>
            <w:proofErr w:type="gramEnd"/>
            <w:r w:rsidRPr="007E03FA">
              <w:rPr>
                <w:color w:val="000000"/>
                <w:sz w:val="18"/>
                <w:szCs w:val="18"/>
              </w:rPr>
              <w:t xml:space="preserve"> ved udskrivning</w:t>
            </w:r>
          </w:p>
        </w:tc>
        <w:tc>
          <w:tcPr>
            <w:tcW w:w="0" w:type="auto"/>
            <w:hideMark/>
          </w:tcPr>
          <w:p w14:paraId="6E8D88E8" w14:textId="77777777" w:rsidR="00675C58" w:rsidRPr="007E03FA" w:rsidRDefault="00675C58" w:rsidP="00B60F43">
            <w:pPr>
              <w:rPr>
                <w:color w:val="000000"/>
                <w:sz w:val="18"/>
                <w:szCs w:val="18"/>
              </w:rPr>
            </w:pPr>
            <w:r w:rsidRPr="007E03FA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7E03FA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7E03FA">
              <w:rPr>
                <w:color w:val="000000"/>
                <w:sz w:val="18"/>
                <w:szCs w:val="18"/>
              </w:rPr>
              <w:t xml:space="preserve"> vurdering - SAH-pt ved udskrivning</w:t>
            </w:r>
          </w:p>
        </w:tc>
      </w:tr>
    </w:tbl>
    <w:p w14:paraId="51C68913" w14:textId="77777777" w:rsidR="00675C58" w:rsidRPr="007E03FA" w:rsidRDefault="00675C58" w:rsidP="00675C58"/>
    <w:p w14:paraId="7AB44259" w14:textId="6732202F" w:rsidR="00883366" w:rsidRDefault="009C2F3F" w:rsidP="00883366">
      <w:pPr>
        <w:rPr>
          <w:b/>
          <w:bCs/>
        </w:rPr>
      </w:pPr>
      <w:r w:rsidRPr="009C2F3F">
        <w:rPr>
          <w:b/>
          <w:bCs/>
        </w:rPr>
        <w:t>Ablation.dk - Klinisk Database – RKKP</w:t>
      </w:r>
    </w:p>
    <w:p w14:paraId="4A8ED069" w14:textId="1D321FDD" w:rsidR="00675C58" w:rsidRDefault="00675C58" w:rsidP="002864DE">
      <w:pPr>
        <w:rPr>
          <w:b/>
          <w:bCs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3759"/>
        <w:gridCol w:w="2867"/>
        <w:gridCol w:w="3002"/>
      </w:tblGrid>
      <w:tr w:rsidR="009C2F3F" w:rsidRPr="00766214" w14:paraId="6362C205" w14:textId="77777777" w:rsidTr="009C2F3F">
        <w:trPr>
          <w:trHeight w:val="555"/>
        </w:trPr>
        <w:tc>
          <w:tcPr>
            <w:tcW w:w="1952" w:type="pct"/>
            <w:hideMark/>
          </w:tcPr>
          <w:p w14:paraId="365806A9" w14:textId="77777777" w:rsidR="009C2F3F" w:rsidRPr="00766214" w:rsidRDefault="009C2F3F" w:rsidP="00B60F43">
            <w:pPr>
              <w:rPr>
                <w:i/>
                <w:iCs/>
                <w:color w:val="000000"/>
              </w:rPr>
            </w:pPr>
            <w:r w:rsidRPr="00766214">
              <w:rPr>
                <w:i/>
                <w:iCs/>
                <w:color w:val="000000"/>
              </w:rPr>
              <w:t>Variabelnavn</w:t>
            </w:r>
          </w:p>
        </w:tc>
        <w:tc>
          <w:tcPr>
            <w:tcW w:w="1489" w:type="pct"/>
            <w:hideMark/>
          </w:tcPr>
          <w:p w14:paraId="6A044A13" w14:textId="77777777" w:rsidR="009C2F3F" w:rsidRPr="00766214" w:rsidRDefault="009C2F3F" w:rsidP="00B60F43">
            <w:pPr>
              <w:rPr>
                <w:i/>
                <w:iCs/>
                <w:color w:val="000000"/>
              </w:rPr>
            </w:pPr>
            <w:r w:rsidRPr="00766214">
              <w:rPr>
                <w:i/>
                <w:iCs/>
                <w:color w:val="000000"/>
              </w:rPr>
              <w:t>Variabeltekst</w:t>
            </w:r>
          </w:p>
        </w:tc>
        <w:tc>
          <w:tcPr>
            <w:tcW w:w="1560" w:type="pct"/>
            <w:hideMark/>
          </w:tcPr>
          <w:p w14:paraId="419A9C16" w14:textId="77777777" w:rsidR="009C2F3F" w:rsidRPr="00766214" w:rsidRDefault="009C2F3F" w:rsidP="00B60F43">
            <w:pPr>
              <w:rPr>
                <w:i/>
                <w:iCs/>
                <w:color w:val="000000"/>
              </w:rPr>
            </w:pPr>
            <w:r w:rsidRPr="00766214">
              <w:rPr>
                <w:i/>
                <w:iCs/>
                <w:color w:val="000000"/>
              </w:rPr>
              <w:t>Definition</w:t>
            </w:r>
          </w:p>
        </w:tc>
      </w:tr>
      <w:tr w:rsidR="009C2F3F" w:rsidRPr="00766214" w14:paraId="2CFCCDBC" w14:textId="77777777" w:rsidTr="009C2F3F">
        <w:trPr>
          <w:trHeight w:val="495"/>
        </w:trPr>
        <w:tc>
          <w:tcPr>
            <w:tcW w:w="1952" w:type="pct"/>
            <w:hideMark/>
          </w:tcPr>
          <w:p w14:paraId="5EBA255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IDPatient</w:t>
            </w:r>
            <w:proofErr w:type="spellEnd"/>
          </w:p>
        </w:tc>
        <w:tc>
          <w:tcPr>
            <w:tcW w:w="1489" w:type="pct"/>
            <w:hideMark/>
          </w:tcPr>
          <w:p w14:paraId="2637472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pct"/>
            <w:hideMark/>
          </w:tcPr>
          <w:p w14:paraId="31B2A1F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C2F3F" w:rsidRPr="00766214" w14:paraId="79BDCBDA" w14:textId="77777777" w:rsidTr="009C2F3F">
        <w:trPr>
          <w:trHeight w:val="465"/>
        </w:trPr>
        <w:tc>
          <w:tcPr>
            <w:tcW w:w="1952" w:type="pct"/>
            <w:hideMark/>
          </w:tcPr>
          <w:p w14:paraId="796D7DE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IDCourse</w:t>
            </w:r>
            <w:proofErr w:type="spellEnd"/>
          </w:p>
        </w:tc>
        <w:tc>
          <w:tcPr>
            <w:tcW w:w="1489" w:type="pct"/>
            <w:hideMark/>
          </w:tcPr>
          <w:p w14:paraId="7885357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pct"/>
            <w:hideMark/>
          </w:tcPr>
          <w:p w14:paraId="2960984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C2F3F" w:rsidRPr="00766214" w14:paraId="09A6D603" w14:textId="77777777" w:rsidTr="009C2F3F">
        <w:trPr>
          <w:trHeight w:val="837"/>
        </w:trPr>
        <w:tc>
          <w:tcPr>
            <w:tcW w:w="1952" w:type="pct"/>
            <w:hideMark/>
          </w:tcPr>
          <w:p w14:paraId="01426D0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lastRenderedPageBreak/>
              <w:t>CourseType</w:t>
            </w:r>
            <w:proofErr w:type="spellEnd"/>
          </w:p>
        </w:tc>
        <w:tc>
          <w:tcPr>
            <w:tcW w:w="1489" w:type="pct"/>
            <w:hideMark/>
          </w:tcPr>
          <w:p w14:paraId="6C5D385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Forløbstype</w:t>
            </w:r>
          </w:p>
        </w:tc>
        <w:tc>
          <w:tcPr>
            <w:tcW w:w="1560" w:type="pct"/>
            <w:hideMark/>
          </w:tcPr>
          <w:p w14:paraId="4F479EE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forløbstypen. Re-ablationer skal angives under samme forløb.</w:t>
            </w:r>
          </w:p>
        </w:tc>
      </w:tr>
      <w:tr w:rsidR="009C2F3F" w:rsidRPr="00766214" w14:paraId="32481538" w14:textId="77777777" w:rsidTr="009C2F3F">
        <w:trPr>
          <w:trHeight w:val="885"/>
        </w:trPr>
        <w:tc>
          <w:tcPr>
            <w:tcW w:w="1952" w:type="pct"/>
            <w:hideMark/>
          </w:tcPr>
          <w:p w14:paraId="606CF46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PrevAblation</w:t>
            </w:r>
            <w:proofErr w:type="spellEnd"/>
          </w:p>
        </w:tc>
        <w:tc>
          <w:tcPr>
            <w:tcW w:w="1489" w:type="pct"/>
            <w:hideMark/>
          </w:tcPr>
          <w:p w14:paraId="4EE7E50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Tidligere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ablateret</w:t>
            </w:r>
            <w:proofErr w:type="spellEnd"/>
          </w:p>
        </w:tc>
        <w:tc>
          <w:tcPr>
            <w:tcW w:w="1560" w:type="pct"/>
            <w:hideMark/>
          </w:tcPr>
          <w:p w14:paraId="314B56A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dette forløb starter med en re-ablation.</w:t>
            </w:r>
          </w:p>
        </w:tc>
      </w:tr>
      <w:tr w:rsidR="009C2F3F" w:rsidRPr="00766214" w14:paraId="3CD33313" w14:textId="77777777" w:rsidTr="009C2F3F">
        <w:trPr>
          <w:trHeight w:val="900"/>
        </w:trPr>
        <w:tc>
          <w:tcPr>
            <w:tcW w:w="1952" w:type="pct"/>
            <w:hideMark/>
          </w:tcPr>
          <w:p w14:paraId="1262C2F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ChadsCHF</w:t>
            </w:r>
            <w:proofErr w:type="spellEnd"/>
          </w:p>
        </w:tc>
        <w:tc>
          <w:tcPr>
            <w:tcW w:w="1489" w:type="pct"/>
            <w:hideMark/>
          </w:tcPr>
          <w:p w14:paraId="71DD308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Indlagt for CHF indenfor 100 dage</w:t>
            </w:r>
          </w:p>
        </w:tc>
        <w:tc>
          <w:tcPr>
            <w:tcW w:w="1560" w:type="pct"/>
            <w:hideMark/>
          </w:tcPr>
          <w:p w14:paraId="4D9A8AF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været indlagt for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Congestive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Heart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Failure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indenfor de sidste 100 dage</w:t>
            </w:r>
          </w:p>
        </w:tc>
      </w:tr>
      <w:tr w:rsidR="009C2F3F" w:rsidRPr="00766214" w14:paraId="73565540" w14:textId="77777777" w:rsidTr="009C2F3F">
        <w:trPr>
          <w:trHeight w:val="465"/>
        </w:trPr>
        <w:tc>
          <w:tcPr>
            <w:tcW w:w="1952" w:type="pct"/>
            <w:hideMark/>
          </w:tcPr>
          <w:p w14:paraId="0D5B42F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ChadsHypertension</w:t>
            </w:r>
            <w:proofErr w:type="spellEnd"/>
          </w:p>
        </w:tc>
        <w:tc>
          <w:tcPr>
            <w:tcW w:w="1489" w:type="pct"/>
            <w:hideMark/>
          </w:tcPr>
          <w:p w14:paraId="01248FC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560" w:type="pct"/>
            <w:hideMark/>
          </w:tcPr>
          <w:p w14:paraId="72AD099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hypertension</w:t>
            </w:r>
          </w:p>
        </w:tc>
      </w:tr>
      <w:tr w:rsidR="009C2F3F" w:rsidRPr="00766214" w14:paraId="64409ADA" w14:textId="77777777" w:rsidTr="009C2F3F">
        <w:trPr>
          <w:trHeight w:val="480"/>
        </w:trPr>
        <w:tc>
          <w:tcPr>
            <w:tcW w:w="1952" w:type="pct"/>
            <w:hideMark/>
          </w:tcPr>
          <w:p w14:paraId="52116AD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Chads75</w:t>
            </w:r>
          </w:p>
        </w:tc>
        <w:tc>
          <w:tcPr>
            <w:tcW w:w="1489" w:type="pct"/>
            <w:hideMark/>
          </w:tcPr>
          <w:p w14:paraId="013BA36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Alder &gt; 75 år</w:t>
            </w:r>
          </w:p>
        </w:tc>
        <w:tc>
          <w:tcPr>
            <w:tcW w:w="1560" w:type="pct"/>
            <w:hideMark/>
          </w:tcPr>
          <w:p w14:paraId="67F95BB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alder &gt; 75 år</w:t>
            </w:r>
          </w:p>
        </w:tc>
      </w:tr>
      <w:tr w:rsidR="009C2F3F" w:rsidRPr="00766214" w14:paraId="5E169A18" w14:textId="77777777" w:rsidTr="009C2F3F">
        <w:trPr>
          <w:trHeight w:val="255"/>
        </w:trPr>
        <w:tc>
          <w:tcPr>
            <w:tcW w:w="1952" w:type="pct"/>
            <w:hideMark/>
          </w:tcPr>
          <w:p w14:paraId="1D818FE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ChadsDM</w:t>
            </w:r>
            <w:proofErr w:type="spellEnd"/>
          </w:p>
        </w:tc>
        <w:tc>
          <w:tcPr>
            <w:tcW w:w="1489" w:type="pct"/>
            <w:hideMark/>
          </w:tcPr>
          <w:p w14:paraId="0E7ABB0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560" w:type="pct"/>
            <w:hideMark/>
          </w:tcPr>
          <w:p w14:paraId="1564FBA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diabetes</w:t>
            </w:r>
          </w:p>
        </w:tc>
      </w:tr>
      <w:tr w:rsidR="009C2F3F" w:rsidRPr="00766214" w14:paraId="071EFA9E" w14:textId="77777777" w:rsidTr="009C2F3F">
        <w:trPr>
          <w:trHeight w:val="465"/>
        </w:trPr>
        <w:tc>
          <w:tcPr>
            <w:tcW w:w="1952" w:type="pct"/>
            <w:hideMark/>
          </w:tcPr>
          <w:p w14:paraId="24226A8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ChadsTCI</w:t>
            </w:r>
            <w:proofErr w:type="spellEnd"/>
          </w:p>
        </w:tc>
        <w:tc>
          <w:tcPr>
            <w:tcW w:w="1489" w:type="pct"/>
            <w:hideMark/>
          </w:tcPr>
          <w:p w14:paraId="575E894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Tidligere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apoplexi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eller TCI</w:t>
            </w:r>
          </w:p>
        </w:tc>
        <w:tc>
          <w:tcPr>
            <w:tcW w:w="1560" w:type="pct"/>
            <w:hideMark/>
          </w:tcPr>
          <w:p w14:paraId="60C52B6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haft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apoplexi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eller TCI</w:t>
            </w:r>
          </w:p>
        </w:tc>
      </w:tr>
      <w:tr w:rsidR="009C2F3F" w:rsidRPr="00766214" w14:paraId="113097FD" w14:textId="77777777" w:rsidTr="009C2F3F">
        <w:trPr>
          <w:trHeight w:val="313"/>
        </w:trPr>
        <w:tc>
          <w:tcPr>
            <w:tcW w:w="1952" w:type="pct"/>
            <w:hideMark/>
          </w:tcPr>
          <w:p w14:paraId="4A813DF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ChadsScore</w:t>
            </w:r>
            <w:proofErr w:type="spellEnd"/>
          </w:p>
        </w:tc>
        <w:tc>
          <w:tcPr>
            <w:tcW w:w="1489" w:type="pct"/>
            <w:hideMark/>
          </w:tcPr>
          <w:p w14:paraId="5B32F9E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560" w:type="pct"/>
            <w:hideMark/>
          </w:tcPr>
          <w:p w14:paraId="4DAA169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 Score</w:t>
            </w:r>
          </w:p>
        </w:tc>
      </w:tr>
      <w:tr w:rsidR="009C2F3F" w:rsidRPr="00766214" w14:paraId="0A4C7267" w14:textId="77777777" w:rsidTr="009C2F3F">
        <w:trPr>
          <w:trHeight w:val="675"/>
        </w:trPr>
        <w:tc>
          <w:tcPr>
            <w:tcW w:w="1952" w:type="pct"/>
            <w:hideMark/>
          </w:tcPr>
          <w:p w14:paraId="10437A3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Chads2CHF</w:t>
            </w:r>
          </w:p>
        </w:tc>
        <w:tc>
          <w:tcPr>
            <w:tcW w:w="1489" w:type="pct"/>
            <w:hideMark/>
          </w:tcPr>
          <w:p w14:paraId="07B33C8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CHF/LV Dysfunktion</w:t>
            </w:r>
          </w:p>
        </w:tc>
        <w:tc>
          <w:tcPr>
            <w:tcW w:w="1560" w:type="pct"/>
            <w:hideMark/>
          </w:tcPr>
          <w:p w14:paraId="022616F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Congestive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Heart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Failure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eller venstre ventrikel dysfunktion</w:t>
            </w:r>
          </w:p>
        </w:tc>
      </w:tr>
      <w:tr w:rsidR="009C2F3F" w:rsidRPr="00766214" w14:paraId="48405BE6" w14:textId="77777777" w:rsidTr="009C2F3F">
        <w:trPr>
          <w:trHeight w:val="480"/>
        </w:trPr>
        <w:tc>
          <w:tcPr>
            <w:tcW w:w="1952" w:type="pct"/>
            <w:hideMark/>
          </w:tcPr>
          <w:p w14:paraId="31CD9D6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Chads2Hypertension</w:t>
            </w:r>
          </w:p>
        </w:tc>
        <w:tc>
          <w:tcPr>
            <w:tcW w:w="1489" w:type="pct"/>
            <w:hideMark/>
          </w:tcPr>
          <w:p w14:paraId="381B796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560" w:type="pct"/>
            <w:hideMark/>
          </w:tcPr>
          <w:p w14:paraId="110D59F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hypertension</w:t>
            </w:r>
          </w:p>
        </w:tc>
      </w:tr>
      <w:tr w:rsidR="009C2F3F" w:rsidRPr="00766214" w14:paraId="761D0DB8" w14:textId="77777777" w:rsidTr="009C2F3F">
        <w:trPr>
          <w:trHeight w:val="465"/>
        </w:trPr>
        <w:tc>
          <w:tcPr>
            <w:tcW w:w="1952" w:type="pct"/>
            <w:hideMark/>
          </w:tcPr>
          <w:p w14:paraId="68126F3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Chads275</w:t>
            </w:r>
          </w:p>
        </w:tc>
        <w:tc>
          <w:tcPr>
            <w:tcW w:w="1489" w:type="pct"/>
            <w:hideMark/>
          </w:tcPr>
          <w:p w14:paraId="2641FAC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66214">
              <w:rPr>
                <w:color w:val="000000"/>
                <w:sz w:val="18"/>
                <w:szCs w:val="18"/>
              </w:rPr>
              <w:t>Alder  75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år</w:t>
            </w:r>
          </w:p>
        </w:tc>
        <w:tc>
          <w:tcPr>
            <w:tcW w:w="1560" w:type="pct"/>
            <w:hideMark/>
          </w:tcPr>
          <w:p w14:paraId="4C3DB38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er 75 år eller ældre</w:t>
            </w:r>
          </w:p>
        </w:tc>
      </w:tr>
      <w:tr w:rsidR="009C2F3F" w:rsidRPr="00766214" w14:paraId="6B17695B" w14:textId="77777777" w:rsidTr="009C2F3F">
        <w:trPr>
          <w:trHeight w:val="255"/>
        </w:trPr>
        <w:tc>
          <w:tcPr>
            <w:tcW w:w="1952" w:type="pct"/>
            <w:hideMark/>
          </w:tcPr>
          <w:p w14:paraId="53A4373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Chads2DM</w:t>
            </w:r>
          </w:p>
        </w:tc>
        <w:tc>
          <w:tcPr>
            <w:tcW w:w="1489" w:type="pct"/>
            <w:hideMark/>
          </w:tcPr>
          <w:p w14:paraId="5DE71E0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560" w:type="pct"/>
            <w:hideMark/>
          </w:tcPr>
          <w:p w14:paraId="0679009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diabetes</w:t>
            </w:r>
          </w:p>
        </w:tc>
      </w:tr>
      <w:tr w:rsidR="009C2F3F" w:rsidRPr="00766214" w14:paraId="3080C993" w14:textId="77777777" w:rsidTr="009C2F3F">
        <w:trPr>
          <w:trHeight w:val="690"/>
        </w:trPr>
        <w:tc>
          <w:tcPr>
            <w:tcW w:w="1952" w:type="pct"/>
            <w:hideMark/>
          </w:tcPr>
          <w:p w14:paraId="7C31A81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Chads2TCI</w:t>
            </w:r>
          </w:p>
        </w:tc>
        <w:tc>
          <w:tcPr>
            <w:tcW w:w="1489" w:type="pct"/>
            <w:hideMark/>
          </w:tcPr>
          <w:p w14:paraId="180B5BA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Apoplexi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>/TCI/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emboli</w:t>
            </w:r>
            <w:proofErr w:type="spellEnd"/>
          </w:p>
        </w:tc>
        <w:tc>
          <w:tcPr>
            <w:tcW w:w="1560" w:type="pct"/>
            <w:hideMark/>
          </w:tcPr>
          <w:p w14:paraId="06C78D3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tidliger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har haft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apoplexi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, TCI eller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tromboembolisme</w:t>
            </w:r>
            <w:proofErr w:type="spellEnd"/>
          </w:p>
        </w:tc>
      </w:tr>
      <w:tr w:rsidR="009C2F3F" w:rsidRPr="00766214" w14:paraId="389D431B" w14:textId="77777777" w:rsidTr="009C2F3F">
        <w:trPr>
          <w:trHeight w:val="675"/>
        </w:trPr>
        <w:tc>
          <w:tcPr>
            <w:tcW w:w="1952" w:type="pct"/>
            <w:hideMark/>
          </w:tcPr>
          <w:p w14:paraId="57C1E36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Chads2Vascular</w:t>
            </w:r>
          </w:p>
        </w:tc>
        <w:tc>
          <w:tcPr>
            <w:tcW w:w="1489" w:type="pct"/>
            <w:hideMark/>
          </w:tcPr>
          <w:p w14:paraId="443D6F1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Karsygdom</w:t>
            </w:r>
          </w:p>
        </w:tc>
        <w:tc>
          <w:tcPr>
            <w:tcW w:w="1560" w:type="pct"/>
            <w:hideMark/>
          </w:tcPr>
          <w:p w14:paraId="03DC61B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karsygdom (tidligere AMI eller perifer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arterisklerose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>)</w:t>
            </w:r>
          </w:p>
        </w:tc>
      </w:tr>
      <w:tr w:rsidR="009C2F3F" w:rsidRPr="00766214" w14:paraId="4B91877D" w14:textId="77777777" w:rsidTr="009C2F3F">
        <w:trPr>
          <w:trHeight w:val="480"/>
        </w:trPr>
        <w:tc>
          <w:tcPr>
            <w:tcW w:w="1952" w:type="pct"/>
            <w:hideMark/>
          </w:tcPr>
          <w:p w14:paraId="0424414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Chads265</w:t>
            </w:r>
          </w:p>
        </w:tc>
        <w:tc>
          <w:tcPr>
            <w:tcW w:w="1489" w:type="pct"/>
            <w:hideMark/>
          </w:tcPr>
          <w:p w14:paraId="7DE9B5F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Alder 65-74</w:t>
            </w:r>
          </w:p>
        </w:tc>
        <w:tc>
          <w:tcPr>
            <w:tcW w:w="1560" w:type="pct"/>
            <w:hideMark/>
          </w:tcPr>
          <w:p w14:paraId="09F65E6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er mellem 65 og 74 år</w:t>
            </w:r>
          </w:p>
        </w:tc>
      </w:tr>
      <w:tr w:rsidR="009C2F3F" w:rsidRPr="00766214" w14:paraId="7D0D199F" w14:textId="77777777" w:rsidTr="009C2F3F">
        <w:trPr>
          <w:trHeight w:val="255"/>
        </w:trPr>
        <w:tc>
          <w:tcPr>
            <w:tcW w:w="1952" w:type="pct"/>
            <w:hideMark/>
          </w:tcPr>
          <w:p w14:paraId="2907A4F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Chads2Sex</w:t>
            </w:r>
          </w:p>
        </w:tc>
        <w:tc>
          <w:tcPr>
            <w:tcW w:w="1489" w:type="pct"/>
            <w:hideMark/>
          </w:tcPr>
          <w:p w14:paraId="2550A0C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Kvinde</w:t>
            </w:r>
          </w:p>
        </w:tc>
        <w:tc>
          <w:tcPr>
            <w:tcW w:w="1560" w:type="pct"/>
            <w:hideMark/>
          </w:tcPr>
          <w:p w14:paraId="2134AE3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er kvinde</w:t>
            </w:r>
          </w:p>
        </w:tc>
      </w:tr>
      <w:tr w:rsidR="009C2F3F" w:rsidRPr="00766214" w14:paraId="476F548A" w14:textId="77777777" w:rsidTr="009C2F3F">
        <w:trPr>
          <w:trHeight w:val="399"/>
        </w:trPr>
        <w:tc>
          <w:tcPr>
            <w:tcW w:w="1952" w:type="pct"/>
            <w:hideMark/>
          </w:tcPr>
          <w:p w14:paraId="7A9CE33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Chads2Score</w:t>
            </w:r>
          </w:p>
        </w:tc>
        <w:tc>
          <w:tcPr>
            <w:tcW w:w="1489" w:type="pct"/>
            <w:hideMark/>
          </w:tcPr>
          <w:p w14:paraId="6FC4C78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560" w:type="pct"/>
            <w:hideMark/>
          </w:tcPr>
          <w:p w14:paraId="6B26B80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CHADS2VASC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2  Score</w:t>
            </w:r>
            <w:proofErr w:type="gramEnd"/>
          </w:p>
        </w:tc>
      </w:tr>
      <w:tr w:rsidR="009C2F3F" w:rsidRPr="00766214" w14:paraId="13F96A61" w14:textId="77777777" w:rsidTr="009C2F3F">
        <w:trPr>
          <w:trHeight w:val="465"/>
        </w:trPr>
        <w:tc>
          <w:tcPr>
            <w:tcW w:w="1952" w:type="pct"/>
            <w:hideMark/>
          </w:tcPr>
          <w:p w14:paraId="150B042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HDIHC</w:t>
            </w:r>
          </w:p>
        </w:tc>
        <w:tc>
          <w:tcPr>
            <w:tcW w:w="1489" w:type="pct"/>
            <w:hideMark/>
          </w:tcPr>
          <w:p w14:paraId="62AC2E9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Iskæmisk hjertesygdom</w:t>
            </w:r>
          </w:p>
        </w:tc>
        <w:tc>
          <w:tcPr>
            <w:tcW w:w="1560" w:type="pct"/>
            <w:hideMark/>
          </w:tcPr>
          <w:p w14:paraId="0283C3C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iskæmisk hjertesygdom</w:t>
            </w:r>
          </w:p>
        </w:tc>
      </w:tr>
      <w:tr w:rsidR="009C2F3F" w:rsidRPr="00766214" w14:paraId="1A1CBC44" w14:textId="77777777" w:rsidTr="009C2F3F">
        <w:trPr>
          <w:trHeight w:val="480"/>
        </w:trPr>
        <w:tc>
          <w:tcPr>
            <w:tcW w:w="1952" w:type="pct"/>
            <w:hideMark/>
          </w:tcPr>
          <w:p w14:paraId="6272C59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AMIAnt</w:t>
            </w:r>
            <w:proofErr w:type="spellEnd"/>
          </w:p>
        </w:tc>
        <w:tc>
          <w:tcPr>
            <w:tcW w:w="1489" w:type="pct"/>
            <w:hideMark/>
          </w:tcPr>
          <w:p w14:paraId="6813CF4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AMI -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Anterior</w:t>
            </w:r>
            <w:proofErr w:type="spellEnd"/>
          </w:p>
        </w:tc>
        <w:tc>
          <w:tcPr>
            <w:tcW w:w="1560" w:type="pct"/>
            <w:hideMark/>
          </w:tcPr>
          <w:p w14:paraId="5B02EBC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haft AMI -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Anterior</w:t>
            </w:r>
            <w:proofErr w:type="spellEnd"/>
          </w:p>
        </w:tc>
      </w:tr>
      <w:tr w:rsidR="009C2F3F" w:rsidRPr="00766214" w14:paraId="1438DFC4" w14:textId="77777777" w:rsidTr="009C2F3F">
        <w:trPr>
          <w:trHeight w:val="465"/>
        </w:trPr>
        <w:tc>
          <w:tcPr>
            <w:tcW w:w="1952" w:type="pct"/>
            <w:hideMark/>
          </w:tcPr>
          <w:p w14:paraId="5B6F374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AMIInf</w:t>
            </w:r>
            <w:proofErr w:type="spellEnd"/>
          </w:p>
        </w:tc>
        <w:tc>
          <w:tcPr>
            <w:tcW w:w="1489" w:type="pct"/>
            <w:hideMark/>
          </w:tcPr>
          <w:p w14:paraId="54A93A1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AMI -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Inferior</w:t>
            </w:r>
            <w:proofErr w:type="spellEnd"/>
          </w:p>
        </w:tc>
        <w:tc>
          <w:tcPr>
            <w:tcW w:w="1560" w:type="pct"/>
            <w:hideMark/>
          </w:tcPr>
          <w:p w14:paraId="7B26A29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haft AMI -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Inferior</w:t>
            </w:r>
            <w:proofErr w:type="spellEnd"/>
          </w:p>
        </w:tc>
      </w:tr>
      <w:tr w:rsidR="009C2F3F" w:rsidRPr="00766214" w14:paraId="7D0ACF26" w14:textId="77777777" w:rsidTr="009C2F3F">
        <w:trPr>
          <w:trHeight w:val="465"/>
        </w:trPr>
        <w:tc>
          <w:tcPr>
            <w:tcW w:w="1952" w:type="pct"/>
            <w:hideMark/>
          </w:tcPr>
          <w:p w14:paraId="64ED126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AMILat</w:t>
            </w:r>
            <w:proofErr w:type="spellEnd"/>
          </w:p>
        </w:tc>
        <w:tc>
          <w:tcPr>
            <w:tcW w:w="1489" w:type="pct"/>
            <w:hideMark/>
          </w:tcPr>
          <w:p w14:paraId="75E70B9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AMI - Lateral</w:t>
            </w:r>
          </w:p>
        </w:tc>
        <w:tc>
          <w:tcPr>
            <w:tcW w:w="1560" w:type="pct"/>
            <w:hideMark/>
          </w:tcPr>
          <w:p w14:paraId="3BB3D54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haft AMI - Lateral</w:t>
            </w:r>
          </w:p>
        </w:tc>
      </w:tr>
      <w:tr w:rsidR="009C2F3F" w:rsidRPr="00766214" w14:paraId="2002C56F" w14:textId="77777777" w:rsidTr="009C2F3F">
        <w:trPr>
          <w:trHeight w:val="480"/>
        </w:trPr>
        <w:tc>
          <w:tcPr>
            <w:tcW w:w="1952" w:type="pct"/>
            <w:hideMark/>
          </w:tcPr>
          <w:p w14:paraId="22B9DF6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Sarcoidosis</w:t>
            </w:r>
            <w:proofErr w:type="spellEnd"/>
          </w:p>
        </w:tc>
        <w:tc>
          <w:tcPr>
            <w:tcW w:w="1489" w:type="pct"/>
            <w:hideMark/>
          </w:tcPr>
          <w:p w14:paraId="4FBBB91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Sarcoidosis</w:t>
            </w:r>
            <w:proofErr w:type="spellEnd"/>
          </w:p>
        </w:tc>
        <w:tc>
          <w:tcPr>
            <w:tcW w:w="1560" w:type="pct"/>
            <w:hideMark/>
          </w:tcPr>
          <w:p w14:paraId="6FB8CFA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haft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Sarcoidosis</w:t>
            </w:r>
            <w:proofErr w:type="spellEnd"/>
          </w:p>
        </w:tc>
      </w:tr>
      <w:tr w:rsidR="009C2F3F" w:rsidRPr="00766214" w14:paraId="69903B9D" w14:textId="77777777" w:rsidTr="009C2F3F">
        <w:trPr>
          <w:trHeight w:val="465"/>
        </w:trPr>
        <w:tc>
          <w:tcPr>
            <w:tcW w:w="1952" w:type="pct"/>
            <w:hideMark/>
          </w:tcPr>
          <w:p w14:paraId="255CFAB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HDDCM</w:t>
            </w:r>
          </w:p>
        </w:tc>
        <w:tc>
          <w:tcPr>
            <w:tcW w:w="1489" w:type="pct"/>
            <w:hideMark/>
          </w:tcPr>
          <w:p w14:paraId="7B0BB5B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Dilateret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kardiomyopati</w:t>
            </w:r>
            <w:proofErr w:type="spellEnd"/>
          </w:p>
        </w:tc>
        <w:tc>
          <w:tcPr>
            <w:tcW w:w="1560" w:type="pct"/>
            <w:hideMark/>
          </w:tcPr>
          <w:p w14:paraId="0B4823C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dilateret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kardiomyopati</w:t>
            </w:r>
            <w:proofErr w:type="spellEnd"/>
          </w:p>
        </w:tc>
      </w:tr>
      <w:tr w:rsidR="009C2F3F" w:rsidRPr="00766214" w14:paraId="5632E423" w14:textId="77777777" w:rsidTr="009C2F3F">
        <w:trPr>
          <w:trHeight w:val="465"/>
        </w:trPr>
        <w:tc>
          <w:tcPr>
            <w:tcW w:w="1952" w:type="pct"/>
            <w:hideMark/>
          </w:tcPr>
          <w:p w14:paraId="5D4BDF1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HDHCM</w:t>
            </w:r>
          </w:p>
        </w:tc>
        <w:tc>
          <w:tcPr>
            <w:tcW w:w="1489" w:type="pct"/>
            <w:hideMark/>
          </w:tcPr>
          <w:p w14:paraId="42BA1BC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Hypertrofisk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kardiomyopati</w:t>
            </w:r>
            <w:proofErr w:type="spellEnd"/>
          </w:p>
        </w:tc>
        <w:tc>
          <w:tcPr>
            <w:tcW w:w="1560" w:type="pct"/>
            <w:hideMark/>
          </w:tcPr>
          <w:p w14:paraId="78C91B8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hypertrofisk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kardiomyopati</w:t>
            </w:r>
            <w:proofErr w:type="spellEnd"/>
          </w:p>
        </w:tc>
      </w:tr>
      <w:tr w:rsidR="009C2F3F" w:rsidRPr="00766214" w14:paraId="3F0E8A31" w14:textId="77777777" w:rsidTr="009C2F3F">
        <w:trPr>
          <w:trHeight w:val="690"/>
        </w:trPr>
        <w:tc>
          <w:tcPr>
            <w:tcW w:w="1952" w:type="pct"/>
            <w:hideMark/>
          </w:tcPr>
          <w:p w14:paraId="7966EC8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HDARVC</w:t>
            </w:r>
          </w:p>
        </w:tc>
        <w:tc>
          <w:tcPr>
            <w:tcW w:w="1489" w:type="pct"/>
            <w:hideMark/>
          </w:tcPr>
          <w:p w14:paraId="7C8DD54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Arytmogen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højre ventrikel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kardiomyopati</w:t>
            </w:r>
            <w:proofErr w:type="spellEnd"/>
          </w:p>
        </w:tc>
        <w:tc>
          <w:tcPr>
            <w:tcW w:w="1560" w:type="pct"/>
            <w:hideMark/>
          </w:tcPr>
          <w:p w14:paraId="683B1E8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arytmogen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højre ventrikel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kardiomyopati</w:t>
            </w:r>
            <w:proofErr w:type="spellEnd"/>
          </w:p>
        </w:tc>
      </w:tr>
      <w:tr w:rsidR="009C2F3F" w:rsidRPr="00766214" w14:paraId="2ECEC43D" w14:textId="77777777" w:rsidTr="009C2F3F">
        <w:trPr>
          <w:trHeight w:val="465"/>
        </w:trPr>
        <w:tc>
          <w:tcPr>
            <w:tcW w:w="1952" w:type="pct"/>
            <w:hideMark/>
          </w:tcPr>
          <w:p w14:paraId="2BD8444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lastRenderedPageBreak/>
              <w:t>HDCongenit</w:t>
            </w:r>
            <w:proofErr w:type="spellEnd"/>
          </w:p>
        </w:tc>
        <w:tc>
          <w:tcPr>
            <w:tcW w:w="1489" w:type="pct"/>
            <w:hideMark/>
          </w:tcPr>
          <w:p w14:paraId="22C046C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Kongenit hjertesygdom</w:t>
            </w:r>
          </w:p>
        </w:tc>
        <w:tc>
          <w:tcPr>
            <w:tcW w:w="1560" w:type="pct"/>
            <w:hideMark/>
          </w:tcPr>
          <w:p w14:paraId="4567810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kongenit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hjertesygsom</w:t>
            </w:r>
            <w:proofErr w:type="spellEnd"/>
          </w:p>
        </w:tc>
      </w:tr>
      <w:tr w:rsidR="009C2F3F" w:rsidRPr="00766214" w14:paraId="2EF12CA0" w14:textId="77777777" w:rsidTr="009C2F3F">
        <w:trPr>
          <w:trHeight w:val="480"/>
        </w:trPr>
        <w:tc>
          <w:tcPr>
            <w:tcW w:w="1952" w:type="pct"/>
            <w:hideMark/>
          </w:tcPr>
          <w:p w14:paraId="4D4B1CF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HDMS</w:t>
            </w:r>
          </w:p>
        </w:tc>
        <w:tc>
          <w:tcPr>
            <w:tcW w:w="1489" w:type="pct"/>
            <w:hideMark/>
          </w:tcPr>
          <w:p w14:paraId="55A2400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Mitralstenose</w:t>
            </w:r>
            <w:proofErr w:type="spellEnd"/>
          </w:p>
        </w:tc>
        <w:tc>
          <w:tcPr>
            <w:tcW w:w="1560" w:type="pct"/>
            <w:hideMark/>
          </w:tcPr>
          <w:p w14:paraId="4C7E939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mitralstenose</w:t>
            </w:r>
            <w:proofErr w:type="spellEnd"/>
          </w:p>
        </w:tc>
      </w:tr>
      <w:tr w:rsidR="009C2F3F" w:rsidRPr="00766214" w14:paraId="015757E3" w14:textId="77777777" w:rsidTr="009C2F3F">
        <w:trPr>
          <w:trHeight w:val="465"/>
        </w:trPr>
        <w:tc>
          <w:tcPr>
            <w:tcW w:w="1952" w:type="pct"/>
            <w:hideMark/>
          </w:tcPr>
          <w:p w14:paraId="7549BA0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HDMI</w:t>
            </w:r>
          </w:p>
        </w:tc>
        <w:tc>
          <w:tcPr>
            <w:tcW w:w="1489" w:type="pct"/>
            <w:hideMark/>
          </w:tcPr>
          <w:p w14:paraId="2871CE4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Mitralinsufficiens</w:t>
            </w:r>
            <w:proofErr w:type="spellEnd"/>
          </w:p>
        </w:tc>
        <w:tc>
          <w:tcPr>
            <w:tcW w:w="1560" w:type="pct"/>
            <w:hideMark/>
          </w:tcPr>
          <w:p w14:paraId="3103FEE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mitralinsufficiens</w:t>
            </w:r>
            <w:proofErr w:type="spellEnd"/>
          </w:p>
        </w:tc>
      </w:tr>
      <w:tr w:rsidR="009C2F3F" w:rsidRPr="00766214" w14:paraId="2BDA0A4B" w14:textId="77777777" w:rsidTr="009C2F3F">
        <w:trPr>
          <w:trHeight w:val="465"/>
        </w:trPr>
        <w:tc>
          <w:tcPr>
            <w:tcW w:w="1952" w:type="pct"/>
            <w:hideMark/>
          </w:tcPr>
          <w:p w14:paraId="0ED3632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HDAS</w:t>
            </w:r>
          </w:p>
        </w:tc>
        <w:tc>
          <w:tcPr>
            <w:tcW w:w="1489" w:type="pct"/>
            <w:hideMark/>
          </w:tcPr>
          <w:p w14:paraId="5E8E9D4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Aortastenose</w:t>
            </w:r>
          </w:p>
        </w:tc>
        <w:tc>
          <w:tcPr>
            <w:tcW w:w="1560" w:type="pct"/>
            <w:hideMark/>
          </w:tcPr>
          <w:p w14:paraId="2034FCF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aortastenose</w:t>
            </w:r>
          </w:p>
        </w:tc>
      </w:tr>
      <w:tr w:rsidR="009C2F3F" w:rsidRPr="00766214" w14:paraId="1B39CB64" w14:textId="77777777" w:rsidTr="009C2F3F">
        <w:trPr>
          <w:trHeight w:val="480"/>
        </w:trPr>
        <w:tc>
          <w:tcPr>
            <w:tcW w:w="1952" w:type="pct"/>
            <w:hideMark/>
          </w:tcPr>
          <w:p w14:paraId="66C9A24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HDAI</w:t>
            </w:r>
          </w:p>
        </w:tc>
        <w:tc>
          <w:tcPr>
            <w:tcW w:w="1489" w:type="pct"/>
            <w:hideMark/>
          </w:tcPr>
          <w:p w14:paraId="606479F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Aortainsufficiens</w:t>
            </w:r>
          </w:p>
        </w:tc>
        <w:tc>
          <w:tcPr>
            <w:tcW w:w="1560" w:type="pct"/>
            <w:hideMark/>
          </w:tcPr>
          <w:p w14:paraId="09A85E6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aortainsufficiens</w:t>
            </w:r>
          </w:p>
        </w:tc>
      </w:tr>
      <w:tr w:rsidR="009C2F3F" w:rsidRPr="00766214" w14:paraId="76FCCD96" w14:textId="77777777" w:rsidTr="009C2F3F">
        <w:trPr>
          <w:trHeight w:val="465"/>
        </w:trPr>
        <w:tc>
          <w:tcPr>
            <w:tcW w:w="1952" w:type="pct"/>
            <w:hideMark/>
          </w:tcPr>
          <w:p w14:paraId="133C837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OPPCI</w:t>
            </w:r>
          </w:p>
        </w:tc>
        <w:tc>
          <w:tcPr>
            <w:tcW w:w="1489" w:type="pct"/>
            <w:hideMark/>
          </w:tcPr>
          <w:p w14:paraId="138D02D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PCI</w:t>
            </w:r>
          </w:p>
        </w:tc>
        <w:tc>
          <w:tcPr>
            <w:tcW w:w="1560" w:type="pct"/>
            <w:hideMark/>
          </w:tcPr>
          <w:p w14:paraId="23B1CC7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tidligere har fået foretaget PCI</w:t>
            </w:r>
          </w:p>
        </w:tc>
      </w:tr>
      <w:tr w:rsidR="009C2F3F" w:rsidRPr="00766214" w14:paraId="5443AEF8" w14:textId="77777777" w:rsidTr="009C2F3F">
        <w:trPr>
          <w:trHeight w:val="480"/>
        </w:trPr>
        <w:tc>
          <w:tcPr>
            <w:tcW w:w="1952" w:type="pct"/>
            <w:hideMark/>
          </w:tcPr>
          <w:p w14:paraId="5B67D8B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OPPCIlad</w:t>
            </w:r>
            <w:proofErr w:type="spellEnd"/>
          </w:p>
        </w:tc>
        <w:tc>
          <w:tcPr>
            <w:tcW w:w="1489" w:type="pct"/>
            <w:hideMark/>
          </w:tcPr>
          <w:p w14:paraId="39F1F3F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PCI - LAD</w:t>
            </w:r>
          </w:p>
        </w:tc>
        <w:tc>
          <w:tcPr>
            <w:tcW w:w="1560" w:type="pct"/>
            <w:hideMark/>
          </w:tcPr>
          <w:p w14:paraId="122944D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tidligere har fået foretaget PCI</w:t>
            </w:r>
          </w:p>
        </w:tc>
      </w:tr>
      <w:tr w:rsidR="009C2F3F" w:rsidRPr="00766214" w14:paraId="35B4ACD8" w14:textId="77777777" w:rsidTr="009C2F3F">
        <w:trPr>
          <w:trHeight w:val="465"/>
        </w:trPr>
        <w:tc>
          <w:tcPr>
            <w:tcW w:w="1952" w:type="pct"/>
            <w:hideMark/>
          </w:tcPr>
          <w:p w14:paraId="439C546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OPPCIcx</w:t>
            </w:r>
            <w:proofErr w:type="spellEnd"/>
          </w:p>
        </w:tc>
        <w:tc>
          <w:tcPr>
            <w:tcW w:w="1489" w:type="pct"/>
            <w:hideMark/>
          </w:tcPr>
          <w:p w14:paraId="5F5E09D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PCI - CX</w:t>
            </w:r>
          </w:p>
        </w:tc>
        <w:tc>
          <w:tcPr>
            <w:tcW w:w="1560" w:type="pct"/>
            <w:hideMark/>
          </w:tcPr>
          <w:p w14:paraId="35AC7FE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tidligere har fået foretaget PCI</w:t>
            </w:r>
          </w:p>
        </w:tc>
      </w:tr>
      <w:tr w:rsidR="009C2F3F" w:rsidRPr="00766214" w14:paraId="5AC200BC" w14:textId="77777777" w:rsidTr="009C2F3F">
        <w:trPr>
          <w:trHeight w:val="465"/>
        </w:trPr>
        <w:tc>
          <w:tcPr>
            <w:tcW w:w="1952" w:type="pct"/>
            <w:hideMark/>
          </w:tcPr>
          <w:p w14:paraId="6F57BD1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OPPCIrca</w:t>
            </w:r>
            <w:proofErr w:type="spellEnd"/>
          </w:p>
        </w:tc>
        <w:tc>
          <w:tcPr>
            <w:tcW w:w="1489" w:type="pct"/>
            <w:hideMark/>
          </w:tcPr>
          <w:p w14:paraId="13FD5D3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PCI - RCA</w:t>
            </w:r>
          </w:p>
        </w:tc>
        <w:tc>
          <w:tcPr>
            <w:tcW w:w="1560" w:type="pct"/>
            <w:hideMark/>
          </w:tcPr>
          <w:p w14:paraId="79EED72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tidligere har fået foretaget PCI</w:t>
            </w:r>
          </w:p>
        </w:tc>
      </w:tr>
      <w:tr w:rsidR="009C2F3F" w:rsidRPr="00766214" w14:paraId="786F4433" w14:textId="77777777" w:rsidTr="009C2F3F">
        <w:trPr>
          <w:trHeight w:val="480"/>
        </w:trPr>
        <w:tc>
          <w:tcPr>
            <w:tcW w:w="1952" w:type="pct"/>
            <w:hideMark/>
          </w:tcPr>
          <w:p w14:paraId="5FA3246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OPCABG</w:t>
            </w:r>
          </w:p>
        </w:tc>
        <w:tc>
          <w:tcPr>
            <w:tcW w:w="1489" w:type="pct"/>
            <w:hideMark/>
          </w:tcPr>
          <w:p w14:paraId="10B88A2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CABG</w:t>
            </w:r>
          </w:p>
        </w:tc>
        <w:tc>
          <w:tcPr>
            <w:tcW w:w="1560" w:type="pct"/>
            <w:hideMark/>
          </w:tcPr>
          <w:p w14:paraId="1298512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tidligere har fået foretaget CABG</w:t>
            </w:r>
          </w:p>
        </w:tc>
      </w:tr>
      <w:tr w:rsidR="009C2F3F" w:rsidRPr="00766214" w14:paraId="10B7CA41" w14:textId="77777777" w:rsidTr="009C2F3F">
        <w:trPr>
          <w:trHeight w:val="465"/>
        </w:trPr>
        <w:tc>
          <w:tcPr>
            <w:tcW w:w="1952" w:type="pct"/>
            <w:hideMark/>
          </w:tcPr>
          <w:p w14:paraId="5F98475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OPAKlap</w:t>
            </w:r>
            <w:proofErr w:type="spellEnd"/>
          </w:p>
        </w:tc>
        <w:tc>
          <w:tcPr>
            <w:tcW w:w="1489" w:type="pct"/>
            <w:hideMark/>
          </w:tcPr>
          <w:p w14:paraId="6FF5EDA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Aortaklapoperation</w:t>
            </w:r>
          </w:p>
        </w:tc>
        <w:tc>
          <w:tcPr>
            <w:tcW w:w="1560" w:type="pct"/>
            <w:hideMark/>
          </w:tcPr>
          <w:p w14:paraId="48AC2FE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tidligere har fået foretaget A-klapoperation</w:t>
            </w:r>
          </w:p>
        </w:tc>
      </w:tr>
      <w:tr w:rsidR="009C2F3F" w:rsidRPr="00766214" w14:paraId="0775C25A" w14:textId="77777777" w:rsidTr="009C2F3F">
        <w:trPr>
          <w:trHeight w:val="465"/>
        </w:trPr>
        <w:tc>
          <w:tcPr>
            <w:tcW w:w="1952" w:type="pct"/>
            <w:hideMark/>
          </w:tcPr>
          <w:p w14:paraId="75D6DEB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OPMKlap</w:t>
            </w:r>
            <w:proofErr w:type="spellEnd"/>
          </w:p>
        </w:tc>
        <w:tc>
          <w:tcPr>
            <w:tcW w:w="1489" w:type="pct"/>
            <w:hideMark/>
          </w:tcPr>
          <w:p w14:paraId="4F2A76F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Mitralklapoperation</w:t>
            </w:r>
            <w:proofErr w:type="spellEnd"/>
          </w:p>
        </w:tc>
        <w:tc>
          <w:tcPr>
            <w:tcW w:w="1560" w:type="pct"/>
            <w:hideMark/>
          </w:tcPr>
          <w:p w14:paraId="2B23621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tidligere har fået foretaget M-klapoperation</w:t>
            </w:r>
          </w:p>
        </w:tc>
      </w:tr>
      <w:tr w:rsidR="009C2F3F" w:rsidRPr="00766214" w14:paraId="45178D48" w14:textId="77777777" w:rsidTr="009C2F3F">
        <w:trPr>
          <w:trHeight w:val="690"/>
        </w:trPr>
        <w:tc>
          <w:tcPr>
            <w:tcW w:w="1952" w:type="pct"/>
            <w:hideMark/>
          </w:tcPr>
          <w:p w14:paraId="4BADB58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OPKongenit</w:t>
            </w:r>
            <w:proofErr w:type="spellEnd"/>
          </w:p>
        </w:tc>
        <w:tc>
          <w:tcPr>
            <w:tcW w:w="1489" w:type="pct"/>
            <w:hideMark/>
          </w:tcPr>
          <w:p w14:paraId="621B17F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Operation for kongenit hjertesygdom</w:t>
            </w:r>
          </w:p>
        </w:tc>
        <w:tc>
          <w:tcPr>
            <w:tcW w:w="1560" w:type="pct"/>
            <w:hideMark/>
          </w:tcPr>
          <w:p w14:paraId="447484C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tidligere har fået foretaget operation for kongenit hjertesyg</w:t>
            </w:r>
          </w:p>
        </w:tc>
      </w:tr>
      <w:tr w:rsidR="009C2F3F" w:rsidRPr="00766214" w14:paraId="5A016353" w14:textId="77777777" w:rsidTr="009C2F3F">
        <w:trPr>
          <w:trHeight w:val="465"/>
        </w:trPr>
        <w:tc>
          <w:tcPr>
            <w:tcW w:w="1952" w:type="pct"/>
            <w:hideMark/>
          </w:tcPr>
          <w:p w14:paraId="3393D0B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Arytmibyrde</w:t>
            </w:r>
            <w:proofErr w:type="spellEnd"/>
          </w:p>
        </w:tc>
        <w:tc>
          <w:tcPr>
            <w:tcW w:w="1489" w:type="pct"/>
            <w:hideMark/>
          </w:tcPr>
          <w:p w14:paraId="48BA898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Arytmibyrde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(CCS-SAF)</w:t>
            </w:r>
          </w:p>
        </w:tc>
        <w:tc>
          <w:tcPr>
            <w:tcW w:w="1560" w:type="pct"/>
            <w:hideMark/>
          </w:tcPr>
          <w:p w14:paraId="373A7E0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graden af patientens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arytmibyrde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iht. CCS-SAF</w:t>
            </w:r>
          </w:p>
        </w:tc>
      </w:tr>
      <w:tr w:rsidR="009C2F3F" w:rsidRPr="00766214" w14:paraId="76B94EEF" w14:textId="77777777" w:rsidTr="009C2F3F">
        <w:trPr>
          <w:trHeight w:val="690"/>
        </w:trPr>
        <w:tc>
          <w:tcPr>
            <w:tcW w:w="1952" w:type="pct"/>
            <w:hideMark/>
          </w:tcPr>
          <w:p w14:paraId="024C5B5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EHRAScore</w:t>
            </w:r>
            <w:proofErr w:type="spellEnd"/>
          </w:p>
        </w:tc>
        <w:tc>
          <w:tcPr>
            <w:tcW w:w="1489" w:type="pct"/>
            <w:hideMark/>
          </w:tcPr>
          <w:p w14:paraId="4659F46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EHRA Score</w:t>
            </w:r>
          </w:p>
        </w:tc>
        <w:tc>
          <w:tcPr>
            <w:tcW w:w="1560" w:type="pct"/>
            <w:hideMark/>
          </w:tcPr>
          <w:p w14:paraId="0402B3D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Patientens EHRA Score</w:t>
            </w:r>
          </w:p>
        </w:tc>
      </w:tr>
      <w:tr w:rsidR="009C2F3F" w:rsidRPr="00766214" w14:paraId="443CC363" w14:textId="77777777" w:rsidTr="009C2F3F">
        <w:trPr>
          <w:trHeight w:val="465"/>
        </w:trPr>
        <w:tc>
          <w:tcPr>
            <w:tcW w:w="1952" w:type="pct"/>
            <w:hideMark/>
          </w:tcPr>
          <w:p w14:paraId="3E162A4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ClincalEvaluation</w:t>
            </w:r>
            <w:proofErr w:type="spellEnd"/>
          </w:p>
        </w:tc>
        <w:tc>
          <w:tcPr>
            <w:tcW w:w="1489" w:type="pct"/>
            <w:hideMark/>
          </w:tcPr>
          <w:p w14:paraId="735FA3C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Klinisk bedømmelse</w:t>
            </w:r>
          </w:p>
        </w:tc>
        <w:tc>
          <w:tcPr>
            <w:tcW w:w="1560" w:type="pct"/>
            <w:hideMark/>
          </w:tcPr>
          <w:p w14:paraId="371BE56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klinisk bedømmelse af arytmi</w:t>
            </w:r>
          </w:p>
        </w:tc>
      </w:tr>
      <w:tr w:rsidR="009C2F3F" w:rsidRPr="00766214" w14:paraId="0959C4B9" w14:textId="77777777" w:rsidTr="009C2F3F">
        <w:trPr>
          <w:trHeight w:val="900"/>
        </w:trPr>
        <w:tc>
          <w:tcPr>
            <w:tcW w:w="1952" w:type="pct"/>
            <w:hideMark/>
          </w:tcPr>
          <w:p w14:paraId="6A20896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CourseTTEEF</w:t>
            </w:r>
            <w:proofErr w:type="spellEnd"/>
          </w:p>
        </w:tc>
        <w:tc>
          <w:tcPr>
            <w:tcW w:w="1489" w:type="pct"/>
            <w:hideMark/>
          </w:tcPr>
          <w:p w14:paraId="7D44F9F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LVEF [%]</w:t>
            </w:r>
          </w:p>
        </w:tc>
        <w:tc>
          <w:tcPr>
            <w:tcW w:w="1560" w:type="pct"/>
            <w:hideMark/>
          </w:tcPr>
          <w:p w14:paraId="5A36F4C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EF ved sidste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transtorakale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ekkokardiografi</w:t>
            </w:r>
          </w:p>
        </w:tc>
      </w:tr>
      <w:tr w:rsidR="009C2F3F" w:rsidRPr="00766214" w14:paraId="4059729D" w14:textId="77777777" w:rsidTr="009C2F3F">
        <w:trPr>
          <w:trHeight w:val="465"/>
        </w:trPr>
        <w:tc>
          <w:tcPr>
            <w:tcW w:w="1952" w:type="pct"/>
            <w:hideMark/>
          </w:tcPr>
          <w:p w14:paraId="53DCB0C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CourseTTELA</w:t>
            </w:r>
            <w:proofErr w:type="spellEnd"/>
          </w:p>
        </w:tc>
        <w:tc>
          <w:tcPr>
            <w:tcW w:w="1489" w:type="pct"/>
            <w:hideMark/>
          </w:tcPr>
          <w:p w14:paraId="54772F7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LA størrelse (PLAX) [mm]</w:t>
            </w:r>
          </w:p>
        </w:tc>
        <w:tc>
          <w:tcPr>
            <w:tcW w:w="1560" w:type="pct"/>
            <w:hideMark/>
          </w:tcPr>
          <w:p w14:paraId="7B63D7C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LA størrelse ved sidste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transtorakale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ekkokardiografi</w:t>
            </w:r>
          </w:p>
        </w:tc>
      </w:tr>
      <w:tr w:rsidR="009C2F3F" w:rsidRPr="00766214" w14:paraId="3C95E782" w14:textId="77777777" w:rsidTr="009C2F3F">
        <w:trPr>
          <w:trHeight w:val="480"/>
        </w:trPr>
        <w:tc>
          <w:tcPr>
            <w:tcW w:w="1952" w:type="pct"/>
            <w:hideMark/>
          </w:tcPr>
          <w:p w14:paraId="428EC6F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CourseTTELA2</w:t>
            </w:r>
          </w:p>
        </w:tc>
        <w:tc>
          <w:tcPr>
            <w:tcW w:w="1489" w:type="pct"/>
            <w:hideMark/>
          </w:tcPr>
          <w:p w14:paraId="7A744BC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LA størrelse</w:t>
            </w:r>
          </w:p>
        </w:tc>
        <w:tc>
          <w:tcPr>
            <w:tcW w:w="1560" w:type="pct"/>
            <w:hideMark/>
          </w:tcPr>
          <w:p w14:paraId="5A8BB46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LA størrelse ved sidste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transtorakale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ekkokardiografi</w:t>
            </w:r>
          </w:p>
        </w:tc>
      </w:tr>
      <w:tr w:rsidR="009C2F3F" w:rsidRPr="00766214" w14:paraId="77B3A925" w14:textId="77777777" w:rsidTr="009C2F3F">
        <w:trPr>
          <w:trHeight w:val="465"/>
        </w:trPr>
        <w:tc>
          <w:tcPr>
            <w:tcW w:w="1952" w:type="pct"/>
            <w:hideMark/>
          </w:tcPr>
          <w:p w14:paraId="5DDF304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NYHA</w:t>
            </w:r>
          </w:p>
        </w:tc>
        <w:tc>
          <w:tcPr>
            <w:tcW w:w="1489" w:type="pct"/>
            <w:hideMark/>
          </w:tcPr>
          <w:p w14:paraId="564B192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NYHA</w:t>
            </w:r>
          </w:p>
        </w:tc>
        <w:tc>
          <w:tcPr>
            <w:tcW w:w="1560" w:type="pct"/>
            <w:hideMark/>
          </w:tcPr>
          <w:p w14:paraId="1A10204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NYHA klassifikation</w:t>
            </w:r>
          </w:p>
        </w:tc>
      </w:tr>
      <w:tr w:rsidR="009C2F3F" w:rsidRPr="00766214" w14:paraId="559A2706" w14:textId="77777777" w:rsidTr="009C2F3F">
        <w:trPr>
          <w:trHeight w:val="465"/>
        </w:trPr>
        <w:tc>
          <w:tcPr>
            <w:tcW w:w="1952" w:type="pct"/>
            <w:hideMark/>
          </w:tcPr>
          <w:p w14:paraId="426CF0B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SympDyspnoe</w:t>
            </w:r>
            <w:proofErr w:type="spellEnd"/>
          </w:p>
        </w:tc>
        <w:tc>
          <w:tcPr>
            <w:tcW w:w="1489" w:type="pct"/>
            <w:hideMark/>
          </w:tcPr>
          <w:p w14:paraId="685B9B7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Dyspnø</w:t>
            </w:r>
          </w:p>
        </w:tc>
        <w:tc>
          <w:tcPr>
            <w:tcW w:w="1560" w:type="pct"/>
            <w:hideMark/>
          </w:tcPr>
          <w:p w14:paraId="1D68B95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symptomer i form af dyspnø</w:t>
            </w:r>
          </w:p>
        </w:tc>
      </w:tr>
      <w:tr w:rsidR="009C2F3F" w:rsidRPr="00766214" w14:paraId="75B282DC" w14:textId="77777777" w:rsidTr="009C2F3F">
        <w:trPr>
          <w:trHeight w:val="690"/>
        </w:trPr>
        <w:tc>
          <w:tcPr>
            <w:tcW w:w="1952" w:type="pct"/>
            <w:hideMark/>
          </w:tcPr>
          <w:p w14:paraId="15D7FFC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SympPalpitation</w:t>
            </w:r>
            <w:proofErr w:type="spellEnd"/>
          </w:p>
        </w:tc>
        <w:tc>
          <w:tcPr>
            <w:tcW w:w="1489" w:type="pct"/>
            <w:hideMark/>
          </w:tcPr>
          <w:p w14:paraId="1A7C2CA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Palpitationer</w:t>
            </w:r>
            <w:proofErr w:type="spellEnd"/>
          </w:p>
        </w:tc>
        <w:tc>
          <w:tcPr>
            <w:tcW w:w="1560" w:type="pct"/>
            <w:hideMark/>
          </w:tcPr>
          <w:p w14:paraId="28CA588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symptomer i form af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palpitationer</w:t>
            </w:r>
            <w:proofErr w:type="spellEnd"/>
          </w:p>
        </w:tc>
      </w:tr>
      <w:tr w:rsidR="009C2F3F" w:rsidRPr="00766214" w14:paraId="4DA31BAA" w14:textId="77777777" w:rsidTr="009C2F3F">
        <w:trPr>
          <w:trHeight w:val="675"/>
        </w:trPr>
        <w:tc>
          <w:tcPr>
            <w:tcW w:w="1952" w:type="pct"/>
            <w:hideMark/>
          </w:tcPr>
          <w:p w14:paraId="5C5339F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SympDizzy</w:t>
            </w:r>
            <w:proofErr w:type="spellEnd"/>
          </w:p>
        </w:tc>
        <w:tc>
          <w:tcPr>
            <w:tcW w:w="1489" w:type="pct"/>
            <w:hideMark/>
          </w:tcPr>
          <w:p w14:paraId="7FE499B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Svimmelhed</w:t>
            </w:r>
          </w:p>
        </w:tc>
        <w:tc>
          <w:tcPr>
            <w:tcW w:w="1560" w:type="pct"/>
            <w:hideMark/>
          </w:tcPr>
          <w:p w14:paraId="7FE9F68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symptomer i form af svimmelhed</w:t>
            </w:r>
          </w:p>
        </w:tc>
      </w:tr>
      <w:tr w:rsidR="009C2F3F" w:rsidRPr="00766214" w14:paraId="233715E6" w14:textId="77777777" w:rsidTr="009C2F3F">
        <w:trPr>
          <w:trHeight w:val="480"/>
        </w:trPr>
        <w:tc>
          <w:tcPr>
            <w:tcW w:w="1952" w:type="pct"/>
            <w:hideMark/>
          </w:tcPr>
          <w:p w14:paraId="0569306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SympSyncope</w:t>
            </w:r>
            <w:proofErr w:type="spellEnd"/>
          </w:p>
        </w:tc>
        <w:tc>
          <w:tcPr>
            <w:tcW w:w="1489" w:type="pct"/>
            <w:hideMark/>
          </w:tcPr>
          <w:p w14:paraId="2F72017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Besvimelse</w:t>
            </w:r>
          </w:p>
        </w:tc>
        <w:tc>
          <w:tcPr>
            <w:tcW w:w="1560" w:type="pct"/>
            <w:hideMark/>
          </w:tcPr>
          <w:p w14:paraId="43AEC7E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symptomer i form af besvimelse</w:t>
            </w:r>
          </w:p>
        </w:tc>
      </w:tr>
      <w:tr w:rsidR="009C2F3F" w:rsidRPr="00766214" w14:paraId="7E0184E1" w14:textId="77777777" w:rsidTr="009C2F3F">
        <w:trPr>
          <w:trHeight w:val="465"/>
        </w:trPr>
        <w:tc>
          <w:tcPr>
            <w:tcW w:w="1952" w:type="pct"/>
            <w:hideMark/>
          </w:tcPr>
          <w:p w14:paraId="134FE88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SympAngina</w:t>
            </w:r>
            <w:proofErr w:type="spellEnd"/>
          </w:p>
        </w:tc>
        <w:tc>
          <w:tcPr>
            <w:tcW w:w="1489" w:type="pct"/>
            <w:hideMark/>
          </w:tcPr>
          <w:p w14:paraId="7B976F6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Angina</w:t>
            </w:r>
          </w:p>
        </w:tc>
        <w:tc>
          <w:tcPr>
            <w:tcW w:w="1560" w:type="pct"/>
            <w:hideMark/>
          </w:tcPr>
          <w:p w14:paraId="7B9AD59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symptomer i form af angina</w:t>
            </w:r>
          </w:p>
        </w:tc>
      </w:tr>
      <w:tr w:rsidR="009C2F3F" w:rsidRPr="00766214" w14:paraId="3EEAA24E" w14:textId="77777777" w:rsidTr="009C2F3F">
        <w:trPr>
          <w:trHeight w:val="690"/>
        </w:trPr>
        <w:tc>
          <w:tcPr>
            <w:tcW w:w="1952" w:type="pct"/>
            <w:hideMark/>
          </w:tcPr>
          <w:p w14:paraId="1B53A96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lastRenderedPageBreak/>
              <w:t>RFAIndication</w:t>
            </w:r>
            <w:proofErr w:type="spellEnd"/>
          </w:p>
        </w:tc>
        <w:tc>
          <w:tcPr>
            <w:tcW w:w="1489" w:type="pct"/>
            <w:hideMark/>
          </w:tcPr>
          <w:p w14:paraId="739652B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RFA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Indication</w:t>
            </w:r>
            <w:proofErr w:type="spellEnd"/>
          </w:p>
        </w:tc>
        <w:tc>
          <w:tcPr>
            <w:tcW w:w="1560" w:type="pct"/>
            <w:hideMark/>
          </w:tcPr>
          <w:p w14:paraId="68EF49A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RFA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Indication</w:t>
            </w:r>
            <w:proofErr w:type="spellEnd"/>
          </w:p>
        </w:tc>
      </w:tr>
      <w:tr w:rsidR="009C2F3F" w:rsidRPr="00766214" w14:paraId="7E5C6FF1" w14:textId="77777777" w:rsidTr="009C2F3F">
        <w:trPr>
          <w:trHeight w:val="465"/>
        </w:trPr>
        <w:tc>
          <w:tcPr>
            <w:tcW w:w="1952" w:type="pct"/>
            <w:hideMark/>
          </w:tcPr>
          <w:p w14:paraId="4A615B1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ICDTherapyATP</w:t>
            </w:r>
            <w:proofErr w:type="spellEnd"/>
          </w:p>
        </w:tc>
        <w:tc>
          <w:tcPr>
            <w:tcW w:w="1489" w:type="pct"/>
            <w:hideMark/>
          </w:tcPr>
          <w:p w14:paraId="13F113A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66214">
              <w:rPr>
                <w:color w:val="000000"/>
                <w:sz w:val="18"/>
                <w:szCs w:val="18"/>
              </w:rPr>
              <w:t>ICD terapi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- ATP</w:t>
            </w:r>
          </w:p>
        </w:tc>
        <w:tc>
          <w:tcPr>
            <w:tcW w:w="1560" w:type="pct"/>
            <w:hideMark/>
          </w:tcPr>
          <w:p w14:paraId="228C607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fået ICD terapi - ATP</w:t>
            </w:r>
          </w:p>
        </w:tc>
      </w:tr>
      <w:tr w:rsidR="009C2F3F" w:rsidRPr="00766214" w14:paraId="2F7B602F" w14:textId="77777777" w:rsidTr="009C2F3F">
        <w:trPr>
          <w:trHeight w:val="465"/>
        </w:trPr>
        <w:tc>
          <w:tcPr>
            <w:tcW w:w="1952" w:type="pct"/>
            <w:hideMark/>
          </w:tcPr>
          <w:p w14:paraId="3B3F66C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ICDTherapyShock</w:t>
            </w:r>
            <w:proofErr w:type="spellEnd"/>
          </w:p>
        </w:tc>
        <w:tc>
          <w:tcPr>
            <w:tcW w:w="1489" w:type="pct"/>
            <w:hideMark/>
          </w:tcPr>
          <w:p w14:paraId="0A571F2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66214">
              <w:rPr>
                <w:color w:val="000000"/>
                <w:sz w:val="18"/>
                <w:szCs w:val="18"/>
              </w:rPr>
              <w:t>ICD terapi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Shock</w:t>
            </w:r>
            <w:proofErr w:type="spellEnd"/>
          </w:p>
        </w:tc>
        <w:tc>
          <w:tcPr>
            <w:tcW w:w="1560" w:type="pct"/>
            <w:hideMark/>
          </w:tcPr>
          <w:p w14:paraId="4B524DB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fået ICD terapi -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Shock</w:t>
            </w:r>
            <w:proofErr w:type="spellEnd"/>
          </w:p>
        </w:tc>
      </w:tr>
      <w:tr w:rsidR="009C2F3F" w:rsidRPr="00766214" w14:paraId="0A74A5C7" w14:textId="77777777" w:rsidTr="009C2F3F">
        <w:trPr>
          <w:trHeight w:val="480"/>
        </w:trPr>
        <w:tc>
          <w:tcPr>
            <w:tcW w:w="1952" w:type="pct"/>
            <w:hideMark/>
          </w:tcPr>
          <w:p w14:paraId="2B25BF9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TachyCycleLength</w:t>
            </w:r>
            <w:proofErr w:type="spellEnd"/>
          </w:p>
        </w:tc>
        <w:tc>
          <w:tcPr>
            <w:tcW w:w="1489" w:type="pct"/>
            <w:hideMark/>
          </w:tcPr>
          <w:p w14:paraId="6233FFD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Tachycardia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Cycle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1560" w:type="pct"/>
            <w:hideMark/>
          </w:tcPr>
          <w:p w14:paraId="7FEB8C5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tachycardia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cycle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length</w:t>
            </w:r>
            <w:proofErr w:type="spellEnd"/>
          </w:p>
        </w:tc>
      </w:tr>
      <w:tr w:rsidR="009C2F3F" w:rsidRPr="00766214" w14:paraId="2CC0E544" w14:textId="77777777" w:rsidTr="009C2F3F">
        <w:trPr>
          <w:trHeight w:val="675"/>
        </w:trPr>
        <w:tc>
          <w:tcPr>
            <w:tcW w:w="1952" w:type="pct"/>
            <w:hideMark/>
          </w:tcPr>
          <w:p w14:paraId="38087C9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Pacemaker</w:t>
            </w:r>
          </w:p>
        </w:tc>
        <w:tc>
          <w:tcPr>
            <w:tcW w:w="1489" w:type="pct"/>
            <w:hideMark/>
          </w:tcPr>
          <w:p w14:paraId="38A16B2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Pacemaker</w:t>
            </w:r>
          </w:p>
        </w:tc>
        <w:tc>
          <w:tcPr>
            <w:tcW w:w="1560" w:type="pct"/>
            <w:hideMark/>
          </w:tcPr>
          <w:p w14:paraId="2398820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type af pacemaker</w:t>
            </w:r>
          </w:p>
        </w:tc>
      </w:tr>
      <w:tr w:rsidR="009C2F3F" w:rsidRPr="00766214" w14:paraId="5D8F6691" w14:textId="77777777" w:rsidTr="009C2F3F">
        <w:trPr>
          <w:trHeight w:val="270"/>
        </w:trPr>
        <w:tc>
          <w:tcPr>
            <w:tcW w:w="1952" w:type="pct"/>
            <w:hideMark/>
          </w:tcPr>
          <w:p w14:paraId="7F28274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MedBeta</w:t>
            </w:r>
            <w:proofErr w:type="spellEnd"/>
          </w:p>
        </w:tc>
        <w:tc>
          <w:tcPr>
            <w:tcW w:w="1489" w:type="pct"/>
            <w:hideMark/>
          </w:tcPr>
          <w:p w14:paraId="4278F81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560" w:type="pct"/>
            <w:hideMark/>
          </w:tcPr>
          <w:p w14:paraId="35D23D8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får  Beta</w:t>
            </w:r>
            <w:proofErr w:type="gramEnd"/>
          </w:p>
        </w:tc>
      </w:tr>
      <w:tr w:rsidR="009C2F3F" w:rsidRPr="00766214" w14:paraId="10949393" w14:textId="77777777" w:rsidTr="009C2F3F">
        <w:trPr>
          <w:trHeight w:val="465"/>
        </w:trPr>
        <w:tc>
          <w:tcPr>
            <w:tcW w:w="1952" w:type="pct"/>
            <w:hideMark/>
          </w:tcPr>
          <w:p w14:paraId="615EB28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MedVerapamil</w:t>
            </w:r>
            <w:proofErr w:type="spellEnd"/>
          </w:p>
        </w:tc>
        <w:tc>
          <w:tcPr>
            <w:tcW w:w="1489" w:type="pct"/>
            <w:hideMark/>
          </w:tcPr>
          <w:p w14:paraId="08F497F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Verapamil</w:t>
            </w:r>
            <w:proofErr w:type="spellEnd"/>
          </w:p>
        </w:tc>
        <w:tc>
          <w:tcPr>
            <w:tcW w:w="1560" w:type="pct"/>
            <w:hideMark/>
          </w:tcPr>
          <w:p w14:paraId="2A761F1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Verapamil</w:t>
            </w:r>
            <w:proofErr w:type="spellEnd"/>
            <w:proofErr w:type="gramEnd"/>
          </w:p>
        </w:tc>
      </w:tr>
      <w:tr w:rsidR="009C2F3F" w:rsidRPr="00766214" w14:paraId="2FF4CBC8" w14:textId="77777777" w:rsidTr="009C2F3F">
        <w:trPr>
          <w:trHeight w:val="255"/>
        </w:trPr>
        <w:tc>
          <w:tcPr>
            <w:tcW w:w="1952" w:type="pct"/>
            <w:hideMark/>
          </w:tcPr>
          <w:p w14:paraId="2EEE216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MedDigoxin</w:t>
            </w:r>
            <w:proofErr w:type="spellEnd"/>
          </w:p>
        </w:tc>
        <w:tc>
          <w:tcPr>
            <w:tcW w:w="1489" w:type="pct"/>
            <w:hideMark/>
          </w:tcPr>
          <w:p w14:paraId="0085473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Digoxin</w:t>
            </w:r>
            <w:proofErr w:type="spellEnd"/>
          </w:p>
        </w:tc>
        <w:tc>
          <w:tcPr>
            <w:tcW w:w="1560" w:type="pct"/>
            <w:hideMark/>
          </w:tcPr>
          <w:p w14:paraId="1408C83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Digoxin</w:t>
            </w:r>
            <w:proofErr w:type="spellEnd"/>
            <w:proofErr w:type="gramEnd"/>
          </w:p>
        </w:tc>
      </w:tr>
      <w:tr w:rsidR="009C2F3F" w:rsidRPr="00766214" w14:paraId="214FFD84" w14:textId="77777777" w:rsidTr="009C2F3F">
        <w:trPr>
          <w:trHeight w:val="465"/>
        </w:trPr>
        <w:tc>
          <w:tcPr>
            <w:tcW w:w="1952" w:type="pct"/>
            <w:hideMark/>
          </w:tcPr>
          <w:p w14:paraId="5D3A7DA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Med1c</w:t>
            </w:r>
          </w:p>
        </w:tc>
        <w:tc>
          <w:tcPr>
            <w:tcW w:w="1489" w:type="pct"/>
            <w:hideMark/>
          </w:tcPr>
          <w:p w14:paraId="27F4390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Klasse 1c</w:t>
            </w:r>
          </w:p>
        </w:tc>
        <w:tc>
          <w:tcPr>
            <w:tcW w:w="1560" w:type="pct"/>
            <w:hideMark/>
          </w:tcPr>
          <w:p w14:paraId="5F3C247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får  Klasse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1c</w:t>
            </w:r>
          </w:p>
        </w:tc>
      </w:tr>
      <w:tr w:rsidR="009C2F3F" w:rsidRPr="00766214" w14:paraId="373F0236" w14:textId="77777777" w:rsidTr="009C2F3F">
        <w:trPr>
          <w:trHeight w:val="270"/>
        </w:trPr>
        <w:tc>
          <w:tcPr>
            <w:tcW w:w="1952" w:type="pct"/>
            <w:hideMark/>
          </w:tcPr>
          <w:p w14:paraId="14BD765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MedSotalol</w:t>
            </w:r>
            <w:proofErr w:type="spellEnd"/>
          </w:p>
        </w:tc>
        <w:tc>
          <w:tcPr>
            <w:tcW w:w="1489" w:type="pct"/>
            <w:hideMark/>
          </w:tcPr>
          <w:p w14:paraId="4371A2B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Sotalol</w:t>
            </w:r>
            <w:proofErr w:type="spellEnd"/>
          </w:p>
        </w:tc>
        <w:tc>
          <w:tcPr>
            <w:tcW w:w="1560" w:type="pct"/>
            <w:hideMark/>
          </w:tcPr>
          <w:p w14:paraId="797C791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Sotalol</w:t>
            </w:r>
            <w:proofErr w:type="spellEnd"/>
            <w:proofErr w:type="gramEnd"/>
          </w:p>
        </w:tc>
      </w:tr>
      <w:tr w:rsidR="009C2F3F" w:rsidRPr="00766214" w14:paraId="6B661D54" w14:textId="77777777" w:rsidTr="009C2F3F">
        <w:trPr>
          <w:trHeight w:val="465"/>
        </w:trPr>
        <w:tc>
          <w:tcPr>
            <w:tcW w:w="1952" w:type="pct"/>
            <w:hideMark/>
          </w:tcPr>
          <w:p w14:paraId="07449FC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MedDronaderone</w:t>
            </w:r>
            <w:proofErr w:type="spellEnd"/>
          </w:p>
        </w:tc>
        <w:tc>
          <w:tcPr>
            <w:tcW w:w="1489" w:type="pct"/>
            <w:hideMark/>
          </w:tcPr>
          <w:p w14:paraId="6EB20D5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Dronaderone</w:t>
            </w:r>
            <w:proofErr w:type="spellEnd"/>
          </w:p>
        </w:tc>
        <w:tc>
          <w:tcPr>
            <w:tcW w:w="1560" w:type="pct"/>
            <w:hideMark/>
          </w:tcPr>
          <w:p w14:paraId="3FB705C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Dronaderone</w:t>
            </w:r>
            <w:proofErr w:type="spellEnd"/>
            <w:proofErr w:type="gramEnd"/>
          </w:p>
        </w:tc>
      </w:tr>
      <w:tr w:rsidR="009C2F3F" w:rsidRPr="00766214" w14:paraId="640ED05E" w14:textId="77777777" w:rsidTr="009C2F3F">
        <w:trPr>
          <w:trHeight w:val="465"/>
        </w:trPr>
        <w:tc>
          <w:tcPr>
            <w:tcW w:w="1952" w:type="pct"/>
            <w:hideMark/>
          </w:tcPr>
          <w:p w14:paraId="477FFE8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MedAmidaron</w:t>
            </w:r>
            <w:proofErr w:type="spellEnd"/>
          </w:p>
        </w:tc>
        <w:tc>
          <w:tcPr>
            <w:tcW w:w="1489" w:type="pct"/>
            <w:hideMark/>
          </w:tcPr>
          <w:p w14:paraId="145440C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Amidaron</w:t>
            </w:r>
            <w:proofErr w:type="spellEnd"/>
          </w:p>
        </w:tc>
        <w:tc>
          <w:tcPr>
            <w:tcW w:w="1560" w:type="pct"/>
            <w:hideMark/>
          </w:tcPr>
          <w:p w14:paraId="7F470EC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Amidaron</w:t>
            </w:r>
            <w:proofErr w:type="spellEnd"/>
            <w:proofErr w:type="gramEnd"/>
          </w:p>
        </w:tc>
      </w:tr>
      <w:tr w:rsidR="009C2F3F" w:rsidRPr="00766214" w14:paraId="3468A2C5" w14:textId="77777777" w:rsidTr="009C2F3F">
        <w:trPr>
          <w:trHeight w:val="480"/>
        </w:trPr>
        <w:tc>
          <w:tcPr>
            <w:tcW w:w="1952" w:type="pct"/>
            <w:hideMark/>
          </w:tcPr>
          <w:p w14:paraId="275C8B8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MedVitaminKAnta</w:t>
            </w:r>
            <w:proofErr w:type="spellEnd"/>
          </w:p>
        </w:tc>
        <w:tc>
          <w:tcPr>
            <w:tcW w:w="1489" w:type="pct"/>
            <w:hideMark/>
          </w:tcPr>
          <w:p w14:paraId="24618AA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Vitamin K antagonist</w:t>
            </w:r>
          </w:p>
        </w:tc>
        <w:tc>
          <w:tcPr>
            <w:tcW w:w="1560" w:type="pct"/>
            <w:hideMark/>
          </w:tcPr>
          <w:p w14:paraId="4D1186A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får vitamin K antagonist</w:t>
            </w:r>
          </w:p>
        </w:tc>
      </w:tr>
      <w:tr w:rsidR="009C2F3F" w:rsidRPr="00766214" w14:paraId="4AF3C651" w14:textId="77777777" w:rsidTr="009C2F3F">
        <w:trPr>
          <w:trHeight w:val="465"/>
        </w:trPr>
        <w:tc>
          <w:tcPr>
            <w:tcW w:w="1952" w:type="pct"/>
            <w:hideMark/>
          </w:tcPr>
          <w:p w14:paraId="2D39261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MedDirekteTrombin</w:t>
            </w:r>
            <w:proofErr w:type="spellEnd"/>
          </w:p>
        </w:tc>
        <w:tc>
          <w:tcPr>
            <w:tcW w:w="1489" w:type="pct"/>
            <w:hideMark/>
          </w:tcPr>
          <w:p w14:paraId="04767DD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Direkte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Trombinhæmmer</w:t>
            </w:r>
            <w:proofErr w:type="spellEnd"/>
          </w:p>
        </w:tc>
        <w:tc>
          <w:tcPr>
            <w:tcW w:w="1560" w:type="pct"/>
            <w:hideMark/>
          </w:tcPr>
          <w:p w14:paraId="50C5AFB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direkte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trombinhæmmer</w:t>
            </w:r>
            <w:proofErr w:type="spellEnd"/>
          </w:p>
        </w:tc>
      </w:tr>
      <w:tr w:rsidR="009C2F3F" w:rsidRPr="00766214" w14:paraId="6E8CB4C6" w14:textId="77777777" w:rsidTr="009C2F3F">
        <w:trPr>
          <w:trHeight w:val="465"/>
        </w:trPr>
        <w:tc>
          <w:tcPr>
            <w:tcW w:w="1952" w:type="pct"/>
            <w:hideMark/>
          </w:tcPr>
          <w:p w14:paraId="050BF76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MedFactorXa</w:t>
            </w:r>
            <w:proofErr w:type="spellEnd"/>
          </w:p>
        </w:tc>
        <w:tc>
          <w:tcPr>
            <w:tcW w:w="1489" w:type="pct"/>
            <w:hideMark/>
          </w:tcPr>
          <w:p w14:paraId="371F0C6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Faktor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Xa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hæmmer</w:t>
            </w:r>
          </w:p>
        </w:tc>
        <w:tc>
          <w:tcPr>
            <w:tcW w:w="1560" w:type="pct"/>
            <w:hideMark/>
          </w:tcPr>
          <w:p w14:paraId="3D2C7B8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Faktor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Xa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hæmmer</w:t>
            </w:r>
          </w:p>
        </w:tc>
      </w:tr>
      <w:tr w:rsidR="009C2F3F" w:rsidRPr="00766214" w14:paraId="65B64D6A" w14:textId="77777777" w:rsidTr="009C2F3F">
        <w:trPr>
          <w:trHeight w:val="270"/>
        </w:trPr>
        <w:tc>
          <w:tcPr>
            <w:tcW w:w="1952" w:type="pct"/>
            <w:hideMark/>
          </w:tcPr>
          <w:p w14:paraId="270006F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xxMedBeta</w:t>
            </w:r>
            <w:proofErr w:type="spellEnd"/>
          </w:p>
        </w:tc>
        <w:tc>
          <w:tcPr>
            <w:tcW w:w="1489" w:type="pct"/>
            <w:hideMark/>
          </w:tcPr>
          <w:p w14:paraId="471909E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560" w:type="pct"/>
            <w:hideMark/>
          </w:tcPr>
          <w:p w14:paraId="269CBAC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får  Beta</w:t>
            </w:r>
            <w:proofErr w:type="gramEnd"/>
          </w:p>
        </w:tc>
      </w:tr>
      <w:tr w:rsidR="009C2F3F" w:rsidRPr="00766214" w14:paraId="4A8855BB" w14:textId="77777777" w:rsidTr="009C2F3F">
        <w:trPr>
          <w:trHeight w:val="465"/>
        </w:trPr>
        <w:tc>
          <w:tcPr>
            <w:tcW w:w="1952" w:type="pct"/>
            <w:hideMark/>
          </w:tcPr>
          <w:p w14:paraId="1DC4D5A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xxMedAmidaron</w:t>
            </w:r>
            <w:proofErr w:type="spellEnd"/>
          </w:p>
        </w:tc>
        <w:tc>
          <w:tcPr>
            <w:tcW w:w="1489" w:type="pct"/>
            <w:hideMark/>
          </w:tcPr>
          <w:p w14:paraId="2344D14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Amidaron</w:t>
            </w:r>
            <w:proofErr w:type="spellEnd"/>
          </w:p>
        </w:tc>
        <w:tc>
          <w:tcPr>
            <w:tcW w:w="1560" w:type="pct"/>
            <w:hideMark/>
          </w:tcPr>
          <w:p w14:paraId="221CEBA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Amidaron</w:t>
            </w:r>
            <w:proofErr w:type="spellEnd"/>
            <w:proofErr w:type="gramEnd"/>
          </w:p>
        </w:tc>
      </w:tr>
      <w:tr w:rsidR="009C2F3F" w:rsidRPr="00766214" w14:paraId="4BF0866F" w14:textId="77777777" w:rsidTr="009C2F3F">
        <w:trPr>
          <w:trHeight w:val="465"/>
        </w:trPr>
        <w:tc>
          <w:tcPr>
            <w:tcW w:w="1952" w:type="pct"/>
            <w:hideMark/>
          </w:tcPr>
          <w:p w14:paraId="6B4DC36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xxMedSotalol</w:t>
            </w:r>
            <w:proofErr w:type="spellEnd"/>
          </w:p>
        </w:tc>
        <w:tc>
          <w:tcPr>
            <w:tcW w:w="1489" w:type="pct"/>
            <w:hideMark/>
          </w:tcPr>
          <w:p w14:paraId="214DD91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Sotalol</w:t>
            </w:r>
            <w:proofErr w:type="spellEnd"/>
          </w:p>
        </w:tc>
        <w:tc>
          <w:tcPr>
            <w:tcW w:w="1560" w:type="pct"/>
            <w:hideMark/>
          </w:tcPr>
          <w:p w14:paraId="428D909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Sotalol</w:t>
            </w:r>
            <w:proofErr w:type="spellEnd"/>
            <w:proofErr w:type="gramEnd"/>
          </w:p>
        </w:tc>
      </w:tr>
      <w:tr w:rsidR="009C2F3F" w:rsidRPr="00766214" w14:paraId="4A58FEDD" w14:textId="77777777" w:rsidTr="009C2F3F">
        <w:trPr>
          <w:trHeight w:val="480"/>
        </w:trPr>
        <w:tc>
          <w:tcPr>
            <w:tcW w:w="1952" w:type="pct"/>
            <w:hideMark/>
          </w:tcPr>
          <w:p w14:paraId="6562362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xxMedMexitil</w:t>
            </w:r>
            <w:proofErr w:type="spellEnd"/>
          </w:p>
        </w:tc>
        <w:tc>
          <w:tcPr>
            <w:tcW w:w="1489" w:type="pct"/>
            <w:hideMark/>
          </w:tcPr>
          <w:p w14:paraId="03C44A3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Mexitil</w:t>
            </w:r>
            <w:proofErr w:type="spellEnd"/>
          </w:p>
        </w:tc>
        <w:tc>
          <w:tcPr>
            <w:tcW w:w="1560" w:type="pct"/>
            <w:hideMark/>
          </w:tcPr>
          <w:p w14:paraId="1C60D85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Mexitil</w:t>
            </w:r>
            <w:proofErr w:type="spellEnd"/>
          </w:p>
        </w:tc>
      </w:tr>
      <w:tr w:rsidR="009C2F3F" w:rsidRPr="00766214" w14:paraId="2ECCAC8D" w14:textId="77777777" w:rsidTr="009C2F3F">
        <w:trPr>
          <w:trHeight w:val="465"/>
        </w:trPr>
        <w:tc>
          <w:tcPr>
            <w:tcW w:w="1952" w:type="pct"/>
            <w:hideMark/>
          </w:tcPr>
          <w:p w14:paraId="53363C0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xxMedLidokain</w:t>
            </w:r>
            <w:proofErr w:type="spellEnd"/>
          </w:p>
        </w:tc>
        <w:tc>
          <w:tcPr>
            <w:tcW w:w="1489" w:type="pct"/>
            <w:hideMark/>
          </w:tcPr>
          <w:p w14:paraId="62A9A6E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Lidokain</w:t>
            </w:r>
            <w:proofErr w:type="spellEnd"/>
          </w:p>
        </w:tc>
        <w:tc>
          <w:tcPr>
            <w:tcW w:w="1560" w:type="pct"/>
            <w:hideMark/>
          </w:tcPr>
          <w:p w14:paraId="21755F1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Lidokain</w:t>
            </w:r>
            <w:proofErr w:type="spellEnd"/>
          </w:p>
        </w:tc>
      </w:tr>
      <w:tr w:rsidR="009C2F3F" w:rsidRPr="00766214" w14:paraId="64DDFBEC" w14:textId="77777777" w:rsidTr="009C2F3F">
        <w:trPr>
          <w:trHeight w:val="465"/>
        </w:trPr>
        <w:tc>
          <w:tcPr>
            <w:tcW w:w="1952" w:type="pct"/>
            <w:hideMark/>
          </w:tcPr>
          <w:p w14:paraId="7D04587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xxMedVerapamil</w:t>
            </w:r>
            <w:proofErr w:type="spellEnd"/>
          </w:p>
        </w:tc>
        <w:tc>
          <w:tcPr>
            <w:tcW w:w="1489" w:type="pct"/>
            <w:hideMark/>
          </w:tcPr>
          <w:p w14:paraId="2AC3A74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Verapamil</w:t>
            </w:r>
            <w:proofErr w:type="spellEnd"/>
          </w:p>
        </w:tc>
        <w:tc>
          <w:tcPr>
            <w:tcW w:w="1560" w:type="pct"/>
            <w:hideMark/>
          </w:tcPr>
          <w:p w14:paraId="2EF4153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Verapamil</w:t>
            </w:r>
            <w:proofErr w:type="spellEnd"/>
            <w:proofErr w:type="gramEnd"/>
          </w:p>
        </w:tc>
      </w:tr>
      <w:tr w:rsidR="009C2F3F" w:rsidRPr="00766214" w14:paraId="03DCCEE9" w14:textId="77777777" w:rsidTr="009C2F3F">
        <w:trPr>
          <w:trHeight w:val="480"/>
        </w:trPr>
        <w:tc>
          <w:tcPr>
            <w:tcW w:w="1952" w:type="pct"/>
            <w:hideMark/>
          </w:tcPr>
          <w:p w14:paraId="331687F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xxMed1c</w:t>
            </w:r>
          </w:p>
        </w:tc>
        <w:tc>
          <w:tcPr>
            <w:tcW w:w="1489" w:type="pct"/>
            <w:hideMark/>
          </w:tcPr>
          <w:p w14:paraId="026BED6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Klasse 1c</w:t>
            </w:r>
          </w:p>
        </w:tc>
        <w:tc>
          <w:tcPr>
            <w:tcW w:w="1560" w:type="pct"/>
            <w:hideMark/>
          </w:tcPr>
          <w:p w14:paraId="017F188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får  Klasse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1c</w:t>
            </w:r>
          </w:p>
        </w:tc>
      </w:tr>
      <w:tr w:rsidR="009C2F3F" w:rsidRPr="00766214" w14:paraId="023941C7" w14:textId="77777777" w:rsidTr="009C2F3F">
        <w:trPr>
          <w:trHeight w:val="465"/>
        </w:trPr>
        <w:tc>
          <w:tcPr>
            <w:tcW w:w="1952" w:type="pct"/>
            <w:hideMark/>
          </w:tcPr>
          <w:p w14:paraId="48FA7F4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xxMedDronaderone</w:t>
            </w:r>
            <w:proofErr w:type="spellEnd"/>
          </w:p>
        </w:tc>
        <w:tc>
          <w:tcPr>
            <w:tcW w:w="1489" w:type="pct"/>
            <w:hideMark/>
          </w:tcPr>
          <w:p w14:paraId="4CF1AE2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Dronaderone</w:t>
            </w:r>
            <w:proofErr w:type="spellEnd"/>
          </w:p>
        </w:tc>
        <w:tc>
          <w:tcPr>
            <w:tcW w:w="1560" w:type="pct"/>
            <w:hideMark/>
          </w:tcPr>
          <w:p w14:paraId="6EB3C92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Dronaderone</w:t>
            </w:r>
            <w:proofErr w:type="spellEnd"/>
            <w:proofErr w:type="gramEnd"/>
          </w:p>
        </w:tc>
      </w:tr>
      <w:tr w:rsidR="009C2F3F" w:rsidRPr="00766214" w14:paraId="4DD85D36" w14:textId="77777777" w:rsidTr="009C2F3F">
        <w:trPr>
          <w:trHeight w:val="480"/>
        </w:trPr>
        <w:tc>
          <w:tcPr>
            <w:tcW w:w="1952" w:type="pct"/>
            <w:hideMark/>
          </w:tcPr>
          <w:p w14:paraId="699D29F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xxMedDigoxin</w:t>
            </w:r>
            <w:proofErr w:type="spellEnd"/>
          </w:p>
        </w:tc>
        <w:tc>
          <w:tcPr>
            <w:tcW w:w="1489" w:type="pct"/>
            <w:hideMark/>
          </w:tcPr>
          <w:p w14:paraId="4D5FA4D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Digoxin</w:t>
            </w:r>
            <w:proofErr w:type="spellEnd"/>
          </w:p>
        </w:tc>
        <w:tc>
          <w:tcPr>
            <w:tcW w:w="1560" w:type="pct"/>
            <w:hideMark/>
          </w:tcPr>
          <w:p w14:paraId="6943170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Digoxin</w:t>
            </w:r>
            <w:proofErr w:type="spellEnd"/>
            <w:proofErr w:type="gramEnd"/>
          </w:p>
        </w:tc>
      </w:tr>
      <w:tr w:rsidR="009C2F3F" w:rsidRPr="00766214" w14:paraId="6991F2EC" w14:textId="77777777" w:rsidTr="009C2F3F">
        <w:trPr>
          <w:trHeight w:val="465"/>
        </w:trPr>
        <w:tc>
          <w:tcPr>
            <w:tcW w:w="1952" w:type="pct"/>
            <w:hideMark/>
          </w:tcPr>
          <w:p w14:paraId="007CB46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xxMedVitaminKAnta</w:t>
            </w:r>
            <w:proofErr w:type="spellEnd"/>
          </w:p>
        </w:tc>
        <w:tc>
          <w:tcPr>
            <w:tcW w:w="1489" w:type="pct"/>
            <w:hideMark/>
          </w:tcPr>
          <w:p w14:paraId="4B2116A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Vitamin K antagonist</w:t>
            </w:r>
          </w:p>
        </w:tc>
        <w:tc>
          <w:tcPr>
            <w:tcW w:w="1560" w:type="pct"/>
            <w:hideMark/>
          </w:tcPr>
          <w:p w14:paraId="4F6ED29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får vitamin K antagonist</w:t>
            </w:r>
          </w:p>
        </w:tc>
      </w:tr>
      <w:tr w:rsidR="009C2F3F" w:rsidRPr="00766214" w14:paraId="0F6094B1" w14:textId="77777777" w:rsidTr="009C2F3F">
        <w:trPr>
          <w:trHeight w:val="465"/>
        </w:trPr>
        <w:tc>
          <w:tcPr>
            <w:tcW w:w="1952" w:type="pct"/>
            <w:hideMark/>
          </w:tcPr>
          <w:p w14:paraId="1F21428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xxMedINR</w:t>
            </w:r>
            <w:proofErr w:type="spellEnd"/>
          </w:p>
        </w:tc>
        <w:tc>
          <w:tcPr>
            <w:tcW w:w="1489" w:type="pct"/>
            <w:hideMark/>
          </w:tcPr>
          <w:p w14:paraId="5A029D2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INR</w:t>
            </w:r>
          </w:p>
        </w:tc>
        <w:tc>
          <w:tcPr>
            <w:tcW w:w="1560" w:type="pct"/>
            <w:hideMark/>
          </w:tcPr>
          <w:p w14:paraId="3154702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INR hvis patienten får vitamin K antagonist</w:t>
            </w:r>
          </w:p>
        </w:tc>
      </w:tr>
      <w:tr w:rsidR="009C2F3F" w:rsidRPr="00766214" w14:paraId="787581A0" w14:textId="77777777" w:rsidTr="009C2F3F">
        <w:trPr>
          <w:trHeight w:val="480"/>
        </w:trPr>
        <w:tc>
          <w:tcPr>
            <w:tcW w:w="1952" w:type="pct"/>
            <w:hideMark/>
          </w:tcPr>
          <w:p w14:paraId="0735071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xxMedDirekteTrombin</w:t>
            </w:r>
            <w:proofErr w:type="spellEnd"/>
          </w:p>
        </w:tc>
        <w:tc>
          <w:tcPr>
            <w:tcW w:w="1489" w:type="pct"/>
            <w:hideMark/>
          </w:tcPr>
          <w:p w14:paraId="185CFCE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Direkte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Trombinhæmmer</w:t>
            </w:r>
            <w:proofErr w:type="spellEnd"/>
          </w:p>
        </w:tc>
        <w:tc>
          <w:tcPr>
            <w:tcW w:w="1560" w:type="pct"/>
            <w:hideMark/>
          </w:tcPr>
          <w:p w14:paraId="4260039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direkte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trombinhæmmer</w:t>
            </w:r>
            <w:proofErr w:type="spellEnd"/>
          </w:p>
        </w:tc>
      </w:tr>
      <w:tr w:rsidR="009C2F3F" w:rsidRPr="00766214" w14:paraId="57F79416" w14:textId="77777777" w:rsidTr="009C2F3F">
        <w:trPr>
          <w:trHeight w:val="465"/>
        </w:trPr>
        <w:tc>
          <w:tcPr>
            <w:tcW w:w="1952" w:type="pct"/>
            <w:hideMark/>
          </w:tcPr>
          <w:p w14:paraId="4EFAE0E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xxMedFactorXa</w:t>
            </w:r>
            <w:proofErr w:type="spellEnd"/>
          </w:p>
        </w:tc>
        <w:tc>
          <w:tcPr>
            <w:tcW w:w="1489" w:type="pct"/>
            <w:hideMark/>
          </w:tcPr>
          <w:p w14:paraId="099372B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Faktor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Xa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hæmmer</w:t>
            </w:r>
          </w:p>
        </w:tc>
        <w:tc>
          <w:tcPr>
            <w:tcW w:w="1560" w:type="pct"/>
            <w:hideMark/>
          </w:tcPr>
          <w:p w14:paraId="78A473B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Faktor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Xa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hæmmer</w:t>
            </w:r>
          </w:p>
        </w:tc>
      </w:tr>
      <w:tr w:rsidR="009C2F3F" w:rsidRPr="00766214" w14:paraId="612E49CF" w14:textId="77777777" w:rsidTr="009C2F3F">
        <w:trPr>
          <w:trHeight w:val="465"/>
        </w:trPr>
        <w:tc>
          <w:tcPr>
            <w:tcW w:w="1952" w:type="pct"/>
            <w:hideMark/>
          </w:tcPr>
          <w:p w14:paraId="4FF8E5C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lastRenderedPageBreak/>
              <w:t>xxMedASA</w:t>
            </w:r>
            <w:proofErr w:type="spellEnd"/>
          </w:p>
        </w:tc>
        <w:tc>
          <w:tcPr>
            <w:tcW w:w="1489" w:type="pct"/>
            <w:hideMark/>
          </w:tcPr>
          <w:p w14:paraId="1A94290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ASA</w:t>
            </w:r>
          </w:p>
        </w:tc>
        <w:tc>
          <w:tcPr>
            <w:tcW w:w="1560" w:type="pct"/>
            <w:hideMark/>
          </w:tcPr>
          <w:p w14:paraId="40F7100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får ASA</w:t>
            </w:r>
          </w:p>
        </w:tc>
      </w:tr>
      <w:tr w:rsidR="009C2F3F" w:rsidRPr="00766214" w14:paraId="6BB59D1A" w14:textId="77777777" w:rsidTr="009C2F3F">
        <w:trPr>
          <w:trHeight w:val="480"/>
        </w:trPr>
        <w:tc>
          <w:tcPr>
            <w:tcW w:w="1952" w:type="pct"/>
            <w:hideMark/>
          </w:tcPr>
          <w:p w14:paraId="47D27AA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xxMedClopidogrel</w:t>
            </w:r>
            <w:proofErr w:type="spellEnd"/>
          </w:p>
        </w:tc>
        <w:tc>
          <w:tcPr>
            <w:tcW w:w="1489" w:type="pct"/>
            <w:hideMark/>
          </w:tcPr>
          <w:p w14:paraId="70B8BE3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Clopidogrel</w:t>
            </w:r>
            <w:proofErr w:type="spellEnd"/>
          </w:p>
        </w:tc>
        <w:tc>
          <w:tcPr>
            <w:tcW w:w="1560" w:type="pct"/>
            <w:hideMark/>
          </w:tcPr>
          <w:p w14:paraId="7A6765B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Clopidogrel</w:t>
            </w:r>
            <w:proofErr w:type="spellEnd"/>
          </w:p>
        </w:tc>
      </w:tr>
      <w:tr w:rsidR="009C2F3F" w:rsidRPr="00766214" w14:paraId="4EC30877" w14:textId="77777777" w:rsidTr="009C2F3F">
        <w:trPr>
          <w:trHeight w:val="465"/>
        </w:trPr>
        <w:tc>
          <w:tcPr>
            <w:tcW w:w="1952" w:type="pct"/>
            <w:hideMark/>
          </w:tcPr>
          <w:p w14:paraId="3158F23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xxMedTicagrelor</w:t>
            </w:r>
            <w:proofErr w:type="spellEnd"/>
          </w:p>
        </w:tc>
        <w:tc>
          <w:tcPr>
            <w:tcW w:w="1489" w:type="pct"/>
            <w:hideMark/>
          </w:tcPr>
          <w:p w14:paraId="3C5221D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Ticagrelor</w:t>
            </w:r>
            <w:proofErr w:type="spellEnd"/>
          </w:p>
        </w:tc>
        <w:tc>
          <w:tcPr>
            <w:tcW w:w="1560" w:type="pct"/>
            <w:hideMark/>
          </w:tcPr>
          <w:p w14:paraId="35E935D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Ticagrelor</w:t>
            </w:r>
            <w:proofErr w:type="spellEnd"/>
          </w:p>
        </w:tc>
      </w:tr>
      <w:tr w:rsidR="009C2F3F" w:rsidRPr="00766214" w14:paraId="4EE6277C" w14:textId="77777777" w:rsidTr="009C2F3F">
        <w:trPr>
          <w:trHeight w:val="465"/>
        </w:trPr>
        <w:tc>
          <w:tcPr>
            <w:tcW w:w="1952" w:type="pct"/>
            <w:hideMark/>
          </w:tcPr>
          <w:p w14:paraId="2B28A02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MedAK</w:t>
            </w:r>
            <w:proofErr w:type="spellEnd"/>
          </w:p>
        </w:tc>
        <w:tc>
          <w:tcPr>
            <w:tcW w:w="1489" w:type="pct"/>
            <w:hideMark/>
          </w:tcPr>
          <w:p w14:paraId="50942F9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Peroral AK</w:t>
            </w:r>
          </w:p>
        </w:tc>
        <w:tc>
          <w:tcPr>
            <w:tcW w:w="1560" w:type="pct"/>
            <w:hideMark/>
          </w:tcPr>
          <w:p w14:paraId="5FF180C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får  Peroral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AK</w:t>
            </w:r>
          </w:p>
        </w:tc>
      </w:tr>
      <w:tr w:rsidR="009C2F3F" w:rsidRPr="00766214" w14:paraId="504EBB73" w14:textId="77777777" w:rsidTr="009C2F3F">
        <w:trPr>
          <w:trHeight w:val="480"/>
        </w:trPr>
        <w:tc>
          <w:tcPr>
            <w:tcW w:w="1952" w:type="pct"/>
            <w:hideMark/>
          </w:tcPr>
          <w:p w14:paraId="6E85AE0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IDPatient</w:t>
            </w:r>
            <w:proofErr w:type="spellEnd"/>
          </w:p>
        </w:tc>
        <w:tc>
          <w:tcPr>
            <w:tcW w:w="1489" w:type="pct"/>
            <w:hideMark/>
          </w:tcPr>
          <w:p w14:paraId="1972A85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pct"/>
            <w:hideMark/>
          </w:tcPr>
          <w:p w14:paraId="5EB13BC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C2F3F" w:rsidRPr="00766214" w14:paraId="19C1D140" w14:textId="77777777" w:rsidTr="009C2F3F">
        <w:trPr>
          <w:trHeight w:val="255"/>
        </w:trPr>
        <w:tc>
          <w:tcPr>
            <w:tcW w:w="1952" w:type="pct"/>
            <w:hideMark/>
          </w:tcPr>
          <w:p w14:paraId="7779FE2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1489" w:type="pct"/>
            <w:hideMark/>
          </w:tcPr>
          <w:p w14:paraId="1E18BE3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1560" w:type="pct"/>
            <w:hideMark/>
          </w:tcPr>
          <w:p w14:paraId="3645405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patientens CPR</w:t>
            </w:r>
          </w:p>
        </w:tc>
      </w:tr>
      <w:tr w:rsidR="009C2F3F" w:rsidRPr="00766214" w14:paraId="341B38FB" w14:textId="77777777" w:rsidTr="009C2F3F">
        <w:trPr>
          <w:trHeight w:val="465"/>
        </w:trPr>
        <w:tc>
          <w:tcPr>
            <w:tcW w:w="1952" w:type="pct"/>
            <w:hideMark/>
          </w:tcPr>
          <w:p w14:paraId="3B854BF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IDPatient</w:t>
            </w:r>
            <w:proofErr w:type="spellEnd"/>
          </w:p>
        </w:tc>
        <w:tc>
          <w:tcPr>
            <w:tcW w:w="1489" w:type="pct"/>
            <w:hideMark/>
          </w:tcPr>
          <w:p w14:paraId="03BFC95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pct"/>
            <w:hideMark/>
          </w:tcPr>
          <w:p w14:paraId="6F9B4E6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C2F3F" w:rsidRPr="00766214" w14:paraId="3031274F" w14:textId="77777777" w:rsidTr="009C2F3F">
        <w:trPr>
          <w:trHeight w:val="480"/>
        </w:trPr>
        <w:tc>
          <w:tcPr>
            <w:tcW w:w="1952" w:type="pct"/>
            <w:hideMark/>
          </w:tcPr>
          <w:p w14:paraId="1365C95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IDCourse</w:t>
            </w:r>
            <w:proofErr w:type="spellEnd"/>
          </w:p>
        </w:tc>
        <w:tc>
          <w:tcPr>
            <w:tcW w:w="1489" w:type="pct"/>
            <w:hideMark/>
          </w:tcPr>
          <w:p w14:paraId="42E974A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pct"/>
            <w:hideMark/>
          </w:tcPr>
          <w:p w14:paraId="112E16E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C2F3F" w:rsidRPr="00766214" w14:paraId="0C85ACBF" w14:textId="77777777" w:rsidTr="009C2F3F">
        <w:trPr>
          <w:trHeight w:val="255"/>
        </w:trPr>
        <w:tc>
          <w:tcPr>
            <w:tcW w:w="1952" w:type="pct"/>
            <w:hideMark/>
          </w:tcPr>
          <w:p w14:paraId="68BDCC8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IDProcedure</w:t>
            </w:r>
            <w:proofErr w:type="spellEnd"/>
          </w:p>
        </w:tc>
        <w:tc>
          <w:tcPr>
            <w:tcW w:w="1489" w:type="pct"/>
            <w:hideMark/>
          </w:tcPr>
          <w:p w14:paraId="545D28A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pct"/>
            <w:hideMark/>
          </w:tcPr>
          <w:p w14:paraId="14EE141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C2F3F" w:rsidRPr="00766214" w14:paraId="43096CEC" w14:textId="77777777" w:rsidTr="009C2F3F">
        <w:trPr>
          <w:trHeight w:val="465"/>
        </w:trPr>
        <w:tc>
          <w:tcPr>
            <w:tcW w:w="1952" w:type="pct"/>
            <w:hideMark/>
          </w:tcPr>
          <w:p w14:paraId="7F40CE8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ProcedureDate</w:t>
            </w:r>
            <w:proofErr w:type="spellEnd"/>
          </w:p>
        </w:tc>
        <w:tc>
          <w:tcPr>
            <w:tcW w:w="1489" w:type="pct"/>
            <w:hideMark/>
          </w:tcPr>
          <w:p w14:paraId="7441467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Dato</w:t>
            </w:r>
          </w:p>
        </w:tc>
        <w:tc>
          <w:tcPr>
            <w:tcW w:w="1560" w:type="pct"/>
            <w:hideMark/>
          </w:tcPr>
          <w:p w14:paraId="073979F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proceduredato</w:t>
            </w:r>
          </w:p>
        </w:tc>
      </w:tr>
      <w:tr w:rsidR="009C2F3F" w:rsidRPr="00766214" w14:paraId="08C60207" w14:textId="77777777" w:rsidTr="009C2F3F">
        <w:trPr>
          <w:trHeight w:val="480"/>
        </w:trPr>
        <w:tc>
          <w:tcPr>
            <w:tcW w:w="1952" w:type="pct"/>
            <w:hideMark/>
          </w:tcPr>
          <w:p w14:paraId="5BA4724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ProcedureHeight</w:t>
            </w:r>
            <w:proofErr w:type="spellEnd"/>
          </w:p>
        </w:tc>
        <w:tc>
          <w:tcPr>
            <w:tcW w:w="1489" w:type="pct"/>
            <w:hideMark/>
          </w:tcPr>
          <w:p w14:paraId="4EC1C24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Højde</w:t>
            </w:r>
          </w:p>
        </w:tc>
        <w:tc>
          <w:tcPr>
            <w:tcW w:w="1560" w:type="pct"/>
            <w:hideMark/>
          </w:tcPr>
          <w:p w14:paraId="7A46CA2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patientens højde</w:t>
            </w:r>
          </w:p>
        </w:tc>
      </w:tr>
      <w:tr w:rsidR="009C2F3F" w:rsidRPr="00766214" w14:paraId="79D9D9F9" w14:textId="77777777" w:rsidTr="009C2F3F">
        <w:trPr>
          <w:trHeight w:val="465"/>
        </w:trPr>
        <w:tc>
          <w:tcPr>
            <w:tcW w:w="1952" w:type="pct"/>
            <w:hideMark/>
          </w:tcPr>
          <w:p w14:paraId="2F48818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ProcedureWeight</w:t>
            </w:r>
            <w:proofErr w:type="spellEnd"/>
          </w:p>
        </w:tc>
        <w:tc>
          <w:tcPr>
            <w:tcW w:w="1489" w:type="pct"/>
            <w:hideMark/>
          </w:tcPr>
          <w:p w14:paraId="0B9D568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Vægt</w:t>
            </w:r>
          </w:p>
        </w:tc>
        <w:tc>
          <w:tcPr>
            <w:tcW w:w="1560" w:type="pct"/>
            <w:hideMark/>
          </w:tcPr>
          <w:p w14:paraId="2E0E68D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patientens vægt</w:t>
            </w:r>
          </w:p>
        </w:tc>
      </w:tr>
      <w:tr w:rsidR="009C2F3F" w:rsidRPr="00766214" w14:paraId="286FB105" w14:textId="77777777" w:rsidTr="009C2F3F">
        <w:trPr>
          <w:trHeight w:val="480"/>
        </w:trPr>
        <w:tc>
          <w:tcPr>
            <w:tcW w:w="1952" w:type="pct"/>
            <w:hideMark/>
          </w:tcPr>
          <w:p w14:paraId="358C10A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ProcedureTime</w:t>
            </w:r>
            <w:proofErr w:type="spellEnd"/>
          </w:p>
        </w:tc>
        <w:tc>
          <w:tcPr>
            <w:tcW w:w="1489" w:type="pct"/>
            <w:hideMark/>
          </w:tcPr>
          <w:p w14:paraId="5968BA5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Samlet proceduretid [min]</w:t>
            </w:r>
          </w:p>
        </w:tc>
        <w:tc>
          <w:tcPr>
            <w:tcW w:w="1560" w:type="pct"/>
            <w:hideMark/>
          </w:tcPr>
          <w:p w14:paraId="21C1F20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værdi</w:t>
            </w:r>
          </w:p>
        </w:tc>
      </w:tr>
      <w:tr w:rsidR="009C2F3F" w:rsidRPr="00766214" w14:paraId="457E08F4" w14:textId="77777777" w:rsidTr="009C2F3F">
        <w:trPr>
          <w:trHeight w:val="675"/>
        </w:trPr>
        <w:tc>
          <w:tcPr>
            <w:tcW w:w="1952" w:type="pct"/>
            <w:hideMark/>
          </w:tcPr>
          <w:p w14:paraId="5FE6CD8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ProcedureAdgang</w:t>
            </w:r>
            <w:proofErr w:type="spellEnd"/>
          </w:p>
        </w:tc>
        <w:tc>
          <w:tcPr>
            <w:tcW w:w="1489" w:type="pct"/>
            <w:hideMark/>
          </w:tcPr>
          <w:p w14:paraId="3468980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Adgang</w:t>
            </w:r>
          </w:p>
        </w:tc>
        <w:tc>
          <w:tcPr>
            <w:tcW w:w="1560" w:type="pct"/>
            <w:hideMark/>
          </w:tcPr>
          <w:p w14:paraId="2B9D1D6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adgang</w:t>
            </w:r>
          </w:p>
        </w:tc>
      </w:tr>
      <w:tr w:rsidR="009C2F3F" w:rsidRPr="00766214" w14:paraId="7B8BA7F2" w14:textId="77777777" w:rsidTr="009C2F3F">
        <w:trPr>
          <w:trHeight w:val="480"/>
        </w:trPr>
        <w:tc>
          <w:tcPr>
            <w:tcW w:w="1952" w:type="pct"/>
            <w:hideMark/>
          </w:tcPr>
          <w:p w14:paraId="0F2A613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ProcedureTransvenos</w:t>
            </w:r>
            <w:proofErr w:type="spellEnd"/>
          </w:p>
        </w:tc>
        <w:tc>
          <w:tcPr>
            <w:tcW w:w="1489" w:type="pct"/>
            <w:hideMark/>
          </w:tcPr>
          <w:p w14:paraId="67E150E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Transvenøs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adgang</w:t>
            </w:r>
          </w:p>
        </w:tc>
        <w:tc>
          <w:tcPr>
            <w:tcW w:w="1560" w:type="pct"/>
            <w:hideMark/>
          </w:tcPr>
          <w:p w14:paraId="49E89AE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adgang</w:t>
            </w:r>
          </w:p>
        </w:tc>
      </w:tr>
      <w:tr w:rsidR="009C2F3F" w:rsidRPr="00766214" w14:paraId="5B6CF87F" w14:textId="77777777" w:rsidTr="009C2F3F">
        <w:trPr>
          <w:trHeight w:val="465"/>
        </w:trPr>
        <w:tc>
          <w:tcPr>
            <w:tcW w:w="1952" w:type="pct"/>
            <w:hideMark/>
          </w:tcPr>
          <w:p w14:paraId="37B6DDC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ProcedureRetrograd</w:t>
            </w:r>
            <w:proofErr w:type="spellEnd"/>
          </w:p>
        </w:tc>
        <w:tc>
          <w:tcPr>
            <w:tcW w:w="1489" w:type="pct"/>
            <w:hideMark/>
          </w:tcPr>
          <w:p w14:paraId="7D68217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Retrograd adgang</w:t>
            </w:r>
          </w:p>
        </w:tc>
        <w:tc>
          <w:tcPr>
            <w:tcW w:w="1560" w:type="pct"/>
            <w:hideMark/>
          </w:tcPr>
          <w:p w14:paraId="1ED7E4B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adgang</w:t>
            </w:r>
          </w:p>
        </w:tc>
      </w:tr>
      <w:tr w:rsidR="009C2F3F" w:rsidRPr="00766214" w14:paraId="0EDB9251" w14:textId="77777777" w:rsidTr="009C2F3F">
        <w:trPr>
          <w:trHeight w:val="465"/>
        </w:trPr>
        <w:tc>
          <w:tcPr>
            <w:tcW w:w="1952" w:type="pct"/>
            <w:hideMark/>
          </w:tcPr>
          <w:p w14:paraId="7E8601B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ProcedureTransseptal</w:t>
            </w:r>
            <w:proofErr w:type="spellEnd"/>
          </w:p>
        </w:tc>
        <w:tc>
          <w:tcPr>
            <w:tcW w:w="1489" w:type="pct"/>
            <w:hideMark/>
          </w:tcPr>
          <w:p w14:paraId="75FBD02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Transseptal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adgang</w:t>
            </w:r>
          </w:p>
        </w:tc>
        <w:tc>
          <w:tcPr>
            <w:tcW w:w="1560" w:type="pct"/>
            <w:hideMark/>
          </w:tcPr>
          <w:p w14:paraId="586DFEF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adgang</w:t>
            </w:r>
          </w:p>
        </w:tc>
      </w:tr>
      <w:tr w:rsidR="009C2F3F" w:rsidRPr="00766214" w14:paraId="1C678245" w14:textId="77777777" w:rsidTr="009C2F3F">
        <w:trPr>
          <w:trHeight w:val="480"/>
        </w:trPr>
        <w:tc>
          <w:tcPr>
            <w:tcW w:w="1952" w:type="pct"/>
            <w:hideMark/>
          </w:tcPr>
          <w:p w14:paraId="1888EA9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ProcedureEpikardiel</w:t>
            </w:r>
            <w:proofErr w:type="spellEnd"/>
          </w:p>
        </w:tc>
        <w:tc>
          <w:tcPr>
            <w:tcW w:w="1489" w:type="pct"/>
            <w:hideMark/>
          </w:tcPr>
          <w:p w14:paraId="579B9EE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Epikardiel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adgang</w:t>
            </w:r>
          </w:p>
        </w:tc>
        <w:tc>
          <w:tcPr>
            <w:tcW w:w="1560" w:type="pct"/>
            <w:hideMark/>
          </w:tcPr>
          <w:p w14:paraId="082C092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adgang</w:t>
            </w:r>
          </w:p>
        </w:tc>
      </w:tr>
      <w:tr w:rsidR="009C2F3F" w:rsidRPr="00766214" w14:paraId="5FF80C6F" w14:textId="77777777" w:rsidTr="009C2F3F">
        <w:trPr>
          <w:trHeight w:val="465"/>
        </w:trPr>
        <w:tc>
          <w:tcPr>
            <w:tcW w:w="1952" w:type="pct"/>
            <w:hideMark/>
          </w:tcPr>
          <w:p w14:paraId="49FD62E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ProcedureXRayTime</w:t>
            </w:r>
            <w:proofErr w:type="spellEnd"/>
          </w:p>
        </w:tc>
        <w:tc>
          <w:tcPr>
            <w:tcW w:w="1489" w:type="pct"/>
            <w:hideMark/>
          </w:tcPr>
          <w:p w14:paraId="18C785C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Gennemlysningstid [min]</w:t>
            </w:r>
          </w:p>
        </w:tc>
        <w:tc>
          <w:tcPr>
            <w:tcW w:w="1560" w:type="pct"/>
            <w:hideMark/>
          </w:tcPr>
          <w:p w14:paraId="396482B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værdi</w:t>
            </w:r>
          </w:p>
        </w:tc>
      </w:tr>
      <w:tr w:rsidR="009C2F3F" w:rsidRPr="00766214" w14:paraId="5C2A43AA" w14:textId="77777777" w:rsidTr="009C2F3F">
        <w:trPr>
          <w:trHeight w:val="465"/>
        </w:trPr>
        <w:tc>
          <w:tcPr>
            <w:tcW w:w="1952" w:type="pct"/>
            <w:hideMark/>
          </w:tcPr>
          <w:p w14:paraId="4A01E99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ProcedureXRayDose</w:t>
            </w:r>
            <w:proofErr w:type="spellEnd"/>
          </w:p>
        </w:tc>
        <w:tc>
          <w:tcPr>
            <w:tcW w:w="1489" w:type="pct"/>
            <w:hideMark/>
          </w:tcPr>
          <w:p w14:paraId="466C56C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Røntgendosis [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cGy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>/m2]</w:t>
            </w:r>
          </w:p>
        </w:tc>
        <w:tc>
          <w:tcPr>
            <w:tcW w:w="1560" w:type="pct"/>
            <w:hideMark/>
          </w:tcPr>
          <w:p w14:paraId="454AA86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værdi</w:t>
            </w:r>
          </w:p>
        </w:tc>
      </w:tr>
      <w:tr w:rsidR="009C2F3F" w:rsidRPr="00766214" w14:paraId="1E1041F0" w14:textId="77777777" w:rsidTr="009C2F3F">
        <w:trPr>
          <w:trHeight w:val="480"/>
        </w:trPr>
        <w:tc>
          <w:tcPr>
            <w:tcW w:w="1952" w:type="pct"/>
            <w:hideMark/>
          </w:tcPr>
          <w:p w14:paraId="5C72B3F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ProcedureAblationstime</w:t>
            </w:r>
            <w:proofErr w:type="spellEnd"/>
          </w:p>
        </w:tc>
        <w:tc>
          <w:tcPr>
            <w:tcW w:w="1489" w:type="pct"/>
            <w:hideMark/>
          </w:tcPr>
          <w:p w14:paraId="376ED11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Ablationstid [min]</w:t>
            </w:r>
          </w:p>
        </w:tc>
        <w:tc>
          <w:tcPr>
            <w:tcW w:w="1560" w:type="pct"/>
            <w:hideMark/>
          </w:tcPr>
          <w:p w14:paraId="3158285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værdi</w:t>
            </w:r>
          </w:p>
        </w:tc>
      </w:tr>
      <w:tr w:rsidR="009C2F3F" w:rsidRPr="00766214" w14:paraId="4627B237" w14:textId="77777777" w:rsidTr="009C2F3F">
        <w:trPr>
          <w:trHeight w:val="465"/>
        </w:trPr>
        <w:tc>
          <w:tcPr>
            <w:tcW w:w="1952" w:type="pct"/>
            <w:hideMark/>
          </w:tcPr>
          <w:p w14:paraId="70BE4DB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ProcedureMaxEnergy</w:t>
            </w:r>
            <w:proofErr w:type="spellEnd"/>
          </w:p>
        </w:tc>
        <w:tc>
          <w:tcPr>
            <w:tcW w:w="1489" w:type="pct"/>
            <w:hideMark/>
          </w:tcPr>
          <w:p w14:paraId="4FB8EBF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Maximum energi [W]</w:t>
            </w:r>
          </w:p>
        </w:tc>
        <w:tc>
          <w:tcPr>
            <w:tcW w:w="1560" w:type="pct"/>
            <w:hideMark/>
          </w:tcPr>
          <w:p w14:paraId="0440D49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værdi</w:t>
            </w:r>
          </w:p>
        </w:tc>
      </w:tr>
      <w:tr w:rsidR="009C2F3F" w:rsidRPr="00766214" w14:paraId="69057E07" w14:textId="77777777" w:rsidTr="009C2F3F">
        <w:trPr>
          <w:trHeight w:val="480"/>
        </w:trPr>
        <w:tc>
          <w:tcPr>
            <w:tcW w:w="1952" w:type="pct"/>
            <w:hideMark/>
          </w:tcPr>
          <w:p w14:paraId="7BECC54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ProcedureEpiAblation</w:t>
            </w:r>
            <w:proofErr w:type="spellEnd"/>
          </w:p>
        </w:tc>
        <w:tc>
          <w:tcPr>
            <w:tcW w:w="1489" w:type="pct"/>
            <w:hideMark/>
          </w:tcPr>
          <w:p w14:paraId="4558A10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Epicardial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ablation</w:t>
            </w:r>
          </w:p>
        </w:tc>
        <w:tc>
          <w:tcPr>
            <w:tcW w:w="1560" w:type="pct"/>
            <w:hideMark/>
          </w:tcPr>
          <w:p w14:paraId="7425CBB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der er foretaget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epicardiel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ablation</w:t>
            </w:r>
          </w:p>
        </w:tc>
      </w:tr>
      <w:tr w:rsidR="009C2F3F" w:rsidRPr="00766214" w14:paraId="22959481" w14:textId="77777777" w:rsidTr="009C2F3F">
        <w:trPr>
          <w:trHeight w:val="465"/>
        </w:trPr>
        <w:tc>
          <w:tcPr>
            <w:tcW w:w="1952" w:type="pct"/>
            <w:hideMark/>
          </w:tcPr>
          <w:p w14:paraId="12C0BC4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ProcedureVTAntal</w:t>
            </w:r>
            <w:proofErr w:type="spellEnd"/>
          </w:p>
        </w:tc>
        <w:tc>
          <w:tcPr>
            <w:tcW w:w="1489" w:type="pct"/>
            <w:hideMark/>
          </w:tcPr>
          <w:p w14:paraId="070361D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Antal forskellige VT</w:t>
            </w:r>
          </w:p>
        </w:tc>
        <w:tc>
          <w:tcPr>
            <w:tcW w:w="1560" w:type="pct"/>
            <w:hideMark/>
          </w:tcPr>
          <w:p w14:paraId="27CDF0A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antal forskellige VT</w:t>
            </w:r>
          </w:p>
        </w:tc>
      </w:tr>
      <w:tr w:rsidR="009C2F3F" w:rsidRPr="00766214" w14:paraId="64EBC324" w14:textId="77777777" w:rsidTr="009C2F3F">
        <w:trPr>
          <w:trHeight w:val="465"/>
        </w:trPr>
        <w:tc>
          <w:tcPr>
            <w:tcW w:w="1952" w:type="pct"/>
            <w:hideMark/>
          </w:tcPr>
          <w:p w14:paraId="5F6ED2E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ProcedureVTmin</w:t>
            </w:r>
            <w:proofErr w:type="spellEnd"/>
          </w:p>
        </w:tc>
        <w:tc>
          <w:tcPr>
            <w:tcW w:w="1489" w:type="pct"/>
            <w:hideMark/>
          </w:tcPr>
          <w:p w14:paraId="399EEBE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66214">
              <w:rPr>
                <w:color w:val="000000"/>
                <w:sz w:val="18"/>
                <w:szCs w:val="18"/>
              </w:rPr>
              <w:t>VT minimum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cycluslængde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[ms]</w:t>
            </w:r>
          </w:p>
        </w:tc>
        <w:tc>
          <w:tcPr>
            <w:tcW w:w="1560" w:type="pct"/>
            <w:hideMark/>
          </w:tcPr>
          <w:p w14:paraId="20CC9E9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VT minimum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cycluslængde</w:t>
            </w:r>
            <w:proofErr w:type="spellEnd"/>
          </w:p>
        </w:tc>
      </w:tr>
      <w:tr w:rsidR="009C2F3F" w:rsidRPr="00766214" w14:paraId="46F93ADA" w14:textId="77777777" w:rsidTr="009C2F3F">
        <w:trPr>
          <w:trHeight w:val="480"/>
        </w:trPr>
        <w:tc>
          <w:tcPr>
            <w:tcW w:w="1952" w:type="pct"/>
            <w:hideMark/>
          </w:tcPr>
          <w:p w14:paraId="43AA2B3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ProcedureVTmax</w:t>
            </w:r>
            <w:proofErr w:type="spellEnd"/>
          </w:p>
        </w:tc>
        <w:tc>
          <w:tcPr>
            <w:tcW w:w="1489" w:type="pct"/>
            <w:hideMark/>
          </w:tcPr>
          <w:p w14:paraId="7248055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VT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maximum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66214">
              <w:rPr>
                <w:color w:val="000000"/>
                <w:sz w:val="18"/>
                <w:szCs w:val="18"/>
              </w:rPr>
              <w:t>cycluslængde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 [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>ms]</w:t>
            </w:r>
          </w:p>
        </w:tc>
        <w:tc>
          <w:tcPr>
            <w:tcW w:w="1560" w:type="pct"/>
            <w:hideMark/>
          </w:tcPr>
          <w:p w14:paraId="5000BA5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VT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maximum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cycluslængde</w:t>
            </w:r>
            <w:proofErr w:type="spellEnd"/>
          </w:p>
        </w:tc>
      </w:tr>
      <w:tr w:rsidR="009C2F3F" w:rsidRPr="00766214" w14:paraId="482C2C37" w14:textId="77777777" w:rsidTr="009C2F3F">
        <w:trPr>
          <w:trHeight w:val="465"/>
        </w:trPr>
        <w:tc>
          <w:tcPr>
            <w:tcW w:w="1952" w:type="pct"/>
            <w:hideMark/>
          </w:tcPr>
          <w:p w14:paraId="62538D3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ProcedureIsoprenaline</w:t>
            </w:r>
            <w:proofErr w:type="spellEnd"/>
          </w:p>
        </w:tc>
        <w:tc>
          <w:tcPr>
            <w:tcW w:w="1489" w:type="pct"/>
            <w:hideMark/>
          </w:tcPr>
          <w:p w14:paraId="3A5D76E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Isoprenaline</w:t>
            </w:r>
            <w:proofErr w:type="spellEnd"/>
          </w:p>
        </w:tc>
        <w:tc>
          <w:tcPr>
            <w:tcW w:w="1560" w:type="pct"/>
            <w:hideMark/>
          </w:tcPr>
          <w:p w14:paraId="2EA6984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der er induceret med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isoprenaline</w:t>
            </w:r>
            <w:proofErr w:type="spellEnd"/>
          </w:p>
        </w:tc>
      </w:tr>
      <w:tr w:rsidR="009C2F3F" w:rsidRPr="00766214" w14:paraId="42E1DB38" w14:textId="77777777" w:rsidTr="009C2F3F">
        <w:trPr>
          <w:trHeight w:val="465"/>
        </w:trPr>
        <w:tc>
          <w:tcPr>
            <w:tcW w:w="1952" w:type="pct"/>
            <w:hideMark/>
          </w:tcPr>
          <w:p w14:paraId="61A906B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ProcedureAtropine</w:t>
            </w:r>
            <w:proofErr w:type="spellEnd"/>
          </w:p>
        </w:tc>
        <w:tc>
          <w:tcPr>
            <w:tcW w:w="1489" w:type="pct"/>
            <w:hideMark/>
          </w:tcPr>
          <w:p w14:paraId="2C73279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Atropine</w:t>
            </w:r>
            <w:proofErr w:type="spellEnd"/>
          </w:p>
        </w:tc>
        <w:tc>
          <w:tcPr>
            <w:tcW w:w="1560" w:type="pct"/>
            <w:hideMark/>
          </w:tcPr>
          <w:p w14:paraId="58C2C3E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der er induceret med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atropine</w:t>
            </w:r>
            <w:proofErr w:type="spellEnd"/>
          </w:p>
        </w:tc>
      </w:tr>
      <w:tr w:rsidR="009C2F3F" w:rsidRPr="00766214" w14:paraId="453845F6" w14:textId="77777777" w:rsidTr="009C2F3F">
        <w:trPr>
          <w:trHeight w:val="480"/>
        </w:trPr>
        <w:tc>
          <w:tcPr>
            <w:tcW w:w="1952" w:type="pct"/>
            <w:hideMark/>
          </w:tcPr>
          <w:p w14:paraId="6DA3C19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lastRenderedPageBreak/>
              <w:t>ProcedureCyclusLength</w:t>
            </w:r>
            <w:proofErr w:type="spellEnd"/>
          </w:p>
        </w:tc>
        <w:tc>
          <w:tcPr>
            <w:tcW w:w="1489" w:type="pct"/>
            <w:hideMark/>
          </w:tcPr>
          <w:p w14:paraId="3E45C9C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Basis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cyclus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længde</w:t>
            </w:r>
          </w:p>
        </w:tc>
        <w:tc>
          <w:tcPr>
            <w:tcW w:w="1560" w:type="pct"/>
            <w:hideMark/>
          </w:tcPr>
          <w:p w14:paraId="165B3CC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basis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cyclus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længde</w:t>
            </w:r>
          </w:p>
        </w:tc>
      </w:tr>
      <w:tr w:rsidR="009C2F3F" w:rsidRPr="00766214" w14:paraId="591A1316" w14:textId="77777777" w:rsidTr="009C2F3F">
        <w:trPr>
          <w:trHeight w:val="675"/>
        </w:trPr>
        <w:tc>
          <w:tcPr>
            <w:tcW w:w="1952" w:type="pct"/>
            <w:hideMark/>
          </w:tcPr>
          <w:p w14:paraId="1AE0BEC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ProcedureCyclusLengthLast</w:t>
            </w:r>
            <w:proofErr w:type="spellEnd"/>
          </w:p>
        </w:tc>
        <w:tc>
          <w:tcPr>
            <w:tcW w:w="1489" w:type="pct"/>
            <w:hideMark/>
          </w:tcPr>
          <w:p w14:paraId="3B033B3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Cyclus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længde af sidste ekstrasystole</w:t>
            </w:r>
          </w:p>
        </w:tc>
        <w:tc>
          <w:tcPr>
            <w:tcW w:w="1560" w:type="pct"/>
            <w:hideMark/>
          </w:tcPr>
          <w:p w14:paraId="0603C14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cyclus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længde af sidste ekstrasystole</w:t>
            </w:r>
          </w:p>
        </w:tc>
      </w:tr>
      <w:tr w:rsidR="009C2F3F" w:rsidRPr="00766214" w14:paraId="11F1D872" w14:textId="77777777" w:rsidTr="009C2F3F">
        <w:trPr>
          <w:trHeight w:val="480"/>
        </w:trPr>
        <w:tc>
          <w:tcPr>
            <w:tcW w:w="1952" w:type="pct"/>
            <w:hideMark/>
          </w:tcPr>
          <w:p w14:paraId="585B147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ProcedureCT</w:t>
            </w:r>
            <w:proofErr w:type="spellEnd"/>
          </w:p>
        </w:tc>
        <w:tc>
          <w:tcPr>
            <w:tcW w:w="1489" w:type="pct"/>
            <w:hideMark/>
          </w:tcPr>
          <w:p w14:paraId="392D4BD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CT</w:t>
            </w:r>
          </w:p>
        </w:tc>
        <w:tc>
          <w:tcPr>
            <w:tcW w:w="1560" w:type="pct"/>
            <w:hideMark/>
          </w:tcPr>
          <w:p w14:paraId="19C411F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fået udført CT</w:t>
            </w:r>
          </w:p>
        </w:tc>
      </w:tr>
      <w:tr w:rsidR="009C2F3F" w:rsidRPr="00766214" w14:paraId="221CDC0A" w14:textId="77777777" w:rsidTr="009C2F3F">
        <w:trPr>
          <w:trHeight w:val="465"/>
        </w:trPr>
        <w:tc>
          <w:tcPr>
            <w:tcW w:w="1952" w:type="pct"/>
            <w:hideMark/>
          </w:tcPr>
          <w:p w14:paraId="06094B3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ProcedureMR</w:t>
            </w:r>
            <w:proofErr w:type="spellEnd"/>
          </w:p>
        </w:tc>
        <w:tc>
          <w:tcPr>
            <w:tcW w:w="1489" w:type="pct"/>
            <w:hideMark/>
          </w:tcPr>
          <w:p w14:paraId="2D97EAA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MR</w:t>
            </w:r>
          </w:p>
        </w:tc>
        <w:tc>
          <w:tcPr>
            <w:tcW w:w="1560" w:type="pct"/>
            <w:hideMark/>
          </w:tcPr>
          <w:p w14:paraId="3811E8C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fået udført MR</w:t>
            </w:r>
          </w:p>
        </w:tc>
      </w:tr>
      <w:tr w:rsidR="009C2F3F" w:rsidRPr="00766214" w14:paraId="202C1380" w14:textId="77777777" w:rsidTr="009C2F3F">
        <w:trPr>
          <w:trHeight w:val="465"/>
        </w:trPr>
        <w:tc>
          <w:tcPr>
            <w:tcW w:w="1952" w:type="pct"/>
            <w:hideMark/>
          </w:tcPr>
          <w:p w14:paraId="48321DC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ProcedureAngio</w:t>
            </w:r>
            <w:proofErr w:type="spellEnd"/>
          </w:p>
        </w:tc>
        <w:tc>
          <w:tcPr>
            <w:tcW w:w="1489" w:type="pct"/>
            <w:hideMark/>
          </w:tcPr>
          <w:p w14:paraId="45AC892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Rotationsangio</w:t>
            </w:r>
            <w:proofErr w:type="spellEnd"/>
          </w:p>
        </w:tc>
        <w:tc>
          <w:tcPr>
            <w:tcW w:w="1560" w:type="pct"/>
            <w:hideMark/>
          </w:tcPr>
          <w:p w14:paraId="071733D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fået udført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rotationsangio</w:t>
            </w:r>
            <w:proofErr w:type="spellEnd"/>
          </w:p>
        </w:tc>
      </w:tr>
      <w:tr w:rsidR="009C2F3F" w:rsidRPr="00766214" w14:paraId="008C3617" w14:textId="77777777" w:rsidTr="009C2F3F">
        <w:trPr>
          <w:trHeight w:val="480"/>
        </w:trPr>
        <w:tc>
          <w:tcPr>
            <w:tcW w:w="1952" w:type="pct"/>
            <w:hideMark/>
          </w:tcPr>
          <w:p w14:paraId="55F4D3E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ProcedureICE</w:t>
            </w:r>
            <w:proofErr w:type="spellEnd"/>
          </w:p>
        </w:tc>
        <w:tc>
          <w:tcPr>
            <w:tcW w:w="1489" w:type="pct"/>
            <w:hideMark/>
          </w:tcPr>
          <w:p w14:paraId="2C729D9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Intracardiac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echocardiography</w:t>
            </w:r>
            <w:proofErr w:type="spellEnd"/>
          </w:p>
        </w:tc>
        <w:tc>
          <w:tcPr>
            <w:tcW w:w="1560" w:type="pct"/>
            <w:hideMark/>
          </w:tcPr>
          <w:p w14:paraId="44154F3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fået udført ICE</w:t>
            </w:r>
          </w:p>
        </w:tc>
      </w:tr>
      <w:tr w:rsidR="009C2F3F" w:rsidRPr="00766214" w14:paraId="48B3AAD6" w14:textId="77777777" w:rsidTr="009C2F3F">
        <w:trPr>
          <w:trHeight w:val="465"/>
        </w:trPr>
        <w:tc>
          <w:tcPr>
            <w:tcW w:w="1952" w:type="pct"/>
            <w:hideMark/>
          </w:tcPr>
          <w:p w14:paraId="1E03CCA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ProcedurePV</w:t>
            </w:r>
            <w:proofErr w:type="spellEnd"/>
          </w:p>
        </w:tc>
        <w:tc>
          <w:tcPr>
            <w:tcW w:w="1489" w:type="pct"/>
            <w:hideMark/>
          </w:tcPr>
          <w:p w14:paraId="12CFC4C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Pulmonary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vein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angio</w:t>
            </w:r>
            <w:proofErr w:type="spellEnd"/>
          </w:p>
        </w:tc>
        <w:tc>
          <w:tcPr>
            <w:tcW w:w="1560" w:type="pct"/>
            <w:hideMark/>
          </w:tcPr>
          <w:p w14:paraId="47BD6AB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fået udført PV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angio</w:t>
            </w:r>
            <w:proofErr w:type="spellEnd"/>
          </w:p>
        </w:tc>
      </w:tr>
      <w:tr w:rsidR="009C2F3F" w:rsidRPr="00766214" w14:paraId="4212A3D8" w14:textId="77777777" w:rsidTr="009C2F3F">
        <w:trPr>
          <w:trHeight w:val="690"/>
        </w:trPr>
        <w:tc>
          <w:tcPr>
            <w:tcW w:w="1952" w:type="pct"/>
            <w:hideMark/>
          </w:tcPr>
          <w:p w14:paraId="2FADA65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ProcedureImageIntegration</w:t>
            </w:r>
            <w:proofErr w:type="spellEnd"/>
          </w:p>
        </w:tc>
        <w:tc>
          <w:tcPr>
            <w:tcW w:w="1489" w:type="pct"/>
            <w:hideMark/>
          </w:tcPr>
          <w:p w14:paraId="33D22B5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Image integration</w:t>
            </w:r>
          </w:p>
        </w:tc>
        <w:tc>
          <w:tcPr>
            <w:tcW w:w="1560" w:type="pct"/>
            <w:hideMark/>
          </w:tcPr>
          <w:p w14:paraId="20D5B87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Image integration</w:t>
            </w:r>
          </w:p>
        </w:tc>
      </w:tr>
      <w:tr w:rsidR="009C2F3F" w:rsidRPr="00766214" w14:paraId="124FE017" w14:textId="77777777" w:rsidTr="009C2F3F">
        <w:trPr>
          <w:trHeight w:val="465"/>
        </w:trPr>
        <w:tc>
          <w:tcPr>
            <w:tcW w:w="1952" w:type="pct"/>
            <w:hideMark/>
          </w:tcPr>
          <w:p w14:paraId="60245D8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ProcedurePVAnatomi</w:t>
            </w:r>
            <w:proofErr w:type="spellEnd"/>
          </w:p>
        </w:tc>
        <w:tc>
          <w:tcPr>
            <w:tcW w:w="1489" w:type="pct"/>
            <w:hideMark/>
          </w:tcPr>
          <w:p w14:paraId="6E25BA0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Lungeveneanatomi</w:t>
            </w:r>
          </w:p>
        </w:tc>
        <w:tc>
          <w:tcPr>
            <w:tcW w:w="1560" w:type="pct"/>
            <w:hideMark/>
          </w:tcPr>
          <w:p w14:paraId="385E3CD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Lungeveneanatomi</w:t>
            </w:r>
          </w:p>
        </w:tc>
      </w:tr>
      <w:tr w:rsidR="009C2F3F" w:rsidRPr="00766214" w14:paraId="4C43991C" w14:textId="77777777" w:rsidTr="009C2F3F">
        <w:trPr>
          <w:trHeight w:val="465"/>
        </w:trPr>
        <w:tc>
          <w:tcPr>
            <w:tcW w:w="1952" w:type="pct"/>
            <w:hideMark/>
          </w:tcPr>
          <w:p w14:paraId="1D5494B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ProcedureCPVI</w:t>
            </w:r>
            <w:proofErr w:type="spellEnd"/>
          </w:p>
        </w:tc>
        <w:tc>
          <w:tcPr>
            <w:tcW w:w="1489" w:type="pct"/>
            <w:hideMark/>
          </w:tcPr>
          <w:p w14:paraId="50DB145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Circumferential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pulmonary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vein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isolation</w:t>
            </w:r>
          </w:p>
        </w:tc>
        <w:tc>
          <w:tcPr>
            <w:tcW w:w="1560" w:type="pct"/>
            <w:hideMark/>
          </w:tcPr>
          <w:p w14:paraId="7FA7325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Circumferential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pulmonary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vein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isolation</w:t>
            </w:r>
          </w:p>
        </w:tc>
      </w:tr>
      <w:tr w:rsidR="009C2F3F" w:rsidRPr="00766214" w14:paraId="3B279EC8" w14:textId="77777777" w:rsidTr="009C2F3F">
        <w:trPr>
          <w:trHeight w:val="480"/>
        </w:trPr>
        <w:tc>
          <w:tcPr>
            <w:tcW w:w="1952" w:type="pct"/>
            <w:hideMark/>
          </w:tcPr>
          <w:p w14:paraId="5855AF1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ProcedureTagL</w:t>
            </w:r>
            <w:proofErr w:type="spellEnd"/>
          </w:p>
        </w:tc>
        <w:tc>
          <w:tcPr>
            <w:tcW w:w="1489" w:type="pct"/>
            <w:hideMark/>
          </w:tcPr>
          <w:p w14:paraId="6A2B297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Taglinie</w:t>
            </w:r>
            <w:proofErr w:type="spellEnd"/>
          </w:p>
        </w:tc>
        <w:tc>
          <w:tcPr>
            <w:tcW w:w="1560" w:type="pct"/>
            <w:hideMark/>
          </w:tcPr>
          <w:p w14:paraId="14E1F2A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Taglinie</w:t>
            </w:r>
            <w:proofErr w:type="spellEnd"/>
          </w:p>
        </w:tc>
      </w:tr>
      <w:tr w:rsidR="009C2F3F" w:rsidRPr="00766214" w14:paraId="21AF0CF0" w14:textId="77777777" w:rsidTr="009C2F3F">
        <w:trPr>
          <w:trHeight w:val="465"/>
        </w:trPr>
        <w:tc>
          <w:tcPr>
            <w:tcW w:w="1952" w:type="pct"/>
            <w:hideMark/>
          </w:tcPr>
          <w:p w14:paraId="7A03208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ProcedureMitralL</w:t>
            </w:r>
            <w:proofErr w:type="spellEnd"/>
          </w:p>
        </w:tc>
        <w:tc>
          <w:tcPr>
            <w:tcW w:w="1489" w:type="pct"/>
            <w:hideMark/>
          </w:tcPr>
          <w:p w14:paraId="65035B3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Mitrallinie</w:t>
            </w:r>
            <w:proofErr w:type="spellEnd"/>
          </w:p>
        </w:tc>
        <w:tc>
          <w:tcPr>
            <w:tcW w:w="1560" w:type="pct"/>
            <w:hideMark/>
          </w:tcPr>
          <w:p w14:paraId="4CCE4EB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Mitrallinie</w:t>
            </w:r>
            <w:proofErr w:type="spellEnd"/>
          </w:p>
        </w:tc>
      </w:tr>
      <w:tr w:rsidR="009C2F3F" w:rsidRPr="00766214" w14:paraId="2E575F3F" w14:textId="77777777" w:rsidTr="009C2F3F">
        <w:trPr>
          <w:trHeight w:val="465"/>
        </w:trPr>
        <w:tc>
          <w:tcPr>
            <w:tcW w:w="1952" w:type="pct"/>
            <w:hideMark/>
          </w:tcPr>
          <w:p w14:paraId="5390251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ProcedureOtherL</w:t>
            </w:r>
            <w:proofErr w:type="spellEnd"/>
          </w:p>
        </w:tc>
        <w:tc>
          <w:tcPr>
            <w:tcW w:w="1489" w:type="pct"/>
            <w:hideMark/>
          </w:tcPr>
          <w:p w14:paraId="5BEB84E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Andre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linier</w:t>
            </w:r>
            <w:proofErr w:type="spellEnd"/>
          </w:p>
        </w:tc>
        <w:tc>
          <w:tcPr>
            <w:tcW w:w="1560" w:type="pct"/>
            <w:hideMark/>
          </w:tcPr>
          <w:p w14:paraId="755739F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Andre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linier</w:t>
            </w:r>
            <w:proofErr w:type="spellEnd"/>
          </w:p>
        </w:tc>
      </w:tr>
      <w:tr w:rsidR="009C2F3F" w:rsidRPr="00766214" w14:paraId="47440E8A" w14:textId="77777777" w:rsidTr="009C2F3F">
        <w:trPr>
          <w:trHeight w:val="480"/>
        </w:trPr>
        <w:tc>
          <w:tcPr>
            <w:tcW w:w="1952" w:type="pct"/>
            <w:hideMark/>
          </w:tcPr>
          <w:p w14:paraId="68EDB57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ProcedureCavo</w:t>
            </w:r>
            <w:proofErr w:type="spellEnd"/>
          </w:p>
        </w:tc>
        <w:tc>
          <w:tcPr>
            <w:tcW w:w="1489" w:type="pct"/>
            <w:hideMark/>
          </w:tcPr>
          <w:p w14:paraId="0256D42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Cavotriskuspidalt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isthmusblok</w:t>
            </w:r>
            <w:proofErr w:type="spellEnd"/>
          </w:p>
        </w:tc>
        <w:tc>
          <w:tcPr>
            <w:tcW w:w="1560" w:type="pct"/>
            <w:hideMark/>
          </w:tcPr>
          <w:p w14:paraId="5815615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der er anvendt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cavotriskuspidalt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isthmusblok</w:t>
            </w:r>
            <w:proofErr w:type="spellEnd"/>
          </w:p>
        </w:tc>
      </w:tr>
      <w:tr w:rsidR="009C2F3F" w:rsidRPr="00766214" w14:paraId="739BC6D3" w14:textId="77777777" w:rsidTr="009C2F3F">
        <w:trPr>
          <w:trHeight w:val="465"/>
        </w:trPr>
        <w:tc>
          <w:tcPr>
            <w:tcW w:w="1952" w:type="pct"/>
            <w:hideMark/>
          </w:tcPr>
          <w:p w14:paraId="18EE9D0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ProcedureLasso</w:t>
            </w:r>
            <w:proofErr w:type="spellEnd"/>
          </w:p>
        </w:tc>
        <w:tc>
          <w:tcPr>
            <w:tcW w:w="1489" w:type="pct"/>
            <w:hideMark/>
          </w:tcPr>
          <w:p w14:paraId="1509CCD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Lasso anvendt</w:t>
            </w:r>
          </w:p>
        </w:tc>
        <w:tc>
          <w:tcPr>
            <w:tcW w:w="1560" w:type="pct"/>
            <w:hideMark/>
          </w:tcPr>
          <w:p w14:paraId="340309C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Lasso anvendt</w:t>
            </w:r>
          </w:p>
        </w:tc>
      </w:tr>
      <w:tr w:rsidR="009C2F3F" w:rsidRPr="00766214" w14:paraId="7284059C" w14:textId="77777777" w:rsidTr="009C2F3F">
        <w:trPr>
          <w:trHeight w:val="480"/>
        </w:trPr>
        <w:tc>
          <w:tcPr>
            <w:tcW w:w="1952" w:type="pct"/>
            <w:hideMark/>
          </w:tcPr>
          <w:p w14:paraId="3A27863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ProcedureLineControl</w:t>
            </w:r>
            <w:proofErr w:type="spellEnd"/>
          </w:p>
        </w:tc>
        <w:tc>
          <w:tcPr>
            <w:tcW w:w="1489" w:type="pct"/>
            <w:hideMark/>
          </w:tcPr>
          <w:p w14:paraId="1953AAE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Linier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kontrolleret</w:t>
            </w:r>
          </w:p>
        </w:tc>
        <w:tc>
          <w:tcPr>
            <w:tcW w:w="1560" w:type="pct"/>
            <w:hideMark/>
          </w:tcPr>
          <w:p w14:paraId="39CFC34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Linier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kontrolleret</w:t>
            </w:r>
          </w:p>
        </w:tc>
      </w:tr>
      <w:tr w:rsidR="009C2F3F" w:rsidRPr="00766214" w14:paraId="31DCB2AD" w14:textId="77777777" w:rsidTr="009C2F3F">
        <w:trPr>
          <w:trHeight w:val="465"/>
        </w:trPr>
        <w:tc>
          <w:tcPr>
            <w:tcW w:w="1952" w:type="pct"/>
            <w:hideMark/>
          </w:tcPr>
          <w:p w14:paraId="4DD82B0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ProcedureCFAE</w:t>
            </w:r>
            <w:proofErr w:type="spellEnd"/>
          </w:p>
        </w:tc>
        <w:tc>
          <w:tcPr>
            <w:tcW w:w="1489" w:type="pct"/>
            <w:hideMark/>
          </w:tcPr>
          <w:p w14:paraId="78F89BD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CFAE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ablateret</w:t>
            </w:r>
            <w:proofErr w:type="spellEnd"/>
          </w:p>
        </w:tc>
        <w:tc>
          <w:tcPr>
            <w:tcW w:w="1560" w:type="pct"/>
            <w:hideMark/>
          </w:tcPr>
          <w:p w14:paraId="747E71B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CFAE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ablateret</w:t>
            </w:r>
            <w:proofErr w:type="spellEnd"/>
          </w:p>
        </w:tc>
      </w:tr>
      <w:tr w:rsidR="009C2F3F" w:rsidRPr="00766214" w14:paraId="2611AB76" w14:textId="77777777" w:rsidTr="009C2F3F">
        <w:trPr>
          <w:trHeight w:val="255"/>
        </w:trPr>
        <w:tc>
          <w:tcPr>
            <w:tcW w:w="1952" w:type="pct"/>
            <w:hideMark/>
          </w:tcPr>
          <w:p w14:paraId="7ABF57C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ProcedureGP</w:t>
            </w:r>
            <w:proofErr w:type="spellEnd"/>
          </w:p>
        </w:tc>
        <w:tc>
          <w:tcPr>
            <w:tcW w:w="1489" w:type="pct"/>
            <w:hideMark/>
          </w:tcPr>
          <w:p w14:paraId="19988C8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GP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ablateret</w:t>
            </w:r>
            <w:proofErr w:type="spellEnd"/>
          </w:p>
        </w:tc>
        <w:tc>
          <w:tcPr>
            <w:tcW w:w="1560" w:type="pct"/>
            <w:hideMark/>
          </w:tcPr>
          <w:p w14:paraId="0C54A38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GP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ablateret</w:t>
            </w:r>
            <w:proofErr w:type="spellEnd"/>
          </w:p>
        </w:tc>
      </w:tr>
      <w:tr w:rsidR="009C2F3F" w:rsidRPr="00766214" w14:paraId="3FE2FF30" w14:textId="77777777" w:rsidTr="009C2F3F">
        <w:trPr>
          <w:trHeight w:val="465"/>
        </w:trPr>
        <w:tc>
          <w:tcPr>
            <w:tcW w:w="1952" w:type="pct"/>
            <w:hideMark/>
          </w:tcPr>
          <w:p w14:paraId="0EEBA3A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ProcedureRotator</w:t>
            </w:r>
            <w:proofErr w:type="spellEnd"/>
          </w:p>
        </w:tc>
        <w:tc>
          <w:tcPr>
            <w:tcW w:w="1489" w:type="pct"/>
            <w:hideMark/>
          </w:tcPr>
          <w:p w14:paraId="00F2636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Rotator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ablation</w:t>
            </w:r>
          </w:p>
        </w:tc>
        <w:tc>
          <w:tcPr>
            <w:tcW w:w="1560" w:type="pct"/>
            <w:hideMark/>
          </w:tcPr>
          <w:p w14:paraId="6DDC84E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Rotator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ablation</w:t>
            </w:r>
          </w:p>
        </w:tc>
      </w:tr>
      <w:tr w:rsidR="009C2F3F" w:rsidRPr="00766214" w14:paraId="4A1FA6A2" w14:textId="77777777" w:rsidTr="009C2F3F">
        <w:trPr>
          <w:trHeight w:val="480"/>
        </w:trPr>
        <w:tc>
          <w:tcPr>
            <w:tcW w:w="1952" w:type="pct"/>
            <w:hideMark/>
          </w:tcPr>
          <w:p w14:paraId="0264AA1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ProcedureTSP</w:t>
            </w:r>
            <w:proofErr w:type="spellEnd"/>
          </w:p>
        </w:tc>
        <w:tc>
          <w:tcPr>
            <w:tcW w:w="1489" w:type="pct"/>
            <w:hideMark/>
          </w:tcPr>
          <w:p w14:paraId="6ADDB2B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Transseptal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punktur [antal]</w:t>
            </w:r>
          </w:p>
        </w:tc>
        <w:tc>
          <w:tcPr>
            <w:tcW w:w="1560" w:type="pct"/>
            <w:hideMark/>
          </w:tcPr>
          <w:p w14:paraId="561DA3B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værdi</w:t>
            </w:r>
          </w:p>
        </w:tc>
      </w:tr>
      <w:tr w:rsidR="009C2F3F" w:rsidRPr="00766214" w14:paraId="27EED4D2" w14:textId="77777777" w:rsidTr="009C2F3F">
        <w:trPr>
          <w:trHeight w:val="465"/>
        </w:trPr>
        <w:tc>
          <w:tcPr>
            <w:tcW w:w="1952" w:type="pct"/>
            <w:hideMark/>
          </w:tcPr>
          <w:p w14:paraId="3B48834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ProcedureAnatomi</w:t>
            </w:r>
            <w:proofErr w:type="spellEnd"/>
          </w:p>
        </w:tc>
        <w:tc>
          <w:tcPr>
            <w:tcW w:w="1489" w:type="pct"/>
            <w:hideMark/>
          </w:tcPr>
          <w:p w14:paraId="67E1CA6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Anatomi ved hjælp af</w:t>
            </w:r>
          </w:p>
        </w:tc>
        <w:tc>
          <w:tcPr>
            <w:tcW w:w="1560" w:type="pct"/>
            <w:hideMark/>
          </w:tcPr>
          <w:p w14:paraId="5C1EE2C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Anatomi ved hjælp af</w:t>
            </w:r>
          </w:p>
        </w:tc>
      </w:tr>
      <w:tr w:rsidR="009C2F3F" w:rsidRPr="00766214" w14:paraId="6460A2C7" w14:textId="77777777" w:rsidTr="009C2F3F">
        <w:trPr>
          <w:trHeight w:val="690"/>
        </w:trPr>
        <w:tc>
          <w:tcPr>
            <w:tcW w:w="1952" w:type="pct"/>
            <w:hideMark/>
          </w:tcPr>
          <w:p w14:paraId="10673EA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ProcedureEndpoint</w:t>
            </w:r>
            <w:proofErr w:type="spellEnd"/>
          </w:p>
        </w:tc>
        <w:tc>
          <w:tcPr>
            <w:tcW w:w="1489" w:type="pct"/>
            <w:hideMark/>
          </w:tcPr>
          <w:p w14:paraId="63DC4A2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Endepunkt opnået</w:t>
            </w:r>
          </w:p>
        </w:tc>
        <w:tc>
          <w:tcPr>
            <w:tcW w:w="1560" w:type="pct"/>
            <w:hideMark/>
          </w:tcPr>
          <w:p w14:paraId="1515120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Endepunkt opnået</w:t>
            </w:r>
          </w:p>
        </w:tc>
      </w:tr>
      <w:tr w:rsidR="009C2F3F" w:rsidRPr="00766214" w14:paraId="2954002F" w14:textId="77777777" w:rsidTr="009C2F3F">
        <w:trPr>
          <w:trHeight w:val="465"/>
        </w:trPr>
        <w:tc>
          <w:tcPr>
            <w:tcW w:w="1952" w:type="pct"/>
            <w:hideMark/>
          </w:tcPr>
          <w:p w14:paraId="6A51942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ProcedureDeath</w:t>
            </w:r>
            <w:proofErr w:type="spellEnd"/>
          </w:p>
        </w:tc>
        <w:tc>
          <w:tcPr>
            <w:tcW w:w="1489" w:type="pct"/>
            <w:hideMark/>
          </w:tcPr>
          <w:p w14:paraId="56AD1FD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Død</w:t>
            </w:r>
          </w:p>
        </w:tc>
        <w:tc>
          <w:tcPr>
            <w:tcW w:w="1560" w:type="pct"/>
            <w:hideMark/>
          </w:tcPr>
          <w:p w14:paraId="4AAB511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Død</w:t>
            </w:r>
          </w:p>
        </w:tc>
      </w:tr>
      <w:tr w:rsidR="009C2F3F" w:rsidRPr="00766214" w14:paraId="1277FCD1" w14:textId="77777777" w:rsidTr="009C2F3F">
        <w:trPr>
          <w:trHeight w:val="465"/>
        </w:trPr>
        <w:tc>
          <w:tcPr>
            <w:tcW w:w="1952" w:type="pct"/>
            <w:hideMark/>
          </w:tcPr>
          <w:p w14:paraId="1697D07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ProcedureTamponade</w:t>
            </w:r>
            <w:proofErr w:type="spellEnd"/>
          </w:p>
        </w:tc>
        <w:tc>
          <w:tcPr>
            <w:tcW w:w="1489" w:type="pct"/>
            <w:hideMark/>
          </w:tcPr>
          <w:p w14:paraId="5924F9F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Tamponade</w:t>
            </w:r>
          </w:p>
        </w:tc>
        <w:tc>
          <w:tcPr>
            <w:tcW w:w="1560" w:type="pct"/>
            <w:hideMark/>
          </w:tcPr>
          <w:p w14:paraId="7A971E7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Tamponade</w:t>
            </w:r>
          </w:p>
        </w:tc>
      </w:tr>
      <w:tr w:rsidR="009C2F3F" w:rsidRPr="00766214" w14:paraId="7A9F12CB" w14:textId="77777777" w:rsidTr="009C2F3F">
        <w:trPr>
          <w:trHeight w:val="480"/>
        </w:trPr>
        <w:tc>
          <w:tcPr>
            <w:tcW w:w="1952" w:type="pct"/>
            <w:hideMark/>
          </w:tcPr>
          <w:p w14:paraId="202AAC1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ProcedureHematoma</w:t>
            </w:r>
            <w:proofErr w:type="spellEnd"/>
          </w:p>
        </w:tc>
        <w:tc>
          <w:tcPr>
            <w:tcW w:w="1489" w:type="pct"/>
            <w:hideMark/>
          </w:tcPr>
          <w:p w14:paraId="2018400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Betydende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1560" w:type="pct"/>
            <w:hideMark/>
          </w:tcPr>
          <w:p w14:paraId="5D5E02D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Betydende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</w:tr>
      <w:tr w:rsidR="009C2F3F" w:rsidRPr="00766214" w14:paraId="22DFC65F" w14:textId="77777777" w:rsidTr="009C2F3F">
        <w:trPr>
          <w:trHeight w:val="465"/>
        </w:trPr>
        <w:tc>
          <w:tcPr>
            <w:tcW w:w="1952" w:type="pct"/>
            <w:hideMark/>
          </w:tcPr>
          <w:p w14:paraId="43A0F42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ProcedureAVBlok</w:t>
            </w:r>
            <w:proofErr w:type="spellEnd"/>
          </w:p>
        </w:tc>
        <w:tc>
          <w:tcPr>
            <w:tcW w:w="1489" w:type="pct"/>
            <w:hideMark/>
          </w:tcPr>
          <w:p w14:paraId="10C3402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Blivende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AV blok</w:t>
            </w:r>
            <w:proofErr w:type="gramEnd"/>
          </w:p>
        </w:tc>
        <w:tc>
          <w:tcPr>
            <w:tcW w:w="1560" w:type="pct"/>
            <w:hideMark/>
          </w:tcPr>
          <w:p w14:paraId="2D80022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Blivende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AV blok</w:t>
            </w:r>
            <w:proofErr w:type="gramEnd"/>
          </w:p>
        </w:tc>
      </w:tr>
      <w:tr w:rsidR="009C2F3F" w:rsidRPr="00766214" w14:paraId="6829C135" w14:textId="77777777" w:rsidTr="009C2F3F">
        <w:trPr>
          <w:trHeight w:val="480"/>
        </w:trPr>
        <w:tc>
          <w:tcPr>
            <w:tcW w:w="1952" w:type="pct"/>
            <w:hideMark/>
          </w:tcPr>
          <w:p w14:paraId="7DC9FE6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ProcedureEmbolia</w:t>
            </w:r>
            <w:proofErr w:type="spellEnd"/>
          </w:p>
        </w:tc>
        <w:tc>
          <w:tcPr>
            <w:tcW w:w="1489" w:type="pct"/>
            <w:hideMark/>
          </w:tcPr>
          <w:p w14:paraId="4932AC9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Emboli</w:t>
            </w:r>
            <w:proofErr w:type="spellEnd"/>
          </w:p>
        </w:tc>
        <w:tc>
          <w:tcPr>
            <w:tcW w:w="1560" w:type="pct"/>
            <w:hideMark/>
          </w:tcPr>
          <w:p w14:paraId="3813BC4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Emboli</w:t>
            </w:r>
            <w:proofErr w:type="spellEnd"/>
          </w:p>
        </w:tc>
      </w:tr>
      <w:tr w:rsidR="009C2F3F" w:rsidRPr="00766214" w14:paraId="386A34C5" w14:textId="77777777" w:rsidTr="009C2F3F">
        <w:trPr>
          <w:trHeight w:val="465"/>
        </w:trPr>
        <w:tc>
          <w:tcPr>
            <w:tcW w:w="1952" w:type="pct"/>
            <w:hideMark/>
          </w:tcPr>
          <w:p w14:paraId="24E605E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lastRenderedPageBreak/>
              <w:t>ProcedurePneumothorax</w:t>
            </w:r>
            <w:proofErr w:type="spellEnd"/>
          </w:p>
        </w:tc>
        <w:tc>
          <w:tcPr>
            <w:tcW w:w="1489" w:type="pct"/>
            <w:hideMark/>
          </w:tcPr>
          <w:p w14:paraId="277DBEE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Pneumothorax</w:t>
            </w:r>
          </w:p>
        </w:tc>
        <w:tc>
          <w:tcPr>
            <w:tcW w:w="1560" w:type="pct"/>
            <w:hideMark/>
          </w:tcPr>
          <w:p w14:paraId="1E12203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Pneumothorax</w:t>
            </w:r>
          </w:p>
        </w:tc>
      </w:tr>
      <w:tr w:rsidR="009C2F3F" w:rsidRPr="00766214" w14:paraId="69CA76C4" w14:textId="77777777" w:rsidTr="009C2F3F">
        <w:trPr>
          <w:trHeight w:val="465"/>
        </w:trPr>
        <w:tc>
          <w:tcPr>
            <w:tcW w:w="1952" w:type="pct"/>
            <w:hideMark/>
          </w:tcPr>
          <w:p w14:paraId="5D77472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ProcedurePhrenicus</w:t>
            </w:r>
            <w:proofErr w:type="spellEnd"/>
          </w:p>
        </w:tc>
        <w:tc>
          <w:tcPr>
            <w:tcW w:w="1489" w:type="pct"/>
            <w:hideMark/>
          </w:tcPr>
          <w:p w14:paraId="43F177F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Phrenicusparese</w:t>
            </w:r>
            <w:proofErr w:type="spellEnd"/>
          </w:p>
        </w:tc>
        <w:tc>
          <w:tcPr>
            <w:tcW w:w="1560" w:type="pct"/>
            <w:hideMark/>
          </w:tcPr>
          <w:p w14:paraId="2194F01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fået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phrenicusparese</w:t>
            </w:r>
            <w:proofErr w:type="spellEnd"/>
          </w:p>
        </w:tc>
      </w:tr>
      <w:tr w:rsidR="009C2F3F" w:rsidRPr="00766214" w14:paraId="57959317" w14:textId="77777777" w:rsidTr="009C2F3F">
        <w:trPr>
          <w:trHeight w:val="480"/>
        </w:trPr>
        <w:tc>
          <w:tcPr>
            <w:tcW w:w="1952" w:type="pct"/>
            <w:hideMark/>
          </w:tcPr>
          <w:p w14:paraId="173B3F0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ProcedureOtherComp</w:t>
            </w:r>
            <w:proofErr w:type="spellEnd"/>
          </w:p>
        </w:tc>
        <w:tc>
          <w:tcPr>
            <w:tcW w:w="1489" w:type="pct"/>
            <w:hideMark/>
          </w:tcPr>
          <w:p w14:paraId="56EECD9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Anden komplikation</w:t>
            </w:r>
          </w:p>
        </w:tc>
        <w:tc>
          <w:tcPr>
            <w:tcW w:w="1560" w:type="pct"/>
            <w:hideMark/>
          </w:tcPr>
          <w:p w14:paraId="2252A52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anden komplikation</w:t>
            </w:r>
          </w:p>
        </w:tc>
      </w:tr>
      <w:tr w:rsidR="009C2F3F" w:rsidRPr="00766214" w14:paraId="59182B3F" w14:textId="77777777" w:rsidTr="009C2F3F">
        <w:trPr>
          <w:trHeight w:val="465"/>
        </w:trPr>
        <w:tc>
          <w:tcPr>
            <w:tcW w:w="1952" w:type="pct"/>
            <w:hideMark/>
          </w:tcPr>
          <w:p w14:paraId="2038CAB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ProcedureText</w:t>
            </w:r>
            <w:proofErr w:type="spellEnd"/>
          </w:p>
        </w:tc>
        <w:tc>
          <w:tcPr>
            <w:tcW w:w="1489" w:type="pct"/>
            <w:hideMark/>
          </w:tcPr>
          <w:p w14:paraId="3DC5EE3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Supplerende Procedurebeskrivelse</w:t>
            </w:r>
          </w:p>
        </w:tc>
        <w:tc>
          <w:tcPr>
            <w:tcW w:w="1560" w:type="pct"/>
            <w:hideMark/>
          </w:tcPr>
          <w:p w14:paraId="6D510AC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Prosafelt</w:t>
            </w:r>
          </w:p>
        </w:tc>
      </w:tr>
      <w:tr w:rsidR="009C2F3F" w:rsidRPr="00766214" w14:paraId="30B608C5" w14:textId="77777777" w:rsidTr="009C2F3F">
        <w:trPr>
          <w:trHeight w:val="465"/>
        </w:trPr>
        <w:tc>
          <w:tcPr>
            <w:tcW w:w="1952" w:type="pct"/>
            <w:hideMark/>
          </w:tcPr>
          <w:p w14:paraId="0F3FE28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IDPatient</w:t>
            </w:r>
            <w:proofErr w:type="spellEnd"/>
          </w:p>
        </w:tc>
        <w:tc>
          <w:tcPr>
            <w:tcW w:w="1489" w:type="pct"/>
            <w:hideMark/>
          </w:tcPr>
          <w:p w14:paraId="20E262A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pct"/>
            <w:hideMark/>
          </w:tcPr>
          <w:p w14:paraId="27EFAC6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C2F3F" w:rsidRPr="00766214" w14:paraId="546DE70B" w14:textId="77777777" w:rsidTr="009C2F3F">
        <w:trPr>
          <w:trHeight w:val="480"/>
        </w:trPr>
        <w:tc>
          <w:tcPr>
            <w:tcW w:w="1952" w:type="pct"/>
            <w:hideMark/>
          </w:tcPr>
          <w:p w14:paraId="527B322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IDCourse</w:t>
            </w:r>
            <w:proofErr w:type="spellEnd"/>
          </w:p>
        </w:tc>
        <w:tc>
          <w:tcPr>
            <w:tcW w:w="1489" w:type="pct"/>
            <w:hideMark/>
          </w:tcPr>
          <w:p w14:paraId="5B3ED72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pct"/>
            <w:hideMark/>
          </w:tcPr>
          <w:p w14:paraId="14D1EC9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C2F3F" w:rsidRPr="00766214" w14:paraId="3FB24AC7" w14:textId="77777777" w:rsidTr="009C2F3F">
        <w:trPr>
          <w:trHeight w:val="255"/>
        </w:trPr>
        <w:tc>
          <w:tcPr>
            <w:tcW w:w="1952" w:type="pct"/>
            <w:hideMark/>
          </w:tcPr>
          <w:p w14:paraId="174585D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IDStatus</w:t>
            </w:r>
            <w:proofErr w:type="spellEnd"/>
          </w:p>
        </w:tc>
        <w:tc>
          <w:tcPr>
            <w:tcW w:w="1489" w:type="pct"/>
            <w:hideMark/>
          </w:tcPr>
          <w:p w14:paraId="612B36D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0" w:type="pct"/>
            <w:hideMark/>
          </w:tcPr>
          <w:p w14:paraId="51E4558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C2F3F" w:rsidRPr="00766214" w14:paraId="6DA52746" w14:textId="77777777" w:rsidTr="009C2F3F">
        <w:trPr>
          <w:trHeight w:val="255"/>
        </w:trPr>
        <w:tc>
          <w:tcPr>
            <w:tcW w:w="1952" w:type="pct"/>
            <w:hideMark/>
          </w:tcPr>
          <w:p w14:paraId="35EB7E4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StatusDate</w:t>
            </w:r>
            <w:proofErr w:type="spellEnd"/>
          </w:p>
        </w:tc>
        <w:tc>
          <w:tcPr>
            <w:tcW w:w="1489" w:type="pct"/>
            <w:hideMark/>
          </w:tcPr>
          <w:p w14:paraId="26571B7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Dato</w:t>
            </w:r>
          </w:p>
        </w:tc>
        <w:tc>
          <w:tcPr>
            <w:tcW w:w="1560" w:type="pct"/>
            <w:hideMark/>
          </w:tcPr>
          <w:p w14:paraId="76C48EB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dato for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follow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up</w:t>
            </w:r>
          </w:p>
        </w:tc>
      </w:tr>
      <w:tr w:rsidR="009C2F3F" w:rsidRPr="00766214" w14:paraId="3F6D6A42" w14:textId="77777777" w:rsidTr="009C2F3F">
        <w:trPr>
          <w:trHeight w:val="900"/>
        </w:trPr>
        <w:tc>
          <w:tcPr>
            <w:tcW w:w="1952" w:type="pct"/>
            <w:hideMark/>
          </w:tcPr>
          <w:p w14:paraId="73E0AC3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StatusType</w:t>
            </w:r>
            <w:proofErr w:type="spellEnd"/>
          </w:p>
        </w:tc>
        <w:tc>
          <w:tcPr>
            <w:tcW w:w="1489" w:type="pct"/>
            <w:hideMark/>
          </w:tcPr>
          <w:p w14:paraId="0D3C1A6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Kontroltype</w:t>
            </w:r>
          </w:p>
        </w:tc>
        <w:tc>
          <w:tcPr>
            <w:tcW w:w="1560" w:type="pct"/>
            <w:hideMark/>
          </w:tcPr>
          <w:p w14:paraId="55CD48C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kontroltypen</w:t>
            </w:r>
          </w:p>
        </w:tc>
      </w:tr>
      <w:tr w:rsidR="009C2F3F" w:rsidRPr="00766214" w14:paraId="48D37024" w14:textId="77777777" w:rsidTr="009C2F3F">
        <w:trPr>
          <w:trHeight w:val="465"/>
        </w:trPr>
        <w:tc>
          <w:tcPr>
            <w:tcW w:w="1952" w:type="pct"/>
            <w:hideMark/>
          </w:tcPr>
          <w:p w14:paraId="639244C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StatusNYHA</w:t>
            </w:r>
            <w:proofErr w:type="spellEnd"/>
          </w:p>
        </w:tc>
        <w:tc>
          <w:tcPr>
            <w:tcW w:w="1489" w:type="pct"/>
            <w:hideMark/>
          </w:tcPr>
          <w:p w14:paraId="7D64BE0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NYHA</w:t>
            </w:r>
          </w:p>
        </w:tc>
        <w:tc>
          <w:tcPr>
            <w:tcW w:w="1560" w:type="pct"/>
            <w:hideMark/>
          </w:tcPr>
          <w:p w14:paraId="1CDC41C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NYHA klassifikation</w:t>
            </w:r>
          </w:p>
        </w:tc>
      </w:tr>
      <w:tr w:rsidR="009C2F3F" w:rsidRPr="00766214" w14:paraId="68CF34CA" w14:textId="77777777" w:rsidTr="009C2F3F">
        <w:trPr>
          <w:trHeight w:val="690"/>
        </w:trPr>
        <w:tc>
          <w:tcPr>
            <w:tcW w:w="1952" w:type="pct"/>
            <w:hideMark/>
          </w:tcPr>
          <w:p w14:paraId="7281E58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StatusPacemaker</w:t>
            </w:r>
            <w:proofErr w:type="spellEnd"/>
          </w:p>
        </w:tc>
        <w:tc>
          <w:tcPr>
            <w:tcW w:w="1489" w:type="pct"/>
            <w:hideMark/>
          </w:tcPr>
          <w:p w14:paraId="7C502F3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Pacemaker</w:t>
            </w:r>
          </w:p>
        </w:tc>
        <w:tc>
          <w:tcPr>
            <w:tcW w:w="1560" w:type="pct"/>
            <w:hideMark/>
          </w:tcPr>
          <w:p w14:paraId="2B2FEE2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type af pacemaker</w:t>
            </w:r>
          </w:p>
        </w:tc>
      </w:tr>
      <w:tr w:rsidR="009C2F3F" w:rsidRPr="00766214" w14:paraId="1835D685" w14:textId="77777777" w:rsidTr="009C2F3F">
        <w:trPr>
          <w:trHeight w:val="465"/>
        </w:trPr>
        <w:tc>
          <w:tcPr>
            <w:tcW w:w="1952" w:type="pct"/>
            <w:hideMark/>
          </w:tcPr>
          <w:p w14:paraId="70290A3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StatusDyspnoe</w:t>
            </w:r>
            <w:proofErr w:type="spellEnd"/>
          </w:p>
        </w:tc>
        <w:tc>
          <w:tcPr>
            <w:tcW w:w="1489" w:type="pct"/>
            <w:hideMark/>
          </w:tcPr>
          <w:p w14:paraId="7178C75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Dyspnø</w:t>
            </w:r>
          </w:p>
        </w:tc>
        <w:tc>
          <w:tcPr>
            <w:tcW w:w="1560" w:type="pct"/>
            <w:hideMark/>
          </w:tcPr>
          <w:p w14:paraId="4184A18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symptomer i form af dyspnø</w:t>
            </w:r>
          </w:p>
        </w:tc>
      </w:tr>
      <w:tr w:rsidR="009C2F3F" w:rsidRPr="00766214" w14:paraId="0684F436" w14:textId="77777777" w:rsidTr="009C2F3F">
        <w:trPr>
          <w:trHeight w:val="690"/>
        </w:trPr>
        <w:tc>
          <w:tcPr>
            <w:tcW w:w="1952" w:type="pct"/>
            <w:hideMark/>
          </w:tcPr>
          <w:p w14:paraId="6473664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StatusPalpitation</w:t>
            </w:r>
            <w:proofErr w:type="spellEnd"/>
          </w:p>
        </w:tc>
        <w:tc>
          <w:tcPr>
            <w:tcW w:w="1489" w:type="pct"/>
            <w:hideMark/>
          </w:tcPr>
          <w:p w14:paraId="3A28D52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Palpitationer</w:t>
            </w:r>
            <w:proofErr w:type="spellEnd"/>
          </w:p>
        </w:tc>
        <w:tc>
          <w:tcPr>
            <w:tcW w:w="1560" w:type="pct"/>
            <w:hideMark/>
          </w:tcPr>
          <w:p w14:paraId="4B869EB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symptomer i form af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palpitationer</w:t>
            </w:r>
            <w:proofErr w:type="spellEnd"/>
          </w:p>
        </w:tc>
      </w:tr>
      <w:tr w:rsidR="009C2F3F" w:rsidRPr="00766214" w14:paraId="1CCA725F" w14:textId="77777777" w:rsidTr="009C2F3F">
        <w:trPr>
          <w:trHeight w:val="675"/>
        </w:trPr>
        <w:tc>
          <w:tcPr>
            <w:tcW w:w="1952" w:type="pct"/>
            <w:hideMark/>
          </w:tcPr>
          <w:p w14:paraId="3599618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StatusDizzy</w:t>
            </w:r>
            <w:proofErr w:type="spellEnd"/>
          </w:p>
        </w:tc>
        <w:tc>
          <w:tcPr>
            <w:tcW w:w="1489" w:type="pct"/>
            <w:hideMark/>
          </w:tcPr>
          <w:p w14:paraId="583F74C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Svimmelhed</w:t>
            </w:r>
          </w:p>
        </w:tc>
        <w:tc>
          <w:tcPr>
            <w:tcW w:w="1560" w:type="pct"/>
            <w:hideMark/>
          </w:tcPr>
          <w:p w14:paraId="1570A08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symptomer i form af svimmelhed</w:t>
            </w:r>
          </w:p>
        </w:tc>
      </w:tr>
      <w:tr w:rsidR="009C2F3F" w:rsidRPr="00766214" w14:paraId="6AB96F4A" w14:textId="77777777" w:rsidTr="009C2F3F">
        <w:trPr>
          <w:trHeight w:val="480"/>
        </w:trPr>
        <w:tc>
          <w:tcPr>
            <w:tcW w:w="1952" w:type="pct"/>
            <w:hideMark/>
          </w:tcPr>
          <w:p w14:paraId="1D92638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StatusSyncope</w:t>
            </w:r>
            <w:proofErr w:type="spellEnd"/>
          </w:p>
        </w:tc>
        <w:tc>
          <w:tcPr>
            <w:tcW w:w="1489" w:type="pct"/>
            <w:hideMark/>
          </w:tcPr>
          <w:p w14:paraId="1400202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Besvimelse</w:t>
            </w:r>
          </w:p>
        </w:tc>
        <w:tc>
          <w:tcPr>
            <w:tcW w:w="1560" w:type="pct"/>
            <w:hideMark/>
          </w:tcPr>
          <w:p w14:paraId="63DE85A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symptomer i form af besvimelse</w:t>
            </w:r>
          </w:p>
        </w:tc>
      </w:tr>
      <w:tr w:rsidR="009C2F3F" w:rsidRPr="00766214" w14:paraId="30FD6B65" w14:textId="77777777" w:rsidTr="009C2F3F">
        <w:trPr>
          <w:trHeight w:val="465"/>
        </w:trPr>
        <w:tc>
          <w:tcPr>
            <w:tcW w:w="1952" w:type="pct"/>
            <w:hideMark/>
          </w:tcPr>
          <w:p w14:paraId="66EF691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StatusEHRA</w:t>
            </w:r>
            <w:proofErr w:type="spellEnd"/>
          </w:p>
        </w:tc>
        <w:tc>
          <w:tcPr>
            <w:tcW w:w="1489" w:type="pct"/>
            <w:hideMark/>
          </w:tcPr>
          <w:p w14:paraId="09A0415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EHRA Score</w:t>
            </w:r>
          </w:p>
        </w:tc>
        <w:tc>
          <w:tcPr>
            <w:tcW w:w="1560" w:type="pct"/>
            <w:hideMark/>
          </w:tcPr>
          <w:p w14:paraId="63F7B59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Patientens EHRA Score</w:t>
            </w:r>
          </w:p>
        </w:tc>
      </w:tr>
      <w:tr w:rsidR="009C2F3F" w:rsidRPr="00766214" w14:paraId="6E84E335" w14:textId="77777777" w:rsidTr="009C2F3F">
        <w:trPr>
          <w:trHeight w:val="465"/>
        </w:trPr>
        <w:tc>
          <w:tcPr>
            <w:tcW w:w="1952" w:type="pct"/>
            <w:hideMark/>
          </w:tcPr>
          <w:p w14:paraId="050DD4D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StatusArytmibyrde</w:t>
            </w:r>
            <w:proofErr w:type="spellEnd"/>
          </w:p>
        </w:tc>
        <w:tc>
          <w:tcPr>
            <w:tcW w:w="1489" w:type="pct"/>
            <w:hideMark/>
          </w:tcPr>
          <w:p w14:paraId="7EABED9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Arytmibyrde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(CCS-SAF)</w:t>
            </w:r>
          </w:p>
        </w:tc>
        <w:tc>
          <w:tcPr>
            <w:tcW w:w="1560" w:type="pct"/>
            <w:hideMark/>
          </w:tcPr>
          <w:p w14:paraId="24C6826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graden af patientens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arytmibyrde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iht. CCS-SAF</w:t>
            </w:r>
          </w:p>
        </w:tc>
      </w:tr>
      <w:tr w:rsidR="009C2F3F" w:rsidRPr="00766214" w14:paraId="5AEEBD0E" w14:textId="77777777" w:rsidTr="009C2F3F">
        <w:trPr>
          <w:trHeight w:val="480"/>
        </w:trPr>
        <w:tc>
          <w:tcPr>
            <w:tcW w:w="1952" w:type="pct"/>
            <w:hideMark/>
          </w:tcPr>
          <w:p w14:paraId="7B0D60E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StatusSymptomer</w:t>
            </w:r>
            <w:proofErr w:type="spellEnd"/>
          </w:p>
        </w:tc>
        <w:tc>
          <w:tcPr>
            <w:tcW w:w="1489" w:type="pct"/>
            <w:hideMark/>
          </w:tcPr>
          <w:p w14:paraId="4B4ACF6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Symptomer</w:t>
            </w:r>
          </w:p>
        </w:tc>
        <w:tc>
          <w:tcPr>
            <w:tcW w:w="1560" w:type="pct"/>
            <w:hideMark/>
          </w:tcPr>
          <w:p w14:paraId="1002EA9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ændring i patientens symptomer</w:t>
            </w:r>
          </w:p>
        </w:tc>
      </w:tr>
      <w:tr w:rsidR="009C2F3F" w:rsidRPr="00766214" w14:paraId="2E2663FD" w14:textId="77777777" w:rsidTr="009C2F3F">
        <w:trPr>
          <w:trHeight w:val="465"/>
        </w:trPr>
        <w:tc>
          <w:tcPr>
            <w:tcW w:w="1952" w:type="pct"/>
            <w:hideMark/>
          </w:tcPr>
          <w:p w14:paraId="13D7BB3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SympAngina</w:t>
            </w:r>
            <w:proofErr w:type="spellEnd"/>
          </w:p>
        </w:tc>
        <w:tc>
          <w:tcPr>
            <w:tcW w:w="1489" w:type="pct"/>
            <w:hideMark/>
          </w:tcPr>
          <w:p w14:paraId="56372EB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Angina</w:t>
            </w:r>
          </w:p>
        </w:tc>
        <w:tc>
          <w:tcPr>
            <w:tcW w:w="1560" w:type="pct"/>
            <w:hideMark/>
          </w:tcPr>
          <w:p w14:paraId="1E07D94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symptomer i form af angina</w:t>
            </w:r>
          </w:p>
        </w:tc>
      </w:tr>
      <w:tr w:rsidR="009C2F3F" w:rsidRPr="00766214" w14:paraId="7ED674C7" w14:textId="77777777" w:rsidTr="009C2F3F">
        <w:trPr>
          <w:trHeight w:val="1110"/>
        </w:trPr>
        <w:tc>
          <w:tcPr>
            <w:tcW w:w="1952" w:type="pct"/>
            <w:hideMark/>
          </w:tcPr>
          <w:p w14:paraId="11D69E6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StatusDokumenteret</w:t>
            </w:r>
            <w:proofErr w:type="spellEnd"/>
          </w:p>
        </w:tc>
        <w:tc>
          <w:tcPr>
            <w:tcW w:w="1489" w:type="pct"/>
            <w:hideMark/>
          </w:tcPr>
          <w:p w14:paraId="71889A4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Dokumenteret Recidiv</w:t>
            </w:r>
          </w:p>
        </w:tc>
        <w:tc>
          <w:tcPr>
            <w:tcW w:w="1560" w:type="pct"/>
            <w:hideMark/>
          </w:tcPr>
          <w:p w14:paraId="209492F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dokumenteret recidiv</w:t>
            </w:r>
          </w:p>
        </w:tc>
      </w:tr>
      <w:tr w:rsidR="009C2F3F" w:rsidRPr="00766214" w14:paraId="42371560" w14:textId="77777777" w:rsidTr="009C2F3F">
        <w:trPr>
          <w:trHeight w:val="690"/>
        </w:trPr>
        <w:tc>
          <w:tcPr>
            <w:tcW w:w="1952" w:type="pct"/>
            <w:hideMark/>
          </w:tcPr>
          <w:p w14:paraId="044AE3D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StatusHolterSvar</w:t>
            </w:r>
            <w:proofErr w:type="spellEnd"/>
          </w:p>
        </w:tc>
        <w:tc>
          <w:tcPr>
            <w:tcW w:w="1489" w:type="pct"/>
            <w:hideMark/>
          </w:tcPr>
          <w:p w14:paraId="4813782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Holterssvar</w:t>
            </w:r>
            <w:proofErr w:type="spellEnd"/>
          </w:p>
        </w:tc>
        <w:tc>
          <w:tcPr>
            <w:tcW w:w="1560" w:type="pct"/>
            <w:hideMark/>
          </w:tcPr>
          <w:p w14:paraId="2DF59A8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patientens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holtersvar</w:t>
            </w:r>
            <w:proofErr w:type="spellEnd"/>
          </w:p>
        </w:tc>
      </w:tr>
      <w:tr w:rsidR="009C2F3F" w:rsidRPr="00766214" w14:paraId="6091E547" w14:textId="77777777" w:rsidTr="009C2F3F">
        <w:trPr>
          <w:trHeight w:val="465"/>
        </w:trPr>
        <w:tc>
          <w:tcPr>
            <w:tcW w:w="1952" w:type="pct"/>
            <w:hideMark/>
          </w:tcPr>
          <w:p w14:paraId="563BCAE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StatusAfliBurden</w:t>
            </w:r>
            <w:proofErr w:type="spellEnd"/>
          </w:p>
        </w:tc>
        <w:tc>
          <w:tcPr>
            <w:tcW w:w="1489" w:type="pct"/>
            <w:hideMark/>
          </w:tcPr>
          <w:p w14:paraId="4EE4079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Afli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burden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på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Holter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[%]</w:t>
            </w:r>
          </w:p>
        </w:tc>
        <w:tc>
          <w:tcPr>
            <w:tcW w:w="1560" w:type="pct"/>
            <w:hideMark/>
          </w:tcPr>
          <w:p w14:paraId="1D04EA0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patientens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Afli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burden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på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Holter</w:t>
            </w:r>
            <w:proofErr w:type="spellEnd"/>
          </w:p>
        </w:tc>
      </w:tr>
      <w:tr w:rsidR="009C2F3F" w:rsidRPr="00766214" w14:paraId="78664AB7" w14:textId="77777777" w:rsidTr="009C2F3F">
        <w:trPr>
          <w:trHeight w:val="675"/>
        </w:trPr>
        <w:tc>
          <w:tcPr>
            <w:tcW w:w="1952" w:type="pct"/>
            <w:hideMark/>
          </w:tcPr>
          <w:p w14:paraId="5815C87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StatusEKG</w:t>
            </w:r>
          </w:p>
        </w:tc>
        <w:tc>
          <w:tcPr>
            <w:tcW w:w="1489" w:type="pct"/>
            <w:hideMark/>
          </w:tcPr>
          <w:p w14:paraId="56B901E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EKG 12</w:t>
            </w:r>
          </w:p>
        </w:tc>
        <w:tc>
          <w:tcPr>
            <w:tcW w:w="1560" w:type="pct"/>
            <w:hideMark/>
          </w:tcPr>
          <w:p w14:paraId="128AF85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resultat af EKG med 12 afledninger</w:t>
            </w:r>
          </w:p>
        </w:tc>
      </w:tr>
      <w:tr w:rsidR="009C2F3F" w:rsidRPr="00766214" w14:paraId="2FBB892B" w14:textId="77777777" w:rsidTr="009C2F3F">
        <w:trPr>
          <w:trHeight w:val="480"/>
        </w:trPr>
        <w:tc>
          <w:tcPr>
            <w:tcW w:w="1952" w:type="pct"/>
            <w:hideMark/>
          </w:tcPr>
          <w:p w14:paraId="074D4D4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StatusVT</w:t>
            </w:r>
            <w:proofErr w:type="spellEnd"/>
          </w:p>
        </w:tc>
        <w:tc>
          <w:tcPr>
            <w:tcW w:w="1489" w:type="pct"/>
            <w:hideMark/>
          </w:tcPr>
          <w:p w14:paraId="3B99C3B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VT</w:t>
            </w:r>
          </w:p>
        </w:tc>
        <w:tc>
          <w:tcPr>
            <w:tcW w:w="1560" w:type="pct"/>
            <w:hideMark/>
          </w:tcPr>
          <w:p w14:paraId="14F5AB5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VT siden ablation</w:t>
            </w:r>
          </w:p>
        </w:tc>
      </w:tr>
      <w:tr w:rsidR="009C2F3F" w:rsidRPr="00766214" w14:paraId="1AE5CD60" w14:textId="77777777" w:rsidTr="009C2F3F">
        <w:trPr>
          <w:trHeight w:val="465"/>
        </w:trPr>
        <w:tc>
          <w:tcPr>
            <w:tcW w:w="1952" w:type="pct"/>
            <w:hideMark/>
          </w:tcPr>
          <w:p w14:paraId="4889F88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lastRenderedPageBreak/>
              <w:t>ICDTherapyATP</w:t>
            </w:r>
            <w:proofErr w:type="spellEnd"/>
          </w:p>
        </w:tc>
        <w:tc>
          <w:tcPr>
            <w:tcW w:w="1489" w:type="pct"/>
            <w:hideMark/>
          </w:tcPr>
          <w:p w14:paraId="701159C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66214">
              <w:rPr>
                <w:color w:val="000000"/>
                <w:sz w:val="18"/>
                <w:szCs w:val="18"/>
              </w:rPr>
              <w:t>ICD terapi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- ATP</w:t>
            </w:r>
          </w:p>
        </w:tc>
        <w:tc>
          <w:tcPr>
            <w:tcW w:w="1560" w:type="pct"/>
            <w:hideMark/>
          </w:tcPr>
          <w:p w14:paraId="64AEA46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fået ICD terapi - ATP</w:t>
            </w:r>
          </w:p>
        </w:tc>
      </w:tr>
      <w:tr w:rsidR="009C2F3F" w:rsidRPr="00766214" w14:paraId="0E14053A" w14:textId="77777777" w:rsidTr="009C2F3F">
        <w:trPr>
          <w:trHeight w:val="480"/>
        </w:trPr>
        <w:tc>
          <w:tcPr>
            <w:tcW w:w="1952" w:type="pct"/>
            <w:hideMark/>
          </w:tcPr>
          <w:p w14:paraId="7D049A1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ICDTherapyATPDate</w:t>
            </w:r>
            <w:proofErr w:type="spellEnd"/>
          </w:p>
        </w:tc>
        <w:tc>
          <w:tcPr>
            <w:tcW w:w="1489" w:type="pct"/>
            <w:hideMark/>
          </w:tcPr>
          <w:p w14:paraId="34974EE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Dato for 1ste ATP</w:t>
            </w:r>
          </w:p>
        </w:tc>
        <w:tc>
          <w:tcPr>
            <w:tcW w:w="1560" w:type="pct"/>
            <w:hideMark/>
          </w:tcPr>
          <w:p w14:paraId="2BB9B2F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dato for 1ste ATP (hvis relevant)</w:t>
            </w:r>
          </w:p>
        </w:tc>
      </w:tr>
      <w:tr w:rsidR="009C2F3F" w:rsidRPr="00766214" w14:paraId="50B490B3" w14:textId="77777777" w:rsidTr="009C2F3F">
        <w:trPr>
          <w:trHeight w:val="465"/>
        </w:trPr>
        <w:tc>
          <w:tcPr>
            <w:tcW w:w="1952" w:type="pct"/>
            <w:hideMark/>
          </w:tcPr>
          <w:p w14:paraId="311944D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ICDTherapyShock</w:t>
            </w:r>
            <w:proofErr w:type="spellEnd"/>
          </w:p>
        </w:tc>
        <w:tc>
          <w:tcPr>
            <w:tcW w:w="1489" w:type="pct"/>
            <w:hideMark/>
          </w:tcPr>
          <w:p w14:paraId="3172732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gramStart"/>
            <w:r w:rsidRPr="00766214">
              <w:rPr>
                <w:color w:val="000000"/>
                <w:sz w:val="18"/>
                <w:szCs w:val="18"/>
              </w:rPr>
              <w:t>ICD terapi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Shock</w:t>
            </w:r>
            <w:proofErr w:type="spellEnd"/>
          </w:p>
        </w:tc>
        <w:tc>
          <w:tcPr>
            <w:tcW w:w="1560" w:type="pct"/>
            <w:hideMark/>
          </w:tcPr>
          <w:p w14:paraId="0EB8557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fået ICD terapi -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Shock</w:t>
            </w:r>
            <w:proofErr w:type="spellEnd"/>
          </w:p>
        </w:tc>
      </w:tr>
      <w:tr w:rsidR="009C2F3F" w:rsidRPr="00766214" w14:paraId="2B059248" w14:textId="77777777" w:rsidTr="009C2F3F">
        <w:trPr>
          <w:trHeight w:val="465"/>
        </w:trPr>
        <w:tc>
          <w:tcPr>
            <w:tcW w:w="1952" w:type="pct"/>
            <w:hideMark/>
          </w:tcPr>
          <w:p w14:paraId="3A1FF94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ICDTherapyShockDate</w:t>
            </w:r>
            <w:proofErr w:type="spellEnd"/>
          </w:p>
        </w:tc>
        <w:tc>
          <w:tcPr>
            <w:tcW w:w="1489" w:type="pct"/>
            <w:hideMark/>
          </w:tcPr>
          <w:p w14:paraId="77AAA88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Dato for 1ste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shock</w:t>
            </w:r>
            <w:proofErr w:type="spellEnd"/>
          </w:p>
        </w:tc>
        <w:tc>
          <w:tcPr>
            <w:tcW w:w="1560" w:type="pct"/>
            <w:hideMark/>
          </w:tcPr>
          <w:p w14:paraId="6910226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dato for 1ste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shock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(hvis relevant)</w:t>
            </w:r>
          </w:p>
        </w:tc>
      </w:tr>
      <w:tr w:rsidR="009C2F3F" w:rsidRPr="00766214" w14:paraId="6E48D8AD" w14:textId="77777777" w:rsidTr="009C2F3F">
        <w:trPr>
          <w:trHeight w:val="480"/>
        </w:trPr>
        <w:tc>
          <w:tcPr>
            <w:tcW w:w="1952" w:type="pct"/>
            <w:hideMark/>
          </w:tcPr>
          <w:p w14:paraId="0FC9901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TachyCycleLength</w:t>
            </w:r>
            <w:proofErr w:type="spellEnd"/>
          </w:p>
        </w:tc>
        <w:tc>
          <w:tcPr>
            <w:tcW w:w="1489" w:type="pct"/>
            <w:hideMark/>
          </w:tcPr>
          <w:p w14:paraId="42A9F4E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Tachycardia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Cycle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1560" w:type="pct"/>
            <w:hideMark/>
          </w:tcPr>
          <w:p w14:paraId="0D2562B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tachycardia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cycle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length</w:t>
            </w:r>
            <w:proofErr w:type="spellEnd"/>
          </w:p>
        </w:tc>
      </w:tr>
      <w:tr w:rsidR="009C2F3F" w:rsidRPr="00766214" w14:paraId="3B417FE0" w14:textId="77777777" w:rsidTr="009C2F3F">
        <w:trPr>
          <w:trHeight w:val="463"/>
        </w:trPr>
        <w:tc>
          <w:tcPr>
            <w:tcW w:w="1952" w:type="pct"/>
            <w:hideMark/>
          </w:tcPr>
          <w:p w14:paraId="7BAD48A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StatusClincalEvaluation</w:t>
            </w:r>
            <w:proofErr w:type="spellEnd"/>
          </w:p>
        </w:tc>
        <w:tc>
          <w:tcPr>
            <w:tcW w:w="1489" w:type="pct"/>
            <w:hideMark/>
          </w:tcPr>
          <w:p w14:paraId="41C9066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Klinisk bedømmelse</w:t>
            </w:r>
          </w:p>
        </w:tc>
        <w:tc>
          <w:tcPr>
            <w:tcW w:w="1560" w:type="pct"/>
            <w:hideMark/>
          </w:tcPr>
          <w:p w14:paraId="5807B89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klinisk bedømmelse af arytmi</w:t>
            </w:r>
          </w:p>
        </w:tc>
      </w:tr>
      <w:tr w:rsidR="009C2F3F" w:rsidRPr="00766214" w14:paraId="4509BB86" w14:textId="77777777" w:rsidTr="009C2F3F">
        <w:trPr>
          <w:trHeight w:val="255"/>
        </w:trPr>
        <w:tc>
          <w:tcPr>
            <w:tcW w:w="1952" w:type="pct"/>
            <w:hideMark/>
          </w:tcPr>
          <w:p w14:paraId="5AD39A5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StatusDeath</w:t>
            </w:r>
            <w:proofErr w:type="spellEnd"/>
          </w:p>
        </w:tc>
        <w:tc>
          <w:tcPr>
            <w:tcW w:w="1489" w:type="pct"/>
            <w:hideMark/>
          </w:tcPr>
          <w:p w14:paraId="02D550B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Død</w:t>
            </w:r>
          </w:p>
        </w:tc>
        <w:tc>
          <w:tcPr>
            <w:tcW w:w="1560" w:type="pct"/>
            <w:hideMark/>
          </w:tcPr>
          <w:p w14:paraId="4C85D35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Død</w:t>
            </w:r>
          </w:p>
        </w:tc>
      </w:tr>
      <w:tr w:rsidR="009C2F3F" w:rsidRPr="00766214" w14:paraId="751D6CB5" w14:textId="77777777" w:rsidTr="009C2F3F">
        <w:trPr>
          <w:trHeight w:val="480"/>
        </w:trPr>
        <w:tc>
          <w:tcPr>
            <w:tcW w:w="1952" w:type="pct"/>
            <w:hideMark/>
          </w:tcPr>
          <w:p w14:paraId="216BEB6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StatusTamponade</w:t>
            </w:r>
            <w:proofErr w:type="spellEnd"/>
          </w:p>
        </w:tc>
        <w:tc>
          <w:tcPr>
            <w:tcW w:w="1489" w:type="pct"/>
            <w:hideMark/>
          </w:tcPr>
          <w:p w14:paraId="4431D11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Tamponade</w:t>
            </w:r>
          </w:p>
        </w:tc>
        <w:tc>
          <w:tcPr>
            <w:tcW w:w="1560" w:type="pct"/>
            <w:hideMark/>
          </w:tcPr>
          <w:p w14:paraId="462E311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Tamponade</w:t>
            </w:r>
          </w:p>
        </w:tc>
      </w:tr>
      <w:tr w:rsidR="009C2F3F" w:rsidRPr="00766214" w14:paraId="2EF95B17" w14:textId="77777777" w:rsidTr="009C2F3F">
        <w:trPr>
          <w:trHeight w:val="465"/>
        </w:trPr>
        <w:tc>
          <w:tcPr>
            <w:tcW w:w="1952" w:type="pct"/>
            <w:hideMark/>
          </w:tcPr>
          <w:p w14:paraId="04E04E8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StatusHematoma</w:t>
            </w:r>
            <w:proofErr w:type="spellEnd"/>
          </w:p>
        </w:tc>
        <w:tc>
          <w:tcPr>
            <w:tcW w:w="1489" w:type="pct"/>
            <w:hideMark/>
          </w:tcPr>
          <w:p w14:paraId="2C320ED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Betydende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1560" w:type="pct"/>
            <w:hideMark/>
          </w:tcPr>
          <w:p w14:paraId="176F96D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Betydende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</w:tr>
      <w:tr w:rsidR="009C2F3F" w:rsidRPr="00766214" w14:paraId="38426A45" w14:textId="77777777" w:rsidTr="009C2F3F">
        <w:trPr>
          <w:trHeight w:val="480"/>
        </w:trPr>
        <w:tc>
          <w:tcPr>
            <w:tcW w:w="1952" w:type="pct"/>
            <w:hideMark/>
          </w:tcPr>
          <w:p w14:paraId="2F285DA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StatusAVBlok</w:t>
            </w:r>
            <w:proofErr w:type="spellEnd"/>
          </w:p>
        </w:tc>
        <w:tc>
          <w:tcPr>
            <w:tcW w:w="1489" w:type="pct"/>
            <w:hideMark/>
          </w:tcPr>
          <w:p w14:paraId="3A9E3A9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Blivende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AV blok</w:t>
            </w:r>
            <w:proofErr w:type="gramEnd"/>
          </w:p>
        </w:tc>
        <w:tc>
          <w:tcPr>
            <w:tcW w:w="1560" w:type="pct"/>
            <w:hideMark/>
          </w:tcPr>
          <w:p w14:paraId="6339B78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Blivende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AV blok</w:t>
            </w:r>
            <w:proofErr w:type="gramEnd"/>
          </w:p>
        </w:tc>
      </w:tr>
      <w:tr w:rsidR="009C2F3F" w:rsidRPr="00766214" w14:paraId="746960F8" w14:textId="77777777" w:rsidTr="009C2F3F">
        <w:trPr>
          <w:trHeight w:val="465"/>
        </w:trPr>
        <w:tc>
          <w:tcPr>
            <w:tcW w:w="1952" w:type="pct"/>
            <w:hideMark/>
          </w:tcPr>
          <w:p w14:paraId="66F3A3B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StatusEmbolia</w:t>
            </w:r>
            <w:proofErr w:type="spellEnd"/>
          </w:p>
        </w:tc>
        <w:tc>
          <w:tcPr>
            <w:tcW w:w="1489" w:type="pct"/>
            <w:hideMark/>
          </w:tcPr>
          <w:p w14:paraId="2BDBBA3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Emboli</w:t>
            </w:r>
            <w:proofErr w:type="spellEnd"/>
          </w:p>
        </w:tc>
        <w:tc>
          <w:tcPr>
            <w:tcW w:w="1560" w:type="pct"/>
            <w:hideMark/>
          </w:tcPr>
          <w:p w14:paraId="2783553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Emboli</w:t>
            </w:r>
            <w:proofErr w:type="spellEnd"/>
          </w:p>
        </w:tc>
      </w:tr>
      <w:tr w:rsidR="009C2F3F" w:rsidRPr="00766214" w14:paraId="16B5530D" w14:textId="77777777" w:rsidTr="009C2F3F">
        <w:trPr>
          <w:trHeight w:val="465"/>
        </w:trPr>
        <w:tc>
          <w:tcPr>
            <w:tcW w:w="1952" w:type="pct"/>
            <w:hideMark/>
          </w:tcPr>
          <w:p w14:paraId="09B9EE3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StatusPneumothorax</w:t>
            </w:r>
            <w:proofErr w:type="spellEnd"/>
          </w:p>
        </w:tc>
        <w:tc>
          <w:tcPr>
            <w:tcW w:w="1489" w:type="pct"/>
            <w:hideMark/>
          </w:tcPr>
          <w:p w14:paraId="3CF3E7C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Pneumothorax</w:t>
            </w:r>
          </w:p>
        </w:tc>
        <w:tc>
          <w:tcPr>
            <w:tcW w:w="1560" w:type="pct"/>
            <w:hideMark/>
          </w:tcPr>
          <w:p w14:paraId="740FA18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Pneumothorax</w:t>
            </w:r>
          </w:p>
        </w:tc>
      </w:tr>
      <w:tr w:rsidR="009C2F3F" w:rsidRPr="00766214" w14:paraId="70B67BAD" w14:textId="77777777" w:rsidTr="009C2F3F">
        <w:trPr>
          <w:trHeight w:val="480"/>
        </w:trPr>
        <w:tc>
          <w:tcPr>
            <w:tcW w:w="1952" w:type="pct"/>
            <w:hideMark/>
          </w:tcPr>
          <w:p w14:paraId="453FCF7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StatusPhrenicus</w:t>
            </w:r>
            <w:proofErr w:type="spellEnd"/>
          </w:p>
        </w:tc>
        <w:tc>
          <w:tcPr>
            <w:tcW w:w="1489" w:type="pct"/>
            <w:hideMark/>
          </w:tcPr>
          <w:p w14:paraId="3C062B5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Phrenicusparese</w:t>
            </w:r>
            <w:proofErr w:type="spellEnd"/>
          </w:p>
        </w:tc>
        <w:tc>
          <w:tcPr>
            <w:tcW w:w="1560" w:type="pct"/>
            <w:hideMark/>
          </w:tcPr>
          <w:p w14:paraId="53B8B9A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fået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phrenicusparese</w:t>
            </w:r>
            <w:proofErr w:type="spellEnd"/>
          </w:p>
        </w:tc>
      </w:tr>
      <w:tr w:rsidR="009C2F3F" w:rsidRPr="00766214" w14:paraId="371B6D2D" w14:textId="77777777" w:rsidTr="009C2F3F">
        <w:trPr>
          <w:trHeight w:val="465"/>
        </w:trPr>
        <w:tc>
          <w:tcPr>
            <w:tcW w:w="1952" w:type="pct"/>
            <w:hideMark/>
          </w:tcPr>
          <w:p w14:paraId="23B3976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StatusInfektion</w:t>
            </w:r>
            <w:proofErr w:type="spellEnd"/>
          </w:p>
        </w:tc>
        <w:tc>
          <w:tcPr>
            <w:tcW w:w="1489" w:type="pct"/>
            <w:hideMark/>
          </w:tcPr>
          <w:p w14:paraId="3BC4387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Infektion</w:t>
            </w:r>
          </w:p>
        </w:tc>
        <w:tc>
          <w:tcPr>
            <w:tcW w:w="1560" w:type="pct"/>
            <w:hideMark/>
          </w:tcPr>
          <w:p w14:paraId="71B7E6B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Infektion</w:t>
            </w:r>
          </w:p>
        </w:tc>
      </w:tr>
      <w:tr w:rsidR="009C2F3F" w:rsidRPr="00766214" w14:paraId="20E92C99" w14:textId="77777777" w:rsidTr="009C2F3F">
        <w:trPr>
          <w:trHeight w:val="465"/>
        </w:trPr>
        <w:tc>
          <w:tcPr>
            <w:tcW w:w="1952" w:type="pct"/>
            <w:hideMark/>
          </w:tcPr>
          <w:p w14:paraId="323817B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StatusDVT</w:t>
            </w:r>
            <w:proofErr w:type="spellEnd"/>
          </w:p>
        </w:tc>
        <w:tc>
          <w:tcPr>
            <w:tcW w:w="1489" w:type="pct"/>
            <w:hideMark/>
          </w:tcPr>
          <w:p w14:paraId="2CF27C1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Dyb venetrombose</w:t>
            </w:r>
          </w:p>
        </w:tc>
        <w:tc>
          <w:tcPr>
            <w:tcW w:w="1560" w:type="pct"/>
            <w:hideMark/>
          </w:tcPr>
          <w:p w14:paraId="6D8EF8B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Dyb venetrombose</w:t>
            </w:r>
          </w:p>
        </w:tc>
      </w:tr>
      <w:tr w:rsidR="009C2F3F" w:rsidRPr="00766214" w14:paraId="66E85C7C" w14:textId="77777777" w:rsidTr="009C2F3F">
        <w:trPr>
          <w:trHeight w:val="480"/>
        </w:trPr>
        <w:tc>
          <w:tcPr>
            <w:tcW w:w="1952" w:type="pct"/>
            <w:hideMark/>
          </w:tcPr>
          <w:p w14:paraId="2C60BD6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StatusStenosis</w:t>
            </w:r>
            <w:proofErr w:type="spellEnd"/>
          </w:p>
        </w:tc>
        <w:tc>
          <w:tcPr>
            <w:tcW w:w="1489" w:type="pct"/>
            <w:hideMark/>
          </w:tcPr>
          <w:p w14:paraId="164FE24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Lungevenestenose</w:t>
            </w:r>
          </w:p>
        </w:tc>
        <w:tc>
          <w:tcPr>
            <w:tcW w:w="1560" w:type="pct"/>
            <w:hideMark/>
          </w:tcPr>
          <w:p w14:paraId="11A7A16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Lungevenestenose</w:t>
            </w:r>
          </w:p>
        </w:tc>
      </w:tr>
      <w:tr w:rsidR="009C2F3F" w:rsidRPr="00766214" w14:paraId="674E3F28" w14:textId="77777777" w:rsidTr="009C2F3F">
        <w:trPr>
          <w:trHeight w:val="255"/>
        </w:trPr>
        <w:tc>
          <w:tcPr>
            <w:tcW w:w="1952" w:type="pct"/>
            <w:hideMark/>
          </w:tcPr>
          <w:p w14:paraId="7B31005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StatusTCI</w:t>
            </w:r>
            <w:proofErr w:type="spellEnd"/>
          </w:p>
        </w:tc>
        <w:tc>
          <w:tcPr>
            <w:tcW w:w="1489" w:type="pct"/>
            <w:hideMark/>
          </w:tcPr>
          <w:p w14:paraId="21E7477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Apoplexi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>/TCI</w:t>
            </w:r>
          </w:p>
        </w:tc>
        <w:tc>
          <w:tcPr>
            <w:tcW w:w="1560" w:type="pct"/>
            <w:hideMark/>
          </w:tcPr>
          <w:p w14:paraId="40ADD19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Apoplexi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>/TCI</w:t>
            </w:r>
          </w:p>
        </w:tc>
      </w:tr>
      <w:tr w:rsidR="009C2F3F" w:rsidRPr="00766214" w14:paraId="00687265" w14:textId="77777777" w:rsidTr="009C2F3F">
        <w:trPr>
          <w:trHeight w:val="465"/>
        </w:trPr>
        <w:tc>
          <w:tcPr>
            <w:tcW w:w="1952" w:type="pct"/>
            <w:hideMark/>
          </w:tcPr>
          <w:p w14:paraId="3FD9CF4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StatusEsophagus</w:t>
            </w:r>
            <w:proofErr w:type="spellEnd"/>
          </w:p>
        </w:tc>
        <w:tc>
          <w:tcPr>
            <w:tcW w:w="1489" w:type="pct"/>
            <w:hideMark/>
          </w:tcPr>
          <w:p w14:paraId="21F29AC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Esophagusfistel</w:t>
            </w:r>
            <w:proofErr w:type="spellEnd"/>
          </w:p>
        </w:tc>
        <w:tc>
          <w:tcPr>
            <w:tcW w:w="1560" w:type="pct"/>
            <w:hideMark/>
          </w:tcPr>
          <w:p w14:paraId="7328D46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Esophagusfistel</w:t>
            </w:r>
            <w:proofErr w:type="spellEnd"/>
          </w:p>
        </w:tc>
      </w:tr>
      <w:tr w:rsidR="009C2F3F" w:rsidRPr="00766214" w14:paraId="35291252" w14:textId="77777777" w:rsidTr="009C2F3F">
        <w:trPr>
          <w:trHeight w:val="480"/>
        </w:trPr>
        <w:tc>
          <w:tcPr>
            <w:tcW w:w="1952" w:type="pct"/>
            <w:hideMark/>
          </w:tcPr>
          <w:p w14:paraId="41F9488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StatusFlutter</w:t>
            </w:r>
            <w:proofErr w:type="spellEnd"/>
          </w:p>
        </w:tc>
        <w:tc>
          <w:tcPr>
            <w:tcW w:w="1489" w:type="pct"/>
            <w:hideMark/>
          </w:tcPr>
          <w:p w14:paraId="136174D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Atrieflagren</w:t>
            </w:r>
            <w:proofErr w:type="spellEnd"/>
          </w:p>
        </w:tc>
        <w:tc>
          <w:tcPr>
            <w:tcW w:w="1560" w:type="pct"/>
            <w:hideMark/>
          </w:tcPr>
          <w:p w14:paraId="1CCB0FC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har postablation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atrieflagren</w:t>
            </w:r>
            <w:proofErr w:type="spellEnd"/>
          </w:p>
        </w:tc>
      </w:tr>
      <w:tr w:rsidR="009C2F3F" w:rsidRPr="00766214" w14:paraId="4A3D8B5B" w14:textId="77777777" w:rsidTr="009C2F3F">
        <w:trPr>
          <w:trHeight w:val="465"/>
        </w:trPr>
        <w:tc>
          <w:tcPr>
            <w:tcW w:w="1952" w:type="pct"/>
            <w:hideMark/>
          </w:tcPr>
          <w:p w14:paraId="03B0A32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StatusOtherComp</w:t>
            </w:r>
            <w:proofErr w:type="spellEnd"/>
          </w:p>
        </w:tc>
        <w:tc>
          <w:tcPr>
            <w:tcW w:w="1489" w:type="pct"/>
            <w:hideMark/>
          </w:tcPr>
          <w:p w14:paraId="2A6F5D4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Anden komplikation</w:t>
            </w:r>
          </w:p>
        </w:tc>
        <w:tc>
          <w:tcPr>
            <w:tcW w:w="1560" w:type="pct"/>
            <w:hideMark/>
          </w:tcPr>
          <w:p w14:paraId="0D59D49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har fået en anden komplikation</w:t>
            </w:r>
          </w:p>
        </w:tc>
      </w:tr>
      <w:tr w:rsidR="009C2F3F" w:rsidRPr="00766214" w14:paraId="39F08961" w14:textId="77777777" w:rsidTr="009C2F3F">
        <w:trPr>
          <w:trHeight w:val="465"/>
        </w:trPr>
        <w:tc>
          <w:tcPr>
            <w:tcW w:w="1952" w:type="pct"/>
            <w:hideMark/>
          </w:tcPr>
          <w:p w14:paraId="36180E7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StatusMedBeta</w:t>
            </w:r>
            <w:proofErr w:type="spellEnd"/>
          </w:p>
        </w:tc>
        <w:tc>
          <w:tcPr>
            <w:tcW w:w="1489" w:type="pct"/>
            <w:hideMark/>
          </w:tcPr>
          <w:p w14:paraId="53F0582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560" w:type="pct"/>
            <w:hideMark/>
          </w:tcPr>
          <w:p w14:paraId="4672B75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får  Beta</w:t>
            </w:r>
            <w:proofErr w:type="gramEnd"/>
          </w:p>
        </w:tc>
      </w:tr>
      <w:tr w:rsidR="009C2F3F" w:rsidRPr="00766214" w14:paraId="30D35634" w14:textId="77777777" w:rsidTr="009C2F3F">
        <w:trPr>
          <w:trHeight w:val="480"/>
        </w:trPr>
        <w:tc>
          <w:tcPr>
            <w:tcW w:w="1952" w:type="pct"/>
            <w:hideMark/>
          </w:tcPr>
          <w:p w14:paraId="5BD322F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StatusMedVerapamil</w:t>
            </w:r>
            <w:proofErr w:type="spellEnd"/>
          </w:p>
        </w:tc>
        <w:tc>
          <w:tcPr>
            <w:tcW w:w="1489" w:type="pct"/>
            <w:hideMark/>
          </w:tcPr>
          <w:p w14:paraId="4DF1E1B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Verapamil</w:t>
            </w:r>
            <w:proofErr w:type="spellEnd"/>
          </w:p>
        </w:tc>
        <w:tc>
          <w:tcPr>
            <w:tcW w:w="1560" w:type="pct"/>
            <w:hideMark/>
          </w:tcPr>
          <w:p w14:paraId="536DA80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Verapamil</w:t>
            </w:r>
            <w:proofErr w:type="spellEnd"/>
            <w:proofErr w:type="gramEnd"/>
          </w:p>
        </w:tc>
      </w:tr>
      <w:tr w:rsidR="009C2F3F" w:rsidRPr="00766214" w14:paraId="5976B446" w14:textId="77777777" w:rsidTr="009C2F3F">
        <w:trPr>
          <w:trHeight w:val="465"/>
        </w:trPr>
        <w:tc>
          <w:tcPr>
            <w:tcW w:w="1952" w:type="pct"/>
            <w:hideMark/>
          </w:tcPr>
          <w:p w14:paraId="369EDDE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StatusMedDigoxin</w:t>
            </w:r>
            <w:proofErr w:type="spellEnd"/>
          </w:p>
        </w:tc>
        <w:tc>
          <w:tcPr>
            <w:tcW w:w="1489" w:type="pct"/>
            <w:hideMark/>
          </w:tcPr>
          <w:p w14:paraId="07B4F9E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Digoxin</w:t>
            </w:r>
            <w:proofErr w:type="spellEnd"/>
          </w:p>
        </w:tc>
        <w:tc>
          <w:tcPr>
            <w:tcW w:w="1560" w:type="pct"/>
            <w:hideMark/>
          </w:tcPr>
          <w:p w14:paraId="44E327B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Digoxin</w:t>
            </w:r>
            <w:proofErr w:type="spellEnd"/>
            <w:proofErr w:type="gramEnd"/>
          </w:p>
        </w:tc>
      </w:tr>
      <w:tr w:rsidR="009C2F3F" w:rsidRPr="00766214" w14:paraId="698540AA" w14:textId="77777777" w:rsidTr="009C2F3F">
        <w:trPr>
          <w:trHeight w:val="465"/>
        </w:trPr>
        <w:tc>
          <w:tcPr>
            <w:tcW w:w="1952" w:type="pct"/>
            <w:hideMark/>
          </w:tcPr>
          <w:p w14:paraId="39EECEC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StatusMed1c</w:t>
            </w:r>
          </w:p>
        </w:tc>
        <w:tc>
          <w:tcPr>
            <w:tcW w:w="1489" w:type="pct"/>
            <w:hideMark/>
          </w:tcPr>
          <w:p w14:paraId="197E761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Klasse 1c</w:t>
            </w:r>
          </w:p>
        </w:tc>
        <w:tc>
          <w:tcPr>
            <w:tcW w:w="1560" w:type="pct"/>
            <w:hideMark/>
          </w:tcPr>
          <w:p w14:paraId="238612A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får  Klasse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1c</w:t>
            </w:r>
          </w:p>
        </w:tc>
      </w:tr>
      <w:tr w:rsidR="009C2F3F" w:rsidRPr="00766214" w14:paraId="31BB7513" w14:textId="77777777" w:rsidTr="009C2F3F">
        <w:trPr>
          <w:trHeight w:val="480"/>
        </w:trPr>
        <w:tc>
          <w:tcPr>
            <w:tcW w:w="1952" w:type="pct"/>
            <w:hideMark/>
          </w:tcPr>
          <w:p w14:paraId="380EB0F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StatusMedSotalol</w:t>
            </w:r>
            <w:proofErr w:type="spellEnd"/>
          </w:p>
        </w:tc>
        <w:tc>
          <w:tcPr>
            <w:tcW w:w="1489" w:type="pct"/>
            <w:hideMark/>
          </w:tcPr>
          <w:p w14:paraId="26A7F38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Sotalol</w:t>
            </w:r>
            <w:proofErr w:type="spellEnd"/>
          </w:p>
        </w:tc>
        <w:tc>
          <w:tcPr>
            <w:tcW w:w="1560" w:type="pct"/>
            <w:hideMark/>
          </w:tcPr>
          <w:p w14:paraId="14378A2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Sotalol</w:t>
            </w:r>
            <w:proofErr w:type="spellEnd"/>
            <w:proofErr w:type="gramEnd"/>
          </w:p>
        </w:tc>
      </w:tr>
      <w:tr w:rsidR="009C2F3F" w:rsidRPr="00766214" w14:paraId="303509A1" w14:textId="77777777" w:rsidTr="009C2F3F">
        <w:trPr>
          <w:trHeight w:val="465"/>
        </w:trPr>
        <w:tc>
          <w:tcPr>
            <w:tcW w:w="1952" w:type="pct"/>
            <w:hideMark/>
          </w:tcPr>
          <w:p w14:paraId="7F87264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StatusMedDronaderone</w:t>
            </w:r>
            <w:proofErr w:type="spellEnd"/>
          </w:p>
        </w:tc>
        <w:tc>
          <w:tcPr>
            <w:tcW w:w="1489" w:type="pct"/>
            <w:hideMark/>
          </w:tcPr>
          <w:p w14:paraId="7ED368F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Dronaderone</w:t>
            </w:r>
            <w:proofErr w:type="spellEnd"/>
          </w:p>
        </w:tc>
        <w:tc>
          <w:tcPr>
            <w:tcW w:w="1560" w:type="pct"/>
            <w:hideMark/>
          </w:tcPr>
          <w:p w14:paraId="0F6EFEE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Dronaderone</w:t>
            </w:r>
            <w:proofErr w:type="spellEnd"/>
            <w:proofErr w:type="gramEnd"/>
          </w:p>
        </w:tc>
      </w:tr>
      <w:tr w:rsidR="009C2F3F" w:rsidRPr="00766214" w14:paraId="2669B4E3" w14:textId="77777777" w:rsidTr="009C2F3F">
        <w:trPr>
          <w:trHeight w:val="480"/>
        </w:trPr>
        <w:tc>
          <w:tcPr>
            <w:tcW w:w="1952" w:type="pct"/>
            <w:hideMark/>
          </w:tcPr>
          <w:p w14:paraId="7DBF440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StatusMedAmidaron</w:t>
            </w:r>
            <w:proofErr w:type="spellEnd"/>
          </w:p>
        </w:tc>
        <w:tc>
          <w:tcPr>
            <w:tcW w:w="1489" w:type="pct"/>
            <w:hideMark/>
          </w:tcPr>
          <w:p w14:paraId="2DA2630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Amidaron</w:t>
            </w:r>
            <w:proofErr w:type="spellEnd"/>
          </w:p>
        </w:tc>
        <w:tc>
          <w:tcPr>
            <w:tcW w:w="1560" w:type="pct"/>
            <w:hideMark/>
          </w:tcPr>
          <w:p w14:paraId="49BE590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Amidaron</w:t>
            </w:r>
            <w:proofErr w:type="spellEnd"/>
            <w:proofErr w:type="gramEnd"/>
          </w:p>
        </w:tc>
      </w:tr>
      <w:tr w:rsidR="009C2F3F" w:rsidRPr="00766214" w14:paraId="0E6D1C70" w14:textId="77777777" w:rsidTr="009C2F3F">
        <w:trPr>
          <w:trHeight w:val="465"/>
        </w:trPr>
        <w:tc>
          <w:tcPr>
            <w:tcW w:w="1952" w:type="pct"/>
            <w:hideMark/>
          </w:tcPr>
          <w:p w14:paraId="404D386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StatusMedVitaminKAnta</w:t>
            </w:r>
            <w:proofErr w:type="spellEnd"/>
          </w:p>
        </w:tc>
        <w:tc>
          <w:tcPr>
            <w:tcW w:w="1489" w:type="pct"/>
            <w:hideMark/>
          </w:tcPr>
          <w:p w14:paraId="6D7A0D1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Vitamin K antagonist</w:t>
            </w:r>
          </w:p>
        </w:tc>
        <w:tc>
          <w:tcPr>
            <w:tcW w:w="1560" w:type="pct"/>
            <w:hideMark/>
          </w:tcPr>
          <w:p w14:paraId="7E54988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får vitamin K antagonist</w:t>
            </w:r>
          </w:p>
        </w:tc>
      </w:tr>
      <w:tr w:rsidR="009C2F3F" w:rsidRPr="00766214" w14:paraId="7294AD86" w14:textId="77777777" w:rsidTr="009C2F3F">
        <w:trPr>
          <w:trHeight w:val="465"/>
        </w:trPr>
        <w:tc>
          <w:tcPr>
            <w:tcW w:w="1952" w:type="pct"/>
            <w:hideMark/>
          </w:tcPr>
          <w:p w14:paraId="0AE8A59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lastRenderedPageBreak/>
              <w:t>StatusMedDirekteTrombin</w:t>
            </w:r>
            <w:proofErr w:type="spellEnd"/>
          </w:p>
        </w:tc>
        <w:tc>
          <w:tcPr>
            <w:tcW w:w="1489" w:type="pct"/>
            <w:hideMark/>
          </w:tcPr>
          <w:p w14:paraId="1A26695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Direkte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Trombinhæmmer</w:t>
            </w:r>
            <w:proofErr w:type="spellEnd"/>
          </w:p>
        </w:tc>
        <w:tc>
          <w:tcPr>
            <w:tcW w:w="1560" w:type="pct"/>
            <w:hideMark/>
          </w:tcPr>
          <w:p w14:paraId="4EA3879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direkte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trombinhæmmer</w:t>
            </w:r>
            <w:proofErr w:type="spellEnd"/>
          </w:p>
        </w:tc>
      </w:tr>
      <w:tr w:rsidR="009C2F3F" w:rsidRPr="00766214" w14:paraId="501C615B" w14:textId="77777777" w:rsidTr="009C2F3F">
        <w:trPr>
          <w:trHeight w:val="480"/>
        </w:trPr>
        <w:tc>
          <w:tcPr>
            <w:tcW w:w="1952" w:type="pct"/>
            <w:hideMark/>
          </w:tcPr>
          <w:p w14:paraId="4CD1E47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MedFactorXa</w:t>
            </w:r>
            <w:proofErr w:type="spellEnd"/>
          </w:p>
        </w:tc>
        <w:tc>
          <w:tcPr>
            <w:tcW w:w="1489" w:type="pct"/>
            <w:hideMark/>
          </w:tcPr>
          <w:p w14:paraId="2B35992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Faktor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Xa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hæmmer</w:t>
            </w:r>
          </w:p>
        </w:tc>
        <w:tc>
          <w:tcPr>
            <w:tcW w:w="1560" w:type="pct"/>
            <w:hideMark/>
          </w:tcPr>
          <w:p w14:paraId="4240EEF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Faktor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Xa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hæmmer</w:t>
            </w:r>
          </w:p>
        </w:tc>
      </w:tr>
      <w:tr w:rsidR="009C2F3F" w:rsidRPr="00766214" w14:paraId="1BF1F2A9" w14:textId="77777777" w:rsidTr="009C2F3F">
        <w:trPr>
          <w:trHeight w:val="465"/>
        </w:trPr>
        <w:tc>
          <w:tcPr>
            <w:tcW w:w="1952" w:type="pct"/>
            <w:hideMark/>
          </w:tcPr>
          <w:p w14:paraId="6BCFC1E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xxStatusMedBeta</w:t>
            </w:r>
            <w:proofErr w:type="spellEnd"/>
          </w:p>
        </w:tc>
        <w:tc>
          <w:tcPr>
            <w:tcW w:w="1489" w:type="pct"/>
            <w:hideMark/>
          </w:tcPr>
          <w:p w14:paraId="1C4F1064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560" w:type="pct"/>
            <w:hideMark/>
          </w:tcPr>
          <w:p w14:paraId="203492D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får  Beta</w:t>
            </w:r>
            <w:proofErr w:type="gramEnd"/>
          </w:p>
        </w:tc>
      </w:tr>
      <w:tr w:rsidR="009C2F3F" w:rsidRPr="00766214" w14:paraId="3D4BF0F4" w14:textId="77777777" w:rsidTr="009C2F3F">
        <w:trPr>
          <w:trHeight w:val="465"/>
        </w:trPr>
        <w:tc>
          <w:tcPr>
            <w:tcW w:w="1952" w:type="pct"/>
            <w:hideMark/>
          </w:tcPr>
          <w:p w14:paraId="2BF70BD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xxStatusMedAmidaron</w:t>
            </w:r>
            <w:proofErr w:type="spellEnd"/>
          </w:p>
        </w:tc>
        <w:tc>
          <w:tcPr>
            <w:tcW w:w="1489" w:type="pct"/>
            <w:hideMark/>
          </w:tcPr>
          <w:p w14:paraId="3F8E3E2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Amidaron</w:t>
            </w:r>
            <w:proofErr w:type="spellEnd"/>
          </w:p>
        </w:tc>
        <w:tc>
          <w:tcPr>
            <w:tcW w:w="1560" w:type="pct"/>
            <w:hideMark/>
          </w:tcPr>
          <w:p w14:paraId="4EF2379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Amidaron</w:t>
            </w:r>
            <w:proofErr w:type="spellEnd"/>
            <w:proofErr w:type="gramEnd"/>
          </w:p>
        </w:tc>
      </w:tr>
      <w:tr w:rsidR="009C2F3F" w:rsidRPr="00766214" w14:paraId="5E11ED04" w14:textId="77777777" w:rsidTr="009C2F3F">
        <w:trPr>
          <w:trHeight w:val="480"/>
        </w:trPr>
        <w:tc>
          <w:tcPr>
            <w:tcW w:w="1952" w:type="pct"/>
            <w:hideMark/>
          </w:tcPr>
          <w:p w14:paraId="25678A9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xxStatusMedSotalol</w:t>
            </w:r>
            <w:proofErr w:type="spellEnd"/>
          </w:p>
        </w:tc>
        <w:tc>
          <w:tcPr>
            <w:tcW w:w="1489" w:type="pct"/>
            <w:hideMark/>
          </w:tcPr>
          <w:p w14:paraId="103CCDC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Sotalol</w:t>
            </w:r>
            <w:proofErr w:type="spellEnd"/>
          </w:p>
        </w:tc>
        <w:tc>
          <w:tcPr>
            <w:tcW w:w="1560" w:type="pct"/>
            <w:hideMark/>
          </w:tcPr>
          <w:p w14:paraId="07AEF5A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Sotalol</w:t>
            </w:r>
            <w:proofErr w:type="spellEnd"/>
            <w:proofErr w:type="gramEnd"/>
          </w:p>
        </w:tc>
      </w:tr>
      <w:tr w:rsidR="009C2F3F" w:rsidRPr="00766214" w14:paraId="2BA65A8A" w14:textId="77777777" w:rsidTr="009C2F3F">
        <w:trPr>
          <w:trHeight w:val="465"/>
        </w:trPr>
        <w:tc>
          <w:tcPr>
            <w:tcW w:w="1952" w:type="pct"/>
            <w:hideMark/>
          </w:tcPr>
          <w:p w14:paraId="70BE8FE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xxMedMexitil</w:t>
            </w:r>
            <w:proofErr w:type="spellEnd"/>
          </w:p>
        </w:tc>
        <w:tc>
          <w:tcPr>
            <w:tcW w:w="1489" w:type="pct"/>
            <w:hideMark/>
          </w:tcPr>
          <w:p w14:paraId="59A2E4B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Mexitil</w:t>
            </w:r>
            <w:proofErr w:type="spellEnd"/>
          </w:p>
        </w:tc>
        <w:tc>
          <w:tcPr>
            <w:tcW w:w="1560" w:type="pct"/>
            <w:hideMark/>
          </w:tcPr>
          <w:p w14:paraId="592CEDA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Mexitil</w:t>
            </w:r>
            <w:proofErr w:type="spellEnd"/>
          </w:p>
        </w:tc>
      </w:tr>
      <w:tr w:rsidR="009C2F3F" w:rsidRPr="00766214" w14:paraId="3319C6AE" w14:textId="77777777" w:rsidTr="009C2F3F">
        <w:trPr>
          <w:trHeight w:val="465"/>
        </w:trPr>
        <w:tc>
          <w:tcPr>
            <w:tcW w:w="1952" w:type="pct"/>
            <w:hideMark/>
          </w:tcPr>
          <w:p w14:paraId="27EC3A6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xxMedLidokain</w:t>
            </w:r>
            <w:proofErr w:type="spellEnd"/>
          </w:p>
        </w:tc>
        <w:tc>
          <w:tcPr>
            <w:tcW w:w="1489" w:type="pct"/>
            <w:hideMark/>
          </w:tcPr>
          <w:p w14:paraId="2C8A165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Lidokain</w:t>
            </w:r>
            <w:proofErr w:type="spellEnd"/>
          </w:p>
        </w:tc>
        <w:tc>
          <w:tcPr>
            <w:tcW w:w="1560" w:type="pct"/>
            <w:hideMark/>
          </w:tcPr>
          <w:p w14:paraId="488861B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Lidokain</w:t>
            </w:r>
            <w:proofErr w:type="spellEnd"/>
          </w:p>
        </w:tc>
      </w:tr>
      <w:tr w:rsidR="009C2F3F" w:rsidRPr="00766214" w14:paraId="2612D35F" w14:textId="77777777" w:rsidTr="009C2F3F">
        <w:trPr>
          <w:trHeight w:val="480"/>
        </w:trPr>
        <w:tc>
          <w:tcPr>
            <w:tcW w:w="1952" w:type="pct"/>
            <w:hideMark/>
          </w:tcPr>
          <w:p w14:paraId="7EE7DE3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xxStatusMedVerapamil</w:t>
            </w:r>
            <w:proofErr w:type="spellEnd"/>
          </w:p>
        </w:tc>
        <w:tc>
          <w:tcPr>
            <w:tcW w:w="1489" w:type="pct"/>
            <w:hideMark/>
          </w:tcPr>
          <w:p w14:paraId="20440DF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Verapamil</w:t>
            </w:r>
            <w:proofErr w:type="spellEnd"/>
          </w:p>
        </w:tc>
        <w:tc>
          <w:tcPr>
            <w:tcW w:w="1560" w:type="pct"/>
            <w:hideMark/>
          </w:tcPr>
          <w:p w14:paraId="6DD8827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Verapamil</w:t>
            </w:r>
            <w:proofErr w:type="spellEnd"/>
            <w:proofErr w:type="gramEnd"/>
          </w:p>
        </w:tc>
      </w:tr>
      <w:tr w:rsidR="009C2F3F" w:rsidRPr="00766214" w14:paraId="423927A6" w14:textId="77777777" w:rsidTr="009C2F3F">
        <w:trPr>
          <w:trHeight w:val="465"/>
        </w:trPr>
        <w:tc>
          <w:tcPr>
            <w:tcW w:w="1952" w:type="pct"/>
            <w:hideMark/>
          </w:tcPr>
          <w:p w14:paraId="3B43B4F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xxStatusMed1c</w:t>
            </w:r>
          </w:p>
        </w:tc>
        <w:tc>
          <w:tcPr>
            <w:tcW w:w="1489" w:type="pct"/>
            <w:hideMark/>
          </w:tcPr>
          <w:p w14:paraId="2F8205D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Klasse 1c</w:t>
            </w:r>
          </w:p>
        </w:tc>
        <w:tc>
          <w:tcPr>
            <w:tcW w:w="1560" w:type="pct"/>
            <w:hideMark/>
          </w:tcPr>
          <w:p w14:paraId="2A2756C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får  Klasse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1c</w:t>
            </w:r>
          </w:p>
        </w:tc>
      </w:tr>
      <w:tr w:rsidR="009C2F3F" w:rsidRPr="00766214" w14:paraId="5E11D466" w14:textId="77777777" w:rsidTr="009C2F3F">
        <w:trPr>
          <w:trHeight w:val="480"/>
        </w:trPr>
        <w:tc>
          <w:tcPr>
            <w:tcW w:w="1952" w:type="pct"/>
            <w:hideMark/>
          </w:tcPr>
          <w:p w14:paraId="25B2E1D9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xxStatusMedDronaderone</w:t>
            </w:r>
            <w:proofErr w:type="spellEnd"/>
          </w:p>
        </w:tc>
        <w:tc>
          <w:tcPr>
            <w:tcW w:w="1489" w:type="pct"/>
            <w:hideMark/>
          </w:tcPr>
          <w:p w14:paraId="5A8F13C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Dronaderone</w:t>
            </w:r>
            <w:proofErr w:type="spellEnd"/>
          </w:p>
        </w:tc>
        <w:tc>
          <w:tcPr>
            <w:tcW w:w="1560" w:type="pct"/>
            <w:hideMark/>
          </w:tcPr>
          <w:p w14:paraId="3DF794B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Dronaderone</w:t>
            </w:r>
            <w:proofErr w:type="spellEnd"/>
            <w:proofErr w:type="gramEnd"/>
          </w:p>
        </w:tc>
      </w:tr>
      <w:tr w:rsidR="009C2F3F" w:rsidRPr="00766214" w14:paraId="3F276B91" w14:textId="77777777" w:rsidTr="009C2F3F">
        <w:trPr>
          <w:trHeight w:val="465"/>
        </w:trPr>
        <w:tc>
          <w:tcPr>
            <w:tcW w:w="1952" w:type="pct"/>
            <w:hideMark/>
          </w:tcPr>
          <w:p w14:paraId="6D0E40A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xxStatusMedDigoxin</w:t>
            </w:r>
            <w:proofErr w:type="spellEnd"/>
          </w:p>
        </w:tc>
        <w:tc>
          <w:tcPr>
            <w:tcW w:w="1489" w:type="pct"/>
            <w:hideMark/>
          </w:tcPr>
          <w:p w14:paraId="56D3C460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Digoxin</w:t>
            </w:r>
            <w:proofErr w:type="spellEnd"/>
          </w:p>
        </w:tc>
        <w:tc>
          <w:tcPr>
            <w:tcW w:w="1560" w:type="pct"/>
            <w:hideMark/>
          </w:tcPr>
          <w:p w14:paraId="1521723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 xml:space="preserve">får 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Digoxin</w:t>
            </w:r>
            <w:proofErr w:type="spellEnd"/>
            <w:proofErr w:type="gramEnd"/>
          </w:p>
        </w:tc>
      </w:tr>
      <w:tr w:rsidR="009C2F3F" w:rsidRPr="00766214" w14:paraId="3776EC8D" w14:textId="77777777" w:rsidTr="009C2F3F">
        <w:trPr>
          <w:trHeight w:val="675"/>
        </w:trPr>
        <w:tc>
          <w:tcPr>
            <w:tcW w:w="1952" w:type="pct"/>
            <w:hideMark/>
          </w:tcPr>
          <w:p w14:paraId="66566D5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xxStatusMedVitaminKAnta</w:t>
            </w:r>
            <w:proofErr w:type="spellEnd"/>
          </w:p>
        </w:tc>
        <w:tc>
          <w:tcPr>
            <w:tcW w:w="1489" w:type="pct"/>
            <w:hideMark/>
          </w:tcPr>
          <w:p w14:paraId="1CAEAB3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Vitamin K antagonist</w:t>
            </w:r>
          </w:p>
        </w:tc>
        <w:tc>
          <w:tcPr>
            <w:tcW w:w="1560" w:type="pct"/>
            <w:hideMark/>
          </w:tcPr>
          <w:p w14:paraId="73EBC87A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får vitamin K antagonist</w:t>
            </w:r>
          </w:p>
        </w:tc>
      </w:tr>
      <w:tr w:rsidR="009C2F3F" w:rsidRPr="00766214" w14:paraId="4E40A005" w14:textId="77777777" w:rsidTr="009C2F3F">
        <w:trPr>
          <w:trHeight w:val="480"/>
        </w:trPr>
        <w:tc>
          <w:tcPr>
            <w:tcW w:w="1952" w:type="pct"/>
            <w:hideMark/>
          </w:tcPr>
          <w:p w14:paraId="685DBD5B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xxMedINR</w:t>
            </w:r>
            <w:proofErr w:type="spellEnd"/>
          </w:p>
        </w:tc>
        <w:tc>
          <w:tcPr>
            <w:tcW w:w="1489" w:type="pct"/>
            <w:hideMark/>
          </w:tcPr>
          <w:p w14:paraId="6F36279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INR</w:t>
            </w:r>
          </w:p>
        </w:tc>
        <w:tc>
          <w:tcPr>
            <w:tcW w:w="1560" w:type="pct"/>
            <w:hideMark/>
          </w:tcPr>
          <w:p w14:paraId="0B9AD74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INR hvis patienten får vitamin K antagonist</w:t>
            </w:r>
          </w:p>
        </w:tc>
      </w:tr>
      <w:tr w:rsidR="009C2F3F" w:rsidRPr="00766214" w14:paraId="14E3B6C8" w14:textId="77777777" w:rsidTr="009C2F3F">
        <w:trPr>
          <w:trHeight w:val="675"/>
        </w:trPr>
        <w:tc>
          <w:tcPr>
            <w:tcW w:w="1952" w:type="pct"/>
            <w:hideMark/>
          </w:tcPr>
          <w:p w14:paraId="2047BDA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xxStatusMedDirekteTrombin</w:t>
            </w:r>
            <w:proofErr w:type="spellEnd"/>
          </w:p>
        </w:tc>
        <w:tc>
          <w:tcPr>
            <w:tcW w:w="1489" w:type="pct"/>
            <w:hideMark/>
          </w:tcPr>
          <w:p w14:paraId="7B428CD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Direkte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Trombinhæmmer</w:t>
            </w:r>
            <w:proofErr w:type="spellEnd"/>
          </w:p>
        </w:tc>
        <w:tc>
          <w:tcPr>
            <w:tcW w:w="1560" w:type="pct"/>
            <w:hideMark/>
          </w:tcPr>
          <w:p w14:paraId="432245F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direkte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trombinhæmmer</w:t>
            </w:r>
            <w:proofErr w:type="spellEnd"/>
          </w:p>
        </w:tc>
      </w:tr>
      <w:tr w:rsidR="009C2F3F" w:rsidRPr="00766214" w14:paraId="75A09BB8" w14:textId="77777777" w:rsidTr="009C2F3F">
        <w:trPr>
          <w:trHeight w:val="480"/>
        </w:trPr>
        <w:tc>
          <w:tcPr>
            <w:tcW w:w="1952" w:type="pct"/>
            <w:hideMark/>
          </w:tcPr>
          <w:p w14:paraId="7EE7CF2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xxMedFactorXa</w:t>
            </w:r>
            <w:proofErr w:type="spellEnd"/>
          </w:p>
        </w:tc>
        <w:tc>
          <w:tcPr>
            <w:tcW w:w="1489" w:type="pct"/>
            <w:hideMark/>
          </w:tcPr>
          <w:p w14:paraId="1E02E35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Faktor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Xa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hæmmer</w:t>
            </w:r>
          </w:p>
        </w:tc>
        <w:tc>
          <w:tcPr>
            <w:tcW w:w="1560" w:type="pct"/>
            <w:hideMark/>
          </w:tcPr>
          <w:p w14:paraId="6FD91251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Faktor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Xa</w:t>
            </w:r>
            <w:proofErr w:type="spellEnd"/>
            <w:r w:rsidRPr="00766214">
              <w:rPr>
                <w:color w:val="000000"/>
                <w:sz w:val="18"/>
                <w:szCs w:val="18"/>
              </w:rPr>
              <w:t xml:space="preserve"> hæmmer</w:t>
            </w:r>
          </w:p>
        </w:tc>
      </w:tr>
      <w:tr w:rsidR="009C2F3F" w:rsidRPr="00766214" w14:paraId="291B2ED7" w14:textId="77777777" w:rsidTr="009C2F3F">
        <w:trPr>
          <w:trHeight w:val="465"/>
        </w:trPr>
        <w:tc>
          <w:tcPr>
            <w:tcW w:w="1952" w:type="pct"/>
            <w:hideMark/>
          </w:tcPr>
          <w:p w14:paraId="2D82CA12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xxMedASA</w:t>
            </w:r>
            <w:proofErr w:type="spellEnd"/>
          </w:p>
        </w:tc>
        <w:tc>
          <w:tcPr>
            <w:tcW w:w="1489" w:type="pct"/>
            <w:hideMark/>
          </w:tcPr>
          <w:p w14:paraId="0D8EE17E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ASA</w:t>
            </w:r>
          </w:p>
        </w:tc>
        <w:tc>
          <w:tcPr>
            <w:tcW w:w="1560" w:type="pct"/>
            <w:hideMark/>
          </w:tcPr>
          <w:p w14:paraId="3D6D6728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Angiv om patienten får ASA</w:t>
            </w:r>
          </w:p>
        </w:tc>
      </w:tr>
      <w:tr w:rsidR="009C2F3F" w:rsidRPr="00766214" w14:paraId="12EB0528" w14:textId="77777777" w:rsidTr="009C2F3F">
        <w:trPr>
          <w:trHeight w:val="465"/>
        </w:trPr>
        <w:tc>
          <w:tcPr>
            <w:tcW w:w="1952" w:type="pct"/>
            <w:hideMark/>
          </w:tcPr>
          <w:p w14:paraId="12E0C89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xxMedClopidogrel</w:t>
            </w:r>
            <w:proofErr w:type="spellEnd"/>
          </w:p>
        </w:tc>
        <w:tc>
          <w:tcPr>
            <w:tcW w:w="1489" w:type="pct"/>
            <w:hideMark/>
          </w:tcPr>
          <w:p w14:paraId="547D3F6C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Clopidogrel</w:t>
            </w:r>
            <w:proofErr w:type="spellEnd"/>
          </w:p>
        </w:tc>
        <w:tc>
          <w:tcPr>
            <w:tcW w:w="1560" w:type="pct"/>
            <w:hideMark/>
          </w:tcPr>
          <w:p w14:paraId="63F6ECE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Clopidogrel</w:t>
            </w:r>
            <w:proofErr w:type="spellEnd"/>
          </w:p>
        </w:tc>
      </w:tr>
      <w:tr w:rsidR="009C2F3F" w:rsidRPr="00766214" w14:paraId="22A15691" w14:textId="77777777" w:rsidTr="009C2F3F">
        <w:trPr>
          <w:trHeight w:val="480"/>
        </w:trPr>
        <w:tc>
          <w:tcPr>
            <w:tcW w:w="1952" w:type="pct"/>
            <w:hideMark/>
          </w:tcPr>
          <w:p w14:paraId="5D317B96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xxMedTicagrelor</w:t>
            </w:r>
            <w:proofErr w:type="spellEnd"/>
          </w:p>
        </w:tc>
        <w:tc>
          <w:tcPr>
            <w:tcW w:w="1489" w:type="pct"/>
            <w:hideMark/>
          </w:tcPr>
          <w:p w14:paraId="4E5F2233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Ticagrelor</w:t>
            </w:r>
            <w:proofErr w:type="spellEnd"/>
          </w:p>
        </w:tc>
        <w:tc>
          <w:tcPr>
            <w:tcW w:w="1560" w:type="pct"/>
            <w:hideMark/>
          </w:tcPr>
          <w:p w14:paraId="32AFF045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får </w:t>
            </w:r>
            <w:proofErr w:type="spellStart"/>
            <w:r w:rsidRPr="00766214">
              <w:rPr>
                <w:color w:val="000000"/>
                <w:sz w:val="18"/>
                <w:szCs w:val="18"/>
              </w:rPr>
              <w:t>Ticagrelor</w:t>
            </w:r>
            <w:proofErr w:type="spellEnd"/>
          </w:p>
        </w:tc>
      </w:tr>
      <w:tr w:rsidR="009C2F3F" w:rsidRPr="00766214" w14:paraId="125DAB30" w14:textId="77777777" w:rsidTr="009C2F3F">
        <w:trPr>
          <w:trHeight w:val="465"/>
        </w:trPr>
        <w:tc>
          <w:tcPr>
            <w:tcW w:w="1952" w:type="pct"/>
            <w:hideMark/>
          </w:tcPr>
          <w:p w14:paraId="2282C7CD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proofErr w:type="spellStart"/>
            <w:r w:rsidRPr="00766214">
              <w:rPr>
                <w:color w:val="000000"/>
                <w:sz w:val="18"/>
                <w:szCs w:val="18"/>
              </w:rPr>
              <w:t>StatusMedAK</w:t>
            </w:r>
            <w:proofErr w:type="spellEnd"/>
          </w:p>
        </w:tc>
        <w:tc>
          <w:tcPr>
            <w:tcW w:w="1489" w:type="pct"/>
            <w:hideMark/>
          </w:tcPr>
          <w:p w14:paraId="0E37D61F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>Peroral AK</w:t>
            </w:r>
          </w:p>
        </w:tc>
        <w:tc>
          <w:tcPr>
            <w:tcW w:w="1560" w:type="pct"/>
            <w:hideMark/>
          </w:tcPr>
          <w:p w14:paraId="0F1E2427" w14:textId="77777777" w:rsidR="009C2F3F" w:rsidRPr="00766214" w:rsidRDefault="009C2F3F" w:rsidP="00B60F43">
            <w:pPr>
              <w:rPr>
                <w:color w:val="000000"/>
                <w:sz w:val="18"/>
                <w:szCs w:val="18"/>
              </w:rPr>
            </w:pPr>
            <w:r w:rsidRPr="00766214">
              <w:rPr>
                <w:color w:val="000000"/>
                <w:sz w:val="18"/>
                <w:szCs w:val="18"/>
              </w:rPr>
              <w:t xml:space="preserve">Angiv om patienten </w:t>
            </w:r>
            <w:proofErr w:type="gramStart"/>
            <w:r w:rsidRPr="00766214">
              <w:rPr>
                <w:color w:val="000000"/>
                <w:sz w:val="18"/>
                <w:szCs w:val="18"/>
              </w:rPr>
              <w:t>får  Peroral</w:t>
            </w:r>
            <w:proofErr w:type="gramEnd"/>
            <w:r w:rsidRPr="00766214">
              <w:rPr>
                <w:color w:val="000000"/>
                <w:sz w:val="18"/>
                <w:szCs w:val="18"/>
              </w:rPr>
              <w:t xml:space="preserve"> AK</w:t>
            </w:r>
          </w:p>
        </w:tc>
      </w:tr>
    </w:tbl>
    <w:p w14:paraId="26FD19DC" w14:textId="1D1BA947" w:rsidR="00883366" w:rsidRDefault="00883366" w:rsidP="002864DE">
      <w:pPr>
        <w:rPr>
          <w:b/>
          <w:bCs/>
        </w:rPr>
      </w:pPr>
    </w:p>
    <w:p w14:paraId="4939C808" w14:textId="6BEF4129" w:rsidR="009C2F3F" w:rsidRDefault="006B6F4E" w:rsidP="002864DE">
      <w:pPr>
        <w:rPr>
          <w:b/>
          <w:bCs/>
        </w:rPr>
      </w:pPr>
      <w:r w:rsidRPr="006B6F4E">
        <w:rPr>
          <w:b/>
          <w:bCs/>
        </w:rPr>
        <w:t xml:space="preserve">Landsregistret </w:t>
      </w:r>
      <w:proofErr w:type="spellStart"/>
      <w:r w:rsidRPr="006B6F4E">
        <w:rPr>
          <w:b/>
          <w:bCs/>
        </w:rPr>
        <w:t>Karbase</w:t>
      </w:r>
      <w:proofErr w:type="spellEnd"/>
      <w:r w:rsidRPr="006B6F4E">
        <w:rPr>
          <w:b/>
          <w:bCs/>
        </w:rPr>
        <w:t xml:space="preserve"> (RKKP)</w:t>
      </w:r>
    </w:p>
    <w:p w14:paraId="54A3C23F" w14:textId="20186F56" w:rsidR="003F75C2" w:rsidRDefault="003F75C2" w:rsidP="002864D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858"/>
        <w:gridCol w:w="2858"/>
        <w:gridCol w:w="190"/>
      </w:tblGrid>
      <w:tr w:rsidR="00CC18A5" w:rsidRPr="00CC18A5" w14:paraId="31DE23B4" w14:textId="77777777" w:rsidTr="00CC18A5">
        <w:trPr>
          <w:gridAfter w:val="1"/>
          <w:wAfter w:w="100" w:type="pct"/>
          <w:trHeight w:val="615"/>
        </w:trPr>
        <w:tc>
          <w:tcPr>
            <w:tcW w:w="19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F1C9C" w14:textId="77777777" w:rsidR="00CC18A5" w:rsidRPr="00CC18A5" w:rsidRDefault="00CC18A5" w:rsidP="00CC18A5">
            <w:pPr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CC18A5">
              <w:rPr>
                <w:b/>
                <w:bCs/>
                <w:i/>
                <w:iCs/>
                <w:color w:val="000000"/>
                <w:sz w:val="22"/>
                <w:szCs w:val="22"/>
              </w:rPr>
              <w:t>Variabelnavn</w:t>
            </w:r>
          </w:p>
        </w:tc>
        <w:tc>
          <w:tcPr>
            <w:tcW w:w="14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952A9" w14:textId="77777777" w:rsidR="00CC18A5" w:rsidRPr="00CC18A5" w:rsidRDefault="00CC18A5" w:rsidP="00CC18A5">
            <w:pPr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CC18A5">
              <w:rPr>
                <w:b/>
                <w:bCs/>
                <w:i/>
                <w:iCs/>
                <w:color w:val="000000"/>
                <w:sz w:val="22"/>
                <w:szCs w:val="22"/>
              </w:rPr>
              <w:t>Variabeltekst</w:t>
            </w:r>
          </w:p>
        </w:tc>
        <w:tc>
          <w:tcPr>
            <w:tcW w:w="14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4C389" w14:textId="77777777" w:rsidR="00CC18A5" w:rsidRPr="00CC18A5" w:rsidRDefault="00CC18A5" w:rsidP="00CC18A5">
            <w:pPr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CC18A5">
              <w:rPr>
                <w:b/>
                <w:bCs/>
                <w:i/>
                <w:iCs/>
                <w:color w:val="000000"/>
                <w:sz w:val="22"/>
                <w:szCs w:val="22"/>
              </w:rPr>
              <w:t>Definition</w:t>
            </w:r>
          </w:p>
        </w:tc>
      </w:tr>
      <w:tr w:rsidR="00CC18A5" w:rsidRPr="00CC18A5" w14:paraId="07BC921C" w14:textId="77777777" w:rsidTr="00CC18A5">
        <w:trPr>
          <w:gridAfter w:val="1"/>
          <w:wAfter w:w="100" w:type="pct"/>
          <w:trHeight w:val="330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C8E6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0C3D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6CE1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</w:t>
            </w:r>
          </w:p>
        </w:tc>
      </w:tr>
      <w:tr w:rsidR="00CC18A5" w:rsidRPr="00CC18A5" w14:paraId="4F8D8CF0" w14:textId="77777777" w:rsidTr="00CC18A5">
        <w:trPr>
          <w:gridAfter w:val="1"/>
          <w:wAfter w:w="100" w:type="pct"/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E02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3E46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CPR nummer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80A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CPR nummer</w:t>
            </w:r>
            <w:proofErr w:type="gramEnd"/>
          </w:p>
        </w:tc>
      </w:tr>
      <w:tr w:rsidR="00CC18A5" w:rsidRPr="00CC18A5" w14:paraId="387C91EB" w14:textId="77777777" w:rsidTr="00CC18A5">
        <w:trPr>
          <w:gridAfter w:val="1"/>
          <w:wAfter w:w="100" w:type="pct"/>
          <w:trHeight w:val="330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4C03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Koen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EA19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Køn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9429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Køn</w:t>
            </w:r>
          </w:p>
        </w:tc>
      </w:tr>
      <w:tr w:rsidR="00CC18A5" w:rsidRPr="00CC18A5" w14:paraId="092B4BEE" w14:textId="77777777" w:rsidTr="00CC18A5">
        <w:trPr>
          <w:gridAfter w:val="1"/>
          <w:wAfter w:w="100" w:type="pct"/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6AFE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Foed_dato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6E7F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Fødselsdato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EC22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Fødselsdato</w:t>
            </w:r>
          </w:p>
        </w:tc>
      </w:tr>
      <w:tr w:rsidR="00CC18A5" w:rsidRPr="00CC18A5" w14:paraId="342E6D86" w14:textId="77777777" w:rsidTr="00CC18A5">
        <w:trPr>
          <w:gridAfter w:val="1"/>
          <w:wAfter w:w="100" w:type="pct"/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CA34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Alder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1C9D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Alder i år ved 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A1E0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Alder i år ved operation</w:t>
            </w:r>
          </w:p>
        </w:tc>
      </w:tr>
      <w:tr w:rsidR="00CC18A5" w:rsidRPr="00CC18A5" w14:paraId="349E676E" w14:textId="77777777" w:rsidTr="00CC18A5">
        <w:trPr>
          <w:gridAfter w:val="1"/>
          <w:wAfter w:w="100" w:type="pct"/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C80F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AlderGrp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DB63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Aldersgruppe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528E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Aldersgruppe</w:t>
            </w:r>
          </w:p>
        </w:tc>
      </w:tr>
      <w:tr w:rsidR="00CC18A5" w:rsidRPr="00CC18A5" w14:paraId="74FBD4E9" w14:textId="77777777" w:rsidTr="00CC18A5">
        <w:trPr>
          <w:gridAfter w:val="1"/>
          <w:wAfter w:w="100" w:type="pct"/>
          <w:trHeight w:val="330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2AE1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C_status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CAA7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CPR status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DE2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CPR status</w:t>
            </w:r>
            <w:proofErr w:type="gramEnd"/>
          </w:p>
        </w:tc>
      </w:tr>
      <w:tr w:rsidR="00CC18A5" w:rsidRPr="00CC18A5" w14:paraId="0AD3AC36" w14:textId="77777777" w:rsidTr="00CC18A5">
        <w:trPr>
          <w:gridAfter w:val="1"/>
          <w:wAfter w:w="100" w:type="pct"/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3DEC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Doed_dato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7A84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Dødsdato CPR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EA59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Dødsdato CPR</w:t>
            </w:r>
          </w:p>
        </w:tc>
      </w:tr>
      <w:tr w:rsidR="00CC18A5" w:rsidRPr="00CC18A5" w14:paraId="517DF177" w14:textId="77777777" w:rsidTr="00CC18A5">
        <w:trPr>
          <w:gridAfter w:val="1"/>
          <w:wAfter w:w="100" w:type="pct"/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24DF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UnitCode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6A97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 fra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124C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 fra KMS</w:t>
            </w:r>
          </w:p>
        </w:tc>
      </w:tr>
      <w:tr w:rsidR="00CC18A5" w:rsidRPr="00CC18A5" w14:paraId="2697B585" w14:textId="77777777" w:rsidTr="00CC18A5">
        <w:trPr>
          <w:gridAfter w:val="1"/>
          <w:wAfter w:w="100" w:type="pct"/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53B2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Afdeling_afrap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BD1C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Sygehusafdelingskode, afrapporterende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B0A5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Sygehusafdelingskode, afrapporterende</w:t>
            </w:r>
          </w:p>
        </w:tc>
      </w:tr>
      <w:tr w:rsidR="00CC18A5" w:rsidRPr="00CC18A5" w14:paraId="3E4B8DCE" w14:textId="77777777" w:rsidTr="00CC18A5">
        <w:trPr>
          <w:gridAfter w:val="1"/>
          <w:wAfter w:w="100" w:type="pct"/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B7EF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Afdnavn_kort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A6C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Afdelingsnavn, kort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5842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Afdelingsnavn, kort</w:t>
            </w:r>
          </w:p>
        </w:tc>
      </w:tr>
      <w:tr w:rsidR="00CC18A5" w:rsidRPr="00CC18A5" w14:paraId="0037A7E4" w14:textId="77777777" w:rsidTr="00CC18A5">
        <w:trPr>
          <w:gridAfter w:val="1"/>
          <w:wAfter w:w="100" w:type="pct"/>
          <w:trHeight w:val="330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BF62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FC3C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5D84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Region</w:t>
            </w:r>
          </w:p>
        </w:tc>
      </w:tr>
      <w:tr w:rsidR="00CC18A5" w:rsidRPr="00CC18A5" w14:paraId="3A2057F7" w14:textId="77777777" w:rsidTr="00CC18A5">
        <w:trPr>
          <w:gridAfter w:val="1"/>
          <w:wAfter w:w="100" w:type="pct"/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085D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GC_PI_OPDATO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C0CF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9F8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 KMS</w:t>
            </w:r>
          </w:p>
        </w:tc>
      </w:tr>
      <w:tr w:rsidR="00CC18A5" w:rsidRPr="00CC18A5" w14:paraId="2DC43EC9" w14:textId="77777777" w:rsidTr="00CC18A5">
        <w:trPr>
          <w:gridAfter w:val="1"/>
          <w:wAfter w:w="100" w:type="pct"/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B819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Aar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3B3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Årstal for 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A46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Årstal for operation</w:t>
            </w:r>
          </w:p>
        </w:tc>
      </w:tr>
      <w:tr w:rsidR="00CC18A5" w:rsidRPr="00CC18A5" w14:paraId="697F2E3A" w14:textId="77777777" w:rsidTr="00CC18A5">
        <w:trPr>
          <w:gridAfter w:val="1"/>
          <w:wAfter w:w="100" w:type="pct"/>
          <w:trHeight w:val="330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9702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Maaned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128F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Måned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C810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Måned</w:t>
            </w:r>
          </w:p>
        </w:tc>
      </w:tr>
      <w:tr w:rsidR="00CC18A5" w:rsidRPr="00CC18A5" w14:paraId="7A9DEBE4" w14:textId="77777777" w:rsidTr="00CC18A5">
        <w:trPr>
          <w:gridAfter w:val="1"/>
          <w:wAfter w:w="100" w:type="pct"/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D5FD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GC_PI_OPKODE_PRIM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326E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Operationskode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85DA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Operationskode KMS</w:t>
            </w:r>
          </w:p>
        </w:tc>
      </w:tr>
      <w:tr w:rsidR="00CC18A5" w:rsidRPr="00CC18A5" w14:paraId="2DBB1ADB" w14:textId="77777777" w:rsidTr="00CC18A5">
        <w:trPr>
          <w:gridAfter w:val="1"/>
          <w:wAfter w:w="100" w:type="pct"/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F7F6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GC_PI_SIDE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6F90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Behandlingsside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BF88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Behandlingsside KMS</w:t>
            </w:r>
          </w:p>
        </w:tc>
      </w:tr>
      <w:tr w:rsidR="00CC18A5" w:rsidRPr="00CC18A5" w14:paraId="5614AD01" w14:textId="77777777" w:rsidTr="00CC18A5">
        <w:trPr>
          <w:gridAfter w:val="1"/>
          <w:wAfter w:w="100" w:type="pct"/>
          <w:trHeight w:val="458"/>
        </w:trPr>
        <w:tc>
          <w:tcPr>
            <w:tcW w:w="192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2110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GC_PI_INDIK1</w:t>
            </w:r>
          </w:p>
        </w:tc>
        <w:tc>
          <w:tcPr>
            <w:tcW w:w="14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4591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Behandlingsindikation KMS</w:t>
            </w:r>
          </w:p>
        </w:tc>
        <w:tc>
          <w:tcPr>
            <w:tcW w:w="14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9B01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Behandlingsindikation KMS</w:t>
            </w:r>
          </w:p>
        </w:tc>
      </w:tr>
      <w:tr w:rsidR="00CC18A5" w:rsidRPr="00CC18A5" w14:paraId="2C64C905" w14:textId="77777777" w:rsidTr="00CC18A5">
        <w:trPr>
          <w:trHeight w:val="315"/>
        </w:trPr>
        <w:tc>
          <w:tcPr>
            <w:tcW w:w="192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DF2F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9F451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9C53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9F1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</w:tr>
      <w:tr w:rsidR="00CC18A5" w:rsidRPr="00CC18A5" w14:paraId="55CAE644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0821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GC_PI_ADIAGNOSE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C35F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Diagnose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F8E7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Diagnose KMS</w:t>
            </w:r>
          </w:p>
        </w:tc>
        <w:tc>
          <w:tcPr>
            <w:tcW w:w="100" w:type="pct"/>
            <w:vAlign w:val="center"/>
            <w:hideMark/>
          </w:tcPr>
          <w:p w14:paraId="058837A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1383B94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0A32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GC_PI_MAT_PRIM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10BC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Materialekode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EAD7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Materialekode KMS</w:t>
            </w:r>
          </w:p>
        </w:tc>
        <w:tc>
          <w:tcPr>
            <w:tcW w:w="100" w:type="pct"/>
            <w:vAlign w:val="center"/>
            <w:hideMark/>
          </w:tcPr>
          <w:p w14:paraId="53F24B1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24FC422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25E6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GC_DATO_1_EVENT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C73C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Dato 1. event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180E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Dato 1. event</w:t>
            </w:r>
          </w:p>
        </w:tc>
        <w:tc>
          <w:tcPr>
            <w:tcW w:w="100" w:type="pct"/>
            <w:vAlign w:val="center"/>
            <w:hideMark/>
          </w:tcPr>
          <w:p w14:paraId="29EA732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7CA8BB5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40B9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GC_DATO_1_LAEGEKONTAKT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D856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Dato for første læge kontakt herom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2DF2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Dato for første læge kontakt herom</w:t>
            </w:r>
          </w:p>
        </w:tc>
        <w:tc>
          <w:tcPr>
            <w:tcW w:w="100" w:type="pct"/>
            <w:vAlign w:val="center"/>
            <w:hideMark/>
          </w:tcPr>
          <w:p w14:paraId="55480A9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38085D4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E849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Tid_event_laegekontakt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11C3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dage fra event til lægekontakt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3A2B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dage fra event til lægekontakt</w:t>
            </w:r>
          </w:p>
        </w:tc>
        <w:tc>
          <w:tcPr>
            <w:tcW w:w="100" w:type="pct"/>
            <w:vAlign w:val="center"/>
            <w:hideMark/>
          </w:tcPr>
          <w:p w14:paraId="7B36770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FB42A47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B0AD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lastRenderedPageBreak/>
              <w:t>Tid_laegekontakt_operation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B47B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dage fra lægekontakt til 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C575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dage fra lægekontakt til operation</w:t>
            </w:r>
          </w:p>
        </w:tc>
        <w:tc>
          <w:tcPr>
            <w:tcW w:w="100" w:type="pct"/>
            <w:vAlign w:val="center"/>
            <w:hideMark/>
          </w:tcPr>
          <w:p w14:paraId="1FAF35E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D766BD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6983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Tid_event_operation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A7F8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dage fra event til 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C0A9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dage fra event til operation</w:t>
            </w:r>
          </w:p>
        </w:tc>
        <w:tc>
          <w:tcPr>
            <w:tcW w:w="100" w:type="pct"/>
            <w:vAlign w:val="center"/>
            <w:hideMark/>
          </w:tcPr>
          <w:p w14:paraId="347EBF1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3C9F4B6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4DD3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GL_PI_HEMOGLOBIN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68DD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Hæmoglobin tal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B962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Hæmoglobin tal</w:t>
            </w:r>
          </w:p>
        </w:tc>
        <w:tc>
          <w:tcPr>
            <w:tcW w:w="100" w:type="pct"/>
            <w:vAlign w:val="center"/>
            <w:hideMark/>
          </w:tcPr>
          <w:p w14:paraId="482BCFA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DF211CF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C90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GL_PI_CREATININ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6D6E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Creatinin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tal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E69C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Creatinin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tal</w:t>
            </w:r>
          </w:p>
        </w:tc>
        <w:tc>
          <w:tcPr>
            <w:tcW w:w="100" w:type="pct"/>
            <w:vAlign w:val="center"/>
            <w:hideMark/>
          </w:tcPr>
          <w:p w14:paraId="132DC52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EC9CBA3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2107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GL_PI_KOLESTEROL_TOTAL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E45A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Total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kolesterol tal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3CA4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Total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kolesterol tal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6B93C3C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D3BF458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DDE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GL_PI_KOLESTEROL_HDL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E5E1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HDL-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kolesterol tal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BEE7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HDL-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kolesterol tal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01985D3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07969B8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C21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GL_PI_VAEGT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8B8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Vægt (kg)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2BBF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Vægt (kg)</w:t>
            </w:r>
          </w:p>
        </w:tc>
        <w:tc>
          <w:tcPr>
            <w:tcW w:w="100" w:type="pct"/>
            <w:vAlign w:val="center"/>
            <w:hideMark/>
          </w:tcPr>
          <w:p w14:paraId="11F288D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77C306B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96CB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GL_PI_HOEJDE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D980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Højde (cm)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D364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Højde (cm)</w:t>
            </w:r>
          </w:p>
        </w:tc>
        <w:tc>
          <w:tcPr>
            <w:tcW w:w="100" w:type="pct"/>
            <w:vAlign w:val="center"/>
            <w:hideMark/>
          </w:tcPr>
          <w:p w14:paraId="5D87380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77B05D3" w14:textId="77777777" w:rsidTr="00CC18A5">
        <w:trPr>
          <w:trHeight w:val="3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A393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BMI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28DC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BMI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538F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BMI</w:t>
            </w:r>
          </w:p>
        </w:tc>
        <w:tc>
          <w:tcPr>
            <w:tcW w:w="100" w:type="pct"/>
            <w:vAlign w:val="center"/>
            <w:hideMark/>
          </w:tcPr>
          <w:p w14:paraId="2536843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1BB35E7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B535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BMI_gruppe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7C78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BMI gruppe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767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BMI gruppe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6E87259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A3C3829" w14:textId="77777777" w:rsidTr="00CC18A5">
        <w:trPr>
          <w:trHeight w:val="405"/>
        </w:trPr>
        <w:tc>
          <w:tcPr>
            <w:tcW w:w="192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FC38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GC_PI_INDIK2</w:t>
            </w:r>
          </w:p>
        </w:tc>
        <w:tc>
          <w:tcPr>
            <w:tcW w:w="14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DA98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Supplerende indikation 1</w:t>
            </w:r>
          </w:p>
        </w:tc>
        <w:tc>
          <w:tcPr>
            <w:tcW w:w="14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D677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Supplerende indikation 1</w:t>
            </w:r>
          </w:p>
        </w:tc>
        <w:tc>
          <w:tcPr>
            <w:tcW w:w="100" w:type="pct"/>
            <w:vAlign w:val="center"/>
            <w:hideMark/>
          </w:tcPr>
          <w:p w14:paraId="47A684A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C72C2EC" w14:textId="77777777" w:rsidTr="00CC18A5">
        <w:trPr>
          <w:trHeight w:val="315"/>
        </w:trPr>
        <w:tc>
          <w:tcPr>
            <w:tcW w:w="192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364E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2838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FC9FD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039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</w:tr>
      <w:tr w:rsidR="00CC18A5" w:rsidRPr="00CC18A5" w14:paraId="71259486" w14:textId="77777777" w:rsidTr="00CC18A5">
        <w:trPr>
          <w:trHeight w:val="405"/>
        </w:trPr>
        <w:tc>
          <w:tcPr>
            <w:tcW w:w="192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CB65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GC_PI_INDIK3</w:t>
            </w:r>
          </w:p>
        </w:tc>
        <w:tc>
          <w:tcPr>
            <w:tcW w:w="14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D1DD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Supplerende indikation 2</w:t>
            </w:r>
          </w:p>
        </w:tc>
        <w:tc>
          <w:tcPr>
            <w:tcW w:w="14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FD92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Supplerende indikation 2</w:t>
            </w:r>
          </w:p>
        </w:tc>
        <w:tc>
          <w:tcPr>
            <w:tcW w:w="100" w:type="pct"/>
            <w:vAlign w:val="center"/>
            <w:hideMark/>
          </w:tcPr>
          <w:p w14:paraId="72CB025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E0DA5E2" w14:textId="77777777" w:rsidTr="00CC18A5">
        <w:trPr>
          <w:trHeight w:val="315"/>
        </w:trPr>
        <w:tc>
          <w:tcPr>
            <w:tcW w:w="192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BFDF7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D1C7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69F69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03C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</w:tr>
      <w:tr w:rsidR="00CC18A5" w:rsidRPr="00CC18A5" w14:paraId="52B29AA9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18D5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GC_PI_BIDIAGNOSER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926D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Bidiagnoser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vedrørende behandlingen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2E75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Bidiagnoser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vedrørende behandlingen</w:t>
            </w:r>
          </w:p>
        </w:tc>
        <w:tc>
          <w:tcPr>
            <w:tcW w:w="100" w:type="pct"/>
            <w:vAlign w:val="center"/>
            <w:hideMark/>
          </w:tcPr>
          <w:p w14:paraId="1E4185B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981FB66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42A8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GC_PI_MODI_RANKIN_SCAL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11EF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præoperativt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CD47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præoperativt</w:t>
            </w:r>
          </w:p>
        </w:tc>
        <w:tc>
          <w:tcPr>
            <w:tcW w:w="100" w:type="pct"/>
            <w:vAlign w:val="center"/>
            <w:hideMark/>
          </w:tcPr>
          <w:p w14:paraId="5B80066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F46D0C2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6666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GC_PI_DATO_BESLUT_INTER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42C6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Dato for beslutning om intervention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940B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Dato for beslutning om intervention</w:t>
            </w:r>
          </w:p>
        </w:tc>
        <w:tc>
          <w:tcPr>
            <w:tcW w:w="100" w:type="pct"/>
            <w:vAlign w:val="center"/>
            <w:hideMark/>
          </w:tcPr>
          <w:p w14:paraId="1E8494A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901E392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38E6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GC_PI_SEN_ANGIOGRAFI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9C1E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Seneste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Angiografi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forud for intervention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1A51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Seneste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Angiografi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forud for intervention</w:t>
            </w:r>
          </w:p>
        </w:tc>
        <w:tc>
          <w:tcPr>
            <w:tcW w:w="100" w:type="pct"/>
            <w:vAlign w:val="center"/>
            <w:hideMark/>
          </w:tcPr>
          <w:p w14:paraId="12B8723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F186205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4381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GC_PI_INDIK_CAROT_OPER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8EBA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Indikation for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6287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Indikation for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operation</w:t>
            </w:r>
          </w:p>
        </w:tc>
        <w:tc>
          <w:tcPr>
            <w:tcW w:w="100" w:type="pct"/>
            <w:vAlign w:val="center"/>
            <w:hideMark/>
          </w:tcPr>
          <w:p w14:paraId="61EAFDD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AF692FF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50F8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GC_PI_TROMBOLYSE_CARO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2040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før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tombendarterektomi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1C47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før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tombendarterektomi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2F9B7C2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965508F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22EA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GC_PI_DATO_TOMBOLYSE_F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3C93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før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trombendarterektomi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AAD4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trombolyse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før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trombendarterektomi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5ED5568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8CE61EA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05DC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GC_PI_STENOSEGRAD_CARO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AA7B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Stenosegrad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interna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højre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0B3E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Stenosegrad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interna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højre</w:t>
            </w:r>
          </w:p>
        </w:tc>
        <w:tc>
          <w:tcPr>
            <w:tcW w:w="100" w:type="pct"/>
            <w:vAlign w:val="center"/>
            <w:hideMark/>
          </w:tcPr>
          <w:p w14:paraId="7031928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69A196E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1C0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GC_PI_STENOSEGRAD_CAROT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255E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Stenosegrad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interna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venstre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B0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Stenosegrad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interna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venstre</w:t>
            </w:r>
          </w:p>
        </w:tc>
        <w:tc>
          <w:tcPr>
            <w:tcW w:w="100" w:type="pct"/>
            <w:vAlign w:val="center"/>
            <w:hideMark/>
          </w:tcPr>
          <w:p w14:paraId="0ADC0AE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72D2EAD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E539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GC_PI_CAROTIS_SHUNT_BEN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8F43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shunt benyttet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E86B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Carotis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shunt benyttet</w:t>
            </w:r>
          </w:p>
        </w:tc>
        <w:tc>
          <w:tcPr>
            <w:tcW w:w="100" w:type="pct"/>
            <w:vAlign w:val="center"/>
            <w:hideMark/>
          </w:tcPr>
          <w:p w14:paraId="52335AB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BB79766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45BC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GC_INDI_ANEU_PLAC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2566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Indikationsgivende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aneurismes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placering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8CD1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Indikationsgivende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aneurismes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placering</w:t>
            </w:r>
          </w:p>
        </w:tc>
        <w:tc>
          <w:tcPr>
            <w:tcW w:w="100" w:type="pct"/>
            <w:vAlign w:val="center"/>
            <w:hideMark/>
          </w:tcPr>
          <w:p w14:paraId="5DBFA20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668E5B0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7E80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GC_STOER_PAA_INDIK_ANU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CB1A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Størrelse på indikationsgivende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aneurisme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(cm)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72EC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Størrelse på indikationsgivende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aneurisme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(cm)</w:t>
            </w:r>
          </w:p>
        </w:tc>
        <w:tc>
          <w:tcPr>
            <w:tcW w:w="100" w:type="pct"/>
            <w:vAlign w:val="center"/>
            <w:hideMark/>
          </w:tcPr>
          <w:p w14:paraId="73595D9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8D73BE3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07DC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GC_PI_PROTESETYPE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7451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Protesetype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35E5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Protesetype</w:t>
            </w:r>
          </w:p>
        </w:tc>
        <w:tc>
          <w:tcPr>
            <w:tcW w:w="100" w:type="pct"/>
            <w:vAlign w:val="center"/>
            <w:hideMark/>
          </w:tcPr>
          <w:p w14:paraId="0B975CF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8DA8099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1557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GC_PI_OPKODE_SEK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8CCE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Øvrige operationskoder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9EB3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Øvrige operationskoder</w:t>
            </w:r>
          </w:p>
        </w:tc>
        <w:tc>
          <w:tcPr>
            <w:tcW w:w="100" w:type="pct"/>
            <w:vAlign w:val="center"/>
            <w:hideMark/>
          </w:tcPr>
          <w:p w14:paraId="3600D43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7B77394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44B0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GC_PI_AKUT_ELEKTIV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EC5B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Akut -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elektivt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indgreb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3376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Akut -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elektivt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indgreb</w:t>
            </w:r>
          </w:p>
        </w:tc>
        <w:tc>
          <w:tcPr>
            <w:tcW w:w="100" w:type="pct"/>
            <w:vAlign w:val="center"/>
            <w:hideMark/>
          </w:tcPr>
          <w:p w14:paraId="51E20A7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DF7AB4D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9EF8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GC_PI_ASASCORE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5C93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ASA Score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4C99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ASA Score</w:t>
            </w:r>
          </w:p>
        </w:tc>
        <w:tc>
          <w:tcPr>
            <w:tcW w:w="100" w:type="pct"/>
            <w:vAlign w:val="center"/>
            <w:hideMark/>
          </w:tcPr>
          <w:p w14:paraId="4875E5A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6F7C661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3AA4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GC_PI_OPTYPE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9133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Operationstype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38E4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Operationstype</w:t>
            </w:r>
          </w:p>
        </w:tc>
        <w:tc>
          <w:tcPr>
            <w:tcW w:w="100" w:type="pct"/>
            <w:vAlign w:val="center"/>
            <w:hideMark/>
          </w:tcPr>
          <w:p w14:paraId="63B7384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6546E61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239F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GC_PI_OPSTART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7E5C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Start tidspunkt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6934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Start tidspunkt</w:t>
            </w:r>
          </w:p>
        </w:tc>
        <w:tc>
          <w:tcPr>
            <w:tcW w:w="100" w:type="pct"/>
            <w:vAlign w:val="center"/>
            <w:hideMark/>
          </w:tcPr>
          <w:p w14:paraId="05BBF28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A4DC904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B355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GC_PI_OPSLUT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03A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Slut tidspunkt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9F3B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Slut tidspunkt</w:t>
            </w:r>
          </w:p>
        </w:tc>
        <w:tc>
          <w:tcPr>
            <w:tcW w:w="100" w:type="pct"/>
            <w:vAlign w:val="center"/>
            <w:hideMark/>
          </w:tcPr>
          <w:p w14:paraId="2A98284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EACB4D1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5722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GC_PI_BLODTAB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8F1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Blodtab (ml)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673B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Blodtab (ml)</w:t>
            </w:r>
          </w:p>
        </w:tc>
        <w:tc>
          <w:tcPr>
            <w:tcW w:w="100" w:type="pct"/>
            <w:vAlign w:val="center"/>
            <w:hideMark/>
          </w:tcPr>
          <w:p w14:paraId="51427C7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24D409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1B7D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GC_PI_TRANSFUSION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6FED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SAGM-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autotransf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perop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B2D0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SAGM-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autotransf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perop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00" w:type="pct"/>
            <w:vAlign w:val="center"/>
            <w:hideMark/>
          </w:tcPr>
          <w:p w14:paraId="4B3A9AB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242483A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45F0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GC_PI_ANAESTESI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DD4B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Anæstesi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6A6D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Anæstesi</w:t>
            </w:r>
          </w:p>
        </w:tc>
        <w:tc>
          <w:tcPr>
            <w:tcW w:w="100" w:type="pct"/>
            <w:vAlign w:val="center"/>
            <w:hideMark/>
          </w:tcPr>
          <w:p w14:paraId="64FBFDB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FC2CC29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9A99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GC_PI_INCISION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CF65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Incision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3C05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Incision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3647E90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7D007C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F4A4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GC_PI_KONTAMINERING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BE0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Sårets renhedsgrad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FBED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Sårets renhedsgrad</w:t>
            </w:r>
          </w:p>
        </w:tc>
        <w:tc>
          <w:tcPr>
            <w:tcW w:w="100" w:type="pct"/>
            <w:vAlign w:val="center"/>
            <w:hideMark/>
          </w:tcPr>
          <w:p w14:paraId="327A45A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53FACF3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7B9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GC_BLODTRANSFUSION_AUTO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763D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Blodtransfusion: autotransfusion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F143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Blodtransfusion: autotransfusion</w:t>
            </w:r>
          </w:p>
        </w:tc>
        <w:tc>
          <w:tcPr>
            <w:tcW w:w="100" w:type="pct"/>
            <w:vAlign w:val="center"/>
            <w:hideMark/>
          </w:tcPr>
          <w:p w14:paraId="1E27504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24A4ADF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ADB7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GC_PI_TRANSFUSION_250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415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Blodtransfusion: SAG-M portioner (af ca. 250 ml)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2848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Blodtransfusion: SAG-M portioner (af ca. 250 ml)</w:t>
            </w:r>
          </w:p>
        </w:tc>
        <w:tc>
          <w:tcPr>
            <w:tcW w:w="100" w:type="pct"/>
            <w:vAlign w:val="center"/>
            <w:hideMark/>
          </w:tcPr>
          <w:p w14:paraId="6312C63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F2C7CD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73DA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GC_EVAR_DIAGNOSTIK_1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4238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Undersøgelsesmetode CT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4BEC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Undersøgelsesmetode CT</w:t>
            </w:r>
          </w:p>
        </w:tc>
        <w:tc>
          <w:tcPr>
            <w:tcW w:w="100" w:type="pct"/>
            <w:vAlign w:val="center"/>
            <w:hideMark/>
          </w:tcPr>
          <w:p w14:paraId="48988B8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92E8DA5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E786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GC_EVAR_DIAGNOSTIK_2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D227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Undersøgelsesmetode MR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0FBE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Undersøgelsesmetode MR</w:t>
            </w:r>
          </w:p>
        </w:tc>
        <w:tc>
          <w:tcPr>
            <w:tcW w:w="100" w:type="pct"/>
            <w:vAlign w:val="center"/>
            <w:hideMark/>
          </w:tcPr>
          <w:p w14:paraId="1C8D061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6F1B5A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CDA1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GC_EVAR_DIAGNOSTIK_3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88F4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Undersøgelsesmetode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Arteriografi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E9E7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Undersøgelsesmetode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Arteriografi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6C013F9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BA48E9E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2EF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GC_EVAR_HALS_LANG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E032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Længde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B580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Længde</w:t>
            </w:r>
          </w:p>
        </w:tc>
        <w:tc>
          <w:tcPr>
            <w:tcW w:w="100" w:type="pct"/>
            <w:vAlign w:val="center"/>
            <w:hideMark/>
          </w:tcPr>
          <w:p w14:paraId="103C7D6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610B1E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0434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GC_EVAR_HALS_D_NYRE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2BD3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Diameter ved nyreart.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18B2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Diameter ved nyreart.</w:t>
            </w:r>
          </w:p>
        </w:tc>
        <w:tc>
          <w:tcPr>
            <w:tcW w:w="100" w:type="pct"/>
            <w:vAlign w:val="center"/>
            <w:hideMark/>
          </w:tcPr>
          <w:p w14:paraId="1B04E6A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192E7F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6286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GC_EVAR_HALS_D_MIDT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92C2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Diameter midtpå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F65C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Diameter midtpå</w:t>
            </w:r>
          </w:p>
        </w:tc>
        <w:tc>
          <w:tcPr>
            <w:tcW w:w="100" w:type="pct"/>
            <w:vAlign w:val="center"/>
            <w:hideMark/>
          </w:tcPr>
          <w:p w14:paraId="4DE0511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417D767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AEDE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GC_EVAR_HALS_D_BUND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006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Diameter bund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A33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Diameter bund</w:t>
            </w:r>
          </w:p>
        </w:tc>
        <w:tc>
          <w:tcPr>
            <w:tcW w:w="100" w:type="pct"/>
            <w:vAlign w:val="center"/>
            <w:hideMark/>
          </w:tcPr>
          <w:p w14:paraId="2E87A02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1C1AA1E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F5F1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GC_AAA_DIAMETER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FB29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Aneurismediameter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2743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Aneurismediameter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00" w:type="pct"/>
            <w:vAlign w:val="center"/>
            <w:hideMark/>
          </w:tcPr>
          <w:p w14:paraId="7BC222E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9A30AD5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835B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GC_AAA_DIA_LUMEN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167C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Aneurismediameter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lumen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6FCE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Aneurismediameter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lumen</w:t>
            </w:r>
          </w:p>
        </w:tc>
        <w:tc>
          <w:tcPr>
            <w:tcW w:w="100" w:type="pct"/>
            <w:vAlign w:val="center"/>
            <w:hideMark/>
          </w:tcPr>
          <w:p w14:paraId="0871324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3EC1046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3984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GC_EVAR_ILIACA_DXT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66C7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Bredeste sted højre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B9E0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Bredeste sted højre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00" w:type="pct"/>
            <w:vAlign w:val="center"/>
            <w:hideMark/>
          </w:tcPr>
          <w:p w14:paraId="793AE83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9E5E19C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93C8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GC_EVAR_ILIACA_SIN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4AF0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Bredeste sted venstre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ACC2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Bredeste sted venstre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00" w:type="pct"/>
            <w:vAlign w:val="center"/>
            <w:hideMark/>
          </w:tcPr>
          <w:p w14:paraId="7A86A14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8A58199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CD5C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GC_EVAR_DIAM_LAND_DEX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2A87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Diameter ved landingszone højre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576E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Diameter ved landingszone højre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00" w:type="pct"/>
            <w:vAlign w:val="center"/>
            <w:hideMark/>
          </w:tcPr>
          <w:p w14:paraId="7FA06DE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C8D6139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9B17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GC_EVAR_DIAM_LAND_SIN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BE6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Diameter ved landingszone venstre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A5AA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Diameter ved landingszone venstre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00" w:type="pct"/>
            <w:vAlign w:val="center"/>
            <w:hideMark/>
          </w:tcPr>
          <w:p w14:paraId="039454F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FC1DE59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7B67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GC_EVAR_VINKEL_HALS2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F459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Vinkel aortahals (grader)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DE70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Vinkel aortahals (grader)</w:t>
            </w:r>
          </w:p>
        </w:tc>
        <w:tc>
          <w:tcPr>
            <w:tcW w:w="100" w:type="pct"/>
            <w:vAlign w:val="center"/>
            <w:hideMark/>
          </w:tcPr>
          <w:p w14:paraId="19B4FFB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89CFA46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BED3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GC_EVAR_VINKEL_ILIACA2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97FD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Vinkel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(max grader)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997B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Vinkel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(max grader)</w:t>
            </w:r>
          </w:p>
        </w:tc>
        <w:tc>
          <w:tcPr>
            <w:tcW w:w="100" w:type="pct"/>
            <w:vAlign w:val="center"/>
            <w:hideMark/>
          </w:tcPr>
          <w:p w14:paraId="6CFF48E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CB6E1F5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A0AF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GC_EVAR_GRAFTTYPE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4C1F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Grafttype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2C93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Grafttype</w:t>
            </w:r>
          </w:p>
        </w:tc>
        <w:tc>
          <w:tcPr>
            <w:tcW w:w="100" w:type="pct"/>
            <w:vAlign w:val="center"/>
            <w:hideMark/>
          </w:tcPr>
          <w:p w14:paraId="0FFE600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6242D31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3FA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GC_EVAR_FIRMA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2E19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Navn på graft og firma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4F63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Navn på graft og firma</w:t>
            </w:r>
          </w:p>
        </w:tc>
        <w:tc>
          <w:tcPr>
            <w:tcW w:w="100" w:type="pct"/>
            <w:vAlign w:val="center"/>
            <w:hideMark/>
          </w:tcPr>
          <w:p w14:paraId="5FD62A5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EF94E37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690D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GC_EVAR_GRAFT_DIAMETER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01C8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Graftdiameter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prox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2D09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Graftdiameter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prox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00" w:type="pct"/>
            <w:vAlign w:val="center"/>
            <w:hideMark/>
          </w:tcPr>
          <w:p w14:paraId="31E811A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950B25D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A701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GC_EVAR_GRAFT_DIAM_DEX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A1F1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diameter højre ben (mm)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397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diameter højre ben (mm)</w:t>
            </w:r>
          </w:p>
        </w:tc>
        <w:tc>
          <w:tcPr>
            <w:tcW w:w="100" w:type="pct"/>
            <w:vAlign w:val="center"/>
            <w:hideMark/>
          </w:tcPr>
          <w:p w14:paraId="1D24D6C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0EF205E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76F5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GC_EVAR_GRAFT_DIAM_SIN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7BA2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diameter venstre ben (mm)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DE1B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diameter venstre ben (mm)</w:t>
            </w:r>
          </w:p>
        </w:tc>
        <w:tc>
          <w:tcPr>
            <w:tcW w:w="100" w:type="pct"/>
            <w:vAlign w:val="center"/>
            <w:hideMark/>
          </w:tcPr>
          <w:p w14:paraId="3099A22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B4E859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97A5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GC_EVAR_ADGANG_DXT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F3F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Adgang højre side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9D91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Adgang højre side</w:t>
            </w:r>
          </w:p>
        </w:tc>
        <w:tc>
          <w:tcPr>
            <w:tcW w:w="100" w:type="pct"/>
            <w:vAlign w:val="center"/>
            <w:hideMark/>
          </w:tcPr>
          <w:p w14:paraId="62AB28F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DB505D0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8864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GC_EVAR_ADGANG_SIN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3BB5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Adgang venstre side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5D96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Adgang venstre side</w:t>
            </w:r>
          </w:p>
        </w:tc>
        <w:tc>
          <w:tcPr>
            <w:tcW w:w="100" w:type="pct"/>
            <w:vAlign w:val="center"/>
            <w:hideMark/>
          </w:tcPr>
          <w:p w14:paraId="65515EF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7C7525D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D05D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GC_EVAR_LEAK_PROX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58D3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Lækage øvre landingszone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7C38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Lækage øvre landingszone</w:t>
            </w:r>
          </w:p>
        </w:tc>
        <w:tc>
          <w:tcPr>
            <w:tcW w:w="100" w:type="pct"/>
            <w:vAlign w:val="center"/>
            <w:hideMark/>
          </w:tcPr>
          <w:p w14:paraId="47A533F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2FCA5D9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F862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GC_EVAR_LEAK_DISTAL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9CA1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Lækage distal landingszone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A212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Lækage distal landingszone</w:t>
            </w:r>
          </w:p>
        </w:tc>
        <w:tc>
          <w:tcPr>
            <w:tcW w:w="100" w:type="pct"/>
            <w:vAlign w:val="center"/>
            <w:hideMark/>
          </w:tcPr>
          <w:p w14:paraId="1427B94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44FBE4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35EB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GC_EVAR_LEAK_IMA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112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Lækage IMA eller lumbal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D3AF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Lækage IMA eller lumbal</w:t>
            </w:r>
          </w:p>
        </w:tc>
        <w:tc>
          <w:tcPr>
            <w:tcW w:w="100" w:type="pct"/>
            <w:vAlign w:val="center"/>
            <w:hideMark/>
          </w:tcPr>
          <w:p w14:paraId="055B22B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E542380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407B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GC_EVAR_LEAK_INTERNA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96B8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Lækage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Interna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EBE5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Lækage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Interna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7D67B33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2A6A3A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28E3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GC_EVAR_LEAK_PROTESE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5931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Lækage protese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9AAE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Lækage protese</w:t>
            </w:r>
          </w:p>
        </w:tc>
        <w:tc>
          <w:tcPr>
            <w:tcW w:w="100" w:type="pct"/>
            <w:vAlign w:val="center"/>
            <w:hideMark/>
          </w:tcPr>
          <w:p w14:paraId="513E6B4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032724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89E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GC_EVAR_BLOK_NYREART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5026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Blokeret nyrearterie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A9AF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Blokeret nyrearterie</w:t>
            </w:r>
          </w:p>
        </w:tc>
        <w:tc>
          <w:tcPr>
            <w:tcW w:w="100" w:type="pct"/>
            <w:vAlign w:val="center"/>
            <w:hideMark/>
          </w:tcPr>
          <w:p w14:paraId="3A48A6C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522B492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7467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GC_EVAR_BLOK_POLART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81FC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Blokeret polarterie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8AEA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Blokeret polarterie</w:t>
            </w:r>
          </w:p>
        </w:tc>
        <w:tc>
          <w:tcPr>
            <w:tcW w:w="100" w:type="pct"/>
            <w:vAlign w:val="center"/>
            <w:hideMark/>
          </w:tcPr>
          <w:p w14:paraId="70C0F27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AE47C12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609E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GC_EVAR_BLOK_INTERNA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6939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Blokeret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Interna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A172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Blokeret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Interna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4F96E53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95E82AD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8A7E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GC_EVAR_NYREAFST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D98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Afstand til nyreart. (mm)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82D2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Afstand til nyreart. (mm)</w:t>
            </w:r>
          </w:p>
        </w:tc>
        <w:tc>
          <w:tcPr>
            <w:tcW w:w="100" w:type="pct"/>
            <w:vAlign w:val="center"/>
            <w:hideMark/>
          </w:tcPr>
          <w:p w14:paraId="7CC8AB3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F6649D3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80B2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GC_EVAR_SUPPL_PTA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19F8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Supplerende PTA - Stent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0EFE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Supplerende PTA - Stent</w:t>
            </w:r>
          </w:p>
        </w:tc>
        <w:tc>
          <w:tcPr>
            <w:tcW w:w="100" w:type="pct"/>
            <w:vAlign w:val="center"/>
            <w:hideMark/>
          </w:tcPr>
          <w:p w14:paraId="16705B2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3125704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B0F4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GC_EVAR_SUPPL_XOVER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4DDC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Supplerende X-over bypass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DA2E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Supplerende X-over bypass</w:t>
            </w:r>
          </w:p>
        </w:tc>
        <w:tc>
          <w:tcPr>
            <w:tcW w:w="100" w:type="pct"/>
            <w:vAlign w:val="center"/>
            <w:hideMark/>
          </w:tcPr>
          <w:p w14:paraId="1B8EDF1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8BE740F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11B7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GC_EVAR_SUPPL_EMBII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80E2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Supplerende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embolisering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Il. Int.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3F18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Supplerende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embolisering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Il. Int.</w:t>
            </w:r>
          </w:p>
        </w:tc>
        <w:tc>
          <w:tcPr>
            <w:tcW w:w="100" w:type="pct"/>
            <w:vAlign w:val="center"/>
            <w:hideMark/>
          </w:tcPr>
          <w:p w14:paraId="41C54A4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AF8C422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7322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GC_EVAR_SUPPL_EXTEND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AC4D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Supplerende forlængelse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DAC4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Supplerende forlængelse</w:t>
            </w:r>
          </w:p>
        </w:tc>
        <w:tc>
          <w:tcPr>
            <w:tcW w:w="100" w:type="pct"/>
            <w:vAlign w:val="center"/>
            <w:hideMark/>
          </w:tcPr>
          <w:p w14:paraId="11F68FD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27B2EFA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9197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GC_PI_ENDARTEREK_METODE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24D7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Endarterektomi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metode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264E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Endarterektomi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metode</w:t>
            </w:r>
          </w:p>
        </w:tc>
        <w:tc>
          <w:tcPr>
            <w:tcW w:w="100" w:type="pct"/>
            <w:vAlign w:val="center"/>
            <w:hideMark/>
          </w:tcPr>
          <w:p w14:paraId="5867001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4194638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5DE4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GL_UD_ALMENKOMPL_0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CF8C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En eller flere almene komplikationer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0B08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En eller flere almene komplikationer</w:t>
            </w:r>
          </w:p>
        </w:tc>
        <w:tc>
          <w:tcPr>
            <w:tcW w:w="100" w:type="pct"/>
            <w:vAlign w:val="center"/>
            <w:hideMark/>
          </w:tcPr>
          <w:p w14:paraId="7C4FFFE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4F9737F" w14:textId="77777777" w:rsidTr="00CC18A5">
        <w:trPr>
          <w:trHeight w:val="19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78B3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491A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Kardiale (AMI-pumpesvigt-svær arytmi)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4710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Kardiale (AMI-pumpesvigt-svær arytmi)</w:t>
            </w:r>
          </w:p>
        </w:tc>
        <w:tc>
          <w:tcPr>
            <w:tcW w:w="100" w:type="pct"/>
            <w:vAlign w:val="center"/>
            <w:hideMark/>
          </w:tcPr>
          <w:p w14:paraId="2391370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AD6384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0821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GL_UD_ALMENKOMPL_1a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B739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AMI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F1DE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AMI</w:t>
            </w:r>
          </w:p>
        </w:tc>
        <w:tc>
          <w:tcPr>
            <w:tcW w:w="100" w:type="pct"/>
            <w:vAlign w:val="center"/>
            <w:hideMark/>
          </w:tcPr>
          <w:p w14:paraId="6C9B3F3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DF7BC02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A580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GL_UD_ALMENKOMPL_1b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F188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Pumpesvigt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B9CD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Pumpesvigt</w:t>
            </w:r>
          </w:p>
        </w:tc>
        <w:tc>
          <w:tcPr>
            <w:tcW w:w="100" w:type="pct"/>
            <w:vAlign w:val="center"/>
            <w:hideMark/>
          </w:tcPr>
          <w:p w14:paraId="606C189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F9B9FFD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4753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GL_UD_ALMENKOMPL_1c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091D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Almene komplikationer: Behandlingskrævende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arrytmi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707E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Almene komplikationer: Behandlingskrævende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arrytmi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6066B78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988521E" w14:textId="77777777" w:rsidTr="00CC18A5">
        <w:trPr>
          <w:trHeight w:val="19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A6F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34DD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Almene komplikationer: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Behandlingskr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pulmonal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komplikation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CF69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Almene komplikationer: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Behandlingskr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pulmonal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komplikation</w:t>
            </w:r>
          </w:p>
        </w:tc>
        <w:tc>
          <w:tcPr>
            <w:tcW w:w="100" w:type="pct"/>
            <w:vAlign w:val="center"/>
            <w:hideMark/>
          </w:tcPr>
          <w:p w14:paraId="738D948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BF56C39" w14:textId="77777777" w:rsidTr="00CC18A5">
        <w:trPr>
          <w:trHeight w:val="16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169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GL_UD_ALMENKOMPL_4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D34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Postoperativt dialysebehov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59F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Postoperativt dialysebehov</w:t>
            </w:r>
          </w:p>
        </w:tc>
        <w:tc>
          <w:tcPr>
            <w:tcW w:w="100" w:type="pct"/>
            <w:vAlign w:val="center"/>
            <w:hideMark/>
          </w:tcPr>
          <w:p w14:paraId="459CD07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485EA29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5932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GL_UD_ALMENKOMPL_5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A63A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Intensiv afdeling over 3 døgn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EEC5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Intensiv afdeling over 3 døgn</w:t>
            </w:r>
          </w:p>
        </w:tc>
        <w:tc>
          <w:tcPr>
            <w:tcW w:w="100" w:type="pct"/>
            <w:vAlign w:val="center"/>
            <w:hideMark/>
          </w:tcPr>
          <w:p w14:paraId="56FEB58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C2BB792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4E7A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GL_UD_ALMENKOMPL_6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7094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TCI postoperativt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C5B1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TCI postoperativt</w:t>
            </w:r>
          </w:p>
        </w:tc>
        <w:tc>
          <w:tcPr>
            <w:tcW w:w="100" w:type="pct"/>
            <w:vAlign w:val="center"/>
            <w:hideMark/>
          </w:tcPr>
          <w:p w14:paraId="7B202B5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422BD37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E256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GL_UD_ALMENKOMPL_7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D66D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Stroke postoperativt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FF7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Stroke postoperativt</w:t>
            </w:r>
          </w:p>
        </w:tc>
        <w:tc>
          <w:tcPr>
            <w:tcW w:w="100" w:type="pct"/>
            <w:vAlign w:val="center"/>
            <w:hideMark/>
          </w:tcPr>
          <w:p w14:paraId="340A246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A338306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92E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GL_UD_ALMENKOMPL_8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CF93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Andet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6CC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Andet</w:t>
            </w:r>
          </w:p>
        </w:tc>
        <w:tc>
          <w:tcPr>
            <w:tcW w:w="100" w:type="pct"/>
            <w:vAlign w:val="center"/>
            <w:hideMark/>
          </w:tcPr>
          <w:p w14:paraId="66F4036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1D1CEB1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659A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GL_UD_ALMENKOMPL_9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9C7F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TIA postoperativt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90AF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TIA postoperativt</w:t>
            </w:r>
          </w:p>
        </w:tc>
        <w:tc>
          <w:tcPr>
            <w:tcW w:w="100" w:type="pct"/>
            <w:vAlign w:val="center"/>
            <w:hideMark/>
          </w:tcPr>
          <w:p w14:paraId="2CC6CDC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255BEE8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3565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GL_UD_ALMENKOMPL_10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4DD2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Dyb venetrombose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4801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Dyb venetrombose</w:t>
            </w:r>
          </w:p>
        </w:tc>
        <w:tc>
          <w:tcPr>
            <w:tcW w:w="100" w:type="pct"/>
            <w:vAlign w:val="center"/>
            <w:hideMark/>
          </w:tcPr>
          <w:p w14:paraId="1F14217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38F1E7E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9A5D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GL_UD_ALMENKOMPL_11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C27F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Almene komplikationer: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Lungeembolus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5CFB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Almene komplikationer: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Lungeembolus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2C7DDCD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8668EF3" w14:textId="77777777" w:rsidTr="00CC18A5">
        <w:trPr>
          <w:trHeight w:val="16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AC8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GL_UD_ALMENKOMPL_12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582E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Almene komplikationer: Ekstremitets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kompartmentsyndrom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B9E0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Almene komplikationer: Ekstremitets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kompartmentsyndrom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237B332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965F9B2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6DF1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GL_UD_ALMENKOMPL_13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83A0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Multiorgansvigt (MOF)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7413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Almene komplikationer: Multiorgansvigt (MOF)</w:t>
            </w:r>
          </w:p>
        </w:tc>
        <w:tc>
          <w:tcPr>
            <w:tcW w:w="100" w:type="pct"/>
            <w:vAlign w:val="center"/>
            <w:hideMark/>
          </w:tcPr>
          <w:p w14:paraId="609D9B9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0004C69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8EA5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GL_UD_ALMENKOMPL_14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3132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Almene komplikationer: Abdominal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kompartmentsyndrom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2894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Almene komplikationer: Abdominal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kompartmentsyndrom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17890E8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1CE9A99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FFE0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Antal_saarkomplik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25BD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sårkomplikationer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A3F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sårkomplikationer</w:t>
            </w:r>
          </w:p>
        </w:tc>
        <w:tc>
          <w:tcPr>
            <w:tcW w:w="100" w:type="pct"/>
            <w:vAlign w:val="center"/>
            <w:hideMark/>
          </w:tcPr>
          <w:p w14:paraId="54EAE13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87F00FC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DD27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GC_UD_SAARKOMPLIK_0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F4AB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En eller flere operationssår komplikationer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2062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En eller flere operationssår komplikationer</w:t>
            </w:r>
          </w:p>
        </w:tc>
        <w:tc>
          <w:tcPr>
            <w:tcW w:w="100" w:type="pct"/>
            <w:vAlign w:val="center"/>
            <w:hideMark/>
          </w:tcPr>
          <w:p w14:paraId="36E2DE8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967855A" w14:textId="77777777" w:rsidTr="00CC18A5">
        <w:trPr>
          <w:trHeight w:val="16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5A2A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GC_UD_SAARKOMPLIK_1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CE7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Operationssår komplikationer: Operationskrævende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D2AF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Operationssår komplikationer: Operationskrævende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654594B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2F9DF5E" w14:textId="77777777" w:rsidTr="00CC18A5">
        <w:trPr>
          <w:trHeight w:val="21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3A91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GC_UD_SAARKOMPLIK_2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B61B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Operationssår komplikationer: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Lymfesiven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 2 døgn (forlænger indlæggelsen)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0EC2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Operationssår komplikationer: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Lymfesiven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 2 døgn (forlænger indlæggelsen)</w:t>
            </w:r>
          </w:p>
        </w:tc>
        <w:tc>
          <w:tcPr>
            <w:tcW w:w="100" w:type="pct"/>
            <w:vAlign w:val="center"/>
            <w:hideMark/>
          </w:tcPr>
          <w:p w14:paraId="19801D8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D218376" w14:textId="77777777" w:rsidTr="00CC18A5">
        <w:trPr>
          <w:trHeight w:val="19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B07B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GC_UD_SAARKOMPLIK_3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4E1C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Operationssår komplikationer: Operationskrævende randnekrose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5B23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Operationssår komplikationer: Operationskrævende randnekrose</w:t>
            </w:r>
          </w:p>
        </w:tc>
        <w:tc>
          <w:tcPr>
            <w:tcW w:w="100" w:type="pct"/>
            <w:vAlign w:val="center"/>
            <w:hideMark/>
          </w:tcPr>
          <w:p w14:paraId="5B036AB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3ED45AE" w14:textId="77777777" w:rsidTr="00CC18A5">
        <w:trPr>
          <w:trHeight w:val="16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D1A4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GC_UD_SAARKOMPLIK_4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73DB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Operationssår komplikationer: Operationskrævende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lymfocele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84B0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Operationssår komplikationer: Operationskrævende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lymfocele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2862734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C1F1FBF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70AB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GC_UD_SAARKOMPLIK_8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2D48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Operationssår komplikationer: Andet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0859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Operationssår komplikationer: Andet</w:t>
            </w:r>
          </w:p>
        </w:tc>
        <w:tc>
          <w:tcPr>
            <w:tcW w:w="100" w:type="pct"/>
            <w:vAlign w:val="center"/>
            <w:hideMark/>
          </w:tcPr>
          <w:p w14:paraId="1DB24C2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C7F5847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1BE1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6AB8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Udskrivningsdato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E7FA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Udskrivningsdato KMS</w:t>
            </w:r>
          </w:p>
        </w:tc>
        <w:tc>
          <w:tcPr>
            <w:tcW w:w="100" w:type="pct"/>
            <w:vAlign w:val="center"/>
            <w:hideMark/>
          </w:tcPr>
          <w:p w14:paraId="54D50DC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7FEA4E1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A575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GC_UD_SAARINF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64DC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Infektion i operationssår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2673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Infektion i operationssår</w:t>
            </w:r>
          </w:p>
        </w:tc>
        <w:tc>
          <w:tcPr>
            <w:tcW w:w="100" w:type="pct"/>
            <w:vAlign w:val="center"/>
            <w:hideMark/>
          </w:tcPr>
          <w:p w14:paraId="183F85D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68944B6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83DC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GC_UD_SAARINF_DATO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6E6A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Infektion i operationssår, erkendt 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BECC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Infektion i operationssår, erkendt dato</w:t>
            </w:r>
          </w:p>
        </w:tc>
        <w:tc>
          <w:tcPr>
            <w:tcW w:w="100" w:type="pct"/>
            <w:vAlign w:val="center"/>
            <w:hideMark/>
          </w:tcPr>
          <w:p w14:paraId="20F6C8F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A178B7F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DD9C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H_grp_grov_01_05_10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965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hovedgruppe, grov (01, 05, 10 og 14)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B1CB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hovedgruppe, grov (01, 05, 10 og 14)</w:t>
            </w:r>
          </w:p>
        </w:tc>
        <w:tc>
          <w:tcPr>
            <w:tcW w:w="100" w:type="pct"/>
            <w:vAlign w:val="center"/>
            <w:hideMark/>
          </w:tcPr>
          <w:p w14:paraId="4B89373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EC79864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F7D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H_grp_grov_sek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F573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Sekundær operation hovedgruppe, grov (01, 05, 10 og 14)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1DB8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Sekundær operation hovedgruppe, grov (01, 05, 10 og 14)</w:t>
            </w:r>
          </w:p>
        </w:tc>
        <w:tc>
          <w:tcPr>
            <w:tcW w:w="100" w:type="pct"/>
            <w:vAlign w:val="center"/>
            <w:hideMark/>
          </w:tcPr>
          <w:p w14:paraId="1E1ECDB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8D54FB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DE7C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H_grp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29B8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hovedgruppe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4A39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hovedgruppe</w:t>
            </w:r>
          </w:p>
        </w:tc>
        <w:tc>
          <w:tcPr>
            <w:tcW w:w="100" w:type="pct"/>
            <w:vAlign w:val="center"/>
            <w:hideMark/>
          </w:tcPr>
          <w:p w14:paraId="7CF5B2B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4EBA45B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409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Grp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85BA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gruppe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07A8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gruppe</w:t>
            </w:r>
          </w:p>
        </w:tc>
        <w:tc>
          <w:tcPr>
            <w:tcW w:w="100" w:type="pct"/>
            <w:vAlign w:val="center"/>
            <w:hideMark/>
          </w:tcPr>
          <w:p w14:paraId="2FCA09E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92D549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D406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U_grp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C875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undergruppe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FBE0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undergruppe</w:t>
            </w:r>
          </w:p>
        </w:tc>
        <w:tc>
          <w:tcPr>
            <w:tcW w:w="100" w:type="pct"/>
            <w:vAlign w:val="center"/>
            <w:hideMark/>
          </w:tcPr>
          <w:p w14:paraId="25794A8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7B99B4E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4177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GL_UD_AMP_SIDE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5EFB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Amputationsside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udskrivning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A79D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Amputationsside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udskrivning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380089F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A17543E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7B94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GL_UD_AMP_DXT_NIVEAU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ADC1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Amputationsniveau højre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udskrivning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B14C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Amputationsniveau højre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udskrivning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67992B1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59C1EE3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7B98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GL_UD_AMP_DXT_DATO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50BD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Amputationsdato højre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udskrivning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41FE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Amputationsdato højre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udskrivning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01C9CBC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ED84647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9B2C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GL_UD_AMP_SIN_NIVEAU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C2B4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Amputationsniveau venstre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udskrivning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4F20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Amputationsniveau venstre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udskrivning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6D44AE1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F2C3B64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D176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GL_UD_AMP_SIN_DATO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72C1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Amputationsdato venstre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udskrivning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2991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Amputationsdato venstre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udskrivning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2367C63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9BC7C4F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F5E7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GL_UD_TIL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8E8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Udskrevet hvortil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F69A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Udskrevet hvortil</w:t>
            </w:r>
          </w:p>
        </w:tc>
        <w:tc>
          <w:tcPr>
            <w:tcW w:w="100" w:type="pct"/>
            <w:vAlign w:val="center"/>
            <w:hideMark/>
          </w:tcPr>
          <w:p w14:paraId="601611F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7D1B225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9D06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GL_UD_ADIAGNOSE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C898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Aktionsdiagnose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144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Aktionsdiagnose</w:t>
            </w:r>
          </w:p>
        </w:tc>
        <w:tc>
          <w:tcPr>
            <w:tcW w:w="100" w:type="pct"/>
            <w:vAlign w:val="center"/>
            <w:hideMark/>
          </w:tcPr>
          <w:p w14:paraId="1416C00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FF5FE0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C1AF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GL_UD_BIDIAGNOSER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37AA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Bidiagnoser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 udskrivning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53B5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Bidiagnoser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 udskrivning</w:t>
            </w:r>
          </w:p>
        </w:tc>
        <w:tc>
          <w:tcPr>
            <w:tcW w:w="100" w:type="pct"/>
            <w:vAlign w:val="center"/>
            <w:hideMark/>
          </w:tcPr>
          <w:p w14:paraId="5A52A7A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53D24FF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FC01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GC_UD_PATENCY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1E5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Patency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 udskrivelsen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2065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Patency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 udskrivelsen</w:t>
            </w:r>
          </w:p>
        </w:tc>
        <w:tc>
          <w:tcPr>
            <w:tcW w:w="100" w:type="pct"/>
            <w:vAlign w:val="center"/>
            <w:hideMark/>
          </w:tcPr>
          <w:p w14:paraId="79C9292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4F02C4D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1247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GC_UD_OKKL_ANTAL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12DF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Antal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postoperativt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E42A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Antal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postoperativt</w:t>
            </w:r>
          </w:p>
        </w:tc>
        <w:tc>
          <w:tcPr>
            <w:tcW w:w="100" w:type="pct"/>
            <w:vAlign w:val="center"/>
            <w:hideMark/>
          </w:tcPr>
          <w:p w14:paraId="200041F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1D3943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051F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GC_UD_1OKKL_DATO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B82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1.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9D16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1.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77B3A52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A785BC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B0F0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GC_UD_1OKKL_BEH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C46B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Behandling af 1.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216A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Behandling af 1.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02CAD5C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F33AF7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6DB3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GC_UD_SOKKL_DATO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55EC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17A7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7D040B5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D2B6F88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0591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GC_UD_SOKKL_BEH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71C9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Behandling af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117D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Behandling af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191C490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49D6DE9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29F4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GL_UD_PBT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45B5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Perifert blodtryk - puls, ved udskrivning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1644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Perifert blodtryk - puls, ved udskrivning</w:t>
            </w:r>
          </w:p>
        </w:tc>
        <w:tc>
          <w:tcPr>
            <w:tcW w:w="100" w:type="pct"/>
            <w:vAlign w:val="center"/>
            <w:hideMark/>
          </w:tcPr>
          <w:p w14:paraId="60602CA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632CF86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E77C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GL_UD_SBT_DXT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6225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højre, ved udskrivning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FAED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højre, ved udskrivning</w:t>
            </w:r>
          </w:p>
        </w:tc>
        <w:tc>
          <w:tcPr>
            <w:tcW w:w="100" w:type="pct"/>
            <w:vAlign w:val="center"/>
            <w:hideMark/>
          </w:tcPr>
          <w:p w14:paraId="12D3E63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93B3800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02CD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GL_UD_SBT_SIN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C97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venstre, ved udskrivning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184C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venstre, ved udskrivning</w:t>
            </w:r>
          </w:p>
        </w:tc>
        <w:tc>
          <w:tcPr>
            <w:tcW w:w="100" w:type="pct"/>
            <w:vAlign w:val="center"/>
            <w:hideMark/>
          </w:tcPr>
          <w:p w14:paraId="1E9019D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F424667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0200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GL_UD_ABI_DXT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8B58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højre, ved udskrivning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9F7B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højre, ved udskrivning</w:t>
            </w:r>
          </w:p>
        </w:tc>
        <w:tc>
          <w:tcPr>
            <w:tcW w:w="100" w:type="pct"/>
            <w:vAlign w:val="center"/>
            <w:hideMark/>
          </w:tcPr>
          <w:p w14:paraId="63C09C8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A533983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C95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GL_UD_ABI_SIN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EF17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venstre, ved udskrivning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2D95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venstre, ved udskrivning</w:t>
            </w:r>
          </w:p>
        </w:tc>
        <w:tc>
          <w:tcPr>
            <w:tcW w:w="100" w:type="pct"/>
            <w:vAlign w:val="center"/>
            <w:hideMark/>
          </w:tcPr>
          <w:p w14:paraId="4A78E0C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C4F7E7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2119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GC_UD_EVAR_TEMP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872E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Maksimale temperatur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D5E4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Maksimale temperatur</w:t>
            </w:r>
          </w:p>
        </w:tc>
        <w:tc>
          <w:tcPr>
            <w:tcW w:w="100" w:type="pct"/>
            <w:vAlign w:val="center"/>
            <w:hideMark/>
          </w:tcPr>
          <w:p w14:paraId="6CF70A3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52BE1AA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3E57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GC_UD_EVAR_CRP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6C33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Max.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postop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 CRP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C362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Maksimalt postoperativt C-reaktivt protein</w:t>
            </w:r>
          </w:p>
        </w:tc>
        <w:tc>
          <w:tcPr>
            <w:tcW w:w="100" w:type="pct"/>
            <w:vAlign w:val="center"/>
            <w:hideMark/>
          </w:tcPr>
          <w:p w14:paraId="662644D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C88A16D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D36B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GC_UD_EVAR_MAXCREA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9AD6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Max.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postop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Creatinin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F145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Max.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postop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Creatinin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516C8DC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662D55F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5B60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GC_UD_EVAR_UDCREA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505C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Creatinin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 udskrivelsen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C92D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Creatinin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 udskrivelsen</w:t>
            </w:r>
          </w:p>
        </w:tc>
        <w:tc>
          <w:tcPr>
            <w:tcW w:w="100" w:type="pct"/>
            <w:vAlign w:val="center"/>
            <w:hideMark/>
          </w:tcPr>
          <w:p w14:paraId="3E9933B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81C4437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04CB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GC_UD_SAARINF_BAKTERIE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BF2F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bakterier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58C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bakterier</w:t>
            </w:r>
          </w:p>
        </w:tc>
        <w:tc>
          <w:tcPr>
            <w:tcW w:w="100" w:type="pct"/>
            <w:vAlign w:val="center"/>
            <w:hideMark/>
          </w:tcPr>
          <w:p w14:paraId="011D9CF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EC68022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1D59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GC_UD_SAARINF_BAKTERIE_1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AC39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Sårinfektion,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staph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 aureus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F30C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Sårinfektion,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staph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 aureus</w:t>
            </w:r>
          </w:p>
        </w:tc>
        <w:tc>
          <w:tcPr>
            <w:tcW w:w="100" w:type="pct"/>
            <w:vAlign w:val="center"/>
            <w:hideMark/>
          </w:tcPr>
          <w:p w14:paraId="458E4A5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3A9074A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E8FB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GC_UD_SAARINF_BAKTERIE_2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C209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Sårinfektion,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staph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epidermidis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3B2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Sårinfektion,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staph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epidermidis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2C68985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719C7B6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978E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GC_UD_SAARINF_BAKTERIE_3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EFEC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gramnegative stave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18E4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gramnegative stave</w:t>
            </w:r>
          </w:p>
        </w:tc>
        <w:tc>
          <w:tcPr>
            <w:tcW w:w="100" w:type="pct"/>
            <w:vAlign w:val="center"/>
            <w:hideMark/>
          </w:tcPr>
          <w:p w14:paraId="47AC468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90EA5D6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F6CD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GC_UD_SAARINF_BAKTERIE_4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EE77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anaerobe bakterier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1BF9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anaerobe bakterier</w:t>
            </w:r>
          </w:p>
        </w:tc>
        <w:tc>
          <w:tcPr>
            <w:tcW w:w="100" w:type="pct"/>
            <w:vAlign w:val="center"/>
            <w:hideMark/>
          </w:tcPr>
          <w:p w14:paraId="176F6F5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CF4AB1D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CBEB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GC_UD_SAARINF_BAKTERIE_5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C256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blandingsflora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3B47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blandingsflora</w:t>
            </w:r>
          </w:p>
        </w:tc>
        <w:tc>
          <w:tcPr>
            <w:tcW w:w="100" w:type="pct"/>
            <w:vAlign w:val="center"/>
            <w:hideMark/>
          </w:tcPr>
          <w:p w14:paraId="034FF19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1A6097D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54F4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GC_UD_SAARINF_BAKTERIE_8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F3C2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andet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4349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andet</w:t>
            </w:r>
          </w:p>
        </w:tc>
        <w:tc>
          <w:tcPr>
            <w:tcW w:w="100" w:type="pct"/>
            <w:vAlign w:val="center"/>
            <w:hideMark/>
          </w:tcPr>
          <w:p w14:paraId="38A3093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595F9A1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6FBE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GC_UD_KIRKOMPL_0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A40D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En eller flere kirurgiske komplikationer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6E20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En eller flere kirurgiske komplikationer</w:t>
            </w:r>
          </w:p>
        </w:tc>
        <w:tc>
          <w:tcPr>
            <w:tcW w:w="100" w:type="pct"/>
            <w:vAlign w:val="center"/>
            <w:hideMark/>
          </w:tcPr>
          <w:p w14:paraId="7D2A29E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7D01636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66C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GC_UD_KIRKOMPL_1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209E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Kirurgiske komplikationer, behandlingskrævende blødning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3D2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Kirurgiske komplikationer, behandlingskrævende blødning</w:t>
            </w:r>
          </w:p>
        </w:tc>
        <w:tc>
          <w:tcPr>
            <w:tcW w:w="100" w:type="pct"/>
            <w:vAlign w:val="center"/>
            <w:hideMark/>
          </w:tcPr>
          <w:p w14:paraId="6357512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CADEC62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0EA6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GC_UD_KIRKOMPL_2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E95D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Kirurgiske komplikationer,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fascieruptur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73A2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Kirurgiske komplikationer,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fascieruptur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566E332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D40E1E0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25DC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GC_UD_KIRKOMPL_3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507B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Kirurgiske komplikationer,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ileus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4EE0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Kirurgiske komplikationer,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ileus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490DB0B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A2AEB5D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62B3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GC_UD_KIRKOMPL_4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4927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Kirurgiske komplikationer, behandlingskrævende tarmiskæmi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446A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Kirurgiske komplikationer, behandlingskrævende tarmiskæmi</w:t>
            </w:r>
          </w:p>
        </w:tc>
        <w:tc>
          <w:tcPr>
            <w:tcW w:w="100" w:type="pct"/>
            <w:vAlign w:val="center"/>
            <w:hideMark/>
          </w:tcPr>
          <w:p w14:paraId="449884C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E9592A0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4082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GC_UD_KIRKOMPL_5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AABC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Kirurgiske komplikationer, perifer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embolisering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D77D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Kirurgiske komplikationer, perifer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embolisering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779B5EE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9443F01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6C6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GC_UD_KIRKOMPL_7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D46C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Kirurgiske komplikationer, perifer nervelæsion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0211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Kirurgiske komplikationer, perifer nervelæsion</w:t>
            </w:r>
          </w:p>
        </w:tc>
        <w:tc>
          <w:tcPr>
            <w:tcW w:w="100" w:type="pct"/>
            <w:vAlign w:val="center"/>
            <w:hideMark/>
          </w:tcPr>
          <w:p w14:paraId="4CF189E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644EDB0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1EC4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GC_UD_KIRKOMPL_8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E3E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Kirurgiske komplikationer, andet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1618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Kirurgiske komplikationer, andet</w:t>
            </w:r>
          </w:p>
        </w:tc>
        <w:tc>
          <w:tcPr>
            <w:tcW w:w="100" w:type="pct"/>
            <w:vAlign w:val="center"/>
            <w:hideMark/>
          </w:tcPr>
          <w:p w14:paraId="7598140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A314EE1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F6C1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GL_UD_TRANSFUSION_IALT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3024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Blodtransfusioner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ialt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A452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Blodtransfusioner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ialt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2A7C360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9D6A046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C119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GL_UD_TROMBOSEPROF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C81E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Antitrombotisk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beh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ved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FB0B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Antitrombotisk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beh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ved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udsk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00" w:type="pct"/>
            <w:vAlign w:val="center"/>
            <w:hideMark/>
          </w:tcPr>
          <w:p w14:paraId="3FAC236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4BEDEF5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F7B5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GL_UD_DOED_AARSAG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9CC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Levende - dødsårsag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C792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Levende - dødsårsag</w:t>
            </w:r>
          </w:p>
        </w:tc>
        <w:tc>
          <w:tcPr>
            <w:tcW w:w="100" w:type="pct"/>
            <w:vAlign w:val="center"/>
            <w:hideMark/>
          </w:tcPr>
          <w:p w14:paraId="186062E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850AB1D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C28D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GL_UD_DOED_DATO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7465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Dødsdato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1BAE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Dødsdato KMS</w:t>
            </w:r>
          </w:p>
        </w:tc>
        <w:tc>
          <w:tcPr>
            <w:tcW w:w="100" w:type="pct"/>
            <w:vAlign w:val="center"/>
            <w:hideMark/>
          </w:tcPr>
          <w:p w14:paraId="5BBC77E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ABBAC0B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15B5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GC_UD_SYSTOLISK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9F05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Systolisk blodtryk, ved udskrivning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654C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Systolisk blodtryk, ved udskrivning</w:t>
            </w:r>
          </w:p>
        </w:tc>
        <w:tc>
          <w:tcPr>
            <w:tcW w:w="100" w:type="pct"/>
            <w:vAlign w:val="center"/>
            <w:hideMark/>
          </w:tcPr>
          <w:p w14:paraId="074F5D5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D34F8B4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3DDA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GC_UD_DIASTOLISK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A68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Diastolisk blodtryk, ved udskrivning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393F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Diastolisk blodtryk, ved udskrivning</w:t>
            </w:r>
          </w:p>
        </w:tc>
        <w:tc>
          <w:tcPr>
            <w:tcW w:w="100" w:type="pct"/>
            <w:vAlign w:val="center"/>
            <w:hideMark/>
          </w:tcPr>
          <w:p w14:paraId="2B00151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D067894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5EED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GC_UD_MODIFIED_RANKIN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01E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 udskrivelsen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DA7F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 udskrivelsen</w:t>
            </w:r>
          </w:p>
        </w:tc>
        <w:tc>
          <w:tcPr>
            <w:tcW w:w="100" w:type="pct"/>
            <w:vAlign w:val="center"/>
            <w:hideMark/>
          </w:tcPr>
          <w:p w14:paraId="3EF0F57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41C8F4F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C9A2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GC_UDSKRIVNING_EFTER_TR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1F86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Antal påbegyndte døgn med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trombolyse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41A8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Antal påbegyndte døgn med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trombolyse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405B92D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787FCA7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2775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GC_VITALSTATUS_VED_UDSK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8C31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Vitalstatus ved udskrivelse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1CAB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Vitalstatus ved udskrivelse</w:t>
            </w:r>
          </w:p>
        </w:tc>
        <w:tc>
          <w:tcPr>
            <w:tcW w:w="100" w:type="pct"/>
            <w:vAlign w:val="center"/>
            <w:hideMark/>
          </w:tcPr>
          <w:p w14:paraId="504B65A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84EDE90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480F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GL_IND_ADIAGNOSE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4459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A-diagnose ved indlæggelse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EA51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A-diagnose ved indlæggelse KMS</w:t>
            </w:r>
          </w:p>
        </w:tc>
        <w:tc>
          <w:tcPr>
            <w:tcW w:w="100" w:type="pct"/>
            <w:vAlign w:val="center"/>
            <w:hideMark/>
          </w:tcPr>
          <w:p w14:paraId="6940717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E5F8DF0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D3AD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62B1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Indlæggelsesdato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09A1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Indlæggelsesdato</w:t>
            </w:r>
          </w:p>
        </w:tc>
        <w:tc>
          <w:tcPr>
            <w:tcW w:w="100" w:type="pct"/>
            <w:vAlign w:val="center"/>
            <w:hideMark/>
          </w:tcPr>
          <w:p w14:paraId="2B93C0F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35D7908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51CD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GC_IND_TID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FFFC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Indlæggelsestidspunkt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369E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Indlæggelsestidspunkt</w:t>
            </w:r>
          </w:p>
        </w:tc>
        <w:tc>
          <w:tcPr>
            <w:tcW w:w="100" w:type="pct"/>
            <w:vAlign w:val="center"/>
            <w:hideMark/>
          </w:tcPr>
          <w:p w14:paraId="77C388A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6688C2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FB2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GL_IND_KOMMUNEKODE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7D97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Kommunekode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D887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Kommunekode</w:t>
            </w:r>
          </w:p>
        </w:tc>
        <w:tc>
          <w:tcPr>
            <w:tcW w:w="100" w:type="pct"/>
            <w:vAlign w:val="center"/>
            <w:hideMark/>
          </w:tcPr>
          <w:p w14:paraId="4598EA7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DA44D1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5D71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GC_IND_AKUT_ELEKTIV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8564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Indlæggelsesmåde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3D1D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Indlæggelsesmåde</w:t>
            </w:r>
          </w:p>
        </w:tc>
        <w:tc>
          <w:tcPr>
            <w:tcW w:w="100" w:type="pct"/>
            <w:vAlign w:val="center"/>
            <w:hideMark/>
          </w:tcPr>
          <w:p w14:paraId="3396075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96E7F0D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EB6A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GL_IND_TOBAK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15D0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Tobak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B099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Ryger patienten?</w:t>
            </w:r>
          </w:p>
        </w:tc>
        <w:tc>
          <w:tcPr>
            <w:tcW w:w="100" w:type="pct"/>
            <w:vAlign w:val="center"/>
            <w:hideMark/>
          </w:tcPr>
          <w:p w14:paraId="2DABF8A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26DD605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CD68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GL_IND_PLEJE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F242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Plejebehov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BCD7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Plejebehov</w:t>
            </w:r>
          </w:p>
        </w:tc>
        <w:tc>
          <w:tcPr>
            <w:tcW w:w="100" w:type="pct"/>
            <w:vAlign w:val="center"/>
            <w:hideMark/>
          </w:tcPr>
          <w:p w14:paraId="32B5C5B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28903A3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8329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GL_IND_DIABETES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8B9B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9BEE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00" w:type="pct"/>
            <w:vAlign w:val="center"/>
            <w:hideMark/>
          </w:tcPr>
          <w:p w14:paraId="129D95D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630E1C6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D4B1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GL_IND_CEREBROVASK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6D17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Cerebrovaskulært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F15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Cerebrovaskulært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4599BE9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76E7D3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230A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GL_IND_HYPERTENSION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0B08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1510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00" w:type="pct"/>
            <w:vAlign w:val="center"/>
            <w:hideMark/>
          </w:tcPr>
          <w:p w14:paraId="7E2DA06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9FE732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7321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GL_IND_KARDIALT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9D7F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Kardialt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F651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Kardialt</w:t>
            </w:r>
          </w:p>
        </w:tc>
        <w:tc>
          <w:tcPr>
            <w:tcW w:w="100" w:type="pct"/>
            <w:vAlign w:val="center"/>
            <w:hideMark/>
          </w:tcPr>
          <w:p w14:paraId="23150F7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179B809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5CC0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GL_IND_PULMONALT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22A3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Pulmonalt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9BCB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Pulmonalt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6D28CE2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629DDE2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6138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GL_IND_ANAMNESE_ANDET_0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6F45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En eller flere anamneser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9459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En eller flere anamneser</w:t>
            </w:r>
          </w:p>
        </w:tc>
        <w:tc>
          <w:tcPr>
            <w:tcW w:w="100" w:type="pct"/>
            <w:vAlign w:val="center"/>
            <w:hideMark/>
          </w:tcPr>
          <w:p w14:paraId="544069D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A57D697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2137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GL_IND_ANAMNESE_ANDET_1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0EF4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Anamnese: Alkoholforbrug &gt; 5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gst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 dgl.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8621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Anamnese: Alkoholforbrug &gt; 5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gst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 dgl.</w:t>
            </w:r>
          </w:p>
        </w:tc>
        <w:tc>
          <w:tcPr>
            <w:tcW w:w="100" w:type="pct"/>
            <w:vAlign w:val="center"/>
            <w:hideMark/>
          </w:tcPr>
          <w:p w14:paraId="3427EA6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E917BFC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05E0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GL_IND_ANAMNESE_ANDET_2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3560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Anamnese: Aktuel cancersygdom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7580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Anamnese: Aktuel cancersygdom</w:t>
            </w:r>
          </w:p>
        </w:tc>
        <w:tc>
          <w:tcPr>
            <w:tcW w:w="100" w:type="pct"/>
            <w:vAlign w:val="center"/>
            <w:hideMark/>
          </w:tcPr>
          <w:p w14:paraId="5FF9D5F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48A5E24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E289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GL_IND_ANAMNESE_ANDET_3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7417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Anamnese: Dialyse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6E5D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Anamnese: Dialyse</w:t>
            </w:r>
          </w:p>
        </w:tc>
        <w:tc>
          <w:tcPr>
            <w:tcW w:w="100" w:type="pct"/>
            <w:vAlign w:val="center"/>
            <w:hideMark/>
          </w:tcPr>
          <w:p w14:paraId="6A7D509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0CD9DC6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A736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GL_IND_ANAMNESE_ANDET_4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9241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Anamnese: Svær demens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A1D4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Anamnese: Svær demens</w:t>
            </w:r>
          </w:p>
        </w:tc>
        <w:tc>
          <w:tcPr>
            <w:tcW w:w="100" w:type="pct"/>
            <w:vAlign w:val="center"/>
            <w:hideMark/>
          </w:tcPr>
          <w:p w14:paraId="7BB2435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5C6FE57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A678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GL_IND_ANAMNESE_ANDET_5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1B10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Anamnese: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Immunosuppressiv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behandling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636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Anamnese: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Immunosuppressiv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behandling</w:t>
            </w:r>
          </w:p>
        </w:tc>
        <w:tc>
          <w:tcPr>
            <w:tcW w:w="100" w:type="pct"/>
            <w:vAlign w:val="center"/>
            <w:hideMark/>
          </w:tcPr>
          <w:p w14:paraId="57716F4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B6F3FA7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819A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GC_IND_SYSTOLISK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C475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Systolisk blodtryk, ved indlæggelse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AFA7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Systolisk blodtryk, ved indlæggelse</w:t>
            </w:r>
          </w:p>
        </w:tc>
        <w:tc>
          <w:tcPr>
            <w:tcW w:w="100" w:type="pct"/>
            <w:vAlign w:val="center"/>
            <w:hideMark/>
          </w:tcPr>
          <w:p w14:paraId="6617003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FEC3957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9BA1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GC_IND_DIABOLISK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3F43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Diastolisk blodtryk, ved indlæggelse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BE9B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Diastolisk blodtryk, ved indlæggelse</w:t>
            </w:r>
          </w:p>
        </w:tc>
        <w:tc>
          <w:tcPr>
            <w:tcW w:w="100" w:type="pct"/>
            <w:vAlign w:val="center"/>
            <w:hideMark/>
          </w:tcPr>
          <w:p w14:paraId="0112239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B7FFE97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07E2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GL_IND_PBT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437F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Perifert blodtryk - puls, ved indlæggelse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474E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Perifert blodtryk - puls, ved indlæggelse</w:t>
            </w:r>
          </w:p>
        </w:tc>
        <w:tc>
          <w:tcPr>
            <w:tcW w:w="100" w:type="pct"/>
            <w:vAlign w:val="center"/>
            <w:hideMark/>
          </w:tcPr>
          <w:p w14:paraId="4AB5CCD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4CB092D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6C05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GL_IND_SBT_DXT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CDEF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højre, ved indlæggelse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3312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højre, ved indlæggelse</w:t>
            </w:r>
          </w:p>
        </w:tc>
        <w:tc>
          <w:tcPr>
            <w:tcW w:w="100" w:type="pct"/>
            <w:vAlign w:val="center"/>
            <w:hideMark/>
          </w:tcPr>
          <w:p w14:paraId="50A27E1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EBF1D36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BC34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GL_IND_SBT_SIN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EB8D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venstre, ved indlæggelse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896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venstre, ved indlæggelse</w:t>
            </w:r>
          </w:p>
        </w:tc>
        <w:tc>
          <w:tcPr>
            <w:tcW w:w="100" w:type="pct"/>
            <w:vAlign w:val="center"/>
            <w:hideMark/>
          </w:tcPr>
          <w:p w14:paraId="2141A76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8DB789E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08CD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GL_IND_ABI_DXT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6EC7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højre, ved indlæggelse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B6AF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højre, ved indlæggelse</w:t>
            </w:r>
          </w:p>
        </w:tc>
        <w:tc>
          <w:tcPr>
            <w:tcW w:w="100" w:type="pct"/>
            <w:vAlign w:val="center"/>
            <w:hideMark/>
          </w:tcPr>
          <w:p w14:paraId="5062C99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D0D987C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F476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GL_IND_ABI_SIN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2F3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venstre, ved indlæggelse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7B20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venstre, ved indlæggelse</w:t>
            </w:r>
          </w:p>
        </w:tc>
        <w:tc>
          <w:tcPr>
            <w:tcW w:w="100" w:type="pct"/>
            <w:vAlign w:val="center"/>
            <w:hideMark/>
          </w:tcPr>
          <w:p w14:paraId="0955D65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31FB1F3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F99B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GL_IND_TIDL_KARKIR_0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83AE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Tidligere karkirurgi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85F5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Tidligere karkirurgi</w:t>
            </w:r>
          </w:p>
        </w:tc>
        <w:tc>
          <w:tcPr>
            <w:tcW w:w="100" w:type="pct"/>
            <w:vAlign w:val="center"/>
            <w:hideMark/>
          </w:tcPr>
          <w:p w14:paraId="014EB26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DC474C4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A938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GL_IND_TIDL_KARKIR_1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A04E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supraaortikalt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AAC2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supraaortikalt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66CAD11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D9366EB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03E0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GL_IND_TIDL_KARKIR_2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8363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visceralt-renalt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47AC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visceralt-renalt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5546F0D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48E9E3A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FF8E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GL_IND_TIDL_KARKIR_3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D4E6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aorto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iliaco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-femoralt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48E2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aorto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iliaco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-femoralt</w:t>
            </w:r>
          </w:p>
        </w:tc>
        <w:tc>
          <w:tcPr>
            <w:tcW w:w="100" w:type="pct"/>
            <w:vAlign w:val="center"/>
            <w:hideMark/>
          </w:tcPr>
          <w:p w14:paraId="411DF00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22A7B1C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8F4C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GL_IND_TIDL_KARKIR_4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4659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højre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infrainguinalt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3B2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højre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infrainguinalt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51AB42B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0FED72B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1AFD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GL_IND_TIDL_KARKIR_5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3E70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venstre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infrainguinalt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2F78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venstre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infrainguinalt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3A1E8C7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5336A4E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159B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GL_IND_TIDL_KARKIR_6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BE48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embolektomi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CC1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karkirurgi,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embolektomi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72A5296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5335AB6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0A3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GL_IND_TIDL_KARKIR_8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F2F6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Tidligere karkirurgi, andet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9940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Tidligere karkirurgi, andet</w:t>
            </w:r>
          </w:p>
        </w:tc>
        <w:tc>
          <w:tcPr>
            <w:tcW w:w="100" w:type="pct"/>
            <w:vAlign w:val="center"/>
            <w:hideMark/>
          </w:tcPr>
          <w:p w14:paraId="21917B4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84CDA51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BE4F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GC_CEREBROVASKULAERT_0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C94D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En eller flere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cerebrovaskulære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sygdomme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6577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En eller flere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cerebrovaskulære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sygdomme</w:t>
            </w:r>
          </w:p>
        </w:tc>
        <w:tc>
          <w:tcPr>
            <w:tcW w:w="100" w:type="pct"/>
            <w:vAlign w:val="center"/>
            <w:hideMark/>
          </w:tcPr>
          <w:p w14:paraId="57B650F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79DF25C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00CF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GC_CEREBROVASKULAERT_3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D909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Amaurosis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fugax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16B5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Amaurosis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fugax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5E7FCB0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CA27CF4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7B38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GC_CEREBROVASKULAERT_4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F2E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TIA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74B9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TIA</w:t>
            </w:r>
          </w:p>
        </w:tc>
        <w:tc>
          <w:tcPr>
            <w:tcW w:w="100" w:type="pct"/>
            <w:vAlign w:val="center"/>
            <w:hideMark/>
          </w:tcPr>
          <w:p w14:paraId="5B1C6D8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FB88D87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07D3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GC_CEREBROVASKULAERT_5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0D2C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Iskæmisk Stroke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37C7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Iskæmisk Stroke</w:t>
            </w:r>
          </w:p>
        </w:tc>
        <w:tc>
          <w:tcPr>
            <w:tcW w:w="100" w:type="pct"/>
            <w:vAlign w:val="center"/>
            <w:hideMark/>
          </w:tcPr>
          <w:p w14:paraId="285B402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CFFDF31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A55D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GC_CEREBROVASKULAERT_6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B5B1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Cerebral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hæmoragi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165B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Cerebral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hæmoragi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5868869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F81F693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2253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GC_ALKOHOL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A23E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Alkoholvaner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FC02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Alkoholvaner</w:t>
            </w:r>
          </w:p>
        </w:tc>
        <w:tc>
          <w:tcPr>
            <w:tcW w:w="100" w:type="pct"/>
            <w:vAlign w:val="center"/>
            <w:hideMark/>
          </w:tcPr>
          <w:p w14:paraId="36BBD90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840DED2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D4A1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GC_ISKAEMISK_HJERTESYGD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0CC7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Iskæmisk hjertesygdom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FF4B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Iskæmisk hjertesygdom</w:t>
            </w:r>
          </w:p>
        </w:tc>
        <w:tc>
          <w:tcPr>
            <w:tcW w:w="100" w:type="pct"/>
            <w:vAlign w:val="center"/>
            <w:hideMark/>
          </w:tcPr>
          <w:p w14:paraId="0D3B553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65BD6E1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0EED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GC_TIDL_REVASCULARISERI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76BB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revascularisering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(CABG-PCI)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B715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revascularisering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(CABG-PCI)</w:t>
            </w:r>
          </w:p>
        </w:tc>
        <w:tc>
          <w:tcPr>
            <w:tcW w:w="100" w:type="pct"/>
            <w:vAlign w:val="center"/>
            <w:hideMark/>
          </w:tcPr>
          <w:p w14:paraId="68B8031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A27AA3E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F7F2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GC_KARDIELT_ARYTMI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E007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Kardielt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arytmi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4B46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Kardielt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arytmi</w:t>
            </w:r>
          </w:p>
        </w:tc>
        <w:tc>
          <w:tcPr>
            <w:tcW w:w="100" w:type="pct"/>
            <w:vAlign w:val="center"/>
            <w:hideMark/>
          </w:tcPr>
          <w:p w14:paraId="0BB92E0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9620D6C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AF55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GC_KARDIELT_HJERTESVIGT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3359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Kardielt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hjertesvigt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BCF0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Kardielt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hjertesvigt</w:t>
            </w:r>
          </w:p>
        </w:tc>
        <w:tc>
          <w:tcPr>
            <w:tcW w:w="100" w:type="pct"/>
            <w:vAlign w:val="center"/>
            <w:hideMark/>
          </w:tcPr>
          <w:p w14:paraId="62120BF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AE53110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9CA6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GC_OBSTRUKTIV_LUNGESYGD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6363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Obstruktiv lungesygdom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ADEB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Obstruktiv lungesygdom</w:t>
            </w:r>
          </w:p>
        </w:tc>
        <w:tc>
          <w:tcPr>
            <w:tcW w:w="100" w:type="pct"/>
            <w:vAlign w:val="center"/>
            <w:hideMark/>
          </w:tcPr>
          <w:p w14:paraId="75DF845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74C8D03" w14:textId="77777777" w:rsidTr="00CC18A5">
        <w:trPr>
          <w:trHeight w:val="16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7E77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GC_AKTUEL_CANCER_AKTUEL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8747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Aktuel cancer: Aktuel behandling, medicinsk og-eller stråleterapi.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99D3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Aktuel cancer: Aktuel behandling, medicinsk og-eller stråleterapi.</w:t>
            </w:r>
          </w:p>
        </w:tc>
        <w:tc>
          <w:tcPr>
            <w:tcW w:w="100" w:type="pct"/>
            <w:vAlign w:val="center"/>
            <w:hideMark/>
          </w:tcPr>
          <w:p w14:paraId="79D18E4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85DA5FC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AAE1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GC_NEFROLOGISK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587E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Nefrologi, dialyse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B000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Nefrologi, dialyse</w:t>
            </w:r>
          </w:p>
        </w:tc>
        <w:tc>
          <w:tcPr>
            <w:tcW w:w="100" w:type="pct"/>
            <w:vAlign w:val="center"/>
            <w:hideMark/>
          </w:tcPr>
          <w:p w14:paraId="79FC1FD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4D20E81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5A79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A122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Followup 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86AD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Followup dato</w:t>
            </w:r>
          </w:p>
        </w:tc>
        <w:tc>
          <w:tcPr>
            <w:tcW w:w="100" w:type="pct"/>
            <w:vAlign w:val="center"/>
            <w:hideMark/>
          </w:tcPr>
          <w:p w14:paraId="0BB89FA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64D02C2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34B3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GC_FUS_PATENCY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993D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Patency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85EB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Patency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ved followup</w:t>
            </w:r>
          </w:p>
        </w:tc>
        <w:tc>
          <w:tcPr>
            <w:tcW w:w="100" w:type="pct"/>
            <w:vAlign w:val="center"/>
            <w:hideMark/>
          </w:tcPr>
          <w:p w14:paraId="02B574C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D363A2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7C8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GL_FUS_OKKL_ANTAL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8624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Antal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E3CC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Antal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00" w:type="pct"/>
            <w:vAlign w:val="center"/>
            <w:hideMark/>
          </w:tcPr>
          <w:p w14:paraId="125E0D7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6E5879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2F54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GL_FUS_1OKKL_DATO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8038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1.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C130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1.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00" w:type="pct"/>
            <w:vAlign w:val="center"/>
            <w:hideMark/>
          </w:tcPr>
          <w:p w14:paraId="4F51F9B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3FCAC5E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0A3B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GL_FUS_1OKKL_BEH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4C1B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Behandling af 1.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7C85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Behandling af 1.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00" w:type="pct"/>
            <w:vAlign w:val="center"/>
            <w:hideMark/>
          </w:tcPr>
          <w:p w14:paraId="25FE9DE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94C260C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D58E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GL_FUS_SOKKL_DATO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79B9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7A57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00" w:type="pct"/>
            <w:vAlign w:val="center"/>
            <w:hideMark/>
          </w:tcPr>
          <w:p w14:paraId="6433FBB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86846E7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C65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GL_FUS_SOKKL_BEH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693F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Behandling af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61FA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Behandling af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00" w:type="pct"/>
            <w:vAlign w:val="center"/>
            <w:hideMark/>
          </w:tcPr>
          <w:p w14:paraId="497A003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4D666FA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4F9D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GL_FUS_AMP_SIDE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1727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Amputationsside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followup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206E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Amputationsside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followup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25BF3EB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6700A3F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9438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GL_FUS_AMP_DXT_NIVEAU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0B9E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Amputationsniveau højre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followup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7E82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Amputationsniveau højre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followup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10A1B38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75646FD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5D71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GL_FUS_AMP_DXT_DATO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8B29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Amputationsdato højre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followup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9328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Amputationsdato højre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followup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13A3A0A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A93C903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E0D1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GL_FUS_AMP_SIN_NIVEAU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9C3A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Amputationsniveau venstre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followup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4181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Amputationsniveau venstre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followup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052D013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ECF8340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3368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GL_FUS_AMP_SIN_DATO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ED87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Amputationsdato venstre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followup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332C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Amputationsdato venstre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KMS followup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731F320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410BF4E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AEB0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GL_FUS_PBT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6DE3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Perifert blodtryk - puls, ved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7645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Perifert blodtryk - puls, ved followup</w:t>
            </w:r>
          </w:p>
        </w:tc>
        <w:tc>
          <w:tcPr>
            <w:tcW w:w="100" w:type="pct"/>
            <w:vAlign w:val="center"/>
            <w:hideMark/>
          </w:tcPr>
          <w:p w14:paraId="2561CD6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481D3A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7EE9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GL_FUS_SBT_DXT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9469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højre, ved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4DA2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højre, ved followup</w:t>
            </w:r>
          </w:p>
        </w:tc>
        <w:tc>
          <w:tcPr>
            <w:tcW w:w="100" w:type="pct"/>
            <w:vAlign w:val="center"/>
            <w:hideMark/>
          </w:tcPr>
          <w:p w14:paraId="65E104C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2B5E04F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1D42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GL_FUS_SBT_SIN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4F39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venstre, ved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2121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Tryk - venstre, ved followup</w:t>
            </w:r>
          </w:p>
        </w:tc>
        <w:tc>
          <w:tcPr>
            <w:tcW w:w="100" w:type="pct"/>
            <w:vAlign w:val="center"/>
            <w:hideMark/>
          </w:tcPr>
          <w:p w14:paraId="104CF09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12B19B4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B3DA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GL_FUS_ABI_DXT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8C20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højre, ved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84D4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højre, ved followup</w:t>
            </w:r>
          </w:p>
        </w:tc>
        <w:tc>
          <w:tcPr>
            <w:tcW w:w="100" w:type="pct"/>
            <w:vAlign w:val="center"/>
            <w:hideMark/>
          </w:tcPr>
          <w:p w14:paraId="24A9624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4E1140D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5C9C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GL_FUS_ABI_SIN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BE59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venstre, ved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4829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Index (%) venstre, ved followup</w:t>
            </w:r>
          </w:p>
        </w:tc>
        <w:tc>
          <w:tcPr>
            <w:tcW w:w="100" w:type="pct"/>
            <w:vAlign w:val="center"/>
            <w:hideMark/>
          </w:tcPr>
          <w:p w14:paraId="18D2AA6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59C3836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2B9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GL_FUS_EXSTATUS_DXT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4E74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Ekstremitetsstatus højre,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307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Ekstremitetsstatus højre, followup</w:t>
            </w:r>
          </w:p>
        </w:tc>
        <w:tc>
          <w:tcPr>
            <w:tcW w:w="100" w:type="pct"/>
            <w:vAlign w:val="center"/>
            <w:hideMark/>
          </w:tcPr>
          <w:p w14:paraId="596227C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167C2EB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5375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GL_FUS_EXSTATUS_SIN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83E7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Ekstremitetsstatus venstre,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1813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Ekstremitetsstatus venstre, followup</w:t>
            </w:r>
          </w:p>
        </w:tc>
        <w:tc>
          <w:tcPr>
            <w:tcW w:w="100" w:type="pct"/>
            <w:vAlign w:val="center"/>
            <w:hideMark/>
          </w:tcPr>
          <w:p w14:paraId="2A9641D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BF61F92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DA2F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GC_FUS_SAARSTATUS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19F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Sårstatus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79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Sårstatus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00" w:type="pct"/>
            <w:vAlign w:val="center"/>
            <w:hideMark/>
          </w:tcPr>
          <w:p w14:paraId="3D54741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7A9F471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60AF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GL_FUS_SAARINF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07BE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Infektion i operationssår,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F222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Infektion i operationssår, followup</w:t>
            </w:r>
          </w:p>
        </w:tc>
        <w:tc>
          <w:tcPr>
            <w:tcW w:w="100" w:type="pct"/>
            <w:vAlign w:val="center"/>
            <w:hideMark/>
          </w:tcPr>
          <w:p w14:paraId="3B6DA04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234B93D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3858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GL_FUS_SAARINF_BAKTERIE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6EDF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bakterier,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375E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bakterier, followup</w:t>
            </w:r>
          </w:p>
        </w:tc>
        <w:tc>
          <w:tcPr>
            <w:tcW w:w="100" w:type="pct"/>
            <w:vAlign w:val="center"/>
            <w:hideMark/>
          </w:tcPr>
          <w:p w14:paraId="369F8EC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887A86B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3304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GL_FUS_SAARINF_BAKTERIE_1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0DD5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Sårinfektion,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staph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 aureus,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7B3D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Sårinfektion,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staph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 aureus, followup</w:t>
            </w:r>
          </w:p>
        </w:tc>
        <w:tc>
          <w:tcPr>
            <w:tcW w:w="100" w:type="pct"/>
            <w:vAlign w:val="center"/>
            <w:hideMark/>
          </w:tcPr>
          <w:p w14:paraId="32C9F34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0FD7A90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4C35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GL_FUS_SAARINF_BAKTERIE_2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7FDA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Sårinfektion,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staph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epidermidis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C0B2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Sårinfektion,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staph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epidermidis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, followup</w:t>
            </w:r>
          </w:p>
        </w:tc>
        <w:tc>
          <w:tcPr>
            <w:tcW w:w="100" w:type="pct"/>
            <w:vAlign w:val="center"/>
            <w:hideMark/>
          </w:tcPr>
          <w:p w14:paraId="1AB586B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880A9F4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3B19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GL_FUS_SAARINF_BAKTERIE_3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1C2E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gramnegative stave,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FF7B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gramnegative stave, followup</w:t>
            </w:r>
          </w:p>
        </w:tc>
        <w:tc>
          <w:tcPr>
            <w:tcW w:w="100" w:type="pct"/>
            <w:vAlign w:val="center"/>
            <w:hideMark/>
          </w:tcPr>
          <w:p w14:paraId="2D3EAD0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D765B7D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4C94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GL_FUS_SAARINF_BAKTERIE_4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9DE1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anaerobe bakterier,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9EE8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anaerobe bakterier, followup</w:t>
            </w:r>
          </w:p>
        </w:tc>
        <w:tc>
          <w:tcPr>
            <w:tcW w:w="100" w:type="pct"/>
            <w:vAlign w:val="center"/>
            <w:hideMark/>
          </w:tcPr>
          <w:p w14:paraId="1400602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5811A5F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0ACA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GL_FUS_SAARINF_BAKTERIE_5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BEE8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blandingsflora,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9F6D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blandingsflora, followup</w:t>
            </w:r>
          </w:p>
        </w:tc>
        <w:tc>
          <w:tcPr>
            <w:tcW w:w="100" w:type="pct"/>
            <w:vAlign w:val="center"/>
            <w:hideMark/>
          </w:tcPr>
          <w:p w14:paraId="4A0ED15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06A8FE5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D715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GL_FUS_SAARINF_BAKTERIE_8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23E1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andet,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4111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Sårinfektion, andet, followup</w:t>
            </w:r>
          </w:p>
        </w:tc>
        <w:tc>
          <w:tcPr>
            <w:tcW w:w="100" w:type="pct"/>
            <w:vAlign w:val="center"/>
            <w:hideMark/>
          </w:tcPr>
          <w:p w14:paraId="16B1071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00722AC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F0C0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GL_FUS_SAARINF_DATO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E099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Infektion i operationssår, erkendt dato,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3C36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Infektion i operationssår, erkendt dato, followup</w:t>
            </w:r>
          </w:p>
        </w:tc>
        <w:tc>
          <w:tcPr>
            <w:tcW w:w="100" w:type="pct"/>
            <w:vAlign w:val="center"/>
            <w:hideMark/>
          </w:tcPr>
          <w:p w14:paraId="2E4BE11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86D0C7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9E8D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GL_FUS_PLEJE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751F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Aktuelle plejebehov,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FFE8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Aktuelle plejebehov, followup</w:t>
            </w:r>
          </w:p>
        </w:tc>
        <w:tc>
          <w:tcPr>
            <w:tcW w:w="100" w:type="pct"/>
            <w:vAlign w:val="center"/>
            <w:hideMark/>
          </w:tcPr>
          <w:p w14:paraId="67A3F7F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122BC70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C2A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GL_FUS_DOED_AARSAG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C065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Levende - dødsårsag,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CF02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Levende - dødsårsag, followup</w:t>
            </w:r>
          </w:p>
        </w:tc>
        <w:tc>
          <w:tcPr>
            <w:tcW w:w="100" w:type="pct"/>
            <w:vAlign w:val="center"/>
            <w:hideMark/>
          </w:tcPr>
          <w:p w14:paraId="5B9513B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D33CF79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3BD7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GL_FUS_DOED_DATO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7B76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Dødsdato followup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49CF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Dødsdato followup</w:t>
            </w:r>
          </w:p>
        </w:tc>
        <w:tc>
          <w:tcPr>
            <w:tcW w:w="100" w:type="pct"/>
            <w:vAlign w:val="center"/>
            <w:hideMark/>
          </w:tcPr>
          <w:p w14:paraId="4677639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C22E2D0" w14:textId="77777777" w:rsidTr="00CC18A5">
        <w:trPr>
          <w:trHeight w:val="145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435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Postop_uddto_01_05_10_LPR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2B66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Endelig udskrivningsdato i LPR for gruppe 01, 05 og 10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D1D0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Endelig udskrivningsdato i LPR for gruppe 01, 05 og 10</w:t>
            </w:r>
          </w:p>
        </w:tc>
        <w:tc>
          <w:tcPr>
            <w:tcW w:w="100" w:type="pct"/>
            <w:vAlign w:val="center"/>
            <w:hideMark/>
          </w:tcPr>
          <w:p w14:paraId="012FA6E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2B3E79C" w14:textId="77777777" w:rsidTr="00CC18A5">
        <w:trPr>
          <w:trHeight w:val="16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40B0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Tid_operation_udskrivning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6FAC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dage fra operation til udskrivning (postoperativ liggetid)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FA73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dage fra operation til udskrivning (postoperativ liggetid)</w:t>
            </w:r>
          </w:p>
        </w:tc>
        <w:tc>
          <w:tcPr>
            <w:tcW w:w="100" w:type="pct"/>
            <w:vAlign w:val="center"/>
            <w:hideMark/>
          </w:tcPr>
          <w:p w14:paraId="2D4DF4C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98D59C7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0E6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Hendto_01_LPR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B8C1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Henvisningsdato i LPR for gruppe 01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A518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Henvisningsdato i LPR for gruppe 01</w:t>
            </w:r>
          </w:p>
        </w:tc>
        <w:tc>
          <w:tcPr>
            <w:tcW w:w="100" w:type="pct"/>
            <w:vAlign w:val="center"/>
            <w:hideMark/>
          </w:tcPr>
          <w:p w14:paraId="2897907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C29C510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A048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Ventetid_01_KMS_LPR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BA13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Ventetid KMS-LPR i dage for hovedgruppe 01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427A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Ventetid KMS-LPR i dage for hovedgruppe 01</w:t>
            </w:r>
          </w:p>
        </w:tc>
        <w:tc>
          <w:tcPr>
            <w:tcW w:w="100" w:type="pct"/>
            <w:vAlign w:val="center"/>
            <w:hideMark/>
          </w:tcPr>
          <w:p w14:paraId="5C21EA6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53603AB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9BC4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C_opr_LPR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88B8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Operationskode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D28B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Operationskode LPR</w:t>
            </w:r>
          </w:p>
        </w:tc>
        <w:tc>
          <w:tcPr>
            <w:tcW w:w="100" w:type="pct"/>
            <w:vAlign w:val="center"/>
            <w:hideMark/>
          </w:tcPr>
          <w:p w14:paraId="7D208FB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300F447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7AD2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OPR_AMP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9CE6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Operationskode for større amputation (LPR)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082E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Operationskode for større amputation (LPR)</w:t>
            </w:r>
          </w:p>
        </w:tc>
        <w:tc>
          <w:tcPr>
            <w:tcW w:w="100" w:type="pct"/>
            <w:vAlign w:val="center"/>
            <w:hideMark/>
          </w:tcPr>
          <w:p w14:paraId="0F5B0CA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F387F8B" w14:textId="77777777" w:rsidTr="00CC18A5">
        <w:trPr>
          <w:trHeight w:val="12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8159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H_grp_grov_01_05_10_LPR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04A5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hovedgruppe, grov (01, 05 og 10) i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0F6A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hovedgruppe, grov (01, 05 og 10) i LPR</w:t>
            </w:r>
          </w:p>
        </w:tc>
        <w:tc>
          <w:tcPr>
            <w:tcW w:w="100" w:type="pct"/>
            <w:vAlign w:val="center"/>
            <w:hideMark/>
          </w:tcPr>
          <w:p w14:paraId="4F44031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5B5A871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1FC0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D_odto_LPR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F184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30CF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 LPR</w:t>
            </w:r>
          </w:p>
        </w:tc>
        <w:tc>
          <w:tcPr>
            <w:tcW w:w="100" w:type="pct"/>
            <w:vAlign w:val="center"/>
            <w:hideMark/>
          </w:tcPr>
          <w:p w14:paraId="25547FC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7C3A851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BB9A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V_otime_LPR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E74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Time for operation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BA9C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Time for operation LPR</w:t>
            </w:r>
          </w:p>
        </w:tc>
        <w:tc>
          <w:tcPr>
            <w:tcW w:w="100" w:type="pct"/>
            <w:vAlign w:val="center"/>
            <w:hideMark/>
          </w:tcPr>
          <w:p w14:paraId="581D514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3EE3FF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D2CF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V_ominut_LPR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34EE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Minut for operation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FD3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Minut for operation LPR</w:t>
            </w:r>
          </w:p>
        </w:tc>
        <w:tc>
          <w:tcPr>
            <w:tcW w:w="100" w:type="pct"/>
            <w:vAlign w:val="center"/>
            <w:hideMark/>
          </w:tcPr>
          <w:p w14:paraId="142BEB4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8687CB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9990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OprAfsnit_LPR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DD1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E87A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 LPR</w:t>
            </w:r>
          </w:p>
        </w:tc>
        <w:tc>
          <w:tcPr>
            <w:tcW w:w="100" w:type="pct"/>
            <w:vAlign w:val="center"/>
            <w:hideMark/>
          </w:tcPr>
          <w:p w14:paraId="63A6286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0EFF90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634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Amputationsdato1_LPR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9FF2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1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F3CE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1 LPR</w:t>
            </w:r>
          </w:p>
        </w:tc>
        <w:tc>
          <w:tcPr>
            <w:tcW w:w="100" w:type="pct"/>
            <w:vAlign w:val="center"/>
            <w:hideMark/>
          </w:tcPr>
          <w:p w14:paraId="3B308F2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1EC6194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2183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Amputationsside1_LPR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74A6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1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D03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1 LPR</w:t>
            </w:r>
          </w:p>
        </w:tc>
        <w:tc>
          <w:tcPr>
            <w:tcW w:w="100" w:type="pct"/>
            <w:vAlign w:val="center"/>
            <w:hideMark/>
          </w:tcPr>
          <w:p w14:paraId="6C84137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C75C8EE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8230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Amputationsdato2_LPR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4F9E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2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48A8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2 LPR</w:t>
            </w:r>
          </w:p>
        </w:tc>
        <w:tc>
          <w:tcPr>
            <w:tcW w:w="100" w:type="pct"/>
            <w:vAlign w:val="center"/>
            <w:hideMark/>
          </w:tcPr>
          <w:p w14:paraId="6C044FC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D359DD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A4D6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Amputationsside2_LPR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8DE8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2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EE1D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2 LPR</w:t>
            </w:r>
          </w:p>
        </w:tc>
        <w:tc>
          <w:tcPr>
            <w:tcW w:w="100" w:type="pct"/>
            <w:vAlign w:val="center"/>
            <w:hideMark/>
          </w:tcPr>
          <w:p w14:paraId="0C9C249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C6E9E33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5E04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Amputationsdato3_LPR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AF2F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3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6E2E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3 LPR</w:t>
            </w:r>
          </w:p>
        </w:tc>
        <w:tc>
          <w:tcPr>
            <w:tcW w:w="100" w:type="pct"/>
            <w:vAlign w:val="center"/>
            <w:hideMark/>
          </w:tcPr>
          <w:p w14:paraId="70AB086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72530A5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806A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Amputationsside3_LPR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540A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3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E927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3 LPR</w:t>
            </w:r>
          </w:p>
        </w:tc>
        <w:tc>
          <w:tcPr>
            <w:tcW w:w="100" w:type="pct"/>
            <w:vAlign w:val="center"/>
            <w:hideMark/>
          </w:tcPr>
          <w:p w14:paraId="0C76083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DA35E1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7F28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Amputationsdato4_LPR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0BF1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4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F0A0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4 LPR</w:t>
            </w:r>
          </w:p>
        </w:tc>
        <w:tc>
          <w:tcPr>
            <w:tcW w:w="100" w:type="pct"/>
            <w:vAlign w:val="center"/>
            <w:hideMark/>
          </w:tcPr>
          <w:p w14:paraId="5C517FD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A2537FE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E38A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Amputationsside4_LPR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1434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4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D87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4 LPR</w:t>
            </w:r>
          </w:p>
        </w:tc>
        <w:tc>
          <w:tcPr>
            <w:tcW w:w="100" w:type="pct"/>
            <w:vAlign w:val="center"/>
            <w:hideMark/>
          </w:tcPr>
          <w:p w14:paraId="2C176FB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7999E73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1B87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Amputationsdato5_LPR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E28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5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C52C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5 LPR</w:t>
            </w:r>
          </w:p>
        </w:tc>
        <w:tc>
          <w:tcPr>
            <w:tcW w:w="100" w:type="pct"/>
            <w:vAlign w:val="center"/>
            <w:hideMark/>
          </w:tcPr>
          <w:p w14:paraId="7AD1A45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A5C37DD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098B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Amputationsside5_LPR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E7BE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5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3BF8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5 LPR</w:t>
            </w:r>
          </w:p>
        </w:tc>
        <w:tc>
          <w:tcPr>
            <w:tcW w:w="100" w:type="pct"/>
            <w:vAlign w:val="center"/>
            <w:hideMark/>
          </w:tcPr>
          <w:p w14:paraId="2A86A45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30C694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7D5F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Amputationsdato6_LPR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8B69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6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229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 6 LPR</w:t>
            </w:r>
          </w:p>
        </w:tc>
        <w:tc>
          <w:tcPr>
            <w:tcW w:w="100" w:type="pct"/>
            <w:vAlign w:val="center"/>
            <w:hideMark/>
          </w:tcPr>
          <w:p w14:paraId="36C01C5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1BE52CD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FDF0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Amputationsside6_LPR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BCA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6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C52F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Amputationsside 6 LPR</w:t>
            </w:r>
          </w:p>
        </w:tc>
        <w:tc>
          <w:tcPr>
            <w:tcW w:w="100" w:type="pct"/>
            <w:vAlign w:val="center"/>
            <w:hideMark/>
          </w:tcPr>
          <w:p w14:paraId="5D66F47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639145A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B51D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Samsidig_amputation_1aar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ECCD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Samsidig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amputation inden for et år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52EF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Samsidig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amputation inden for et år</w:t>
            </w:r>
          </w:p>
        </w:tc>
        <w:tc>
          <w:tcPr>
            <w:tcW w:w="100" w:type="pct"/>
            <w:vAlign w:val="center"/>
            <w:hideMark/>
          </w:tcPr>
          <w:p w14:paraId="01E8ACC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DEA4394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942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Strokedato1_LPR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70D7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1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B570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1 LPR</w:t>
            </w:r>
          </w:p>
        </w:tc>
        <w:tc>
          <w:tcPr>
            <w:tcW w:w="100" w:type="pct"/>
            <w:vAlign w:val="center"/>
            <w:hideMark/>
          </w:tcPr>
          <w:p w14:paraId="31F6A37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6E3C0CC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F70C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Strokedato2_LPR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7B28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2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C71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2 LPR</w:t>
            </w:r>
          </w:p>
        </w:tc>
        <w:tc>
          <w:tcPr>
            <w:tcW w:w="100" w:type="pct"/>
            <w:vAlign w:val="center"/>
            <w:hideMark/>
          </w:tcPr>
          <w:p w14:paraId="33372DC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50752CF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830F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Strokedato3_LPR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B724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3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C2C5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3 LPR</w:t>
            </w:r>
          </w:p>
        </w:tc>
        <w:tc>
          <w:tcPr>
            <w:tcW w:w="100" w:type="pct"/>
            <w:vAlign w:val="center"/>
            <w:hideMark/>
          </w:tcPr>
          <w:p w14:paraId="26CDECE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44B962F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09BB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Strokedato4_LPR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20D5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4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6073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4 LPR</w:t>
            </w:r>
          </w:p>
        </w:tc>
        <w:tc>
          <w:tcPr>
            <w:tcW w:w="100" w:type="pct"/>
            <w:vAlign w:val="center"/>
            <w:hideMark/>
          </w:tcPr>
          <w:p w14:paraId="336E94B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9E8A1F0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D45E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Strokedato5_LPR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00EB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5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1E4E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5 LPR</w:t>
            </w:r>
          </w:p>
        </w:tc>
        <w:tc>
          <w:tcPr>
            <w:tcW w:w="100" w:type="pct"/>
            <w:vAlign w:val="center"/>
            <w:hideMark/>
          </w:tcPr>
          <w:p w14:paraId="6BF7BBB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36D54E5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93AD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Strokedato6_LPR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3555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6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D175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Strokedato 6 LPR</w:t>
            </w:r>
          </w:p>
        </w:tc>
        <w:tc>
          <w:tcPr>
            <w:tcW w:w="100" w:type="pct"/>
            <w:vAlign w:val="center"/>
            <w:hideMark/>
          </w:tcPr>
          <w:p w14:paraId="319605E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FD26937" w14:textId="77777777" w:rsidTr="00CC18A5">
        <w:trPr>
          <w:trHeight w:val="3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EB73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Forloebs_id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6E97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Forløbs 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7F85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Forløbs ID</w:t>
            </w:r>
          </w:p>
        </w:tc>
        <w:tc>
          <w:tcPr>
            <w:tcW w:w="100" w:type="pct"/>
            <w:vAlign w:val="center"/>
            <w:hideMark/>
          </w:tcPr>
          <w:p w14:paraId="1FDDECC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659087A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B164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Interventions_id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3986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 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BBF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 ID</w:t>
            </w:r>
          </w:p>
        </w:tc>
        <w:tc>
          <w:tcPr>
            <w:tcW w:w="100" w:type="pct"/>
            <w:vAlign w:val="center"/>
            <w:hideMark/>
          </w:tcPr>
          <w:p w14:paraId="7616737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95E0239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25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CPR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9A93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CPR-nummer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E300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CPR-nummer</w:t>
            </w:r>
          </w:p>
        </w:tc>
        <w:tc>
          <w:tcPr>
            <w:tcW w:w="100" w:type="pct"/>
            <w:vAlign w:val="center"/>
            <w:hideMark/>
          </w:tcPr>
          <w:p w14:paraId="4C46209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177F8B3" w14:textId="77777777" w:rsidTr="00CC18A5">
        <w:trPr>
          <w:trHeight w:val="3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820B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Forloebs_id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C0EC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Forløbs-ID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FE3A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Forløbs-ID</w:t>
            </w:r>
          </w:p>
        </w:tc>
        <w:tc>
          <w:tcPr>
            <w:tcW w:w="100" w:type="pct"/>
            <w:vAlign w:val="center"/>
            <w:hideMark/>
          </w:tcPr>
          <w:p w14:paraId="4BBC4A3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5A288D3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A0E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Interventions_id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5886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Interventions-ID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E79A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Interventions-ID</w:t>
            </w:r>
          </w:p>
        </w:tc>
        <w:tc>
          <w:tcPr>
            <w:tcW w:w="100" w:type="pct"/>
            <w:vAlign w:val="center"/>
            <w:hideMark/>
          </w:tcPr>
          <w:p w14:paraId="189E229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FA8E0F5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CB7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Hospital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457C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Hospitalsnavn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89A8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Hospitalsnavn</w:t>
            </w:r>
          </w:p>
        </w:tc>
        <w:tc>
          <w:tcPr>
            <w:tcW w:w="100" w:type="pct"/>
            <w:vAlign w:val="center"/>
            <w:hideMark/>
          </w:tcPr>
          <w:p w14:paraId="33AD051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72E9384" w14:textId="77777777" w:rsidTr="00535530">
        <w:trPr>
          <w:trHeight w:val="5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AC0D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SHAK_Kode_indrapporteret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D30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SHAK-kode som amputationen er indrapporteret på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3FA8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SHAK-kode som amputationen er indrapporteret på</w:t>
            </w:r>
          </w:p>
        </w:tc>
        <w:tc>
          <w:tcPr>
            <w:tcW w:w="100" w:type="pct"/>
            <w:vAlign w:val="center"/>
            <w:hideMark/>
          </w:tcPr>
          <w:p w14:paraId="123FDDD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6233168" w14:textId="77777777" w:rsidTr="00535530">
        <w:trPr>
          <w:trHeight w:val="768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E05F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SORKode_indrapporteret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6EA5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SOR-kode som amputationen er indrapporteret på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89B6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SOR-kode som amputationen er indrapporteret på</w:t>
            </w:r>
          </w:p>
        </w:tc>
        <w:tc>
          <w:tcPr>
            <w:tcW w:w="100" w:type="pct"/>
            <w:vAlign w:val="center"/>
            <w:hideMark/>
          </w:tcPr>
          <w:p w14:paraId="675F17D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919CDBC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B3E7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Amputationskode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94E3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for amputationen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9DFF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for amputationen</w:t>
            </w:r>
          </w:p>
        </w:tc>
        <w:tc>
          <w:tcPr>
            <w:tcW w:w="100" w:type="pct"/>
            <w:vAlign w:val="center"/>
            <w:hideMark/>
          </w:tcPr>
          <w:p w14:paraId="66E277C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BC54E32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660D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Amputationsdato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EE7A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Dato for amputationen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91A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Dato for amputationen</w:t>
            </w:r>
          </w:p>
        </w:tc>
        <w:tc>
          <w:tcPr>
            <w:tcW w:w="100" w:type="pct"/>
            <w:vAlign w:val="center"/>
            <w:hideMark/>
          </w:tcPr>
          <w:p w14:paraId="68BB7D5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672211A" w14:textId="77777777" w:rsidTr="00535530">
        <w:trPr>
          <w:trHeight w:val="942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5C63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Kar_kontakt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1A46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Har patienten været i kontakt med en karkirurgisk afdeling inden for et år før amputationen?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D431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Har patienten været i kontakt med en karkirurgisk afdeling inden for et år før amputationen?</w:t>
            </w:r>
          </w:p>
        </w:tc>
        <w:tc>
          <w:tcPr>
            <w:tcW w:w="100" w:type="pct"/>
            <w:vAlign w:val="center"/>
            <w:hideMark/>
          </w:tcPr>
          <w:p w14:paraId="0B736EE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91CAC51" w14:textId="77777777" w:rsidTr="00535530">
        <w:trPr>
          <w:trHeight w:val="1112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E17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Foerste_amputation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1CE0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Er amputationen patientens første major amputation?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A70F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Er amputationen patientens første major amputation?</w:t>
            </w:r>
          </w:p>
        </w:tc>
        <w:tc>
          <w:tcPr>
            <w:tcW w:w="100" w:type="pct"/>
            <w:vAlign w:val="center"/>
            <w:hideMark/>
          </w:tcPr>
          <w:p w14:paraId="1A6C559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1073204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B822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E07F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Cpr-nummer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5305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Cpr-nummer</w:t>
            </w:r>
          </w:p>
        </w:tc>
        <w:tc>
          <w:tcPr>
            <w:tcW w:w="100" w:type="pct"/>
            <w:vAlign w:val="center"/>
            <w:hideMark/>
          </w:tcPr>
          <w:p w14:paraId="14ABE1E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2E0A474" w14:textId="77777777" w:rsidTr="00CC18A5">
        <w:trPr>
          <w:trHeight w:val="3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930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Forloebs_id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349A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Forløbs 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CC0B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Forløbs ID</w:t>
            </w:r>
          </w:p>
        </w:tc>
        <w:tc>
          <w:tcPr>
            <w:tcW w:w="100" w:type="pct"/>
            <w:vAlign w:val="center"/>
            <w:hideMark/>
          </w:tcPr>
          <w:p w14:paraId="427AFA4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63D7CA7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1B91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Interventions_id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7E94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 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E164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 ID</w:t>
            </w:r>
          </w:p>
        </w:tc>
        <w:tc>
          <w:tcPr>
            <w:tcW w:w="100" w:type="pct"/>
            <w:vAlign w:val="center"/>
            <w:hideMark/>
          </w:tcPr>
          <w:p w14:paraId="016A4DF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0AD2176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40BE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HospCode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97E2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HospCode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A555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Sygehuskode (indberettet)</w:t>
            </w:r>
          </w:p>
        </w:tc>
        <w:tc>
          <w:tcPr>
            <w:tcW w:w="100" w:type="pct"/>
            <w:vAlign w:val="center"/>
            <w:hideMark/>
          </w:tcPr>
          <w:p w14:paraId="1B88F85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8C9A2D3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99A9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UnitCode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D3E7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UnitCode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3503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 (indberettet)</w:t>
            </w:r>
          </w:p>
        </w:tc>
        <w:tc>
          <w:tcPr>
            <w:tcW w:w="100" w:type="pct"/>
            <w:vAlign w:val="center"/>
            <w:hideMark/>
          </w:tcPr>
          <w:p w14:paraId="1C197C7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C54BA4B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8433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Afdeling_afrap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717D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Afdelingskode, afrapporterende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9F61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Afdelingskode, afrapporterende</w:t>
            </w:r>
          </w:p>
        </w:tc>
        <w:tc>
          <w:tcPr>
            <w:tcW w:w="100" w:type="pct"/>
            <w:vAlign w:val="center"/>
            <w:hideMark/>
          </w:tcPr>
          <w:p w14:paraId="50035EB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09C7B4B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B8AB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Afdnavn_kort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6570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Afdelingsnavn, kort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6076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Afdelingsnavn, kort</w:t>
            </w:r>
          </w:p>
        </w:tc>
        <w:tc>
          <w:tcPr>
            <w:tcW w:w="100" w:type="pct"/>
            <w:vAlign w:val="center"/>
            <w:hideMark/>
          </w:tcPr>
          <w:p w14:paraId="0F17D6E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402BACA" w14:textId="77777777" w:rsidTr="00CC18A5">
        <w:trPr>
          <w:trHeight w:val="3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2AD2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8D6B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2948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00" w:type="pct"/>
            <w:vAlign w:val="center"/>
            <w:hideMark/>
          </w:tcPr>
          <w:p w14:paraId="69C9F68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70F231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4778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AF_OPSTARTET_DIALYSE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A4CF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Opstartet dialyse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747D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Opstartet dialyse</w:t>
            </w:r>
          </w:p>
        </w:tc>
        <w:tc>
          <w:tcPr>
            <w:tcW w:w="100" w:type="pct"/>
            <w:vAlign w:val="center"/>
            <w:hideMark/>
          </w:tcPr>
          <w:p w14:paraId="29EAFD9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07E6F2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2A4D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AF_FISTEL_HOE_OE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9AFE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højre overekstremitet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D2F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højre overekstremitet</w:t>
            </w:r>
          </w:p>
        </w:tc>
        <w:tc>
          <w:tcPr>
            <w:tcW w:w="100" w:type="pct"/>
            <w:vAlign w:val="center"/>
            <w:hideMark/>
          </w:tcPr>
          <w:p w14:paraId="72AC211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1CAA09A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C336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AF_FISTEL_VE_OE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D657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venstre overekstremitet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9642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venstre overekstremitet</w:t>
            </w:r>
          </w:p>
        </w:tc>
        <w:tc>
          <w:tcPr>
            <w:tcW w:w="100" w:type="pct"/>
            <w:vAlign w:val="center"/>
            <w:hideMark/>
          </w:tcPr>
          <w:p w14:paraId="3D44570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C73A1F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E24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AF_FISTEL_HOE_UE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794D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højre underekstremitet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5893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højre underekstremitet</w:t>
            </w:r>
          </w:p>
        </w:tc>
        <w:tc>
          <w:tcPr>
            <w:tcW w:w="100" w:type="pct"/>
            <w:vAlign w:val="center"/>
            <w:hideMark/>
          </w:tcPr>
          <w:p w14:paraId="5C5DFB0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7F93CE3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A697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AF_FISTEL_VE_UE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BB13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venstre underekstremitet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9BE4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venstre underekstremitet</w:t>
            </w:r>
          </w:p>
        </w:tc>
        <w:tc>
          <w:tcPr>
            <w:tcW w:w="100" w:type="pct"/>
            <w:vAlign w:val="center"/>
            <w:hideMark/>
          </w:tcPr>
          <w:p w14:paraId="3D649D7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03EEB7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1B0D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AF_AKTIONSDIAGNOSE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958C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Aktionsdiagnose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ED69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Aktionsdiagnose</w:t>
            </w:r>
          </w:p>
        </w:tc>
        <w:tc>
          <w:tcPr>
            <w:tcW w:w="100" w:type="pct"/>
            <w:vAlign w:val="center"/>
            <w:hideMark/>
          </w:tcPr>
          <w:p w14:paraId="169BC0C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A059A53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CA41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AF_O_U_EKSTREMIT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F576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Over- eller underekstremitet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7DBF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Over- eller underekstremitet</w:t>
            </w:r>
          </w:p>
        </w:tc>
        <w:tc>
          <w:tcPr>
            <w:tcW w:w="100" w:type="pct"/>
            <w:vAlign w:val="center"/>
            <w:hideMark/>
          </w:tcPr>
          <w:p w14:paraId="075F31C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976B8E8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E45B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AF_DEX_SIN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6002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Højre eller venstre side (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dex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-sin)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FF31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Højre eller venstre side (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dex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-sin)</w:t>
            </w:r>
          </w:p>
        </w:tc>
        <w:tc>
          <w:tcPr>
            <w:tcW w:w="100" w:type="pct"/>
            <w:vAlign w:val="center"/>
            <w:hideMark/>
          </w:tcPr>
          <w:p w14:paraId="401D91F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5FD05A9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06AE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AF_A_RADIALIS_DXT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1285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Radialis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5229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Radialis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286DC3C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3659A81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EDFB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AF_A_RADIALIS_SIN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A2A1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Radialis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E1C7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Radialis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00" w:type="pct"/>
            <w:vAlign w:val="center"/>
            <w:hideMark/>
          </w:tcPr>
          <w:p w14:paraId="6BF7903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B46027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503A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AF_A_ULNARIS_DXT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91D3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Ulnaris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3A0A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Ulnaris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67E5F07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89CE484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A03F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AF_A_ULNARIS_SIN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63E0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Ulnaris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711B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Ulnaris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00" w:type="pct"/>
            <w:vAlign w:val="center"/>
            <w:hideMark/>
          </w:tcPr>
          <w:p w14:paraId="0710BFD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55D18B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7590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AF_A_BRACHIALIS_DXT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EF01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Brachialis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D123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Brachialis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0FE1D2B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729AA3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AB9D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AF_A_BRACHIALIS_SIN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93DC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Brachialis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3199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Brachialis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00" w:type="pct"/>
            <w:vAlign w:val="center"/>
            <w:hideMark/>
          </w:tcPr>
          <w:p w14:paraId="17496EB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DDEBCD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4C9B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AF_V_CEPHALICA_O_DXT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C40E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3F28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4D7C1FD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B1AD048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0863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AF_V_CEPHALICA_O_SIN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99F3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E7D9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sin</w:t>
            </w:r>
          </w:p>
        </w:tc>
        <w:tc>
          <w:tcPr>
            <w:tcW w:w="100" w:type="pct"/>
            <w:vAlign w:val="center"/>
            <w:hideMark/>
          </w:tcPr>
          <w:p w14:paraId="37B3E31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859139E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50A1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AF_V_CEPHALICA_U_DXT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1B79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D6A3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1BE0563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8B9A26E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2436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AF_V_CEPHALICA_U_SIN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FB5C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E8A4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sin</w:t>
            </w:r>
          </w:p>
        </w:tc>
        <w:tc>
          <w:tcPr>
            <w:tcW w:w="100" w:type="pct"/>
            <w:vAlign w:val="center"/>
            <w:hideMark/>
          </w:tcPr>
          <w:p w14:paraId="63ACD6C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AAD20EF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950F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AF_A_CEPHALICA_DXT_GL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5040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dtx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(gl. variabel)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76B2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dtx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(gl. variabel)</w:t>
            </w:r>
          </w:p>
        </w:tc>
        <w:tc>
          <w:tcPr>
            <w:tcW w:w="100" w:type="pct"/>
            <w:vAlign w:val="center"/>
            <w:hideMark/>
          </w:tcPr>
          <w:p w14:paraId="2E15F03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87CD9C3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5381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AF_A_CEPHALICA_SIN_GL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54D8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sin (gl. variabel)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B199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Cephalica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sin (gl. variabel)</w:t>
            </w:r>
          </w:p>
        </w:tc>
        <w:tc>
          <w:tcPr>
            <w:tcW w:w="100" w:type="pct"/>
            <w:vAlign w:val="center"/>
            <w:hideMark/>
          </w:tcPr>
          <w:p w14:paraId="42E28E6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89DBD72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ABBF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AF_V_BASILICA_O_DXT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AFB4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6C43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10730BF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4EBDEB0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98E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AF_V_BASILICA_O_SIN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787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F117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sin</w:t>
            </w:r>
          </w:p>
        </w:tc>
        <w:tc>
          <w:tcPr>
            <w:tcW w:w="100" w:type="pct"/>
            <w:vAlign w:val="center"/>
            <w:hideMark/>
          </w:tcPr>
          <w:p w14:paraId="086D51E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D3E092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AE2A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AF_V_BASILICA_U_DXT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4E20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0E2F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7E4FFA3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C19F247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332C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AF_V_BASILICA_U_SIN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EF86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D06B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underarm sin</w:t>
            </w:r>
          </w:p>
        </w:tc>
        <w:tc>
          <w:tcPr>
            <w:tcW w:w="100" w:type="pct"/>
            <w:vAlign w:val="center"/>
            <w:hideMark/>
          </w:tcPr>
          <w:p w14:paraId="47B6D51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69AFC08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0719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AF_A_BASILICA_DXT_GL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2D25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(gl. variabel)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B88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(gl. variabel)</w:t>
            </w:r>
          </w:p>
        </w:tc>
        <w:tc>
          <w:tcPr>
            <w:tcW w:w="100" w:type="pct"/>
            <w:vAlign w:val="center"/>
            <w:hideMark/>
          </w:tcPr>
          <w:p w14:paraId="64817CB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53339F4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3A08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AF_A_BASILICA_SIN_GL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29B9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sin (gl. variabel)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8827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Basilica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overarm sin (gl. variabel)</w:t>
            </w:r>
          </w:p>
        </w:tc>
        <w:tc>
          <w:tcPr>
            <w:tcW w:w="100" w:type="pct"/>
            <w:vAlign w:val="center"/>
            <w:hideMark/>
          </w:tcPr>
          <w:p w14:paraId="33C2047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592262E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319D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AF_A_FEMORALIS_DXT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3ED0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Femoralis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A0DA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Femoralis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341A71F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3A4FCC2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FA7A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AF_A_FEMORALIS_SIN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0602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Femoralis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59CE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Femoralis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00" w:type="pct"/>
            <w:vAlign w:val="center"/>
            <w:hideMark/>
          </w:tcPr>
          <w:p w14:paraId="16700CB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3DBE6FF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1795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AF_A_SAPHENA_MAG_DXT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9CB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Saphena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magna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89BF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Saphena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magna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1AA3400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3065AE2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97CA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AF_A_SAPHENA_MAG_SIN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11A5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Saphena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magna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B7FF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Saphena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magna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00" w:type="pct"/>
            <w:vAlign w:val="center"/>
            <w:hideMark/>
          </w:tcPr>
          <w:p w14:paraId="2039588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6E0CBB5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9652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AF_A_FEMORAL_SUP_DXT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A1C7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Femoralis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superficialis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42F1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Femoralis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superficialis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08BF886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F6AC915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3B4F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AF_A_FEMORAL_SUP_SIN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3771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Femoralis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superficialis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CD97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Femoralis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superficialis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00" w:type="pct"/>
            <w:vAlign w:val="center"/>
            <w:hideMark/>
          </w:tcPr>
          <w:p w14:paraId="721F8CD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5390B3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0EE4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AF_UNDERARM_DXT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2678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Underarm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B379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Underarm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19D115A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69E1A48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07C3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AF_UNDERARM_SIN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978F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Underarm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327E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Underarm sin</w:t>
            </w:r>
          </w:p>
        </w:tc>
        <w:tc>
          <w:tcPr>
            <w:tcW w:w="100" w:type="pct"/>
            <w:vAlign w:val="center"/>
            <w:hideMark/>
          </w:tcPr>
          <w:p w14:paraId="579E7FE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4A7855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33A0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AF_OVERARM_DXT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4B1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Overarm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C0A7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Overarm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5ADB931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DBFAADC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44C1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AF_OVERARM_SIN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7687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Overarm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E945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Overarm sin</w:t>
            </w:r>
          </w:p>
        </w:tc>
        <w:tc>
          <w:tcPr>
            <w:tcW w:w="100" w:type="pct"/>
            <w:vAlign w:val="center"/>
            <w:hideMark/>
          </w:tcPr>
          <w:p w14:paraId="7E1D868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10A55F0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A997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AF_FEMUR_DXT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DE7A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Femur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DF7A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Femur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dxt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033345D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46D0524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FD16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AF_FEMUR_SIN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090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Femur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147D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Femur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sin</w:t>
            </w:r>
          </w:p>
        </w:tc>
        <w:tc>
          <w:tcPr>
            <w:tcW w:w="100" w:type="pct"/>
            <w:vAlign w:val="center"/>
            <w:hideMark/>
          </w:tcPr>
          <w:p w14:paraId="442E6F3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7C56961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B1B7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AF_TOBAK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9282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Tobak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53E8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Ryger patienten?</w:t>
            </w:r>
          </w:p>
        </w:tc>
        <w:tc>
          <w:tcPr>
            <w:tcW w:w="100" w:type="pct"/>
            <w:vAlign w:val="center"/>
            <w:hideMark/>
          </w:tcPr>
          <w:p w14:paraId="544D626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96AA3A4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8852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AF_DIABETES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91DF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006D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00" w:type="pct"/>
            <w:vAlign w:val="center"/>
            <w:hideMark/>
          </w:tcPr>
          <w:p w14:paraId="71634C1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6547FE6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46E2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AF_ISKAEMISK_HJSYG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34C2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Iskæmisk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hjertesygedom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E2B0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Iskæmisk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hjertesygedom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726636E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D202C64" w14:textId="77777777" w:rsidTr="00535530">
        <w:trPr>
          <w:trHeight w:val="553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B87E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AF_CABG_PCI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876B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CABG-PCI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00CC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Har patienten haft CABG-PCI?</w:t>
            </w:r>
          </w:p>
        </w:tc>
        <w:tc>
          <w:tcPr>
            <w:tcW w:w="100" w:type="pct"/>
            <w:vAlign w:val="center"/>
            <w:hideMark/>
          </w:tcPr>
          <w:p w14:paraId="5B85F54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EF73D2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3D29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AF_KR_HJERTE_INSUF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3CC8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Kronisk hjerte insufficiens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9CAF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Kronisk hjerte insufficiens</w:t>
            </w:r>
          </w:p>
        </w:tc>
        <w:tc>
          <w:tcPr>
            <w:tcW w:w="100" w:type="pct"/>
            <w:vAlign w:val="center"/>
            <w:hideMark/>
          </w:tcPr>
          <w:p w14:paraId="133CCFA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CE1CC55" w14:textId="77777777" w:rsidTr="00535530">
        <w:trPr>
          <w:trHeight w:val="629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26BF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AF_BEH_HJERTEARRYTMI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5D32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Behandlingskrævende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hjertearrytmi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25DE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Behandlingskrævende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hjertearrytmi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17784AF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FC6BAAB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8E5D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AF_TIDL_CEREBROVASK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5766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cerebrovaskulær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sygedom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BB0B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Tidligere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cerebrovaskulær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sygedom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3A176D3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D84915E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3EF1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AF_HEMIPARESE_HOE_OE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8FFD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Hemiparese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højre overekstremitet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B4F3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Hemiparese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højre overekstremitet</w:t>
            </w:r>
          </w:p>
        </w:tc>
        <w:tc>
          <w:tcPr>
            <w:tcW w:w="100" w:type="pct"/>
            <w:vAlign w:val="center"/>
            <w:hideMark/>
          </w:tcPr>
          <w:p w14:paraId="3B49E93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34A2443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977F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AF_HEMIPARESE_VE_OE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C677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Hemiparese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venstre overekstremitet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A428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Hemiparese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venstre overekstremitet</w:t>
            </w:r>
          </w:p>
        </w:tc>
        <w:tc>
          <w:tcPr>
            <w:tcW w:w="100" w:type="pct"/>
            <w:vAlign w:val="center"/>
            <w:hideMark/>
          </w:tcPr>
          <w:p w14:paraId="4507476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C2310C6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DF7E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AF_HEMIPARESE_HOE_UE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B4EE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Hemiparese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højre underekstremitet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EB76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Hemiparese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højre underekstremitet</w:t>
            </w:r>
          </w:p>
        </w:tc>
        <w:tc>
          <w:tcPr>
            <w:tcW w:w="100" w:type="pct"/>
            <w:vAlign w:val="center"/>
            <w:hideMark/>
          </w:tcPr>
          <w:p w14:paraId="309FC3B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EFF41A3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773F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AF_HEMIPARESE_VE_UE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8A44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Hemiparese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venstre underekstremitet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2C73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Hemiparese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venstre underekstremitet</w:t>
            </w:r>
          </w:p>
        </w:tc>
        <w:tc>
          <w:tcPr>
            <w:tcW w:w="100" w:type="pct"/>
            <w:vAlign w:val="center"/>
            <w:hideMark/>
          </w:tcPr>
          <w:p w14:paraId="15A1E5F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B202D54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60A6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AF_ANTITROMBOTIKA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A7C9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Antitrombotika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B99C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Antitrombotika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3E66719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95D1BA1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7E54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AF_ANTIKOAGULATI_BEH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4A97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Antikoagulationsbehandling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71D8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Antikoagulationsbehandling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02051E0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617C9B0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9AE5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AF_HYPERTENS_MEDICIN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2B2C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Hypertensions medicin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0337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Hypertensions medicin</w:t>
            </w:r>
          </w:p>
        </w:tc>
        <w:tc>
          <w:tcPr>
            <w:tcW w:w="100" w:type="pct"/>
            <w:vAlign w:val="center"/>
            <w:hideMark/>
          </w:tcPr>
          <w:p w14:paraId="2AB3FDA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28B8B7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37B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AF_STATIN_FIBRAT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3F61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Statin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eller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fibrat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5E06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Statin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eller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fibrat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3B5E7A6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B3DCEF8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2A60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AF_IMMUNSUPPRIM_BEH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84B2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Immunsupprimerende behandling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83DF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Immunsupprimerende behandling</w:t>
            </w:r>
          </w:p>
        </w:tc>
        <w:tc>
          <w:tcPr>
            <w:tcW w:w="100" w:type="pct"/>
            <w:vAlign w:val="center"/>
            <w:hideMark/>
          </w:tcPr>
          <w:p w14:paraId="637DC6B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8476BF6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F48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AF_PREDNISOLON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6E9B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Prednisolon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1B37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Prednisolon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7DEE412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23A2DC9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585B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AI_INTERV_REINTERV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7DD6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Interventions eller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reintervention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49D8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Interventions eller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reintervention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6ABCA60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371D5D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70A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AI_INTERVENTIONSDATO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DA17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73FB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Interventionsdato</w:t>
            </w:r>
          </w:p>
        </w:tc>
        <w:tc>
          <w:tcPr>
            <w:tcW w:w="100" w:type="pct"/>
            <w:vAlign w:val="center"/>
            <w:hideMark/>
          </w:tcPr>
          <w:p w14:paraId="62E5581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FD4E16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6086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AI_INTERV_START_TID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E1D9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 start tid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1AAC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 start tid</w:t>
            </w:r>
          </w:p>
        </w:tc>
        <w:tc>
          <w:tcPr>
            <w:tcW w:w="100" w:type="pct"/>
            <w:vAlign w:val="center"/>
            <w:hideMark/>
          </w:tcPr>
          <w:p w14:paraId="36E08ED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36FABA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87D6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AI_INTERV_SLUT_TID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560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Interventions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slut tid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3DED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Interventions </w:t>
            </w:r>
            <w:proofErr w:type="gramStart"/>
            <w:r w:rsidRPr="00CC18A5">
              <w:rPr>
                <w:color w:val="000000"/>
                <w:sz w:val="18"/>
                <w:szCs w:val="18"/>
              </w:rPr>
              <w:t>slut tid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6FA90D4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2219437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9AC9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AI_REINTERV_PAA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F052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Reintervention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på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5A36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Reintervention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på</w:t>
            </w:r>
          </w:p>
        </w:tc>
        <w:tc>
          <w:tcPr>
            <w:tcW w:w="100" w:type="pct"/>
            <w:vAlign w:val="center"/>
            <w:hideMark/>
          </w:tcPr>
          <w:p w14:paraId="37097D8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5E935A7" w14:textId="77777777" w:rsidTr="00CC18A5">
        <w:trPr>
          <w:trHeight w:val="3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FB23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AI_SIDE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580B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Side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8B47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Side</w:t>
            </w:r>
          </w:p>
        </w:tc>
        <w:tc>
          <w:tcPr>
            <w:tcW w:w="100" w:type="pct"/>
            <w:vAlign w:val="center"/>
            <w:hideMark/>
          </w:tcPr>
          <w:p w14:paraId="6F3F2E8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3B42DE8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C397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AI_INTERV_PROC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6208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A32F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</w:t>
            </w:r>
          </w:p>
        </w:tc>
        <w:tc>
          <w:tcPr>
            <w:tcW w:w="100" w:type="pct"/>
            <w:vAlign w:val="center"/>
            <w:hideMark/>
          </w:tcPr>
          <w:p w14:paraId="5F91B40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14E30B1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2146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AI_MATERIALE_VALG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61F8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Materiale valg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3F23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Materiale valg</w:t>
            </w:r>
            <w:proofErr w:type="gramEnd"/>
          </w:p>
        </w:tc>
        <w:tc>
          <w:tcPr>
            <w:tcW w:w="100" w:type="pct"/>
            <w:vAlign w:val="center"/>
            <w:hideMark/>
          </w:tcPr>
          <w:p w14:paraId="537F9A4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F84BC91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ED82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AI_GRAFT_MATERIALE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758E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materiale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ACF7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materiale</w:t>
            </w:r>
          </w:p>
        </w:tc>
        <w:tc>
          <w:tcPr>
            <w:tcW w:w="100" w:type="pct"/>
            <w:vAlign w:val="center"/>
            <w:hideMark/>
          </w:tcPr>
          <w:p w14:paraId="55C4F20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2C628C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30D5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AI_STENT_FABRIKANT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2EC5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fabrikant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2830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fabrikant</w:t>
            </w:r>
          </w:p>
        </w:tc>
        <w:tc>
          <w:tcPr>
            <w:tcW w:w="100" w:type="pct"/>
            <w:vAlign w:val="center"/>
            <w:hideMark/>
          </w:tcPr>
          <w:p w14:paraId="2038815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9F145CD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7ACD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AI_STENT_TYPE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9DA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type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3F38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type</w:t>
            </w:r>
          </w:p>
        </w:tc>
        <w:tc>
          <w:tcPr>
            <w:tcW w:w="100" w:type="pct"/>
            <w:vAlign w:val="center"/>
            <w:hideMark/>
          </w:tcPr>
          <w:p w14:paraId="1BA166C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79C6829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F8AF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AI_STENT_DIAMETER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2CFC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diameter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9683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diameter</w:t>
            </w:r>
          </w:p>
        </w:tc>
        <w:tc>
          <w:tcPr>
            <w:tcW w:w="100" w:type="pct"/>
            <w:vAlign w:val="center"/>
            <w:hideMark/>
          </w:tcPr>
          <w:p w14:paraId="71201A4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37166B6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4D56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AI_STENT_LAENGDE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52B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længde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D54E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længde</w:t>
            </w:r>
          </w:p>
        </w:tc>
        <w:tc>
          <w:tcPr>
            <w:tcW w:w="100" w:type="pct"/>
            <w:vAlign w:val="center"/>
            <w:hideMark/>
          </w:tcPr>
          <w:p w14:paraId="02BFCEE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17B4BC9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E121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AI_O_U_EKSTREMITET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8A8C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Over- eller underekstremitet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01C3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Over- eller underekstremitet</w:t>
            </w:r>
          </w:p>
        </w:tc>
        <w:tc>
          <w:tcPr>
            <w:tcW w:w="100" w:type="pct"/>
            <w:vAlign w:val="center"/>
            <w:hideMark/>
          </w:tcPr>
          <w:p w14:paraId="3D0705E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F3BC077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72D1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AI_INTERV_TYPE1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8D73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Interventionstype 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5445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Interventionstype 1</w:t>
            </w:r>
          </w:p>
        </w:tc>
        <w:tc>
          <w:tcPr>
            <w:tcW w:w="100" w:type="pct"/>
            <w:vAlign w:val="center"/>
            <w:hideMark/>
          </w:tcPr>
          <w:p w14:paraId="03AC2CB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59EF643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3959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AI_REINTERV_PROC_OE1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E54D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OE 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887A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OE 1</w:t>
            </w:r>
          </w:p>
        </w:tc>
        <w:tc>
          <w:tcPr>
            <w:tcW w:w="100" w:type="pct"/>
            <w:vAlign w:val="center"/>
            <w:hideMark/>
          </w:tcPr>
          <w:p w14:paraId="71E9E91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503615E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A2E1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AI_REINTERV_PROC_UE1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7530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UE 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99E4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UE 1</w:t>
            </w:r>
          </w:p>
        </w:tc>
        <w:tc>
          <w:tcPr>
            <w:tcW w:w="100" w:type="pct"/>
            <w:vAlign w:val="center"/>
            <w:hideMark/>
          </w:tcPr>
          <w:p w14:paraId="01AA802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D28F605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AF6A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AI_MATERIALE_VALG1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CC5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Materiale valg</w:t>
            </w:r>
            <w:proofErr w:type="gramEnd"/>
            <w:r w:rsidRPr="00CC18A5">
              <w:rPr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CE23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Materiale valg</w:t>
            </w:r>
            <w:proofErr w:type="gramEnd"/>
            <w:r w:rsidRPr="00CC18A5">
              <w:rPr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00" w:type="pct"/>
            <w:vAlign w:val="center"/>
            <w:hideMark/>
          </w:tcPr>
          <w:p w14:paraId="000F7C8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68D8521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319C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AI_GRAFT_MATERIALE1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FACA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materiale 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F243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materiale 1</w:t>
            </w:r>
          </w:p>
        </w:tc>
        <w:tc>
          <w:tcPr>
            <w:tcW w:w="100" w:type="pct"/>
            <w:vAlign w:val="center"/>
            <w:hideMark/>
          </w:tcPr>
          <w:p w14:paraId="7B9DFA0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F46034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931C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AI_STENT_FABRIKANT1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89E8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fabrikant 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764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fabrikant 1</w:t>
            </w:r>
          </w:p>
        </w:tc>
        <w:tc>
          <w:tcPr>
            <w:tcW w:w="100" w:type="pct"/>
            <w:vAlign w:val="center"/>
            <w:hideMark/>
          </w:tcPr>
          <w:p w14:paraId="184A8E6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D4C234F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95A7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AI_STENT_TYPE1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872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type 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1B94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type 1</w:t>
            </w:r>
          </w:p>
        </w:tc>
        <w:tc>
          <w:tcPr>
            <w:tcW w:w="100" w:type="pct"/>
            <w:vAlign w:val="center"/>
            <w:hideMark/>
          </w:tcPr>
          <w:p w14:paraId="40EE33F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03EA4A8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3575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AI_STENT_DIAMETER1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B06B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diameter 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E61D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diameter 1</w:t>
            </w:r>
          </w:p>
        </w:tc>
        <w:tc>
          <w:tcPr>
            <w:tcW w:w="100" w:type="pct"/>
            <w:vAlign w:val="center"/>
            <w:hideMark/>
          </w:tcPr>
          <w:p w14:paraId="362C658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96B4C60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FB3F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AI_STENT_LAENGDE1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8235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længde 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15A5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længde 1</w:t>
            </w:r>
          </w:p>
        </w:tc>
        <w:tc>
          <w:tcPr>
            <w:tcW w:w="100" w:type="pct"/>
            <w:vAlign w:val="center"/>
            <w:hideMark/>
          </w:tcPr>
          <w:p w14:paraId="49136DE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DFE102C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DB29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AI_INTERV2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97F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 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B454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 2</w:t>
            </w:r>
          </w:p>
        </w:tc>
        <w:tc>
          <w:tcPr>
            <w:tcW w:w="100" w:type="pct"/>
            <w:vAlign w:val="center"/>
            <w:hideMark/>
          </w:tcPr>
          <w:p w14:paraId="116DD7D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FC503F9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F433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AI_INTERV_TYPE2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3AAD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Interventionstype 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DE7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Interventionstype 2</w:t>
            </w:r>
          </w:p>
        </w:tc>
        <w:tc>
          <w:tcPr>
            <w:tcW w:w="100" w:type="pct"/>
            <w:vAlign w:val="center"/>
            <w:hideMark/>
          </w:tcPr>
          <w:p w14:paraId="56E9509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1DA2A03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648D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AI_REINTERV_PROC_OE2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6253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OE 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EB48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OE 2</w:t>
            </w:r>
          </w:p>
        </w:tc>
        <w:tc>
          <w:tcPr>
            <w:tcW w:w="100" w:type="pct"/>
            <w:vAlign w:val="center"/>
            <w:hideMark/>
          </w:tcPr>
          <w:p w14:paraId="0CFF869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C5D02CD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A9DE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AI_REINTERV_PROC_UE2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8F84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UE 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935D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UE 2</w:t>
            </w:r>
          </w:p>
        </w:tc>
        <w:tc>
          <w:tcPr>
            <w:tcW w:w="100" w:type="pct"/>
            <w:vAlign w:val="center"/>
            <w:hideMark/>
          </w:tcPr>
          <w:p w14:paraId="2F549EC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25B97D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154A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AI_MATERIALE_VALG2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87C6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Materiale valg</w:t>
            </w:r>
            <w:proofErr w:type="gramEnd"/>
            <w:r w:rsidRPr="00CC18A5">
              <w:rPr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8719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Materiale valg</w:t>
            </w:r>
            <w:proofErr w:type="gramEnd"/>
            <w:r w:rsidRPr="00CC18A5">
              <w:rPr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00" w:type="pct"/>
            <w:vAlign w:val="center"/>
            <w:hideMark/>
          </w:tcPr>
          <w:p w14:paraId="421BDF8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91D6D6E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DADE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AI_GRAFT_MATERIALE2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4A49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materiale 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A5D5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materiale 2</w:t>
            </w:r>
          </w:p>
        </w:tc>
        <w:tc>
          <w:tcPr>
            <w:tcW w:w="100" w:type="pct"/>
            <w:vAlign w:val="center"/>
            <w:hideMark/>
          </w:tcPr>
          <w:p w14:paraId="49ABA67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2717305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C052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AI_STENT_FABRIKANT2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D999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fabrikant 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A84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fabrikant 2</w:t>
            </w:r>
          </w:p>
        </w:tc>
        <w:tc>
          <w:tcPr>
            <w:tcW w:w="100" w:type="pct"/>
            <w:vAlign w:val="center"/>
            <w:hideMark/>
          </w:tcPr>
          <w:p w14:paraId="2B756A0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656AC72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676E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AI_STENT_TYPE2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C984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type 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B525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type 2</w:t>
            </w:r>
          </w:p>
        </w:tc>
        <w:tc>
          <w:tcPr>
            <w:tcW w:w="100" w:type="pct"/>
            <w:vAlign w:val="center"/>
            <w:hideMark/>
          </w:tcPr>
          <w:p w14:paraId="2A616B1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691853D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27B3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AI_STENT_DIAMETER2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F22C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diameter 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65F7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diameter 2</w:t>
            </w:r>
          </w:p>
        </w:tc>
        <w:tc>
          <w:tcPr>
            <w:tcW w:w="100" w:type="pct"/>
            <w:vAlign w:val="center"/>
            <w:hideMark/>
          </w:tcPr>
          <w:p w14:paraId="20C87DD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9905888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15BF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AI_STENT_LAENGDE2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1CE4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længde 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422F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længde 2</w:t>
            </w:r>
          </w:p>
        </w:tc>
        <w:tc>
          <w:tcPr>
            <w:tcW w:w="100" w:type="pct"/>
            <w:vAlign w:val="center"/>
            <w:hideMark/>
          </w:tcPr>
          <w:p w14:paraId="69EDF9A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72315EC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14ED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AI_INTERV3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99F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4841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 3</w:t>
            </w:r>
          </w:p>
        </w:tc>
        <w:tc>
          <w:tcPr>
            <w:tcW w:w="100" w:type="pct"/>
            <w:vAlign w:val="center"/>
            <w:hideMark/>
          </w:tcPr>
          <w:p w14:paraId="1CFCBE7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62CB163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CD7E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AI_INTERV_TYPE3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3723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Interventionstype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2664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Interventionstype 3</w:t>
            </w:r>
          </w:p>
        </w:tc>
        <w:tc>
          <w:tcPr>
            <w:tcW w:w="100" w:type="pct"/>
            <w:vAlign w:val="center"/>
            <w:hideMark/>
          </w:tcPr>
          <w:p w14:paraId="4F1A7CA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1D22C2C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E0EF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AI_REINTERV_PROC_OE3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FDD3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OE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63A2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OE 3</w:t>
            </w:r>
          </w:p>
        </w:tc>
        <w:tc>
          <w:tcPr>
            <w:tcW w:w="100" w:type="pct"/>
            <w:vAlign w:val="center"/>
            <w:hideMark/>
          </w:tcPr>
          <w:p w14:paraId="11B1ECB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37E604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5871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AI_REINTERV_PROC_UE3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BBDB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UE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AF3B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- UE 3</w:t>
            </w:r>
          </w:p>
        </w:tc>
        <w:tc>
          <w:tcPr>
            <w:tcW w:w="100" w:type="pct"/>
            <w:vAlign w:val="center"/>
            <w:hideMark/>
          </w:tcPr>
          <w:p w14:paraId="1723CD0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2D368E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1A8D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AI_MATERIALE_VALG3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625E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Materiale valg</w:t>
            </w:r>
            <w:proofErr w:type="gramEnd"/>
            <w:r w:rsidRPr="00CC18A5">
              <w:rPr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8EFC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gramStart"/>
            <w:r w:rsidRPr="00CC18A5">
              <w:rPr>
                <w:color w:val="000000"/>
                <w:sz w:val="18"/>
                <w:szCs w:val="18"/>
              </w:rPr>
              <w:t>Materiale valg</w:t>
            </w:r>
            <w:proofErr w:type="gramEnd"/>
            <w:r w:rsidRPr="00CC18A5">
              <w:rPr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00" w:type="pct"/>
            <w:vAlign w:val="center"/>
            <w:hideMark/>
          </w:tcPr>
          <w:p w14:paraId="50B45FF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DD70BF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CCA7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AI_GRAFT_MATERIALE3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F77C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materiale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279E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Graft materiale 3</w:t>
            </w:r>
          </w:p>
        </w:tc>
        <w:tc>
          <w:tcPr>
            <w:tcW w:w="100" w:type="pct"/>
            <w:vAlign w:val="center"/>
            <w:hideMark/>
          </w:tcPr>
          <w:p w14:paraId="26CAD19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1F9C750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387A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AI_STENT_FABRIKANT3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7177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fabrikant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BD9E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fabrikant 3</w:t>
            </w:r>
          </w:p>
        </w:tc>
        <w:tc>
          <w:tcPr>
            <w:tcW w:w="100" w:type="pct"/>
            <w:vAlign w:val="center"/>
            <w:hideMark/>
          </w:tcPr>
          <w:p w14:paraId="2622D95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3993954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00B9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AI_STENT_TYPE3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8D32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type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872D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type 3</w:t>
            </w:r>
          </w:p>
        </w:tc>
        <w:tc>
          <w:tcPr>
            <w:tcW w:w="100" w:type="pct"/>
            <w:vAlign w:val="center"/>
            <w:hideMark/>
          </w:tcPr>
          <w:p w14:paraId="7F1A00A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921DC2A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919D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AI_STENT_DIAMETER3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039A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diameter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05D2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diameter 3</w:t>
            </w:r>
          </w:p>
        </w:tc>
        <w:tc>
          <w:tcPr>
            <w:tcW w:w="100" w:type="pct"/>
            <w:vAlign w:val="center"/>
            <w:hideMark/>
          </w:tcPr>
          <w:p w14:paraId="7692CF2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A10C08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81EB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AI_STENT_DIAMETER3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FE64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diameter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2967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diameter 3</w:t>
            </w:r>
          </w:p>
        </w:tc>
        <w:tc>
          <w:tcPr>
            <w:tcW w:w="100" w:type="pct"/>
            <w:vAlign w:val="center"/>
            <w:hideMark/>
          </w:tcPr>
          <w:p w14:paraId="5CD387E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20F0D1D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76D5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AI_STENT_LAENGDE3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B4C9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længde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64BD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længde 3</w:t>
            </w:r>
          </w:p>
        </w:tc>
        <w:tc>
          <w:tcPr>
            <w:tcW w:w="100" w:type="pct"/>
            <w:vAlign w:val="center"/>
            <w:hideMark/>
          </w:tcPr>
          <w:p w14:paraId="60F780A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63DC25C" w14:textId="77777777" w:rsidTr="00535530">
        <w:trPr>
          <w:trHeight w:val="268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6DCD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AI_STENT_LAENGDE3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2ECA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længde 3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CFC7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Stent længde 3</w:t>
            </w:r>
          </w:p>
        </w:tc>
        <w:tc>
          <w:tcPr>
            <w:tcW w:w="100" w:type="pct"/>
            <w:vAlign w:val="center"/>
            <w:hideMark/>
          </w:tcPr>
          <w:p w14:paraId="3EAE0D3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E359553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6214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AI_ANAESTESI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89E0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Anæstesi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3539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Anæstesi</w:t>
            </w:r>
          </w:p>
        </w:tc>
        <w:tc>
          <w:tcPr>
            <w:tcW w:w="100" w:type="pct"/>
            <w:vAlign w:val="center"/>
            <w:hideMark/>
          </w:tcPr>
          <w:p w14:paraId="750A10D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1A95F6F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E5D0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AI_ANAESTESI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4BC0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Anæstesi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D24A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Anæstesi</w:t>
            </w:r>
          </w:p>
        </w:tc>
        <w:tc>
          <w:tcPr>
            <w:tcW w:w="100" w:type="pct"/>
            <w:vAlign w:val="center"/>
            <w:hideMark/>
          </w:tcPr>
          <w:p w14:paraId="77137CD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927A9CA" w14:textId="77777777" w:rsidTr="00535530">
        <w:trPr>
          <w:trHeight w:val="478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EEDA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AI_FISTEL_AABEN_AFS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F1E3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åben ved afslutning af 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1C6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åben ved afslutning af operation</w:t>
            </w:r>
          </w:p>
        </w:tc>
        <w:tc>
          <w:tcPr>
            <w:tcW w:w="100" w:type="pct"/>
            <w:vAlign w:val="center"/>
            <w:hideMark/>
          </w:tcPr>
          <w:p w14:paraId="521DB7F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2137AC1" w14:textId="77777777" w:rsidTr="00535530">
        <w:trPr>
          <w:trHeight w:val="523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99E8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AI_FISTEL_AABEN_AFS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342F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åben ved afslutning af 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DA24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åben ved afslutning af operation</w:t>
            </w:r>
          </w:p>
        </w:tc>
        <w:tc>
          <w:tcPr>
            <w:tcW w:w="100" w:type="pct"/>
            <w:vAlign w:val="center"/>
            <w:hideMark/>
          </w:tcPr>
          <w:p w14:paraId="5A664FE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8F61761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8F5E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AI_FLOWMAAL_UDFOERT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FB80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Flowmåling udført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3B51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Flowmåling udført</w:t>
            </w:r>
          </w:p>
        </w:tc>
        <w:tc>
          <w:tcPr>
            <w:tcW w:w="100" w:type="pct"/>
            <w:vAlign w:val="center"/>
            <w:hideMark/>
          </w:tcPr>
          <w:p w14:paraId="2767175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A8746F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BAA5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AI_FLOWMAAL_UDFOERT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3D8F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Flowmåling udført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6C55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Flowmåling udført</w:t>
            </w:r>
          </w:p>
        </w:tc>
        <w:tc>
          <w:tcPr>
            <w:tcW w:w="100" w:type="pct"/>
            <w:vAlign w:val="center"/>
            <w:hideMark/>
          </w:tcPr>
          <w:p w14:paraId="5D5D2CA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822F368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AE12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AKK_KIR_KONTROL_DATO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B6F9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Kirurgisk kontrol 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44A4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Kirurgisk kontrol dato</w:t>
            </w:r>
          </w:p>
        </w:tc>
        <w:tc>
          <w:tcPr>
            <w:tcW w:w="100" w:type="pct"/>
            <w:vAlign w:val="center"/>
            <w:hideMark/>
          </w:tcPr>
          <w:p w14:paraId="17321A2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9573A2E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0CC6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AKK_FUNGERE_FISTEL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F3DF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Fungere fistel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870B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Fungere fistel</w:t>
            </w:r>
          </w:p>
        </w:tc>
        <w:tc>
          <w:tcPr>
            <w:tcW w:w="100" w:type="pct"/>
            <w:vAlign w:val="center"/>
            <w:hideMark/>
          </w:tcPr>
          <w:p w14:paraId="2998E35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0FDCF2D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FD6E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AKK_STENOSE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4D7E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Stenose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B8D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Stenose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6588179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784C5EE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1CA9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AKK_DIAM_KANYLERING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5C32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Diameter ved kanyleringssted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C366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Diameter ved kanyleringssted</w:t>
            </w:r>
          </w:p>
        </w:tc>
        <w:tc>
          <w:tcPr>
            <w:tcW w:w="100" w:type="pct"/>
            <w:vAlign w:val="center"/>
            <w:hideMark/>
          </w:tcPr>
          <w:p w14:paraId="3F2131E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A6D47CB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A393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AKK_DYBDE_AF_FISTEL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0DED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Dybde af fistel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00B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Dybde af fistel</w:t>
            </w:r>
          </w:p>
        </w:tc>
        <w:tc>
          <w:tcPr>
            <w:tcW w:w="100" w:type="pct"/>
            <w:vAlign w:val="center"/>
            <w:hideMark/>
          </w:tcPr>
          <w:p w14:paraId="13F1B303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743197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7F81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AKK_FISTEL_KLAR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5267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klar til kanylering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10E6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Fistel klar til kanylering</w:t>
            </w:r>
          </w:p>
        </w:tc>
        <w:tc>
          <w:tcPr>
            <w:tcW w:w="100" w:type="pct"/>
            <w:vAlign w:val="center"/>
            <w:hideMark/>
          </w:tcPr>
          <w:p w14:paraId="63524C3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2FA2E55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6017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AI_REOPERATION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3146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Reoperation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1F1D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Reoperation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79F83AF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D647E49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03EC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AI_AAR_TIDL_OPER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5589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År for tidligere 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3B1A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År for tidligere operation</w:t>
            </w:r>
          </w:p>
        </w:tc>
        <w:tc>
          <w:tcPr>
            <w:tcW w:w="100" w:type="pct"/>
            <w:vAlign w:val="center"/>
            <w:hideMark/>
          </w:tcPr>
          <w:p w14:paraId="6664357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F08F264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D7EC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AI_DATO_TIDL_OPER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4697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Dato for tidligere 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F9CC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Dato for tidligere operation</w:t>
            </w:r>
          </w:p>
        </w:tc>
        <w:tc>
          <w:tcPr>
            <w:tcW w:w="100" w:type="pct"/>
            <w:vAlign w:val="center"/>
            <w:hideMark/>
          </w:tcPr>
          <w:p w14:paraId="443F64C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CC62D4B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7BB9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AI_PROC_TIDL_OPER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4AB2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tidligere 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7F24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 tidligere operation</w:t>
            </w:r>
          </w:p>
        </w:tc>
        <w:tc>
          <w:tcPr>
            <w:tcW w:w="100" w:type="pct"/>
            <w:vAlign w:val="center"/>
            <w:hideMark/>
          </w:tcPr>
          <w:p w14:paraId="3CF7781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94648DF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47F8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UnitCode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CF31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 fra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6E17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 fra KMS</w:t>
            </w:r>
          </w:p>
        </w:tc>
        <w:tc>
          <w:tcPr>
            <w:tcW w:w="100" w:type="pct"/>
            <w:vAlign w:val="center"/>
            <w:hideMark/>
          </w:tcPr>
          <w:p w14:paraId="0E658FB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0438F26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68F7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OprAfsnit_LPR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ABD1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60F8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 LPR</w:t>
            </w:r>
          </w:p>
        </w:tc>
        <w:tc>
          <w:tcPr>
            <w:tcW w:w="100" w:type="pct"/>
            <w:vAlign w:val="center"/>
            <w:hideMark/>
          </w:tcPr>
          <w:p w14:paraId="289E698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A4BEEC2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7919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Afdeling_afrap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990E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Sygehusafdelingskode, afrapporterende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73C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Sygehusafdelingskode, afrapporterende</w:t>
            </w:r>
          </w:p>
        </w:tc>
        <w:tc>
          <w:tcPr>
            <w:tcW w:w="100" w:type="pct"/>
            <w:vAlign w:val="center"/>
            <w:hideMark/>
          </w:tcPr>
          <w:p w14:paraId="17BDE02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3260B74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37F1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Afdnavn_kort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F5D7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Afdelingsnavn, kort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061A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Afdelingsnavn, kort</w:t>
            </w:r>
          </w:p>
        </w:tc>
        <w:tc>
          <w:tcPr>
            <w:tcW w:w="100" w:type="pct"/>
            <w:vAlign w:val="center"/>
            <w:hideMark/>
          </w:tcPr>
          <w:p w14:paraId="389E7CC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FCF0485" w14:textId="77777777" w:rsidTr="00CC18A5">
        <w:trPr>
          <w:trHeight w:val="3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2323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D2FF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6C5B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00" w:type="pct"/>
            <w:vAlign w:val="center"/>
            <w:hideMark/>
          </w:tcPr>
          <w:p w14:paraId="1F1CD2C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684F884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D2F3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Opdato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529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Operationsdato, samlet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4C13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Operationsdato, samlet</w:t>
            </w:r>
          </w:p>
        </w:tc>
        <w:tc>
          <w:tcPr>
            <w:tcW w:w="100" w:type="pct"/>
            <w:vAlign w:val="center"/>
            <w:hideMark/>
          </w:tcPr>
          <w:p w14:paraId="6B34754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21FD4A5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ECF5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GC_PI_OPDATO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64D2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B6CC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 KMS</w:t>
            </w:r>
          </w:p>
        </w:tc>
        <w:tc>
          <w:tcPr>
            <w:tcW w:w="100" w:type="pct"/>
            <w:vAlign w:val="center"/>
            <w:hideMark/>
          </w:tcPr>
          <w:p w14:paraId="12B8AF0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AC9A0C6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D98C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D_odto_LPR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A03A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AC17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 LPR</w:t>
            </w:r>
          </w:p>
        </w:tc>
        <w:tc>
          <w:tcPr>
            <w:tcW w:w="100" w:type="pct"/>
            <w:vAlign w:val="center"/>
            <w:hideMark/>
          </w:tcPr>
          <w:p w14:paraId="6C5D852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E419384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9BEF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Aar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1CC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Årstal for operation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020D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Årstal for operation</w:t>
            </w:r>
          </w:p>
        </w:tc>
        <w:tc>
          <w:tcPr>
            <w:tcW w:w="100" w:type="pct"/>
            <w:vAlign w:val="center"/>
            <w:hideMark/>
          </w:tcPr>
          <w:p w14:paraId="2607A49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1949DAE" w14:textId="77777777" w:rsidTr="00CC18A5">
        <w:trPr>
          <w:trHeight w:val="3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4E8F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Kvartal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97C6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Kvartal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587B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Kvartal</w:t>
            </w:r>
          </w:p>
        </w:tc>
        <w:tc>
          <w:tcPr>
            <w:tcW w:w="100" w:type="pct"/>
            <w:vAlign w:val="center"/>
            <w:hideMark/>
          </w:tcPr>
          <w:p w14:paraId="2684D96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C04F4A7" w14:textId="77777777" w:rsidTr="00CC18A5">
        <w:trPr>
          <w:trHeight w:val="3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1F99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Maaned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03C5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Måned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6C6F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Måned</w:t>
            </w:r>
          </w:p>
        </w:tc>
        <w:tc>
          <w:tcPr>
            <w:tcW w:w="100" w:type="pct"/>
            <w:vAlign w:val="center"/>
            <w:hideMark/>
          </w:tcPr>
          <w:p w14:paraId="655AEB6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2D10B92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A93A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Match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EE6D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Match KMS-LPR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AFEB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Match KMS-LPR</w:t>
            </w:r>
          </w:p>
        </w:tc>
        <w:tc>
          <w:tcPr>
            <w:tcW w:w="100" w:type="pct"/>
            <w:vAlign w:val="center"/>
            <w:hideMark/>
          </w:tcPr>
          <w:p w14:paraId="4F2B14F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B707622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5BBD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lastRenderedPageBreak/>
              <w:t>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37B0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Patienter-operationer i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45CB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Patienter-operationer i KMS</w:t>
            </w:r>
          </w:p>
        </w:tc>
        <w:tc>
          <w:tcPr>
            <w:tcW w:w="100" w:type="pct"/>
            <w:vAlign w:val="center"/>
            <w:hideMark/>
          </w:tcPr>
          <w:p w14:paraId="7124CA44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F62D114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0D1B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936E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Patienter-operationer i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B762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Patienter-operationer i LPR</w:t>
            </w:r>
          </w:p>
        </w:tc>
        <w:tc>
          <w:tcPr>
            <w:tcW w:w="100" w:type="pct"/>
            <w:vAlign w:val="center"/>
            <w:hideMark/>
          </w:tcPr>
          <w:p w14:paraId="0560D89E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870AE83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BE87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GC_PI_OPKODE_PRIM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3304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Operationskode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FA2A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Operationskode KMS</w:t>
            </w:r>
          </w:p>
        </w:tc>
        <w:tc>
          <w:tcPr>
            <w:tcW w:w="100" w:type="pct"/>
            <w:vAlign w:val="center"/>
            <w:hideMark/>
          </w:tcPr>
          <w:p w14:paraId="0C7ED2F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C34D1F3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3D4C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C_opr_LPR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75DA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Operationskode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12E8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Operationskode LPR</w:t>
            </w:r>
          </w:p>
        </w:tc>
        <w:tc>
          <w:tcPr>
            <w:tcW w:w="100" w:type="pct"/>
            <w:vAlign w:val="center"/>
            <w:hideMark/>
          </w:tcPr>
          <w:p w14:paraId="0EE1EC5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DE3707C" w14:textId="77777777" w:rsidTr="00535530">
        <w:trPr>
          <w:trHeight w:val="730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712E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H_grp_grov_01_05_10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DB1B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hovedgruppe, grov (01, 05, 10 og 14)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6917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hovedgruppe, grov (01, 05, 10 og 14)</w:t>
            </w:r>
          </w:p>
        </w:tc>
        <w:tc>
          <w:tcPr>
            <w:tcW w:w="100" w:type="pct"/>
            <w:vAlign w:val="center"/>
            <w:hideMark/>
          </w:tcPr>
          <w:p w14:paraId="0E285F79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0723CBC" w14:textId="77777777" w:rsidTr="00535530">
        <w:trPr>
          <w:trHeight w:val="6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F227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H_grp_grov_sek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AB5E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Sekundær operation hovedgruppe, grov (01, 05, 10 og 14)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23ED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Sekundær operation hovedgruppe, grov (01, 05, 10 og 14)</w:t>
            </w:r>
          </w:p>
        </w:tc>
        <w:tc>
          <w:tcPr>
            <w:tcW w:w="100" w:type="pct"/>
            <w:vAlign w:val="center"/>
            <w:hideMark/>
          </w:tcPr>
          <w:p w14:paraId="1C9237C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E1E8857" w14:textId="77777777" w:rsidTr="00535530">
        <w:trPr>
          <w:trHeight w:val="552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0CCA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H_grp_grov_01_05_10_LPR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883D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hovedgruppe, grov (01, 05, 10 og 14) i LPR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62F5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 hovedgruppe, grov (01, 05, 10 og 14) i LPR</w:t>
            </w:r>
          </w:p>
        </w:tc>
        <w:tc>
          <w:tcPr>
            <w:tcW w:w="100" w:type="pct"/>
            <w:vAlign w:val="center"/>
            <w:hideMark/>
          </w:tcPr>
          <w:p w14:paraId="3042CF7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9AD6910" w14:textId="77777777" w:rsidTr="00535530">
        <w:trPr>
          <w:trHeight w:val="268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11F3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Opdat_dato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8326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Opdateringsdato for LPR-CPR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1E7E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Opdateringsdato for LPR-CPR</w:t>
            </w:r>
          </w:p>
        </w:tc>
        <w:tc>
          <w:tcPr>
            <w:tcW w:w="100" w:type="pct"/>
            <w:vAlign w:val="center"/>
            <w:hideMark/>
          </w:tcPr>
          <w:p w14:paraId="1C19ED3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58704E3" w14:textId="77777777" w:rsidTr="00CC18A5">
        <w:trPr>
          <w:trHeight w:val="31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452B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Forloebs_id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72B4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Forløbs 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3033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Forløbs ID</w:t>
            </w:r>
          </w:p>
        </w:tc>
        <w:tc>
          <w:tcPr>
            <w:tcW w:w="100" w:type="pct"/>
            <w:vAlign w:val="center"/>
            <w:hideMark/>
          </w:tcPr>
          <w:p w14:paraId="696EAA4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73BEF56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360E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Interventions_id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9D2C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 ID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6AC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Interventions ID</w:t>
            </w:r>
          </w:p>
        </w:tc>
        <w:tc>
          <w:tcPr>
            <w:tcW w:w="100" w:type="pct"/>
            <w:vAlign w:val="center"/>
            <w:hideMark/>
          </w:tcPr>
          <w:p w14:paraId="0705DEA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B757569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65F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v_recnum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9CFF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v_recnum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(LPR)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CB7C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v_recnum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(LPR)</w:t>
            </w:r>
          </w:p>
        </w:tc>
        <w:tc>
          <w:tcPr>
            <w:tcW w:w="100" w:type="pct"/>
            <w:vAlign w:val="center"/>
            <w:hideMark/>
          </w:tcPr>
          <w:p w14:paraId="7544622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3A21E2E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62CD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GT_Created_TS_prim_indgreb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3ED7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GT_Created_TS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(prim indgreb)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96CC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GT_Created_TS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(prim indgreb)</w:t>
            </w:r>
          </w:p>
        </w:tc>
        <w:tc>
          <w:tcPr>
            <w:tcW w:w="100" w:type="pct"/>
            <w:vAlign w:val="center"/>
            <w:hideMark/>
          </w:tcPr>
          <w:p w14:paraId="71A009B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58A1FC8" w14:textId="77777777" w:rsidTr="00CC18A5">
        <w:trPr>
          <w:trHeight w:val="9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C9D0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GT_LastEdited_TS_prim_indgreb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213D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GT_LastEdited_TS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(prim indgreb)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F7B8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GT_LastEdited_TS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(prim indgreb)</w:t>
            </w:r>
          </w:p>
        </w:tc>
        <w:tc>
          <w:tcPr>
            <w:tcW w:w="100" w:type="pct"/>
            <w:vAlign w:val="center"/>
            <w:hideMark/>
          </w:tcPr>
          <w:p w14:paraId="3C42462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67E64622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21EC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C_ADIAG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3EAC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A-diagnose (LPR)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27B0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A-diagnose (LPR)</w:t>
            </w:r>
          </w:p>
        </w:tc>
        <w:tc>
          <w:tcPr>
            <w:tcW w:w="100" w:type="pct"/>
            <w:vAlign w:val="center"/>
            <w:hideMark/>
          </w:tcPr>
          <w:p w14:paraId="2656B83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84246A4" w14:textId="77777777" w:rsidTr="00CC18A5">
        <w:trPr>
          <w:trHeight w:val="405"/>
        </w:trPr>
        <w:tc>
          <w:tcPr>
            <w:tcW w:w="192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D87F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GC_PI_INDIK1</w:t>
            </w:r>
          </w:p>
        </w:tc>
        <w:tc>
          <w:tcPr>
            <w:tcW w:w="14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664C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Behandlingsindikation KMS</w:t>
            </w:r>
          </w:p>
        </w:tc>
        <w:tc>
          <w:tcPr>
            <w:tcW w:w="14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5E4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Behandlingsindikation KMS</w:t>
            </w:r>
          </w:p>
        </w:tc>
        <w:tc>
          <w:tcPr>
            <w:tcW w:w="100" w:type="pct"/>
            <w:vAlign w:val="center"/>
            <w:hideMark/>
          </w:tcPr>
          <w:p w14:paraId="5D93C03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657850C" w14:textId="77777777" w:rsidTr="00CC18A5">
        <w:trPr>
          <w:trHeight w:val="315"/>
        </w:trPr>
        <w:tc>
          <w:tcPr>
            <w:tcW w:w="192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CC5A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8CF0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BDE9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41E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</w:p>
        </w:tc>
      </w:tr>
      <w:tr w:rsidR="00CC18A5" w:rsidRPr="00CC18A5" w14:paraId="7BD85E0D" w14:textId="77777777" w:rsidTr="00535530">
        <w:trPr>
          <w:trHeight w:val="52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7E03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GC_PI_ADIAGNOSE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B8E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Diagnose KMS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24E7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Diagnose KMS</w:t>
            </w:r>
          </w:p>
        </w:tc>
        <w:tc>
          <w:tcPr>
            <w:tcW w:w="100" w:type="pct"/>
            <w:vAlign w:val="center"/>
            <w:hideMark/>
          </w:tcPr>
          <w:p w14:paraId="5EC9B95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43F6AD5" w14:textId="77777777" w:rsidTr="00535530">
        <w:trPr>
          <w:trHeight w:val="570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D06F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02CE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Antal portioner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trombocytter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transfunderet under indlæggelsen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6B21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Antal portioner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trombocytter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transfunderet under indlæggelsen</w:t>
            </w:r>
          </w:p>
        </w:tc>
        <w:tc>
          <w:tcPr>
            <w:tcW w:w="100" w:type="pct"/>
            <w:vAlign w:val="center"/>
            <w:hideMark/>
          </w:tcPr>
          <w:p w14:paraId="20CA197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2DC6C1A" w14:textId="77777777" w:rsidTr="00535530">
        <w:trPr>
          <w:trHeight w:val="679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2323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sidste_transfusion_t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E253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thrombocyt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transfusion inden for indlæggelsen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FE7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thrombocyt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transfusion inden for indlæggelsen</w:t>
            </w:r>
          </w:p>
        </w:tc>
        <w:tc>
          <w:tcPr>
            <w:tcW w:w="100" w:type="pct"/>
            <w:vAlign w:val="center"/>
            <w:hideMark/>
          </w:tcPr>
          <w:p w14:paraId="253CA6E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8FB1FCB" w14:textId="77777777" w:rsidTr="00535530">
        <w:trPr>
          <w:trHeight w:val="392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BD60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F517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portioner plasma transfunderet under indlæggelsen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52A9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portioner plasma transfunderet under indlæggelsen</w:t>
            </w:r>
          </w:p>
        </w:tc>
        <w:tc>
          <w:tcPr>
            <w:tcW w:w="100" w:type="pct"/>
            <w:vAlign w:val="center"/>
            <w:hideMark/>
          </w:tcPr>
          <w:p w14:paraId="4660571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1A4741D" w14:textId="77777777" w:rsidTr="00535530">
        <w:trPr>
          <w:trHeight w:val="552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F9F4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sidste_transfusion_p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EAD2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platelet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transfusion inden for indlæggelsen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49D4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platelet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transfusion inden for indlæggelsen</w:t>
            </w:r>
          </w:p>
        </w:tc>
        <w:tc>
          <w:tcPr>
            <w:tcW w:w="100" w:type="pct"/>
            <w:vAlign w:val="center"/>
            <w:hideMark/>
          </w:tcPr>
          <w:p w14:paraId="0161D7E7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3818480D" w14:textId="77777777" w:rsidTr="00535530">
        <w:trPr>
          <w:trHeight w:val="689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7430B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3DF6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portioner erytrocytsuspensioner transfunderet under indlæggelsen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EC29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Antal portioner erytrocytsuspensioner transfunderet under indlæggelsen</w:t>
            </w:r>
          </w:p>
        </w:tc>
        <w:tc>
          <w:tcPr>
            <w:tcW w:w="100" w:type="pct"/>
            <w:vAlign w:val="center"/>
            <w:hideMark/>
          </w:tcPr>
          <w:p w14:paraId="403B2571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6C46266" w14:textId="77777777" w:rsidTr="00535530">
        <w:trPr>
          <w:trHeight w:val="529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0F90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lastRenderedPageBreak/>
              <w:t>sidste_transfusion_e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F823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erytrocit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transfusion inden for indlæggelsen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3B36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sidste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erytrocit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transfusion inden for indlæggelsen</w:t>
            </w:r>
          </w:p>
        </w:tc>
        <w:tc>
          <w:tcPr>
            <w:tcW w:w="100" w:type="pct"/>
            <w:vAlign w:val="center"/>
            <w:hideMark/>
          </w:tcPr>
          <w:p w14:paraId="1EA54E9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8159568" w14:textId="77777777" w:rsidTr="00535530">
        <w:trPr>
          <w:trHeight w:val="56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FCCB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TROMDATO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CF393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ankomst til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trombolyseafsnit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934A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 for ankomst til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trombolyseafsnit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1966CEB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0F5BDBA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1767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TROMBOLYSE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AC29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Trombolysebehandling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720D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Trombolysebehandling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0284EFF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E898676" w14:textId="77777777" w:rsidTr="00535530">
        <w:trPr>
          <w:trHeight w:val="37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C65D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TROMBEKTOMI_DATO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C78D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Dato, behandlet med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trombektomi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5D59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Dato, behandlet med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trombektomi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4A2F9590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D01CEF7" w14:textId="77777777" w:rsidTr="00535530">
        <w:trPr>
          <w:trHeight w:val="60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82BD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MODIFIED_RANKIN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C22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Score 3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månders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opfølgning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427D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Score 3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månders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opfølgning</w:t>
            </w:r>
          </w:p>
        </w:tc>
        <w:tc>
          <w:tcPr>
            <w:tcW w:w="100" w:type="pct"/>
            <w:vAlign w:val="center"/>
            <w:hideMark/>
          </w:tcPr>
          <w:p w14:paraId="06B947B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2D4B220" w14:textId="77777777" w:rsidTr="00535530">
        <w:trPr>
          <w:trHeight w:val="68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DA124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MRS_SAH_UDSK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B998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) ved udskrivelse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D936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Modified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Rankin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Scale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mRS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) ved udskrivelse</w:t>
            </w:r>
          </w:p>
        </w:tc>
        <w:tc>
          <w:tcPr>
            <w:tcW w:w="100" w:type="pct"/>
            <w:vAlign w:val="center"/>
            <w:hideMark/>
          </w:tcPr>
          <w:p w14:paraId="379CBB92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2CDD3604" w14:textId="77777777" w:rsidTr="00CC18A5">
        <w:trPr>
          <w:trHeight w:val="73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2203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AKUTDATO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98B8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Indlæggelsesdato (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ddmmåå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9CB4C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Indlæggelsesdato (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ddmmåå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" w:type="pct"/>
            <w:vAlign w:val="center"/>
            <w:hideMark/>
          </w:tcPr>
          <w:p w14:paraId="2E0910F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FC5C9CB" w14:textId="77777777" w:rsidTr="00535530">
        <w:trPr>
          <w:trHeight w:val="410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E003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INDDATO_TROM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AD96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Indlagt på sygehus 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330B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Indlagt på sygehus dato</w:t>
            </w:r>
          </w:p>
        </w:tc>
        <w:tc>
          <w:tcPr>
            <w:tcW w:w="100" w:type="pct"/>
            <w:vAlign w:val="center"/>
            <w:hideMark/>
          </w:tcPr>
          <w:p w14:paraId="5BAFBBD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770D250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B74C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C18A5">
              <w:rPr>
                <w:color w:val="000000"/>
                <w:sz w:val="18"/>
                <w:szCs w:val="18"/>
              </w:rPr>
              <w:t>Procedurestart_dato</w:t>
            </w:r>
            <w:proofErr w:type="spell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B8581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Procedurestart 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D7AD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Procedurestart dato</w:t>
            </w:r>
          </w:p>
        </w:tc>
        <w:tc>
          <w:tcPr>
            <w:tcW w:w="100" w:type="pct"/>
            <w:vAlign w:val="center"/>
            <w:hideMark/>
          </w:tcPr>
          <w:p w14:paraId="30BE167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28C2B0A" w14:textId="77777777" w:rsidTr="00535530">
        <w:trPr>
          <w:trHeight w:val="868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0FCF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ASA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44DA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Angiver en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fradiering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af almentilstanden og risikovurdering af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patienjten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61B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 xml:space="preserve">Angiver en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fradiering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af almentilstanden og risikovurdering af 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patienjten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00" w:type="pct"/>
            <w:vAlign w:val="center"/>
            <w:hideMark/>
          </w:tcPr>
          <w:p w14:paraId="4275F6DC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496E96E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C05A9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D_ODTO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1F4D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BC5A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Operationsdato</w:t>
            </w:r>
          </w:p>
        </w:tc>
        <w:tc>
          <w:tcPr>
            <w:tcW w:w="100" w:type="pct"/>
            <w:vAlign w:val="center"/>
            <w:hideMark/>
          </w:tcPr>
          <w:p w14:paraId="5C49C1A6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42E47D52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5D88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D_INDDTO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1B73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Kontaktens startdato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FC8DF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Kontaktens startdato</w:t>
            </w:r>
          </w:p>
        </w:tc>
        <w:tc>
          <w:tcPr>
            <w:tcW w:w="100" w:type="pct"/>
            <w:vAlign w:val="center"/>
            <w:hideMark/>
          </w:tcPr>
          <w:p w14:paraId="6079FCCF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55B22A82" w14:textId="77777777" w:rsidTr="00535530">
        <w:trPr>
          <w:trHeight w:val="511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890C0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C_DIAG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5E70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Diagnoseoplys-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ninger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(ICD8-ICD10)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D944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Diagnoseoplys-</w:t>
            </w:r>
            <w:proofErr w:type="spellStart"/>
            <w:r w:rsidRPr="00CC18A5">
              <w:rPr>
                <w:color w:val="000000"/>
                <w:sz w:val="18"/>
                <w:szCs w:val="18"/>
              </w:rPr>
              <w:t>ninger</w:t>
            </w:r>
            <w:proofErr w:type="spellEnd"/>
            <w:r w:rsidRPr="00CC18A5">
              <w:rPr>
                <w:color w:val="000000"/>
                <w:sz w:val="18"/>
                <w:szCs w:val="18"/>
              </w:rPr>
              <w:t xml:space="preserve"> (ICD8-ICD10)</w:t>
            </w:r>
          </w:p>
        </w:tc>
        <w:tc>
          <w:tcPr>
            <w:tcW w:w="100" w:type="pct"/>
            <w:vAlign w:val="center"/>
            <w:hideMark/>
          </w:tcPr>
          <w:p w14:paraId="4B6DFDE5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7734C857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5A1C8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C_ADIAG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C465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Aktionsdiagnose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3DC9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Aktionsdiagnose</w:t>
            </w:r>
          </w:p>
        </w:tc>
        <w:tc>
          <w:tcPr>
            <w:tcW w:w="100" w:type="pct"/>
            <w:vAlign w:val="center"/>
            <w:hideMark/>
          </w:tcPr>
          <w:p w14:paraId="464243ED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BE9B82A" w14:textId="77777777" w:rsidTr="00CC18A5">
        <w:trPr>
          <w:trHeight w:val="49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6AB5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C_OPR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8EF12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848A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Procedurekode</w:t>
            </w:r>
          </w:p>
        </w:tc>
        <w:tc>
          <w:tcPr>
            <w:tcW w:w="100" w:type="pct"/>
            <w:vAlign w:val="center"/>
            <w:hideMark/>
          </w:tcPr>
          <w:p w14:paraId="6028E518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08D143D1" w14:textId="77777777" w:rsidTr="00535530">
        <w:trPr>
          <w:trHeight w:val="647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F30E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C_OSGH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B4B16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Sygehuskoden for det sygehus, der har udført operationen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C4D27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Sygehuskoden for det sygehus, der har udført operationen</w:t>
            </w:r>
          </w:p>
        </w:tc>
        <w:tc>
          <w:tcPr>
            <w:tcW w:w="100" w:type="pct"/>
            <w:vAlign w:val="center"/>
            <w:hideMark/>
          </w:tcPr>
          <w:p w14:paraId="2B08B9EB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  <w:tr w:rsidR="00CC18A5" w:rsidRPr="00CC18A5" w14:paraId="18954012" w14:textId="77777777" w:rsidTr="00535530">
        <w:trPr>
          <w:trHeight w:val="685"/>
        </w:trPr>
        <w:tc>
          <w:tcPr>
            <w:tcW w:w="19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35B6D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C_OAFD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74EC5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Afdelingskoden for den afdeling, der har udført operationen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5C42A" w14:textId="77777777" w:rsidR="00CC18A5" w:rsidRPr="00CC18A5" w:rsidRDefault="00CC18A5" w:rsidP="00CC18A5">
            <w:pPr>
              <w:rPr>
                <w:color w:val="000000"/>
                <w:sz w:val="18"/>
                <w:szCs w:val="18"/>
              </w:rPr>
            </w:pPr>
            <w:r w:rsidRPr="00CC18A5">
              <w:rPr>
                <w:color w:val="000000"/>
                <w:sz w:val="18"/>
                <w:szCs w:val="18"/>
              </w:rPr>
              <w:t>Afdelingskoden for den afdeling, der har udført operationen</w:t>
            </w:r>
          </w:p>
        </w:tc>
        <w:tc>
          <w:tcPr>
            <w:tcW w:w="100" w:type="pct"/>
            <w:vAlign w:val="center"/>
            <w:hideMark/>
          </w:tcPr>
          <w:p w14:paraId="24136EFA" w14:textId="77777777" w:rsidR="00CC18A5" w:rsidRPr="00CC18A5" w:rsidRDefault="00CC18A5" w:rsidP="00CC18A5">
            <w:pPr>
              <w:rPr>
                <w:sz w:val="20"/>
                <w:szCs w:val="20"/>
              </w:rPr>
            </w:pPr>
          </w:p>
        </w:tc>
      </w:tr>
    </w:tbl>
    <w:p w14:paraId="6D7321D4" w14:textId="3FCBCB9C" w:rsidR="006B6F4E" w:rsidRDefault="006B6F4E" w:rsidP="002864DE">
      <w:pPr>
        <w:rPr>
          <w:b/>
          <w:bCs/>
        </w:rPr>
      </w:pPr>
    </w:p>
    <w:p w14:paraId="7B8060CA" w14:textId="77777777" w:rsidR="005526E3" w:rsidRDefault="005526E3" w:rsidP="005526E3">
      <w:pPr>
        <w:rPr>
          <w:b/>
          <w:bCs/>
          <w:u w:val="single"/>
        </w:rPr>
      </w:pPr>
      <w:r>
        <w:rPr>
          <w:b/>
          <w:bCs/>
          <w:u w:val="single"/>
        </w:rPr>
        <w:t>EKG</w:t>
      </w:r>
      <w:r>
        <w:rPr>
          <w:b/>
          <w:bCs/>
          <w:u w:val="single"/>
        </w:rPr>
        <w:t>-data</w:t>
      </w:r>
    </w:p>
    <w:p w14:paraId="46122E3D" w14:textId="77777777" w:rsidR="005526E3" w:rsidRDefault="005526E3" w:rsidP="005526E3">
      <w:pPr>
        <w:rPr>
          <w:b/>
          <w:bCs/>
          <w:u w:val="single"/>
        </w:rPr>
      </w:pPr>
    </w:p>
    <w:p w14:paraId="36FD0F82" w14:textId="0AB34CEF" w:rsidR="001B6C55" w:rsidRPr="001B6C55" w:rsidRDefault="001B6C55" w:rsidP="001B6C55">
      <w:r w:rsidRPr="001B6C55">
        <w:rPr>
          <w:b/>
          <w:bCs/>
        </w:rPr>
        <w:t>Datasæts navne: ”</w:t>
      </w:r>
      <w:proofErr w:type="spellStart"/>
      <w:r w:rsidRPr="001B6C55">
        <w:rPr>
          <w:b/>
          <w:bCs/>
        </w:rPr>
        <w:t>ekg_hospital</w:t>
      </w:r>
      <w:proofErr w:type="spellEnd"/>
      <w:r w:rsidRPr="001B6C55">
        <w:rPr>
          <w:b/>
          <w:bCs/>
        </w:rPr>
        <w:t>” og ”</w:t>
      </w:r>
      <w:proofErr w:type="spellStart"/>
      <w:r w:rsidRPr="001B6C55">
        <w:rPr>
          <w:b/>
          <w:bCs/>
        </w:rPr>
        <w:t>ekg_ambulance</w:t>
      </w:r>
      <w:proofErr w:type="spellEnd"/>
      <w:r w:rsidRPr="001B6C55">
        <w:rPr>
          <w:b/>
          <w:bCs/>
        </w:rPr>
        <w:t>”.</w:t>
      </w:r>
      <w:r>
        <w:rPr>
          <w:b/>
          <w:bCs/>
        </w:rPr>
        <w:t xml:space="preserve"> </w:t>
      </w:r>
      <w:r w:rsidRPr="001B6C55">
        <w:rPr>
          <w:i/>
          <w:iCs/>
        </w:rPr>
        <w:t xml:space="preserve">Til info er </w:t>
      </w:r>
      <w:r w:rsidRPr="001B6C55">
        <w:rPr>
          <w:rFonts w:ascii="Verdana" w:hAnsi="Verdana"/>
          <w:i/>
          <w:iCs/>
          <w:sz w:val="20"/>
          <w:szCs w:val="20"/>
        </w:rPr>
        <w:t xml:space="preserve">variabelbeskrivelse af de to datasæt og variablerne i de to datasæt ens, hvorfor der kun er </w:t>
      </w:r>
      <w:r w:rsidRPr="001B6C55">
        <w:rPr>
          <w:rFonts w:ascii="Verdana" w:hAnsi="Verdana"/>
          <w:i/>
          <w:iCs/>
          <w:sz w:val="20"/>
          <w:szCs w:val="20"/>
        </w:rPr>
        <w:t>é</w:t>
      </w:r>
      <w:r w:rsidRPr="001B6C55">
        <w:rPr>
          <w:rFonts w:ascii="Verdana" w:hAnsi="Verdana"/>
          <w:i/>
          <w:iCs/>
          <w:sz w:val="20"/>
          <w:szCs w:val="20"/>
        </w:rPr>
        <w:t>n variabelbeskrivelse</w:t>
      </w:r>
      <w:r w:rsidRPr="001B6C55">
        <w:rPr>
          <w:rFonts w:ascii="Verdana" w:hAnsi="Verdana"/>
          <w:i/>
          <w:iCs/>
          <w:sz w:val="20"/>
          <w:szCs w:val="20"/>
        </w:rPr>
        <w:t>.</w:t>
      </w:r>
    </w:p>
    <w:p w14:paraId="17879BD6" w14:textId="29AEEE6A" w:rsidR="001B6C55" w:rsidRDefault="001B6C55" w:rsidP="001B6C55">
      <w:r w:rsidRPr="0022583C"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3890"/>
        <w:gridCol w:w="5738"/>
      </w:tblGrid>
      <w:tr w:rsidR="001B6C55" w:rsidRPr="0022583C" w14:paraId="58BEF92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87225D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Variabelnavne </w:t>
            </w:r>
          </w:p>
        </w:tc>
        <w:tc>
          <w:tcPr>
            <w:tcW w:w="2980" w:type="pct"/>
            <w:noWrap/>
            <w:hideMark/>
          </w:tcPr>
          <w:p w14:paraId="5E21FB9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Variabelbeskrivelse</w:t>
            </w:r>
          </w:p>
        </w:tc>
      </w:tr>
      <w:tr w:rsidR="001B6C55" w:rsidRPr="0022583C" w14:paraId="21C137D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169005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TestID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43F0C2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EKG-hospital ID og EKG-Ambulance ID</w:t>
            </w:r>
          </w:p>
        </w:tc>
      </w:tr>
      <w:tr w:rsidR="001B6C55" w:rsidRPr="0022583C" w14:paraId="6B97AE2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C88E60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PatientID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AECDAE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CPR-numre </w:t>
            </w:r>
          </w:p>
        </w:tc>
      </w:tr>
      <w:tr w:rsidR="001B6C55" w:rsidRPr="0022583C" w14:paraId="491880A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50027E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DOB</w:t>
            </w:r>
          </w:p>
        </w:tc>
        <w:tc>
          <w:tcPr>
            <w:tcW w:w="2980" w:type="pct"/>
            <w:noWrap/>
            <w:hideMark/>
          </w:tcPr>
          <w:p w14:paraId="6207321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Fødselsdato</w:t>
            </w:r>
          </w:p>
        </w:tc>
      </w:tr>
      <w:tr w:rsidR="001B6C55" w:rsidRPr="0022583C" w14:paraId="335AF21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C0C75A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PatientAge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509C86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Alder på </w:t>
            </w:r>
            <w:proofErr w:type="spellStart"/>
            <w:r w:rsidRPr="0022583C">
              <w:rPr>
                <w:rFonts w:ascii="Calibri" w:hAnsi="Calibri" w:cs="Calibri"/>
                <w:color w:val="000000"/>
              </w:rPr>
              <w:t>teststidpunkt</w:t>
            </w:r>
            <w:proofErr w:type="spellEnd"/>
            <w:r w:rsidRPr="0022583C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1B6C55" w:rsidRPr="0022583C" w14:paraId="36B278F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307075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Gender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FB0A4E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Køn</w:t>
            </w:r>
          </w:p>
        </w:tc>
      </w:tr>
      <w:tr w:rsidR="001B6C55" w:rsidRPr="0022583C" w14:paraId="54C8495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7D7C07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lastRenderedPageBreak/>
              <w:t>Acq_Date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B00B26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Dato for test </w:t>
            </w:r>
          </w:p>
        </w:tc>
      </w:tr>
      <w:tr w:rsidR="001B6C55" w:rsidRPr="0022583C" w14:paraId="5B75000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2B1A1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Acq_Time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39F25A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Tidspunkt for teststart</w:t>
            </w:r>
          </w:p>
        </w:tc>
      </w:tr>
      <w:tr w:rsidR="001B6C55" w:rsidRPr="0022583C" w14:paraId="468C0B6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28E6CB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AnalysisSoftwareVersion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CECE14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Måleapparat </w:t>
            </w:r>
          </w:p>
        </w:tc>
      </w:tr>
      <w:tr w:rsidR="001B6C55" w:rsidRPr="0022583C" w14:paraId="4CBAC5A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59D823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ECGSampleBase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699937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50C906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43E2CF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NumQRSComplexes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050565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9676A4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E0BDE7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AvgRRInterval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8622D0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094C15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F64C06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VentricularRate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735A8A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A8F00F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5CA5EA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AtrialRate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F9D248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F4C9BF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B241CB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PR_Interval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36E089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83B93F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907358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QRSDuration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49D791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AE0C1A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0A93DE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QT_Interval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7B9B85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A2070C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B71454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QTcBazett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37AD3E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E26736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9945C8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QTcFridericia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BAEDB7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A7F925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426AE2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QTcFramingham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AF3152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91105D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B1D381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P_Frontal_Axis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AFEB9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469B11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D1A2E2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R_Frontal_Axis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06A2DB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4872D1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5BC45E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T_Frontal_Axis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2D29AB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FD2BF6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0DA6D1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QOnset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69867C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E2E509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30662A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QOffset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702B6D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741086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1D5B66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POnset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EC42EB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226A9D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4EB72A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POffset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799CBA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4D53C1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04EBE0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TOffset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7DDD8D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76FFF8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370670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P_OnsetAmpl_I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A2E25E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624102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EA9DEB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P_OnsetAmpl_II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5D2E19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86CC25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08D776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P_OnsetAmpl_V1</w:t>
            </w:r>
          </w:p>
        </w:tc>
        <w:tc>
          <w:tcPr>
            <w:tcW w:w="2980" w:type="pct"/>
            <w:noWrap/>
            <w:hideMark/>
          </w:tcPr>
          <w:p w14:paraId="3E2A50D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282976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F695DB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P_OnsetAmpl_V2</w:t>
            </w:r>
          </w:p>
        </w:tc>
        <w:tc>
          <w:tcPr>
            <w:tcW w:w="2980" w:type="pct"/>
            <w:noWrap/>
            <w:hideMark/>
          </w:tcPr>
          <w:p w14:paraId="083C75D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B292B2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6F6DE0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P_OnsetAmpl_V3</w:t>
            </w:r>
          </w:p>
        </w:tc>
        <w:tc>
          <w:tcPr>
            <w:tcW w:w="2980" w:type="pct"/>
            <w:noWrap/>
            <w:hideMark/>
          </w:tcPr>
          <w:p w14:paraId="37B162D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75A1AC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568F2E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P_OnsetAmpl_V4</w:t>
            </w:r>
          </w:p>
        </w:tc>
        <w:tc>
          <w:tcPr>
            <w:tcW w:w="2980" w:type="pct"/>
            <w:noWrap/>
            <w:hideMark/>
          </w:tcPr>
          <w:p w14:paraId="063B2DD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2FD295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6C1E1F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P_OnsetAmpl_V5</w:t>
            </w:r>
          </w:p>
        </w:tc>
        <w:tc>
          <w:tcPr>
            <w:tcW w:w="2980" w:type="pct"/>
            <w:noWrap/>
            <w:hideMark/>
          </w:tcPr>
          <w:p w14:paraId="170697E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18DD48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528CF7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P_OnsetAmpl_V6</w:t>
            </w:r>
          </w:p>
        </w:tc>
        <w:tc>
          <w:tcPr>
            <w:tcW w:w="2980" w:type="pct"/>
            <w:noWrap/>
            <w:hideMark/>
          </w:tcPr>
          <w:p w14:paraId="39AB093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DE6BFB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920274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P_OnsetAmpl_III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190750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AB00F7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855F3C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P_OnsetAmpl_aVR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476BFF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8716E2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F4D6DA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P_OnsetAmpl_aVL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87415B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8AE385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29BF79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P_OnsetAmpl_aVF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475DD0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0B3EF8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EB3CB0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P_PeakAmpl_I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281981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EC34E4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1F9446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P_PeakAmpl_II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2C29B0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E055EA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59F3D6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P_PeakAmpl_V1</w:t>
            </w:r>
          </w:p>
        </w:tc>
        <w:tc>
          <w:tcPr>
            <w:tcW w:w="2980" w:type="pct"/>
            <w:noWrap/>
            <w:hideMark/>
          </w:tcPr>
          <w:p w14:paraId="190488E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2F5E1E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F0E4C1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P_PeakAmpl_V2</w:t>
            </w:r>
          </w:p>
        </w:tc>
        <w:tc>
          <w:tcPr>
            <w:tcW w:w="2980" w:type="pct"/>
            <w:noWrap/>
            <w:hideMark/>
          </w:tcPr>
          <w:p w14:paraId="328928F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B3407D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DE72D2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P_PeakAmpl_V3</w:t>
            </w:r>
          </w:p>
        </w:tc>
        <w:tc>
          <w:tcPr>
            <w:tcW w:w="2980" w:type="pct"/>
            <w:noWrap/>
            <w:hideMark/>
          </w:tcPr>
          <w:p w14:paraId="68BC4F1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4A3D3B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61DAA0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P_PeakAmpl_V4</w:t>
            </w:r>
          </w:p>
        </w:tc>
        <w:tc>
          <w:tcPr>
            <w:tcW w:w="2980" w:type="pct"/>
            <w:noWrap/>
            <w:hideMark/>
          </w:tcPr>
          <w:p w14:paraId="2B11CAF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26BB5D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BFF2FC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P_PeakAmpl_V5</w:t>
            </w:r>
          </w:p>
        </w:tc>
        <w:tc>
          <w:tcPr>
            <w:tcW w:w="2980" w:type="pct"/>
            <w:noWrap/>
            <w:hideMark/>
          </w:tcPr>
          <w:p w14:paraId="07DA07D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F525FA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92B16A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P_PeakAmpl_V6</w:t>
            </w:r>
          </w:p>
        </w:tc>
        <w:tc>
          <w:tcPr>
            <w:tcW w:w="2980" w:type="pct"/>
            <w:noWrap/>
            <w:hideMark/>
          </w:tcPr>
          <w:p w14:paraId="5510C49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8800F0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62C1CC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P_PeakAmpl_III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558BE0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F6DAC0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3CD679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lastRenderedPageBreak/>
              <w:t>P_PeakAmpl_aVR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A0CFDB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E9D54F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6E110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P_PeakAmpl_aVL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2908DD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B9F38A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4D1002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P_PeakAmpl_aVF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10017D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2CABEC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64CEBD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P_Duration_I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001093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20F601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70666B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P_Duration_II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B9F1C5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440B31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2E54EE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P_Duration_V1</w:t>
            </w:r>
          </w:p>
        </w:tc>
        <w:tc>
          <w:tcPr>
            <w:tcW w:w="2980" w:type="pct"/>
            <w:noWrap/>
            <w:hideMark/>
          </w:tcPr>
          <w:p w14:paraId="6211E9B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09620C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122E1A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P_Duration_V2</w:t>
            </w:r>
          </w:p>
        </w:tc>
        <w:tc>
          <w:tcPr>
            <w:tcW w:w="2980" w:type="pct"/>
            <w:noWrap/>
            <w:hideMark/>
          </w:tcPr>
          <w:p w14:paraId="52389AC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4F6BF0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A74486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P_Duration_V3</w:t>
            </w:r>
          </w:p>
        </w:tc>
        <w:tc>
          <w:tcPr>
            <w:tcW w:w="2980" w:type="pct"/>
            <w:noWrap/>
            <w:hideMark/>
          </w:tcPr>
          <w:p w14:paraId="5A09CC7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012572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90B9E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P_Duration_V4</w:t>
            </w:r>
          </w:p>
        </w:tc>
        <w:tc>
          <w:tcPr>
            <w:tcW w:w="2980" w:type="pct"/>
            <w:noWrap/>
            <w:hideMark/>
          </w:tcPr>
          <w:p w14:paraId="5DBE140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51873E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AA68FD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P_Duration_V5</w:t>
            </w:r>
          </w:p>
        </w:tc>
        <w:tc>
          <w:tcPr>
            <w:tcW w:w="2980" w:type="pct"/>
            <w:noWrap/>
            <w:hideMark/>
          </w:tcPr>
          <w:p w14:paraId="22E9240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78BD87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623C18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P_Duration_V6</w:t>
            </w:r>
          </w:p>
        </w:tc>
        <w:tc>
          <w:tcPr>
            <w:tcW w:w="2980" w:type="pct"/>
            <w:noWrap/>
            <w:hideMark/>
          </w:tcPr>
          <w:p w14:paraId="54C3687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C49E6A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AFC971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P_Duration_III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73D0DD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636620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A214D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P_Duration_aVR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AB894E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C6F42A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F5A774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P_Duration_aVL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C9F0AD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6AD1CB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35CE02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P_Duration_aVF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D0F153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71B515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A348F5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D6C198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C37330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E0C4A8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893E14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E5054B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CAD1DF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P_Area_V1</w:t>
            </w:r>
          </w:p>
        </w:tc>
        <w:tc>
          <w:tcPr>
            <w:tcW w:w="2980" w:type="pct"/>
            <w:noWrap/>
            <w:hideMark/>
          </w:tcPr>
          <w:p w14:paraId="2863235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96D27F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ACED79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P_Area_V2</w:t>
            </w:r>
          </w:p>
        </w:tc>
        <w:tc>
          <w:tcPr>
            <w:tcW w:w="2980" w:type="pct"/>
            <w:noWrap/>
            <w:hideMark/>
          </w:tcPr>
          <w:p w14:paraId="1C31469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31E0D9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BA392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P_Area_V3</w:t>
            </w:r>
          </w:p>
        </w:tc>
        <w:tc>
          <w:tcPr>
            <w:tcW w:w="2980" w:type="pct"/>
            <w:noWrap/>
            <w:hideMark/>
          </w:tcPr>
          <w:p w14:paraId="2D49CBD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C9EEB5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2FB1C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P_Area_V4</w:t>
            </w:r>
          </w:p>
        </w:tc>
        <w:tc>
          <w:tcPr>
            <w:tcW w:w="2980" w:type="pct"/>
            <w:noWrap/>
            <w:hideMark/>
          </w:tcPr>
          <w:p w14:paraId="6692E66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2527B1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7B8541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P_Area_V5</w:t>
            </w:r>
          </w:p>
        </w:tc>
        <w:tc>
          <w:tcPr>
            <w:tcW w:w="2980" w:type="pct"/>
            <w:noWrap/>
            <w:hideMark/>
          </w:tcPr>
          <w:p w14:paraId="257E88C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51EBDD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148BC5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P_Area_V6</w:t>
            </w:r>
          </w:p>
        </w:tc>
        <w:tc>
          <w:tcPr>
            <w:tcW w:w="2980" w:type="pct"/>
            <w:noWrap/>
            <w:hideMark/>
          </w:tcPr>
          <w:p w14:paraId="4E6DCB5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1C0220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766D1C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E89A65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13F11B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2E6B4F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7B9780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5F83DC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B96890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91356D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B173EE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F666E1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79ADCD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27BB4E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5D52E9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P_PeakTime_I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E69F8D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E33C09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ED8049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P_PeakTime_II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0350CA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2254F9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270D4E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P_PeakTime_V1</w:t>
            </w:r>
          </w:p>
        </w:tc>
        <w:tc>
          <w:tcPr>
            <w:tcW w:w="2980" w:type="pct"/>
            <w:noWrap/>
            <w:hideMark/>
          </w:tcPr>
          <w:p w14:paraId="7DA4462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5B54B2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C6C327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P_PeakTime_V2</w:t>
            </w:r>
          </w:p>
        </w:tc>
        <w:tc>
          <w:tcPr>
            <w:tcW w:w="2980" w:type="pct"/>
            <w:noWrap/>
            <w:hideMark/>
          </w:tcPr>
          <w:p w14:paraId="2DD8154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13D7D3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71071B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P_PeakTime_V3</w:t>
            </w:r>
          </w:p>
        </w:tc>
        <w:tc>
          <w:tcPr>
            <w:tcW w:w="2980" w:type="pct"/>
            <w:noWrap/>
            <w:hideMark/>
          </w:tcPr>
          <w:p w14:paraId="3CE6E7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BB68D5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EF9382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P_PeakTime_V4</w:t>
            </w:r>
          </w:p>
        </w:tc>
        <w:tc>
          <w:tcPr>
            <w:tcW w:w="2980" w:type="pct"/>
            <w:noWrap/>
            <w:hideMark/>
          </w:tcPr>
          <w:p w14:paraId="29EB876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C75935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558272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P_PeakTime_V5</w:t>
            </w:r>
          </w:p>
        </w:tc>
        <w:tc>
          <w:tcPr>
            <w:tcW w:w="2980" w:type="pct"/>
            <w:noWrap/>
            <w:hideMark/>
          </w:tcPr>
          <w:p w14:paraId="11E36A6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E4A0CA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5A3152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P_PeakTime_V6</w:t>
            </w:r>
          </w:p>
        </w:tc>
        <w:tc>
          <w:tcPr>
            <w:tcW w:w="2980" w:type="pct"/>
            <w:noWrap/>
            <w:hideMark/>
          </w:tcPr>
          <w:p w14:paraId="7C6E4B4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BD8623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9D3347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P_PeakTime_III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69060A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5F26F0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73DEF9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P_PeakTime_aVR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E1D527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7F932A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09B70A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P_PeakTime_aVL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63CDD0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C4275D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E1854C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P_PeakTime_aVF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67A48A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DBCE1C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CAF185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PP_PeakAmpl_I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446732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0C9241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22D9E9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PP_PeakAmpl_II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B2A4C9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B74A52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F7B055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PP_PeakAmpl_V1</w:t>
            </w:r>
          </w:p>
        </w:tc>
        <w:tc>
          <w:tcPr>
            <w:tcW w:w="2980" w:type="pct"/>
            <w:noWrap/>
            <w:hideMark/>
          </w:tcPr>
          <w:p w14:paraId="3D8892C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4AFC11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4F0AB7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PP_PeakAmpl_V2</w:t>
            </w:r>
          </w:p>
        </w:tc>
        <w:tc>
          <w:tcPr>
            <w:tcW w:w="2980" w:type="pct"/>
            <w:noWrap/>
            <w:hideMark/>
          </w:tcPr>
          <w:p w14:paraId="1FEF26C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A57DE4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58F618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lastRenderedPageBreak/>
              <w:t>PP_PeakAmpl_V3</w:t>
            </w:r>
          </w:p>
        </w:tc>
        <w:tc>
          <w:tcPr>
            <w:tcW w:w="2980" w:type="pct"/>
            <w:noWrap/>
            <w:hideMark/>
          </w:tcPr>
          <w:p w14:paraId="789E420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BE4D1B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7F764F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PP_PeakAmpl_V4</w:t>
            </w:r>
          </w:p>
        </w:tc>
        <w:tc>
          <w:tcPr>
            <w:tcW w:w="2980" w:type="pct"/>
            <w:noWrap/>
            <w:hideMark/>
          </w:tcPr>
          <w:p w14:paraId="78E95EC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0093A4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44EAEA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PP_PeakAmpl_V5</w:t>
            </w:r>
          </w:p>
        </w:tc>
        <w:tc>
          <w:tcPr>
            <w:tcW w:w="2980" w:type="pct"/>
            <w:noWrap/>
            <w:hideMark/>
          </w:tcPr>
          <w:p w14:paraId="598F0D9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CAFDFE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D0DF9F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PP_PeakAmpl_V6</w:t>
            </w:r>
          </w:p>
        </w:tc>
        <w:tc>
          <w:tcPr>
            <w:tcW w:w="2980" w:type="pct"/>
            <w:noWrap/>
            <w:hideMark/>
          </w:tcPr>
          <w:p w14:paraId="7C3AF40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958A21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22E297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PP_PeakAmpl_III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FFA88A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214603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84F4B2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PP_PeakAmpl_aVR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5023E1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399E22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2BC7E8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PP_PeakAmpl_aVL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44F5C6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054843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1866F4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PP_PeakAmpl_aVF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D67C09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1D2C7F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560717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PP_Duration_I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FEDD35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F02250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E4F251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PP_Duration_II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D4E46E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8EB7EF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053E1C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PP_Duration_V1</w:t>
            </w:r>
          </w:p>
        </w:tc>
        <w:tc>
          <w:tcPr>
            <w:tcW w:w="2980" w:type="pct"/>
            <w:noWrap/>
            <w:hideMark/>
          </w:tcPr>
          <w:p w14:paraId="5D094D6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264DB2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D7206E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PP_Duration_V2</w:t>
            </w:r>
          </w:p>
        </w:tc>
        <w:tc>
          <w:tcPr>
            <w:tcW w:w="2980" w:type="pct"/>
            <w:noWrap/>
            <w:hideMark/>
          </w:tcPr>
          <w:p w14:paraId="6A7F582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4941DC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237657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PP_Duration_V3</w:t>
            </w:r>
          </w:p>
        </w:tc>
        <w:tc>
          <w:tcPr>
            <w:tcW w:w="2980" w:type="pct"/>
            <w:noWrap/>
            <w:hideMark/>
          </w:tcPr>
          <w:p w14:paraId="023C765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D92504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1481E8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PP_Duration_V4</w:t>
            </w:r>
          </w:p>
        </w:tc>
        <w:tc>
          <w:tcPr>
            <w:tcW w:w="2980" w:type="pct"/>
            <w:noWrap/>
            <w:hideMark/>
          </w:tcPr>
          <w:p w14:paraId="66C84F2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D9B815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11EB95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PP_Duration_V5</w:t>
            </w:r>
          </w:p>
        </w:tc>
        <w:tc>
          <w:tcPr>
            <w:tcW w:w="2980" w:type="pct"/>
            <w:noWrap/>
            <w:hideMark/>
          </w:tcPr>
          <w:p w14:paraId="72B826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DA66A9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1BD35F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PP_Duration_V6</w:t>
            </w:r>
          </w:p>
        </w:tc>
        <w:tc>
          <w:tcPr>
            <w:tcW w:w="2980" w:type="pct"/>
            <w:noWrap/>
            <w:hideMark/>
          </w:tcPr>
          <w:p w14:paraId="02CC961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AB1D41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453D6D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PP_Duration_III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F6682B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AC10FE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3224AE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PP_Duration_aVR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59F490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515595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B8BB52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PP_Duration_aVL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9B2A29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716B84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F12609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PP_Duration_aVF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F0F3FF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E2C36A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DA8873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558E3E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FA8F7C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13ADE0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A63546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60C858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036CA8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PP_Area_V1</w:t>
            </w:r>
          </w:p>
        </w:tc>
        <w:tc>
          <w:tcPr>
            <w:tcW w:w="2980" w:type="pct"/>
            <w:noWrap/>
            <w:hideMark/>
          </w:tcPr>
          <w:p w14:paraId="0105C96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DAB54B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96C6C3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PP_Area_V2</w:t>
            </w:r>
          </w:p>
        </w:tc>
        <w:tc>
          <w:tcPr>
            <w:tcW w:w="2980" w:type="pct"/>
            <w:noWrap/>
            <w:hideMark/>
          </w:tcPr>
          <w:p w14:paraId="0F80077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AD8F63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0DEE82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PP_Area_V3</w:t>
            </w:r>
          </w:p>
        </w:tc>
        <w:tc>
          <w:tcPr>
            <w:tcW w:w="2980" w:type="pct"/>
            <w:noWrap/>
            <w:hideMark/>
          </w:tcPr>
          <w:p w14:paraId="327DB01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03BDB3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06A54A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PP_Area_V4</w:t>
            </w:r>
          </w:p>
        </w:tc>
        <w:tc>
          <w:tcPr>
            <w:tcW w:w="2980" w:type="pct"/>
            <w:noWrap/>
            <w:hideMark/>
          </w:tcPr>
          <w:p w14:paraId="5A3D644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C37873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354CEE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PP_Area_V5</w:t>
            </w:r>
          </w:p>
        </w:tc>
        <w:tc>
          <w:tcPr>
            <w:tcW w:w="2980" w:type="pct"/>
            <w:noWrap/>
            <w:hideMark/>
          </w:tcPr>
          <w:p w14:paraId="37914CA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3A3126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94BD48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PP_Area_V6</w:t>
            </w:r>
          </w:p>
        </w:tc>
        <w:tc>
          <w:tcPr>
            <w:tcW w:w="2980" w:type="pct"/>
            <w:noWrap/>
            <w:hideMark/>
          </w:tcPr>
          <w:p w14:paraId="4D25F13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5BD578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2061AA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F39C16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17012F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BD27D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517143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FB9C64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3939CE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0F69B8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082194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4F7DCF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3E4EDC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7ECF41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A0F63B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PP_PeakTime_I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B708D6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C08DA0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85E052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PP_PeakTime_II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9F7A1D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42D017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AA0EA0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PP_PeakTime_V1</w:t>
            </w:r>
          </w:p>
        </w:tc>
        <w:tc>
          <w:tcPr>
            <w:tcW w:w="2980" w:type="pct"/>
            <w:noWrap/>
            <w:hideMark/>
          </w:tcPr>
          <w:p w14:paraId="1A3DE95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7BFB8A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D9F580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PP_PeakTime_V2</w:t>
            </w:r>
          </w:p>
        </w:tc>
        <w:tc>
          <w:tcPr>
            <w:tcW w:w="2980" w:type="pct"/>
            <w:noWrap/>
            <w:hideMark/>
          </w:tcPr>
          <w:p w14:paraId="44FFE34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960253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11B6A3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PP_PeakTime_V3</w:t>
            </w:r>
          </w:p>
        </w:tc>
        <w:tc>
          <w:tcPr>
            <w:tcW w:w="2980" w:type="pct"/>
            <w:noWrap/>
            <w:hideMark/>
          </w:tcPr>
          <w:p w14:paraId="13C64C0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FAC0E4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8800DC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PP_PeakTime_V4</w:t>
            </w:r>
          </w:p>
        </w:tc>
        <w:tc>
          <w:tcPr>
            <w:tcW w:w="2980" w:type="pct"/>
            <w:noWrap/>
            <w:hideMark/>
          </w:tcPr>
          <w:p w14:paraId="239C566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0C4FD4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6AC979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PP_PeakTime_V5</w:t>
            </w:r>
          </w:p>
        </w:tc>
        <w:tc>
          <w:tcPr>
            <w:tcW w:w="2980" w:type="pct"/>
            <w:noWrap/>
            <w:hideMark/>
          </w:tcPr>
          <w:p w14:paraId="6640D8A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ED3740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035488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PP_PeakTime_V6</w:t>
            </w:r>
          </w:p>
        </w:tc>
        <w:tc>
          <w:tcPr>
            <w:tcW w:w="2980" w:type="pct"/>
            <w:noWrap/>
            <w:hideMark/>
          </w:tcPr>
          <w:p w14:paraId="172B9A8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2F348F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116E99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PP_PeakTime_III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70D43E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B8BD01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A43073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PP_PeakTime_aVR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878C0D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98AD4E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DBB4BE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PP_PeakTime_aVL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55C1B2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535F37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E176A8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lastRenderedPageBreak/>
              <w:t>PP_PeakTime_aVF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35F972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93F9D2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1CA806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0AC337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9AC70F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87D704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F48748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DD3A46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7764D2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Q_PeakAmpl_V1</w:t>
            </w:r>
          </w:p>
        </w:tc>
        <w:tc>
          <w:tcPr>
            <w:tcW w:w="2980" w:type="pct"/>
            <w:noWrap/>
            <w:hideMark/>
          </w:tcPr>
          <w:p w14:paraId="4079DB0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06850F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B570A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Q_PeakAmpl_V2</w:t>
            </w:r>
          </w:p>
        </w:tc>
        <w:tc>
          <w:tcPr>
            <w:tcW w:w="2980" w:type="pct"/>
            <w:noWrap/>
            <w:hideMark/>
          </w:tcPr>
          <w:p w14:paraId="354C6FC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FCAB00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CF8399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Q_PeakAmpl_V3</w:t>
            </w:r>
          </w:p>
        </w:tc>
        <w:tc>
          <w:tcPr>
            <w:tcW w:w="2980" w:type="pct"/>
            <w:noWrap/>
            <w:hideMark/>
          </w:tcPr>
          <w:p w14:paraId="69C5AEA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1A92BC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DD021E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Q_PeakAmpl_V4</w:t>
            </w:r>
          </w:p>
        </w:tc>
        <w:tc>
          <w:tcPr>
            <w:tcW w:w="2980" w:type="pct"/>
            <w:noWrap/>
            <w:hideMark/>
          </w:tcPr>
          <w:p w14:paraId="34B1BCE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A1177E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20087A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Q_PeakAmpl_V5</w:t>
            </w:r>
          </w:p>
        </w:tc>
        <w:tc>
          <w:tcPr>
            <w:tcW w:w="2980" w:type="pct"/>
            <w:noWrap/>
            <w:hideMark/>
          </w:tcPr>
          <w:p w14:paraId="19609A7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7F3ECD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B31C21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Q_PeakAmpl_V6</w:t>
            </w:r>
          </w:p>
        </w:tc>
        <w:tc>
          <w:tcPr>
            <w:tcW w:w="2980" w:type="pct"/>
            <w:noWrap/>
            <w:hideMark/>
          </w:tcPr>
          <w:p w14:paraId="3EF0D3A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8B0CEA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3D262D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9262D9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80AA52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1F3D43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221717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AEF19E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B6E37C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E5EEE7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C3D369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1C1A87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D69506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933475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364E04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Q_Duration_I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FFDDDC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497124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F45635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Q_Duration_II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40024F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E77CBE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2A6673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Q_Duration_V1</w:t>
            </w:r>
          </w:p>
        </w:tc>
        <w:tc>
          <w:tcPr>
            <w:tcW w:w="2980" w:type="pct"/>
            <w:noWrap/>
            <w:hideMark/>
          </w:tcPr>
          <w:p w14:paraId="24D1C4C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CBE1A5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4D7530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Q_Duration_V2</w:t>
            </w:r>
          </w:p>
        </w:tc>
        <w:tc>
          <w:tcPr>
            <w:tcW w:w="2980" w:type="pct"/>
            <w:noWrap/>
            <w:hideMark/>
          </w:tcPr>
          <w:p w14:paraId="0399577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D4AB1A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4067EB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Q_Duration_V3</w:t>
            </w:r>
          </w:p>
        </w:tc>
        <w:tc>
          <w:tcPr>
            <w:tcW w:w="2980" w:type="pct"/>
            <w:noWrap/>
            <w:hideMark/>
          </w:tcPr>
          <w:p w14:paraId="5836E70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F2E916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58DCB3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Q_Duration_V4</w:t>
            </w:r>
          </w:p>
        </w:tc>
        <w:tc>
          <w:tcPr>
            <w:tcW w:w="2980" w:type="pct"/>
            <w:noWrap/>
            <w:hideMark/>
          </w:tcPr>
          <w:p w14:paraId="6BB94F9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DF312F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88CA52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Q_Duration_V5</w:t>
            </w:r>
          </w:p>
        </w:tc>
        <w:tc>
          <w:tcPr>
            <w:tcW w:w="2980" w:type="pct"/>
            <w:noWrap/>
            <w:hideMark/>
          </w:tcPr>
          <w:p w14:paraId="46A9DF9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F5F5F2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12C9F7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Q_Duration_V6</w:t>
            </w:r>
          </w:p>
        </w:tc>
        <w:tc>
          <w:tcPr>
            <w:tcW w:w="2980" w:type="pct"/>
            <w:noWrap/>
            <w:hideMark/>
          </w:tcPr>
          <w:p w14:paraId="57EFA37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156119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8D2413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Q_Duration_III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51CEA5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95D199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DEEE5B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Q_Duration_aVR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0EE847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5D01BC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3AC2E9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Q_Duration_aVL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F853F0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83F598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BC7780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Q_Duration_aVF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E54048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5D0FCB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15B8F9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0A0D9D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B4E748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D7BF7D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7E084A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09B233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BDA3CA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Q_Area_V1</w:t>
            </w:r>
          </w:p>
        </w:tc>
        <w:tc>
          <w:tcPr>
            <w:tcW w:w="2980" w:type="pct"/>
            <w:noWrap/>
            <w:hideMark/>
          </w:tcPr>
          <w:p w14:paraId="6E55E76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7C692B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AA4170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Q_Area_V2</w:t>
            </w:r>
          </w:p>
        </w:tc>
        <w:tc>
          <w:tcPr>
            <w:tcW w:w="2980" w:type="pct"/>
            <w:noWrap/>
            <w:hideMark/>
          </w:tcPr>
          <w:p w14:paraId="5413699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6F536F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7F7F7B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Q_Area_V3</w:t>
            </w:r>
          </w:p>
        </w:tc>
        <w:tc>
          <w:tcPr>
            <w:tcW w:w="2980" w:type="pct"/>
            <w:noWrap/>
            <w:hideMark/>
          </w:tcPr>
          <w:p w14:paraId="2EE6CA8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26D65E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84BC22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Q_Area_V4</w:t>
            </w:r>
          </w:p>
        </w:tc>
        <w:tc>
          <w:tcPr>
            <w:tcW w:w="2980" w:type="pct"/>
            <w:noWrap/>
            <w:hideMark/>
          </w:tcPr>
          <w:p w14:paraId="3D654DF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18BB03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9EB594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Q_Area_V5</w:t>
            </w:r>
          </w:p>
        </w:tc>
        <w:tc>
          <w:tcPr>
            <w:tcW w:w="2980" w:type="pct"/>
            <w:noWrap/>
            <w:hideMark/>
          </w:tcPr>
          <w:p w14:paraId="04CE186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D583B3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6F404A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Q_Area_V6</w:t>
            </w:r>
          </w:p>
        </w:tc>
        <w:tc>
          <w:tcPr>
            <w:tcW w:w="2980" w:type="pct"/>
            <w:noWrap/>
            <w:hideMark/>
          </w:tcPr>
          <w:p w14:paraId="2A641A7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B9B47B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CE4B41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CDD29D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5F0D8E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F1B282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FE1010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3B4EC6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3BE300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246082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EDDA15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EDD485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A2DECA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A966C1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78316B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Q_PeakTime_I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B0B465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81CB4D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7BEA61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Q_PeakTime_II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7F7CA6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A163DE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052C41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Q_PeakTime_V1</w:t>
            </w:r>
          </w:p>
        </w:tc>
        <w:tc>
          <w:tcPr>
            <w:tcW w:w="2980" w:type="pct"/>
            <w:noWrap/>
            <w:hideMark/>
          </w:tcPr>
          <w:p w14:paraId="3239AFB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0BBC5B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2523CA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Q_PeakTime_V2</w:t>
            </w:r>
          </w:p>
        </w:tc>
        <w:tc>
          <w:tcPr>
            <w:tcW w:w="2980" w:type="pct"/>
            <w:noWrap/>
            <w:hideMark/>
          </w:tcPr>
          <w:p w14:paraId="57EED70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56A7C9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E9DC53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Q_PeakTime_V3</w:t>
            </w:r>
          </w:p>
        </w:tc>
        <w:tc>
          <w:tcPr>
            <w:tcW w:w="2980" w:type="pct"/>
            <w:noWrap/>
            <w:hideMark/>
          </w:tcPr>
          <w:p w14:paraId="45A3BBD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34F3EE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13A003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Q_PeakTime_V4</w:t>
            </w:r>
          </w:p>
        </w:tc>
        <w:tc>
          <w:tcPr>
            <w:tcW w:w="2980" w:type="pct"/>
            <w:noWrap/>
            <w:hideMark/>
          </w:tcPr>
          <w:p w14:paraId="3926747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56A3EB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22C911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lastRenderedPageBreak/>
              <w:t>Q_PeakTime_V5</w:t>
            </w:r>
          </w:p>
        </w:tc>
        <w:tc>
          <w:tcPr>
            <w:tcW w:w="2980" w:type="pct"/>
            <w:noWrap/>
            <w:hideMark/>
          </w:tcPr>
          <w:p w14:paraId="62C7C8A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402635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7F57A6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Q_PeakTime_V6</w:t>
            </w:r>
          </w:p>
        </w:tc>
        <w:tc>
          <w:tcPr>
            <w:tcW w:w="2980" w:type="pct"/>
            <w:noWrap/>
            <w:hideMark/>
          </w:tcPr>
          <w:p w14:paraId="1F64AB0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E02C4C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AA9F01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Q_PeakTime_III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46CD3B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FF4708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B441A6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Q_PeakTime_aVR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EB6A56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1F80B7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F8CEA1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Q_PeakTime_aVL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BFD5D7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C02E2C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3DC3DD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Q_PeakTime_aVF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33CBBF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FC94A1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5C3623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R_PeakAmpl_I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39B81A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43F06E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82D3D1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R_PeakAmpl_II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A8C525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4363C3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0F7BF9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R_PeakAmpl_V1</w:t>
            </w:r>
          </w:p>
        </w:tc>
        <w:tc>
          <w:tcPr>
            <w:tcW w:w="2980" w:type="pct"/>
            <w:noWrap/>
            <w:hideMark/>
          </w:tcPr>
          <w:p w14:paraId="6B7D626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2E00B7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FB1594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R_PeakAmpl_V2</w:t>
            </w:r>
          </w:p>
        </w:tc>
        <w:tc>
          <w:tcPr>
            <w:tcW w:w="2980" w:type="pct"/>
            <w:noWrap/>
            <w:hideMark/>
          </w:tcPr>
          <w:p w14:paraId="01BBF62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28DFC6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824BC6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R_PeakAmpl_V3</w:t>
            </w:r>
          </w:p>
        </w:tc>
        <w:tc>
          <w:tcPr>
            <w:tcW w:w="2980" w:type="pct"/>
            <w:noWrap/>
            <w:hideMark/>
          </w:tcPr>
          <w:p w14:paraId="045BD88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090851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C19851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R_PeakAmpl_V4</w:t>
            </w:r>
          </w:p>
        </w:tc>
        <w:tc>
          <w:tcPr>
            <w:tcW w:w="2980" w:type="pct"/>
            <w:noWrap/>
            <w:hideMark/>
          </w:tcPr>
          <w:p w14:paraId="6A14871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359408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34E41C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R_PeakAmpl_V5</w:t>
            </w:r>
          </w:p>
        </w:tc>
        <w:tc>
          <w:tcPr>
            <w:tcW w:w="2980" w:type="pct"/>
            <w:noWrap/>
            <w:hideMark/>
          </w:tcPr>
          <w:p w14:paraId="5C3E769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B395A8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20D263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R_PeakAmpl_V6</w:t>
            </w:r>
          </w:p>
        </w:tc>
        <w:tc>
          <w:tcPr>
            <w:tcW w:w="2980" w:type="pct"/>
            <w:noWrap/>
            <w:hideMark/>
          </w:tcPr>
          <w:p w14:paraId="7D7F645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25B699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25225A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R_PeakAmpl_III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47AB41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0769A0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7EF90A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R_PeakAmpl_aVR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C8DA16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431135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0FEF62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R_PeakAmpl_aVL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036DFB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C60283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9C0FD9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R_PeakAmpl_aVF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BCCD6F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573623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FF36E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R_Duration_I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8F4E14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0275BD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68AE63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R_Duration_II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9AF965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CADB39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0FA8DC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R_Duration_V1</w:t>
            </w:r>
          </w:p>
        </w:tc>
        <w:tc>
          <w:tcPr>
            <w:tcW w:w="2980" w:type="pct"/>
            <w:noWrap/>
            <w:hideMark/>
          </w:tcPr>
          <w:p w14:paraId="771E339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6444AA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ED0A22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R_Duration_V2</w:t>
            </w:r>
          </w:p>
        </w:tc>
        <w:tc>
          <w:tcPr>
            <w:tcW w:w="2980" w:type="pct"/>
            <w:noWrap/>
            <w:hideMark/>
          </w:tcPr>
          <w:p w14:paraId="74EA296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FE25E7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4F200C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R_Duration_V3</w:t>
            </w:r>
          </w:p>
        </w:tc>
        <w:tc>
          <w:tcPr>
            <w:tcW w:w="2980" w:type="pct"/>
            <w:noWrap/>
            <w:hideMark/>
          </w:tcPr>
          <w:p w14:paraId="2315A18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659B9F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A4F757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R_Duration_V4</w:t>
            </w:r>
          </w:p>
        </w:tc>
        <w:tc>
          <w:tcPr>
            <w:tcW w:w="2980" w:type="pct"/>
            <w:noWrap/>
            <w:hideMark/>
          </w:tcPr>
          <w:p w14:paraId="555B305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3964D8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B4116F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R_Duration_V5</w:t>
            </w:r>
          </w:p>
        </w:tc>
        <w:tc>
          <w:tcPr>
            <w:tcW w:w="2980" w:type="pct"/>
            <w:noWrap/>
            <w:hideMark/>
          </w:tcPr>
          <w:p w14:paraId="6B1A1B4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AAA920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82A591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R_Duration_V6</w:t>
            </w:r>
          </w:p>
        </w:tc>
        <w:tc>
          <w:tcPr>
            <w:tcW w:w="2980" w:type="pct"/>
            <w:noWrap/>
            <w:hideMark/>
          </w:tcPr>
          <w:p w14:paraId="2BA7AD2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8C6F5B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CB1D13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R_Duration_III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CB50D2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914C9F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3CCAE0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R_Duration_aVR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E3CAF1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D38795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D94B15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R_Duration_aVL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C6441A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95F38A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A93E33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R_Duration_aVF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6814C7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430B11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50CA30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0D706E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589570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B05E19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BAD61A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A482F8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0DBB8C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R_Area_V1</w:t>
            </w:r>
          </w:p>
        </w:tc>
        <w:tc>
          <w:tcPr>
            <w:tcW w:w="2980" w:type="pct"/>
            <w:noWrap/>
            <w:hideMark/>
          </w:tcPr>
          <w:p w14:paraId="584D587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5C6103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E53A3B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R_Area_V2</w:t>
            </w:r>
          </w:p>
        </w:tc>
        <w:tc>
          <w:tcPr>
            <w:tcW w:w="2980" w:type="pct"/>
            <w:noWrap/>
            <w:hideMark/>
          </w:tcPr>
          <w:p w14:paraId="59BC3EE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B85D24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A67ED5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R_Area_V3</w:t>
            </w:r>
          </w:p>
        </w:tc>
        <w:tc>
          <w:tcPr>
            <w:tcW w:w="2980" w:type="pct"/>
            <w:noWrap/>
            <w:hideMark/>
          </w:tcPr>
          <w:p w14:paraId="4008C54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E11162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7E07CD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R_Area_V4</w:t>
            </w:r>
          </w:p>
        </w:tc>
        <w:tc>
          <w:tcPr>
            <w:tcW w:w="2980" w:type="pct"/>
            <w:noWrap/>
            <w:hideMark/>
          </w:tcPr>
          <w:p w14:paraId="0A22A49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E88A91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08D076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R_Area_V5</w:t>
            </w:r>
          </w:p>
        </w:tc>
        <w:tc>
          <w:tcPr>
            <w:tcW w:w="2980" w:type="pct"/>
            <w:noWrap/>
            <w:hideMark/>
          </w:tcPr>
          <w:p w14:paraId="5D61DDD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344D5C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BCBE0B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R_Area_V6</w:t>
            </w:r>
          </w:p>
        </w:tc>
        <w:tc>
          <w:tcPr>
            <w:tcW w:w="2980" w:type="pct"/>
            <w:noWrap/>
            <w:hideMark/>
          </w:tcPr>
          <w:p w14:paraId="47780AD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E4D6AF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2CB622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F80767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51D609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B0DD80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D2665D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B1DC01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30E596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8882C7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46C271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F5F38C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311FEE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6F8789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423F13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R_PeakTime_I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1E9F21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667B99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538750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lastRenderedPageBreak/>
              <w:t>R_PeakTime_II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1EE84C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318EC5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44737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R_PeakTime_V1</w:t>
            </w:r>
          </w:p>
        </w:tc>
        <w:tc>
          <w:tcPr>
            <w:tcW w:w="2980" w:type="pct"/>
            <w:noWrap/>
            <w:hideMark/>
          </w:tcPr>
          <w:p w14:paraId="0B3AA00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766B04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E30160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R_PeakTime_V2</w:t>
            </w:r>
          </w:p>
        </w:tc>
        <w:tc>
          <w:tcPr>
            <w:tcW w:w="2980" w:type="pct"/>
            <w:noWrap/>
            <w:hideMark/>
          </w:tcPr>
          <w:p w14:paraId="25CAFD5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A60E25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98659C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R_PeakTime_V3</w:t>
            </w:r>
          </w:p>
        </w:tc>
        <w:tc>
          <w:tcPr>
            <w:tcW w:w="2980" w:type="pct"/>
            <w:noWrap/>
            <w:hideMark/>
          </w:tcPr>
          <w:p w14:paraId="723019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EC6E03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1D6D8E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R_PeakTime_V4</w:t>
            </w:r>
          </w:p>
        </w:tc>
        <w:tc>
          <w:tcPr>
            <w:tcW w:w="2980" w:type="pct"/>
            <w:noWrap/>
            <w:hideMark/>
          </w:tcPr>
          <w:p w14:paraId="1A4CC8F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E70FCE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E95273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R_PeakTime_V5</w:t>
            </w:r>
          </w:p>
        </w:tc>
        <w:tc>
          <w:tcPr>
            <w:tcW w:w="2980" w:type="pct"/>
            <w:noWrap/>
            <w:hideMark/>
          </w:tcPr>
          <w:p w14:paraId="3B0EB63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9F73E9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FA1ED4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R_PeakTime_V6</w:t>
            </w:r>
          </w:p>
        </w:tc>
        <w:tc>
          <w:tcPr>
            <w:tcW w:w="2980" w:type="pct"/>
            <w:noWrap/>
            <w:hideMark/>
          </w:tcPr>
          <w:p w14:paraId="52177BD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91B745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D295CB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R_PeakTime_III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6D65F8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E5942E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4C081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R_PeakTime_aVR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8DE972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6EAB41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168774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R_PeakTime_aVL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FB5A79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00314B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50C336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R_PeakTime_aVF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01C7D6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6027A4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13D4FA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8245CA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17B8E3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81A83C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C3D94A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424711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C0C013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S_PeakAmpl_V1</w:t>
            </w:r>
          </w:p>
        </w:tc>
        <w:tc>
          <w:tcPr>
            <w:tcW w:w="2980" w:type="pct"/>
            <w:noWrap/>
            <w:hideMark/>
          </w:tcPr>
          <w:p w14:paraId="1397730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326FB4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512626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S_PeakAmpl_V2</w:t>
            </w:r>
          </w:p>
        </w:tc>
        <w:tc>
          <w:tcPr>
            <w:tcW w:w="2980" w:type="pct"/>
            <w:noWrap/>
            <w:hideMark/>
          </w:tcPr>
          <w:p w14:paraId="5D550ED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3F15A7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9830DA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S_PeakAmpl_V3</w:t>
            </w:r>
          </w:p>
        </w:tc>
        <w:tc>
          <w:tcPr>
            <w:tcW w:w="2980" w:type="pct"/>
            <w:noWrap/>
            <w:hideMark/>
          </w:tcPr>
          <w:p w14:paraId="23B00D0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78532D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D28E15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S_PeakAmpl_V4</w:t>
            </w:r>
          </w:p>
        </w:tc>
        <w:tc>
          <w:tcPr>
            <w:tcW w:w="2980" w:type="pct"/>
            <w:noWrap/>
            <w:hideMark/>
          </w:tcPr>
          <w:p w14:paraId="3459E3C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B227A7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BFB8C1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S_PeakAmpl_V5</w:t>
            </w:r>
          </w:p>
        </w:tc>
        <w:tc>
          <w:tcPr>
            <w:tcW w:w="2980" w:type="pct"/>
            <w:noWrap/>
            <w:hideMark/>
          </w:tcPr>
          <w:p w14:paraId="0C3A141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0D9C6A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4C22B6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S_PeakAmpl_V6</w:t>
            </w:r>
          </w:p>
        </w:tc>
        <w:tc>
          <w:tcPr>
            <w:tcW w:w="2980" w:type="pct"/>
            <w:noWrap/>
            <w:hideMark/>
          </w:tcPr>
          <w:p w14:paraId="08091E3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3B3E01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A5D85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E6A6BB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6940FB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6A9AA0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5ED95A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B518E5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92B178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53347A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83C7AE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2CD846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15E42F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AF93B3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34433C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S_Duration_I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A83524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9A1B4F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661DF1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S_Duration_II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3B81F9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FF3DD3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BA7FC9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S_Duration_V1</w:t>
            </w:r>
          </w:p>
        </w:tc>
        <w:tc>
          <w:tcPr>
            <w:tcW w:w="2980" w:type="pct"/>
            <w:noWrap/>
            <w:hideMark/>
          </w:tcPr>
          <w:p w14:paraId="1690E6D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39D2C5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97A08B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S_Duration_V2</w:t>
            </w:r>
          </w:p>
        </w:tc>
        <w:tc>
          <w:tcPr>
            <w:tcW w:w="2980" w:type="pct"/>
            <w:noWrap/>
            <w:hideMark/>
          </w:tcPr>
          <w:p w14:paraId="39ACC20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DBA757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FBAC14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S_Duration_V3</w:t>
            </w:r>
          </w:p>
        </w:tc>
        <w:tc>
          <w:tcPr>
            <w:tcW w:w="2980" w:type="pct"/>
            <w:noWrap/>
            <w:hideMark/>
          </w:tcPr>
          <w:p w14:paraId="2A947E3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1F5364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538671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S_Duration_V4</w:t>
            </w:r>
          </w:p>
        </w:tc>
        <w:tc>
          <w:tcPr>
            <w:tcW w:w="2980" w:type="pct"/>
            <w:noWrap/>
            <w:hideMark/>
          </w:tcPr>
          <w:p w14:paraId="2FD88F1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17DBA9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72EFC2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S_Duration_V5</w:t>
            </w:r>
          </w:p>
        </w:tc>
        <w:tc>
          <w:tcPr>
            <w:tcW w:w="2980" w:type="pct"/>
            <w:noWrap/>
            <w:hideMark/>
          </w:tcPr>
          <w:p w14:paraId="408B77B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E93B1F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F6C3BC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S_Duration_V6</w:t>
            </w:r>
          </w:p>
        </w:tc>
        <w:tc>
          <w:tcPr>
            <w:tcW w:w="2980" w:type="pct"/>
            <w:noWrap/>
            <w:hideMark/>
          </w:tcPr>
          <w:p w14:paraId="463D091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B8E8F1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31F4A6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S_Duration_III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2769DC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ACCB95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715267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S_Duration_aVR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172C3C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5E1A93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AEF7D4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S_Duration_aVL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0A6B10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D8A52C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D2576C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S_Duration_aVF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1498BE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1AFE81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E95D98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5C7165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7A6270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467527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AD4254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C41D89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C33E70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S_Area_V1</w:t>
            </w:r>
          </w:p>
        </w:tc>
        <w:tc>
          <w:tcPr>
            <w:tcW w:w="2980" w:type="pct"/>
            <w:noWrap/>
            <w:hideMark/>
          </w:tcPr>
          <w:p w14:paraId="0E33975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F413A7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51F1FF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S_Area_V2</w:t>
            </w:r>
          </w:p>
        </w:tc>
        <w:tc>
          <w:tcPr>
            <w:tcW w:w="2980" w:type="pct"/>
            <w:noWrap/>
            <w:hideMark/>
          </w:tcPr>
          <w:p w14:paraId="06199A4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4200EA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46CAD7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S_Area_V3</w:t>
            </w:r>
          </w:p>
        </w:tc>
        <w:tc>
          <w:tcPr>
            <w:tcW w:w="2980" w:type="pct"/>
            <w:noWrap/>
            <w:hideMark/>
          </w:tcPr>
          <w:p w14:paraId="7846831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5ADDB1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CDEFBE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S_Area_V4</w:t>
            </w:r>
          </w:p>
        </w:tc>
        <w:tc>
          <w:tcPr>
            <w:tcW w:w="2980" w:type="pct"/>
            <w:noWrap/>
            <w:hideMark/>
          </w:tcPr>
          <w:p w14:paraId="3172A19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FEC749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9BA2AB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S_Area_V5</w:t>
            </w:r>
          </w:p>
        </w:tc>
        <w:tc>
          <w:tcPr>
            <w:tcW w:w="2980" w:type="pct"/>
            <w:noWrap/>
            <w:hideMark/>
          </w:tcPr>
          <w:p w14:paraId="06066F6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1941DA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D42C60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S_Area_V6</w:t>
            </w:r>
          </w:p>
        </w:tc>
        <w:tc>
          <w:tcPr>
            <w:tcW w:w="2980" w:type="pct"/>
            <w:noWrap/>
            <w:hideMark/>
          </w:tcPr>
          <w:p w14:paraId="35B5268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94CE47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A41646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lastRenderedPageBreak/>
              <w:t>S_Area_III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9B4D49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CD4608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5E644A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DE45D1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9AD915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A86CED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0BACF4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932156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2AE385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0B4F54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816682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16D141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S_PeakTime_I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0A8D59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A0549A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EA694C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S_PeakTime_II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7A5ADB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B2C65E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7E64F4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S_PeakTime_V1</w:t>
            </w:r>
          </w:p>
        </w:tc>
        <w:tc>
          <w:tcPr>
            <w:tcW w:w="2980" w:type="pct"/>
            <w:noWrap/>
            <w:hideMark/>
          </w:tcPr>
          <w:p w14:paraId="697CFE1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A4EDEB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14E864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S_PeakTime_V2</w:t>
            </w:r>
          </w:p>
        </w:tc>
        <w:tc>
          <w:tcPr>
            <w:tcW w:w="2980" w:type="pct"/>
            <w:noWrap/>
            <w:hideMark/>
          </w:tcPr>
          <w:p w14:paraId="6C81CAD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93BE54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EC1DE4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S_PeakTime_V3</w:t>
            </w:r>
          </w:p>
        </w:tc>
        <w:tc>
          <w:tcPr>
            <w:tcW w:w="2980" w:type="pct"/>
            <w:noWrap/>
            <w:hideMark/>
          </w:tcPr>
          <w:p w14:paraId="7E79298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DB9740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9D8CE8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S_PeakTime_V4</w:t>
            </w:r>
          </w:p>
        </w:tc>
        <w:tc>
          <w:tcPr>
            <w:tcW w:w="2980" w:type="pct"/>
            <w:noWrap/>
            <w:hideMark/>
          </w:tcPr>
          <w:p w14:paraId="6D771DA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F62216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EA3DFD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S_PeakTime_V5</w:t>
            </w:r>
          </w:p>
        </w:tc>
        <w:tc>
          <w:tcPr>
            <w:tcW w:w="2980" w:type="pct"/>
            <w:noWrap/>
            <w:hideMark/>
          </w:tcPr>
          <w:p w14:paraId="0FD0268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8F14E7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2A8D7B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S_PeakTime_V6</w:t>
            </w:r>
          </w:p>
        </w:tc>
        <w:tc>
          <w:tcPr>
            <w:tcW w:w="2980" w:type="pct"/>
            <w:noWrap/>
            <w:hideMark/>
          </w:tcPr>
          <w:p w14:paraId="126788A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8F2C18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C5C447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S_PeakTime_III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ABB27C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872F98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3F6707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S_PeakTime_aVR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0466A9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C728DB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DB29A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S_PeakTime_aVL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BDA9AD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1D7694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1B338B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S_PeakTime_aVF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394784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3C143F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FEDA94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B83A0E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76DB45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85855F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FE676F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CFE5D2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6AC880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RP_PeakAmpl_V1</w:t>
            </w:r>
          </w:p>
        </w:tc>
        <w:tc>
          <w:tcPr>
            <w:tcW w:w="2980" w:type="pct"/>
            <w:noWrap/>
            <w:hideMark/>
          </w:tcPr>
          <w:p w14:paraId="53EB829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9231AE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547BF9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RP_PeakAmpl_V2</w:t>
            </w:r>
          </w:p>
        </w:tc>
        <w:tc>
          <w:tcPr>
            <w:tcW w:w="2980" w:type="pct"/>
            <w:noWrap/>
            <w:hideMark/>
          </w:tcPr>
          <w:p w14:paraId="7C8EB0D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A1BA8D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2CBA78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RP_PeakAmpl_V3</w:t>
            </w:r>
          </w:p>
        </w:tc>
        <w:tc>
          <w:tcPr>
            <w:tcW w:w="2980" w:type="pct"/>
            <w:noWrap/>
            <w:hideMark/>
          </w:tcPr>
          <w:p w14:paraId="79E67B7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4D1363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229693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RP_PeakAmpl_V4</w:t>
            </w:r>
          </w:p>
        </w:tc>
        <w:tc>
          <w:tcPr>
            <w:tcW w:w="2980" w:type="pct"/>
            <w:noWrap/>
            <w:hideMark/>
          </w:tcPr>
          <w:p w14:paraId="79B661C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5D99EF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91943E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RP_PeakAmpl_V5</w:t>
            </w:r>
          </w:p>
        </w:tc>
        <w:tc>
          <w:tcPr>
            <w:tcW w:w="2980" w:type="pct"/>
            <w:noWrap/>
            <w:hideMark/>
          </w:tcPr>
          <w:p w14:paraId="694FCF8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33E3EB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8B3A47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RP_PeakAmpl_V6</w:t>
            </w:r>
          </w:p>
        </w:tc>
        <w:tc>
          <w:tcPr>
            <w:tcW w:w="2980" w:type="pct"/>
            <w:noWrap/>
            <w:hideMark/>
          </w:tcPr>
          <w:p w14:paraId="1EBA7C4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85EF0B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5F85ED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45B948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A1F2D5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D4664B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0939DF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E5E573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91B806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F19DDC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5C1AEA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444A1B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7FD917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5F022B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2575B7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RP_Duration_I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C5CFA0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A68A07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871FB8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RP_Duration_II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7CBA43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ED08CE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AE0A2B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RP_Duration_V1</w:t>
            </w:r>
          </w:p>
        </w:tc>
        <w:tc>
          <w:tcPr>
            <w:tcW w:w="2980" w:type="pct"/>
            <w:noWrap/>
            <w:hideMark/>
          </w:tcPr>
          <w:p w14:paraId="46CF03C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1E6C88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1B99EA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RP_Duration_V2</w:t>
            </w:r>
          </w:p>
        </w:tc>
        <w:tc>
          <w:tcPr>
            <w:tcW w:w="2980" w:type="pct"/>
            <w:noWrap/>
            <w:hideMark/>
          </w:tcPr>
          <w:p w14:paraId="790863B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04F00D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A8144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RP_Duration_V3</w:t>
            </w:r>
          </w:p>
        </w:tc>
        <w:tc>
          <w:tcPr>
            <w:tcW w:w="2980" w:type="pct"/>
            <w:noWrap/>
            <w:hideMark/>
          </w:tcPr>
          <w:p w14:paraId="541DA4F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5BC872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1DFC87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RP_Duration_V4</w:t>
            </w:r>
          </w:p>
        </w:tc>
        <w:tc>
          <w:tcPr>
            <w:tcW w:w="2980" w:type="pct"/>
            <w:noWrap/>
            <w:hideMark/>
          </w:tcPr>
          <w:p w14:paraId="4119617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B97E6D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C994E6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RP_Duration_V5</w:t>
            </w:r>
          </w:p>
        </w:tc>
        <w:tc>
          <w:tcPr>
            <w:tcW w:w="2980" w:type="pct"/>
            <w:noWrap/>
            <w:hideMark/>
          </w:tcPr>
          <w:p w14:paraId="1062064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A3FA5F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D7F115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RP_Duration_V6</w:t>
            </w:r>
          </w:p>
        </w:tc>
        <w:tc>
          <w:tcPr>
            <w:tcW w:w="2980" w:type="pct"/>
            <w:noWrap/>
            <w:hideMark/>
          </w:tcPr>
          <w:p w14:paraId="7EC9AEB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AD638D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6CE399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RP_Duration_III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08509D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B5A145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750815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RP_Duration_aVR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67F43D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CD6A36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9CB8F9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RP_Duration_aVL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1509E5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C22797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1478AA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RP_Duration_aVF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09FC3A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D207E1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19BD91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2E382D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F9CE3D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292842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9E4F52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B8309F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0DD2AF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RP_Area_V1</w:t>
            </w:r>
          </w:p>
        </w:tc>
        <w:tc>
          <w:tcPr>
            <w:tcW w:w="2980" w:type="pct"/>
            <w:noWrap/>
            <w:hideMark/>
          </w:tcPr>
          <w:p w14:paraId="3FC6DFC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4AB01C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D23258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lastRenderedPageBreak/>
              <w:t>RP_Area_V2</w:t>
            </w:r>
          </w:p>
        </w:tc>
        <w:tc>
          <w:tcPr>
            <w:tcW w:w="2980" w:type="pct"/>
            <w:noWrap/>
            <w:hideMark/>
          </w:tcPr>
          <w:p w14:paraId="48634DC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3B50B3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F7074F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RP_Area_V3</w:t>
            </w:r>
          </w:p>
        </w:tc>
        <w:tc>
          <w:tcPr>
            <w:tcW w:w="2980" w:type="pct"/>
            <w:noWrap/>
            <w:hideMark/>
          </w:tcPr>
          <w:p w14:paraId="284394E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CB777D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37CCD0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RP_Area_V4</w:t>
            </w:r>
          </w:p>
        </w:tc>
        <w:tc>
          <w:tcPr>
            <w:tcW w:w="2980" w:type="pct"/>
            <w:noWrap/>
            <w:hideMark/>
          </w:tcPr>
          <w:p w14:paraId="35D30D7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836E9E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57DAAD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RP_Area_V5</w:t>
            </w:r>
          </w:p>
        </w:tc>
        <w:tc>
          <w:tcPr>
            <w:tcW w:w="2980" w:type="pct"/>
            <w:noWrap/>
            <w:hideMark/>
          </w:tcPr>
          <w:p w14:paraId="610F6F8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1DF62D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DB75A6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RP_Area_V6</w:t>
            </w:r>
          </w:p>
        </w:tc>
        <w:tc>
          <w:tcPr>
            <w:tcW w:w="2980" w:type="pct"/>
            <w:noWrap/>
            <w:hideMark/>
          </w:tcPr>
          <w:p w14:paraId="5E139F9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797194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1DEAD6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6AF8BE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73A0AD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AB2668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91434C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136C86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8BFA62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B575A7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5FD441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DB2AED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AEB753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18D43D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0292A6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RP_PeakTime_I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64D60F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1F8E5F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36F4DD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RP_PeakTime_II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00B062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AD3708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49ABA4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RP_PeakTime_V1</w:t>
            </w:r>
          </w:p>
        </w:tc>
        <w:tc>
          <w:tcPr>
            <w:tcW w:w="2980" w:type="pct"/>
            <w:noWrap/>
            <w:hideMark/>
          </w:tcPr>
          <w:p w14:paraId="2EE8FA3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F73A46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C90205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RP_PeakTime_V2</w:t>
            </w:r>
          </w:p>
        </w:tc>
        <w:tc>
          <w:tcPr>
            <w:tcW w:w="2980" w:type="pct"/>
            <w:noWrap/>
            <w:hideMark/>
          </w:tcPr>
          <w:p w14:paraId="20357FC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65E43B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277A6B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RP_PeakTime_V3</w:t>
            </w:r>
          </w:p>
        </w:tc>
        <w:tc>
          <w:tcPr>
            <w:tcW w:w="2980" w:type="pct"/>
            <w:noWrap/>
            <w:hideMark/>
          </w:tcPr>
          <w:p w14:paraId="534482E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EE40A8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9578F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RP_PeakTime_V4</w:t>
            </w:r>
          </w:p>
        </w:tc>
        <w:tc>
          <w:tcPr>
            <w:tcW w:w="2980" w:type="pct"/>
            <w:noWrap/>
            <w:hideMark/>
          </w:tcPr>
          <w:p w14:paraId="5F1AB6C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737614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D74A30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RP_PeakTime_V5</w:t>
            </w:r>
          </w:p>
        </w:tc>
        <w:tc>
          <w:tcPr>
            <w:tcW w:w="2980" w:type="pct"/>
            <w:noWrap/>
            <w:hideMark/>
          </w:tcPr>
          <w:p w14:paraId="6E9F100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677FA0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29C584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RP_PeakTime_V6</w:t>
            </w:r>
          </w:p>
        </w:tc>
        <w:tc>
          <w:tcPr>
            <w:tcW w:w="2980" w:type="pct"/>
            <w:noWrap/>
            <w:hideMark/>
          </w:tcPr>
          <w:p w14:paraId="52F39A6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928982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3BF9B6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RP_PeakTime_III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8B8EB5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3467AF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561270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RP_PeakTime_aVR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B23B0E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0D31D4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1E72E0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RP_PeakTime_aVL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CDE223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B0F1FF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E17E8D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RP_PeakTime_aVF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64C601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39F178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E4AC0E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4D7BDF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3FA9FF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956606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1BBFD8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F77679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0D7210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SP_PeakAmpl_V1</w:t>
            </w:r>
          </w:p>
        </w:tc>
        <w:tc>
          <w:tcPr>
            <w:tcW w:w="2980" w:type="pct"/>
            <w:noWrap/>
            <w:hideMark/>
          </w:tcPr>
          <w:p w14:paraId="481B6ED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C42016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2CE355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SP_PeakAmpl_V2</w:t>
            </w:r>
          </w:p>
        </w:tc>
        <w:tc>
          <w:tcPr>
            <w:tcW w:w="2980" w:type="pct"/>
            <w:noWrap/>
            <w:hideMark/>
          </w:tcPr>
          <w:p w14:paraId="3BE145D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AB520C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B3CE69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SP_PeakAmpl_V3</w:t>
            </w:r>
          </w:p>
        </w:tc>
        <w:tc>
          <w:tcPr>
            <w:tcW w:w="2980" w:type="pct"/>
            <w:noWrap/>
            <w:hideMark/>
          </w:tcPr>
          <w:p w14:paraId="0A68349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098D8E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1B7291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SP_PeakAmpl_V4</w:t>
            </w:r>
          </w:p>
        </w:tc>
        <w:tc>
          <w:tcPr>
            <w:tcW w:w="2980" w:type="pct"/>
            <w:noWrap/>
            <w:hideMark/>
          </w:tcPr>
          <w:p w14:paraId="1AAF428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CB8B8A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2C5691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SP_PeakAmpl_V5</w:t>
            </w:r>
          </w:p>
        </w:tc>
        <w:tc>
          <w:tcPr>
            <w:tcW w:w="2980" w:type="pct"/>
            <w:noWrap/>
            <w:hideMark/>
          </w:tcPr>
          <w:p w14:paraId="3A5E3F8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CB5BCB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5917E0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SP_PeakAmpl_V6</w:t>
            </w:r>
          </w:p>
        </w:tc>
        <w:tc>
          <w:tcPr>
            <w:tcW w:w="2980" w:type="pct"/>
            <w:noWrap/>
            <w:hideMark/>
          </w:tcPr>
          <w:p w14:paraId="199C500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32B2AB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3163CA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720DF8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A253C7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A135B1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39A1BB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B770B6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18DF2B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DA5C4A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1E65E1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0FD06C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5F98EC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1479D1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DB5CD9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SP_Duration_I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29BE25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3C6DEE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3635C7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SP_Duration_II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5E02A6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BA3F18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F62DE1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SP_Duration_V1</w:t>
            </w:r>
          </w:p>
        </w:tc>
        <w:tc>
          <w:tcPr>
            <w:tcW w:w="2980" w:type="pct"/>
            <w:noWrap/>
            <w:hideMark/>
          </w:tcPr>
          <w:p w14:paraId="2EEF412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E50DE7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B7598E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SP_Duration_V2</w:t>
            </w:r>
          </w:p>
        </w:tc>
        <w:tc>
          <w:tcPr>
            <w:tcW w:w="2980" w:type="pct"/>
            <w:noWrap/>
            <w:hideMark/>
          </w:tcPr>
          <w:p w14:paraId="79773C4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41AB83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F725CC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SP_Duration_V3</w:t>
            </w:r>
          </w:p>
        </w:tc>
        <w:tc>
          <w:tcPr>
            <w:tcW w:w="2980" w:type="pct"/>
            <w:noWrap/>
            <w:hideMark/>
          </w:tcPr>
          <w:p w14:paraId="515D51D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CA9A61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01A1EE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SP_Duration_V4</w:t>
            </w:r>
          </w:p>
        </w:tc>
        <w:tc>
          <w:tcPr>
            <w:tcW w:w="2980" w:type="pct"/>
            <w:noWrap/>
            <w:hideMark/>
          </w:tcPr>
          <w:p w14:paraId="551F4BB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F1553A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355BA0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SP_Duration_V5</w:t>
            </w:r>
          </w:p>
        </w:tc>
        <w:tc>
          <w:tcPr>
            <w:tcW w:w="2980" w:type="pct"/>
            <w:noWrap/>
            <w:hideMark/>
          </w:tcPr>
          <w:p w14:paraId="0ACEEAE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299808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03774C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SP_Duration_V6</w:t>
            </w:r>
          </w:p>
        </w:tc>
        <w:tc>
          <w:tcPr>
            <w:tcW w:w="2980" w:type="pct"/>
            <w:noWrap/>
            <w:hideMark/>
          </w:tcPr>
          <w:p w14:paraId="5A86DB5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C9684F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5E4B8C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SP_Duration_III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29155D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EC720A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5773D7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SP_Duration_aVR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A7CBF6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0B17F4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83D029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lastRenderedPageBreak/>
              <w:t>SP_Duration_aVL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798EC6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228BB5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46CEDE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SP_Duration_aVF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1EED33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FD9F76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FA7EFD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8A7FE7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8F8CB3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7F4A13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ED9149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117DBC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B99B4D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SP_Area_V1</w:t>
            </w:r>
          </w:p>
        </w:tc>
        <w:tc>
          <w:tcPr>
            <w:tcW w:w="2980" w:type="pct"/>
            <w:noWrap/>
            <w:hideMark/>
          </w:tcPr>
          <w:p w14:paraId="22BB28C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3F17CB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B57C68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SP_Area_V2</w:t>
            </w:r>
          </w:p>
        </w:tc>
        <w:tc>
          <w:tcPr>
            <w:tcW w:w="2980" w:type="pct"/>
            <w:noWrap/>
            <w:hideMark/>
          </w:tcPr>
          <w:p w14:paraId="4166E87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80A158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249E89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SP_Area_V3</w:t>
            </w:r>
          </w:p>
        </w:tc>
        <w:tc>
          <w:tcPr>
            <w:tcW w:w="2980" w:type="pct"/>
            <w:noWrap/>
            <w:hideMark/>
          </w:tcPr>
          <w:p w14:paraId="686CFBF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9289A7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5E8F01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SP_Area_V4</w:t>
            </w:r>
          </w:p>
        </w:tc>
        <w:tc>
          <w:tcPr>
            <w:tcW w:w="2980" w:type="pct"/>
            <w:noWrap/>
            <w:hideMark/>
          </w:tcPr>
          <w:p w14:paraId="044FEC4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EA7B1D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5B9A66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SP_Area_V5</w:t>
            </w:r>
          </w:p>
        </w:tc>
        <w:tc>
          <w:tcPr>
            <w:tcW w:w="2980" w:type="pct"/>
            <w:noWrap/>
            <w:hideMark/>
          </w:tcPr>
          <w:p w14:paraId="6E32D1C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70ACAB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25D5AA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SP_Area_V6</w:t>
            </w:r>
          </w:p>
        </w:tc>
        <w:tc>
          <w:tcPr>
            <w:tcW w:w="2980" w:type="pct"/>
            <w:noWrap/>
            <w:hideMark/>
          </w:tcPr>
          <w:p w14:paraId="026B3CD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EAA1A5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40FC5E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C28A76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1DE833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EC251B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FC634A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F8DC1A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05DD18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A3C8A2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CC6B2D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C4C082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BE289A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6FF264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C6C0C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SP_PeakTime_I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CDEB62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5F848F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56B39B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SP_PeakTime_II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D91305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672107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113A03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SP_PeakTime_V1</w:t>
            </w:r>
          </w:p>
        </w:tc>
        <w:tc>
          <w:tcPr>
            <w:tcW w:w="2980" w:type="pct"/>
            <w:noWrap/>
            <w:hideMark/>
          </w:tcPr>
          <w:p w14:paraId="38F552B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7C0B8C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0ED851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SP_PeakTime_V2</w:t>
            </w:r>
          </w:p>
        </w:tc>
        <w:tc>
          <w:tcPr>
            <w:tcW w:w="2980" w:type="pct"/>
            <w:noWrap/>
            <w:hideMark/>
          </w:tcPr>
          <w:p w14:paraId="431856A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B1CF0C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77CA28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SP_PeakTime_V3</w:t>
            </w:r>
          </w:p>
        </w:tc>
        <w:tc>
          <w:tcPr>
            <w:tcW w:w="2980" w:type="pct"/>
            <w:noWrap/>
            <w:hideMark/>
          </w:tcPr>
          <w:p w14:paraId="6373C36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FF2310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04E0DB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SP_PeakTime_V4</w:t>
            </w:r>
          </w:p>
        </w:tc>
        <w:tc>
          <w:tcPr>
            <w:tcW w:w="2980" w:type="pct"/>
            <w:noWrap/>
            <w:hideMark/>
          </w:tcPr>
          <w:p w14:paraId="5D71C07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34A73C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950E86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SP_PeakTime_V5</w:t>
            </w:r>
          </w:p>
        </w:tc>
        <w:tc>
          <w:tcPr>
            <w:tcW w:w="2980" w:type="pct"/>
            <w:noWrap/>
            <w:hideMark/>
          </w:tcPr>
          <w:p w14:paraId="6FEFF30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5087C0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A48BAC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SP_PeakTime_V6</w:t>
            </w:r>
          </w:p>
        </w:tc>
        <w:tc>
          <w:tcPr>
            <w:tcW w:w="2980" w:type="pct"/>
            <w:noWrap/>
            <w:hideMark/>
          </w:tcPr>
          <w:p w14:paraId="1331B56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7F95E0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18B8D1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SP_PeakTime_III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1B1403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67C038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4997A3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SP_PeakTime_aVR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EF2DFA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A5B88A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EA052C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SP_PeakTime_aVL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7942BA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81881E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49620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SP_PeakTime_aVF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E5B1A9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4C9AEC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F3B58D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STJ_I</w:t>
            </w:r>
          </w:p>
        </w:tc>
        <w:tc>
          <w:tcPr>
            <w:tcW w:w="2980" w:type="pct"/>
            <w:noWrap/>
            <w:hideMark/>
          </w:tcPr>
          <w:p w14:paraId="72CC5AF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39CA30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84329C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STJ_II</w:t>
            </w:r>
          </w:p>
        </w:tc>
        <w:tc>
          <w:tcPr>
            <w:tcW w:w="2980" w:type="pct"/>
            <w:noWrap/>
            <w:hideMark/>
          </w:tcPr>
          <w:p w14:paraId="73A6086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29C8AE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B27B82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STJ_V1</w:t>
            </w:r>
          </w:p>
        </w:tc>
        <w:tc>
          <w:tcPr>
            <w:tcW w:w="2980" w:type="pct"/>
            <w:noWrap/>
            <w:hideMark/>
          </w:tcPr>
          <w:p w14:paraId="6DD1BF1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C507F5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A8AA18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STJ_V2</w:t>
            </w:r>
          </w:p>
        </w:tc>
        <w:tc>
          <w:tcPr>
            <w:tcW w:w="2980" w:type="pct"/>
            <w:noWrap/>
            <w:hideMark/>
          </w:tcPr>
          <w:p w14:paraId="6362B1E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D9DBC4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731962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STJ_V3</w:t>
            </w:r>
          </w:p>
        </w:tc>
        <w:tc>
          <w:tcPr>
            <w:tcW w:w="2980" w:type="pct"/>
            <w:noWrap/>
            <w:hideMark/>
          </w:tcPr>
          <w:p w14:paraId="645936F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819DFC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74CCBE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STJ_V4</w:t>
            </w:r>
          </w:p>
        </w:tc>
        <w:tc>
          <w:tcPr>
            <w:tcW w:w="2980" w:type="pct"/>
            <w:noWrap/>
            <w:hideMark/>
          </w:tcPr>
          <w:p w14:paraId="183659A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DA32EE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3AB21D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STJ_V5</w:t>
            </w:r>
          </w:p>
        </w:tc>
        <w:tc>
          <w:tcPr>
            <w:tcW w:w="2980" w:type="pct"/>
            <w:noWrap/>
            <w:hideMark/>
          </w:tcPr>
          <w:p w14:paraId="273E572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EECDFF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84BB17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STJ_V6</w:t>
            </w:r>
          </w:p>
        </w:tc>
        <w:tc>
          <w:tcPr>
            <w:tcW w:w="2980" w:type="pct"/>
            <w:noWrap/>
            <w:hideMark/>
          </w:tcPr>
          <w:p w14:paraId="2AE499C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AAB3F2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05974D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STJ_III</w:t>
            </w:r>
          </w:p>
        </w:tc>
        <w:tc>
          <w:tcPr>
            <w:tcW w:w="2980" w:type="pct"/>
            <w:noWrap/>
            <w:hideMark/>
          </w:tcPr>
          <w:p w14:paraId="02E4B2C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BE6CD6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6A1BE1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STJ_aVR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606BF5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A45943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06405F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STJ_aVL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845010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B24FB1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A546CE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STJ_aVF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3E1DE9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282A94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4C11F4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STM_I</w:t>
            </w:r>
          </w:p>
        </w:tc>
        <w:tc>
          <w:tcPr>
            <w:tcW w:w="2980" w:type="pct"/>
            <w:noWrap/>
            <w:hideMark/>
          </w:tcPr>
          <w:p w14:paraId="1FD8FD8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6CD0C1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9A54AC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STM_II</w:t>
            </w:r>
          </w:p>
        </w:tc>
        <w:tc>
          <w:tcPr>
            <w:tcW w:w="2980" w:type="pct"/>
            <w:noWrap/>
            <w:hideMark/>
          </w:tcPr>
          <w:p w14:paraId="6532BEC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8CC04E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355B29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STM_V1</w:t>
            </w:r>
          </w:p>
        </w:tc>
        <w:tc>
          <w:tcPr>
            <w:tcW w:w="2980" w:type="pct"/>
            <w:noWrap/>
            <w:hideMark/>
          </w:tcPr>
          <w:p w14:paraId="69B1E5D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EAFB77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5E620C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STM_V2</w:t>
            </w:r>
          </w:p>
        </w:tc>
        <w:tc>
          <w:tcPr>
            <w:tcW w:w="2980" w:type="pct"/>
            <w:noWrap/>
            <w:hideMark/>
          </w:tcPr>
          <w:p w14:paraId="1883ADD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53F222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61D2A5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STM_V3</w:t>
            </w:r>
          </w:p>
        </w:tc>
        <w:tc>
          <w:tcPr>
            <w:tcW w:w="2980" w:type="pct"/>
            <w:noWrap/>
            <w:hideMark/>
          </w:tcPr>
          <w:p w14:paraId="27EE1F9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D12FFD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20ED9E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lastRenderedPageBreak/>
              <w:t>STM_V4</w:t>
            </w:r>
          </w:p>
        </w:tc>
        <w:tc>
          <w:tcPr>
            <w:tcW w:w="2980" w:type="pct"/>
            <w:noWrap/>
            <w:hideMark/>
          </w:tcPr>
          <w:p w14:paraId="5ECA971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0E1952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CEE5EB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STM_V5</w:t>
            </w:r>
          </w:p>
        </w:tc>
        <w:tc>
          <w:tcPr>
            <w:tcW w:w="2980" w:type="pct"/>
            <w:noWrap/>
            <w:hideMark/>
          </w:tcPr>
          <w:p w14:paraId="5FB5148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DF66B0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922BFC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STM_V6</w:t>
            </w:r>
          </w:p>
        </w:tc>
        <w:tc>
          <w:tcPr>
            <w:tcW w:w="2980" w:type="pct"/>
            <w:noWrap/>
            <w:hideMark/>
          </w:tcPr>
          <w:p w14:paraId="3524C06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CA1D27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17531E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STM_III</w:t>
            </w:r>
          </w:p>
        </w:tc>
        <w:tc>
          <w:tcPr>
            <w:tcW w:w="2980" w:type="pct"/>
            <w:noWrap/>
            <w:hideMark/>
          </w:tcPr>
          <w:p w14:paraId="1807570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471194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7154C1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STM_aVR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716100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98B624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1E2CE7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STM_aVL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517B51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31333B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34775E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STM_aVF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783B71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4BCA08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2B4995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STE_I</w:t>
            </w:r>
          </w:p>
        </w:tc>
        <w:tc>
          <w:tcPr>
            <w:tcW w:w="2980" w:type="pct"/>
            <w:noWrap/>
            <w:hideMark/>
          </w:tcPr>
          <w:p w14:paraId="656BD44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E85A85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3677D5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STE_II</w:t>
            </w:r>
          </w:p>
        </w:tc>
        <w:tc>
          <w:tcPr>
            <w:tcW w:w="2980" w:type="pct"/>
            <w:noWrap/>
            <w:hideMark/>
          </w:tcPr>
          <w:p w14:paraId="344036D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9E24B8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8979BE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STE_V1</w:t>
            </w:r>
          </w:p>
        </w:tc>
        <w:tc>
          <w:tcPr>
            <w:tcW w:w="2980" w:type="pct"/>
            <w:noWrap/>
            <w:hideMark/>
          </w:tcPr>
          <w:p w14:paraId="3B438F6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42B16E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9772D7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STE_V2</w:t>
            </w:r>
          </w:p>
        </w:tc>
        <w:tc>
          <w:tcPr>
            <w:tcW w:w="2980" w:type="pct"/>
            <w:noWrap/>
            <w:hideMark/>
          </w:tcPr>
          <w:p w14:paraId="1C18F2E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B7EB9D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41A825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STE_V3</w:t>
            </w:r>
          </w:p>
        </w:tc>
        <w:tc>
          <w:tcPr>
            <w:tcW w:w="2980" w:type="pct"/>
            <w:noWrap/>
            <w:hideMark/>
          </w:tcPr>
          <w:p w14:paraId="08074F6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74D59E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7ABBA7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STE_V4</w:t>
            </w:r>
          </w:p>
        </w:tc>
        <w:tc>
          <w:tcPr>
            <w:tcW w:w="2980" w:type="pct"/>
            <w:noWrap/>
            <w:hideMark/>
          </w:tcPr>
          <w:p w14:paraId="421CD61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173517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7E422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STE_V5</w:t>
            </w:r>
          </w:p>
        </w:tc>
        <w:tc>
          <w:tcPr>
            <w:tcW w:w="2980" w:type="pct"/>
            <w:noWrap/>
            <w:hideMark/>
          </w:tcPr>
          <w:p w14:paraId="0FBC2F6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4FA7BB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009344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STE_V6</w:t>
            </w:r>
          </w:p>
        </w:tc>
        <w:tc>
          <w:tcPr>
            <w:tcW w:w="2980" w:type="pct"/>
            <w:noWrap/>
            <w:hideMark/>
          </w:tcPr>
          <w:p w14:paraId="7C27266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846B05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868173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STE_III</w:t>
            </w:r>
          </w:p>
        </w:tc>
        <w:tc>
          <w:tcPr>
            <w:tcW w:w="2980" w:type="pct"/>
            <w:noWrap/>
            <w:hideMark/>
          </w:tcPr>
          <w:p w14:paraId="6C501BC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8B30D1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AE77D4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STE_aVR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DBDE2D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35DDF2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80B23A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STE_aVL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E63526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390A39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3461CC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STE_aVF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3C9E63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ED8EA6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EE1CF9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MaxST_I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7E6DDD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179CB8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2A549E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MaxST_II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A11370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BF33C2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8820A2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MaxST_V1</w:t>
            </w:r>
          </w:p>
        </w:tc>
        <w:tc>
          <w:tcPr>
            <w:tcW w:w="2980" w:type="pct"/>
            <w:noWrap/>
            <w:hideMark/>
          </w:tcPr>
          <w:p w14:paraId="1FCB792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BF84D7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57C1D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MaxST_V2</w:t>
            </w:r>
          </w:p>
        </w:tc>
        <w:tc>
          <w:tcPr>
            <w:tcW w:w="2980" w:type="pct"/>
            <w:noWrap/>
            <w:hideMark/>
          </w:tcPr>
          <w:p w14:paraId="4AB34F5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0C39B2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FC1C92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MaxST_V3</w:t>
            </w:r>
          </w:p>
        </w:tc>
        <w:tc>
          <w:tcPr>
            <w:tcW w:w="2980" w:type="pct"/>
            <w:noWrap/>
            <w:hideMark/>
          </w:tcPr>
          <w:p w14:paraId="284E594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17D12B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B25423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MaxST_V4</w:t>
            </w:r>
          </w:p>
        </w:tc>
        <w:tc>
          <w:tcPr>
            <w:tcW w:w="2980" w:type="pct"/>
            <w:noWrap/>
            <w:hideMark/>
          </w:tcPr>
          <w:p w14:paraId="6F6A70F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844C7C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643E5E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MaxST_V5</w:t>
            </w:r>
          </w:p>
        </w:tc>
        <w:tc>
          <w:tcPr>
            <w:tcW w:w="2980" w:type="pct"/>
            <w:noWrap/>
            <w:hideMark/>
          </w:tcPr>
          <w:p w14:paraId="45D7863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3E74DF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1B0979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MaxST_V6</w:t>
            </w:r>
          </w:p>
        </w:tc>
        <w:tc>
          <w:tcPr>
            <w:tcW w:w="2980" w:type="pct"/>
            <w:noWrap/>
            <w:hideMark/>
          </w:tcPr>
          <w:p w14:paraId="6EB4A9E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631E41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BA743D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MaxST_III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AE1742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C08DFC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308441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MaxST_aVR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F28D1E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ED9AB7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B7CFDB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MaxST_aVL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51DAF4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6852D1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F94571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MaxST_aVF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8DECDA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AF1B1A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E2034C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MinST_I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494C90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5515D0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538CA1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MinST_II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EAD318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38A914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6AF23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MinST_V1</w:t>
            </w:r>
          </w:p>
        </w:tc>
        <w:tc>
          <w:tcPr>
            <w:tcW w:w="2980" w:type="pct"/>
            <w:noWrap/>
            <w:hideMark/>
          </w:tcPr>
          <w:p w14:paraId="2ADB20E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CD96B4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5F4AD6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MinST_V2</w:t>
            </w:r>
          </w:p>
        </w:tc>
        <w:tc>
          <w:tcPr>
            <w:tcW w:w="2980" w:type="pct"/>
            <w:noWrap/>
            <w:hideMark/>
          </w:tcPr>
          <w:p w14:paraId="76AC58D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96D488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BF552B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MinST_V3</w:t>
            </w:r>
          </w:p>
        </w:tc>
        <w:tc>
          <w:tcPr>
            <w:tcW w:w="2980" w:type="pct"/>
            <w:noWrap/>
            <w:hideMark/>
          </w:tcPr>
          <w:p w14:paraId="1D74159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2EB2F5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083400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MinST_V4</w:t>
            </w:r>
          </w:p>
        </w:tc>
        <w:tc>
          <w:tcPr>
            <w:tcW w:w="2980" w:type="pct"/>
            <w:noWrap/>
            <w:hideMark/>
          </w:tcPr>
          <w:p w14:paraId="063B104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BEE38F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3839FA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MinST_V5</w:t>
            </w:r>
          </w:p>
        </w:tc>
        <w:tc>
          <w:tcPr>
            <w:tcW w:w="2980" w:type="pct"/>
            <w:noWrap/>
            <w:hideMark/>
          </w:tcPr>
          <w:p w14:paraId="5B919AD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C71EEB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D0D510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MinST_V6</w:t>
            </w:r>
          </w:p>
        </w:tc>
        <w:tc>
          <w:tcPr>
            <w:tcW w:w="2980" w:type="pct"/>
            <w:noWrap/>
            <w:hideMark/>
          </w:tcPr>
          <w:p w14:paraId="02EA2AA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766CF5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9DF3A2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MinST_III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3C77F2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D2CAA1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E2D2F5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MinST_aVR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67D3A2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FF6A36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585BF3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MinST_aVL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705AE2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FD859E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3E65CD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MinST_aVF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7854C9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23BC2F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9FDE85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lastRenderedPageBreak/>
              <w:t>T_Special_I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CC6D08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ED3941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9B3161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T_Special_II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662FEB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6D492A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5E4303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T_Special_V1</w:t>
            </w:r>
          </w:p>
        </w:tc>
        <w:tc>
          <w:tcPr>
            <w:tcW w:w="2980" w:type="pct"/>
            <w:noWrap/>
            <w:hideMark/>
          </w:tcPr>
          <w:p w14:paraId="5E1B428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9932AA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40C024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T_Special_V2</w:t>
            </w:r>
          </w:p>
        </w:tc>
        <w:tc>
          <w:tcPr>
            <w:tcW w:w="2980" w:type="pct"/>
            <w:noWrap/>
            <w:hideMark/>
          </w:tcPr>
          <w:p w14:paraId="4BC0ABF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99E6C0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DD9354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T_Special_V3</w:t>
            </w:r>
          </w:p>
        </w:tc>
        <w:tc>
          <w:tcPr>
            <w:tcW w:w="2980" w:type="pct"/>
            <w:noWrap/>
            <w:hideMark/>
          </w:tcPr>
          <w:p w14:paraId="70DD6CA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EFAA12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DA24FA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T_Special_V4</w:t>
            </w:r>
          </w:p>
        </w:tc>
        <w:tc>
          <w:tcPr>
            <w:tcW w:w="2980" w:type="pct"/>
            <w:noWrap/>
            <w:hideMark/>
          </w:tcPr>
          <w:p w14:paraId="66D7C70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E9B8C2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004E73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T_Special_V5</w:t>
            </w:r>
          </w:p>
        </w:tc>
        <w:tc>
          <w:tcPr>
            <w:tcW w:w="2980" w:type="pct"/>
            <w:noWrap/>
            <w:hideMark/>
          </w:tcPr>
          <w:p w14:paraId="07276D5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148B90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05BDE2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T_Special_V6</w:t>
            </w:r>
          </w:p>
        </w:tc>
        <w:tc>
          <w:tcPr>
            <w:tcW w:w="2980" w:type="pct"/>
            <w:noWrap/>
            <w:hideMark/>
          </w:tcPr>
          <w:p w14:paraId="5F6643E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5FBCA5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DF0542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T_Special_III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7D8748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468019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78D6CC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T_Special_aVR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791EE1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952221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5119C6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T_Special_aVL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FAADFA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ED7759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EF3B1D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T_Special_aVF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5FA4FE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0E6172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AC69ED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QRS_Balance_I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0C92D9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9C42FE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613EAB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QRS_Balance_II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52078B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9E7D00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66F14A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QRS_Balance_V1</w:t>
            </w:r>
          </w:p>
        </w:tc>
        <w:tc>
          <w:tcPr>
            <w:tcW w:w="2980" w:type="pct"/>
            <w:noWrap/>
            <w:hideMark/>
          </w:tcPr>
          <w:p w14:paraId="2E77183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075C67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D23F67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QRS_Balance_V2</w:t>
            </w:r>
          </w:p>
        </w:tc>
        <w:tc>
          <w:tcPr>
            <w:tcW w:w="2980" w:type="pct"/>
            <w:noWrap/>
            <w:hideMark/>
          </w:tcPr>
          <w:p w14:paraId="27B39C0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5C9647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14B516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QRS_Balance_V3</w:t>
            </w:r>
          </w:p>
        </w:tc>
        <w:tc>
          <w:tcPr>
            <w:tcW w:w="2980" w:type="pct"/>
            <w:noWrap/>
            <w:hideMark/>
          </w:tcPr>
          <w:p w14:paraId="317E4FD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87D9F2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A1EF02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QRS_Balance_V4</w:t>
            </w:r>
          </w:p>
        </w:tc>
        <w:tc>
          <w:tcPr>
            <w:tcW w:w="2980" w:type="pct"/>
            <w:noWrap/>
            <w:hideMark/>
          </w:tcPr>
          <w:p w14:paraId="7FF015B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5DF1CF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64FE30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QRS_Balance_V5</w:t>
            </w:r>
          </w:p>
        </w:tc>
        <w:tc>
          <w:tcPr>
            <w:tcW w:w="2980" w:type="pct"/>
            <w:noWrap/>
            <w:hideMark/>
          </w:tcPr>
          <w:p w14:paraId="01C4618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60EE2D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B65FE4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QRS_Balance_V6</w:t>
            </w:r>
          </w:p>
        </w:tc>
        <w:tc>
          <w:tcPr>
            <w:tcW w:w="2980" w:type="pct"/>
            <w:noWrap/>
            <w:hideMark/>
          </w:tcPr>
          <w:p w14:paraId="52D9BC0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407102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41FF49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QRS_Balance_III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8F82DE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9136FC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E046CD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QRS_Balance_aVR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AD0031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B9E478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9B4313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QRS_Balance_aVL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0CFB6A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E4EB4F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22B0EB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QRS_Balance_aVF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8E041F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ABF69A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C81F9B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QRS_Deflection_I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156D1E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CE8209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C440FB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QRS_Deflection_II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A1CC61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B70493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0364E1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QRS_Deflection_V1</w:t>
            </w:r>
          </w:p>
        </w:tc>
        <w:tc>
          <w:tcPr>
            <w:tcW w:w="2980" w:type="pct"/>
            <w:noWrap/>
            <w:hideMark/>
          </w:tcPr>
          <w:p w14:paraId="3E5DB18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8DA0D5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DB645B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QRS_Deflection_V2</w:t>
            </w:r>
          </w:p>
        </w:tc>
        <w:tc>
          <w:tcPr>
            <w:tcW w:w="2980" w:type="pct"/>
            <w:noWrap/>
            <w:hideMark/>
          </w:tcPr>
          <w:p w14:paraId="249D127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AC5728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03D84B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QRS_Deflection_V3</w:t>
            </w:r>
          </w:p>
        </w:tc>
        <w:tc>
          <w:tcPr>
            <w:tcW w:w="2980" w:type="pct"/>
            <w:noWrap/>
            <w:hideMark/>
          </w:tcPr>
          <w:p w14:paraId="731A15D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E84E0C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3C7D4E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QRS_Deflection_V4</w:t>
            </w:r>
          </w:p>
        </w:tc>
        <w:tc>
          <w:tcPr>
            <w:tcW w:w="2980" w:type="pct"/>
            <w:noWrap/>
            <w:hideMark/>
          </w:tcPr>
          <w:p w14:paraId="743F614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6B0D6B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AB0EED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QRS_Deflection_V5</w:t>
            </w:r>
          </w:p>
        </w:tc>
        <w:tc>
          <w:tcPr>
            <w:tcW w:w="2980" w:type="pct"/>
            <w:noWrap/>
            <w:hideMark/>
          </w:tcPr>
          <w:p w14:paraId="40C87EA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51F035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92A0DD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QRS_Deflection_V6</w:t>
            </w:r>
          </w:p>
        </w:tc>
        <w:tc>
          <w:tcPr>
            <w:tcW w:w="2980" w:type="pct"/>
            <w:noWrap/>
            <w:hideMark/>
          </w:tcPr>
          <w:p w14:paraId="4D619F0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0E55E0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1D12AF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QRS_Deflection_III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069AB8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825B44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A557ED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QRS_Deflection_aVR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CF117A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E13FBF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9826B6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QRS_Deflection_aVL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B6007B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10650C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FB758A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QRS_Deflection_aVF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7D0D19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863F8E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A56770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Max_R_Ampl_I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220337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A3FE93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E4FD1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Max_R_Ampl_II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736BEB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6D7D1C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0E2E8A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Max_R_Ampl_V1</w:t>
            </w:r>
          </w:p>
        </w:tc>
        <w:tc>
          <w:tcPr>
            <w:tcW w:w="2980" w:type="pct"/>
            <w:noWrap/>
            <w:hideMark/>
          </w:tcPr>
          <w:p w14:paraId="7C042A4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8E6B37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098427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Max_R_Ampl_V2</w:t>
            </w:r>
          </w:p>
        </w:tc>
        <w:tc>
          <w:tcPr>
            <w:tcW w:w="2980" w:type="pct"/>
            <w:noWrap/>
            <w:hideMark/>
          </w:tcPr>
          <w:p w14:paraId="4C3ADAB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C0C5A0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57FD38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Max_R_Ampl_V3</w:t>
            </w:r>
          </w:p>
        </w:tc>
        <w:tc>
          <w:tcPr>
            <w:tcW w:w="2980" w:type="pct"/>
            <w:noWrap/>
            <w:hideMark/>
          </w:tcPr>
          <w:p w14:paraId="63E24F6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58851C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0E6F9A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Max_R_Ampl_V4</w:t>
            </w:r>
          </w:p>
        </w:tc>
        <w:tc>
          <w:tcPr>
            <w:tcW w:w="2980" w:type="pct"/>
            <w:noWrap/>
            <w:hideMark/>
          </w:tcPr>
          <w:p w14:paraId="3803D17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4905CF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9B5E20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Max_R_Ampl_V5</w:t>
            </w:r>
          </w:p>
        </w:tc>
        <w:tc>
          <w:tcPr>
            <w:tcW w:w="2980" w:type="pct"/>
            <w:noWrap/>
            <w:hideMark/>
          </w:tcPr>
          <w:p w14:paraId="31AE3E1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EE8193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14A043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lastRenderedPageBreak/>
              <w:t>Max_R_Ampl_V6</w:t>
            </w:r>
          </w:p>
        </w:tc>
        <w:tc>
          <w:tcPr>
            <w:tcW w:w="2980" w:type="pct"/>
            <w:noWrap/>
            <w:hideMark/>
          </w:tcPr>
          <w:p w14:paraId="7F91293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528C72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91D6B1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Max_R_Ampl_III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8A320A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D9EBD5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86D72F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Max_R_Ampl_aVR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9DF7BD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22B069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DD2DBC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Max_R_Ampl_aVL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D46DA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EEE787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7A8D08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Max_R_Ampl_aVF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255C18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FE1E40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D9042F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Max_S_Ampl_I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265365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5D5111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7F573C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Max_S_Ampl_II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E68641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BED8E2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9FE4CF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Max_S_Ampl_V1</w:t>
            </w:r>
          </w:p>
        </w:tc>
        <w:tc>
          <w:tcPr>
            <w:tcW w:w="2980" w:type="pct"/>
            <w:noWrap/>
            <w:hideMark/>
          </w:tcPr>
          <w:p w14:paraId="4BDA975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CE075E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373069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Max_S_Ampl_V2</w:t>
            </w:r>
          </w:p>
        </w:tc>
        <w:tc>
          <w:tcPr>
            <w:tcW w:w="2980" w:type="pct"/>
            <w:noWrap/>
            <w:hideMark/>
          </w:tcPr>
          <w:p w14:paraId="6ED0D74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698ED8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A17B2A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Max_S_Ampl_V3</w:t>
            </w:r>
          </w:p>
        </w:tc>
        <w:tc>
          <w:tcPr>
            <w:tcW w:w="2980" w:type="pct"/>
            <w:noWrap/>
            <w:hideMark/>
          </w:tcPr>
          <w:p w14:paraId="6A2C753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033184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3DD699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Max_S_Ampl_V4</w:t>
            </w:r>
          </w:p>
        </w:tc>
        <w:tc>
          <w:tcPr>
            <w:tcW w:w="2980" w:type="pct"/>
            <w:noWrap/>
            <w:hideMark/>
          </w:tcPr>
          <w:p w14:paraId="102901B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A1803D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336427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Max_S_Ampl_V5</w:t>
            </w:r>
          </w:p>
        </w:tc>
        <w:tc>
          <w:tcPr>
            <w:tcW w:w="2980" w:type="pct"/>
            <w:noWrap/>
            <w:hideMark/>
          </w:tcPr>
          <w:p w14:paraId="23A19D3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0B97C9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65935C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Max_S_Ampl_V6</w:t>
            </w:r>
          </w:p>
        </w:tc>
        <w:tc>
          <w:tcPr>
            <w:tcW w:w="2980" w:type="pct"/>
            <w:noWrap/>
            <w:hideMark/>
          </w:tcPr>
          <w:p w14:paraId="37714D9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AC9515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6ED2FD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Max_S_Ampl_III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451A23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E2F773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842D21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Max_S_Ampl_aVR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681D75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8604AA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FDDC9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Max_S_Ampl_aVL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F05462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D0D5A3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11E0E9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Max_S_Ampl_aVF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92289C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B36A81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44B84B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02E4C6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5CAD51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ADA966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EC8BB6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C687D2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15D5EF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T_PeakAmpl_V1</w:t>
            </w:r>
          </w:p>
        </w:tc>
        <w:tc>
          <w:tcPr>
            <w:tcW w:w="2980" w:type="pct"/>
            <w:noWrap/>
            <w:hideMark/>
          </w:tcPr>
          <w:p w14:paraId="76112FE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235B47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F960F5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T_PeakAmpl_V2</w:t>
            </w:r>
          </w:p>
        </w:tc>
        <w:tc>
          <w:tcPr>
            <w:tcW w:w="2980" w:type="pct"/>
            <w:noWrap/>
            <w:hideMark/>
          </w:tcPr>
          <w:p w14:paraId="5AD6819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633A87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15A730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T_PeakAmpl_V3</w:t>
            </w:r>
          </w:p>
        </w:tc>
        <w:tc>
          <w:tcPr>
            <w:tcW w:w="2980" w:type="pct"/>
            <w:noWrap/>
            <w:hideMark/>
          </w:tcPr>
          <w:p w14:paraId="55FAEBC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B51683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6D2335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T_PeakAmpl_V4</w:t>
            </w:r>
          </w:p>
        </w:tc>
        <w:tc>
          <w:tcPr>
            <w:tcW w:w="2980" w:type="pct"/>
            <w:noWrap/>
            <w:hideMark/>
          </w:tcPr>
          <w:p w14:paraId="5908A29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EDD332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D181A7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T_PeakAmpl_V5</w:t>
            </w:r>
          </w:p>
        </w:tc>
        <w:tc>
          <w:tcPr>
            <w:tcW w:w="2980" w:type="pct"/>
            <w:noWrap/>
            <w:hideMark/>
          </w:tcPr>
          <w:p w14:paraId="60BD07B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857062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6FFF97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T_PeakAmpl_V6</w:t>
            </w:r>
          </w:p>
        </w:tc>
        <w:tc>
          <w:tcPr>
            <w:tcW w:w="2980" w:type="pct"/>
            <w:noWrap/>
            <w:hideMark/>
          </w:tcPr>
          <w:p w14:paraId="7512411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F52FD1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943CC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AEC1E4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9A75D0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C406A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440812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CFD9F6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4A8C7A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A006A5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65AF86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8D8BA3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D6C7F4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CC0978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AF8FAD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T_Duration_I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CBCA98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C7A3D5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382F18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T_Duration_II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179E60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C29CC7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88EE45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T_Duration_V1</w:t>
            </w:r>
          </w:p>
        </w:tc>
        <w:tc>
          <w:tcPr>
            <w:tcW w:w="2980" w:type="pct"/>
            <w:noWrap/>
            <w:hideMark/>
          </w:tcPr>
          <w:p w14:paraId="2CDA422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0AE545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A96687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T_Duration_V2</w:t>
            </w:r>
          </w:p>
        </w:tc>
        <w:tc>
          <w:tcPr>
            <w:tcW w:w="2980" w:type="pct"/>
            <w:noWrap/>
            <w:hideMark/>
          </w:tcPr>
          <w:p w14:paraId="7733937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43C013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AE75CE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T_Duration_V3</w:t>
            </w:r>
          </w:p>
        </w:tc>
        <w:tc>
          <w:tcPr>
            <w:tcW w:w="2980" w:type="pct"/>
            <w:noWrap/>
            <w:hideMark/>
          </w:tcPr>
          <w:p w14:paraId="68E42A6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6BDA30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D06A91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T_Duration_V4</w:t>
            </w:r>
          </w:p>
        </w:tc>
        <w:tc>
          <w:tcPr>
            <w:tcW w:w="2980" w:type="pct"/>
            <w:noWrap/>
            <w:hideMark/>
          </w:tcPr>
          <w:p w14:paraId="6391AD9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9A8B4C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424BC6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T_Duration_V5</w:t>
            </w:r>
          </w:p>
        </w:tc>
        <w:tc>
          <w:tcPr>
            <w:tcW w:w="2980" w:type="pct"/>
            <w:noWrap/>
            <w:hideMark/>
          </w:tcPr>
          <w:p w14:paraId="605BB7D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2A1B83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82D2CC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T_Duration_V6</w:t>
            </w:r>
          </w:p>
        </w:tc>
        <w:tc>
          <w:tcPr>
            <w:tcW w:w="2980" w:type="pct"/>
            <w:noWrap/>
            <w:hideMark/>
          </w:tcPr>
          <w:p w14:paraId="181BEEB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8A6D50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1244E9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T_Duration_III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8E7334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849F20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3483EA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T_Duration_aVR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598218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B9779F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7D60DA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T_Duration_aVL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9D6416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EB075D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D2F9E8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T_Duration_aVF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6E15CC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ED4AD1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2A57A2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14BAA6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ED2350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000773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CEA2D2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02D3F8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1488EC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lastRenderedPageBreak/>
              <w:t>T_Area_V1</w:t>
            </w:r>
          </w:p>
        </w:tc>
        <w:tc>
          <w:tcPr>
            <w:tcW w:w="2980" w:type="pct"/>
            <w:noWrap/>
            <w:hideMark/>
          </w:tcPr>
          <w:p w14:paraId="179953B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7EDE22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2EB637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T_Area_V2</w:t>
            </w:r>
          </w:p>
        </w:tc>
        <w:tc>
          <w:tcPr>
            <w:tcW w:w="2980" w:type="pct"/>
            <w:noWrap/>
            <w:hideMark/>
          </w:tcPr>
          <w:p w14:paraId="6B54312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D56620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C0AF03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T_Area_V3</w:t>
            </w:r>
          </w:p>
        </w:tc>
        <w:tc>
          <w:tcPr>
            <w:tcW w:w="2980" w:type="pct"/>
            <w:noWrap/>
            <w:hideMark/>
          </w:tcPr>
          <w:p w14:paraId="6AAEC20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57E91F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5FB9E6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T_Area_V4</w:t>
            </w:r>
          </w:p>
        </w:tc>
        <w:tc>
          <w:tcPr>
            <w:tcW w:w="2980" w:type="pct"/>
            <w:noWrap/>
            <w:hideMark/>
          </w:tcPr>
          <w:p w14:paraId="20F9AD6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644953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3B2EED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T_Area_V5</w:t>
            </w:r>
          </w:p>
        </w:tc>
        <w:tc>
          <w:tcPr>
            <w:tcW w:w="2980" w:type="pct"/>
            <w:noWrap/>
            <w:hideMark/>
          </w:tcPr>
          <w:p w14:paraId="0280E7A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2919F4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01D2FC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T_Area_V6</w:t>
            </w:r>
          </w:p>
        </w:tc>
        <w:tc>
          <w:tcPr>
            <w:tcW w:w="2980" w:type="pct"/>
            <w:noWrap/>
            <w:hideMark/>
          </w:tcPr>
          <w:p w14:paraId="6ABDE89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96C6E1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7987B9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FCA92B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A8EC28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FC87E3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99EC23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2514D5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1CA88F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1F6561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D2A03D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4115AE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8D9F8C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CA0ECB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FE1701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T_PeakTime_I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6963CA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01F230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4A513F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T_PeakTime_II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BFC10D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BCEF58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590C23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T_PeakTime_V1</w:t>
            </w:r>
          </w:p>
        </w:tc>
        <w:tc>
          <w:tcPr>
            <w:tcW w:w="2980" w:type="pct"/>
            <w:noWrap/>
            <w:hideMark/>
          </w:tcPr>
          <w:p w14:paraId="7D7710D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CDC68F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DAE370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T_PeakTime_V2</w:t>
            </w:r>
          </w:p>
        </w:tc>
        <w:tc>
          <w:tcPr>
            <w:tcW w:w="2980" w:type="pct"/>
            <w:noWrap/>
            <w:hideMark/>
          </w:tcPr>
          <w:p w14:paraId="0F80D79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1C3B3E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EB4B2A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T_PeakTime_V3</w:t>
            </w:r>
          </w:p>
        </w:tc>
        <w:tc>
          <w:tcPr>
            <w:tcW w:w="2980" w:type="pct"/>
            <w:noWrap/>
            <w:hideMark/>
          </w:tcPr>
          <w:p w14:paraId="4535F34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4F3FA3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BD88F9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T_PeakTime_V4</w:t>
            </w:r>
          </w:p>
        </w:tc>
        <w:tc>
          <w:tcPr>
            <w:tcW w:w="2980" w:type="pct"/>
            <w:noWrap/>
            <w:hideMark/>
          </w:tcPr>
          <w:p w14:paraId="0E0946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D96895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ED23E2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T_PeakTime_V5</w:t>
            </w:r>
          </w:p>
        </w:tc>
        <w:tc>
          <w:tcPr>
            <w:tcW w:w="2980" w:type="pct"/>
            <w:noWrap/>
            <w:hideMark/>
          </w:tcPr>
          <w:p w14:paraId="12A7774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13431F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31EFC0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T_PeakTime_V6</w:t>
            </w:r>
          </w:p>
        </w:tc>
        <w:tc>
          <w:tcPr>
            <w:tcW w:w="2980" w:type="pct"/>
            <w:noWrap/>
            <w:hideMark/>
          </w:tcPr>
          <w:p w14:paraId="66B7B8A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1B33ED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A6DB34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T_PeakTime_III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D82E5B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DB8675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47DF7F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T_PeakTime_aVR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F9EE4B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9C85AC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660626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T_PeakTime_aVL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AAC947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43E094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64FF51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T_PeakTime_aVF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47B2B6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7FBB2F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AF5EAD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73F06F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8686A6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E0D50C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FE17C4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AACA28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8C7ED3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TP_PeakAmpl_V1</w:t>
            </w:r>
          </w:p>
        </w:tc>
        <w:tc>
          <w:tcPr>
            <w:tcW w:w="2980" w:type="pct"/>
            <w:noWrap/>
            <w:hideMark/>
          </w:tcPr>
          <w:p w14:paraId="58E4C02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D6E090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BE5349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TP_PeakAmpl_V2</w:t>
            </w:r>
          </w:p>
        </w:tc>
        <w:tc>
          <w:tcPr>
            <w:tcW w:w="2980" w:type="pct"/>
            <w:noWrap/>
            <w:hideMark/>
          </w:tcPr>
          <w:p w14:paraId="131F939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2DC2E8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15D577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TP_PeakAmpl_V3</w:t>
            </w:r>
          </w:p>
        </w:tc>
        <w:tc>
          <w:tcPr>
            <w:tcW w:w="2980" w:type="pct"/>
            <w:noWrap/>
            <w:hideMark/>
          </w:tcPr>
          <w:p w14:paraId="34F0543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5F6DAB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3F1DBB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TP_PeakAmpl_V4</w:t>
            </w:r>
          </w:p>
        </w:tc>
        <w:tc>
          <w:tcPr>
            <w:tcW w:w="2980" w:type="pct"/>
            <w:noWrap/>
            <w:hideMark/>
          </w:tcPr>
          <w:p w14:paraId="0087D4A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4EE688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A31B7F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TP_PeakAmpl_V5</w:t>
            </w:r>
          </w:p>
        </w:tc>
        <w:tc>
          <w:tcPr>
            <w:tcW w:w="2980" w:type="pct"/>
            <w:noWrap/>
            <w:hideMark/>
          </w:tcPr>
          <w:p w14:paraId="006A313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4DF117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92C548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TP_PeakAmpl_V6</w:t>
            </w:r>
          </w:p>
        </w:tc>
        <w:tc>
          <w:tcPr>
            <w:tcW w:w="2980" w:type="pct"/>
            <w:noWrap/>
            <w:hideMark/>
          </w:tcPr>
          <w:p w14:paraId="44B312A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CC1AF4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CAEE88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D1BC0D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D6C577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6D1E7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E368A8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3CE0B4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0638F8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684E83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82EFAA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292A51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ED3389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24B654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D51E36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TP_Duration_I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98DDC5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923583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17A178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TP_Duration_II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3E4BC9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66B623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BFD6AF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TP_Duration_V1</w:t>
            </w:r>
          </w:p>
        </w:tc>
        <w:tc>
          <w:tcPr>
            <w:tcW w:w="2980" w:type="pct"/>
            <w:noWrap/>
            <w:hideMark/>
          </w:tcPr>
          <w:p w14:paraId="13FD45C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6C48BD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0A3161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TP_Duration_V2</w:t>
            </w:r>
          </w:p>
        </w:tc>
        <w:tc>
          <w:tcPr>
            <w:tcW w:w="2980" w:type="pct"/>
            <w:noWrap/>
            <w:hideMark/>
          </w:tcPr>
          <w:p w14:paraId="5B9463C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2C78C3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35293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TP_Duration_V3</w:t>
            </w:r>
          </w:p>
        </w:tc>
        <w:tc>
          <w:tcPr>
            <w:tcW w:w="2980" w:type="pct"/>
            <w:noWrap/>
            <w:hideMark/>
          </w:tcPr>
          <w:p w14:paraId="1B7C189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C073D8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C5A87B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TP_Duration_V4</w:t>
            </w:r>
          </w:p>
        </w:tc>
        <w:tc>
          <w:tcPr>
            <w:tcW w:w="2980" w:type="pct"/>
            <w:noWrap/>
            <w:hideMark/>
          </w:tcPr>
          <w:p w14:paraId="7814AB9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DB95C9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CD0727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TP_Duration_V5</w:t>
            </w:r>
          </w:p>
        </w:tc>
        <w:tc>
          <w:tcPr>
            <w:tcW w:w="2980" w:type="pct"/>
            <w:noWrap/>
            <w:hideMark/>
          </w:tcPr>
          <w:p w14:paraId="73C4BDF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FE5197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B20EF6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TP_Duration_V6</w:t>
            </w:r>
          </w:p>
        </w:tc>
        <w:tc>
          <w:tcPr>
            <w:tcW w:w="2980" w:type="pct"/>
            <w:noWrap/>
            <w:hideMark/>
          </w:tcPr>
          <w:p w14:paraId="298E371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9EEC88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30DEFF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TP_Duration_III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8BB065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D62CD8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89031E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lastRenderedPageBreak/>
              <w:t>TP_Duration_aVR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ED7F1C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CB4061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273D8B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TP_Duration_aVL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14E879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7335EC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15A8B9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TP_Duration_aVF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9A983D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BBB7DD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8C7691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518993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29EC16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2D89D2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B1152B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2B8B7B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F6F13A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TP_Area_V1</w:t>
            </w:r>
          </w:p>
        </w:tc>
        <w:tc>
          <w:tcPr>
            <w:tcW w:w="2980" w:type="pct"/>
            <w:noWrap/>
            <w:hideMark/>
          </w:tcPr>
          <w:p w14:paraId="2351586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8DDF49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36BC01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TP_Area_V2</w:t>
            </w:r>
          </w:p>
        </w:tc>
        <w:tc>
          <w:tcPr>
            <w:tcW w:w="2980" w:type="pct"/>
            <w:noWrap/>
            <w:hideMark/>
          </w:tcPr>
          <w:p w14:paraId="57B5147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62828A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5FDA66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TP_Area_V3</w:t>
            </w:r>
          </w:p>
        </w:tc>
        <w:tc>
          <w:tcPr>
            <w:tcW w:w="2980" w:type="pct"/>
            <w:noWrap/>
            <w:hideMark/>
          </w:tcPr>
          <w:p w14:paraId="7EE51A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5A3675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DAB444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TP_Area_V4</w:t>
            </w:r>
          </w:p>
        </w:tc>
        <w:tc>
          <w:tcPr>
            <w:tcW w:w="2980" w:type="pct"/>
            <w:noWrap/>
            <w:hideMark/>
          </w:tcPr>
          <w:p w14:paraId="6E678D4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577502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8C0FF6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TP_Area_V5</w:t>
            </w:r>
          </w:p>
        </w:tc>
        <w:tc>
          <w:tcPr>
            <w:tcW w:w="2980" w:type="pct"/>
            <w:noWrap/>
            <w:hideMark/>
          </w:tcPr>
          <w:p w14:paraId="5F13CB9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4019D8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49D2C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TP_Area_V6</w:t>
            </w:r>
          </w:p>
        </w:tc>
        <w:tc>
          <w:tcPr>
            <w:tcW w:w="2980" w:type="pct"/>
            <w:noWrap/>
            <w:hideMark/>
          </w:tcPr>
          <w:p w14:paraId="3427555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DEE889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D063E3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38D47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FC4473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2FAED4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F6CE61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220CBE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7ECFCB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9A8F73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12E970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F3C1FD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09F0FD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FF7308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365843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TP_PeakTime_I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88D4E0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F20E35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90E21C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TP_PeakTime_II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E32D4F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489385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BBF6C9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TP_PeakTime_V1</w:t>
            </w:r>
          </w:p>
        </w:tc>
        <w:tc>
          <w:tcPr>
            <w:tcW w:w="2980" w:type="pct"/>
            <w:noWrap/>
            <w:hideMark/>
          </w:tcPr>
          <w:p w14:paraId="09B65FE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01BB33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F4265C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TP_PeakTime_V2</w:t>
            </w:r>
          </w:p>
        </w:tc>
        <w:tc>
          <w:tcPr>
            <w:tcW w:w="2980" w:type="pct"/>
            <w:noWrap/>
            <w:hideMark/>
          </w:tcPr>
          <w:p w14:paraId="014646E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6357C6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1B6F28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TP_PeakTime_V3</w:t>
            </w:r>
          </w:p>
        </w:tc>
        <w:tc>
          <w:tcPr>
            <w:tcW w:w="2980" w:type="pct"/>
            <w:noWrap/>
            <w:hideMark/>
          </w:tcPr>
          <w:p w14:paraId="228367E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314447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CF26EC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TP_PeakTime_V4</w:t>
            </w:r>
          </w:p>
        </w:tc>
        <w:tc>
          <w:tcPr>
            <w:tcW w:w="2980" w:type="pct"/>
            <w:noWrap/>
            <w:hideMark/>
          </w:tcPr>
          <w:p w14:paraId="2B91CA8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8B0CA6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B942AE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TP_PeakTime_V5</w:t>
            </w:r>
          </w:p>
        </w:tc>
        <w:tc>
          <w:tcPr>
            <w:tcW w:w="2980" w:type="pct"/>
            <w:noWrap/>
            <w:hideMark/>
          </w:tcPr>
          <w:p w14:paraId="4E3EC24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B26EC2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151C7B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TP_PeakTime_V6</w:t>
            </w:r>
          </w:p>
        </w:tc>
        <w:tc>
          <w:tcPr>
            <w:tcW w:w="2980" w:type="pct"/>
            <w:noWrap/>
            <w:hideMark/>
          </w:tcPr>
          <w:p w14:paraId="0968238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063498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F3E30F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TP_PeakTime_III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FE85DC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CBE527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C099C6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TP_PeakTime_aVR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7C1469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753F52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C6F8FB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TP_PeakTime_aVL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EE9B86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F9EEA7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AEF9ED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TP_PeakTime_aVF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5ACC21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E9BCCB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E957F3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T_EndAmpl_I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83F473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6924DE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A096A1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T_EndAmpl_II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638A80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B87613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5C2CC4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T_EndAmpl_V1</w:t>
            </w:r>
          </w:p>
        </w:tc>
        <w:tc>
          <w:tcPr>
            <w:tcW w:w="2980" w:type="pct"/>
            <w:noWrap/>
            <w:hideMark/>
          </w:tcPr>
          <w:p w14:paraId="6D24100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7B2F8C1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3A8527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T_EndAmpl_V2</w:t>
            </w:r>
          </w:p>
        </w:tc>
        <w:tc>
          <w:tcPr>
            <w:tcW w:w="2980" w:type="pct"/>
            <w:noWrap/>
            <w:hideMark/>
          </w:tcPr>
          <w:p w14:paraId="5B708BE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2D08E1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7FDB88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T_EndAmpl_V3</w:t>
            </w:r>
          </w:p>
        </w:tc>
        <w:tc>
          <w:tcPr>
            <w:tcW w:w="2980" w:type="pct"/>
            <w:noWrap/>
            <w:hideMark/>
          </w:tcPr>
          <w:p w14:paraId="5B9E4BD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63185D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5E7BC0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T_EndAmpl_V4</w:t>
            </w:r>
          </w:p>
        </w:tc>
        <w:tc>
          <w:tcPr>
            <w:tcW w:w="2980" w:type="pct"/>
            <w:noWrap/>
            <w:hideMark/>
          </w:tcPr>
          <w:p w14:paraId="56264BA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F1A5E1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4E91F3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T_EndAmpl_V5</w:t>
            </w:r>
          </w:p>
        </w:tc>
        <w:tc>
          <w:tcPr>
            <w:tcW w:w="2980" w:type="pct"/>
            <w:noWrap/>
            <w:hideMark/>
          </w:tcPr>
          <w:p w14:paraId="7E604A9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408E2B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199880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T_EndAmpl_V6</w:t>
            </w:r>
          </w:p>
        </w:tc>
        <w:tc>
          <w:tcPr>
            <w:tcW w:w="2980" w:type="pct"/>
            <w:noWrap/>
            <w:hideMark/>
          </w:tcPr>
          <w:p w14:paraId="3A045A4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4877E7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3EE366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T_EndAmpl_III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4AB23C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583906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D0AEBB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T_EndAmpl_aVR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702124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AFA5F09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3485148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T_EndAmpl_aVL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8630D1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3C008B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21CA5C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T_EndAmpl_aVF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00107E0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5AC03B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91A5DF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PFull_Area_I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392E6C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78F7B0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31819E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PFull_Area_II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EA6FEF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7B1656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670AC9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PFull_Area_V1</w:t>
            </w:r>
          </w:p>
        </w:tc>
        <w:tc>
          <w:tcPr>
            <w:tcW w:w="2980" w:type="pct"/>
            <w:noWrap/>
            <w:hideMark/>
          </w:tcPr>
          <w:p w14:paraId="6B99006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DA1700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B8D0A1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PFull_Area_V2</w:t>
            </w:r>
          </w:p>
        </w:tc>
        <w:tc>
          <w:tcPr>
            <w:tcW w:w="2980" w:type="pct"/>
            <w:noWrap/>
            <w:hideMark/>
          </w:tcPr>
          <w:p w14:paraId="0CC9327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DD34CAD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5534E8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lastRenderedPageBreak/>
              <w:t>PFull_Area_V3</w:t>
            </w:r>
          </w:p>
        </w:tc>
        <w:tc>
          <w:tcPr>
            <w:tcW w:w="2980" w:type="pct"/>
            <w:noWrap/>
            <w:hideMark/>
          </w:tcPr>
          <w:p w14:paraId="77F85B4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C42566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E31493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PFull_Area_V4</w:t>
            </w:r>
          </w:p>
        </w:tc>
        <w:tc>
          <w:tcPr>
            <w:tcW w:w="2980" w:type="pct"/>
            <w:noWrap/>
            <w:hideMark/>
          </w:tcPr>
          <w:p w14:paraId="43D2779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7FB15E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7F8E3D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PFull_Area_V5</w:t>
            </w:r>
          </w:p>
        </w:tc>
        <w:tc>
          <w:tcPr>
            <w:tcW w:w="2980" w:type="pct"/>
            <w:noWrap/>
            <w:hideMark/>
          </w:tcPr>
          <w:p w14:paraId="42497AD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D9850E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683F97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PFull_Area_V6</w:t>
            </w:r>
          </w:p>
        </w:tc>
        <w:tc>
          <w:tcPr>
            <w:tcW w:w="2980" w:type="pct"/>
            <w:noWrap/>
            <w:hideMark/>
          </w:tcPr>
          <w:p w14:paraId="6005123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6B819B8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76452A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PFull_Area_III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EC2EAD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DC4CEF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FBF52A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PFull_Area_aVR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9D1B97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DF966C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243BCA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PFull_Area_aVL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BAA43D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0DDA427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3E8815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PFull_Area_aVF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19B69E0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AD3236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933F49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93A40C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136190E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101E07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500DEC7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9E3D9C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36BF6E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QRS_Area_V1</w:t>
            </w:r>
          </w:p>
        </w:tc>
        <w:tc>
          <w:tcPr>
            <w:tcW w:w="2980" w:type="pct"/>
            <w:noWrap/>
            <w:hideMark/>
          </w:tcPr>
          <w:p w14:paraId="6FEC5E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826D770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5266D5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QRS_Area_V2</w:t>
            </w:r>
          </w:p>
        </w:tc>
        <w:tc>
          <w:tcPr>
            <w:tcW w:w="2980" w:type="pct"/>
            <w:noWrap/>
            <w:hideMark/>
          </w:tcPr>
          <w:p w14:paraId="7E3DE92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4C3E412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5239BCE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QRS_Area_V3</w:t>
            </w:r>
          </w:p>
        </w:tc>
        <w:tc>
          <w:tcPr>
            <w:tcW w:w="2980" w:type="pct"/>
            <w:noWrap/>
            <w:hideMark/>
          </w:tcPr>
          <w:p w14:paraId="721D2FE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1E85CF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A116C1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QRS_Area_V4</w:t>
            </w:r>
          </w:p>
        </w:tc>
        <w:tc>
          <w:tcPr>
            <w:tcW w:w="2980" w:type="pct"/>
            <w:noWrap/>
            <w:hideMark/>
          </w:tcPr>
          <w:p w14:paraId="196BA6B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378303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5A43C52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QRS_Area_V5</w:t>
            </w:r>
          </w:p>
        </w:tc>
        <w:tc>
          <w:tcPr>
            <w:tcW w:w="2980" w:type="pct"/>
            <w:noWrap/>
            <w:hideMark/>
          </w:tcPr>
          <w:p w14:paraId="74EE427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222EF58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4DE59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QRS_Area_V6</w:t>
            </w:r>
          </w:p>
        </w:tc>
        <w:tc>
          <w:tcPr>
            <w:tcW w:w="2980" w:type="pct"/>
            <w:noWrap/>
            <w:hideMark/>
          </w:tcPr>
          <w:p w14:paraId="412E242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002CF0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E8EA07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40B0218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393B025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6CDD022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60B67AD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0C3DD8A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3D9690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6A05AB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095C7F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516DB8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QRS_Area_aVF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8F0FFE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40FF51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D25053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TFull_Area_I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04577C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B3E605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233B36B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TFull_Area_II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31B015B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A1EC7AB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302559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TFull_Area_V1</w:t>
            </w:r>
          </w:p>
        </w:tc>
        <w:tc>
          <w:tcPr>
            <w:tcW w:w="2980" w:type="pct"/>
            <w:noWrap/>
            <w:hideMark/>
          </w:tcPr>
          <w:p w14:paraId="7B9ABBA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3C9CC27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9DED3A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TFull_Area_V2</w:t>
            </w:r>
          </w:p>
        </w:tc>
        <w:tc>
          <w:tcPr>
            <w:tcW w:w="2980" w:type="pct"/>
            <w:noWrap/>
            <w:hideMark/>
          </w:tcPr>
          <w:p w14:paraId="446A49C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35D05C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64DD1609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TFull_Area_V3</w:t>
            </w:r>
          </w:p>
        </w:tc>
        <w:tc>
          <w:tcPr>
            <w:tcW w:w="2980" w:type="pct"/>
            <w:noWrap/>
            <w:hideMark/>
          </w:tcPr>
          <w:p w14:paraId="10A34A1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4F09D06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2B38574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TFull_Area_V4</w:t>
            </w:r>
          </w:p>
        </w:tc>
        <w:tc>
          <w:tcPr>
            <w:tcW w:w="2980" w:type="pct"/>
            <w:noWrap/>
            <w:hideMark/>
          </w:tcPr>
          <w:p w14:paraId="3C1364AB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F4FC487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68E1AC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TFull_Area_V5</w:t>
            </w:r>
          </w:p>
        </w:tc>
        <w:tc>
          <w:tcPr>
            <w:tcW w:w="2980" w:type="pct"/>
            <w:noWrap/>
            <w:hideMark/>
          </w:tcPr>
          <w:p w14:paraId="54A5FFB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43FE684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2335FF6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TFull_Area_V6</w:t>
            </w:r>
          </w:p>
        </w:tc>
        <w:tc>
          <w:tcPr>
            <w:tcW w:w="2980" w:type="pct"/>
            <w:noWrap/>
            <w:hideMark/>
          </w:tcPr>
          <w:p w14:paraId="77F53003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A2E90B6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727B208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TFull_Area_III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89AEACC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1ADC015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17729905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TFull_Area_aVR</w:t>
            </w:r>
            <w:proofErr w:type="spellEnd"/>
          </w:p>
        </w:tc>
        <w:tc>
          <w:tcPr>
            <w:tcW w:w="2980" w:type="pct"/>
            <w:noWrap/>
            <w:hideMark/>
          </w:tcPr>
          <w:p w14:paraId="226514CF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64F2BF8C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052B8281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TFull_Area_aVL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13A4EED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560FA27F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4FAB5BF7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2583C">
              <w:rPr>
                <w:rFonts w:ascii="Calibri" w:hAnsi="Calibri" w:cs="Calibri"/>
                <w:color w:val="000000"/>
              </w:rPr>
              <w:t>TFull_Area_aVF</w:t>
            </w:r>
            <w:proofErr w:type="spellEnd"/>
          </w:p>
        </w:tc>
        <w:tc>
          <w:tcPr>
            <w:tcW w:w="2980" w:type="pct"/>
            <w:noWrap/>
            <w:hideMark/>
          </w:tcPr>
          <w:p w14:paraId="7BF3E11A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 xml:space="preserve">EKG-måling </w:t>
            </w:r>
          </w:p>
        </w:tc>
      </w:tr>
      <w:tr w:rsidR="001B6C55" w:rsidRPr="0022583C" w14:paraId="7A0CE253" w14:textId="77777777" w:rsidTr="00702201">
        <w:trPr>
          <w:trHeight w:val="300"/>
        </w:trPr>
        <w:tc>
          <w:tcPr>
            <w:tcW w:w="2020" w:type="pct"/>
            <w:noWrap/>
            <w:hideMark/>
          </w:tcPr>
          <w:p w14:paraId="30D9CC50" w14:textId="77777777" w:rsidR="001B6C55" w:rsidRPr="0022583C" w:rsidRDefault="001B6C55" w:rsidP="00702201">
            <w:pPr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Statements</w:t>
            </w:r>
          </w:p>
        </w:tc>
        <w:tc>
          <w:tcPr>
            <w:tcW w:w="2980" w:type="pct"/>
            <w:noWrap/>
            <w:hideMark/>
          </w:tcPr>
          <w:p w14:paraId="2E7FDB4D" w14:textId="77777777" w:rsidR="001B6C55" w:rsidRPr="0022583C" w:rsidRDefault="001B6C55" w:rsidP="00702201">
            <w:pPr>
              <w:tabs>
                <w:tab w:val="left" w:pos="4245"/>
              </w:tabs>
              <w:rPr>
                <w:rFonts w:ascii="Calibri" w:hAnsi="Calibri" w:cs="Calibri"/>
                <w:color w:val="000000"/>
              </w:rPr>
            </w:pPr>
            <w:r w:rsidRPr="0022583C">
              <w:rPr>
                <w:rFonts w:ascii="Calibri" w:hAnsi="Calibri" w:cs="Calibri"/>
                <w:color w:val="000000"/>
              </w:rPr>
              <w:t>EKG-måling</w:t>
            </w:r>
          </w:p>
        </w:tc>
      </w:tr>
    </w:tbl>
    <w:p w14:paraId="5B5383AF" w14:textId="77777777" w:rsidR="001B6C55" w:rsidRPr="0022583C" w:rsidRDefault="001B6C55" w:rsidP="001B6C55"/>
    <w:p w14:paraId="5B0E6E02" w14:textId="1B64A980" w:rsidR="005526E3" w:rsidRDefault="007E0914" w:rsidP="005526E3">
      <w:pPr>
        <w:rPr>
          <w:b/>
          <w:bCs/>
          <w:u w:val="single"/>
        </w:rPr>
      </w:pPr>
      <w:r w:rsidRPr="007E0914">
        <w:rPr>
          <w:b/>
          <w:bCs/>
          <w:u w:val="single"/>
        </w:rPr>
        <w:t>Dansk Hjertestopregister - RKKP</w:t>
      </w:r>
      <w:r w:rsidR="005526E3">
        <w:rPr>
          <w:b/>
          <w:bCs/>
          <w:u w:val="single"/>
        </w:rPr>
        <w:t xml:space="preserve"> </w:t>
      </w:r>
    </w:p>
    <w:p w14:paraId="78D00973" w14:textId="77777777" w:rsidR="007E0914" w:rsidRDefault="007E0914" w:rsidP="005526E3">
      <w:pPr>
        <w:rPr>
          <w:b/>
          <w:bCs/>
          <w:u w:val="single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340"/>
        <w:gridCol w:w="4288"/>
      </w:tblGrid>
      <w:tr w:rsidR="007E0914" w:rsidRPr="00AD3D67" w14:paraId="10E82330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6D759BD6" w14:textId="77777777" w:rsidR="007E0914" w:rsidRPr="00AD3D67" w:rsidRDefault="007E0914" w:rsidP="00702201">
            <w:pPr>
              <w:rPr>
                <w:b/>
                <w:bCs/>
              </w:rPr>
            </w:pPr>
            <w:r w:rsidRPr="00AD3D67">
              <w:rPr>
                <w:b/>
                <w:bCs/>
              </w:rPr>
              <w:t>Variabelnavn</w:t>
            </w:r>
          </w:p>
        </w:tc>
        <w:tc>
          <w:tcPr>
            <w:tcW w:w="9040" w:type="dxa"/>
            <w:hideMark/>
          </w:tcPr>
          <w:p w14:paraId="53E84692" w14:textId="77777777" w:rsidR="007E0914" w:rsidRPr="00AD3D67" w:rsidRDefault="007E0914" w:rsidP="00702201">
            <w:pPr>
              <w:rPr>
                <w:b/>
                <w:bCs/>
              </w:rPr>
            </w:pPr>
            <w:r w:rsidRPr="00AD3D67">
              <w:rPr>
                <w:b/>
                <w:bCs/>
              </w:rPr>
              <w:t>Indhold</w:t>
            </w:r>
          </w:p>
        </w:tc>
      </w:tr>
      <w:tr w:rsidR="007E0914" w:rsidRPr="00AD3D67" w14:paraId="4D710095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349A9B3D" w14:textId="77777777" w:rsidR="007E0914" w:rsidRPr="00AD3D67" w:rsidRDefault="007E0914" w:rsidP="00702201">
            <w:proofErr w:type="spellStart"/>
            <w:r w:rsidRPr="00AD3D67">
              <w:t>pnr</w:t>
            </w:r>
            <w:proofErr w:type="spellEnd"/>
          </w:p>
        </w:tc>
        <w:tc>
          <w:tcPr>
            <w:tcW w:w="9040" w:type="dxa"/>
            <w:hideMark/>
          </w:tcPr>
          <w:p w14:paraId="2A4252D8" w14:textId="77777777" w:rsidR="007E0914" w:rsidRPr="00AD3D67" w:rsidRDefault="007E0914" w:rsidP="00702201">
            <w:proofErr w:type="spellStart"/>
            <w:r w:rsidRPr="00AD3D67">
              <w:t>Pseudonymiseret</w:t>
            </w:r>
            <w:proofErr w:type="spellEnd"/>
            <w:r w:rsidRPr="00AD3D67">
              <w:t xml:space="preserve"> CPR</w:t>
            </w:r>
          </w:p>
        </w:tc>
      </w:tr>
      <w:tr w:rsidR="007E0914" w:rsidRPr="00AD3D67" w14:paraId="7271CA7B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03304559" w14:textId="77777777" w:rsidR="007E0914" w:rsidRPr="00AD3D67" w:rsidRDefault="007E0914" w:rsidP="00702201">
            <w:r w:rsidRPr="00AD3D67">
              <w:t>sex</w:t>
            </w:r>
          </w:p>
        </w:tc>
        <w:tc>
          <w:tcPr>
            <w:tcW w:w="9040" w:type="dxa"/>
            <w:hideMark/>
          </w:tcPr>
          <w:p w14:paraId="6DE12C6A" w14:textId="77777777" w:rsidR="007E0914" w:rsidRPr="00AD3D67" w:rsidRDefault="007E0914" w:rsidP="00702201">
            <w:r w:rsidRPr="00AD3D67">
              <w:t>0=Kvinde, 1= Mand</w:t>
            </w:r>
          </w:p>
        </w:tc>
      </w:tr>
      <w:tr w:rsidR="007E0914" w:rsidRPr="00AD3D67" w14:paraId="645E0AB6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1271B7B7" w14:textId="77777777" w:rsidR="007E0914" w:rsidRPr="00AD3D67" w:rsidRDefault="007E0914" w:rsidP="00702201">
            <w:proofErr w:type="spellStart"/>
            <w:r w:rsidRPr="00AD3D67">
              <w:t>fdato</w:t>
            </w:r>
            <w:proofErr w:type="spellEnd"/>
          </w:p>
        </w:tc>
        <w:tc>
          <w:tcPr>
            <w:tcW w:w="9040" w:type="dxa"/>
            <w:hideMark/>
          </w:tcPr>
          <w:p w14:paraId="2FA191AB" w14:textId="77777777" w:rsidR="007E0914" w:rsidRPr="00AD3D67" w:rsidRDefault="007E0914" w:rsidP="00702201">
            <w:r w:rsidRPr="00AD3D67">
              <w:t>Fødselsdato</w:t>
            </w:r>
          </w:p>
        </w:tc>
      </w:tr>
      <w:tr w:rsidR="007E0914" w:rsidRPr="00AD3D67" w14:paraId="23D411F7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06CDCDCC" w14:textId="77777777" w:rsidR="007E0914" w:rsidRPr="00AD3D67" w:rsidRDefault="007E0914" w:rsidP="00702201">
            <w:r w:rsidRPr="00AD3D67">
              <w:t>alder</w:t>
            </w:r>
          </w:p>
        </w:tc>
        <w:tc>
          <w:tcPr>
            <w:tcW w:w="9040" w:type="dxa"/>
            <w:hideMark/>
          </w:tcPr>
          <w:p w14:paraId="205CD13F" w14:textId="77777777" w:rsidR="007E0914" w:rsidRPr="00AD3D67" w:rsidRDefault="007E0914" w:rsidP="00702201">
            <w:r w:rsidRPr="00AD3D67">
              <w:t>Alder ved hjertestop</w:t>
            </w:r>
          </w:p>
        </w:tc>
      </w:tr>
      <w:tr w:rsidR="007E0914" w:rsidRPr="00AD3D67" w14:paraId="7CEBBC09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19C1ED6D" w14:textId="77777777" w:rsidR="007E0914" w:rsidRPr="00AD3D67" w:rsidRDefault="007E0914" w:rsidP="00702201">
            <w:r w:rsidRPr="00AD3D67">
              <w:t>age10</w:t>
            </w:r>
          </w:p>
        </w:tc>
        <w:tc>
          <w:tcPr>
            <w:tcW w:w="9040" w:type="dxa"/>
            <w:hideMark/>
          </w:tcPr>
          <w:p w14:paraId="3FBE2705" w14:textId="77777777" w:rsidR="007E0914" w:rsidRPr="00AD3D67" w:rsidRDefault="007E0914" w:rsidP="00702201">
            <w:r w:rsidRPr="00AD3D67">
              <w:t>Alder inddelt i deciler</w:t>
            </w:r>
          </w:p>
        </w:tc>
      </w:tr>
      <w:tr w:rsidR="007E0914" w:rsidRPr="00AD3D67" w14:paraId="739E2B82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7A99A193" w14:textId="77777777" w:rsidR="007E0914" w:rsidRPr="00AD3D67" w:rsidRDefault="007E0914" w:rsidP="00702201">
            <w:proofErr w:type="spellStart"/>
            <w:r w:rsidRPr="00AD3D67">
              <w:t>aar</w:t>
            </w:r>
            <w:proofErr w:type="spellEnd"/>
          </w:p>
        </w:tc>
        <w:tc>
          <w:tcPr>
            <w:tcW w:w="9040" w:type="dxa"/>
            <w:hideMark/>
          </w:tcPr>
          <w:p w14:paraId="72D86B6D" w14:textId="77777777" w:rsidR="007E0914" w:rsidRPr="00AD3D67" w:rsidRDefault="007E0914" w:rsidP="00702201">
            <w:r w:rsidRPr="00AD3D67">
              <w:t>År for hjertestop</w:t>
            </w:r>
          </w:p>
        </w:tc>
      </w:tr>
      <w:tr w:rsidR="007E0914" w:rsidRPr="00AD3D67" w14:paraId="27CDDC39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15F7FE42" w14:textId="77777777" w:rsidR="007E0914" w:rsidRPr="00AD3D67" w:rsidRDefault="007E0914" w:rsidP="00702201">
            <w:r w:rsidRPr="00AD3D67">
              <w:lastRenderedPageBreak/>
              <w:t>datostop</w:t>
            </w:r>
          </w:p>
        </w:tc>
        <w:tc>
          <w:tcPr>
            <w:tcW w:w="9040" w:type="dxa"/>
            <w:hideMark/>
          </w:tcPr>
          <w:p w14:paraId="65E1F055" w14:textId="77777777" w:rsidR="007E0914" w:rsidRPr="00AD3D67" w:rsidRDefault="007E0914" w:rsidP="00702201">
            <w:r w:rsidRPr="00AD3D67">
              <w:t>Dato for hjertestop</w:t>
            </w:r>
          </w:p>
        </w:tc>
      </w:tr>
      <w:tr w:rsidR="007E0914" w:rsidRPr="00AD3D67" w14:paraId="7CA7C762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1F864D67" w14:textId="77777777" w:rsidR="007E0914" w:rsidRPr="00AD3D67" w:rsidRDefault="007E0914" w:rsidP="00702201">
            <w:r w:rsidRPr="00AD3D67">
              <w:t>tidstop</w:t>
            </w:r>
          </w:p>
        </w:tc>
        <w:tc>
          <w:tcPr>
            <w:tcW w:w="9040" w:type="dxa"/>
            <w:hideMark/>
          </w:tcPr>
          <w:p w14:paraId="7E5421F6" w14:textId="77777777" w:rsidR="007E0914" w:rsidRPr="00AD3D67" w:rsidRDefault="007E0914" w:rsidP="00702201">
            <w:r w:rsidRPr="00AD3D67">
              <w:t>Tidspunkt for hjertestop, et skøn</w:t>
            </w:r>
          </w:p>
        </w:tc>
      </w:tr>
      <w:tr w:rsidR="007E0914" w:rsidRPr="00AD3D67" w14:paraId="0885A64F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4B9905E5" w14:textId="77777777" w:rsidR="007E0914" w:rsidRPr="00AD3D67" w:rsidRDefault="007E0914" w:rsidP="00702201">
            <w:proofErr w:type="spellStart"/>
            <w:r w:rsidRPr="00AD3D67">
              <w:t>stedbi</w:t>
            </w:r>
            <w:proofErr w:type="spellEnd"/>
          </w:p>
        </w:tc>
        <w:tc>
          <w:tcPr>
            <w:tcW w:w="9040" w:type="dxa"/>
            <w:hideMark/>
          </w:tcPr>
          <w:p w14:paraId="4883EF71" w14:textId="77777777" w:rsidR="007E0914" w:rsidRPr="00AD3D67" w:rsidRDefault="007E0914" w:rsidP="00702201">
            <w:r w:rsidRPr="00AD3D67">
              <w:t>1=Privat, 2=offentlig</w:t>
            </w:r>
          </w:p>
        </w:tc>
      </w:tr>
      <w:tr w:rsidR="007E0914" w:rsidRPr="00AD3D67" w14:paraId="59EEF33D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0A49D987" w14:textId="77777777" w:rsidR="007E0914" w:rsidRPr="00AD3D67" w:rsidRDefault="007E0914" w:rsidP="00702201">
            <w:proofErr w:type="spellStart"/>
            <w:r w:rsidRPr="00AD3D67">
              <w:t>region_final</w:t>
            </w:r>
            <w:proofErr w:type="spellEnd"/>
          </w:p>
        </w:tc>
        <w:tc>
          <w:tcPr>
            <w:tcW w:w="9040" w:type="dxa"/>
            <w:hideMark/>
          </w:tcPr>
          <w:p w14:paraId="4E2AC5B1" w14:textId="77777777" w:rsidR="007E0914" w:rsidRPr="00AD3D67" w:rsidRDefault="007E0914" w:rsidP="00702201">
            <w:r w:rsidRPr="00AD3D67">
              <w:t>1= Hovedstaden, 2=Sjælland, 3=Midt, 4=Syd, 5=Nord</w:t>
            </w:r>
          </w:p>
        </w:tc>
      </w:tr>
      <w:tr w:rsidR="007E0914" w:rsidRPr="00AD3D67" w14:paraId="1140D6FC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3EF64021" w14:textId="77777777" w:rsidR="007E0914" w:rsidRPr="00AD3D67" w:rsidRDefault="007E0914" w:rsidP="00702201">
            <w:r w:rsidRPr="00AD3D67">
              <w:t>hospital</w:t>
            </w:r>
          </w:p>
        </w:tc>
        <w:tc>
          <w:tcPr>
            <w:tcW w:w="9040" w:type="dxa"/>
            <w:hideMark/>
          </w:tcPr>
          <w:p w14:paraId="08070B15" w14:textId="77777777" w:rsidR="007E0914" w:rsidRPr="00AD3D67" w:rsidRDefault="007E0914" w:rsidP="00702201">
            <w:r w:rsidRPr="00AD3D67">
              <w:t>Modtagende hospital</w:t>
            </w:r>
          </w:p>
        </w:tc>
      </w:tr>
      <w:tr w:rsidR="007E0914" w:rsidRPr="00AD3D67" w14:paraId="060ED93D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7F84376B" w14:textId="77777777" w:rsidR="007E0914" w:rsidRPr="00AD3D67" w:rsidRDefault="007E0914" w:rsidP="00702201">
            <w:proofErr w:type="spellStart"/>
            <w:r w:rsidRPr="00AD3D67">
              <w:t>bevidnon</w:t>
            </w:r>
            <w:proofErr w:type="spellEnd"/>
          </w:p>
        </w:tc>
        <w:tc>
          <w:tcPr>
            <w:tcW w:w="9040" w:type="dxa"/>
            <w:hideMark/>
          </w:tcPr>
          <w:p w14:paraId="0E4EF4B7" w14:textId="77777777" w:rsidR="007E0914" w:rsidRPr="00AD3D67" w:rsidRDefault="007E0914" w:rsidP="00702201">
            <w:r w:rsidRPr="00AD3D67">
              <w:t>1=nej, Bevidnet af ingen</w:t>
            </w:r>
          </w:p>
        </w:tc>
      </w:tr>
      <w:tr w:rsidR="007E0914" w:rsidRPr="00AD3D67" w14:paraId="252670FA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02B0BAF4" w14:textId="77777777" w:rsidR="007E0914" w:rsidRPr="00AD3D67" w:rsidRDefault="007E0914" w:rsidP="00702201">
            <w:proofErr w:type="spellStart"/>
            <w:r w:rsidRPr="00AD3D67">
              <w:t>bevidby</w:t>
            </w:r>
            <w:proofErr w:type="spellEnd"/>
          </w:p>
        </w:tc>
        <w:tc>
          <w:tcPr>
            <w:tcW w:w="9040" w:type="dxa"/>
            <w:hideMark/>
          </w:tcPr>
          <w:p w14:paraId="5100C22F" w14:textId="77777777" w:rsidR="007E0914" w:rsidRPr="00AD3D67" w:rsidRDefault="007E0914" w:rsidP="00702201">
            <w:r w:rsidRPr="00AD3D67">
              <w:t xml:space="preserve">1=nej, Bevidnet af </w:t>
            </w:r>
            <w:proofErr w:type="spellStart"/>
            <w:r w:rsidRPr="00AD3D67">
              <w:t>bystander</w:t>
            </w:r>
            <w:proofErr w:type="spellEnd"/>
          </w:p>
        </w:tc>
      </w:tr>
      <w:tr w:rsidR="007E0914" w:rsidRPr="00AD3D67" w14:paraId="163A6379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4EC8E084" w14:textId="77777777" w:rsidR="007E0914" w:rsidRPr="00AD3D67" w:rsidRDefault="007E0914" w:rsidP="00702201">
            <w:proofErr w:type="spellStart"/>
            <w:r w:rsidRPr="00AD3D67">
              <w:t>hlrby</w:t>
            </w:r>
            <w:proofErr w:type="spellEnd"/>
          </w:p>
        </w:tc>
        <w:tc>
          <w:tcPr>
            <w:tcW w:w="9040" w:type="dxa"/>
            <w:hideMark/>
          </w:tcPr>
          <w:p w14:paraId="0B59FC8D" w14:textId="77777777" w:rsidR="007E0914" w:rsidRPr="00AD3D67" w:rsidRDefault="007E0914" w:rsidP="00702201">
            <w:r w:rsidRPr="00AD3D67">
              <w:t>1=nej, Blev der blev foretaget HLR inden ankomst af ambulance</w:t>
            </w:r>
          </w:p>
        </w:tc>
      </w:tr>
      <w:tr w:rsidR="007E0914" w:rsidRPr="00AD3D67" w14:paraId="726D8E99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5906DFEA" w14:textId="77777777" w:rsidR="007E0914" w:rsidRPr="00AD3D67" w:rsidRDefault="007E0914" w:rsidP="00702201">
            <w:proofErr w:type="spellStart"/>
            <w:r w:rsidRPr="00AD3D67">
              <w:t>defibiby</w:t>
            </w:r>
            <w:proofErr w:type="spellEnd"/>
          </w:p>
        </w:tc>
        <w:tc>
          <w:tcPr>
            <w:tcW w:w="9040" w:type="dxa"/>
            <w:hideMark/>
          </w:tcPr>
          <w:p w14:paraId="77C8EE5E" w14:textId="77777777" w:rsidR="007E0914" w:rsidRPr="00AD3D67" w:rsidRDefault="007E0914" w:rsidP="00702201">
            <w:r w:rsidRPr="00AD3D67">
              <w:t>1=nej, Blev der givet DC-stød inden ankomst af ambulance</w:t>
            </w:r>
          </w:p>
        </w:tc>
      </w:tr>
      <w:tr w:rsidR="007E0914" w:rsidRPr="00AD3D67" w14:paraId="5F5FF947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7004668F" w14:textId="77777777" w:rsidR="007E0914" w:rsidRPr="00AD3D67" w:rsidRDefault="007E0914" w:rsidP="00702201">
            <w:proofErr w:type="spellStart"/>
            <w:r w:rsidRPr="00AD3D67">
              <w:t>defibtid</w:t>
            </w:r>
            <w:proofErr w:type="spellEnd"/>
          </w:p>
        </w:tc>
        <w:tc>
          <w:tcPr>
            <w:tcW w:w="9040" w:type="dxa"/>
            <w:hideMark/>
          </w:tcPr>
          <w:p w14:paraId="73DF7A33" w14:textId="77777777" w:rsidR="007E0914" w:rsidRPr="00AD3D67" w:rsidRDefault="007E0914" w:rsidP="00702201">
            <w:r w:rsidRPr="00AD3D67">
              <w:t>Tid for DC-stød inden ankomst af ambulance</w:t>
            </w:r>
          </w:p>
        </w:tc>
      </w:tr>
      <w:tr w:rsidR="007E0914" w:rsidRPr="00AD3D67" w14:paraId="2A59360A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7FEAF148" w14:textId="77777777" w:rsidR="007E0914" w:rsidRPr="00AD3D67" w:rsidRDefault="007E0914" w:rsidP="00702201">
            <w:proofErr w:type="spellStart"/>
            <w:r w:rsidRPr="00AD3D67">
              <w:t>varighed_kont</w:t>
            </w:r>
            <w:proofErr w:type="spellEnd"/>
          </w:p>
        </w:tc>
        <w:tc>
          <w:tcPr>
            <w:tcW w:w="9040" w:type="dxa"/>
            <w:hideMark/>
          </w:tcPr>
          <w:p w14:paraId="733744D9" w14:textId="77777777" w:rsidR="007E0914" w:rsidRPr="00AD3D67" w:rsidRDefault="007E0914" w:rsidP="00702201">
            <w:r w:rsidRPr="00AD3D67">
              <w:t xml:space="preserve">Varighed: Fra erkendelse af hjertestop til opkobling af </w:t>
            </w:r>
            <w:proofErr w:type="gramStart"/>
            <w:r w:rsidRPr="00AD3D67">
              <w:t>defibrillator/EKG analyse</w:t>
            </w:r>
            <w:proofErr w:type="gramEnd"/>
          </w:p>
        </w:tc>
      </w:tr>
      <w:tr w:rsidR="007E0914" w:rsidRPr="00AD3D67" w14:paraId="373F428F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3B7AE531" w14:textId="77777777" w:rsidR="007E0914" w:rsidRPr="00AD3D67" w:rsidRDefault="007E0914" w:rsidP="00702201">
            <w:proofErr w:type="spellStart"/>
            <w:r w:rsidRPr="00AD3D67">
              <w:t>bevidems</w:t>
            </w:r>
            <w:proofErr w:type="spellEnd"/>
          </w:p>
        </w:tc>
        <w:tc>
          <w:tcPr>
            <w:tcW w:w="9040" w:type="dxa"/>
            <w:hideMark/>
          </w:tcPr>
          <w:p w14:paraId="74B74E2E" w14:textId="77777777" w:rsidR="007E0914" w:rsidRPr="00AD3D67" w:rsidRDefault="007E0914" w:rsidP="00702201">
            <w:r w:rsidRPr="00AD3D67">
              <w:t>1=nej, Bevidnet af EMS</w:t>
            </w:r>
          </w:p>
        </w:tc>
      </w:tr>
      <w:tr w:rsidR="007E0914" w:rsidRPr="00AD3D67" w14:paraId="15FC90BF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10E92791" w14:textId="77777777" w:rsidR="007E0914" w:rsidRPr="00AD3D67" w:rsidRDefault="007E0914" w:rsidP="00702201">
            <w:r w:rsidRPr="00AD3D67">
              <w:t>ekg</w:t>
            </w:r>
          </w:p>
        </w:tc>
        <w:tc>
          <w:tcPr>
            <w:tcW w:w="9040" w:type="dxa"/>
            <w:hideMark/>
          </w:tcPr>
          <w:p w14:paraId="5B9FA151" w14:textId="77777777" w:rsidR="007E0914" w:rsidRPr="00AD3D67" w:rsidRDefault="007E0914" w:rsidP="00702201">
            <w:r w:rsidRPr="00AD3D67">
              <w:t>1=nej, Blev der foretaget EKG analyse</w:t>
            </w:r>
          </w:p>
        </w:tc>
      </w:tr>
      <w:tr w:rsidR="007E0914" w:rsidRPr="00AD3D67" w14:paraId="571ABBC2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1549AD95" w14:textId="77777777" w:rsidR="007E0914" w:rsidRPr="00AD3D67" w:rsidRDefault="007E0914" w:rsidP="00702201">
            <w:r w:rsidRPr="00AD3D67">
              <w:t>tid</w:t>
            </w:r>
            <w:r>
              <w:t>rytmecheck</w:t>
            </w:r>
          </w:p>
        </w:tc>
        <w:tc>
          <w:tcPr>
            <w:tcW w:w="9040" w:type="dxa"/>
            <w:hideMark/>
          </w:tcPr>
          <w:p w14:paraId="4694D777" w14:textId="77777777" w:rsidR="007E0914" w:rsidRPr="00AD3D67" w:rsidRDefault="007E0914" w:rsidP="00702201">
            <w:r w:rsidRPr="00AD3D67">
              <w:t>Tid for første rytmetjek udført af EMS</w:t>
            </w:r>
          </w:p>
        </w:tc>
      </w:tr>
      <w:tr w:rsidR="007E0914" w:rsidRPr="00AD3D67" w14:paraId="66776739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37A1DEEA" w14:textId="77777777" w:rsidR="007E0914" w:rsidRPr="00AD3D67" w:rsidRDefault="007E0914" w:rsidP="00702201">
            <w:proofErr w:type="spellStart"/>
            <w:r w:rsidRPr="00AD3D67">
              <w:t>irytme</w:t>
            </w:r>
            <w:proofErr w:type="spellEnd"/>
          </w:p>
        </w:tc>
        <w:tc>
          <w:tcPr>
            <w:tcW w:w="9040" w:type="dxa"/>
            <w:hideMark/>
          </w:tcPr>
          <w:p w14:paraId="57F17DE4" w14:textId="77777777" w:rsidR="007E0914" w:rsidRPr="00AD3D67" w:rsidRDefault="007E0914" w:rsidP="00702201">
            <w:r w:rsidRPr="00AD3D67">
              <w:t>1=stødbar, 2=ikke-stødbar, Første observerede hjerterytme</w:t>
            </w:r>
          </w:p>
        </w:tc>
      </w:tr>
      <w:tr w:rsidR="007E0914" w:rsidRPr="00AD3D67" w14:paraId="707E0680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0DBFD5EB" w14:textId="77777777" w:rsidR="007E0914" w:rsidRPr="00AD3D67" w:rsidRDefault="007E0914" w:rsidP="00702201">
            <w:proofErr w:type="spellStart"/>
            <w:r w:rsidRPr="00AD3D67">
              <w:t>emshlr</w:t>
            </w:r>
            <w:proofErr w:type="spellEnd"/>
          </w:p>
        </w:tc>
        <w:tc>
          <w:tcPr>
            <w:tcW w:w="9040" w:type="dxa"/>
            <w:hideMark/>
          </w:tcPr>
          <w:p w14:paraId="137E548B" w14:textId="77777777" w:rsidR="007E0914" w:rsidRPr="00AD3D67" w:rsidRDefault="007E0914" w:rsidP="00702201">
            <w:r w:rsidRPr="00AD3D67">
              <w:t>1=nej, Gav EMS HLR</w:t>
            </w:r>
          </w:p>
        </w:tc>
      </w:tr>
      <w:tr w:rsidR="007E0914" w:rsidRPr="00AD3D67" w14:paraId="1B790089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2DCC4A92" w14:textId="77777777" w:rsidR="007E0914" w:rsidRPr="00AD3D67" w:rsidRDefault="007E0914" w:rsidP="00702201">
            <w:proofErr w:type="spellStart"/>
            <w:r w:rsidRPr="00AD3D67">
              <w:t>emsdc</w:t>
            </w:r>
            <w:proofErr w:type="spellEnd"/>
          </w:p>
        </w:tc>
        <w:tc>
          <w:tcPr>
            <w:tcW w:w="9040" w:type="dxa"/>
            <w:hideMark/>
          </w:tcPr>
          <w:p w14:paraId="11559670" w14:textId="77777777" w:rsidR="007E0914" w:rsidRPr="00AD3D67" w:rsidRDefault="007E0914" w:rsidP="00702201">
            <w:r w:rsidRPr="00AD3D67">
              <w:t>1=nej, Gav EMS DC-stød</w:t>
            </w:r>
          </w:p>
        </w:tc>
      </w:tr>
      <w:tr w:rsidR="007E0914" w:rsidRPr="00AD3D67" w14:paraId="23EF8FA8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0C1643F1" w14:textId="77777777" w:rsidR="007E0914" w:rsidRPr="00AD3D67" w:rsidRDefault="007E0914" w:rsidP="00702201">
            <w:proofErr w:type="spellStart"/>
            <w:r w:rsidRPr="00AD3D67">
              <w:t>emsdctid</w:t>
            </w:r>
            <w:proofErr w:type="spellEnd"/>
          </w:p>
        </w:tc>
        <w:tc>
          <w:tcPr>
            <w:tcW w:w="9040" w:type="dxa"/>
            <w:hideMark/>
          </w:tcPr>
          <w:p w14:paraId="4D39228E" w14:textId="77777777" w:rsidR="007E0914" w:rsidRPr="00AD3D67" w:rsidRDefault="007E0914" w:rsidP="00702201">
            <w:r w:rsidRPr="00AD3D67">
              <w:t>Tid for EMS DC-stød</w:t>
            </w:r>
          </w:p>
        </w:tc>
      </w:tr>
      <w:tr w:rsidR="007E0914" w:rsidRPr="00AD3D67" w14:paraId="739B6379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3866F35A" w14:textId="77777777" w:rsidR="007E0914" w:rsidRPr="00AD3D67" w:rsidRDefault="007E0914" w:rsidP="00702201">
            <w:r w:rsidRPr="00AD3D67">
              <w:t>doc</w:t>
            </w:r>
          </w:p>
        </w:tc>
        <w:tc>
          <w:tcPr>
            <w:tcW w:w="9040" w:type="dxa"/>
            <w:hideMark/>
          </w:tcPr>
          <w:p w14:paraId="60929CEF" w14:textId="77777777" w:rsidR="007E0914" w:rsidRPr="00AD3D67" w:rsidRDefault="007E0914" w:rsidP="00702201">
            <w:r w:rsidRPr="00AD3D67">
              <w:t>1=Nej, 2=</w:t>
            </w:r>
            <w:proofErr w:type="gramStart"/>
            <w:r w:rsidRPr="00AD3D67">
              <w:t>EMS læge</w:t>
            </w:r>
            <w:proofErr w:type="gramEnd"/>
            <w:r w:rsidRPr="00AD3D67">
              <w:t>, 3= Anden læge, Var læge involveret inden ankomst til hospital</w:t>
            </w:r>
          </w:p>
        </w:tc>
      </w:tr>
      <w:tr w:rsidR="007E0914" w:rsidRPr="00AD3D67" w14:paraId="0E052F78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2B441351" w14:textId="77777777" w:rsidR="007E0914" w:rsidRPr="00AD3D67" w:rsidRDefault="007E0914" w:rsidP="00702201">
            <w:proofErr w:type="spellStart"/>
            <w:r w:rsidRPr="00AD3D67">
              <w:t>roscint</w:t>
            </w:r>
            <w:proofErr w:type="spellEnd"/>
          </w:p>
        </w:tc>
        <w:tc>
          <w:tcPr>
            <w:tcW w:w="9040" w:type="dxa"/>
            <w:hideMark/>
          </w:tcPr>
          <w:p w14:paraId="6DA5D5BA" w14:textId="77777777" w:rsidR="007E0914" w:rsidRPr="00AD3D67" w:rsidRDefault="007E0914" w:rsidP="00702201">
            <w:r w:rsidRPr="00AD3D67">
              <w:t>1=nej, Fik pt. på noget tidspunkt ROSC</w:t>
            </w:r>
          </w:p>
        </w:tc>
      </w:tr>
      <w:tr w:rsidR="007E0914" w:rsidRPr="00AD3D67" w14:paraId="6837D0C7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77FABB79" w14:textId="77777777" w:rsidR="007E0914" w:rsidRPr="00AD3D67" w:rsidRDefault="007E0914" w:rsidP="00702201">
            <w:proofErr w:type="spellStart"/>
            <w:r w:rsidRPr="00AD3D67">
              <w:t>roscinttid</w:t>
            </w:r>
            <w:proofErr w:type="spellEnd"/>
          </w:p>
        </w:tc>
        <w:tc>
          <w:tcPr>
            <w:tcW w:w="9040" w:type="dxa"/>
            <w:hideMark/>
          </w:tcPr>
          <w:p w14:paraId="68F70997" w14:textId="77777777" w:rsidR="007E0914" w:rsidRPr="00AD3D67" w:rsidRDefault="007E0914" w:rsidP="00702201">
            <w:r w:rsidRPr="00AD3D67">
              <w:t>Tidspunkt for ROSC i forløbet</w:t>
            </w:r>
          </w:p>
        </w:tc>
      </w:tr>
      <w:tr w:rsidR="007E0914" w:rsidRPr="00AD3D67" w14:paraId="34B4784F" w14:textId="77777777" w:rsidTr="00702201">
        <w:trPr>
          <w:trHeight w:val="630"/>
        </w:trPr>
        <w:tc>
          <w:tcPr>
            <w:tcW w:w="5340" w:type="dxa"/>
            <w:noWrap/>
            <w:hideMark/>
          </w:tcPr>
          <w:p w14:paraId="405143DA" w14:textId="77777777" w:rsidR="007E0914" w:rsidRPr="00AD3D67" w:rsidRDefault="007E0914" w:rsidP="00702201">
            <w:r w:rsidRPr="00AD3D67">
              <w:t>status</w:t>
            </w:r>
          </w:p>
        </w:tc>
        <w:tc>
          <w:tcPr>
            <w:tcW w:w="9040" w:type="dxa"/>
            <w:hideMark/>
          </w:tcPr>
          <w:p w14:paraId="08A4C8B5" w14:textId="77777777" w:rsidR="007E0914" w:rsidRPr="00AD3D67" w:rsidRDefault="007E0914" w:rsidP="00702201">
            <w:r w:rsidRPr="00AD3D67">
              <w:t>1=død, 2=pågående HLR, 3=ROSC, men bevidstløs, 4=Vågen, Hvad var status ved ankomst til hospital</w:t>
            </w:r>
          </w:p>
        </w:tc>
      </w:tr>
      <w:tr w:rsidR="007E0914" w:rsidRPr="00AD3D67" w14:paraId="32FA83D9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0A783D27" w14:textId="77777777" w:rsidR="007E0914" w:rsidRPr="00AD3D67" w:rsidRDefault="007E0914" w:rsidP="00702201">
            <w:proofErr w:type="spellStart"/>
            <w:r w:rsidRPr="00AD3D67">
              <w:t>statusbi</w:t>
            </w:r>
            <w:proofErr w:type="spellEnd"/>
          </w:p>
        </w:tc>
        <w:tc>
          <w:tcPr>
            <w:tcW w:w="9040" w:type="dxa"/>
            <w:hideMark/>
          </w:tcPr>
          <w:p w14:paraId="41CEBB76" w14:textId="77777777" w:rsidR="007E0914" w:rsidRPr="00AD3D67" w:rsidRDefault="007E0914" w:rsidP="00702201">
            <w:r w:rsidRPr="00AD3D67">
              <w:t>1= Ingen ROSC, 2=ROSC, Hvad var status ved ankomst til hospital (binær)</w:t>
            </w:r>
          </w:p>
        </w:tc>
      </w:tr>
      <w:tr w:rsidR="007E0914" w:rsidRPr="00AD3D67" w14:paraId="3F10BAFC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4FA0D779" w14:textId="77777777" w:rsidR="007E0914" w:rsidRPr="00AD3D67" w:rsidRDefault="007E0914" w:rsidP="00702201">
            <w:proofErr w:type="spellStart"/>
            <w:r w:rsidRPr="00AD3D67">
              <w:t>dodsdato</w:t>
            </w:r>
            <w:proofErr w:type="spellEnd"/>
          </w:p>
        </w:tc>
        <w:tc>
          <w:tcPr>
            <w:tcW w:w="9040" w:type="dxa"/>
            <w:hideMark/>
          </w:tcPr>
          <w:p w14:paraId="68772D46" w14:textId="77777777" w:rsidR="007E0914" w:rsidRPr="00AD3D67" w:rsidRDefault="007E0914" w:rsidP="00702201">
            <w:r w:rsidRPr="00AD3D67">
              <w:t>Dødsdato</w:t>
            </w:r>
          </w:p>
        </w:tc>
      </w:tr>
      <w:tr w:rsidR="007E0914" w:rsidRPr="00AD3D67" w14:paraId="77B661F1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7FE2263E" w14:textId="77777777" w:rsidR="007E0914" w:rsidRPr="00AD3D67" w:rsidRDefault="007E0914" w:rsidP="00702201">
            <w:r w:rsidRPr="00AD3D67">
              <w:t>overlevelse</w:t>
            </w:r>
          </w:p>
        </w:tc>
        <w:tc>
          <w:tcPr>
            <w:tcW w:w="9040" w:type="dxa"/>
            <w:hideMark/>
          </w:tcPr>
          <w:p w14:paraId="21E20A6B" w14:textId="77777777" w:rsidR="007E0914" w:rsidRPr="00AD3D67" w:rsidRDefault="007E0914" w:rsidP="00702201">
            <w:r w:rsidRPr="00AD3D67">
              <w:t>Overlevelse i dage</w:t>
            </w:r>
          </w:p>
        </w:tc>
      </w:tr>
      <w:tr w:rsidR="007E0914" w:rsidRPr="00AD3D67" w14:paraId="342264D0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2AD847CC" w14:textId="77777777" w:rsidR="007E0914" w:rsidRPr="00AD3D67" w:rsidRDefault="007E0914" w:rsidP="00702201">
            <w:r w:rsidRPr="00AD3D67">
              <w:t>overl365</w:t>
            </w:r>
          </w:p>
        </w:tc>
        <w:tc>
          <w:tcPr>
            <w:tcW w:w="9040" w:type="dxa"/>
            <w:hideMark/>
          </w:tcPr>
          <w:p w14:paraId="464730A8" w14:textId="77777777" w:rsidR="007E0914" w:rsidRPr="00AD3D67" w:rsidRDefault="007E0914" w:rsidP="00702201">
            <w:r w:rsidRPr="00AD3D67">
              <w:t>1=nej, 1-års overlevelse</w:t>
            </w:r>
          </w:p>
        </w:tc>
      </w:tr>
      <w:tr w:rsidR="007E0914" w:rsidRPr="00AD3D67" w14:paraId="1AAD4517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268259DA" w14:textId="77777777" w:rsidR="007E0914" w:rsidRPr="00AD3D67" w:rsidRDefault="007E0914" w:rsidP="00702201">
            <w:r w:rsidRPr="00AD3D67">
              <w:t>overl30</w:t>
            </w:r>
          </w:p>
        </w:tc>
        <w:tc>
          <w:tcPr>
            <w:tcW w:w="9040" w:type="dxa"/>
            <w:hideMark/>
          </w:tcPr>
          <w:p w14:paraId="71BDD550" w14:textId="77777777" w:rsidR="007E0914" w:rsidRPr="00AD3D67" w:rsidRDefault="007E0914" w:rsidP="00702201">
            <w:r w:rsidRPr="00AD3D67">
              <w:t>1=nej, 30-dages overlevelse</w:t>
            </w:r>
          </w:p>
        </w:tc>
      </w:tr>
      <w:tr w:rsidR="007E0914" w:rsidRPr="00AD3D67" w14:paraId="495E58B0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044053E8" w14:textId="77777777" w:rsidR="007E0914" w:rsidRPr="00AD3D67" w:rsidRDefault="007E0914" w:rsidP="00702201">
            <w:proofErr w:type="spellStart"/>
            <w:r w:rsidRPr="00AD3D67">
              <w:t>aarsag</w:t>
            </w:r>
            <w:proofErr w:type="spellEnd"/>
          </w:p>
        </w:tc>
        <w:tc>
          <w:tcPr>
            <w:tcW w:w="9040" w:type="dxa"/>
            <w:hideMark/>
          </w:tcPr>
          <w:p w14:paraId="32DFA8E0" w14:textId="77777777" w:rsidR="007E0914" w:rsidRPr="00AD3D67" w:rsidRDefault="007E0914" w:rsidP="00702201">
            <w:r w:rsidRPr="00AD3D67">
              <w:t xml:space="preserve">1=nej, Formodet </w:t>
            </w:r>
            <w:proofErr w:type="spellStart"/>
            <w:r w:rsidRPr="00AD3D67">
              <w:t>aetiologi</w:t>
            </w:r>
            <w:proofErr w:type="spellEnd"/>
            <w:r w:rsidRPr="00AD3D67">
              <w:t xml:space="preserve"> til hjertestop (non-</w:t>
            </w:r>
            <w:proofErr w:type="spellStart"/>
            <w:r w:rsidRPr="00AD3D67">
              <w:t>kardiogen</w:t>
            </w:r>
            <w:proofErr w:type="spellEnd"/>
            <w:r w:rsidRPr="00AD3D67">
              <w:t xml:space="preserve"> vs. </w:t>
            </w:r>
            <w:proofErr w:type="spellStart"/>
            <w:r w:rsidRPr="00AD3D67">
              <w:t>kardiogen</w:t>
            </w:r>
            <w:proofErr w:type="spellEnd"/>
            <w:r w:rsidRPr="00AD3D67">
              <w:t>)</w:t>
            </w:r>
          </w:p>
        </w:tc>
      </w:tr>
      <w:tr w:rsidR="007E0914" w:rsidRPr="00AD3D67" w14:paraId="09D68BE6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437D446F" w14:textId="77777777" w:rsidR="007E0914" w:rsidRPr="00AD3D67" w:rsidRDefault="007E0914" w:rsidP="00702201">
            <w:proofErr w:type="spellStart"/>
            <w:r w:rsidRPr="00AD3D67">
              <w:t>aarsag_ihd</w:t>
            </w:r>
            <w:proofErr w:type="spellEnd"/>
          </w:p>
        </w:tc>
        <w:tc>
          <w:tcPr>
            <w:tcW w:w="9040" w:type="dxa"/>
            <w:hideMark/>
          </w:tcPr>
          <w:p w14:paraId="37B730C3" w14:textId="77777777" w:rsidR="007E0914" w:rsidRPr="00AD3D67" w:rsidRDefault="007E0914" w:rsidP="00702201">
            <w:r w:rsidRPr="00AD3D67">
              <w:t xml:space="preserve">1=nej, Formodet </w:t>
            </w:r>
            <w:proofErr w:type="spellStart"/>
            <w:r w:rsidRPr="00AD3D67">
              <w:t>aetiologi</w:t>
            </w:r>
            <w:proofErr w:type="spellEnd"/>
            <w:r w:rsidRPr="00AD3D67">
              <w:t xml:space="preserve"> til hjertestop (non-IHD vs. IHD)</w:t>
            </w:r>
          </w:p>
        </w:tc>
      </w:tr>
      <w:tr w:rsidR="007E0914" w:rsidRPr="00AD3D67" w14:paraId="108A41F1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06C1AEFB" w14:textId="77777777" w:rsidR="007E0914" w:rsidRPr="00AD3D67" w:rsidRDefault="007E0914" w:rsidP="00702201">
            <w:r w:rsidRPr="00AD3D67">
              <w:t>responsminutter</w:t>
            </w:r>
          </w:p>
        </w:tc>
        <w:tc>
          <w:tcPr>
            <w:tcW w:w="9040" w:type="dxa"/>
            <w:hideMark/>
          </w:tcPr>
          <w:p w14:paraId="4F627E0B" w14:textId="77777777" w:rsidR="007E0914" w:rsidRPr="00AD3D67" w:rsidRDefault="007E0914" w:rsidP="00702201">
            <w:r w:rsidRPr="00AD3D67">
              <w:t>Responstid i minutter</w:t>
            </w:r>
          </w:p>
        </w:tc>
      </w:tr>
      <w:tr w:rsidR="007E0914" w:rsidRPr="00AD3D67" w14:paraId="1B517E3D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23107B24" w14:textId="77777777" w:rsidR="007E0914" w:rsidRPr="00AD3D67" w:rsidRDefault="007E0914" w:rsidP="00702201">
            <w:proofErr w:type="spellStart"/>
            <w:r w:rsidRPr="00AD3D67">
              <w:t>komkode</w:t>
            </w:r>
            <w:proofErr w:type="spellEnd"/>
          </w:p>
        </w:tc>
        <w:tc>
          <w:tcPr>
            <w:tcW w:w="9040" w:type="dxa"/>
            <w:hideMark/>
          </w:tcPr>
          <w:p w14:paraId="4A50DD95" w14:textId="77777777" w:rsidR="007E0914" w:rsidRPr="00AD3D67" w:rsidRDefault="007E0914" w:rsidP="00702201">
            <w:r w:rsidRPr="00AD3D67">
              <w:t>Kommunekode</w:t>
            </w:r>
          </w:p>
        </w:tc>
      </w:tr>
      <w:tr w:rsidR="007E0914" w:rsidRPr="00AD3D67" w14:paraId="7208B21C" w14:textId="77777777" w:rsidTr="00702201">
        <w:trPr>
          <w:trHeight w:val="315"/>
        </w:trPr>
        <w:tc>
          <w:tcPr>
            <w:tcW w:w="5340" w:type="dxa"/>
            <w:noWrap/>
            <w:hideMark/>
          </w:tcPr>
          <w:p w14:paraId="2064AD39" w14:textId="77777777" w:rsidR="007E0914" w:rsidRPr="00AD3D67" w:rsidRDefault="007E0914" w:rsidP="00702201">
            <w:proofErr w:type="spellStart"/>
            <w:r w:rsidRPr="00AD3D67">
              <w:t>Degurba</w:t>
            </w:r>
            <w:proofErr w:type="spellEnd"/>
          </w:p>
        </w:tc>
        <w:tc>
          <w:tcPr>
            <w:tcW w:w="9040" w:type="dxa"/>
            <w:hideMark/>
          </w:tcPr>
          <w:p w14:paraId="51562CFC" w14:textId="77777777" w:rsidR="007E0914" w:rsidRPr="00AD3D67" w:rsidRDefault="007E0914" w:rsidP="00702201">
            <w:r w:rsidRPr="00AD3D67">
              <w:t>Urbanisering stratificeret i 3 niveauer</w:t>
            </w:r>
          </w:p>
        </w:tc>
      </w:tr>
    </w:tbl>
    <w:p w14:paraId="084F08BA" w14:textId="61B57B51" w:rsidR="005526E3" w:rsidRDefault="004E6D01" w:rsidP="002864DE">
      <w:pPr>
        <w:rPr>
          <w:b/>
          <w:bCs/>
        </w:rPr>
      </w:pPr>
      <w:r>
        <w:rPr>
          <w:b/>
          <w:bCs/>
        </w:rPr>
        <w:lastRenderedPageBreak/>
        <w:t>Dansk hjerteregister - RKKP</w:t>
      </w:r>
    </w:p>
    <w:p w14:paraId="14BA2761" w14:textId="448580D1" w:rsidR="004E6D01" w:rsidRDefault="004E6D01" w:rsidP="002864D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3"/>
        <w:gridCol w:w="2876"/>
        <w:gridCol w:w="2876"/>
        <w:gridCol w:w="183"/>
      </w:tblGrid>
      <w:tr w:rsidR="004E6D01" w:rsidRPr="004E6D01" w14:paraId="673A38D4" w14:textId="77777777" w:rsidTr="004E6D01">
        <w:trPr>
          <w:gridAfter w:val="1"/>
          <w:wAfter w:w="96" w:type="pct"/>
          <w:trHeight w:val="615"/>
        </w:trPr>
        <w:tc>
          <w:tcPr>
            <w:tcW w:w="19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FF117" w14:textId="77777777" w:rsidR="004E6D01" w:rsidRPr="004E6D01" w:rsidRDefault="004E6D01" w:rsidP="004E6D01">
            <w:pPr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4E6D01">
              <w:rPr>
                <w:b/>
                <w:bCs/>
                <w:i/>
                <w:iCs/>
                <w:color w:val="000000"/>
                <w:sz w:val="22"/>
                <w:szCs w:val="22"/>
              </w:rPr>
              <w:t>Variabelnavn</w:t>
            </w:r>
          </w:p>
        </w:tc>
        <w:tc>
          <w:tcPr>
            <w:tcW w:w="14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0F440" w14:textId="77777777" w:rsidR="004E6D01" w:rsidRPr="004E6D01" w:rsidRDefault="004E6D01" w:rsidP="004E6D01">
            <w:pPr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4E6D01">
              <w:rPr>
                <w:b/>
                <w:bCs/>
                <w:i/>
                <w:iCs/>
                <w:color w:val="000000"/>
                <w:sz w:val="22"/>
                <w:szCs w:val="22"/>
              </w:rPr>
              <w:t>Variabeltekst</w:t>
            </w:r>
          </w:p>
        </w:tc>
        <w:tc>
          <w:tcPr>
            <w:tcW w:w="14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6E48A" w14:textId="77777777" w:rsidR="004E6D01" w:rsidRPr="004E6D01" w:rsidRDefault="004E6D01" w:rsidP="004E6D01">
            <w:pPr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4E6D01">
              <w:rPr>
                <w:b/>
                <w:bCs/>
                <w:i/>
                <w:iCs/>
                <w:color w:val="000000"/>
                <w:sz w:val="22"/>
                <w:szCs w:val="22"/>
              </w:rPr>
              <w:t>Definition</w:t>
            </w:r>
          </w:p>
        </w:tc>
      </w:tr>
      <w:tr w:rsidR="004E6D01" w:rsidRPr="004E6D01" w14:paraId="02555013" w14:textId="77777777" w:rsidTr="004E6D01">
        <w:trPr>
          <w:gridAfter w:val="1"/>
          <w:wAfter w:w="96" w:type="pct"/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3194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Forloebs_id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DD5D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18E8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</w:tr>
      <w:tr w:rsidR="004E6D01" w:rsidRPr="004E6D01" w14:paraId="379021F1" w14:textId="77777777" w:rsidTr="004E6D01">
        <w:trPr>
          <w:gridAfter w:val="1"/>
          <w:wAfter w:w="96" w:type="pct"/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D8E8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14A5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D916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</w:tr>
      <w:tr w:rsidR="004E6D01" w:rsidRPr="004E6D01" w14:paraId="1A7B60B5" w14:textId="77777777" w:rsidTr="004E6D01">
        <w:trPr>
          <w:gridAfter w:val="1"/>
          <w:wAfter w:w="96" w:type="pct"/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2E84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hospitalkode_dhr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4C6F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Hospitalskode DHR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411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Hospitalskode DHR</w:t>
            </w:r>
          </w:p>
        </w:tc>
      </w:tr>
      <w:tr w:rsidR="004E6D01" w:rsidRPr="004E6D01" w14:paraId="74764878" w14:textId="77777777" w:rsidTr="004E6D01">
        <w:trPr>
          <w:gridAfter w:val="1"/>
          <w:wAfter w:w="96" w:type="pct"/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9C6B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afdelingkode_dhr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90E7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DHR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D60C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DHR</w:t>
            </w:r>
          </w:p>
        </w:tc>
      </w:tr>
      <w:tr w:rsidR="004E6D01" w:rsidRPr="004E6D01" w14:paraId="39B00004" w14:textId="77777777" w:rsidTr="004E6D01">
        <w:trPr>
          <w:gridAfter w:val="1"/>
          <w:wAfter w:w="96" w:type="pct"/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71AC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hospitalnavn_dhr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C2A6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DHR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2811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DHR</w:t>
            </w:r>
          </w:p>
        </w:tc>
      </w:tr>
      <w:tr w:rsidR="004E6D01" w:rsidRPr="004E6D01" w14:paraId="5C74056D" w14:textId="77777777" w:rsidTr="004E6D01">
        <w:trPr>
          <w:gridAfter w:val="1"/>
          <w:wAfter w:w="96" w:type="pct"/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D620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afdeling_kode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7B3A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(SHAK)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44EE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(SHAK)</w:t>
            </w:r>
          </w:p>
        </w:tc>
      </w:tr>
      <w:tr w:rsidR="004E6D01" w:rsidRPr="004E6D01" w14:paraId="38B96B3F" w14:textId="77777777" w:rsidTr="004E6D01">
        <w:trPr>
          <w:gridAfter w:val="1"/>
          <w:wAfter w:w="96" w:type="pct"/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11D0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hregionkode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4A8F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2970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Hospitalsregionskode</w:t>
            </w:r>
          </w:p>
        </w:tc>
      </w:tr>
      <w:tr w:rsidR="004E6D01" w:rsidRPr="004E6D01" w14:paraId="048BCF39" w14:textId="77777777" w:rsidTr="004E6D01">
        <w:trPr>
          <w:gridAfter w:val="1"/>
          <w:wAfter w:w="96" w:type="pct"/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4191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hregionnavn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372F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DCE2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Hospitalsregionnavn</w:t>
            </w:r>
          </w:p>
        </w:tc>
      </w:tr>
      <w:tr w:rsidR="004E6D01" w:rsidRPr="004E6D01" w14:paraId="510860F7" w14:textId="77777777" w:rsidTr="004E6D01">
        <w:trPr>
          <w:gridAfter w:val="1"/>
          <w:wAfter w:w="96" w:type="pct"/>
          <w:trHeight w:val="408"/>
        </w:trPr>
        <w:tc>
          <w:tcPr>
            <w:tcW w:w="191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97D2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</w:t>
            </w:r>
          </w:p>
        </w:tc>
        <w:tc>
          <w:tcPr>
            <w:tcW w:w="14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3D50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</w:t>
            </w:r>
          </w:p>
        </w:tc>
        <w:tc>
          <w:tcPr>
            <w:tcW w:w="14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14C4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</w:t>
            </w:r>
          </w:p>
        </w:tc>
      </w:tr>
      <w:tr w:rsidR="004E6D01" w:rsidRPr="004E6D01" w14:paraId="25B44E49" w14:textId="77777777" w:rsidTr="004E6D01">
        <w:trPr>
          <w:trHeight w:val="315"/>
        </w:trPr>
        <w:tc>
          <w:tcPr>
            <w:tcW w:w="191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7CB27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7EED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2F6B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A17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</w:p>
        </w:tc>
      </w:tr>
      <w:tr w:rsidR="004E6D01" w:rsidRPr="004E6D01" w14:paraId="3A495E9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BFF0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Indikationsgruppe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314A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Indikationsgruppe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BCFC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Indikationsgruppe</w:t>
            </w:r>
          </w:p>
        </w:tc>
        <w:tc>
          <w:tcPr>
            <w:tcW w:w="96" w:type="pct"/>
            <w:vAlign w:val="center"/>
            <w:hideMark/>
          </w:tcPr>
          <w:p w14:paraId="657E532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3C2520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F2CD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Henvisningsdiagnose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6EC7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Henvisningsdiagnose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BA22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Henvisningsdiagnose</w:t>
            </w:r>
          </w:p>
        </w:tc>
        <w:tc>
          <w:tcPr>
            <w:tcW w:w="96" w:type="pct"/>
            <w:vAlign w:val="center"/>
            <w:hideMark/>
          </w:tcPr>
          <w:p w14:paraId="00994A4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292C3F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22CD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Henvisningsmaade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F05F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Henvisningsmåde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4AC5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Henvisningsmåde</w:t>
            </w:r>
          </w:p>
        </w:tc>
        <w:tc>
          <w:tcPr>
            <w:tcW w:w="96" w:type="pct"/>
            <w:vAlign w:val="center"/>
            <w:hideMark/>
          </w:tcPr>
          <w:p w14:paraId="4A351C7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39DE65F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4014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Henvisning_Dato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16C5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608E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Henvisningsdato</w:t>
            </w:r>
          </w:p>
        </w:tc>
        <w:tc>
          <w:tcPr>
            <w:tcW w:w="96" w:type="pct"/>
            <w:vAlign w:val="center"/>
            <w:hideMark/>
          </w:tcPr>
          <w:p w14:paraId="490FF10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2A2A08E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B7BA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Indlaeggelse_Dato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4089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Indlæggelsesdato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A6EE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Indlæggelsesdato</w:t>
            </w:r>
          </w:p>
        </w:tc>
        <w:tc>
          <w:tcPr>
            <w:tcW w:w="96" w:type="pct"/>
            <w:vAlign w:val="center"/>
            <w:hideMark/>
          </w:tcPr>
          <w:p w14:paraId="67EDA36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703CEC9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61DE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Procedure_Dato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6419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E544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Proceduredato</w:t>
            </w:r>
          </w:p>
        </w:tc>
        <w:tc>
          <w:tcPr>
            <w:tcW w:w="96" w:type="pct"/>
            <w:vAlign w:val="center"/>
            <w:hideMark/>
          </w:tcPr>
          <w:p w14:paraId="4AA42A9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5AB65A1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0B14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Ventetid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D32A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Ventetid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E00C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Ventetid</w:t>
            </w:r>
          </w:p>
        </w:tc>
        <w:tc>
          <w:tcPr>
            <w:tcW w:w="96" w:type="pct"/>
            <w:vAlign w:val="center"/>
            <w:hideMark/>
          </w:tcPr>
          <w:p w14:paraId="590165C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9B178F6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6AA8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aar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7E89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År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3890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År</w:t>
            </w:r>
          </w:p>
        </w:tc>
        <w:tc>
          <w:tcPr>
            <w:tcW w:w="96" w:type="pct"/>
            <w:vAlign w:val="center"/>
            <w:hideMark/>
          </w:tcPr>
          <w:p w14:paraId="36FCC22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66E4B3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A410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E2E5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5B12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</w:t>
            </w:r>
          </w:p>
        </w:tc>
        <w:tc>
          <w:tcPr>
            <w:tcW w:w="96" w:type="pct"/>
            <w:vAlign w:val="center"/>
            <w:hideMark/>
          </w:tcPr>
          <w:p w14:paraId="23C9F95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39F83B4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8CFC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6F73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75D4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2</w:t>
            </w:r>
          </w:p>
        </w:tc>
        <w:tc>
          <w:tcPr>
            <w:tcW w:w="96" w:type="pct"/>
            <w:vAlign w:val="center"/>
            <w:hideMark/>
          </w:tcPr>
          <w:p w14:paraId="2DA2A4F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3469088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C606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Procedurekode3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B9C0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3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E548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3</w:t>
            </w:r>
          </w:p>
        </w:tc>
        <w:tc>
          <w:tcPr>
            <w:tcW w:w="96" w:type="pct"/>
            <w:vAlign w:val="center"/>
            <w:hideMark/>
          </w:tcPr>
          <w:p w14:paraId="7B7D5C3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D109934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364E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Procedurekode4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03C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4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79C5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4</w:t>
            </w:r>
          </w:p>
        </w:tc>
        <w:tc>
          <w:tcPr>
            <w:tcW w:w="96" w:type="pct"/>
            <w:vAlign w:val="center"/>
            <w:hideMark/>
          </w:tcPr>
          <w:p w14:paraId="24F4C40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582C707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2523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Procedurekode5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9825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5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931F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5</w:t>
            </w:r>
          </w:p>
        </w:tc>
        <w:tc>
          <w:tcPr>
            <w:tcW w:w="96" w:type="pct"/>
            <w:vAlign w:val="center"/>
            <w:hideMark/>
          </w:tcPr>
          <w:p w14:paraId="06FDE69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F16BC71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A318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ej_prockode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B0E0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Ikke valid procedurekode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5809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Ikke valid procedurekode</w:t>
            </w:r>
          </w:p>
        </w:tc>
        <w:tc>
          <w:tcPr>
            <w:tcW w:w="96" w:type="pct"/>
            <w:vAlign w:val="center"/>
            <w:hideMark/>
          </w:tcPr>
          <w:p w14:paraId="08A362E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BA83A7A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82A8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lastRenderedPageBreak/>
              <w:t>Gennemlysningstid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4FB2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Gennemlysningstid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2D24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Gennemlysningstid</w:t>
            </w:r>
          </w:p>
        </w:tc>
        <w:tc>
          <w:tcPr>
            <w:tcW w:w="96" w:type="pct"/>
            <w:vAlign w:val="center"/>
            <w:hideMark/>
          </w:tcPr>
          <w:p w14:paraId="06FA4EA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BA89D57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8440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Roentgenstraaledosis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73F2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Røntgenstråledosis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E76E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Røntgenstråledosis</w:t>
            </w:r>
          </w:p>
        </w:tc>
        <w:tc>
          <w:tcPr>
            <w:tcW w:w="96" w:type="pct"/>
            <w:vAlign w:val="center"/>
            <w:hideMark/>
          </w:tcPr>
          <w:p w14:paraId="3323B37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CAB7C8B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90CE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CVA_ProcRelateret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04B1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CVA Procedurerelateret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D770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CVA Procedurerelateret</w:t>
            </w:r>
          </w:p>
        </w:tc>
        <w:tc>
          <w:tcPr>
            <w:tcW w:w="96" w:type="pct"/>
            <w:vAlign w:val="center"/>
            <w:hideMark/>
          </w:tcPr>
          <w:p w14:paraId="663C919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A28523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5BD0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StentTrombose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1C24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StentTrombose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63C7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StentTrombose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648A569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53821DC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6074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Kompl_Peri_AkutPciProc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1203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Akut PCI Procedureinduceret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D51B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Akut PCI Procedureinduceret</w:t>
            </w:r>
          </w:p>
        </w:tc>
        <w:tc>
          <w:tcPr>
            <w:tcW w:w="96" w:type="pct"/>
            <w:vAlign w:val="center"/>
            <w:hideMark/>
          </w:tcPr>
          <w:p w14:paraId="21A3D53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2A10E3D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7BE3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Kompl_Peri_NoFlowSlowFlow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89D1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No Flow-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Slow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Flow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F713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No Flow-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Slow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Flow</w:t>
            </w:r>
          </w:p>
        </w:tc>
        <w:tc>
          <w:tcPr>
            <w:tcW w:w="96" w:type="pct"/>
            <w:vAlign w:val="center"/>
            <w:hideMark/>
          </w:tcPr>
          <w:p w14:paraId="70E7407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C406164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C217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Kompl_Peri_DistEmbo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D7E7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Distal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embolisering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9950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Distal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embolisering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48186DF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A997C63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53B6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Kompl_Peri_PeriproceduralPacing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C4D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Behov for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pacing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077F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Behov for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pacing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928503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AB7E7DB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59CF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Kompl_Peri_DcKonvertering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254C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DC-konvertering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BACA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DC-konvertering</w:t>
            </w:r>
          </w:p>
        </w:tc>
        <w:tc>
          <w:tcPr>
            <w:tcW w:w="96" w:type="pct"/>
            <w:vAlign w:val="center"/>
            <w:hideMark/>
          </w:tcPr>
          <w:p w14:paraId="373BC31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54A4465" w14:textId="77777777" w:rsidTr="004E6D01">
        <w:trPr>
          <w:trHeight w:val="145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66D4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Kompl_Peri_RespInsuf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A7FB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Respiratorinsufficiens-respiratorkrævende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2DAF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Respiratorinsufficiens-respiratorkrævende</w:t>
            </w:r>
          </w:p>
        </w:tc>
        <w:tc>
          <w:tcPr>
            <w:tcW w:w="96" w:type="pct"/>
            <w:vAlign w:val="center"/>
            <w:hideMark/>
          </w:tcPr>
          <w:p w14:paraId="2477DC4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869B36C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E9DC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Kompl_Peri_Tamponade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8836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Tamponade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26F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Tamponade</w:t>
            </w:r>
          </w:p>
        </w:tc>
        <w:tc>
          <w:tcPr>
            <w:tcW w:w="96" w:type="pct"/>
            <w:vAlign w:val="center"/>
            <w:hideMark/>
          </w:tcPr>
          <w:p w14:paraId="59929BA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9689B4A" w14:textId="77777777" w:rsidTr="004E6D01">
        <w:trPr>
          <w:trHeight w:val="145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5361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Kompl_Peri_KardioShPI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7D90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Kardiogent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shock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procedureinduceret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CE95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Kardiogent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shock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procedureinduceret</w:t>
            </w:r>
          </w:p>
        </w:tc>
        <w:tc>
          <w:tcPr>
            <w:tcW w:w="96" w:type="pct"/>
            <w:vAlign w:val="center"/>
            <w:hideMark/>
          </w:tcPr>
          <w:p w14:paraId="18F13AC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D9DBB31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A4C2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Kompl_Peri_KontrastReaktion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8987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Kontrastreaktion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EB3D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Kontrastreaktion</w:t>
            </w:r>
          </w:p>
        </w:tc>
        <w:tc>
          <w:tcPr>
            <w:tcW w:w="96" w:type="pct"/>
            <w:vAlign w:val="center"/>
            <w:hideMark/>
          </w:tcPr>
          <w:p w14:paraId="4CB66DC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B5BC6BA" w14:textId="77777777" w:rsidTr="004E6D01">
        <w:trPr>
          <w:trHeight w:val="145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3091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lastRenderedPageBreak/>
              <w:t>Kompl_Peri_Stroke12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16DD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Stroke under 12 timer efter procedure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FF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Stroke under 12 timer efter procedure</w:t>
            </w:r>
          </w:p>
        </w:tc>
        <w:tc>
          <w:tcPr>
            <w:tcW w:w="96" w:type="pct"/>
            <w:vAlign w:val="center"/>
            <w:hideMark/>
          </w:tcPr>
          <w:p w14:paraId="26EE9F2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E604185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38C3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Kompl_Peri_Institio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6C7C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Institio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A5D1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Institio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51C1AEE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F21AD1B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E3E1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Kompl_Peri_MorsInTabula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1E49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Mors In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Tabula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B003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Mors In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Tabula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3953BB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7D6A5B8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AD0C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Kompl_Peri_Haematom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858C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1C49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2440DFC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0862C94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0736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Kompl_Peri_Andet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86EB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Andet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D429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Andet</w:t>
            </w:r>
          </w:p>
        </w:tc>
        <w:tc>
          <w:tcPr>
            <w:tcW w:w="96" w:type="pct"/>
            <w:vAlign w:val="center"/>
            <w:hideMark/>
          </w:tcPr>
          <w:p w14:paraId="3A2FA2D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3CE9D00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8FEE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70B2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Komplikationer til indstikssted inden udskrivning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2C17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Komplikationer til indstikssted inden udskrivning</w:t>
            </w:r>
          </w:p>
        </w:tc>
        <w:tc>
          <w:tcPr>
            <w:tcW w:w="96" w:type="pct"/>
            <w:vAlign w:val="center"/>
            <w:hideMark/>
          </w:tcPr>
          <w:p w14:paraId="2E04A8D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55DAD47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9A86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Kompl_Indstik_Haematom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E08A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EBFF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582743B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4ACCD32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68E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Kompl_Indstik_Kirurgi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EB70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Indstiksrelateret - Blødning Behov For Kirurgi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0F94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Indstiksrelateret - Blødning Behov For Kirurgi</w:t>
            </w:r>
          </w:p>
        </w:tc>
        <w:tc>
          <w:tcPr>
            <w:tcW w:w="96" w:type="pct"/>
            <w:vAlign w:val="center"/>
            <w:hideMark/>
          </w:tcPr>
          <w:p w14:paraId="1167582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9239B94" w14:textId="77777777" w:rsidTr="004E6D01">
        <w:trPr>
          <w:trHeight w:val="145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8BD8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Kompl_Indstik_Transfusion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B86A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Indstiksrelateret - Blødning Behov For Transfusion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9D81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Indstiksrelateret - Blødning Behov For Transfusion</w:t>
            </w:r>
          </w:p>
        </w:tc>
        <w:tc>
          <w:tcPr>
            <w:tcW w:w="96" w:type="pct"/>
            <w:vAlign w:val="center"/>
            <w:hideMark/>
          </w:tcPr>
          <w:p w14:paraId="3533A3E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B544E8E" w14:textId="77777777" w:rsidTr="004E6D01">
        <w:trPr>
          <w:trHeight w:val="16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43B4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Kompl_Indstik_ArtOkk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2192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Arteriel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dissektion med behov for kirurgi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D017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Arteriel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dissektion med behov for kirurgi</w:t>
            </w:r>
          </w:p>
        </w:tc>
        <w:tc>
          <w:tcPr>
            <w:tcW w:w="96" w:type="pct"/>
            <w:vAlign w:val="center"/>
            <w:hideMark/>
          </w:tcPr>
          <w:p w14:paraId="4A2EAA9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A91D6EE" w14:textId="77777777" w:rsidTr="004E6D01">
        <w:trPr>
          <w:trHeight w:val="19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691A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Kompl_Indstik_Lukkedev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E751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Lukkedevice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-betinget komplikation med behov for kirurgi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E702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Lukkedevice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-betinget komplikation med behov for kirurgi</w:t>
            </w:r>
          </w:p>
        </w:tc>
        <w:tc>
          <w:tcPr>
            <w:tcW w:w="96" w:type="pct"/>
            <w:vAlign w:val="center"/>
            <w:hideMark/>
          </w:tcPr>
          <w:p w14:paraId="7CA0A97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4403540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31D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Kompl_Indstik_Pseudoaneu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6F21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Pseudoaneurysme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2746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Pseudoaneurysme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5587C29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F8F73D6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7CCC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Kompl_UI_AmiProc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73FF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AMI procedurerelateret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E9D0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AMI procedurerelateret</w:t>
            </w:r>
          </w:p>
        </w:tc>
        <w:tc>
          <w:tcPr>
            <w:tcW w:w="96" w:type="pct"/>
            <w:vAlign w:val="center"/>
            <w:hideMark/>
          </w:tcPr>
          <w:p w14:paraId="03CA363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45BEB8E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BC2F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Kompl_UI_AkutPci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453A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Akut PCI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1AA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Akut PCI</w:t>
            </w:r>
          </w:p>
        </w:tc>
        <w:tc>
          <w:tcPr>
            <w:tcW w:w="96" w:type="pct"/>
            <w:vAlign w:val="center"/>
            <w:hideMark/>
          </w:tcPr>
          <w:p w14:paraId="082090B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CD5B725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8A03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Kompl_UI_ForhIskMark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6707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Forhøjede iskæmimarkører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43D1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Forhøjede iskæmimarkører</w:t>
            </w:r>
          </w:p>
        </w:tc>
        <w:tc>
          <w:tcPr>
            <w:tcW w:w="96" w:type="pct"/>
            <w:vAlign w:val="center"/>
            <w:hideMark/>
          </w:tcPr>
          <w:p w14:paraId="71C8BBB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0C1B1C1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CD3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Kompl_UI_IntrakrBloed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1DCA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Intrakranialblødning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BBD2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Intrakranialblødning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5865498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E9CB715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D156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Kompl_UI_RetroperiBl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BC80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Retroperitonealblødning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38D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Retroperitonealblødning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1EF910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D55B161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850C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Kompl_UI_AndenStBloed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0E72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Anden større blødning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151E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Anden større blødning</w:t>
            </w:r>
          </w:p>
        </w:tc>
        <w:tc>
          <w:tcPr>
            <w:tcW w:w="96" w:type="pct"/>
            <w:vAlign w:val="center"/>
            <w:hideMark/>
          </w:tcPr>
          <w:p w14:paraId="3ECF2F4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278E8F8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2900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Kompl_UI_Stroke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B784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Stroke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2876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Stroke</w:t>
            </w:r>
          </w:p>
        </w:tc>
        <w:tc>
          <w:tcPr>
            <w:tcW w:w="96" w:type="pct"/>
            <w:vAlign w:val="center"/>
            <w:hideMark/>
          </w:tcPr>
          <w:p w14:paraId="7630354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DB2A219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E40F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Kompl_UI_TilkDialy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0346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Tilkommet dialysekrav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63A7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Tilkommet dialysekrav</w:t>
            </w:r>
          </w:p>
        </w:tc>
        <w:tc>
          <w:tcPr>
            <w:tcW w:w="96" w:type="pct"/>
            <w:vAlign w:val="center"/>
            <w:hideMark/>
          </w:tcPr>
          <w:p w14:paraId="5BBEB1A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2A638C7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15CA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Kompl_akutcabg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DFD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Akut CABG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32AA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Akut CABG</w:t>
            </w:r>
          </w:p>
        </w:tc>
        <w:tc>
          <w:tcPr>
            <w:tcW w:w="96" w:type="pct"/>
            <w:vAlign w:val="center"/>
            <w:hideMark/>
          </w:tcPr>
          <w:p w14:paraId="19F7CDF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33358B8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D0A4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Hovedstammestenose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0136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Hovedstammestenose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5D09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Hovedstammestenose</w:t>
            </w:r>
          </w:p>
        </w:tc>
        <w:tc>
          <w:tcPr>
            <w:tcW w:w="96" w:type="pct"/>
            <w:vAlign w:val="center"/>
            <w:hideMark/>
          </w:tcPr>
          <w:p w14:paraId="153090E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14C04B3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F2EC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LVEF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39C3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Lvef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D7CE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Lvef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408D218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950A4D8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CF38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KateterStoerrelse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7A49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Kateterstørrelse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10CC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Kateterstørrelse</w:t>
            </w:r>
          </w:p>
        </w:tc>
        <w:tc>
          <w:tcPr>
            <w:tcW w:w="96" w:type="pct"/>
            <w:vAlign w:val="center"/>
            <w:hideMark/>
          </w:tcPr>
          <w:p w14:paraId="1B04918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A28EEB6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0A50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Kontrastmaengde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8882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Kontrastmængde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B8B3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Kontrastmængde</w:t>
            </w:r>
          </w:p>
        </w:tc>
        <w:tc>
          <w:tcPr>
            <w:tcW w:w="96" w:type="pct"/>
            <w:vAlign w:val="center"/>
            <w:hideMark/>
          </w:tcPr>
          <w:p w14:paraId="2BC7C6F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9C10A12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A950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KoronarPatologiNativeKar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52B3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Koronarpatologi,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native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kar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834B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Koronarpatologi,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native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kar</w:t>
            </w:r>
          </w:p>
        </w:tc>
        <w:tc>
          <w:tcPr>
            <w:tcW w:w="96" w:type="pct"/>
            <w:vAlign w:val="center"/>
            <w:hideMark/>
          </w:tcPr>
          <w:p w14:paraId="057A8EB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47BC973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C325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KoronarPatologiTidligereCabg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46A0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Koronarpatologi, tidligere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Cabg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5803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Koronarpatologi, tidligere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Cabg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385863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326E73C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BFAD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PF_Diabetes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327E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EB74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96" w:type="pct"/>
            <w:vAlign w:val="center"/>
            <w:hideMark/>
          </w:tcPr>
          <w:p w14:paraId="386A5AB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5747A40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1D0F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PF_Rygning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9C03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Rygning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EB6F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Rygning</w:t>
            </w:r>
          </w:p>
        </w:tc>
        <w:tc>
          <w:tcPr>
            <w:tcW w:w="96" w:type="pct"/>
            <w:vAlign w:val="center"/>
            <w:hideMark/>
          </w:tcPr>
          <w:p w14:paraId="3D0E378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A4C94F1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2C50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PF_Hoejde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DD7A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Højde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761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Højde</w:t>
            </w:r>
          </w:p>
        </w:tc>
        <w:tc>
          <w:tcPr>
            <w:tcW w:w="96" w:type="pct"/>
            <w:vAlign w:val="center"/>
            <w:hideMark/>
          </w:tcPr>
          <w:p w14:paraId="76DA286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0B37229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AAE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PF_Vaegt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B597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Vægt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3827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Vægt</w:t>
            </w:r>
          </w:p>
        </w:tc>
        <w:tc>
          <w:tcPr>
            <w:tcW w:w="96" w:type="pct"/>
            <w:vAlign w:val="center"/>
            <w:hideMark/>
          </w:tcPr>
          <w:p w14:paraId="395017F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1377BE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F612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BMI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730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Body Mass Index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CCD8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Body Mass Index</w:t>
            </w:r>
          </w:p>
        </w:tc>
        <w:tc>
          <w:tcPr>
            <w:tcW w:w="96" w:type="pct"/>
            <w:vAlign w:val="center"/>
            <w:hideMark/>
          </w:tcPr>
          <w:p w14:paraId="01C582C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6549AB4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9958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Pakkeforloeb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94A0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Pakkeforløb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907E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Pakkeforløb</w:t>
            </w:r>
          </w:p>
        </w:tc>
        <w:tc>
          <w:tcPr>
            <w:tcW w:w="96" w:type="pct"/>
            <w:vAlign w:val="center"/>
            <w:hideMark/>
          </w:tcPr>
          <w:p w14:paraId="4A60958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F71DC32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FDC9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kommune_kode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F11D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BE4F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Bopælskommunekode</w:t>
            </w:r>
          </w:p>
        </w:tc>
        <w:tc>
          <w:tcPr>
            <w:tcW w:w="96" w:type="pct"/>
            <w:vAlign w:val="center"/>
            <w:hideMark/>
          </w:tcPr>
          <w:p w14:paraId="30EB56E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BE3C49C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942C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kommune_navn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4AE1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8106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Bopælskommunenavn</w:t>
            </w:r>
          </w:p>
        </w:tc>
        <w:tc>
          <w:tcPr>
            <w:tcW w:w="96" w:type="pct"/>
            <w:vAlign w:val="center"/>
            <w:hideMark/>
          </w:tcPr>
          <w:p w14:paraId="4DDA546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729C37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A776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bregion_Kode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479D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441C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Bopælsregionskode</w:t>
            </w:r>
          </w:p>
        </w:tc>
        <w:tc>
          <w:tcPr>
            <w:tcW w:w="96" w:type="pct"/>
            <w:vAlign w:val="center"/>
            <w:hideMark/>
          </w:tcPr>
          <w:p w14:paraId="2ADCE42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2B96C8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BE25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bregion_Navn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76CF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0FA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Bopælsregionsnavn</w:t>
            </w:r>
          </w:p>
        </w:tc>
        <w:tc>
          <w:tcPr>
            <w:tcW w:w="96" w:type="pct"/>
            <w:vAlign w:val="center"/>
            <w:hideMark/>
          </w:tcPr>
          <w:p w14:paraId="272432B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7420C49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5EBD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5345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gramStart"/>
            <w:r w:rsidRPr="004E6D01">
              <w:rPr>
                <w:color w:val="000000"/>
                <w:sz w:val="18"/>
                <w:szCs w:val="18"/>
              </w:rPr>
              <w:t>CPR status</w:t>
            </w:r>
            <w:proofErr w:type="gram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54E3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gramStart"/>
            <w:r w:rsidRPr="004E6D01">
              <w:rPr>
                <w:color w:val="000000"/>
                <w:sz w:val="18"/>
                <w:szCs w:val="18"/>
              </w:rPr>
              <w:t>CPR status</w:t>
            </w:r>
            <w:proofErr w:type="gramEnd"/>
          </w:p>
        </w:tc>
        <w:tc>
          <w:tcPr>
            <w:tcW w:w="96" w:type="pct"/>
            <w:vAlign w:val="center"/>
            <w:hideMark/>
          </w:tcPr>
          <w:p w14:paraId="2CB6435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C493410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E48C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9CDB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6730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96" w:type="pct"/>
            <w:vAlign w:val="center"/>
            <w:hideMark/>
          </w:tcPr>
          <w:p w14:paraId="5726885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4119B24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F4E7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0E5A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6C54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96" w:type="pct"/>
            <w:vAlign w:val="center"/>
            <w:hideMark/>
          </w:tcPr>
          <w:p w14:paraId="354C1D6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9B2980D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984E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Forloebs_id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D519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ED6A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A5DC09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D19D0CA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02F4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2505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1177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441ECFE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7948BFA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BBE5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aars_hospital_navn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2955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7A36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96" w:type="pct"/>
            <w:vAlign w:val="center"/>
            <w:hideMark/>
          </w:tcPr>
          <w:p w14:paraId="73A4E28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0FDA814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AAB6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E16A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82A7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96" w:type="pct"/>
            <w:vAlign w:val="center"/>
            <w:hideMark/>
          </w:tcPr>
          <w:p w14:paraId="3C62AFC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4E67C19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5D1B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hospitalkode_dhr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54F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Hospitalskode DHR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56E7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Hospitalskode DHR</w:t>
            </w:r>
          </w:p>
        </w:tc>
        <w:tc>
          <w:tcPr>
            <w:tcW w:w="96" w:type="pct"/>
            <w:vAlign w:val="center"/>
            <w:hideMark/>
          </w:tcPr>
          <w:p w14:paraId="5DEC7F8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0AB898C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39B2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afdelingkode_dhr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5143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DHR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5806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DHR</w:t>
            </w:r>
          </w:p>
        </w:tc>
        <w:tc>
          <w:tcPr>
            <w:tcW w:w="96" w:type="pct"/>
            <w:vAlign w:val="center"/>
            <w:hideMark/>
          </w:tcPr>
          <w:p w14:paraId="4ECB19D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494ABEC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8B96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hospitalnavn_dhr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D22F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DHR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592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DHR</w:t>
            </w:r>
          </w:p>
        </w:tc>
        <w:tc>
          <w:tcPr>
            <w:tcW w:w="96" w:type="pct"/>
            <w:vAlign w:val="center"/>
            <w:hideMark/>
          </w:tcPr>
          <w:p w14:paraId="02CD99D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D3E1E50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4412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afdeling_kode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4131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(SHAK)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C38E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(SHAK)</w:t>
            </w:r>
          </w:p>
        </w:tc>
        <w:tc>
          <w:tcPr>
            <w:tcW w:w="96" w:type="pct"/>
            <w:vAlign w:val="center"/>
            <w:hideMark/>
          </w:tcPr>
          <w:p w14:paraId="591106C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C6DB357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DE65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hregionkode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A541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826C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Hospitalsregionskode</w:t>
            </w:r>
          </w:p>
        </w:tc>
        <w:tc>
          <w:tcPr>
            <w:tcW w:w="96" w:type="pct"/>
            <w:vAlign w:val="center"/>
            <w:hideMark/>
          </w:tcPr>
          <w:p w14:paraId="5794A43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F12BCA7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6022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hregionnavn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C404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B5FB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Hospitalsregionnavn</w:t>
            </w:r>
          </w:p>
        </w:tc>
        <w:tc>
          <w:tcPr>
            <w:tcW w:w="96" w:type="pct"/>
            <w:vAlign w:val="center"/>
            <w:hideMark/>
          </w:tcPr>
          <w:p w14:paraId="7F6349C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2CFE4A5" w14:textId="77777777" w:rsidTr="004E6D01">
        <w:trPr>
          <w:trHeight w:val="300"/>
        </w:trPr>
        <w:tc>
          <w:tcPr>
            <w:tcW w:w="191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C064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</w:t>
            </w:r>
          </w:p>
        </w:tc>
        <w:tc>
          <w:tcPr>
            <w:tcW w:w="14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A4AD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</w:t>
            </w:r>
          </w:p>
        </w:tc>
        <w:tc>
          <w:tcPr>
            <w:tcW w:w="14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684B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</w:t>
            </w:r>
          </w:p>
        </w:tc>
        <w:tc>
          <w:tcPr>
            <w:tcW w:w="96" w:type="pct"/>
            <w:vAlign w:val="center"/>
            <w:hideMark/>
          </w:tcPr>
          <w:p w14:paraId="6E5DE2B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3E59D02" w14:textId="77777777" w:rsidTr="004E6D01">
        <w:trPr>
          <w:trHeight w:val="315"/>
        </w:trPr>
        <w:tc>
          <w:tcPr>
            <w:tcW w:w="191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3572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B3120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7DD2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F59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</w:p>
        </w:tc>
      </w:tr>
      <w:tr w:rsidR="004E6D01" w:rsidRPr="004E6D01" w14:paraId="1E5E72D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2DB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Indikationsgruppe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6C29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Indikationsgruppe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39B7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Indikationsgruppe</w:t>
            </w:r>
          </w:p>
        </w:tc>
        <w:tc>
          <w:tcPr>
            <w:tcW w:w="96" w:type="pct"/>
            <w:vAlign w:val="center"/>
            <w:hideMark/>
          </w:tcPr>
          <w:p w14:paraId="373F9C5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528AE97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8F19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lastRenderedPageBreak/>
              <w:t>Henvisningsdiagnose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8B98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Henvisningsdiagnose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2F03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Henvisningsdiagnose</w:t>
            </w:r>
          </w:p>
        </w:tc>
        <w:tc>
          <w:tcPr>
            <w:tcW w:w="96" w:type="pct"/>
            <w:vAlign w:val="center"/>
            <w:hideMark/>
          </w:tcPr>
          <w:p w14:paraId="7B8695A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189B3CF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EBF3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Henvisningsmaade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B155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Henvisningsmåde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DD14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Henvisningsmåde</w:t>
            </w:r>
          </w:p>
        </w:tc>
        <w:tc>
          <w:tcPr>
            <w:tcW w:w="96" w:type="pct"/>
            <w:vAlign w:val="center"/>
            <w:hideMark/>
          </w:tcPr>
          <w:p w14:paraId="40C2F04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C3B057D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3CD0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HenvisningsDato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CCA7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1653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Henvisningsdato</w:t>
            </w:r>
          </w:p>
        </w:tc>
        <w:tc>
          <w:tcPr>
            <w:tcW w:w="96" w:type="pct"/>
            <w:vAlign w:val="center"/>
            <w:hideMark/>
          </w:tcPr>
          <w:p w14:paraId="3C65E62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69990EC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E636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Indlaeggelse_Dato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83BD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Indlæggelsesdato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C5D4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Indlæggelsesdato</w:t>
            </w:r>
          </w:p>
        </w:tc>
        <w:tc>
          <w:tcPr>
            <w:tcW w:w="96" w:type="pct"/>
            <w:vAlign w:val="center"/>
            <w:hideMark/>
          </w:tcPr>
          <w:p w14:paraId="0C03532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48251C1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9AFC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Procedure_Dato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A7EA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8A5A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Proceduredato</w:t>
            </w:r>
          </w:p>
        </w:tc>
        <w:tc>
          <w:tcPr>
            <w:tcW w:w="96" w:type="pct"/>
            <w:vAlign w:val="center"/>
            <w:hideMark/>
          </w:tcPr>
          <w:p w14:paraId="4317D63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E0567AC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7150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Ventetid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F9FE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Ventetid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6A81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Ventetid</w:t>
            </w:r>
          </w:p>
        </w:tc>
        <w:tc>
          <w:tcPr>
            <w:tcW w:w="96" w:type="pct"/>
            <w:vAlign w:val="center"/>
            <w:hideMark/>
          </w:tcPr>
          <w:p w14:paraId="31CAD97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C4B6421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7093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aar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9C47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År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2231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År</w:t>
            </w:r>
          </w:p>
        </w:tc>
        <w:tc>
          <w:tcPr>
            <w:tcW w:w="96" w:type="pct"/>
            <w:vAlign w:val="center"/>
            <w:hideMark/>
          </w:tcPr>
          <w:p w14:paraId="7619868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302168E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D138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36EE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2384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</w:t>
            </w:r>
          </w:p>
        </w:tc>
        <w:tc>
          <w:tcPr>
            <w:tcW w:w="96" w:type="pct"/>
            <w:vAlign w:val="center"/>
            <w:hideMark/>
          </w:tcPr>
          <w:p w14:paraId="3665307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7DC30A5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83C0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478D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DB4B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2</w:t>
            </w:r>
          </w:p>
        </w:tc>
        <w:tc>
          <w:tcPr>
            <w:tcW w:w="96" w:type="pct"/>
            <w:vAlign w:val="center"/>
            <w:hideMark/>
          </w:tcPr>
          <w:p w14:paraId="0839AE3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0C88295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2EF2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Procedurekode3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E64E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3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16CF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3</w:t>
            </w:r>
          </w:p>
        </w:tc>
        <w:tc>
          <w:tcPr>
            <w:tcW w:w="96" w:type="pct"/>
            <w:vAlign w:val="center"/>
            <w:hideMark/>
          </w:tcPr>
          <w:p w14:paraId="7E4E66B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B9B40D1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655D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Procedurekode4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7C60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4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62D0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4</w:t>
            </w:r>
          </w:p>
        </w:tc>
        <w:tc>
          <w:tcPr>
            <w:tcW w:w="96" w:type="pct"/>
            <w:vAlign w:val="center"/>
            <w:hideMark/>
          </w:tcPr>
          <w:p w14:paraId="6F0B327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736E826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2601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Procedurekode5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CA40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5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E56D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5</w:t>
            </w:r>
          </w:p>
        </w:tc>
        <w:tc>
          <w:tcPr>
            <w:tcW w:w="96" w:type="pct"/>
            <w:vAlign w:val="center"/>
            <w:hideMark/>
          </w:tcPr>
          <w:p w14:paraId="20C596C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9DB231B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4E40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ej_prockode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DB64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Ikke valid procedurekode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7208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Ikke valid procedurekode</w:t>
            </w:r>
          </w:p>
        </w:tc>
        <w:tc>
          <w:tcPr>
            <w:tcW w:w="96" w:type="pct"/>
            <w:vAlign w:val="center"/>
            <w:hideMark/>
          </w:tcPr>
          <w:p w14:paraId="4D18C21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C08A72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E9D7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Gennemlysningstid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BFC8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Gennemlysningstid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4A61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Gennemlysningstid</w:t>
            </w:r>
          </w:p>
        </w:tc>
        <w:tc>
          <w:tcPr>
            <w:tcW w:w="96" w:type="pct"/>
            <w:vAlign w:val="center"/>
            <w:hideMark/>
          </w:tcPr>
          <w:p w14:paraId="1C044CF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F8F7849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212D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Roentgenstraaledosis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A4DA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Røntgenstråledosis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2B1D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Røntgenstråledosis</w:t>
            </w:r>
          </w:p>
        </w:tc>
        <w:tc>
          <w:tcPr>
            <w:tcW w:w="96" w:type="pct"/>
            <w:vAlign w:val="center"/>
            <w:hideMark/>
          </w:tcPr>
          <w:p w14:paraId="778CCC8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EAFFA29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6848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CVA_ProcRelateret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6FA3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CVA Procedurerelateret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9313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CVA Procedurerelateret</w:t>
            </w:r>
          </w:p>
        </w:tc>
        <w:tc>
          <w:tcPr>
            <w:tcW w:w="96" w:type="pct"/>
            <w:vAlign w:val="center"/>
            <w:hideMark/>
          </w:tcPr>
          <w:p w14:paraId="29312D9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F87C71A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CE91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Kompl_Peri_AkutPciProc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6C3F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Akut PCI Procedureinduceret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7AAF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Akut PCI Procedureinduceret</w:t>
            </w:r>
          </w:p>
        </w:tc>
        <w:tc>
          <w:tcPr>
            <w:tcW w:w="96" w:type="pct"/>
            <w:vAlign w:val="center"/>
            <w:hideMark/>
          </w:tcPr>
          <w:p w14:paraId="04A6012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28AC72F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E33A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Kompl_Peri_NoFlowSlowFlow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01CE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No Flow-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Slow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Flow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0B8B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No Flow-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Slow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Flow</w:t>
            </w:r>
          </w:p>
        </w:tc>
        <w:tc>
          <w:tcPr>
            <w:tcW w:w="96" w:type="pct"/>
            <w:vAlign w:val="center"/>
            <w:hideMark/>
          </w:tcPr>
          <w:p w14:paraId="21DAD0D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B5EBAA7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8325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Kompl_Peri_DistEmbo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EF18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Distal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embolisering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52A1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Distal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embolisering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202D0D2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9E9097F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B93E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Kompl_Peri_Pacing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6BD4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Behov for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pacing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8CA1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Behov for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pacing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5ADF0C5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6C33CE8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E273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Kompl_Peri_DcKonvertering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2B61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DC-konvertering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0F6D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DC-konvertering</w:t>
            </w:r>
          </w:p>
        </w:tc>
        <w:tc>
          <w:tcPr>
            <w:tcW w:w="96" w:type="pct"/>
            <w:vAlign w:val="center"/>
            <w:hideMark/>
          </w:tcPr>
          <w:p w14:paraId="732A3F1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79E9490" w14:textId="77777777" w:rsidTr="004E6D01">
        <w:trPr>
          <w:trHeight w:val="145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46B5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Kompl_Peri_RespInsuf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5F6D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Respiratorinsufficiens-respiratorkrævende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C609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Respiratorinsufficiens-respiratorkrævende</w:t>
            </w:r>
          </w:p>
        </w:tc>
        <w:tc>
          <w:tcPr>
            <w:tcW w:w="96" w:type="pct"/>
            <w:vAlign w:val="center"/>
            <w:hideMark/>
          </w:tcPr>
          <w:p w14:paraId="5083494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ACE6F6C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308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Kompl_Peri_Tamponade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F96A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Tamponade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49EE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Tamponade</w:t>
            </w:r>
          </w:p>
        </w:tc>
        <w:tc>
          <w:tcPr>
            <w:tcW w:w="96" w:type="pct"/>
            <w:vAlign w:val="center"/>
            <w:hideMark/>
          </w:tcPr>
          <w:p w14:paraId="6F80C9E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F863EA1" w14:textId="77777777" w:rsidTr="004E6D01">
        <w:trPr>
          <w:trHeight w:val="145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5473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Kompl_Peri_KardioShPI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FA8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Kardiogent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shock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procedureinduceret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9E13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Kardiogent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shock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procedureinduceret</w:t>
            </w:r>
          </w:p>
        </w:tc>
        <w:tc>
          <w:tcPr>
            <w:tcW w:w="96" w:type="pct"/>
            <w:vAlign w:val="center"/>
            <w:hideMark/>
          </w:tcPr>
          <w:p w14:paraId="47D0C79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F1885CB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D7E9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Kompl_Peri_KontrastReaktion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ECB2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Kontrastreaktion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4CF5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Kontrastreaktion</w:t>
            </w:r>
          </w:p>
        </w:tc>
        <w:tc>
          <w:tcPr>
            <w:tcW w:w="96" w:type="pct"/>
            <w:vAlign w:val="center"/>
            <w:hideMark/>
          </w:tcPr>
          <w:p w14:paraId="4863289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A947EC2" w14:textId="77777777" w:rsidTr="004E6D01">
        <w:trPr>
          <w:trHeight w:val="145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16FE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Kompl_Peri_Stroke12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F8CE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Stroke under 12 timer efter procedure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D171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Stroke under 12 timer efter procedure</w:t>
            </w:r>
          </w:p>
        </w:tc>
        <w:tc>
          <w:tcPr>
            <w:tcW w:w="96" w:type="pct"/>
            <w:vAlign w:val="center"/>
            <w:hideMark/>
          </w:tcPr>
          <w:p w14:paraId="49BAB3E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FC7C6AE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FAA2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Kompl_Peri_Institio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4D3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Institio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1456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Institio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BCFD91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B60D8F5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DE92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Kompl_Peri_MorsInTabula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5BB2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Mors In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Tabula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9C66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Mors In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Tabula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01ECFAD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30ED28F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25B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Kompl_Peri_Haematom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2DD6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58E8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6CCA2C3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BADE2E8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0819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Kompl_Peri_Andet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8DFF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Andet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5CE1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Periprocedural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- Andet</w:t>
            </w:r>
          </w:p>
        </w:tc>
        <w:tc>
          <w:tcPr>
            <w:tcW w:w="96" w:type="pct"/>
            <w:vAlign w:val="center"/>
            <w:hideMark/>
          </w:tcPr>
          <w:p w14:paraId="56A038B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09EEDA0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6D13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Kompl_Indstik_Haematom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5439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F919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Hæmatom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8F1002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84E373A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EBB5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Kompl_Indstik_Kirurgi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6A70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Indstiksrelateret - Blødning Behov For Kirurgi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2222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Indstiksrelateret - Blødning Behov For Kirurgi</w:t>
            </w:r>
          </w:p>
        </w:tc>
        <w:tc>
          <w:tcPr>
            <w:tcW w:w="96" w:type="pct"/>
            <w:vAlign w:val="center"/>
            <w:hideMark/>
          </w:tcPr>
          <w:p w14:paraId="07D66E3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9A7DE44" w14:textId="77777777" w:rsidTr="004E6D01">
        <w:trPr>
          <w:trHeight w:val="145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9755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Kompl_Indstik_Transfusion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7C9E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Indstiksrelateret - Blødning Behov For Transfusion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94C0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Indstiksrelateret - Blødning Behov For Transfusion</w:t>
            </w:r>
          </w:p>
        </w:tc>
        <w:tc>
          <w:tcPr>
            <w:tcW w:w="96" w:type="pct"/>
            <w:vAlign w:val="center"/>
            <w:hideMark/>
          </w:tcPr>
          <w:p w14:paraId="2347843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E7A374E" w14:textId="77777777" w:rsidTr="004E6D01">
        <w:trPr>
          <w:trHeight w:val="16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6979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Kompl_Indstik_ArtOkk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2613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Arteriel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dissektion med behov for kirurgi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90B6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Arteriel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okklusion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dissektion med behov for kirurgi</w:t>
            </w:r>
          </w:p>
        </w:tc>
        <w:tc>
          <w:tcPr>
            <w:tcW w:w="96" w:type="pct"/>
            <w:vAlign w:val="center"/>
            <w:hideMark/>
          </w:tcPr>
          <w:p w14:paraId="7487F2C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BC6C4F9" w14:textId="77777777" w:rsidTr="004E6D01">
        <w:trPr>
          <w:trHeight w:val="19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71F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Kompl_Indstik_Lukkedev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A022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Lukkedevice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-betinget komplikation med behov for kirurgi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0723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Lukkedevice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-betinget komplikation med behov for kirurgi</w:t>
            </w:r>
          </w:p>
        </w:tc>
        <w:tc>
          <w:tcPr>
            <w:tcW w:w="96" w:type="pct"/>
            <w:vAlign w:val="center"/>
            <w:hideMark/>
          </w:tcPr>
          <w:p w14:paraId="2A49C99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6F53A59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F639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Kompl_Indstik_Pseudoaneu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D724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Pseudoaneurysme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4D08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Indstiksrelateret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Pseudoaneurysme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8B0854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8400C9A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C4E7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Kompl_UI_AmiProc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ACE7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AMI procedurerelateret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ED37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AMI procedurerelateret</w:t>
            </w:r>
          </w:p>
        </w:tc>
        <w:tc>
          <w:tcPr>
            <w:tcW w:w="96" w:type="pct"/>
            <w:vAlign w:val="center"/>
            <w:hideMark/>
          </w:tcPr>
          <w:p w14:paraId="2D0447B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0829299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0309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Kompl_UI_AkutPci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5A12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Akut PCI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3E59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Akut PCI</w:t>
            </w:r>
          </w:p>
        </w:tc>
        <w:tc>
          <w:tcPr>
            <w:tcW w:w="96" w:type="pct"/>
            <w:vAlign w:val="center"/>
            <w:hideMark/>
          </w:tcPr>
          <w:p w14:paraId="154B302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5C19C15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EAFE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Kompl_UI_ForhIskMark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007B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Forhøjede iskæmimarkører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4DD0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Forhøjede iskæmimarkører</w:t>
            </w:r>
          </w:p>
        </w:tc>
        <w:tc>
          <w:tcPr>
            <w:tcW w:w="96" w:type="pct"/>
            <w:vAlign w:val="center"/>
            <w:hideMark/>
          </w:tcPr>
          <w:p w14:paraId="3280E44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46D3DAE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D9EE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Kompl_UI_IntrakrBloed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501F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Intrakranialblødning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A487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Intrakranialblødning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0BBAB2E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C041E79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EAD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Kompl_UI_RetroperiBl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42D0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Retroperitonealblødning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FCB2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 -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Retroperitonealblødning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6920CD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17AD606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1FDE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Kompl_UI_AndenStBloed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6106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Anden større blødning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14EC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Anden større blødning</w:t>
            </w:r>
          </w:p>
        </w:tc>
        <w:tc>
          <w:tcPr>
            <w:tcW w:w="96" w:type="pct"/>
            <w:vAlign w:val="center"/>
            <w:hideMark/>
          </w:tcPr>
          <w:p w14:paraId="0468546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6610729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17F8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Kompl_UI_Stroke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5D4E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Stroke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5759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Stroke</w:t>
            </w:r>
          </w:p>
        </w:tc>
        <w:tc>
          <w:tcPr>
            <w:tcW w:w="96" w:type="pct"/>
            <w:vAlign w:val="center"/>
            <w:hideMark/>
          </w:tcPr>
          <w:p w14:paraId="6EEDDDC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71FA5FF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C85D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Kompl_UI_TilkDialy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749B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Tilkommet dialysekrav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2FB2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Tilkommet dialysekrav</w:t>
            </w:r>
          </w:p>
        </w:tc>
        <w:tc>
          <w:tcPr>
            <w:tcW w:w="96" w:type="pct"/>
            <w:vAlign w:val="center"/>
            <w:hideMark/>
          </w:tcPr>
          <w:p w14:paraId="1D0A81B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F83ACC0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FF0E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Kompl_indstik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339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Komplikationer til indstikssted inden udskrivning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95DD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Komplikationer til indstikssted inden udskrivning</w:t>
            </w:r>
          </w:p>
        </w:tc>
        <w:tc>
          <w:tcPr>
            <w:tcW w:w="96" w:type="pct"/>
            <w:vAlign w:val="center"/>
            <w:hideMark/>
          </w:tcPr>
          <w:p w14:paraId="12F1562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B6DF82F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728A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Kompl_akutcabg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E6B0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Akut CABG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CAA6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 - Akut CABG</w:t>
            </w:r>
          </w:p>
        </w:tc>
        <w:tc>
          <w:tcPr>
            <w:tcW w:w="96" w:type="pct"/>
            <w:vAlign w:val="center"/>
            <w:hideMark/>
          </w:tcPr>
          <w:p w14:paraId="22B240D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C9A7020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6DD8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LVEF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D04D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Lvef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0926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Lvef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5AEDB73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9A6B1B4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6FD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KateterStoerrelse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B5A7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Kateterstørrelse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9FBC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Kateterstørrelse</w:t>
            </w:r>
          </w:p>
        </w:tc>
        <w:tc>
          <w:tcPr>
            <w:tcW w:w="96" w:type="pct"/>
            <w:vAlign w:val="center"/>
            <w:hideMark/>
          </w:tcPr>
          <w:p w14:paraId="603C702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4BA3200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C08B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Kontrastmaengde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6B1B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Kontrastmængde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C888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Kontrastmængde</w:t>
            </w:r>
          </w:p>
        </w:tc>
        <w:tc>
          <w:tcPr>
            <w:tcW w:w="96" w:type="pct"/>
            <w:vAlign w:val="center"/>
            <w:hideMark/>
          </w:tcPr>
          <w:p w14:paraId="5F4E951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48D4C36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D0F0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AntalBehandledeLaesioner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56D8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Antal behandlede læsioner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6ED6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Antal behandlede læsioner</w:t>
            </w:r>
          </w:p>
        </w:tc>
        <w:tc>
          <w:tcPr>
            <w:tcW w:w="96" w:type="pct"/>
            <w:vAlign w:val="center"/>
            <w:hideMark/>
          </w:tcPr>
          <w:p w14:paraId="595DF50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DFBDF7E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1581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AntalBehandledeGebeter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DEF4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Antal behandlede gebeter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07C9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Antal behandlede gebeter</w:t>
            </w:r>
          </w:p>
        </w:tc>
        <w:tc>
          <w:tcPr>
            <w:tcW w:w="96" w:type="pct"/>
            <w:vAlign w:val="center"/>
            <w:hideMark/>
          </w:tcPr>
          <w:p w14:paraId="1E58568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0B6A49C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C0F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AntalStents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B7AB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Antal stents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EF1C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Antal stents</w:t>
            </w:r>
          </w:p>
        </w:tc>
        <w:tc>
          <w:tcPr>
            <w:tcW w:w="96" w:type="pct"/>
            <w:vAlign w:val="center"/>
            <w:hideMark/>
          </w:tcPr>
          <w:p w14:paraId="5E5D69F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8FCD17E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5CEE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Revaskulariseringsgrad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EA89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Revaskulariseringsgrad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77A2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Revaskulariseringsgrad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6B272D2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ADAC4CC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DA6D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PF_Diabetes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563D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2EBE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96" w:type="pct"/>
            <w:vAlign w:val="center"/>
            <w:hideMark/>
          </w:tcPr>
          <w:p w14:paraId="5621698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A1A0FC6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CB50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PF_Rygning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8BA9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Rygning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BC4F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Rygning</w:t>
            </w:r>
          </w:p>
        </w:tc>
        <w:tc>
          <w:tcPr>
            <w:tcW w:w="96" w:type="pct"/>
            <w:vAlign w:val="center"/>
            <w:hideMark/>
          </w:tcPr>
          <w:p w14:paraId="77DF3C5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72527EC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BEDA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PF_Hoejde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A026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Højde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A18B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Højde</w:t>
            </w:r>
          </w:p>
        </w:tc>
        <w:tc>
          <w:tcPr>
            <w:tcW w:w="96" w:type="pct"/>
            <w:vAlign w:val="center"/>
            <w:hideMark/>
          </w:tcPr>
          <w:p w14:paraId="0713A17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F608E81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9413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PF_Vaegt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84CA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Vægt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67F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Vægt</w:t>
            </w:r>
          </w:p>
        </w:tc>
        <w:tc>
          <w:tcPr>
            <w:tcW w:w="96" w:type="pct"/>
            <w:vAlign w:val="center"/>
            <w:hideMark/>
          </w:tcPr>
          <w:p w14:paraId="3810963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AB59F18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7DDB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BMI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213F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Body Mass Index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3E98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Body Mass Index</w:t>
            </w:r>
          </w:p>
        </w:tc>
        <w:tc>
          <w:tcPr>
            <w:tcW w:w="96" w:type="pct"/>
            <w:vAlign w:val="center"/>
            <w:hideMark/>
          </w:tcPr>
          <w:p w14:paraId="3373C0B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F1E3D6E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561C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Pakkeforloeb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746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Pakkeforløb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2188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Pakkeforløb</w:t>
            </w:r>
          </w:p>
        </w:tc>
        <w:tc>
          <w:tcPr>
            <w:tcW w:w="96" w:type="pct"/>
            <w:vAlign w:val="center"/>
            <w:hideMark/>
          </w:tcPr>
          <w:p w14:paraId="004340E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88BF3A0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7786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kommune_kode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4098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E334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Bopælskommunekode</w:t>
            </w:r>
          </w:p>
        </w:tc>
        <w:tc>
          <w:tcPr>
            <w:tcW w:w="96" w:type="pct"/>
            <w:vAlign w:val="center"/>
            <w:hideMark/>
          </w:tcPr>
          <w:p w14:paraId="7B72A75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27F6A90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E34B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kommune_navn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A1AF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A3E1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Bopælskommunenavn</w:t>
            </w:r>
          </w:p>
        </w:tc>
        <w:tc>
          <w:tcPr>
            <w:tcW w:w="96" w:type="pct"/>
            <w:vAlign w:val="center"/>
            <w:hideMark/>
          </w:tcPr>
          <w:p w14:paraId="61EBEA1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1FF1388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7EEB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bregion_Kode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E3C4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C0A9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Bopælsregionskode</w:t>
            </w:r>
          </w:p>
        </w:tc>
        <w:tc>
          <w:tcPr>
            <w:tcW w:w="96" w:type="pct"/>
            <w:vAlign w:val="center"/>
            <w:hideMark/>
          </w:tcPr>
          <w:p w14:paraId="610E708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4438F1F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CF5E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bregion_Navn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1E91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92B1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Bopælsregionsnavn</w:t>
            </w:r>
          </w:p>
        </w:tc>
        <w:tc>
          <w:tcPr>
            <w:tcW w:w="96" w:type="pct"/>
            <w:vAlign w:val="center"/>
            <w:hideMark/>
          </w:tcPr>
          <w:p w14:paraId="21E61F1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AA606D9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662F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F7B3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gramStart"/>
            <w:r w:rsidRPr="004E6D01">
              <w:rPr>
                <w:color w:val="000000"/>
                <w:sz w:val="18"/>
                <w:szCs w:val="18"/>
              </w:rPr>
              <w:t>CPR status</w:t>
            </w:r>
            <w:proofErr w:type="gram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7C75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gramStart"/>
            <w:r w:rsidRPr="004E6D01">
              <w:rPr>
                <w:color w:val="000000"/>
                <w:sz w:val="18"/>
                <w:szCs w:val="18"/>
              </w:rPr>
              <w:t>CPR status</w:t>
            </w:r>
            <w:proofErr w:type="gramEnd"/>
          </w:p>
        </w:tc>
        <w:tc>
          <w:tcPr>
            <w:tcW w:w="96" w:type="pct"/>
            <w:vAlign w:val="center"/>
            <w:hideMark/>
          </w:tcPr>
          <w:p w14:paraId="02B87D2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3644E46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1B03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10DD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D846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96" w:type="pct"/>
            <w:vAlign w:val="center"/>
            <w:hideMark/>
          </w:tcPr>
          <w:p w14:paraId="6F7CD78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40D31CF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BA82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aars_hospital_navn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8A8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2687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96" w:type="pct"/>
            <w:vAlign w:val="center"/>
            <w:hideMark/>
          </w:tcPr>
          <w:p w14:paraId="63AF383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3EC5731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CAE2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149A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497A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96" w:type="pct"/>
            <w:vAlign w:val="center"/>
            <w:hideMark/>
          </w:tcPr>
          <w:p w14:paraId="5B5B2D7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8DCA2F3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9E3A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Org_identifikation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EF98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84A1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Hospitalskode</w:t>
            </w:r>
          </w:p>
        </w:tc>
        <w:tc>
          <w:tcPr>
            <w:tcW w:w="96" w:type="pct"/>
            <w:vAlign w:val="center"/>
            <w:hideMark/>
          </w:tcPr>
          <w:p w14:paraId="2DFE890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901199C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3F4F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A1D9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D427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96" w:type="pct"/>
            <w:vAlign w:val="center"/>
            <w:hideMark/>
          </w:tcPr>
          <w:p w14:paraId="26BB42D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49BA887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0632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aars_hospital_navn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8447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6F0F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96" w:type="pct"/>
            <w:vAlign w:val="center"/>
            <w:hideMark/>
          </w:tcPr>
          <w:p w14:paraId="32E6A02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1EC19FF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D162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7276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FDA2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96" w:type="pct"/>
            <w:vAlign w:val="center"/>
            <w:hideMark/>
          </w:tcPr>
          <w:p w14:paraId="0F4129C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BEBBC52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E24A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Forloebs_id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0EC6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A7ED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6B21D4C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4BA624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43EE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ED93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0325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F888DF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B464146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9A7D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hospitalkode_dhr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9DA9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Hospitalskode DHR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F49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Hospitalskode DHR</w:t>
            </w:r>
          </w:p>
        </w:tc>
        <w:tc>
          <w:tcPr>
            <w:tcW w:w="96" w:type="pct"/>
            <w:vAlign w:val="center"/>
            <w:hideMark/>
          </w:tcPr>
          <w:p w14:paraId="12BE581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BE59DF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2E8E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afdelingkode_dhr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CE06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DHR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968A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DHR</w:t>
            </w:r>
          </w:p>
        </w:tc>
        <w:tc>
          <w:tcPr>
            <w:tcW w:w="96" w:type="pct"/>
            <w:vAlign w:val="center"/>
            <w:hideMark/>
          </w:tcPr>
          <w:p w14:paraId="06E14A2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580A28E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90B1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hospitalnavn_dhr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BDB8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DHR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0D5C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DHR</w:t>
            </w:r>
          </w:p>
        </w:tc>
        <w:tc>
          <w:tcPr>
            <w:tcW w:w="96" w:type="pct"/>
            <w:vAlign w:val="center"/>
            <w:hideMark/>
          </w:tcPr>
          <w:p w14:paraId="4715418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B538B04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DD6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afdeling_kode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AA2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(SHAK)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8904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Afdelingskode (SHAK)</w:t>
            </w:r>
          </w:p>
        </w:tc>
        <w:tc>
          <w:tcPr>
            <w:tcW w:w="96" w:type="pct"/>
            <w:vAlign w:val="center"/>
            <w:hideMark/>
          </w:tcPr>
          <w:p w14:paraId="1574C26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22FF5AE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8F3D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hregionkode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0563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7D87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Hospitalsregionskode</w:t>
            </w:r>
          </w:p>
        </w:tc>
        <w:tc>
          <w:tcPr>
            <w:tcW w:w="96" w:type="pct"/>
            <w:vAlign w:val="center"/>
            <w:hideMark/>
          </w:tcPr>
          <w:p w14:paraId="1BB8235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B827C76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0D57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hregionnavn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A64D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A78F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Hospitalsregionnavn</w:t>
            </w:r>
          </w:p>
        </w:tc>
        <w:tc>
          <w:tcPr>
            <w:tcW w:w="96" w:type="pct"/>
            <w:vAlign w:val="center"/>
            <w:hideMark/>
          </w:tcPr>
          <w:p w14:paraId="433E63A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9E8BA9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D9B3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kir_operationstype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8CA2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Operationstype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0EC7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Operationstype</w:t>
            </w:r>
          </w:p>
        </w:tc>
        <w:tc>
          <w:tcPr>
            <w:tcW w:w="96" w:type="pct"/>
            <w:vAlign w:val="center"/>
            <w:hideMark/>
          </w:tcPr>
          <w:p w14:paraId="261CCCC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5A4E66A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A496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HenvisningsDato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FEB5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4FF9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Henvisningsdato</w:t>
            </w:r>
          </w:p>
        </w:tc>
        <w:tc>
          <w:tcPr>
            <w:tcW w:w="96" w:type="pct"/>
            <w:vAlign w:val="center"/>
            <w:hideMark/>
          </w:tcPr>
          <w:p w14:paraId="256D1AA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16A30F9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579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IndlaeggelsesDato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5D31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IndlæggelsesDato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0D86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IndlæggelsesDato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62AC23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A7292F9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5644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Procedure_Dato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4A48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89ED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Proceduredato</w:t>
            </w:r>
          </w:p>
        </w:tc>
        <w:tc>
          <w:tcPr>
            <w:tcW w:w="96" w:type="pct"/>
            <w:vAlign w:val="center"/>
            <w:hideMark/>
          </w:tcPr>
          <w:p w14:paraId="14A2891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36F425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D1CD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861C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B40C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</w:t>
            </w:r>
          </w:p>
        </w:tc>
        <w:tc>
          <w:tcPr>
            <w:tcW w:w="96" w:type="pct"/>
            <w:vAlign w:val="center"/>
            <w:hideMark/>
          </w:tcPr>
          <w:p w14:paraId="03D0919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5D3E04C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0418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E5D5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08EA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2</w:t>
            </w:r>
          </w:p>
        </w:tc>
        <w:tc>
          <w:tcPr>
            <w:tcW w:w="96" w:type="pct"/>
            <w:vAlign w:val="center"/>
            <w:hideMark/>
          </w:tcPr>
          <w:p w14:paraId="34ED7CA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A099B63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7DF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Procedurekode3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DCCC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3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5593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3</w:t>
            </w:r>
          </w:p>
        </w:tc>
        <w:tc>
          <w:tcPr>
            <w:tcW w:w="96" w:type="pct"/>
            <w:vAlign w:val="center"/>
            <w:hideMark/>
          </w:tcPr>
          <w:p w14:paraId="7F5D516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C4D3784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B083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Procedurekode4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8263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4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ED0D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4</w:t>
            </w:r>
          </w:p>
        </w:tc>
        <w:tc>
          <w:tcPr>
            <w:tcW w:w="96" w:type="pct"/>
            <w:vAlign w:val="center"/>
            <w:hideMark/>
          </w:tcPr>
          <w:p w14:paraId="4C9E9F2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30A9933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CFA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Procedurekode5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6B1C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5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E22C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5</w:t>
            </w:r>
          </w:p>
        </w:tc>
        <w:tc>
          <w:tcPr>
            <w:tcW w:w="96" w:type="pct"/>
            <w:vAlign w:val="center"/>
            <w:hideMark/>
          </w:tcPr>
          <w:p w14:paraId="42A8712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63C5169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408C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Procedurekode6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2810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6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DD51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6</w:t>
            </w:r>
          </w:p>
        </w:tc>
        <w:tc>
          <w:tcPr>
            <w:tcW w:w="96" w:type="pct"/>
            <w:vAlign w:val="center"/>
            <w:hideMark/>
          </w:tcPr>
          <w:p w14:paraId="4DF4DFD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B35FA8A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C113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Procedurekode7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76A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7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D87F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7</w:t>
            </w:r>
          </w:p>
        </w:tc>
        <w:tc>
          <w:tcPr>
            <w:tcW w:w="96" w:type="pct"/>
            <w:vAlign w:val="center"/>
            <w:hideMark/>
          </w:tcPr>
          <w:p w14:paraId="5015B10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3B7378E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9708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lastRenderedPageBreak/>
              <w:t>Procedurekode8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EB03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8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A877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8</w:t>
            </w:r>
          </w:p>
        </w:tc>
        <w:tc>
          <w:tcPr>
            <w:tcW w:w="96" w:type="pct"/>
            <w:vAlign w:val="center"/>
            <w:hideMark/>
          </w:tcPr>
          <w:p w14:paraId="2DABD28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1E2F44D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B038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Procedurekode9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28E4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9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8CED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9</w:t>
            </w:r>
          </w:p>
        </w:tc>
        <w:tc>
          <w:tcPr>
            <w:tcW w:w="96" w:type="pct"/>
            <w:vAlign w:val="center"/>
            <w:hideMark/>
          </w:tcPr>
          <w:p w14:paraId="77E2C66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25388AA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30A8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Procedurekode10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039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10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1234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10</w:t>
            </w:r>
          </w:p>
        </w:tc>
        <w:tc>
          <w:tcPr>
            <w:tcW w:w="96" w:type="pct"/>
            <w:vAlign w:val="center"/>
            <w:hideMark/>
          </w:tcPr>
          <w:p w14:paraId="11422A0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3EA268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C31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Procedurekode11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F215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E2A1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11</w:t>
            </w:r>
          </w:p>
        </w:tc>
        <w:tc>
          <w:tcPr>
            <w:tcW w:w="96" w:type="pct"/>
            <w:vAlign w:val="center"/>
            <w:hideMark/>
          </w:tcPr>
          <w:p w14:paraId="5E10C1D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D01A600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4204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Procedurekode12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7B9A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9544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12</w:t>
            </w:r>
          </w:p>
        </w:tc>
        <w:tc>
          <w:tcPr>
            <w:tcW w:w="96" w:type="pct"/>
            <w:vAlign w:val="center"/>
            <w:hideMark/>
          </w:tcPr>
          <w:p w14:paraId="76B29B6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DB590F6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A1C2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TidPaaIntensivITimer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6C8F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TidPaaIntensivITimer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808B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TidPaaIntensivITimer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D74322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76A45EA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6F21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aortaklap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1B26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aortaklap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5B15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aortaklap</w:t>
            </w:r>
          </w:p>
        </w:tc>
        <w:tc>
          <w:tcPr>
            <w:tcW w:w="96" w:type="pct"/>
            <w:vAlign w:val="center"/>
            <w:hideMark/>
          </w:tcPr>
          <w:p w14:paraId="6E106E7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BDCEADC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8D98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mitralklap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E00B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mitralklap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F0D5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mitralklap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36F31F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DE153E5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AC5C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tricuspidalklap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129B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Tricuspidalklap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96E6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Tricuspidalklap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A6E207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6D625FD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C550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perkutanklap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6C96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Perkutanklap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968C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Perkutanklap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0959DD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0DD7F7D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C3AA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pulmonalklap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3913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Pulmonalklap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6650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Pulmonalklap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09FE33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A39DCF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0C09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Hjertelungemaskine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8529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Hjertelungemaskine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460F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Hjertelungemaskine</w:t>
            </w:r>
          </w:p>
        </w:tc>
        <w:tc>
          <w:tcPr>
            <w:tcW w:w="96" w:type="pct"/>
            <w:vAlign w:val="center"/>
            <w:hideMark/>
          </w:tcPr>
          <w:p w14:paraId="0F299B5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E023799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F6AB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ReoperationForBloedning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EC18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Komplikationer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Reoperation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for blødning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3555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Komplikationer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Reoperation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for blødning</w:t>
            </w:r>
          </w:p>
        </w:tc>
        <w:tc>
          <w:tcPr>
            <w:tcW w:w="96" w:type="pct"/>
            <w:vAlign w:val="center"/>
            <w:hideMark/>
          </w:tcPr>
          <w:p w14:paraId="618D1F9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27AD3C7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F4E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DybSternuminfektion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FE3D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Komplikationer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DybSternuminfektion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399D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Komplikationer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DybSternuminfektion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00D1FA4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81128B3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B414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AmiUnderIndlaeggelsen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4FB4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Komplikationer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AmiUnderIndlaeggelsen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9B6B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Komplikationer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AmiUnderIndlaeggelsen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BF4594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EAE2D2C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307D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CentralNerveskade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0680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Komplikationer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CentralNerveskade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45CE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Komplikationer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CentralNerveskade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EEC6A1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76B9A17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7DBE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C34D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E29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I</w:t>
            </w:r>
          </w:p>
        </w:tc>
        <w:tc>
          <w:tcPr>
            <w:tcW w:w="96" w:type="pct"/>
            <w:vAlign w:val="center"/>
            <w:hideMark/>
          </w:tcPr>
          <w:p w14:paraId="23A977F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16CC218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3450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EuroScoreII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B6A1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II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0F02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II</w:t>
            </w:r>
          </w:p>
        </w:tc>
        <w:tc>
          <w:tcPr>
            <w:tcW w:w="96" w:type="pct"/>
            <w:vAlign w:val="center"/>
            <w:hideMark/>
          </w:tcPr>
          <w:p w14:paraId="342B050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EFEAC52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F09C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euroscore_II_ant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7094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Antal udfyldte Euroscoreelementer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B0D7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Antal udfyldte Euroscoreelementer</w:t>
            </w:r>
          </w:p>
        </w:tc>
        <w:tc>
          <w:tcPr>
            <w:tcW w:w="96" w:type="pct"/>
            <w:vAlign w:val="center"/>
            <w:hideMark/>
          </w:tcPr>
          <w:p w14:paraId="67400B4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8AC92CA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5785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Ekstrakardiel_Arterie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78E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Ekstrakardiel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Arteriesygdom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7009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Ekstrakardiel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Arteriesygdom</w:t>
            </w:r>
          </w:p>
        </w:tc>
        <w:tc>
          <w:tcPr>
            <w:tcW w:w="96" w:type="pct"/>
            <w:vAlign w:val="center"/>
            <w:hideMark/>
          </w:tcPr>
          <w:p w14:paraId="701DF77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0EB9B75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81D1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Euro_Cerebrovaskulaer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0965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Cerebrovaskulær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sygdom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3FD5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Cerebrovaskulær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sygdom</w:t>
            </w:r>
          </w:p>
        </w:tc>
        <w:tc>
          <w:tcPr>
            <w:tcW w:w="96" w:type="pct"/>
            <w:vAlign w:val="center"/>
            <w:hideMark/>
          </w:tcPr>
          <w:p w14:paraId="63BAD0D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C2FE87E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7A3E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Euro_TidlHjertekirurgi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8C5C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Tidligere Hjertekirurgi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8B88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Tidligere Hjertekirurgi</w:t>
            </w:r>
          </w:p>
        </w:tc>
        <w:tc>
          <w:tcPr>
            <w:tcW w:w="96" w:type="pct"/>
            <w:vAlign w:val="center"/>
            <w:hideMark/>
          </w:tcPr>
          <w:p w14:paraId="767C5E0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0C10753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6FB3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Euro_SerumKreatin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07E3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Serumkreatinin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over 200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5F88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Serumkreatinin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over 200</w:t>
            </w:r>
          </w:p>
        </w:tc>
        <w:tc>
          <w:tcPr>
            <w:tcW w:w="96" w:type="pct"/>
            <w:vAlign w:val="center"/>
            <w:hideMark/>
          </w:tcPr>
          <w:p w14:paraId="7EDC9EB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7425C8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2F45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Euro_AktivEndokardit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36FF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Aktiv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Endokardit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B147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Aktiv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Endokardit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6C1D333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B2397F4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3C29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KritiskPraeoperativStatus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F84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Kritisk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Præperativ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Status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FF60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Kritisk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Præperativ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Status</w:t>
            </w:r>
          </w:p>
        </w:tc>
        <w:tc>
          <w:tcPr>
            <w:tcW w:w="96" w:type="pct"/>
            <w:vAlign w:val="center"/>
            <w:hideMark/>
          </w:tcPr>
          <w:p w14:paraId="1B6E8CF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83B0BA1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967E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Euro_PulmonalHyper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2B62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Pulmonal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Hypertension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2850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Pulmonal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Hypertension</w:t>
            </w:r>
          </w:p>
        </w:tc>
        <w:tc>
          <w:tcPr>
            <w:tcW w:w="96" w:type="pct"/>
            <w:vAlign w:val="center"/>
            <w:hideMark/>
          </w:tcPr>
          <w:p w14:paraId="00E5500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21EC349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A147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HjertekirurgiUdOverCabg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F79F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HjertekirurgiUdOverCabg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79C3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HjertekirurgiUdOverCabg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CE040B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DD89FC8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67A1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Euro_Postinfarkt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6DBD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Postinfarkt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Vsd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D827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Postinfarkt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Vsd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4C63705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E8341CD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672A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PF_Euro_KroniskLunge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956F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KroniskLungesygdom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9596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KroniskLungesygdom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2D58B0C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33F529F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0181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PF_Euro_UstabilAngina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8C9D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UstabilAngina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3889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UstabilAngina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A2B894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D13535D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17D1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VenstreVentrikelDysfunk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7F72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VenstreVentrikelDysfunktion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258C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VenstreVentrikelDysfunktion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54E5C06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2B47994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1DAB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PF_Euro_NyligtAmi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A18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NyligtAmi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FD26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NyligtAmi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0A38738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9CA97FB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8E87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PF_Euro_AkutOperation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A5AC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AkutOperation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90CF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AkutOperation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6F63FC1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7D28737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556D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PF_Euro_NedsatMobilitet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0799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NedsatMobilitet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DA9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NedsatMobilitet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415292B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8028853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A069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PF_Euro_RenalImpairment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AF4B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RenalImpairment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AFCF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RenalImpairment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E17F44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BB37CFA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4DE3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PF_Euro_DiabetesInsulin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D22B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DiabetesInsulin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9BEA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DiabetesInsulin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0AC4671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4E03424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E4F5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PF_Euro_NYHAKlasse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5E81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NYHAKlasse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5720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NYHAKlasse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2DD44EC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9E14462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D13D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PF_Euro_CCSKlasse4Angina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F9D0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CCSKlasse4Angina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8525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CCSKlasse4Angina</w:t>
            </w:r>
          </w:p>
        </w:tc>
        <w:tc>
          <w:tcPr>
            <w:tcW w:w="96" w:type="pct"/>
            <w:vAlign w:val="center"/>
            <w:hideMark/>
          </w:tcPr>
          <w:p w14:paraId="576C896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FC5AE24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545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KirurgiAortaThoracalis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6823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Kirurgi på Aorta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Thoracalis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AA0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Kirurgi på Aorta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Thoracalis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7FCFEB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ED8B645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6834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PF_Diabetes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8143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C436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96" w:type="pct"/>
            <w:vAlign w:val="center"/>
            <w:hideMark/>
          </w:tcPr>
          <w:p w14:paraId="5102433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EE80ED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55E7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PF_Rygning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D10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Rygning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ED24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Rygning</w:t>
            </w:r>
          </w:p>
        </w:tc>
        <w:tc>
          <w:tcPr>
            <w:tcW w:w="96" w:type="pct"/>
            <w:vAlign w:val="center"/>
            <w:hideMark/>
          </w:tcPr>
          <w:p w14:paraId="3936304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1DC5553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ED55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PF_Hoejde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D56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Højde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99AB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Højde</w:t>
            </w:r>
          </w:p>
        </w:tc>
        <w:tc>
          <w:tcPr>
            <w:tcW w:w="96" w:type="pct"/>
            <w:vAlign w:val="center"/>
            <w:hideMark/>
          </w:tcPr>
          <w:p w14:paraId="1DB2726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E48AFBD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244E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PF_Vaegt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AB73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Vægt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2F27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Vægt</w:t>
            </w:r>
          </w:p>
        </w:tc>
        <w:tc>
          <w:tcPr>
            <w:tcW w:w="96" w:type="pct"/>
            <w:vAlign w:val="center"/>
            <w:hideMark/>
          </w:tcPr>
          <w:p w14:paraId="240CE8B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EF07F31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AB7C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BMI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9507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Body Mass Index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1CDA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Body Mass Index</w:t>
            </w:r>
          </w:p>
        </w:tc>
        <w:tc>
          <w:tcPr>
            <w:tcW w:w="96" w:type="pct"/>
            <w:vAlign w:val="center"/>
            <w:hideMark/>
          </w:tcPr>
          <w:p w14:paraId="3A4AB43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7C348BE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C5E9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6380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gramStart"/>
            <w:r w:rsidRPr="004E6D01">
              <w:rPr>
                <w:color w:val="000000"/>
                <w:sz w:val="18"/>
                <w:szCs w:val="18"/>
              </w:rPr>
              <w:t>CPR status</w:t>
            </w:r>
            <w:proofErr w:type="gram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1191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gramStart"/>
            <w:r w:rsidRPr="004E6D01">
              <w:rPr>
                <w:color w:val="000000"/>
                <w:sz w:val="18"/>
                <w:szCs w:val="18"/>
              </w:rPr>
              <w:t>CPR status</w:t>
            </w:r>
            <w:proofErr w:type="gramEnd"/>
          </w:p>
        </w:tc>
        <w:tc>
          <w:tcPr>
            <w:tcW w:w="96" w:type="pct"/>
            <w:vAlign w:val="center"/>
            <w:hideMark/>
          </w:tcPr>
          <w:p w14:paraId="1A9CADC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04886E4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A634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kommune_kode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ECAB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2E1D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Bopælskommunekode</w:t>
            </w:r>
          </w:p>
        </w:tc>
        <w:tc>
          <w:tcPr>
            <w:tcW w:w="96" w:type="pct"/>
            <w:vAlign w:val="center"/>
            <w:hideMark/>
          </w:tcPr>
          <w:p w14:paraId="285E9A0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1BA07EA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BAC1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kommune_navn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5272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ADC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Bopælskommunenavn</w:t>
            </w:r>
          </w:p>
        </w:tc>
        <w:tc>
          <w:tcPr>
            <w:tcW w:w="96" w:type="pct"/>
            <w:vAlign w:val="center"/>
            <w:hideMark/>
          </w:tcPr>
          <w:p w14:paraId="4D92BF1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1DD4F85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E49B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Bregion_Kode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EC3A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5A7A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Bopælsregionskode</w:t>
            </w:r>
          </w:p>
        </w:tc>
        <w:tc>
          <w:tcPr>
            <w:tcW w:w="96" w:type="pct"/>
            <w:vAlign w:val="center"/>
            <w:hideMark/>
          </w:tcPr>
          <w:p w14:paraId="258D896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444439D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07B0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Bregion_Navn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BBF7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CF37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Bopælsregionsnavn</w:t>
            </w:r>
          </w:p>
        </w:tc>
        <w:tc>
          <w:tcPr>
            <w:tcW w:w="96" w:type="pct"/>
            <w:vAlign w:val="center"/>
            <w:hideMark/>
          </w:tcPr>
          <w:p w14:paraId="7D0642F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1EE2FB8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2D34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doed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0EEC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Død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58FA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Død</w:t>
            </w:r>
          </w:p>
        </w:tc>
        <w:tc>
          <w:tcPr>
            <w:tcW w:w="96" w:type="pct"/>
            <w:vAlign w:val="center"/>
            <w:hideMark/>
          </w:tcPr>
          <w:p w14:paraId="0A45C6F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54A05C6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97EB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ECFE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B9FB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96" w:type="pct"/>
            <w:vAlign w:val="center"/>
            <w:hideMark/>
          </w:tcPr>
          <w:p w14:paraId="089A5F6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E5012D1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C483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aars_hospital_navn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BEE5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2DFC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96" w:type="pct"/>
            <w:vAlign w:val="center"/>
            <w:hideMark/>
          </w:tcPr>
          <w:p w14:paraId="6D7F0E2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3690568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EAB9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9037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6B6A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Hospitalskode</w:t>
            </w:r>
          </w:p>
        </w:tc>
        <w:tc>
          <w:tcPr>
            <w:tcW w:w="96" w:type="pct"/>
            <w:vAlign w:val="center"/>
            <w:hideMark/>
          </w:tcPr>
          <w:p w14:paraId="38D94CE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FE268AA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10A1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Dato_komplethed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C439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Kompletheddato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98C7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Kompletheddato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51BE62D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08693F3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5E8B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DC61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4515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2A073C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873FC80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6B86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Forloebs_id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C38A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7441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2DB771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F1C1279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AA3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aars_hospital_navn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0F98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084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96" w:type="pct"/>
            <w:vAlign w:val="center"/>
            <w:hideMark/>
          </w:tcPr>
          <w:p w14:paraId="0C26948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42EA5F9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D7E3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061D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66F1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96" w:type="pct"/>
            <w:vAlign w:val="center"/>
            <w:hideMark/>
          </w:tcPr>
          <w:p w14:paraId="6FB0941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4349FC9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23D7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CC94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3B5D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96" w:type="pct"/>
            <w:vAlign w:val="center"/>
            <w:hideMark/>
          </w:tcPr>
          <w:p w14:paraId="0A43C04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0625B6C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2D81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Forloebs_id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967D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1696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414E35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0523956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9F76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51AF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830D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296DAB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BE1CFFC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E665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hospital_kode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8159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4 cifret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hospitalkode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1AF8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4 cifret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hospitalkode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FF7AE2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76200DA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4D61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Afdelingsnavn_DHR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5ADC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Afdelingnavn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9B14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Afdelingnavn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E03806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E92830E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79AC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Hospitalsnavn_DHR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9167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Hospitalnavn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E9A3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Hospitalnavn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1DFB79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5A843F1" w14:textId="77777777" w:rsidTr="004E6D01">
        <w:trPr>
          <w:trHeight w:val="16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A853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afdeling_kode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502E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7 cifret delvis SHAK kode baseret på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sender_identifier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DC1D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7 cifret delvis SHAK kode baseret på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sender_identifier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0922587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CF0137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33A5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hregionkode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0C6A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212B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Hospitalsregionskode</w:t>
            </w:r>
          </w:p>
        </w:tc>
        <w:tc>
          <w:tcPr>
            <w:tcW w:w="96" w:type="pct"/>
            <w:vAlign w:val="center"/>
            <w:hideMark/>
          </w:tcPr>
          <w:p w14:paraId="7443ED3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9A613AA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6ECB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hregionnavn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4A69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6B9F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Hospitalsregionnavn</w:t>
            </w:r>
          </w:p>
        </w:tc>
        <w:tc>
          <w:tcPr>
            <w:tcW w:w="96" w:type="pct"/>
            <w:vAlign w:val="center"/>
            <w:hideMark/>
          </w:tcPr>
          <w:p w14:paraId="3299999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D398735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D4A7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35D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134D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Indikation</w:t>
            </w:r>
          </w:p>
        </w:tc>
        <w:tc>
          <w:tcPr>
            <w:tcW w:w="96" w:type="pct"/>
            <w:vAlign w:val="center"/>
            <w:hideMark/>
          </w:tcPr>
          <w:p w14:paraId="6FC46A9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C532029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4D53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Henvisningsmaade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A9F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Henvisningsmåde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B670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Henvisningsmåde</w:t>
            </w:r>
          </w:p>
        </w:tc>
        <w:tc>
          <w:tcPr>
            <w:tcW w:w="96" w:type="pct"/>
            <w:vAlign w:val="center"/>
            <w:hideMark/>
          </w:tcPr>
          <w:p w14:paraId="1ABC7EA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F38D7F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5A2C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HenvisningsDato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29CF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D509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Henvisningsdato</w:t>
            </w:r>
          </w:p>
        </w:tc>
        <w:tc>
          <w:tcPr>
            <w:tcW w:w="96" w:type="pct"/>
            <w:vAlign w:val="center"/>
            <w:hideMark/>
          </w:tcPr>
          <w:p w14:paraId="6D59204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6E40709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2800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6E0E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E5BD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Proceduredato</w:t>
            </w:r>
          </w:p>
        </w:tc>
        <w:tc>
          <w:tcPr>
            <w:tcW w:w="96" w:type="pct"/>
            <w:vAlign w:val="center"/>
            <w:hideMark/>
          </w:tcPr>
          <w:p w14:paraId="4175950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0857F81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ED30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205C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3E45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1</w:t>
            </w:r>
          </w:p>
        </w:tc>
        <w:tc>
          <w:tcPr>
            <w:tcW w:w="96" w:type="pct"/>
            <w:vAlign w:val="center"/>
            <w:hideMark/>
          </w:tcPr>
          <w:p w14:paraId="0C9C3AB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851A0FC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96FD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3C41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5DF4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 2</w:t>
            </w:r>
          </w:p>
        </w:tc>
        <w:tc>
          <w:tcPr>
            <w:tcW w:w="96" w:type="pct"/>
            <w:vAlign w:val="center"/>
            <w:hideMark/>
          </w:tcPr>
          <w:p w14:paraId="019265A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35D1FB5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9D90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80C6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FC47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Komplikationer</w:t>
            </w:r>
          </w:p>
        </w:tc>
        <w:tc>
          <w:tcPr>
            <w:tcW w:w="96" w:type="pct"/>
            <w:vAlign w:val="center"/>
            <w:hideMark/>
          </w:tcPr>
          <w:p w14:paraId="70D12AA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61B7FE0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625A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EvaluerbarUndersoegelse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FCC7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Evaluerbar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Undersøgelse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C5A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Evaluerbar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Undersøgelse</w:t>
            </w:r>
          </w:p>
        </w:tc>
        <w:tc>
          <w:tcPr>
            <w:tcW w:w="96" w:type="pct"/>
            <w:vAlign w:val="center"/>
            <w:hideMark/>
          </w:tcPr>
          <w:p w14:paraId="36834C8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141C17E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5B45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Konsekvens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4C3D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Konsekvens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95B6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Konsekvens</w:t>
            </w:r>
          </w:p>
        </w:tc>
        <w:tc>
          <w:tcPr>
            <w:tcW w:w="96" w:type="pct"/>
            <w:vAlign w:val="center"/>
            <w:hideMark/>
          </w:tcPr>
          <w:p w14:paraId="6F7471E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4EF15CA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8E93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Karpatologi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8F40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Karpatologi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55CE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Karpatologi</w:t>
            </w:r>
          </w:p>
        </w:tc>
        <w:tc>
          <w:tcPr>
            <w:tcW w:w="96" w:type="pct"/>
            <w:vAlign w:val="center"/>
            <w:hideMark/>
          </w:tcPr>
          <w:p w14:paraId="7E48ABA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3E87A40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3CFA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TidligereCABG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241B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TidligereCABG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0C41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TidligereCABG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6700E7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9CC5230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69C8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TidligerePCI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EBDA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TidligerePCI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DAF3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TidligerePCI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0748AAC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09B666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9B04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TidligereAMI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BD65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TidligereAMI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B16A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TidligereAMI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D7019D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2660D92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36FF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ABFE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FE53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96" w:type="pct"/>
            <w:vAlign w:val="center"/>
            <w:hideMark/>
          </w:tcPr>
          <w:p w14:paraId="00095DF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FC431B3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348C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Rygning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886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Rygning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AAED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Rygning</w:t>
            </w:r>
          </w:p>
        </w:tc>
        <w:tc>
          <w:tcPr>
            <w:tcW w:w="96" w:type="pct"/>
            <w:vAlign w:val="center"/>
            <w:hideMark/>
          </w:tcPr>
          <w:p w14:paraId="51114D0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354E99B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3700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Hoejde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E7C4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Højde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1F28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Højde</w:t>
            </w:r>
          </w:p>
        </w:tc>
        <w:tc>
          <w:tcPr>
            <w:tcW w:w="96" w:type="pct"/>
            <w:vAlign w:val="center"/>
            <w:hideMark/>
          </w:tcPr>
          <w:p w14:paraId="0ED1026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E674A11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92C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Vaegt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5FAB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Vægt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F48C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Vægt</w:t>
            </w:r>
          </w:p>
        </w:tc>
        <w:tc>
          <w:tcPr>
            <w:tcW w:w="96" w:type="pct"/>
            <w:vAlign w:val="center"/>
            <w:hideMark/>
          </w:tcPr>
          <w:p w14:paraId="5DD779C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491683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13D4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BMI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9859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Body Mass Index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7E5A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Body Mass Index</w:t>
            </w:r>
          </w:p>
        </w:tc>
        <w:tc>
          <w:tcPr>
            <w:tcW w:w="96" w:type="pct"/>
            <w:vAlign w:val="center"/>
            <w:hideMark/>
          </w:tcPr>
          <w:p w14:paraId="03F1F6B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187B697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7311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2FA9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5999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96" w:type="pct"/>
            <w:vAlign w:val="center"/>
            <w:hideMark/>
          </w:tcPr>
          <w:p w14:paraId="60F27BE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0BD0FAB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493B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4FED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 CPR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28DD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 CPR</w:t>
            </w:r>
          </w:p>
        </w:tc>
        <w:tc>
          <w:tcPr>
            <w:tcW w:w="96" w:type="pct"/>
            <w:vAlign w:val="center"/>
            <w:hideMark/>
          </w:tcPr>
          <w:p w14:paraId="1EC899B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031DC38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C9F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Status_dato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7077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Statusdato CPR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50D1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Statusdato CPR</w:t>
            </w:r>
          </w:p>
        </w:tc>
        <w:tc>
          <w:tcPr>
            <w:tcW w:w="96" w:type="pct"/>
            <w:vAlign w:val="center"/>
            <w:hideMark/>
          </w:tcPr>
          <w:p w14:paraId="1223BDB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E749F48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9EF7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doed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3842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Død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122D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Død</w:t>
            </w:r>
          </w:p>
        </w:tc>
        <w:tc>
          <w:tcPr>
            <w:tcW w:w="96" w:type="pct"/>
            <w:vAlign w:val="center"/>
            <w:hideMark/>
          </w:tcPr>
          <w:p w14:paraId="0B9356C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99696F2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F4D3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kommune_kode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242C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963B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Bopælskommunekode</w:t>
            </w:r>
          </w:p>
        </w:tc>
        <w:tc>
          <w:tcPr>
            <w:tcW w:w="96" w:type="pct"/>
            <w:vAlign w:val="center"/>
            <w:hideMark/>
          </w:tcPr>
          <w:p w14:paraId="3F92B0D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43DE40D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9AB4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kommune_Navn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C122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1B38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Bopælskommunenavn</w:t>
            </w:r>
          </w:p>
        </w:tc>
        <w:tc>
          <w:tcPr>
            <w:tcW w:w="96" w:type="pct"/>
            <w:vAlign w:val="center"/>
            <w:hideMark/>
          </w:tcPr>
          <w:p w14:paraId="7100BC1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E691BEC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2AB0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bregion_Kode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8F3E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D6A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Bopælsregionskode</w:t>
            </w:r>
          </w:p>
        </w:tc>
        <w:tc>
          <w:tcPr>
            <w:tcW w:w="96" w:type="pct"/>
            <w:vAlign w:val="center"/>
            <w:hideMark/>
          </w:tcPr>
          <w:p w14:paraId="32F6BAC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D000D9F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0F13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bregion_Navn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2CBE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65A7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Bopælsregionsnavn</w:t>
            </w:r>
          </w:p>
        </w:tc>
        <w:tc>
          <w:tcPr>
            <w:tcW w:w="96" w:type="pct"/>
            <w:vAlign w:val="center"/>
            <w:hideMark/>
          </w:tcPr>
          <w:p w14:paraId="2D68EAA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2F3BBA2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762A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F9A7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5E1A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96" w:type="pct"/>
            <w:vAlign w:val="center"/>
            <w:hideMark/>
          </w:tcPr>
          <w:p w14:paraId="06EED1D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C37F5C1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E9A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Dato_komplethed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C8CA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Kompletheddato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D6B6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Kompletheddato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B1DAB0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6F32BF6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BB37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0F1F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E5AE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96" w:type="pct"/>
            <w:vAlign w:val="center"/>
            <w:hideMark/>
          </w:tcPr>
          <w:p w14:paraId="0C8149A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8CFAE35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A613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Forloebs_id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08DE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12B6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499B607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C69C6D0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B1B5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3DA2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3E67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Interventionsid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03ECBF0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A4CC800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CEDC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CPR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AF1C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AAE0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Personnummer</w:t>
            </w:r>
          </w:p>
        </w:tc>
        <w:tc>
          <w:tcPr>
            <w:tcW w:w="96" w:type="pct"/>
            <w:vAlign w:val="center"/>
            <w:hideMark/>
          </w:tcPr>
          <w:p w14:paraId="23D2D54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57E1B3C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1A59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Forloebs_id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A091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B878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Forløbsid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5A2B2D8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D1B6CF8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7B76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shak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46FE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SHAK 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6615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SHAK kode</w:t>
            </w:r>
          </w:p>
        </w:tc>
        <w:tc>
          <w:tcPr>
            <w:tcW w:w="96" w:type="pct"/>
            <w:vAlign w:val="center"/>
            <w:hideMark/>
          </w:tcPr>
          <w:p w14:paraId="0902023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343A459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0250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samlet_orgkode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993E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Organisationskode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CB3C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Organisationskode</w:t>
            </w:r>
          </w:p>
        </w:tc>
        <w:tc>
          <w:tcPr>
            <w:tcW w:w="96" w:type="pct"/>
            <w:vAlign w:val="center"/>
            <w:hideMark/>
          </w:tcPr>
          <w:p w14:paraId="1F09BA7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BECB5B4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4D5D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CFF2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4AD9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96" w:type="pct"/>
            <w:vAlign w:val="center"/>
            <w:hideMark/>
          </w:tcPr>
          <w:p w14:paraId="5325605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F70BE6F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38FA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stroke_dato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14F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Dato for stroke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142D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Dato for stroke</w:t>
            </w:r>
          </w:p>
        </w:tc>
        <w:tc>
          <w:tcPr>
            <w:tcW w:w="96" w:type="pct"/>
            <w:vAlign w:val="center"/>
            <w:hideMark/>
          </w:tcPr>
          <w:p w14:paraId="787F1C6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8511EC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6724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HenvisningsDato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AF25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0110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Henvisningsdato</w:t>
            </w:r>
          </w:p>
        </w:tc>
        <w:tc>
          <w:tcPr>
            <w:tcW w:w="96" w:type="pct"/>
            <w:vAlign w:val="center"/>
            <w:hideMark/>
          </w:tcPr>
          <w:p w14:paraId="61AA2B6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41D7E65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5E5B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opdato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ABD9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Proceduredato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89D2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Proceduredato</w:t>
            </w:r>
          </w:p>
        </w:tc>
        <w:tc>
          <w:tcPr>
            <w:tcW w:w="96" w:type="pct"/>
            <w:vAlign w:val="center"/>
            <w:hideMark/>
          </w:tcPr>
          <w:p w14:paraId="04E1C3B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341145C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6D6C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T_ProcedureData_PK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9CA2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D602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Procedurekode</w:t>
            </w:r>
          </w:p>
        </w:tc>
        <w:tc>
          <w:tcPr>
            <w:tcW w:w="96" w:type="pct"/>
            <w:vAlign w:val="center"/>
            <w:hideMark/>
          </w:tcPr>
          <w:p w14:paraId="135DDF0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1BC1656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6BC7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T_ProcedureData_Operatoer1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8B8E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Operatør 1 (Kardiolog-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Thoraxkirurg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9CD7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Operatør 1 (Kardiolog-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Thoraxkirurg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6" w:type="pct"/>
            <w:vAlign w:val="center"/>
            <w:hideMark/>
          </w:tcPr>
          <w:p w14:paraId="4C9BD80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66CCCEA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189C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T_ProcedureData_Operatoer2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F7B6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Operatør 2 (Kardiolog-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Thoraxkirurg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DC54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Operatør 2 (Kardiolog-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Thoraxkirurg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6" w:type="pct"/>
            <w:vAlign w:val="center"/>
            <w:hideMark/>
          </w:tcPr>
          <w:p w14:paraId="3AF725A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DC35543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E04E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T_PostProcedureData_CVATCI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EC7D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CVA-TCI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6611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CVA-TCI</w:t>
            </w:r>
          </w:p>
        </w:tc>
        <w:tc>
          <w:tcPr>
            <w:tcW w:w="96" w:type="pct"/>
            <w:vAlign w:val="center"/>
            <w:hideMark/>
          </w:tcPr>
          <w:p w14:paraId="6997C09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6F8C047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ADC5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T_ProcedureData_Anaestesi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37F6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Anæstesi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243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Anæstesi</w:t>
            </w:r>
          </w:p>
        </w:tc>
        <w:tc>
          <w:tcPr>
            <w:tcW w:w="96" w:type="pct"/>
            <w:vAlign w:val="center"/>
            <w:hideMark/>
          </w:tcPr>
          <w:p w14:paraId="5895D42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D5BBB09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50AA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T_ProcedureData_Adgangsvej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997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Adgangsvej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7456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Adgangsvej</w:t>
            </w:r>
          </w:p>
        </w:tc>
        <w:tc>
          <w:tcPr>
            <w:tcW w:w="96" w:type="pct"/>
            <w:vAlign w:val="center"/>
            <w:hideMark/>
          </w:tcPr>
          <w:p w14:paraId="5FEEF5E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BF383CC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439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T_ProcedureData_AdgangsvejMetode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5443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Adgangsvej, metode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5A5C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Adgangsvej, metode</w:t>
            </w:r>
          </w:p>
        </w:tc>
        <w:tc>
          <w:tcPr>
            <w:tcW w:w="96" w:type="pct"/>
            <w:vAlign w:val="center"/>
            <w:hideMark/>
          </w:tcPr>
          <w:p w14:paraId="1466847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353DD31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3EB0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LukningAfAdgangsvej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CFF3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Lukning af adgangsvej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7518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Lukning af adgangsvej</w:t>
            </w:r>
          </w:p>
        </w:tc>
        <w:tc>
          <w:tcPr>
            <w:tcW w:w="96" w:type="pct"/>
            <w:vAlign w:val="center"/>
            <w:hideMark/>
          </w:tcPr>
          <w:p w14:paraId="571031D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30104E4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9787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ProcedurevarighedInMinutes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F5AF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Procedurevarighed (minutter)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2ECD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Procedurevarighed (minutter)</w:t>
            </w:r>
          </w:p>
        </w:tc>
        <w:tc>
          <w:tcPr>
            <w:tcW w:w="96" w:type="pct"/>
            <w:vAlign w:val="center"/>
            <w:hideMark/>
          </w:tcPr>
          <w:p w14:paraId="1443AAE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4376967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55A8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T_ProcedureData_Klaptype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F7DC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Klaptype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9591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Klaptype</w:t>
            </w:r>
          </w:p>
        </w:tc>
        <w:tc>
          <w:tcPr>
            <w:tcW w:w="96" w:type="pct"/>
            <w:vAlign w:val="center"/>
            <w:hideMark/>
          </w:tcPr>
          <w:p w14:paraId="28BBB5B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C50F051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35D2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T_ProcedureData_KlapstoerrelseMM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A492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Klapstørrelse (mm)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4899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Klapstørrelse (mm)</w:t>
            </w:r>
          </w:p>
        </w:tc>
        <w:tc>
          <w:tcPr>
            <w:tcW w:w="96" w:type="pct"/>
            <w:vAlign w:val="center"/>
            <w:hideMark/>
          </w:tcPr>
          <w:p w14:paraId="1CE084B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80DB8C1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0535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T_ProcedureData_Praedilation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999C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Prædilation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C4BA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Prædilation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4AEFAEB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37D8CFF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5B90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PraedilationDiameterMM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71CA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Prædilation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, diameter (mm)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2080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Prædilation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, diameter (mm)</w:t>
            </w:r>
          </w:p>
        </w:tc>
        <w:tc>
          <w:tcPr>
            <w:tcW w:w="96" w:type="pct"/>
            <w:vAlign w:val="center"/>
            <w:hideMark/>
          </w:tcPr>
          <w:p w14:paraId="379BEA7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AD4595D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7095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T_ProcedureData_Postdilation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D843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Postdilation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58A9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Postdilation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5231C80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A84BF48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18E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PostdilationDiameterMM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A3BA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Postdilation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, diameter (mm)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E48C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Postdilation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, diameter (mm)</w:t>
            </w:r>
          </w:p>
        </w:tc>
        <w:tc>
          <w:tcPr>
            <w:tcW w:w="96" w:type="pct"/>
            <w:vAlign w:val="center"/>
            <w:hideMark/>
          </w:tcPr>
          <w:p w14:paraId="369C055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662FE8F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AF23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T_ProcedureData_Kontrastmaengde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BFA2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Kontrastmængde (ml)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7BA7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Kontrastmængde (ml)</w:t>
            </w:r>
          </w:p>
        </w:tc>
        <w:tc>
          <w:tcPr>
            <w:tcW w:w="96" w:type="pct"/>
            <w:vAlign w:val="center"/>
            <w:hideMark/>
          </w:tcPr>
          <w:p w14:paraId="5298AE4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C38946D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9E3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T_ProcedureData_Straaledosis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DD3B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Stråledosis (Gy*cm2)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0988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Stråledosis (Gy*cm2)</w:t>
            </w:r>
          </w:p>
        </w:tc>
        <w:tc>
          <w:tcPr>
            <w:tcW w:w="96" w:type="pct"/>
            <w:vAlign w:val="center"/>
            <w:hideMark/>
          </w:tcPr>
          <w:p w14:paraId="26B86CF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2656C6D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2CD8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T_ProcedureData_LedsagendePCI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362C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Ledsagende PCI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2132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Ledsagende PCI</w:t>
            </w:r>
          </w:p>
        </w:tc>
        <w:tc>
          <w:tcPr>
            <w:tcW w:w="96" w:type="pct"/>
            <w:vAlign w:val="center"/>
            <w:hideMark/>
          </w:tcPr>
          <w:p w14:paraId="3D04F63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5401506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D550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T_ProcedureData_MekaniskSupport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4000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Mekanisk support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2017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Mekanisk support</w:t>
            </w:r>
          </w:p>
        </w:tc>
        <w:tc>
          <w:tcPr>
            <w:tcW w:w="96" w:type="pct"/>
            <w:vAlign w:val="center"/>
            <w:hideMark/>
          </w:tcPr>
          <w:p w14:paraId="70B0447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48D1DFC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3683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ProcedureData_AntalKlapproteser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1C21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Antal klapproteser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F207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Antal klapproteser</w:t>
            </w:r>
          </w:p>
        </w:tc>
        <w:tc>
          <w:tcPr>
            <w:tcW w:w="96" w:type="pct"/>
            <w:vAlign w:val="center"/>
            <w:hideMark/>
          </w:tcPr>
          <w:p w14:paraId="39FCDBE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A92B39B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42A0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AarsagProteserOver1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E4F4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Årsag til antal proteser &gt; 1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50C3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Årsag til antal proteser &gt; 1</w:t>
            </w:r>
          </w:p>
        </w:tc>
        <w:tc>
          <w:tcPr>
            <w:tcW w:w="96" w:type="pct"/>
            <w:vAlign w:val="center"/>
            <w:hideMark/>
          </w:tcPr>
          <w:p w14:paraId="3533AD7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142FE4F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1011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KonverteringTilKirurgi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FF7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Konvertering til kirurgi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FF9C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Konvertering til kirurgi</w:t>
            </w:r>
          </w:p>
        </w:tc>
        <w:tc>
          <w:tcPr>
            <w:tcW w:w="96" w:type="pct"/>
            <w:vAlign w:val="center"/>
            <w:hideMark/>
          </w:tcPr>
          <w:p w14:paraId="0CFD6CC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0B7D133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30BB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PerproceduraleKarkomplikationer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6595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Perprocedurale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karkomplikationer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ED00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Perprocedurale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karkomplikationer</w:t>
            </w:r>
          </w:p>
        </w:tc>
        <w:tc>
          <w:tcPr>
            <w:tcW w:w="96" w:type="pct"/>
            <w:vAlign w:val="center"/>
            <w:hideMark/>
          </w:tcPr>
          <w:p w14:paraId="4F1F597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8EDFA6A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1300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TamponadeUnderProceduren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C2D4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Tamponade under proceduren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0B1C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Tamponade under proceduren</w:t>
            </w:r>
          </w:p>
        </w:tc>
        <w:tc>
          <w:tcPr>
            <w:tcW w:w="96" w:type="pct"/>
            <w:vAlign w:val="center"/>
            <w:hideMark/>
          </w:tcPr>
          <w:p w14:paraId="6890DFF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6F60CB5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C7C4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PacemakerPostoperativt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8FD2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Pacemaker postoperativt under indlæggelse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562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Pacemaker postoperativt under indlæggelse</w:t>
            </w:r>
          </w:p>
        </w:tc>
        <w:tc>
          <w:tcPr>
            <w:tcW w:w="96" w:type="pct"/>
            <w:vAlign w:val="center"/>
            <w:hideMark/>
          </w:tcPr>
          <w:p w14:paraId="7947EA5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0EEE1E4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2546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T_PostProcedureData_Sentamponade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C7BF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Sentamponade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C5AF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Sentamponade</w:t>
            </w:r>
          </w:p>
        </w:tc>
        <w:tc>
          <w:tcPr>
            <w:tcW w:w="96" w:type="pct"/>
            <w:vAlign w:val="center"/>
            <w:hideMark/>
          </w:tcPr>
          <w:p w14:paraId="3A2AA45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AEF984B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CA43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BloedningInterventionskraevende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4E19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Blødning interventionskrævende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04C1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Blødning interventionskrævende</w:t>
            </w:r>
          </w:p>
        </w:tc>
        <w:tc>
          <w:tcPr>
            <w:tcW w:w="96" w:type="pct"/>
            <w:vAlign w:val="center"/>
            <w:hideMark/>
          </w:tcPr>
          <w:p w14:paraId="76147C4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FD4351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21E3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TransfusionBlodML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EA4F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Transfusion blod (ml)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C326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Transfusion blod (ml)</w:t>
            </w:r>
          </w:p>
        </w:tc>
        <w:tc>
          <w:tcPr>
            <w:tcW w:w="96" w:type="pct"/>
            <w:vAlign w:val="center"/>
            <w:hideMark/>
          </w:tcPr>
          <w:p w14:paraId="2C37B2D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761DCDB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4ED6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AMIUnder72timer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33CD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AMI, &lt;= 72 timer efter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indextid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1CA1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AMI, &lt;= 72 timer efter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indextid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6D82A0D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EAB0FA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29B9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IndlaeggelsestidDage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EE7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Indlæggelsestid (dage)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4E3D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Indlæggelsestid (dage)</w:t>
            </w:r>
          </w:p>
        </w:tc>
        <w:tc>
          <w:tcPr>
            <w:tcW w:w="96" w:type="pct"/>
            <w:vAlign w:val="center"/>
            <w:hideMark/>
          </w:tcPr>
          <w:p w14:paraId="78256BF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ABE6379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3A94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AkutNyreinsufficiens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199B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Akut nyreinsufficiens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3505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Akut nyreinsufficiens</w:t>
            </w:r>
          </w:p>
        </w:tc>
        <w:tc>
          <w:tcPr>
            <w:tcW w:w="96" w:type="pct"/>
            <w:vAlign w:val="center"/>
            <w:hideMark/>
          </w:tcPr>
          <w:p w14:paraId="3FDEA07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8D04A7A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AFC6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PostProcedureData_ProteseStenose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13D3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Protese stenose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6BD0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Protese stenose</w:t>
            </w:r>
          </w:p>
        </w:tc>
        <w:tc>
          <w:tcPr>
            <w:tcW w:w="96" w:type="pct"/>
            <w:vAlign w:val="center"/>
            <w:hideMark/>
          </w:tcPr>
          <w:p w14:paraId="610F738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E7A3F24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5FFE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ProtesePatientMismatch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691F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Protese patient mismatch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9824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Protese patient mismatch</w:t>
            </w:r>
          </w:p>
        </w:tc>
        <w:tc>
          <w:tcPr>
            <w:tcW w:w="96" w:type="pct"/>
            <w:vAlign w:val="center"/>
            <w:hideMark/>
          </w:tcPr>
          <w:p w14:paraId="68187CD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B4BA5E6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5054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ProteseInsufficiensGrad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8F77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Protese insufficiens, grad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9AB2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Protese insufficiens, grad</w:t>
            </w:r>
          </w:p>
        </w:tc>
        <w:tc>
          <w:tcPr>
            <w:tcW w:w="96" w:type="pct"/>
            <w:vAlign w:val="center"/>
            <w:hideMark/>
          </w:tcPr>
          <w:p w14:paraId="73A7E6B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9209204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815B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ProteseInsufficiensType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6BB7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Protese insufficiens, type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1B87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Protese insufficiens, type</w:t>
            </w:r>
          </w:p>
        </w:tc>
        <w:tc>
          <w:tcPr>
            <w:tcW w:w="96" w:type="pct"/>
            <w:vAlign w:val="center"/>
            <w:hideMark/>
          </w:tcPr>
          <w:p w14:paraId="426F767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868D2B6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E74A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Rytmeforstyrrelser_Atrieflimmer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E6C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Rytmeforstyrrelse =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Atrieflimmer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8BA5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Rytmeforstyrrelse =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Atrieflimmer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7D614A3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2D9DEA1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8428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Rytmeforstyrrelser_AVBlok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DB1B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Rytmeforstyrrelse = AV-blok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70CC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Rytmeforstyrrelse = AV-blok</w:t>
            </w:r>
          </w:p>
        </w:tc>
        <w:tc>
          <w:tcPr>
            <w:tcW w:w="96" w:type="pct"/>
            <w:vAlign w:val="center"/>
            <w:hideMark/>
          </w:tcPr>
          <w:p w14:paraId="1D20EAB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CAC673E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E800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Rytmeforstyrrelser_VFVT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29FE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Rytmeforstyrrelse = VF_VT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E2BF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Rytmeforstyrrelse = VF_VT</w:t>
            </w:r>
          </w:p>
        </w:tc>
        <w:tc>
          <w:tcPr>
            <w:tcW w:w="96" w:type="pct"/>
            <w:vAlign w:val="center"/>
            <w:hideMark/>
          </w:tcPr>
          <w:p w14:paraId="4368F5D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F02F070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16E1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AndenRytmeforstyrrelse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96DE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Rytmeforstyrrelse = Andet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91E9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Rytmeforstyrrelse = Andet</w:t>
            </w:r>
          </w:p>
        </w:tc>
        <w:tc>
          <w:tcPr>
            <w:tcW w:w="96" w:type="pct"/>
            <w:vAlign w:val="center"/>
            <w:hideMark/>
          </w:tcPr>
          <w:p w14:paraId="7C87563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94B02F2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EFA1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Tromboseprofylakse_Clopidogrel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128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Tromboseprofylakse =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Clopidogrel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BCA0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Tromboseprofylakse =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Clopidogrel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59A1A53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3DAE968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D5F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Tromboseprofylakse_Ticagrelor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8DBE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Tromboseprofylakse =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Ticagrelor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830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Tromboseprofylakse =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Ticagrelor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2457B58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5DE1A95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928E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Tromboseprofylakse_Warfarin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3E66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Tromboseprofylakse =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Warfarin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A391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Tromboseprofylakse =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Warfarin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03CC1A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D64860D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E83B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Acetylsalicylsyre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00F8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Tromboseprofylakse = Acetylsalicylsyre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04DD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Tromboseprofylakse = Acetylsalicylsyre</w:t>
            </w:r>
          </w:p>
        </w:tc>
        <w:tc>
          <w:tcPr>
            <w:tcW w:w="96" w:type="pct"/>
            <w:vAlign w:val="center"/>
            <w:hideMark/>
          </w:tcPr>
          <w:p w14:paraId="0895FF0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CA1E1BD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7A5E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Tromboseprofylakse_NOAC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2D4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Tromboseprofylakse = NOAC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E0C9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Tromboseprofylakse = NOAC</w:t>
            </w:r>
          </w:p>
        </w:tc>
        <w:tc>
          <w:tcPr>
            <w:tcW w:w="96" w:type="pct"/>
            <w:vAlign w:val="center"/>
            <w:hideMark/>
          </w:tcPr>
          <w:p w14:paraId="39869F8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F578DC6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E139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AndenTromboseprofylakse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31C9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Tromboseprofylakse = Andet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BB8C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Tromboseprofylakse = Andet</w:t>
            </w:r>
          </w:p>
        </w:tc>
        <w:tc>
          <w:tcPr>
            <w:tcW w:w="96" w:type="pct"/>
            <w:vAlign w:val="center"/>
            <w:hideMark/>
          </w:tcPr>
          <w:p w14:paraId="63BD46F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04D716E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6D94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ProteseKlapareal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AEF8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Protese klapareal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413B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Protese klapareal</w:t>
            </w:r>
          </w:p>
        </w:tc>
        <w:tc>
          <w:tcPr>
            <w:tcW w:w="96" w:type="pct"/>
            <w:vAlign w:val="center"/>
            <w:hideMark/>
          </w:tcPr>
          <w:p w14:paraId="51E52F1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5F95BDF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5798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T_Indlaeggelsesdiagnose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31CF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Indlæggelsesdiagnose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ACDB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Indlæggelsesdiagnose</w:t>
            </w:r>
          </w:p>
        </w:tc>
        <w:tc>
          <w:tcPr>
            <w:tcW w:w="96" w:type="pct"/>
            <w:vAlign w:val="center"/>
            <w:hideMark/>
          </w:tcPr>
          <w:p w14:paraId="6BC23F0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D60FD90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6299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T_PF_ES_KroniskLungesygdom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66CC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Kronisk lungesygdom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90AB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Kronisk lungesygdom</w:t>
            </w:r>
          </w:p>
        </w:tc>
        <w:tc>
          <w:tcPr>
            <w:tcW w:w="96" w:type="pct"/>
            <w:vAlign w:val="center"/>
            <w:hideMark/>
          </w:tcPr>
          <w:p w14:paraId="5B9C7C7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BDE39FD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C469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EkstrakardielArteriesygdom2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D016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Ekstrakardiel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arteriesygdom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C5BA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Ekstrakardiel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arteriesygdom</w:t>
            </w:r>
          </w:p>
        </w:tc>
        <w:tc>
          <w:tcPr>
            <w:tcW w:w="96" w:type="pct"/>
            <w:vAlign w:val="center"/>
            <w:hideMark/>
          </w:tcPr>
          <w:p w14:paraId="2B252A8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77185CE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385C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EuroScore_CerebrovaskulaerSygd3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058E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Cerebrovaskulær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Sygdom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0149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Cerebrovaskulær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Sygdom</w:t>
            </w:r>
          </w:p>
        </w:tc>
        <w:tc>
          <w:tcPr>
            <w:tcW w:w="96" w:type="pct"/>
            <w:vAlign w:val="center"/>
            <w:hideMark/>
          </w:tcPr>
          <w:p w14:paraId="15931AA2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9D3CB08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6F83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T_PF_EuroScore_NedsatMobilitet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41A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Nedsat mobilitet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C7E2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Nedsat mobilitet</w:t>
            </w:r>
          </w:p>
        </w:tc>
        <w:tc>
          <w:tcPr>
            <w:tcW w:w="96" w:type="pct"/>
            <w:vAlign w:val="center"/>
            <w:hideMark/>
          </w:tcPr>
          <w:p w14:paraId="78A194B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DA5794E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0F0E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EuroScore_TidligereHjertekirur4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6EFE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Tidligere hjertekirurgi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EB2C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Tidligere hjertekirurgi</w:t>
            </w:r>
          </w:p>
        </w:tc>
        <w:tc>
          <w:tcPr>
            <w:tcW w:w="96" w:type="pct"/>
            <w:vAlign w:val="center"/>
            <w:hideMark/>
          </w:tcPr>
          <w:p w14:paraId="2D4C92B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814B61D" w14:textId="77777777" w:rsidTr="004E6D01">
        <w:trPr>
          <w:trHeight w:val="145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B84B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EuroScore_SerumKreatininOver_5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F698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Serum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kreatinin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over 200 mikromol pr. l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01BF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Serum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kreatinin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over 200 mikromol pr. l</w:t>
            </w:r>
          </w:p>
        </w:tc>
        <w:tc>
          <w:tcPr>
            <w:tcW w:w="96" w:type="pct"/>
            <w:vAlign w:val="center"/>
            <w:hideMark/>
          </w:tcPr>
          <w:p w14:paraId="22CE86C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A034448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B571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T_PF_EuroScore_RenalImpairment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9F8E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Renal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impairment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EC26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Renal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impairment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08F4FFBA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2137656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F637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T_PF_EuroScore_AktivEndokardit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76F8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Aktiv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endokardit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E305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Aktiv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endokardit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1A921A9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910A32B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FACC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KritiskPraeoperativStatus6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3A7D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Kritisk præoperativ status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B4F8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Kritisk præoperativ status</w:t>
            </w:r>
          </w:p>
        </w:tc>
        <w:tc>
          <w:tcPr>
            <w:tcW w:w="96" w:type="pct"/>
            <w:vAlign w:val="center"/>
            <w:hideMark/>
          </w:tcPr>
          <w:p w14:paraId="7CB5E49F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B12F608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088C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T_PF_EuroScore_DiabetesInsulin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B2FA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Diabetes insulin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0D85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Diabetes insulin</w:t>
            </w:r>
          </w:p>
        </w:tc>
        <w:tc>
          <w:tcPr>
            <w:tcW w:w="96" w:type="pct"/>
            <w:vAlign w:val="center"/>
            <w:hideMark/>
          </w:tcPr>
          <w:p w14:paraId="17F848F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695303A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5586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T_PF_EuroScore_NYHAKlasse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CB2B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gramStart"/>
            <w:r w:rsidRPr="004E6D01">
              <w:rPr>
                <w:color w:val="000000"/>
                <w:sz w:val="18"/>
                <w:szCs w:val="18"/>
              </w:rPr>
              <w:t>NYHA klasse</w:t>
            </w:r>
            <w:proofErr w:type="gram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208A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gramStart"/>
            <w:r w:rsidRPr="004E6D01">
              <w:rPr>
                <w:color w:val="000000"/>
                <w:sz w:val="18"/>
                <w:szCs w:val="18"/>
              </w:rPr>
              <w:t>NYHA klasse</w:t>
            </w:r>
            <w:proofErr w:type="gramEnd"/>
          </w:p>
        </w:tc>
        <w:tc>
          <w:tcPr>
            <w:tcW w:w="96" w:type="pct"/>
            <w:vAlign w:val="center"/>
            <w:hideMark/>
          </w:tcPr>
          <w:p w14:paraId="3041C7A7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6EF2B76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803C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T_PF_EuroScore_UstabilAngina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4BF0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Ustabil Angina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261E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Ustabil Angina</w:t>
            </w:r>
          </w:p>
        </w:tc>
        <w:tc>
          <w:tcPr>
            <w:tcW w:w="96" w:type="pct"/>
            <w:vAlign w:val="center"/>
            <w:hideMark/>
          </w:tcPr>
          <w:p w14:paraId="6773221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0F1708B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331A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T_PF_EuroScore_CCSKlasse4Angina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56B3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gramStart"/>
            <w:r w:rsidRPr="004E6D01">
              <w:rPr>
                <w:color w:val="000000"/>
                <w:sz w:val="18"/>
                <w:szCs w:val="18"/>
              </w:rPr>
              <w:t>CCS klasse</w:t>
            </w:r>
            <w:proofErr w:type="gramEnd"/>
            <w:r w:rsidRPr="004E6D01">
              <w:rPr>
                <w:color w:val="000000"/>
                <w:sz w:val="18"/>
                <w:szCs w:val="18"/>
              </w:rPr>
              <w:t xml:space="preserve"> 4 Angina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F5E7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gramStart"/>
            <w:r w:rsidRPr="004E6D01">
              <w:rPr>
                <w:color w:val="000000"/>
                <w:sz w:val="18"/>
                <w:szCs w:val="18"/>
              </w:rPr>
              <w:t>CCS klasse</w:t>
            </w:r>
            <w:proofErr w:type="gramEnd"/>
            <w:r w:rsidRPr="004E6D01">
              <w:rPr>
                <w:color w:val="000000"/>
                <w:sz w:val="18"/>
                <w:szCs w:val="18"/>
              </w:rPr>
              <w:t xml:space="preserve"> 4 Angina</w:t>
            </w:r>
          </w:p>
        </w:tc>
        <w:tc>
          <w:tcPr>
            <w:tcW w:w="96" w:type="pct"/>
            <w:vAlign w:val="center"/>
            <w:hideMark/>
          </w:tcPr>
          <w:p w14:paraId="1BF7151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A6A053F" w14:textId="77777777" w:rsidTr="004E6D01">
        <w:trPr>
          <w:trHeight w:val="12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7662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VenstreVentrikelDysfunktion7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5CD8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Venstre ventrikel dysfunktion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B00F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Venstre ventrikel dysfunktion</w:t>
            </w:r>
          </w:p>
        </w:tc>
        <w:tc>
          <w:tcPr>
            <w:tcW w:w="96" w:type="pct"/>
            <w:vAlign w:val="center"/>
            <w:hideMark/>
          </w:tcPr>
          <w:p w14:paraId="0561223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4B52930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8325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T_PF_EuroScore_NyligtAmi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0994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Nyligt AMI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46EC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Nyligt AMI</w:t>
            </w:r>
          </w:p>
        </w:tc>
        <w:tc>
          <w:tcPr>
            <w:tcW w:w="96" w:type="pct"/>
            <w:vAlign w:val="center"/>
            <w:hideMark/>
          </w:tcPr>
          <w:p w14:paraId="222A1D5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5C06BDF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9FD5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EuroScore_PulmonalHypertension8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7CEF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Pulmonal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hypertension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B989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Pulmonal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hypertension</w:t>
            </w:r>
          </w:p>
        </w:tc>
        <w:tc>
          <w:tcPr>
            <w:tcW w:w="96" w:type="pct"/>
            <w:vAlign w:val="center"/>
            <w:hideMark/>
          </w:tcPr>
          <w:p w14:paraId="7F29E844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025A16E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7048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T_PF_EuroScore_AkutOperation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5A9E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Akut operation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4BEB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Akut operation</w:t>
            </w:r>
          </w:p>
        </w:tc>
        <w:tc>
          <w:tcPr>
            <w:tcW w:w="96" w:type="pct"/>
            <w:vAlign w:val="center"/>
            <w:hideMark/>
          </w:tcPr>
          <w:p w14:paraId="16164A1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A54D149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EFEE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HjertekirurgiUdOverCabg9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6E7F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Hjertekirurgi ud over CABG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E0A8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Hjertekirurgi ud over CABG</w:t>
            </w:r>
          </w:p>
        </w:tc>
        <w:tc>
          <w:tcPr>
            <w:tcW w:w="96" w:type="pct"/>
            <w:vAlign w:val="center"/>
            <w:hideMark/>
          </w:tcPr>
          <w:p w14:paraId="05D5E8E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FF91BB7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DE8E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KirurgiPaaAortaThoracalis10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C209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Kirurgi på aorta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thoracalis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BD9D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: Kirurgi på aorta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thoracalis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30F0C66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98A72D8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9065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T_PF_EuroScore_PostinfarktVsd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4D65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Postinfarkt VSD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F1A2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EuroScore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>: Postinfarkt VSD</w:t>
            </w:r>
          </w:p>
        </w:tc>
        <w:tc>
          <w:tcPr>
            <w:tcW w:w="96" w:type="pct"/>
            <w:vAlign w:val="center"/>
            <w:hideMark/>
          </w:tcPr>
          <w:p w14:paraId="431A0DA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5A4AEA1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4A4A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T_PF_FriedFrailtyScoreTotal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C9E5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Fried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frailty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score, total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4228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Fried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frailty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score, total</w:t>
            </w:r>
          </w:p>
        </w:tc>
        <w:tc>
          <w:tcPr>
            <w:tcW w:w="96" w:type="pct"/>
            <w:vAlign w:val="center"/>
            <w:hideMark/>
          </w:tcPr>
          <w:p w14:paraId="434CD56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92F9031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C563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T_PF_TidligereCABG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556D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Tidligere CABG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0AF6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Tidligere CABG</w:t>
            </w:r>
          </w:p>
        </w:tc>
        <w:tc>
          <w:tcPr>
            <w:tcW w:w="96" w:type="pct"/>
            <w:vAlign w:val="center"/>
            <w:hideMark/>
          </w:tcPr>
          <w:p w14:paraId="0544BDB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72EEDC0B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B78C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T_PF_TidligerePCI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6118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Tidligere PCI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A9B8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Tidligere PCI</w:t>
            </w:r>
          </w:p>
        </w:tc>
        <w:tc>
          <w:tcPr>
            <w:tcW w:w="96" w:type="pct"/>
            <w:vAlign w:val="center"/>
            <w:hideMark/>
          </w:tcPr>
          <w:p w14:paraId="0C1DEBE1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861C1BB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C92D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T_PF_PlanlagtPCIellerCABG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5F0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Planlagt PCI eller CABG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9B6E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Planlagt PCI eller CABG</w:t>
            </w:r>
          </w:p>
        </w:tc>
        <w:tc>
          <w:tcPr>
            <w:tcW w:w="96" w:type="pct"/>
            <w:vAlign w:val="center"/>
            <w:hideMark/>
          </w:tcPr>
          <w:p w14:paraId="3C8BC06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65172C3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1FC4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T_PF_PeakGradientPreMmHg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6EA8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Peak gradient, præ (mm Hg)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F4D1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Peak gradient, præ (mm Hg)</w:t>
            </w:r>
          </w:p>
        </w:tc>
        <w:tc>
          <w:tcPr>
            <w:tcW w:w="96" w:type="pct"/>
            <w:vAlign w:val="center"/>
            <w:hideMark/>
          </w:tcPr>
          <w:p w14:paraId="0A5DAA0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53BBA07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C8BF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T_PF_MeanGradientPreMmHg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2568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Mean Gradient, præ (mm Hg)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D492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Mean Gradient, præ (mm Hg)</w:t>
            </w:r>
          </w:p>
        </w:tc>
        <w:tc>
          <w:tcPr>
            <w:tcW w:w="96" w:type="pct"/>
            <w:vAlign w:val="center"/>
            <w:hideMark/>
          </w:tcPr>
          <w:p w14:paraId="582D845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47F769E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C7B0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T_PF_AortaklapArealPreCm2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7B4B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Aortaklap areal, præ (cm2)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DE5FE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Aortaklap areal, præ (cm2)</w:t>
            </w:r>
          </w:p>
        </w:tc>
        <w:tc>
          <w:tcPr>
            <w:tcW w:w="96" w:type="pct"/>
            <w:vAlign w:val="center"/>
            <w:hideMark/>
          </w:tcPr>
          <w:p w14:paraId="153D1C9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485210A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6857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T_PF_Klapmorfologi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AAF3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Klapmorfologi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EFC1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Klapmorfologi</w:t>
            </w:r>
          </w:p>
        </w:tc>
        <w:tc>
          <w:tcPr>
            <w:tcW w:w="96" w:type="pct"/>
            <w:vAlign w:val="center"/>
            <w:hideMark/>
          </w:tcPr>
          <w:p w14:paraId="598A950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6D2F300A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1462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T_PF_AorticAnnulusMM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C8DD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Aortic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annulus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99AB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Aortic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annulus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96" w:type="pct"/>
            <w:vAlign w:val="center"/>
            <w:hideMark/>
          </w:tcPr>
          <w:p w14:paraId="401127C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4FA05DC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2E56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T_PF_ArytmiDevice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8286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Arytmi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device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25B1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Arytmi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device</w:t>
            </w:r>
            <w:proofErr w:type="spellEnd"/>
          </w:p>
        </w:tc>
        <w:tc>
          <w:tcPr>
            <w:tcW w:w="96" w:type="pct"/>
            <w:vAlign w:val="center"/>
            <w:hideMark/>
          </w:tcPr>
          <w:p w14:paraId="6C1D8EB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2C9A923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FA60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T_PF_FEV1Procent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5ED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FEV1 procent (%)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C822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FEV1 procent (%)</w:t>
            </w:r>
          </w:p>
        </w:tc>
        <w:tc>
          <w:tcPr>
            <w:tcW w:w="96" w:type="pct"/>
            <w:vAlign w:val="center"/>
            <w:hideMark/>
          </w:tcPr>
          <w:p w14:paraId="4AEA8A5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7BCBACF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A576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T_PF_FVCProcent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8641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gramStart"/>
            <w:r w:rsidRPr="004E6D01">
              <w:rPr>
                <w:color w:val="000000"/>
                <w:sz w:val="18"/>
                <w:szCs w:val="18"/>
              </w:rPr>
              <w:t>FVC procent</w:t>
            </w:r>
            <w:proofErr w:type="gramEnd"/>
            <w:r w:rsidRPr="004E6D01">
              <w:rPr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46D0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gramStart"/>
            <w:r w:rsidRPr="004E6D01">
              <w:rPr>
                <w:color w:val="000000"/>
                <w:sz w:val="18"/>
                <w:szCs w:val="18"/>
              </w:rPr>
              <w:t>FVC procent</w:t>
            </w:r>
            <w:proofErr w:type="gramEnd"/>
            <w:r w:rsidRPr="004E6D01">
              <w:rPr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96" w:type="pct"/>
            <w:vAlign w:val="center"/>
            <w:hideMark/>
          </w:tcPr>
          <w:p w14:paraId="00A7282B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3181EC17" w14:textId="77777777" w:rsidTr="004E6D01">
        <w:trPr>
          <w:trHeight w:val="97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77217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T_PF_HenvistPgaPorcelaensaorta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0A7F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Henvist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pga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porcelænsaorta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9B65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 xml:space="preserve">Henvist </w:t>
            </w:r>
            <w:proofErr w:type="spellStart"/>
            <w:r w:rsidRPr="004E6D01">
              <w:rPr>
                <w:color w:val="000000"/>
                <w:sz w:val="18"/>
                <w:szCs w:val="18"/>
              </w:rPr>
              <w:t>pga</w:t>
            </w:r>
            <w:proofErr w:type="spellEnd"/>
            <w:r w:rsidRPr="004E6D01">
              <w:rPr>
                <w:color w:val="000000"/>
                <w:sz w:val="18"/>
                <w:szCs w:val="18"/>
              </w:rPr>
              <w:t xml:space="preserve"> porcelænsaorta</w:t>
            </w:r>
          </w:p>
        </w:tc>
        <w:tc>
          <w:tcPr>
            <w:tcW w:w="96" w:type="pct"/>
            <w:vAlign w:val="center"/>
            <w:hideMark/>
          </w:tcPr>
          <w:p w14:paraId="5ED521E3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61FCF42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F40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T_PF_Hoejde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0FAA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Højde (cm)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BA18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Højde (cm)</w:t>
            </w:r>
          </w:p>
        </w:tc>
        <w:tc>
          <w:tcPr>
            <w:tcW w:w="96" w:type="pct"/>
            <w:vAlign w:val="center"/>
            <w:hideMark/>
          </w:tcPr>
          <w:p w14:paraId="78112E0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090D7F1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EF59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T_PF_Vaegt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14B5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Vægt (kg)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366F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Vægt (kg)</w:t>
            </w:r>
          </w:p>
        </w:tc>
        <w:tc>
          <w:tcPr>
            <w:tcW w:w="96" w:type="pct"/>
            <w:vAlign w:val="center"/>
            <w:hideMark/>
          </w:tcPr>
          <w:p w14:paraId="208244A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A242127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1C8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BMI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7668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Body Mass Index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5A8A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Body Mass Index</w:t>
            </w:r>
          </w:p>
        </w:tc>
        <w:tc>
          <w:tcPr>
            <w:tcW w:w="96" w:type="pct"/>
            <w:vAlign w:val="center"/>
            <w:hideMark/>
          </w:tcPr>
          <w:p w14:paraId="50D302E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009C83B0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8B3F3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kommune_kode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C68DD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FBC3B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Bopælskommunekode</w:t>
            </w:r>
          </w:p>
        </w:tc>
        <w:tc>
          <w:tcPr>
            <w:tcW w:w="96" w:type="pct"/>
            <w:vAlign w:val="center"/>
            <w:hideMark/>
          </w:tcPr>
          <w:p w14:paraId="52B4E405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38E2E3F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4B1A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kommune_Navn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149A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2C70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Bopælskommunenavn</w:t>
            </w:r>
          </w:p>
        </w:tc>
        <w:tc>
          <w:tcPr>
            <w:tcW w:w="96" w:type="pct"/>
            <w:vAlign w:val="center"/>
            <w:hideMark/>
          </w:tcPr>
          <w:p w14:paraId="7798FF7C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6D18FEF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1023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bregion_Kode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F2EA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DB6B9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Bopælsregionskode</w:t>
            </w:r>
          </w:p>
        </w:tc>
        <w:tc>
          <w:tcPr>
            <w:tcW w:w="96" w:type="pct"/>
            <w:vAlign w:val="center"/>
            <w:hideMark/>
          </w:tcPr>
          <w:p w14:paraId="74D7D349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05E158F" w14:textId="77777777" w:rsidTr="004E6D01">
        <w:trPr>
          <w:trHeight w:val="49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B7368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lastRenderedPageBreak/>
              <w:t>bregion_Navn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71D6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Bopælsregionsnavn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E8F0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Bopælsregionsnavn</w:t>
            </w:r>
          </w:p>
        </w:tc>
        <w:tc>
          <w:tcPr>
            <w:tcW w:w="96" w:type="pct"/>
            <w:vAlign w:val="center"/>
            <w:hideMark/>
          </w:tcPr>
          <w:p w14:paraId="13117910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55F8E170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DD20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Status_CPR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865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Statuskode CPR-registeret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5B6B6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Statuskode CPR-registeret</w:t>
            </w:r>
          </w:p>
        </w:tc>
        <w:tc>
          <w:tcPr>
            <w:tcW w:w="96" w:type="pct"/>
            <w:vAlign w:val="center"/>
            <w:hideMark/>
          </w:tcPr>
          <w:p w14:paraId="460F59E8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72C1EC9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D5C7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Statusdato_CPR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0B504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Statusdato CPR-registeret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435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Statusdato CPR-registeret</w:t>
            </w:r>
          </w:p>
        </w:tc>
        <w:tc>
          <w:tcPr>
            <w:tcW w:w="96" w:type="pct"/>
            <w:vAlign w:val="center"/>
            <w:hideMark/>
          </w:tcPr>
          <w:p w14:paraId="397DB8ED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4E97621A" w14:textId="77777777" w:rsidTr="004E6D0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5D1D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F461A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0FAA2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Civilstand</w:t>
            </w:r>
          </w:p>
        </w:tc>
        <w:tc>
          <w:tcPr>
            <w:tcW w:w="96" w:type="pct"/>
            <w:vAlign w:val="center"/>
            <w:hideMark/>
          </w:tcPr>
          <w:p w14:paraId="1AFBF29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2A7DE262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B5CF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aars_hospital_navn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9F0DC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9D0D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Hospitalsnavn årsrapport</w:t>
            </w:r>
          </w:p>
        </w:tc>
        <w:tc>
          <w:tcPr>
            <w:tcW w:w="96" w:type="pct"/>
            <w:vAlign w:val="center"/>
            <w:hideMark/>
          </w:tcPr>
          <w:p w14:paraId="7BBD5BF6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  <w:tr w:rsidR="004E6D01" w:rsidRPr="004E6D01" w14:paraId="1B375C23" w14:textId="77777777" w:rsidTr="004E6D01">
        <w:trPr>
          <w:trHeight w:val="73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28060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4E6D01">
              <w:rPr>
                <w:color w:val="000000"/>
                <w:sz w:val="18"/>
                <w:szCs w:val="18"/>
              </w:rPr>
              <w:t>alt_hospital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3B43F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Alternativ hospitalskode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6B8C5" w14:textId="77777777" w:rsidR="004E6D01" w:rsidRPr="004E6D01" w:rsidRDefault="004E6D01" w:rsidP="004E6D01">
            <w:pPr>
              <w:rPr>
                <w:color w:val="000000"/>
                <w:sz w:val="18"/>
                <w:szCs w:val="18"/>
              </w:rPr>
            </w:pPr>
            <w:r w:rsidRPr="004E6D01">
              <w:rPr>
                <w:color w:val="000000"/>
                <w:sz w:val="18"/>
                <w:szCs w:val="18"/>
              </w:rPr>
              <w:t>Alternativ hospitalskode</w:t>
            </w:r>
          </w:p>
        </w:tc>
        <w:tc>
          <w:tcPr>
            <w:tcW w:w="96" w:type="pct"/>
            <w:vAlign w:val="center"/>
            <w:hideMark/>
          </w:tcPr>
          <w:p w14:paraId="046B15FE" w14:textId="77777777" w:rsidR="004E6D01" w:rsidRPr="004E6D01" w:rsidRDefault="004E6D01" w:rsidP="004E6D01">
            <w:pPr>
              <w:rPr>
                <w:sz w:val="20"/>
                <w:szCs w:val="20"/>
              </w:rPr>
            </w:pPr>
          </w:p>
        </w:tc>
      </w:tr>
    </w:tbl>
    <w:p w14:paraId="50AB9DD4" w14:textId="32B288FF" w:rsidR="004E6D01" w:rsidRDefault="004E6D01" w:rsidP="002864DE">
      <w:pPr>
        <w:rPr>
          <w:b/>
          <w:bCs/>
        </w:rPr>
      </w:pPr>
    </w:p>
    <w:p w14:paraId="063E5F4E" w14:textId="4DF89822" w:rsidR="00A665BC" w:rsidRDefault="00A665BC" w:rsidP="002864DE">
      <w:pPr>
        <w:rPr>
          <w:b/>
          <w:bCs/>
        </w:rPr>
      </w:pPr>
      <w:r w:rsidRPr="00A665BC">
        <w:rPr>
          <w:b/>
          <w:bCs/>
        </w:rPr>
        <w:t xml:space="preserve">Dansk Pacemaker og ICD Register (DPIR) </w:t>
      </w:r>
      <w:r>
        <w:rPr>
          <w:b/>
          <w:bCs/>
        </w:rPr>
        <w:t>–</w:t>
      </w:r>
      <w:r w:rsidRPr="00A665BC">
        <w:rPr>
          <w:b/>
          <w:bCs/>
        </w:rPr>
        <w:t xml:space="preserve"> RKKP</w:t>
      </w:r>
    </w:p>
    <w:p w14:paraId="64F31451" w14:textId="54F12924" w:rsidR="00A665BC" w:rsidRDefault="00A665BC" w:rsidP="002864D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9"/>
        <w:gridCol w:w="3048"/>
        <w:gridCol w:w="3048"/>
        <w:gridCol w:w="223"/>
      </w:tblGrid>
      <w:tr w:rsidR="00A665BC" w:rsidRPr="00A665BC" w14:paraId="4E1F3D53" w14:textId="77777777" w:rsidTr="00A665BC">
        <w:trPr>
          <w:gridAfter w:val="1"/>
          <w:wAfter w:w="116" w:type="pct"/>
          <w:trHeight w:val="6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DD8E6"/>
            <w:hideMark/>
          </w:tcPr>
          <w:p w14:paraId="49CF175F" w14:textId="77777777" w:rsidR="00A665BC" w:rsidRPr="00A665BC" w:rsidRDefault="00A665BC" w:rsidP="00A665BC">
            <w:pPr>
              <w:rPr>
                <w:color w:val="000000"/>
                <w:sz w:val="22"/>
                <w:szCs w:val="22"/>
              </w:rPr>
            </w:pPr>
            <w:r w:rsidRPr="00A665BC">
              <w:rPr>
                <w:color w:val="000000"/>
                <w:sz w:val="22"/>
                <w:szCs w:val="22"/>
              </w:rPr>
              <w:t>Variabelnavn</w:t>
            </w:r>
          </w:p>
        </w:tc>
        <w:tc>
          <w:tcPr>
            <w:tcW w:w="15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DD8E6"/>
            <w:hideMark/>
          </w:tcPr>
          <w:p w14:paraId="28C07FE3" w14:textId="77777777" w:rsidR="00A665BC" w:rsidRPr="00A665BC" w:rsidRDefault="00A665BC" w:rsidP="00A665BC">
            <w:pPr>
              <w:rPr>
                <w:color w:val="000000"/>
                <w:sz w:val="22"/>
                <w:szCs w:val="22"/>
              </w:rPr>
            </w:pPr>
            <w:r w:rsidRPr="00A665BC">
              <w:rPr>
                <w:color w:val="000000"/>
                <w:sz w:val="22"/>
                <w:szCs w:val="22"/>
              </w:rPr>
              <w:t>Variabeltekst</w:t>
            </w:r>
          </w:p>
        </w:tc>
        <w:tc>
          <w:tcPr>
            <w:tcW w:w="15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DD8E6"/>
            <w:hideMark/>
          </w:tcPr>
          <w:p w14:paraId="7BF70246" w14:textId="77777777" w:rsidR="00A665BC" w:rsidRPr="00A665BC" w:rsidRDefault="00A665BC" w:rsidP="00A665BC">
            <w:pPr>
              <w:rPr>
                <w:color w:val="000000"/>
                <w:sz w:val="22"/>
                <w:szCs w:val="22"/>
              </w:rPr>
            </w:pPr>
            <w:r w:rsidRPr="00A665BC">
              <w:rPr>
                <w:color w:val="000000"/>
                <w:sz w:val="22"/>
                <w:szCs w:val="22"/>
              </w:rPr>
              <w:t>Definition</w:t>
            </w:r>
          </w:p>
        </w:tc>
      </w:tr>
      <w:tr w:rsidR="00A665BC" w:rsidRPr="00A665BC" w14:paraId="677F2833" w14:textId="77777777" w:rsidTr="00A665BC">
        <w:trPr>
          <w:gridAfter w:val="1"/>
          <w:wAfter w:w="116" w:type="pct"/>
          <w:trHeight w:val="3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8089C6" w14:textId="77777777" w:rsidR="00A665BC" w:rsidRPr="00A665BC" w:rsidRDefault="00A665BC" w:rsidP="00A665B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24A2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1B11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629356F0" w14:textId="77777777" w:rsidTr="00A665BC">
        <w:trPr>
          <w:gridAfter w:val="1"/>
          <w:wAfter w:w="116" w:type="pct"/>
          <w:trHeight w:val="3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36223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ChangedBy</w:t>
            </w:r>
            <w:proofErr w:type="spellEnd"/>
          </w:p>
        </w:tc>
        <w:tc>
          <w:tcPr>
            <w:tcW w:w="15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CC65B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ChangedBy</w:t>
            </w:r>
            <w:proofErr w:type="spellEnd"/>
          </w:p>
        </w:tc>
        <w:tc>
          <w:tcPr>
            <w:tcW w:w="15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66D20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ChangedBy</w:t>
            </w:r>
            <w:proofErr w:type="spellEnd"/>
          </w:p>
        </w:tc>
      </w:tr>
      <w:tr w:rsidR="00A665BC" w:rsidRPr="00A665BC" w14:paraId="080A2416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7B28A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ChangedDate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D364F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ChangedDate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D5FAF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ChangedDate</w:t>
            </w:r>
            <w:proofErr w:type="spellEnd"/>
          </w:p>
        </w:tc>
      </w:tr>
      <w:tr w:rsidR="00A665BC" w:rsidRPr="00A665BC" w14:paraId="441C95C2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171C9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ComplDeath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B1647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ComplDeath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68E4C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ComplDeath</w:t>
            </w:r>
            <w:proofErr w:type="spellEnd"/>
          </w:p>
        </w:tc>
      </w:tr>
      <w:tr w:rsidR="00A665BC" w:rsidRPr="00A665BC" w14:paraId="62F00E3C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A9FE8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ComplHeamatoma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97679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ComplHeamatoma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6D520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ComplHeamatoma</w:t>
            </w:r>
            <w:proofErr w:type="spellEnd"/>
          </w:p>
        </w:tc>
      </w:tr>
      <w:tr w:rsidR="00A665BC" w:rsidRPr="00A665BC" w14:paraId="236F3233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F092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ComplInfection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EE486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ComplInfection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5D46B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ComplInfection</w:t>
            </w:r>
            <w:proofErr w:type="spellEnd"/>
          </w:p>
        </w:tc>
      </w:tr>
      <w:tr w:rsidR="00A665BC" w:rsidRPr="00A665BC" w14:paraId="7B0ABF6C" w14:textId="77777777" w:rsidTr="00A665BC">
        <w:trPr>
          <w:gridAfter w:val="1"/>
          <w:wAfter w:w="116" w:type="pct"/>
          <w:trHeight w:val="7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E5A63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ComplLeadDislodgement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25939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ComplLeadDislodgement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9B25E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ComplLeadDislodgement</w:t>
            </w:r>
            <w:proofErr w:type="spellEnd"/>
          </w:p>
        </w:tc>
      </w:tr>
      <w:tr w:rsidR="00A665BC" w:rsidRPr="00A665BC" w14:paraId="55A21525" w14:textId="77777777" w:rsidTr="00A665BC">
        <w:trPr>
          <w:gridAfter w:val="1"/>
          <w:wAfter w:w="116" w:type="pct"/>
          <w:trHeight w:val="3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5E99A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CreatedBy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38980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CreatedBy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2CCC2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CreatedBy</w:t>
            </w:r>
            <w:proofErr w:type="spellEnd"/>
          </w:p>
        </w:tc>
      </w:tr>
      <w:tr w:rsidR="00A665BC" w:rsidRPr="00A665BC" w14:paraId="37D8595E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11FFC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CreatedDate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8DB51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CreatedDate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68A6E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CreatedDate</w:t>
            </w:r>
            <w:proofErr w:type="spellEnd"/>
          </w:p>
        </w:tc>
      </w:tr>
      <w:tr w:rsidR="00A665BC" w:rsidRPr="00A665BC" w14:paraId="53073C14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E9366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IDComplication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D7E8C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IDComplication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0AD7D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IDComplication</w:t>
            </w:r>
            <w:proofErr w:type="spellEnd"/>
          </w:p>
        </w:tc>
      </w:tr>
      <w:tr w:rsidR="00A665BC" w:rsidRPr="00A665BC" w14:paraId="51BB9F02" w14:textId="77777777" w:rsidTr="00A665BC">
        <w:trPr>
          <w:gridAfter w:val="1"/>
          <w:wAfter w:w="116" w:type="pct"/>
          <w:trHeight w:val="16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98B78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C5EEA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Date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first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medical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attention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complication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61DF2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date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first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medical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attention of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complication</w:t>
            </w:r>
            <w:proofErr w:type="spellEnd"/>
          </w:p>
        </w:tc>
      </w:tr>
      <w:tr w:rsidR="00A665BC" w:rsidRPr="00A665BC" w14:paraId="2C91D91C" w14:textId="77777777" w:rsidTr="00A665BC">
        <w:trPr>
          <w:gridAfter w:val="1"/>
          <w:wAfter w:w="116" w:type="pct"/>
          <w:trHeight w:val="264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CFEBA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lastRenderedPageBreak/>
              <w:t>ComplHardware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90ADB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Hardware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complication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6591A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this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complication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result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in a reposition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repair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replacement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explant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procedure (go to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section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8)</w:t>
            </w:r>
          </w:p>
        </w:tc>
      </w:tr>
      <w:tr w:rsidR="00A665BC" w:rsidRPr="00A665BC" w14:paraId="544EBEE3" w14:textId="77777777" w:rsidTr="00A665BC">
        <w:trPr>
          <w:gridAfter w:val="1"/>
          <w:wAfter w:w="116" w:type="pct"/>
          <w:trHeight w:val="216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42E36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ComplCentralVenous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1AFDA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Central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venous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complications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80ABE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experienced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an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intrathoracic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vein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thrombosis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laceration</w:t>
            </w:r>
            <w:proofErr w:type="spellEnd"/>
          </w:p>
        </w:tc>
      </w:tr>
      <w:tr w:rsidR="00A665BC" w:rsidRPr="00A665BC" w14:paraId="4C1EB301" w14:textId="77777777" w:rsidTr="00A665BC">
        <w:trPr>
          <w:gridAfter w:val="1"/>
          <w:wAfter w:w="116" w:type="pct"/>
          <w:trHeight w:val="24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FDF6B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ComplDeepVenous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EF763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Deep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venous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thrombosis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96253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experienced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deep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vein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thrombosis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lower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limb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(s) post procedure</w:t>
            </w:r>
          </w:p>
        </w:tc>
      </w:tr>
      <w:tr w:rsidR="00A665BC" w:rsidRPr="00A665BC" w14:paraId="554824E3" w14:textId="77777777" w:rsidTr="00A665BC">
        <w:trPr>
          <w:gridAfter w:val="1"/>
          <w:wAfter w:w="116" w:type="pct"/>
          <w:trHeight w:val="19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C6092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ComplPulmEmbolism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59E43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Pulmonary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embolism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9459D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experienced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pulmonary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embolism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post procedure</w:t>
            </w:r>
          </w:p>
        </w:tc>
      </w:tr>
      <w:tr w:rsidR="00A665BC" w:rsidRPr="00A665BC" w14:paraId="23FF60AD" w14:textId="77777777" w:rsidTr="00A665BC">
        <w:trPr>
          <w:gridAfter w:val="1"/>
          <w:wAfter w:w="116" w:type="pct"/>
          <w:trHeight w:val="16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BBFBB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ComplPneumothorax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B59BB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Pneumothorax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23805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experienced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 pneumothorax post procedure</w:t>
            </w:r>
          </w:p>
        </w:tc>
      </w:tr>
      <w:tr w:rsidR="00A665BC" w:rsidRPr="00A665BC" w14:paraId="26D83C1E" w14:textId="77777777" w:rsidTr="00A665BC">
        <w:trPr>
          <w:gridAfter w:val="1"/>
          <w:wAfter w:w="116" w:type="pct"/>
          <w:trHeight w:val="16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2C82E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ComplHaemothorax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A57D6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Haemothorax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C9A55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experienced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haemothorax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post procedure</w:t>
            </w:r>
          </w:p>
        </w:tc>
      </w:tr>
      <w:tr w:rsidR="00A665BC" w:rsidRPr="00A665BC" w14:paraId="68C54899" w14:textId="77777777" w:rsidTr="00A665BC">
        <w:trPr>
          <w:gridAfter w:val="1"/>
          <w:wAfter w:w="116" w:type="pct"/>
          <w:trHeight w:val="216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87120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lastRenderedPageBreak/>
              <w:t>ComplPericardial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CA98A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Pericardial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effusion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/ tamponade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4F859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experienced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pericardial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effusion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/ tamponade post procedure</w:t>
            </w:r>
          </w:p>
        </w:tc>
      </w:tr>
      <w:tr w:rsidR="00A665BC" w:rsidRPr="00A665BC" w14:paraId="7F8DA535" w14:textId="77777777" w:rsidTr="00A665BC">
        <w:trPr>
          <w:gridAfter w:val="1"/>
          <w:wAfter w:w="116" w:type="pct"/>
          <w:trHeight w:val="24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7F05B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ComplArrhythmic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0C6D5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Arrhythmic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storm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CC881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suffered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multiple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shocks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for repetitive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incessant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VT or VF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after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implant</w:t>
            </w:r>
            <w:proofErr w:type="spellEnd"/>
          </w:p>
        </w:tc>
      </w:tr>
      <w:tr w:rsidR="00A665BC" w:rsidRPr="00A665BC" w14:paraId="44ABFB5F" w14:textId="77777777" w:rsidTr="00A665BC">
        <w:trPr>
          <w:gridAfter w:val="1"/>
          <w:wAfter w:w="116" w:type="pct"/>
          <w:trHeight w:val="19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07CDB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ComplStroke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6B382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Stroke or RIND or TIA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55E7D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experienced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 stroke or TIA post procedure (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see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definitions)</w:t>
            </w:r>
          </w:p>
        </w:tc>
      </w:tr>
      <w:tr w:rsidR="00A665BC" w:rsidRPr="00A665BC" w14:paraId="1F918386" w14:textId="77777777" w:rsidTr="00A665BC">
        <w:trPr>
          <w:gridAfter w:val="1"/>
          <w:wAfter w:w="116" w:type="pct"/>
          <w:trHeight w:val="19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D7444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ComplMyocardial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64212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Myocardial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infarction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59A81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experienced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myocardial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infarction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post procedure</w:t>
            </w:r>
          </w:p>
        </w:tc>
      </w:tr>
      <w:tr w:rsidR="00A665BC" w:rsidRPr="00A665BC" w14:paraId="7A242EDD" w14:textId="77777777" w:rsidTr="00A665BC">
        <w:trPr>
          <w:gridAfter w:val="1"/>
          <w:wAfter w:w="116" w:type="pct"/>
          <w:trHeight w:val="144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6F5C0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ComplWound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2998A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Wound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complications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D16BE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had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any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wound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complications</w:t>
            </w:r>
            <w:proofErr w:type="spellEnd"/>
          </w:p>
        </w:tc>
      </w:tr>
      <w:tr w:rsidR="00A665BC" w:rsidRPr="00A665BC" w14:paraId="77245ECE" w14:textId="77777777" w:rsidTr="00A665BC">
        <w:trPr>
          <w:gridAfter w:val="1"/>
          <w:wAfter w:w="116" w:type="pct"/>
          <w:trHeight w:val="96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26C0D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ComplRemove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C1730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Need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remove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whole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672C8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whole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system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was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removed</w:t>
            </w:r>
          </w:p>
        </w:tc>
      </w:tr>
      <w:tr w:rsidR="00A665BC" w:rsidRPr="00A665BC" w14:paraId="6EC8C8BE" w14:textId="77777777" w:rsidTr="00A665BC">
        <w:trPr>
          <w:gridAfter w:val="1"/>
          <w:wAfter w:w="116" w:type="pct"/>
          <w:trHeight w:val="19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55F94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ComplOther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48D6C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Comments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/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Other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complication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3B2A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experienced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any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other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complication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. If yes, please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specify</w:t>
            </w:r>
            <w:proofErr w:type="spellEnd"/>
          </w:p>
        </w:tc>
      </w:tr>
      <w:tr w:rsidR="00A665BC" w:rsidRPr="00A665BC" w14:paraId="58E3B8BF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CA145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ComplPerforation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7B161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Cardiac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perforation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0A301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Cardiac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perforation</w:t>
            </w:r>
          </w:p>
        </w:tc>
      </w:tr>
      <w:tr w:rsidR="00A665BC" w:rsidRPr="00A665BC" w14:paraId="71525E8B" w14:textId="77777777" w:rsidTr="00A665BC">
        <w:trPr>
          <w:gridAfter w:val="1"/>
          <w:wAfter w:w="116" w:type="pct"/>
          <w:trHeight w:val="3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3361C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lastRenderedPageBreak/>
              <w:t>ChangedBy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3B332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ChangedBy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268F4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ChangedBy</w:t>
            </w:r>
            <w:proofErr w:type="spellEnd"/>
          </w:p>
        </w:tc>
      </w:tr>
      <w:tr w:rsidR="00A665BC" w:rsidRPr="00A665BC" w14:paraId="16BF1309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01E19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ChangedDate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38820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ChangedDate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E0F90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ChangedDate</w:t>
            </w:r>
            <w:proofErr w:type="spellEnd"/>
          </w:p>
        </w:tc>
      </w:tr>
      <w:tr w:rsidR="00A665BC" w:rsidRPr="00A665BC" w14:paraId="0BAF551E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49F34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GeneratorModel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0778D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B3757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Select model</w:t>
            </w:r>
          </w:p>
        </w:tc>
      </w:tr>
      <w:tr w:rsidR="00A665BC" w:rsidRPr="00A665BC" w14:paraId="43F3AFF1" w14:textId="77777777" w:rsidTr="00A665BC">
        <w:trPr>
          <w:gridAfter w:val="1"/>
          <w:wAfter w:w="116" w:type="pct"/>
          <w:trHeight w:val="12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611A9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GeneratorPMode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450F2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Pacing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Mode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6258C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 the</w:t>
            </w:r>
            <w:proofErr w:type="gram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programmed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pacing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mode</w:t>
            </w:r>
          </w:p>
        </w:tc>
      </w:tr>
      <w:tr w:rsidR="00A665BC" w:rsidRPr="00A665BC" w14:paraId="6CC7FCA3" w14:textId="77777777" w:rsidTr="00A665BC">
        <w:trPr>
          <w:gridAfter w:val="1"/>
          <w:wAfter w:w="116" w:type="pct"/>
          <w:trHeight w:val="12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B1837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GeneratorSite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0E7BE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Site of Implantation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B3FB9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generator site of implantation</w:t>
            </w:r>
          </w:p>
        </w:tc>
      </w:tr>
      <w:tr w:rsidR="00A665BC" w:rsidRPr="00A665BC" w14:paraId="1BA62E64" w14:textId="77777777" w:rsidTr="00A665BC">
        <w:trPr>
          <w:gridAfter w:val="1"/>
          <w:wAfter w:w="116" w:type="pct"/>
          <w:trHeight w:val="12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33F42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GeneratorPrevSite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2B18A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Previous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implantation at site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5E4C6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reimplantation is at a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previously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used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site</w:t>
            </w:r>
          </w:p>
        </w:tc>
      </w:tr>
      <w:tr w:rsidR="00A665BC" w:rsidRPr="00A665BC" w14:paraId="33C36FED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4E688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CreatedDate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0BDCD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CreatedDate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2475A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CreatedDate</w:t>
            </w:r>
            <w:proofErr w:type="spellEnd"/>
          </w:p>
        </w:tc>
      </w:tr>
      <w:tr w:rsidR="00A665BC" w:rsidRPr="00A665BC" w14:paraId="2A032A47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A9972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IDGenerator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18E55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IDGenerator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235F1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IDGenerator</w:t>
            </w:r>
            <w:proofErr w:type="spellEnd"/>
          </w:p>
        </w:tc>
      </w:tr>
      <w:tr w:rsidR="00A665BC" w:rsidRPr="00A665BC" w14:paraId="2831E95C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79BF7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IDHardware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B3BBC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IDHardware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37C94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IDHardware</w:t>
            </w:r>
            <w:proofErr w:type="spellEnd"/>
          </w:p>
        </w:tc>
      </w:tr>
      <w:tr w:rsidR="00A665BC" w:rsidRPr="00A665BC" w14:paraId="30F089DA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D2413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IDImplantation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1CD02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IDImplantation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6ADEC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IDImplantation</w:t>
            </w:r>
            <w:proofErr w:type="spellEnd"/>
          </w:p>
        </w:tc>
      </w:tr>
      <w:tr w:rsidR="00A665BC" w:rsidRPr="00A665BC" w14:paraId="7D3B4934" w14:textId="77777777" w:rsidTr="00A665BC">
        <w:trPr>
          <w:gridAfter w:val="1"/>
          <w:wAfter w:w="116" w:type="pct"/>
          <w:trHeight w:val="12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52DB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ExplantDate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177DD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Date of reposition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repair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explant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42F84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date of reposition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repair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explant</w:t>
            </w:r>
            <w:proofErr w:type="spellEnd"/>
          </w:p>
        </w:tc>
      </w:tr>
      <w:tr w:rsidR="00A665BC" w:rsidRPr="00A665BC" w14:paraId="00205D5E" w14:textId="77777777" w:rsidTr="00A665BC">
        <w:trPr>
          <w:gridAfter w:val="1"/>
          <w:wAfter w:w="116" w:type="pct"/>
          <w:trHeight w:val="12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743D6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GeneratorReason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65BAB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Reason for reposition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repair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explant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procedure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B9E8B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why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action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was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done to the generator</w:t>
            </w:r>
          </w:p>
        </w:tc>
      </w:tr>
      <w:tr w:rsidR="00A665BC" w:rsidRPr="00A665BC" w14:paraId="00473CE0" w14:textId="77777777" w:rsidTr="00A665BC">
        <w:trPr>
          <w:gridAfter w:val="1"/>
          <w:wAfter w:w="116" w:type="pct"/>
          <w:trHeight w:val="12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AA7FD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GeneratorProcedure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F6564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Reposition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repair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explant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procedure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58086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what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action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was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done to the generator</w:t>
            </w:r>
          </w:p>
        </w:tc>
      </w:tr>
      <w:tr w:rsidR="00A665BC" w:rsidRPr="00A665BC" w14:paraId="7E0F6104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F70E9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IDGenerator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F810B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IDGenerator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A75FB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IDGenerator</w:t>
            </w:r>
            <w:proofErr w:type="spellEnd"/>
          </w:p>
        </w:tc>
      </w:tr>
      <w:tr w:rsidR="00A665BC" w:rsidRPr="00A665BC" w14:paraId="3A716AC8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09D47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IDGeneratorExplant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29609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IDGeneratorExplant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6BDFB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IDGenerator</w:t>
            </w:r>
            <w:proofErr w:type="spellEnd"/>
          </w:p>
        </w:tc>
      </w:tr>
      <w:tr w:rsidR="00A665BC" w:rsidRPr="00A665BC" w14:paraId="73ABDAED" w14:textId="77777777" w:rsidTr="00A665BC">
        <w:trPr>
          <w:gridAfter w:val="1"/>
          <w:wAfter w:w="116" w:type="pct"/>
          <w:trHeight w:val="7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1A60A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ImplEdoxaban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FA08D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Edoxaban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32A9E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Edoxaban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(last 5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days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)</w:t>
            </w:r>
          </w:p>
        </w:tc>
      </w:tr>
      <w:tr w:rsidR="00A665BC" w:rsidRPr="00A665BC" w14:paraId="1CDE2442" w14:textId="77777777" w:rsidTr="00A665BC">
        <w:trPr>
          <w:gridAfter w:val="1"/>
          <w:wAfter w:w="116" w:type="pct"/>
          <w:trHeight w:val="7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FAAD2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D1C98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Date of procedure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2BF18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date of procedure</w:t>
            </w:r>
          </w:p>
        </w:tc>
      </w:tr>
      <w:tr w:rsidR="00A665BC" w:rsidRPr="00A665BC" w14:paraId="47DF3C42" w14:textId="77777777" w:rsidTr="00A665BC">
        <w:trPr>
          <w:gridAfter w:val="1"/>
          <w:wAfter w:w="116" w:type="pct"/>
          <w:trHeight w:val="96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21CBC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lastRenderedPageBreak/>
              <w:t>ImplHardwareType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923B1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Type of hardware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implant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F115D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type of hardware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implant</w:t>
            </w:r>
            <w:proofErr w:type="spellEnd"/>
          </w:p>
        </w:tc>
      </w:tr>
      <w:tr w:rsidR="00A665BC" w:rsidRPr="00A665BC" w14:paraId="564C7BFB" w14:textId="77777777" w:rsidTr="00A665BC">
        <w:trPr>
          <w:gridAfter w:val="1"/>
          <w:wAfter w:w="116" w:type="pct"/>
          <w:trHeight w:val="96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178C8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ImplProcedureType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7663F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Type of procedure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E4F30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type of implantation procedure</w:t>
            </w:r>
          </w:p>
        </w:tc>
      </w:tr>
      <w:tr w:rsidR="00A665BC" w:rsidRPr="00A665BC" w14:paraId="711A4BDB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3D329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ImplSmoking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CB701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99533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Smoking</w:t>
            </w:r>
          </w:p>
        </w:tc>
      </w:tr>
      <w:tr w:rsidR="00A665BC" w:rsidRPr="00A665BC" w14:paraId="7A9A787F" w14:textId="77777777" w:rsidTr="00A665BC">
        <w:trPr>
          <w:gridAfter w:val="1"/>
          <w:wAfter w:w="116" w:type="pct"/>
          <w:trHeight w:val="3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DCF97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ImplHeight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AE2B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Height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[cm]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B908F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Height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[cm]</w:t>
            </w:r>
          </w:p>
        </w:tc>
      </w:tr>
      <w:tr w:rsidR="00A665BC" w:rsidRPr="00A665BC" w14:paraId="728229D5" w14:textId="77777777" w:rsidTr="00A665BC">
        <w:trPr>
          <w:gridAfter w:val="1"/>
          <w:wAfter w:w="116" w:type="pct"/>
          <w:trHeight w:val="3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0D8EE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ImplWeight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2F399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Weight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[kg]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C00B6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Weight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[kg]</w:t>
            </w:r>
          </w:p>
        </w:tc>
      </w:tr>
      <w:tr w:rsidR="00A665BC" w:rsidRPr="00A665BC" w14:paraId="5DEE4AC4" w14:textId="77777777" w:rsidTr="00A665BC">
        <w:trPr>
          <w:gridAfter w:val="1"/>
          <w:wAfter w:w="116" w:type="pct"/>
          <w:trHeight w:val="3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8BD22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ImplCRP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0A131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CRP [mg/l]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8B029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CRP [mg/l]</w:t>
            </w:r>
          </w:p>
        </w:tc>
      </w:tr>
      <w:tr w:rsidR="00A665BC" w:rsidRPr="00A665BC" w14:paraId="588F7403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B7361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ImplLeucocytes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A2F7F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Leucocytes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[10?]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103A0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Leucocytes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[10?]</w:t>
            </w:r>
          </w:p>
        </w:tc>
      </w:tr>
      <w:tr w:rsidR="00A665BC" w:rsidRPr="00A665BC" w14:paraId="18E8A38D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6283E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ImplASA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6A6B6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Acetylsalicylic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acid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A7941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ASA (last 10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days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)</w:t>
            </w:r>
          </w:p>
        </w:tc>
      </w:tr>
      <w:tr w:rsidR="00A665BC" w:rsidRPr="00A665BC" w14:paraId="005AC87B" w14:textId="77777777" w:rsidTr="00A665BC">
        <w:trPr>
          <w:gridAfter w:val="1"/>
          <w:wAfter w:w="116" w:type="pct"/>
          <w:trHeight w:val="7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D71B5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ImplClopidogrel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4168A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Clopidogrel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59569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Clopidogrel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(last 5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days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)</w:t>
            </w:r>
          </w:p>
        </w:tc>
      </w:tr>
      <w:tr w:rsidR="00A665BC" w:rsidRPr="00A665BC" w14:paraId="71A4742F" w14:textId="77777777" w:rsidTr="00A665BC">
        <w:trPr>
          <w:gridAfter w:val="1"/>
          <w:wAfter w:w="116" w:type="pct"/>
          <w:trHeight w:val="7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C9B4F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ImplPrasugrel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2FDD2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Prasugrel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448B6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Prasugrel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(last 5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days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)</w:t>
            </w:r>
          </w:p>
        </w:tc>
      </w:tr>
      <w:tr w:rsidR="00A665BC" w:rsidRPr="00A665BC" w14:paraId="00BE6E92" w14:textId="77777777" w:rsidTr="00A665BC">
        <w:trPr>
          <w:gridAfter w:val="1"/>
          <w:wAfter w:w="116" w:type="pct"/>
          <w:trHeight w:val="7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0A2EC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ImplFondaparinux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B0695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Fondaparinux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C7316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Fondaparinux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(last 24 hours)</w:t>
            </w:r>
          </w:p>
        </w:tc>
      </w:tr>
      <w:tr w:rsidR="00A665BC" w:rsidRPr="00A665BC" w14:paraId="4A74C928" w14:textId="77777777" w:rsidTr="00A665BC">
        <w:trPr>
          <w:gridAfter w:val="1"/>
          <w:wAfter w:w="116" w:type="pct"/>
          <w:trHeight w:val="144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A4952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ImplLMHeparin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FAE94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Low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molecular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weight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heparin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D38A7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Low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molecular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weight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heparin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(last 24 hours)</w:t>
            </w:r>
          </w:p>
        </w:tc>
      </w:tr>
      <w:tr w:rsidR="00A665BC" w:rsidRPr="00A665BC" w14:paraId="1781BB24" w14:textId="77777777" w:rsidTr="00A665BC">
        <w:trPr>
          <w:gridAfter w:val="1"/>
          <w:wAfter w:w="116" w:type="pct"/>
          <w:trHeight w:val="96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55E50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ImplUFHeparin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3F89F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Unfractioned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heparin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9DB05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Unfractioned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665BC">
              <w:rPr>
                <w:color w:val="000000"/>
                <w:sz w:val="18"/>
                <w:szCs w:val="18"/>
              </w:rPr>
              <w:t>heparin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A665BC">
              <w:rPr>
                <w:color w:val="000000"/>
                <w:sz w:val="18"/>
                <w:szCs w:val="18"/>
              </w:rPr>
              <w:t>last 24 hours)</w:t>
            </w:r>
          </w:p>
        </w:tc>
      </w:tr>
      <w:tr w:rsidR="00A665BC" w:rsidRPr="00A665BC" w14:paraId="700A8D5A" w14:textId="77777777" w:rsidTr="00A665BC">
        <w:trPr>
          <w:gridAfter w:val="1"/>
          <w:wAfter w:w="116" w:type="pct"/>
          <w:trHeight w:val="7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F511E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ImplDabigatran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BC526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Dabigatran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B2664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Dabigatran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(last 5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days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)</w:t>
            </w:r>
          </w:p>
        </w:tc>
      </w:tr>
      <w:tr w:rsidR="00A665BC" w:rsidRPr="00A665BC" w14:paraId="59B0DFBD" w14:textId="77777777" w:rsidTr="00A665BC">
        <w:trPr>
          <w:gridAfter w:val="1"/>
          <w:wAfter w:w="116" w:type="pct"/>
          <w:trHeight w:val="96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DDB4B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ImplMarevan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6A0C5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Marevan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/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marcoumar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696E1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Marevan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/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marcoumar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(last 14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days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)</w:t>
            </w:r>
          </w:p>
        </w:tc>
      </w:tr>
      <w:tr w:rsidR="00A665BC" w:rsidRPr="00A665BC" w14:paraId="355EE49B" w14:textId="77777777" w:rsidTr="00A665BC">
        <w:trPr>
          <w:gridAfter w:val="1"/>
          <w:wAfter w:w="116" w:type="pct"/>
          <w:trHeight w:val="7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8433C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ImplINR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C2EBC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INR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DCEC3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Latest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INR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before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procedure</w:t>
            </w:r>
          </w:p>
        </w:tc>
      </w:tr>
      <w:tr w:rsidR="00A665BC" w:rsidRPr="00A665BC" w14:paraId="39F52DCD" w14:textId="77777777" w:rsidTr="00A665BC">
        <w:trPr>
          <w:gridAfter w:val="1"/>
          <w:wAfter w:w="116" w:type="pct"/>
          <w:trHeight w:val="12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74D3F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ImplTemporary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F58E4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Temporary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pacemaker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5F9C1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patient is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having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temporary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pacemaker</w:t>
            </w:r>
          </w:p>
        </w:tc>
      </w:tr>
      <w:tr w:rsidR="00A665BC" w:rsidRPr="00A665BC" w14:paraId="64B23E35" w14:textId="77777777" w:rsidTr="00A665BC">
        <w:trPr>
          <w:gridAfter w:val="1"/>
          <w:wAfter w:w="116" w:type="pct"/>
          <w:trHeight w:val="12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EAD17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lastRenderedPageBreak/>
              <w:t>ImplTemporaryDate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727A5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CCAA6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date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first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temporary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pacemaker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implant</w:t>
            </w:r>
            <w:proofErr w:type="spellEnd"/>
          </w:p>
        </w:tc>
      </w:tr>
      <w:tr w:rsidR="00A665BC" w:rsidRPr="00A665BC" w14:paraId="4CB3207F" w14:textId="77777777" w:rsidTr="00A665BC">
        <w:trPr>
          <w:gridAfter w:val="1"/>
          <w:wAfter w:w="116" w:type="pct"/>
          <w:trHeight w:val="12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095CB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ImplTemporarySite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36635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Access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8E0DC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access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665BC">
              <w:rPr>
                <w:color w:val="000000"/>
                <w:sz w:val="18"/>
                <w:szCs w:val="18"/>
              </w:rPr>
              <w:t xml:space="preserve">of 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temporary</w:t>
            </w:r>
            <w:proofErr w:type="spellEnd"/>
            <w:proofErr w:type="gramEnd"/>
            <w:r w:rsidRPr="00A665BC">
              <w:rPr>
                <w:color w:val="000000"/>
                <w:sz w:val="18"/>
                <w:szCs w:val="18"/>
              </w:rPr>
              <w:t xml:space="preserve"> pacemaker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implant</w:t>
            </w:r>
            <w:proofErr w:type="spellEnd"/>
          </w:p>
        </w:tc>
      </w:tr>
      <w:tr w:rsidR="00A665BC" w:rsidRPr="00A665BC" w14:paraId="1A37EF75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F2917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ImplTicagrelor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C42AB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Ticagrelor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A7CB8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Ticagrelor</w:t>
            </w:r>
            <w:proofErr w:type="spellEnd"/>
          </w:p>
        </w:tc>
      </w:tr>
      <w:tr w:rsidR="00A665BC" w:rsidRPr="00A665BC" w14:paraId="22A0AFDE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EA272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ImplApixaban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EDFB1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Apixaban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C639B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Apixaban</w:t>
            </w:r>
            <w:proofErr w:type="spellEnd"/>
          </w:p>
        </w:tc>
      </w:tr>
      <w:tr w:rsidR="00A665BC" w:rsidRPr="00A665BC" w14:paraId="5B704E10" w14:textId="77777777" w:rsidTr="00A665BC">
        <w:trPr>
          <w:gridAfter w:val="1"/>
          <w:wAfter w:w="116" w:type="pct"/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87ACB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ImplRivaroxaban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F8E25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Rivaroxaban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10B80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Rivaroxaban</w:t>
            </w:r>
            <w:proofErr w:type="spellEnd"/>
          </w:p>
        </w:tc>
      </w:tr>
      <w:tr w:rsidR="00A665BC" w:rsidRPr="00A665BC" w14:paraId="0171D454" w14:textId="77777777" w:rsidTr="00A665BC">
        <w:trPr>
          <w:gridAfter w:val="1"/>
          <w:wAfter w:w="116" w:type="pct"/>
          <w:trHeight w:val="264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6FA92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ImplPrevIntervetion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B857B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Percutaneous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intervention -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coronary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09E3B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had a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previous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percutaneous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intervention for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coronary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artery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disease</w:t>
            </w:r>
            <w:proofErr w:type="spellEnd"/>
          </w:p>
        </w:tc>
      </w:tr>
      <w:tr w:rsidR="00A665BC" w:rsidRPr="00A665BC" w14:paraId="09375F14" w14:textId="77777777" w:rsidTr="00A665BC">
        <w:trPr>
          <w:gridAfter w:val="1"/>
          <w:wAfter w:w="116" w:type="pct"/>
          <w:trHeight w:val="12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EB3CC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ImplPrevCABG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86B8B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Coronary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artery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bypass graft (CABG)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6837F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had a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previous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CABG</w:t>
            </w:r>
          </w:p>
        </w:tc>
      </w:tr>
      <w:tr w:rsidR="00A665BC" w:rsidRPr="00A665BC" w14:paraId="2E8AB71B" w14:textId="77777777" w:rsidTr="00A665BC">
        <w:trPr>
          <w:gridAfter w:val="1"/>
          <w:wAfter w:w="116" w:type="pct"/>
          <w:trHeight w:val="216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472C6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ImplSymptom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7FABC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Predominant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presenting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symptom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EE85A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predominant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symptom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reason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why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br/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presented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medical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br/>
              <w:t xml:space="preserve"> attention</w:t>
            </w:r>
          </w:p>
        </w:tc>
      </w:tr>
      <w:tr w:rsidR="00A665BC" w:rsidRPr="00A665BC" w14:paraId="048E0AD4" w14:textId="77777777" w:rsidTr="00A665BC">
        <w:trPr>
          <w:gridAfter w:val="1"/>
          <w:wAfter w:w="116" w:type="pct"/>
          <w:trHeight w:val="19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9F535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ImplCardiacDiag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4BE8F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Relevant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cardiac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diagnosis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365CA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 the</w:t>
            </w:r>
            <w:proofErr w:type="gramEnd"/>
            <w:r w:rsidRPr="00A665BC">
              <w:rPr>
                <w:color w:val="000000"/>
                <w:sz w:val="18"/>
                <w:szCs w:val="18"/>
              </w:rPr>
              <w:t xml:space="preserve"> relevant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cardiac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diagnosis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. The most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significant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diagnosis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be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chosen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.</w:t>
            </w:r>
          </w:p>
        </w:tc>
      </w:tr>
      <w:tr w:rsidR="00A665BC" w:rsidRPr="00A665BC" w14:paraId="7690F014" w14:textId="77777777" w:rsidTr="00A665BC">
        <w:trPr>
          <w:gridAfter w:val="1"/>
          <w:wAfter w:w="116" w:type="pct"/>
          <w:trHeight w:val="408"/>
        </w:trPr>
        <w:tc>
          <w:tcPr>
            <w:tcW w:w="1718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42206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ImplIndication</w:t>
            </w:r>
            <w:proofErr w:type="spellEnd"/>
          </w:p>
        </w:tc>
        <w:tc>
          <w:tcPr>
            <w:tcW w:w="1583" w:type="pct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E23B3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Arrhythmia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indication</w:t>
            </w:r>
            <w:proofErr w:type="spellEnd"/>
          </w:p>
        </w:tc>
        <w:tc>
          <w:tcPr>
            <w:tcW w:w="1583" w:type="pct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070D2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indication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arrhythmia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. The most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significant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indication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be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chosen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.</w:t>
            </w:r>
          </w:p>
        </w:tc>
      </w:tr>
      <w:tr w:rsidR="00A665BC" w:rsidRPr="00A665BC" w14:paraId="390F07D8" w14:textId="77777777" w:rsidTr="00A665BC">
        <w:trPr>
          <w:trHeight w:val="300"/>
        </w:trPr>
        <w:tc>
          <w:tcPr>
            <w:tcW w:w="1718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717B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83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5A96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83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10A7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6C9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</w:p>
        </w:tc>
      </w:tr>
      <w:tr w:rsidR="00A665BC" w:rsidRPr="00A665BC" w14:paraId="33008A35" w14:textId="77777777" w:rsidTr="00A665BC">
        <w:trPr>
          <w:trHeight w:val="19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ACB06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lastRenderedPageBreak/>
              <w:t>ImplNYHA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F91FF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Functional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class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4BFC7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New York Heart Association (NYHA)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functional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status of the patient</w:t>
            </w:r>
          </w:p>
        </w:tc>
        <w:tc>
          <w:tcPr>
            <w:tcW w:w="116" w:type="pct"/>
            <w:vAlign w:val="center"/>
            <w:hideMark/>
          </w:tcPr>
          <w:p w14:paraId="1120D10D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10B85286" w14:textId="77777777" w:rsidTr="00A665BC">
        <w:trPr>
          <w:trHeight w:val="96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C2ECB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ImplLVFunction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00240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Left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ventricular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(LV)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function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735B4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Ejection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fraction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(percent)</w:t>
            </w:r>
          </w:p>
        </w:tc>
        <w:tc>
          <w:tcPr>
            <w:tcW w:w="116" w:type="pct"/>
            <w:vAlign w:val="center"/>
            <w:hideMark/>
          </w:tcPr>
          <w:p w14:paraId="2B810C0E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17359E00" w14:textId="77777777" w:rsidTr="00A665BC">
        <w:trPr>
          <w:trHeight w:val="96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42A59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ImplAVConduction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D658B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AV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conduction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status at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implant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15F7F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highest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degree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AV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block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38D67AE6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032BFE24" w14:textId="77777777" w:rsidTr="00A665BC">
        <w:trPr>
          <w:trHeight w:val="12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FB34A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ImplQRSDuration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20A00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QRS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duration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A8C60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duration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the QRS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complex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mSec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61C2A475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05C3CF2E" w14:textId="77777777" w:rsidTr="00A665BC">
        <w:trPr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C1523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LeadModel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7AF49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06776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Select model</w:t>
            </w:r>
          </w:p>
        </w:tc>
        <w:tc>
          <w:tcPr>
            <w:tcW w:w="116" w:type="pct"/>
            <w:vAlign w:val="center"/>
            <w:hideMark/>
          </w:tcPr>
          <w:p w14:paraId="531FCB37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016964F7" w14:textId="77777777" w:rsidTr="00A665BC">
        <w:trPr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EFD52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LeadType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D110E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82890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Enter type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lead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6FCF5E81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132F8F9E" w14:textId="77777777" w:rsidTr="00A665BC">
        <w:trPr>
          <w:trHeight w:val="7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53130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LeadPlacement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0CB47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Placement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748A9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 the</w:t>
            </w:r>
            <w:proofErr w:type="gram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lead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position</w:t>
            </w:r>
          </w:p>
        </w:tc>
        <w:tc>
          <w:tcPr>
            <w:tcW w:w="116" w:type="pct"/>
            <w:vAlign w:val="center"/>
            <w:hideMark/>
          </w:tcPr>
          <w:p w14:paraId="18F53CF0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7A02B03B" w14:textId="77777777" w:rsidTr="00A665BC">
        <w:trPr>
          <w:trHeight w:val="96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A55E5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LeadAccess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21F7F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Access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31B07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 the</w:t>
            </w:r>
            <w:proofErr w:type="gram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lead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implant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approach</w:t>
            </w:r>
          </w:p>
        </w:tc>
        <w:tc>
          <w:tcPr>
            <w:tcW w:w="116" w:type="pct"/>
            <w:vAlign w:val="center"/>
            <w:hideMark/>
          </w:tcPr>
          <w:p w14:paraId="1C4ABB5D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4811BC03" w14:textId="77777777" w:rsidTr="00A665BC">
        <w:trPr>
          <w:trHeight w:val="31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2FB24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LeadLVCoronaryClock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D74EE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Left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ventricular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lead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coronary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vein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) placement (LAO)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FA7FC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position of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coronary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vein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left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ventricular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lead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position. (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Clock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(1-12) position in LAO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projection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16" w:type="pct"/>
            <w:vAlign w:val="center"/>
            <w:hideMark/>
          </w:tcPr>
          <w:p w14:paraId="2F0403C7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62D09326" w14:textId="77777777" w:rsidTr="00A665BC">
        <w:trPr>
          <w:trHeight w:val="987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66AD4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LeadLVCoronaryPlacement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1390F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Left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ventricular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lead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coronary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vein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) placement (RAO)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ACD82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position of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coronary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vein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left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ventricular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lead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position relative to the base of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left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ventricle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. (in RAO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projection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16" w:type="pct"/>
            <w:vAlign w:val="center"/>
            <w:hideMark/>
          </w:tcPr>
          <w:p w14:paraId="4BED1F24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6AB035CE" w14:textId="77777777" w:rsidTr="00A665BC">
        <w:trPr>
          <w:trHeight w:val="19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AA084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lastRenderedPageBreak/>
              <w:t>LeadContrast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0D303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Contrast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media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006BE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amount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contrast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media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used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during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implant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procedure [ml]</w:t>
            </w:r>
          </w:p>
        </w:tc>
        <w:tc>
          <w:tcPr>
            <w:tcW w:w="116" w:type="pct"/>
            <w:vAlign w:val="center"/>
            <w:hideMark/>
          </w:tcPr>
          <w:p w14:paraId="60384B5E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6E4909B6" w14:textId="77777777" w:rsidTr="00A665BC">
        <w:trPr>
          <w:trHeight w:val="264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0D05D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LeadPhrenic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A4DE9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Phrenic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nerve stimulation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thresshold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FB50F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minimum output [volt] from the LV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lead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which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lead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to stimulation of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phrenic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nerve</w:t>
            </w:r>
          </w:p>
        </w:tc>
        <w:tc>
          <w:tcPr>
            <w:tcW w:w="116" w:type="pct"/>
            <w:vAlign w:val="center"/>
            <w:hideMark/>
          </w:tcPr>
          <w:p w14:paraId="0E5F04D5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0F6BD377" w14:textId="77777777" w:rsidTr="00A665BC">
        <w:trPr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067D0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IDHardware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F6932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IDHardware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78792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IDHardware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38CC447A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1FF3EC55" w14:textId="77777777" w:rsidTr="00A665BC">
        <w:trPr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9C393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IDImplantation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4C140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IDImplantation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A82B1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IDImplantation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5D8A5BE3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0049684F" w14:textId="77777777" w:rsidTr="00A665BC">
        <w:trPr>
          <w:trHeight w:val="3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BE3CB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IDLead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2B148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IDLead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BFBB7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IDLead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25887DA8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5C894FE9" w14:textId="77777777" w:rsidTr="00A665BC">
        <w:trPr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333CB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IDImplantation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AE3F0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IDImplantation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B40CD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IDImplantation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205E4BA9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59DA6DEA" w14:textId="77777777" w:rsidTr="00A665BC">
        <w:trPr>
          <w:trHeight w:val="3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CB7C5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IDLead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6E795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IDLead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30CC2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IDLead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7313CE33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088C3721" w14:textId="77777777" w:rsidTr="00A665BC">
        <w:trPr>
          <w:trHeight w:val="48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B79FB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IDLeadExplant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773D6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IDLeadExplant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7B269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IDLeadExplant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3283E245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767AAE7C" w14:textId="77777777" w:rsidTr="00A665BC">
        <w:trPr>
          <w:trHeight w:val="264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2B9A1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ImplSedation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C371E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Sedation /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anaesthesia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F53C9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received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intravenous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sedation or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received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an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anaesthetic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other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than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local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during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this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procedure</w:t>
            </w:r>
          </w:p>
        </w:tc>
        <w:tc>
          <w:tcPr>
            <w:tcW w:w="116" w:type="pct"/>
            <w:vAlign w:val="center"/>
            <w:hideMark/>
          </w:tcPr>
          <w:p w14:paraId="4822B4B0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7160C292" w14:textId="77777777" w:rsidTr="00A665BC">
        <w:trPr>
          <w:trHeight w:val="264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84B02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ImplAntibiotics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6596D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Antibiotics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IV - perioperative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57859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received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intravenous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antibiotics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for the procedure (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either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prior to or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during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procedure)</w:t>
            </w:r>
          </w:p>
        </w:tc>
        <w:tc>
          <w:tcPr>
            <w:tcW w:w="116" w:type="pct"/>
            <w:vAlign w:val="center"/>
            <w:hideMark/>
          </w:tcPr>
          <w:p w14:paraId="28AC3457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093DA4D5" w14:textId="77777777" w:rsidTr="00A665BC">
        <w:trPr>
          <w:trHeight w:val="457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55A7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ImplPriority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3D6C9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Priority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7AB38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priority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the implantation</w:t>
            </w:r>
          </w:p>
        </w:tc>
        <w:tc>
          <w:tcPr>
            <w:tcW w:w="116" w:type="pct"/>
            <w:vAlign w:val="center"/>
            <w:hideMark/>
          </w:tcPr>
          <w:p w14:paraId="3745BBAD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48A99AFE" w14:textId="77777777" w:rsidTr="00A665BC">
        <w:trPr>
          <w:trHeight w:val="247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E92FB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ImplTime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D812A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Implant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procedure time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50CA6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duration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the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implant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procedure (skin-to-skin) [min].</w:t>
            </w:r>
          </w:p>
        </w:tc>
        <w:tc>
          <w:tcPr>
            <w:tcW w:w="116" w:type="pct"/>
            <w:vAlign w:val="center"/>
            <w:hideMark/>
          </w:tcPr>
          <w:p w14:paraId="3A72295D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76C7A5A4" w14:textId="77777777" w:rsidTr="00A665BC">
        <w:trPr>
          <w:trHeight w:val="7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ABE3A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lastRenderedPageBreak/>
              <w:t>StFollowupType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4A6925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StFollowupType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B08F9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type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follow-up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1381D4A6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2EBD0322" w14:textId="77777777" w:rsidTr="00A665BC">
        <w:trPr>
          <w:trHeight w:val="902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2A6D6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StATherapy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B3E6C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ICD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therapies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(DC/ATP)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since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last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follow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up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A847E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665BC">
              <w:rPr>
                <w:color w:val="000000"/>
                <w:sz w:val="18"/>
                <w:szCs w:val="18"/>
              </w:rPr>
              <w:t>ICD has</w:t>
            </w:r>
            <w:proofErr w:type="gram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been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delivered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any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therapy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(DC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shock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or ATP)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since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last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follow-up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either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16" w:type="pct"/>
            <w:vAlign w:val="center"/>
            <w:hideMark/>
          </w:tcPr>
          <w:p w14:paraId="3CDABE22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5531DEB5" w14:textId="77777777" w:rsidTr="00A665BC">
        <w:trPr>
          <w:trHeight w:val="986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2DEE9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StAVTVF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26FC6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Number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episodes with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(VT/VF)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therapy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AD1A2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Number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clinical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episodes with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sustained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VT/VF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which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results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any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relevant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therapy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(DC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shock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or ATP)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since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last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follow-up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16" w:type="pct"/>
            <w:vAlign w:val="center"/>
            <w:hideMark/>
          </w:tcPr>
          <w:p w14:paraId="4ED17993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03A9309E" w14:textId="77777777" w:rsidTr="00A665BC">
        <w:trPr>
          <w:trHeight w:val="841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39AB9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StADC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78473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Number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DC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shock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5041D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Total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number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DC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shock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sustained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VT/VF (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eventually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more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than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one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per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clinical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episode)</w:t>
            </w:r>
          </w:p>
        </w:tc>
        <w:tc>
          <w:tcPr>
            <w:tcW w:w="116" w:type="pct"/>
            <w:vAlign w:val="center"/>
            <w:hideMark/>
          </w:tcPr>
          <w:p w14:paraId="5EFBF9C0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0710678D" w14:textId="77777777" w:rsidTr="00A665BC">
        <w:trPr>
          <w:trHeight w:val="985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BAC62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StAATP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50E58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Number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ATP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sequences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82C66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Total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number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ATP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sequences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sustained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VT (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eventually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more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than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one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per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clinical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episode)</w:t>
            </w:r>
          </w:p>
        </w:tc>
        <w:tc>
          <w:tcPr>
            <w:tcW w:w="116" w:type="pct"/>
            <w:vAlign w:val="center"/>
            <w:hideMark/>
          </w:tcPr>
          <w:p w14:paraId="5A018321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41607A52" w14:textId="77777777" w:rsidTr="00A665BC">
        <w:trPr>
          <w:trHeight w:val="701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61488B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StIATherapy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28B86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ICD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therapies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(DC/ATP)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since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last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follow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up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388683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665BC">
              <w:rPr>
                <w:color w:val="000000"/>
                <w:sz w:val="18"/>
                <w:szCs w:val="18"/>
              </w:rPr>
              <w:t>ICD has</w:t>
            </w:r>
            <w:proofErr w:type="gram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been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delivered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therapies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(DC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shock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or ATP)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without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VT/VF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since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last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follow-up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16" w:type="pct"/>
            <w:vAlign w:val="center"/>
            <w:hideMark/>
          </w:tcPr>
          <w:p w14:paraId="428D4A19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7328FA3C" w14:textId="77777777" w:rsidTr="00A665BC">
        <w:trPr>
          <w:trHeight w:val="569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41827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StIADC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35FD0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Number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DC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shock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39809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Total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number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DC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shock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eventually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more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than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one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per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clinical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episode)</w:t>
            </w:r>
          </w:p>
        </w:tc>
        <w:tc>
          <w:tcPr>
            <w:tcW w:w="116" w:type="pct"/>
            <w:vAlign w:val="center"/>
            <w:hideMark/>
          </w:tcPr>
          <w:p w14:paraId="1006E26C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3BB541CA" w14:textId="77777777" w:rsidTr="00A665BC">
        <w:trPr>
          <w:trHeight w:val="776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14C81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StIAATP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4BAF7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Number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ATP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sequences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96E457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Total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number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ATP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sequences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eventually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more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than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one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per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clinical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episode)</w:t>
            </w:r>
          </w:p>
        </w:tc>
        <w:tc>
          <w:tcPr>
            <w:tcW w:w="116" w:type="pct"/>
            <w:vAlign w:val="center"/>
            <w:hideMark/>
          </w:tcPr>
          <w:p w14:paraId="37C28000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2742D78A" w14:textId="77777777" w:rsidTr="00A665BC">
        <w:trPr>
          <w:trHeight w:val="42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A9B3C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StReason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61D6F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Reason for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therapy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81ACF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reason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inappropiate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therapy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4DD609CD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4DEEE9CA" w14:textId="77777777" w:rsidTr="00A665BC">
        <w:trPr>
          <w:trHeight w:val="718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53895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StNYHA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C8E85D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Current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functional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class (NYHA)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86E0C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New York Heart Association (NYHA)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functional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status of the patient</w:t>
            </w:r>
          </w:p>
        </w:tc>
        <w:tc>
          <w:tcPr>
            <w:tcW w:w="116" w:type="pct"/>
            <w:vAlign w:val="center"/>
            <w:hideMark/>
          </w:tcPr>
          <w:p w14:paraId="3869CD1F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392AD1F2" w14:textId="77777777" w:rsidTr="00A665BC">
        <w:trPr>
          <w:trHeight w:val="362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8BC7D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StBiventPace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7D8A2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Percent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effective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biventricular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pacing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2A8D61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Enter percent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effective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biventricular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pacing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747EA271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55E92AB2" w14:textId="77777777" w:rsidTr="00A665BC">
        <w:trPr>
          <w:trHeight w:val="705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C5055C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StModeSwitch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6B691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Percent in mode switch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since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last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follow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up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ABB348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 xml:space="preserve">Enter percent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atrial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fibrillation (mode switch)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since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last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follow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up</w:t>
            </w:r>
          </w:p>
        </w:tc>
        <w:tc>
          <w:tcPr>
            <w:tcW w:w="116" w:type="pct"/>
            <w:vAlign w:val="center"/>
            <w:hideMark/>
          </w:tcPr>
          <w:p w14:paraId="6809AAC5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37371493" w14:textId="77777777" w:rsidTr="00A665BC">
        <w:trPr>
          <w:trHeight w:val="619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17D46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StAmiodarone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3CD9F9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Amiodarone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82FBD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patient, at the time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follow-up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, is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taking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amiodarone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67049E3A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59A68040" w14:textId="77777777" w:rsidTr="00A665BC">
        <w:trPr>
          <w:trHeight w:val="487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1D2EC2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StBeta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979CC6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r w:rsidRPr="00A665BC">
              <w:rPr>
                <w:color w:val="000000"/>
                <w:sz w:val="18"/>
                <w:szCs w:val="18"/>
              </w:rPr>
              <w:t>Beta-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blockers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6618A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Indicate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the patient, at the time of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follow-up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, is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taking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 xml:space="preserve"> beta </w:t>
            </w:r>
            <w:proofErr w:type="spellStart"/>
            <w:r w:rsidRPr="00A665BC">
              <w:rPr>
                <w:color w:val="000000"/>
                <w:sz w:val="18"/>
                <w:szCs w:val="18"/>
              </w:rPr>
              <w:t>blocker</w:t>
            </w:r>
            <w:proofErr w:type="spellEnd"/>
            <w:r w:rsidRPr="00A665BC">
              <w:rPr>
                <w:color w:val="000000"/>
                <w:sz w:val="18"/>
                <w:szCs w:val="18"/>
              </w:rPr>
              <w:t>(s)</w:t>
            </w:r>
          </w:p>
        </w:tc>
        <w:tc>
          <w:tcPr>
            <w:tcW w:w="116" w:type="pct"/>
            <w:vAlign w:val="center"/>
            <w:hideMark/>
          </w:tcPr>
          <w:p w14:paraId="0BCD2F91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6E11073B" w14:textId="77777777" w:rsidTr="00A665BC">
        <w:trPr>
          <w:trHeight w:val="3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93086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IDStatus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B5C8CF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IDStatus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E576EE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IDStatus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6010581C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  <w:tr w:rsidR="00A665BC" w:rsidRPr="00A665BC" w14:paraId="6B926CF6" w14:textId="77777777" w:rsidTr="00A665BC">
        <w:trPr>
          <w:trHeight w:val="300"/>
        </w:trPr>
        <w:tc>
          <w:tcPr>
            <w:tcW w:w="171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4F5334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IDStatus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37B39A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IDStatus</w:t>
            </w:r>
            <w:proofErr w:type="spellEnd"/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F20040" w14:textId="77777777" w:rsidR="00A665BC" w:rsidRPr="00A665BC" w:rsidRDefault="00A665BC" w:rsidP="00A665B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A665BC">
              <w:rPr>
                <w:color w:val="000000"/>
                <w:sz w:val="18"/>
                <w:szCs w:val="18"/>
              </w:rPr>
              <w:t>IDStatus</w:t>
            </w:r>
            <w:proofErr w:type="spellEnd"/>
          </w:p>
        </w:tc>
        <w:tc>
          <w:tcPr>
            <w:tcW w:w="116" w:type="pct"/>
            <w:vAlign w:val="center"/>
            <w:hideMark/>
          </w:tcPr>
          <w:p w14:paraId="2A0060E8" w14:textId="77777777" w:rsidR="00A665BC" w:rsidRPr="00A665BC" w:rsidRDefault="00A665BC" w:rsidP="00A665BC">
            <w:pPr>
              <w:rPr>
                <w:sz w:val="20"/>
                <w:szCs w:val="20"/>
              </w:rPr>
            </w:pPr>
          </w:p>
        </w:tc>
      </w:tr>
    </w:tbl>
    <w:p w14:paraId="42C42D49" w14:textId="77777777" w:rsidR="00A665BC" w:rsidRPr="00675C58" w:rsidRDefault="00A665BC" w:rsidP="002864DE">
      <w:pPr>
        <w:rPr>
          <w:b/>
          <w:bCs/>
        </w:rPr>
      </w:pPr>
    </w:p>
    <w:sectPr w:rsidR="00A665BC" w:rsidRPr="00675C58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FDFEA" w14:textId="77777777" w:rsidR="00A16763" w:rsidRDefault="00A16763" w:rsidP="00A16763">
      <w:r>
        <w:separator/>
      </w:r>
    </w:p>
  </w:endnote>
  <w:endnote w:type="continuationSeparator" w:id="0">
    <w:p w14:paraId="24B009D7" w14:textId="77777777" w:rsidR="00A16763" w:rsidRDefault="00A16763" w:rsidP="00A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arter">
    <w:altName w:val="Cambria"/>
    <w:charset w:val="00"/>
    <w:family w:val="roman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1715694"/>
      <w:docPartObj>
        <w:docPartGallery w:val="Page Numbers (Bottom of Page)"/>
        <w:docPartUnique/>
      </w:docPartObj>
    </w:sdtPr>
    <w:sdtEndPr/>
    <w:sdtContent>
      <w:p w14:paraId="3BDBC2C7" w14:textId="68649877" w:rsidR="00463BDF" w:rsidRDefault="00463BDF">
        <w:pPr>
          <w:pStyle w:val="Sidefod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F000A18" wp14:editId="4DD9E27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8FEA00" w14:textId="77777777" w:rsidR="00463BDF" w:rsidRDefault="00463BD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000A18" id="Gruppe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NrULgHwDAAB1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F8FEA00" w14:textId="77777777" w:rsidR="00463BDF" w:rsidRDefault="00463BD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AEA3" w14:textId="77777777" w:rsidR="00A16763" w:rsidRDefault="00A16763" w:rsidP="00A16763">
      <w:r>
        <w:separator/>
      </w:r>
    </w:p>
  </w:footnote>
  <w:footnote w:type="continuationSeparator" w:id="0">
    <w:p w14:paraId="6DC43B03" w14:textId="77777777" w:rsidR="00A16763" w:rsidRDefault="00A16763" w:rsidP="00A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7.5pt;height:43.5pt" o:bullet="t">
        <v:imagedata r:id="rId1" o:title="clip_image001"/>
      </v:shape>
    </w:pict>
  </w:numPicBullet>
  <w:abstractNum w:abstractNumId="0" w15:restartNumberingAfterBreak="0">
    <w:nsid w:val="FFFFFF88"/>
    <w:multiLevelType w:val="singleLevel"/>
    <w:tmpl w:val="5B903082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66EE6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3" w15:restartNumberingAfterBreak="0">
    <w:nsid w:val="04D22AF2"/>
    <w:multiLevelType w:val="hybridMultilevel"/>
    <w:tmpl w:val="27C04802"/>
    <w:lvl w:ilvl="0" w:tplc="8F4CC3C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409EA"/>
    <w:multiLevelType w:val="hybridMultilevel"/>
    <w:tmpl w:val="13669B68"/>
    <w:lvl w:ilvl="0" w:tplc="09C8C284">
      <w:numFmt w:val="bullet"/>
      <w:lvlText w:val="·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7441C"/>
    <w:multiLevelType w:val="hybridMultilevel"/>
    <w:tmpl w:val="76089F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C2BD7"/>
    <w:multiLevelType w:val="hybridMultilevel"/>
    <w:tmpl w:val="5680F3B0"/>
    <w:lvl w:ilvl="0" w:tplc="4F98E9E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6548B"/>
    <w:multiLevelType w:val="hybridMultilevel"/>
    <w:tmpl w:val="37CE5C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F2B5C"/>
    <w:multiLevelType w:val="multilevel"/>
    <w:tmpl w:val="498A8D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93DC4"/>
    <w:multiLevelType w:val="hybridMultilevel"/>
    <w:tmpl w:val="7A94E7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323C3"/>
    <w:multiLevelType w:val="multilevel"/>
    <w:tmpl w:val="4F12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2424"/>
    <w:multiLevelType w:val="hybridMultilevel"/>
    <w:tmpl w:val="CC72B7EE"/>
    <w:lvl w:ilvl="0" w:tplc="0B5C07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7E26"/>
    <w:multiLevelType w:val="multilevel"/>
    <w:tmpl w:val="1340CB44"/>
    <w:lvl w:ilvl="0">
      <w:start w:val="1"/>
      <w:numFmt w:val="bullet"/>
      <w:lvlText w:val=""/>
      <w:lvlPicBulletId w:val="0"/>
      <w:lvlJc w:val="left"/>
      <w:pPr>
        <w:tabs>
          <w:tab w:val="num" w:pos="340"/>
        </w:tabs>
        <w:ind w:left="340" w:hanging="340"/>
      </w:pPr>
      <w:rPr>
        <w:sz w:val="16"/>
      </w:rPr>
    </w:lvl>
    <w:lvl w:ilvl="1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4"/>
      </w:rPr>
    </w:lvl>
    <w:lvl w:ilvl="2">
      <w:start w:val="1"/>
      <w:numFmt w:val="bullet"/>
      <w:lvlText w:val=""/>
      <w:lvlJc w:val="left"/>
      <w:pPr>
        <w:tabs>
          <w:tab w:val="num" w:pos="907"/>
        </w:tabs>
        <w:ind w:left="907" w:hanging="283"/>
      </w:pPr>
      <w:rPr>
        <w:rFonts w:ascii="Symbol" w:hAnsi="Symbol" w:hint="default"/>
        <w:color w:val="auto"/>
        <w:sz w:val="14"/>
      </w:rPr>
    </w:lvl>
    <w:lvl w:ilvl="3">
      <w:start w:val="1"/>
      <w:numFmt w:val="none"/>
      <w:suff w:val="nothing"/>
      <w:lvlText w:val=""/>
      <w:lvlJc w:val="left"/>
      <w:pPr>
        <w:ind w:left="907" w:firstLine="0"/>
      </w:pPr>
      <w:rPr>
        <w:rFonts w:ascii="Calibri" w:hAnsi="Calibri" w:cs="Calibri"/>
        <w:color w:val="auto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27245F4"/>
    <w:multiLevelType w:val="hybridMultilevel"/>
    <w:tmpl w:val="D1A0A7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14511"/>
    <w:multiLevelType w:val="multilevel"/>
    <w:tmpl w:val="A8DA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443C9"/>
    <w:multiLevelType w:val="hybridMultilevel"/>
    <w:tmpl w:val="00EE1250"/>
    <w:lvl w:ilvl="0" w:tplc="F692C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F670B"/>
    <w:multiLevelType w:val="hybridMultilevel"/>
    <w:tmpl w:val="9912DE80"/>
    <w:lvl w:ilvl="0" w:tplc="0B5C07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55DB5"/>
    <w:multiLevelType w:val="hybridMultilevel"/>
    <w:tmpl w:val="2F30B828"/>
    <w:lvl w:ilvl="0" w:tplc="6BE21B0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E03515"/>
    <w:multiLevelType w:val="hybridMultilevel"/>
    <w:tmpl w:val="6562FD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D274A"/>
    <w:multiLevelType w:val="hybridMultilevel"/>
    <w:tmpl w:val="93FCC6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3229C"/>
    <w:multiLevelType w:val="multilevel"/>
    <w:tmpl w:val="EC62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335DF"/>
    <w:multiLevelType w:val="hybridMultilevel"/>
    <w:tmpl w:val="C07869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175A9"/>
    <w:multiLevelType w:val="multilevel"/>
    <w:tmpl w:val="494C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4"/>
  </w:num>
  <w:num w:numId="3">
    <w:abstractNumId w:val="7"/>
  </w:num>
  <w:num w:numId="4">
    <w:abstractNumId w:val="16"/>
  </w:num>
  <w:num w:numId="5">
    <w:abstractNumId w:val="19"/>
  </w:num>
  <w:num w:numId="6">
    <w:abstractNumId w:val="3"/>
  </w:num>
  <w:num w:numId="7">
    <w:abstractNumId w:val="12"/>
  </w:num>
  <w:num w:numId="8">
    <w:abstractNumId w:val="14"/>
  </w:num>
  <w:num w:numId="9">
    <w:abstractNumId w:val="20"/>
  </w:num>
  <w:num w:numId="10">
    <w:abstractNumId w:val="18"/>
  </w:num>
  <w:num w:numId="11">
    <w:abstractNumId w:val="9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0"/>
  </w:num>
  <w:num w:numId="14">
    <w:abstractNumId w:val="5"/>
  </w:num>
  <w:num w:numId="15">
    <w:abstractNumId w:val="22"/>
  </w:num>
  <w:num w:numId="16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8"/>
  </w:num>
  <w:num w:numId="22">
    <w:abstractNumId w:val="1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DE"/>
    <w:rsid w:val="00083B69"/>
    <w:rsid w:val="0012274E"/>
    <w:rsid w:val="001252F3"/>
    <w:rsid w:val="001B6C55"/>
    <w:rsid w:val="001E42E6"/>
    <w:rsid w:val="002864DE"/>
    <w:rsid w:val="00382DF5"/>
    <w:rsid w:val="003A0B23"/>
    <w:rsid w:val="003F75C2"/>
    <w:rsid w:val="00463BDF"/>
    <w:rsid w:val="004E6D01"/>
    <w:rsid w:val="00535530"/>
    <w:rsid w:val="005526E3"/>
    <w:rsid w:val="005F16A0"/>
    <w:rsid w:val="00675C58"/>
    <w:rsid w:val="006B6F4E"/>
    <w:rsid w:val="006C30E0"/>
    <w:rsid w:val="007E0914"/>
    <w:rsid w:val="00816D56"/>
    <w:rsid w:val="008308E4"/>
    <w:rsid w:val="00883366"/>
    <w:rsid w:val="009870AA"/>
    <w:rsid w:val="009B48EE"/>
    <w:rsid w:val="009C2F3F"/>
    <w:rsid w:val="009F1CB3"/>
    <w:rsid w:val="00A16763"/>
    <w:rsid w:val="00A665BC"/>
    <w:rsid w:val="00AE29CC"/>
    <w:rsid w:val="00B564FD"/>
    <w:rsid w:val="00B73AA3"/>
    <w:rsid w:val="00C17332"/>
    <w:rsid w:val="00CC18A5"/>
    <w:rsid w:val="00D25DA8"/>
    <w:rsid w:val="00D465F9"/>
    <w:rsid w:val="00DA427B"/>
    <w:rsid w:val="00E23C4A"/>
    <w:rsid w:val="00EB687C"/>
    <w:rsid w:val="00EC6F3C"/>
    <w:rsid w:val="00F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721D6"/>
  <w15:chartTrackingRefBased/>
  <w15:docId w15:val="{2A4FC4D1-5171-49F6-A0D6-E2022127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864DE"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864DE"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864DE"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2864DE"/>
    <w:pPr>
      <w:keepNext/>
      <w:outlineLvl w:val="3"/>
    </w:pPr>
    <w:rPr>
      <w:b/>
      <w:bCs/>
    </w:rPr>
  </w:style>
  <w:style w:type="paragraph" w:styleId="Overskrift5">
    <w:name w:val="heading 5"/>
    <w:basedOn w:val="Normal"/>
    <w:link w:val="Overskrift5Tegn"/>
    <w:uiPriority w:val="9"/>
    <w:semiHidden/>
    <w:unhideWhenUsed/>
    <w:qFormat/>
    <w:rsid w:val="002864DE"/>
    <w:pPr>
      <w:keepNext/>
      <w:spacing w:before="40"/>
      <w:outlineLvl w:val="4"/>
    </w:pPr>
    <w:rPr>
      <w:rFonts w:ascii="Corbel" w:eastAsiaTheme="minorHAnsi" w:hAnsi="Corbel" w:cs="Calibri"/>
      <w:color w:val="005E93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64DE"/>
    <w:rPr>
      <w:rFonts w:ascii="Times New Roman" w:eastAsia="Times New Roman" w:hAnsi="Times New Roman" w:cs="Arial"/>
      <w:b/>
      <w:bCs/>
      <w:color w:val="0000FF"/>
      <w:kern w:val="32"/>
      <w:sz w:val="24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64DE"/>
    <w:rPr>
      <w:rFonts w:ascii="Times New Roman" w:eastAsia="Times New Roman" w:hAnsi="Times New Roman" w:cs="Arial"/>
      <w:b/>
      <w:bCs/>
      <w:iCs/>
      <w:color w:val="FFCC99"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864DE"/>
    <w:rPr>
      <w:rFonts w:ascii="Arial" w:eastAsia="Times New Roman" w:hAnsi="Arial" w:cs="Arial"/>
      <w:b/>
      <w:bCs/>
      <w:color w:val="FF99CC"/>
      <w:sz w:val="24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2864DE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864DE"/>
    <w:rPr>
      <w:rFonts w:ascii="Corbel" w:hAnsi="Corbel" w:cs="Calibri"/>
      <w:color w:val="005E93"/>
      <w:lang w:eastAsia="da-DK"/>
    </w:rPr>
  </w:style>
  <w:style w:type="paragraph" w:styleId="Sidehoved">
    <w:name w:val="header"/>
    <w:basedOn w:val="Normal"/>
    <w:link w:val="SidehovedTegn"/>
    <w:uiPriority w:val="99"/>
    <w:rsid w:val="002864D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864DE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rsid w:val="002864D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864DE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idetal">
    <w:name w:val="page number"/>
    <w:basedOn w:val="Standardskrifttypeiafsnit"/>
    <w:rsid w:val="002864DE"/>
  </w:style>
  <w:style w:type="paragraph" w:styleId="Titel">
    <w:name w:val="Title"/>
    <w:basedOn w:val="Normal"/>
    <w:next w:val="Normal"/>
    <w:link w:val="TitelTegn"/>
    <w:uiPriority w:val="10"/>
    <w:qFormat/>
    <w:rsid w:val="002864DE"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2864DE"/>
    <w:rPr>
      <w:rFonts w:ascii="Times New Roman" w:eastAsia="Times New Roman" w:hAnsi="Times New Roman" w:cs="Arial"/>
      <w:b/>
      <w:bCs/>
      <w:color w:val="800000"/>
      <w:kern w:val="28"/>
      <w:sz w:val="28"/>
      <w:szCs w:val="32"/>
      <w:lang w:eastAsia="da-DK"/>
    </w:rPr>
  </w:style>
  <w:style w:type="paragraph" w:customStyle="1" w:styleId="Level1">
    <w:name w:val="Level 1"/>
    <w:basedOn w:val="Normal"/>
    <w:rsid w:val="002864DE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2864D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864DE"/>
    <w:rPr>
      <w:rFonts w:ascii="Tahoma" w:eastAsia="Times New Roman" w:hAnsi="Tahoma" w:cs="Tahoma"/>
      <w:sz w:val="16"/>
      <w:szCs w:val="16"/>
      <w:lang w:eastAsia="da-DK"/>
    </w:rPr>
  </w:style>
  <w:style w:type="character" w:styleId="Kommentarhenvisning">
    <w:name w:val="annotation reference"/>
    <w:basedOn w:val="Standardskrifttypeiafsnit"/>
    <w:rsid w:val="002864D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rsid w:val="002864DE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2864DE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rsid w:val="002864D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rsid w:val="002864DE"/>
    <w:rPr>
      <w:rFonts w:ascii="Times New Roman" w:eastAsia="Times New Roman" w:hAnsi="Times New Roman" w:cs="Times New Roman"/>
      <w:b/>
      <w:bCs/>
      <w:sz w:val="20"/>
      <w:szCs w:val="20"/>
      <w:lang w:eastAsia="da-DK"/>
    </w:rPr>
  </w:style>
  <w:style w:type="paragraph" w:styleId="Slutnotetekst">
    <w:name w:val="endnote text"/>
    <w:basedOn w:val="Normal"/>
    <w:link w:val="SlutnotetekstTegn"/>
    <w:rsid w:val="002864DE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rsid w:val="002864DE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styleId="Slutnotehenvisning">
    <w:name w:val="endnote reference"/>
    <w:basedOn w:val="Standardskrifttypeiafsnit"/>
    <w:rsid w:val="002864DE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rsid w:val="002864DE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2864DE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styleId="Fodnotehenvisning">
    <w:name w:val="footnote reference"/>
    <w:basedOn w:val="Standardskrifttypeiafsnit"/>
    <w:uiPriority w:val="99"/>
    <w:rsid w:val="002864DE"/>
    <w:rPr>
      <w:vertAlign w:val="superscript"/>
    </w:rPr>
  </w:style>
  <w:style w:type="paragraph" w:styleId="Listeafsnit">
    <w:name w:val="List Paragraph"/>
    <w:basedOn w:val="Normal"/>
    <w:uiPriority w:val="34"/>
    <w:qFormat/>
    <w:rsid w:val="002864D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el-Gitter">
    <w:name w:val="Table Grid"/>
    <w:basedOn w:val="Tabel-Normal"/>
    <w:uiPriority w:val="39"/>
    <w:rsid w:val="002864DE"/>
    <w:pPr>
      <w:spacing w:after="0" w:line="240" w:lineRule="auto"/>
    </w:pPr>
    <w:rPr>
      <w:rFonts w:eastAsiaTheme="minorEastAsia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rsid w:val="002864DE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rsid w:val="002864D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864DE"/>
    <w:rPr>
      <w:rFonts w:eastAsiaTheme="minorHAnsi"/>
    </w:rPr>
  </w:style>
  <w:style w:type="character" w:customStyle="1" w:styleId="size">
    <w:name w:val="size"/>
    <w:basedOn w:val="Standardskrifttypeiafsnit"/>
    <w:rsid w:val="002864DE"/>
  </w:style>
  <w:style w:type="paragraph" w:styleId="Opstilling-punkttegn">
    <w:name w:val="List Bullet"/>
    <w:basedOn w:val="Normal"/>
    <w:uiPriority w:val="99"/>
    <w:unhideWhenUsed/>
    <w:rsid w:val="002864DE"/>
    <w:pPr>
      <w:contextualSpacing/>
    </w:pPr>
  </w:style>
  <w:style w:type="paragraph" w:styleId="Almindeligtekst">
    <w:name w:val="Plain Text"/>
    <w:basedOn w:val="Normal"/>
    <w:link w:val="AlmindeligtekstTegn"/>
    <w:uiPriority w:val="99"/>
    <w:unhideWhenUsed/>
    <w:rsid w:val="002864DE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2864DE"/>
    <w:rPr>
      <w:rFonts w:ascii="Consolas" w:hAnsi="Consolas" w:cs="Consolas"/>
      <w:sz w:val="21"/>
      <w:szCs w:val="21"/>
    </w:rPr>
  </w:style>
  <w:style w:type="character" w:styleId="Fremhv">
    <w:name w:val="Emphasis"/>
    <w:basedOn w:val="Standardskrifttypeiafsnit"/>
    <w:uiPriority w:val="20"/>
    <w:qFormat/>
    <w:rsid w:val="002864DE"/>
    <w:rPr>
      <w:i/>
      <w:iCs/>
    </w:rPr>
  </w:style>
  <w:style w:type="paragraph" w:customStyle="1" w:styleId="xmsonormal">
    <w:name w:val="x_msonormal"/>
    <w:basedOn w:val="Normal"/>
    <w:rsid w:val="002864DE"/>
    <w:rPr>
      <w:rFonts w:ascii="Calibri" w:eastAsiaTheme="minorHAnsi" w:hAnsi="Calibri" w:cs="Calibri"/>
      <w:sz w:val="22"/>
      <w:szCs w:val="22"/>
    </w:rPr>
  </w:style>
  <w:style w:type="character" w:customStyle="1" w:styleId="xsize">
    <w:name w:val="x_size"/>
    <w:basedOn w:val="Standardskrifttypeiafsnit"/>
    <w:rsid w:val="002864DE"/>
  </w:style>
  <w:style w:type="paragraph" w:customStyle="1" w:styleId="Default">
    <w:name w:val="Default"/>
    <w:rsid w:val="002864D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onecomwebmail-size">
    <w:name w:val="onecomwebmail-size"/>
    <w:basedOn w:val="Standardskrifttypeiafsnit"/>
    <w:rsid w:val="002864DE"/>
  </w:style>
  <w:style w:type="paragraph" w:customStyle="1" w:styleId="msonormal0">
    <w:name w:val="msonormal"/>
    <w:basedOn w:val="Normal"/>
    <w:rsid w:val="002864DE"/>
    <w:pPr>
      <w:spacing w:before="100" w:beforeAutospacing="1" w:after="100" w:afterAutospacing="1"/>
    </w:pPr>
    <w:rPr>
      <w:rFonts w:eastAsiaTheme="minorHAnsi"/>
    </w:rPr>
  </w:style>
  <w:style w:type="paragraph" w:styleId="Modtageradresse">
    <w:name w:val="envelope address"/>
    <w:basedOn w:val="Normal"/>
    <w:uiPriority w:val="99"/>
    <w:semiHidden/>
    <w:unhideWhenUsed/>
    <w:rsid w:val="002864DE"/>
    <w:pPr>
      <w:ind w:left="2880"/>
    </w:pPr>
    <w:rPr>
      <w:rFonts w:ascii="Calibri Light" w:eastAsiaTheme="minorHAnsi" w:hAnsi="Calibri Light" w:cs="Calibri Light"/>
    </w:rPr>
  </w:style>
  <w:style w:type="paragraph" w:styleId="Afsenderadresse">
    <w:name w:val="envelope return"/>
    <w:basedOn w:val="Normal"/>
    <w:uiPriority w:val="99"/>
    <w:semiHidden/>
    <w:unhideWhenUsed/>
    <w:rsid w:val="002864DE"/>
    <w:rPr>
      <w:rFonts w:ascii="Calibri Light" w:eastAsiaTheme="minorHAnsi" w:hAnsi="Calibri Light" w:cs="Calibri Light"/>
      <w:sz w:val="20"/>
      <w:szCs w:val="20"/>
    </w:rPr>
  </w:style>
  <w:style w:type="paragraph" w:customStyle="1" w:styleId="msolistparagraphcxspfirst">
    <w:name w:val="msolistparagraphcxspfirst"/>
    <w:basedOn w:val="Normal"/>
    <w:rsid w:val="002864DE"/>
    <w:pPr>
      <w:spacing w:line="300" w:lineRule="atLeast"/>
      <w:ind w:left="720"/>
      <w:jc w:val="both"/>
    </w:pPr>
    <w:rPr>
      <w:rFonts w:ascii="Calibri" w:eastAsiaTheme="minorHAnsi" w:hAnsi="Calibri" w:cs="Calibri"/>
      <w:sz w:val="22"/>
      <w:szCs w:val="22"/>
    </w:rPr>
  </w:style>
  <w:style w:type="paragraph" w:customStyle="1" w:styleId="msolistparagraphcxspmiddle">
    <w:name w:val="msolistparagraphcxspmiddle"/>
    <w:basedOn w:val="Normal"/>
    <w:rsid w:val="002864DE"/>
    <w:pPr>
      <w:spacing w:line="300" w:lineRule="atLeast"/>
      <w:ind w:left="720"/>
      <w:jc w:val="both"/>
    </w:pPr>
    <w:rPr>
      <w:rFonts w:ascii="Calibri" w:eastAsiaTheme="minorHAnsi" w:hAnsi="Calibri" w:cs="Calibri"/>
      <w:sz w:val="22"/>
      <w:szCs w:val="22"/>
    </w:rPr>
  </w:style>
  <w:style w:type="paragraph" w:customStyle="1" w:styleId="msolistparagraphcxsplast">
    <w:name w:val="msolistparagraphcxsplast"/>
    <w:basedOn w:val="Normal"/>
    <w:rsid w:val="002864DE"/>
    <w:pPr>
      <w:spacing w:line="300" w:lineRule="atLeast"/>
      <w:ind w:left="720"/>
      <w:jc w:val="both"/>
    </w:pPr>
    <w:rPr>
      <w:rFonts w:ascii="Calibri" w:eastAsiaTheme="minorHAnsi" w:hAnsi="Calibri" w:cs="Calibri"/>
      <w:sz w:val="22"/>
      <w:szCs w:val="22"/>
    </w:rPr>
  </w:style>
  <w:style w:type="paragraph" w:customStyle="1" w:styleId="msonormal00">
    <w:name w:val="msonormal0"/>
    <w:basedOn w:val="Normal"/>
    <w:rsid w:val="002864DE"/>
    <w:pPr>
      <w:spacing w:before="100" w:beforeAutospacing="1" w:after="100" w:afterAutospacing="1"/>
    </w:pPr>
    <w:rPr>
      <w:rFonts w:eastAsiaTheme="minorHAnsi"/>
    </w:rPr>
  </w:style>
  <w:style w:type="paragraph" w:customStyle="1" w:styleId="overskrift11">
    <w:name w:val="overskrift11"/>
    <w:basedOn w:val="Normal"/>
    <w:rsid w:val="002864DE"/>
    <w:pPr>
      <w:spacing w:after="320" w:line="480" w:lineRule="atLeast"/>
    </w:pPr>
    <w:rPr>
      <w:rFonts w:ascii="Corbel" w:eastAsiaTheme="minorHAnsi" w:hAnsi="Corbel" w:cs="Calibri"/>
      <w:color w:val="007EC5"/>
      <w:sz w:val="44"/>
      <w:szCs w:val="44"/>
    </w:rPr>
  </w:style>
  <w:style w:type="paragraph" w:customStyle="1" w:styleId="overskrift21">
    <w:name w:val="overskrift21"/>
    <w:basedOn w:val="Normal"/>
    <w:rsid w:val="002864DE"/>
    <w:pPr>
      <w:keepNext/>
      <w:spacing w:before="360" w:after="160" w:line="360" w:lineRule="atLeast"/>
    </w:pPr>
    <w:rPr>
      <w:rFonts w:ascii="Corbel" w:eastAsiaTheme="minorHAnsi" w:hAnsi="Corbel" w:cs="Calibri"/>
      <w:color w:val="000000"/>
      <w:sz w:val="32"/>
      <w:szCs w:val="32"/>
    </w:rPr>
  </w:style>
  <w:style w:type="paragraph" w:customStyle="1" w:styleId="overskrift31">
    <w:name w:val="overskrift31"/>
    <w:basedOn w:val="Normal"/>
    <w:rsid w:val="002864DE"/>
    <w:pPr>
      <w:keepNext/>
      <w:spacing w:before="360" w:after="160" w:line="320" w:lineRule="atLeast"/>
    </w:pPr>
    <w:rPr>
      <w:rFonts w:ascii="Corbel" w:eastAsiaTheme="minorHAnsi" w:hAnsi="Corbel" w:cs="Calibri"/>
      <w:color w:val="000000"/>
      <w:sz w:val="28"/>
      <w:szCs w:val="28"/>
    </w:rPr>
  </w:style>
  <w:style w:type="paragraph" w:customStyle="1" w:styleId="overskrift51">
    <w:name w:val="overskrift51"/>
    <w:basedOn w:val="Normal"/>
    <w:rsid w:val="002864DE"/>
    <w:pPr>
      <w:keepNext/>
      <w:spacing w:before="40" w:line="300" w:lineRule="atLeast"/>
      <w:jc w:val="both"/>
    </w:pPr>
    <w:rPr>
      <w:rFonts w:ascii="Corbel" w:eastAsiaTheme="minorHAnsi" w:hAnsi="Corbel" w:cs="Calibri"/>
      <w:color w:val="005E93"/>
      <w:sz w:val="22"/>
      <w:szCs w:val="22"/>
    </w:rPr>
  </w:style>
  <w:style w:type="paragraph" w:customStyle="1" w:styleId="fodnotetekst1">
    <w:name w:val="fodnotetekst1"/>
    <w:basedOn w:val="Normal"/>
    <w:rsid w:val="002864DE"/>
    <w:rPr>
      <w:rFonts w:ascii="Calibri" w:eastAsiaTheme="minorHAnsi" w:hAnsi="Calibri" w:cs="Calibri"/>
      <w:color w:val="425C6C"/>
      <w:sz w:val="16"/>
      <w:szCs w:val="16"/>
    </w:rPr>
  </w:style>
  <w:style w:type="paragraph" w:customStyle="1" w:styleId="billedtekst1">
    <w:name w:val="billedtekst1"/>
    <w:basedOn w:val="Normal"/>
    <w:rsid w:val="002864DE"/>
    <w:pPr>
      <w:jc w:val="both"/>
    </w:pPr>
    <w:rPr>
      <w:rFonts w:ascii="Calibri" w:eastAsiaTheme="minorHAnsi" w:hAnsi="Calibri" w:cs="Calibri"/>
      <w:color w:val="425C6C"/>
      <w:sz w:val="16"/>
      <w:szCs w:val="16"/>
    </w:rPr>
  </w:style>
  <w:style w:type="paragraph" w:customStyle="1" w:styleId="modtageradresse1">
    <w:name w:val="modtageradresse1"/>
    <w:basedOn w:val="Normal"/>
    <w:rsid w:val="002864DE"/>
    <w:pPr>
      <w:spacing w:line="240" w:lineRule="atLeast"/>
      <w:jc w:val="both"/>
    </w:pPr>
    <w:rPr>
      <w:rFonts w:ascii="Corbel" w:eastAsiaTheme="minorHAnsi" w:hAnsi="Corbel" w:cs="Calibri"/>
      <w:color w:val="425C6C"/>
      <w:sz w:val="20"/>
      <w:szCs w:val="20"/>
    </w:rPr>
  </w:style>
  <w:style w:type="paragraph" w:customStyle="1" w:styleId="afsenderadresse1">
    <w:name w:val="afsenderadresse1"/>
    <w:basedOn w:val="Normal"/>
    <w:rsid w:val="002864DE"/>
    <w:pPr>
      <w:spacing w:after="90" w:line="220" w:lineRule="atLeast"/>
    </w:pPr>
    <w:rPr>
      <w:rFonts w:ascii="Corbel" w:eastAsiaTheme="minorHAnsi" w:hAnsi="Corbel" w:cs="Calibri"/>
      <w:color w:val="425C6C"/>
      <w:sz w:val="20"/>
      <w:szCs w:val="20"/>
    </w:rPr>
  </w:style>
  <w:style w:type="paragraph" w:customStyle="1" w:styleId="adresse">
    <w:name w:val="adresse"/>
    <w:basedOn w:val="Normal"/>
    <w:rsid w:val="002864DE"/>
    <w:pPr>
      <w:autoSpaceDE w:val="0"/>
      <w:autoSpaceDN w:val="0"/>
      <w:jc w:val="right"/>
    </w:pPr>
    <w:rPr>
      <w:rFonts w:ascii="Calibri" w:eastAsiaTheme="minorHAnsi" w:hAnsi="Calibri" w:cs="Calibri"/>
      <w:color w:val="787878"/>
      <w:sz w:val="18"/>
      <w:szCs w:val="18"/>
    </w:rPr>
  </w:style>
  <w:style w:type="paragraph" w:customStyle="1" w:styleId="typografiadressemnstermassiv100hvid">
    <w:name w:val="typografiadressemnstermassiv100hvid"/>
    <w:basedOn w:val="Normal"/>
    <w:rsid w:val="002864DE"/>
    <w:pPr>
      <w:shd w:val="clear" w:color="auto" w:fill="FFFFFF"/>
      <w:autoSpaceDE w:val="0"/>
      <w:autoSpaceDN w:val="0"/>
      <w:spacing w:line="260" w:lineRule="atLeast"/>
      <w:jc w:val="right"/>
    </w:pPr>
    <w:rPr>
      <w:rFonts w:ascii="Calibri" w:eastAsiaTheme="minorHAnsi" w:hAnsi="Calibri" w:cs="Calibri"/>
      <w:color w:val="787878"/>
      <w:sz w:val="18"/>
      <w:szCs w:val="18"/>
    </w:rPr>
  </w:style>
  <w:style w:type="paragraph" w:customStyle="1" w:styleId="typografiadressemnstermassiv100hvid1">
    <w:name w:val="typografiadressemnstermassiv100hvid1"/>
    <w:basedOn w:val="Normal"/>
    <w:rsid w:val="002864DE"/>
    <w:pPr>
      <w:shd w:val="clear" w:color="auto" w:fill="FFFFFF"/>
      <w:autoSpaceDE w:val="0"/>
      <w:autoSpaceDN w:val="0"/>
      <w:jc w:val="right"/>
    </w:pPr>
    <w:rPr>
      <w:rFonts w:ascii="Calibri" w:eastAsiaTheme="minorHAnsi" w:hAnsi="Calibri" w:cs="Calibri"/>
      <w:color w:val="787878"/>
      <w:sz w:val="18"/>
      <w:szCs w:val="18"/>
    </w:rPr>
  </w:style>
  <w:style w:type="paragraph" w:customStyle="1" w:styleId="dato1">
    <w:name w:val="dato1"/>
    <w:basedOn w:val="Normal"/>
    <w:rsid w:val="002864DE"/>
    <w:pPr>
      <w:shd w:val="clear" w:color="auto" w:fill="FFFFFF"/>
      <w:spacing w:line="360" w:lineRule="auto"/>
    </w:pPr>
    <w:rPr>
      <w:rFonts w:ascii="Verdana" w:eastAsiaTheme="minorHAnsi" w:hAnsi="Verdana" w:cs="Calibri"/>
      <w:sz w:val="18"/>
      <w:szCs w:val="18"/>
    </w:rPr>
  </w:style>
  <w:style w:type="paragraph" w:customStyle="1" w:styleId="hjlpetekst">
    <w:name w:val="hjlpetekst"/>
    <w:basedOn w:val="Normal"/>
    <w:rsid w:val="002864DE"/>
    <w:pPr>
      <w:spacing w:line="300" w:lineRule="atLeast"/>
      <w:ind w:right="2720"/>
    </w:pPr>
    <w:rPr>
      <w:rFonts w:ascii="Calibri" w:eastAsiaTheme="minorHAnsi" w:hAnsi="Calibri" w:cs="Calibri"/>
      <w:i/>
      <w:iCs/>
      <w:vanish/>
      <w:color w:val="C00000"/>
      <w:sz w:val="22"/>
      <w:szCs w:val="22"/>
    </w:rPr>
  </w:style>
  <w:style w:type="paragraph" w:customStyle="1" w:styleId="sidenummerering">
    <w:name w:val="sidenummerering"/>
    <w:basedOn w:val="Normal"/>
    <w:rsid w:val="002864DE"/>
    <w:rPr>
      <w:rFonts w:ascii="Corbel" w:eastAsiaTheme="minorHAnsi" w:hAnsi="Corbel" w:cs="Calibri"/>
      <w:color w:val="000000"/>
      <w:sz w:val="15"/>
      <w:szCs w:val="15"/>
    </w:rPr>
  </w:style>
  <w:style w:type="paragraph" w:customStyle="1" w:styleId="underskriveroplysninger">
    <w:name w:val="underskriveroplysninger"/>
    <w:basedOn w:val="Normal"/>
    <w:rsid w:val="002864DE"/>
    <w:pPr>
      <w:keepNext/>
      <w:spacing w:line="240" w:lineRule="atLeast"/>
      <w:jc w:val="both"/>
    </w:pPr>
    <w:rPr>
      <w:rFonts w:ascii="Corbel" w:eastAsiaTheme="minorHAnsi" w:hAnsi="Corbel" w:cs="Calibri"/>
      <w:color w:val="425C6C"/>
      <w:sz w:val="20"/>
      <w:szCs w:val="20"/>
    </w:rPr>
  </w:style>
  <w:style w:type="paragraph" w:customStyle="1" w:styleId="underskrivernavn">
    <w:name w:val="underskrivernavn"/>
    <w:basedOn w:val="Normal"/>
    <w:rsid w:val="002864DE"/>
    <w:pPr>
      <w:keepNext/>
      <w:spacing w:line="240" w:lineRule="atLeast"/>
      <w:jc w:val="both"/>
    </w:pPr>
    <w:rPr>
      <w:rFonts w:ascii="Corbel" w:eastAsiaTheme="minorHAnsi" w:hAnsi="Corbel" w:cs="Calibri"/>
      <w:color w:val="007EC5"/>
      <w:sz w:val="20"/>
      <w:szCs w:val="20"/>
    </w:rPr>
  </w:style>
  <w:style w:type="paragraph" w:customStyle="1" w:styleId="initialer">
    <w:name w:val="initialer"/>
    <w:basedOn w:val="Normal"/>
    <w:rsid w:val="002864DE"/>
    <w:pPr>
      <w:spacing w:after="90" w:line="220" w:lineRule="atLeast"/>
    </w:pPr>
    <w:rPr>
      <w:rFonts w:ascii="Corbel" w:eastAsiaTheme="minorHAnsi" w:hAnsi="Corbel" w:cs="Calibri"/>
      <w:caps/>
      <w:color w:val="425C6C"/>
      <w:sz w:val="20"/>
      <w:szCs w:val="20"/>
    </w:rPr>
  </w:style>
  <w:style w:type="paragraph" w:customStyle="1" w:styleId="boksoverskrift">
    <w:name w:val="boksoverskrift"/>
    <w:basedOn w:val="Normal"/>
    <w:rsid w:val="002864DE"/>
    <w:pPr>
      <w:spacing w:after="160" w:line="320" w:lineRule="atLeast"/>
    </w:pPr>
    <w:rPr>
      <w:rFonts w:ascii="Corbel" w:eastAsiaTheme="minorHAnsi" w:hAnsi="Corbel" w:cs="Calibri"/>
      <w:color w:val="007EC5"/>
      <w:sz w:val="28"/>
      <w:szCs w:val="28"/>
    </w:rPr>
  </w:style>
  <w:style w:type="paragraph" w:customStyle="1" w:styleId="tabelrkkeoverskrift">
    <w:name w:val="tabelrkkeoverskrift"/>
    <w:basedOn w:val="Normal"/>
    <w:rsid w:val="002864DE"/>
    <w:pPr>
      <w:spacing w:before="40" w:after="40" w:line="240" w:lineRule="atLeast"/>
      <w:jc w:val="both"/>
    </w:pPr>
    <w:rPr>
      <w:rFonts w:ascii="Calibri" w:eastAsiaTheme="minorHAnsi" w:hAnsi="Calibri" w:cs="Calibri"/>
      <w:b/>
      <w:bCs/>
      <w:sz w:val="20"/>
      <w:szCs w:val="20"/>
    </w:rPr>
  </w:style>
  <w:style w:type="paragraph" w:customStyle="1" w:styleId="tabeltal">
    <w:name w:val="tabeltal"/>
    <w:basedOn w:val="Normal"/>
    <w:rsid w:val="002864DE"/>
    <w:pPr>
      <w:spacing w:before="40" w:after="40" w:line="240" w:lineRule="atLeast"/>
      <w:jc w:val="right"/>
    </w:pPr>
    <w:rPr>
      <w:rFonts w:ascii="Calibri" w:eastAsiaTheme="minorHAnsi" w:hAnsi="Calibri" w:cs="Calibri"/>
      <w:sz w:val="18"/>
      <w:szCs w:val="18"/>
    </w:rPr>
  </w:style>
  <w:style w:type="paragraph" w:customStyle="1" w:styleId="tabeltekst">
    <w:name w:val="tabeltekst"/>
    <w:basedOn w:val="Normal"/>
    <w:rsid w:val="002864DE"/>
    <w:pPr>
      <w:spacing w:before="40" w:after="40" w:line="240" w:lineRule="atLeast"/>
    </w:pPr>
    <w:rPr>
      <w:rFonts w:ascii="Calibri" w:eastAsiaTheme="minorHAnsi" w:hAnsi="Calibri" w:cs="Calibri"/>
      <w:sz w:val="20"/>
      <w:szCs w:val="20"/>
    </w:rPr>
  </w:style>
  <w:style w:type="paragraph" w:customStyle="1" w:styleId="tabelkolonneoverskrift">
    <w:name w:val="tabelkolonneoverskrift"/>
    <w:basedOn w:val="Normal"/>
    <w:rsid w:val="002864DE"/>
    <w:pPr>
      <w:spacing w:before="40" w:after="40" w:line="240" w:lineRule="atLeast"/>
    </w:pPr>
    <w:rPr>
      <w:rFonts w:ascii="Calibri" w:eastAsiaTheme="minorHAnsi" w:hAnsi="Calibri" w:cs="Calibri"/>
      <w:color w:val="FFFFFF"/>
      <w:sz w:val="20"/>
      <w:szCs w:val="20"/>
    </w:rPr>
  </w:style>
  <w:style w:type="paragraph" w:customStyle="1" w:styleId="bokstekst">
    <w:name w:val="bokstekst"/>
    <w:basedOn w:val="Normal"/>
    <w:rsid w:val="002864DE"/>
    <w:pPr>
      <w:spacing w:line="300" w:lineRule="atLeast"/>
    </w:pPr>
    <w:rPr>
      <w:rFonts w:ascii="Calibri" w:eastAsiaTheme="minorHAnsi" w:hAnsi="Calibri" w:cs="Calibri"/>
      <w:color w:val="000000"/>
      <w:sz w:val="22"/>
      <w:szCs w:val="22"/>
    </w:rPr>
  </w:style>
  <w:style w:type="paragraph" w:customStyle="1" w:styleId="elementnote">
    <w:name w:val="elementnote"/>
    <w:basedOn w:val="Normal"/>
    <w:rsid w:val="002864DE"/>
    <w:rPr>
      <w:rFonts w:ascii="Calibri" w:eastAsiaTheme="minorHAnsi" w:hAnsi="Calibri" w:cs="Calibri"/>
      <w:color w:val="425C6C"/>
      <w:sz w:val="16"/>
      <w:szCs w:val="16"/>
    </w:rPr>
  </w:style>
  <w:style w:type="paragraph" w:customStyle="1" w:styleId="elementoverskrift">
    <w:name w:val="elementoverskrift"/>
    <w:basedOn w:val="Normal"/>
    <w:rsid w:val="002864DE"/>
    <w:pPr>
      <w:keepNext/>
      <w:spacing w:line="216" w:lineRule="auto"/>
    </w:pPr>
    <w:rPr>
      <w:rFonts w:ascii="Corbel" w:eastAsiaTheme="minorHAnsi" w:hAnsi="Corbel" w:cs="Calibri"/>
      <w:color w:val="000000"/>
    </w:rPr>
  </w:style>
  <w:style w:type="paragraph" w:customStyle="1" w:styleId="minimerafsnit">
    <w:name w:val="minimerafsnit"/>
    <w:basedOn w:val="Normal"/>
    <w:rsid w:val="002864DE"/>
    <w:pPr>
      <w:spacing w:line="20" w:lineRule="atLeast"/>
    </w:pPr>
    <w:rPr>
      <w:rFonts w:ascii="Calibri" w:eastAsiaTheme="minorHAnsi" w:hAnsi="Calibri" w:cs="Calibri"/>
      <w:sz w:val="2"/>
      <w:szCs w:val="2"/>
    </w:rPr>
  </w:style>
  <w:style w:type="paragraph" w:customStyle="1" w:styleId="figurfelt">
    <w:name w:val="figurfelt"/>
    <w:basedOn w:val="Normal"/>
    <w:rsid w:val="002864DE"/>
    <w:pPr>
      <w:keepNext/>
      <w:jc w:val="center"/>
    </w:pPr>
    <w:rPr>
      <w:rFonts w:ascii="Calibri" w:eastAsiaTheme="minorHAnsi" w:hAnsi="Calibri" w:cs="Calibri"/>
      <w:sz w:val="22"/>
      <w:szCs w:val="22"/>
    </w:rPr>
  </w:style>
  <w:style w:type="paragraph" w:customStyle="1" w:styleId="elementoverskriftbilagsfigur">
    <w:name w:val="elementoverskriftbilagsfigur"/>
    <w:basedOn w:val="Normal"/>
    <w:rsid w:val="002864DE"/>
    <w:pPr>
      <w:keepNext/>
      <w:spacing w:line="216" w:lineRule="auto"/>
      <w:ind w:left="1503" w:hanging="1503"/>
    </w:pPr>
    <w:rPr>
      <w:rFonts w:ascii="Corbel" w:eastAsiaTheme="minorHAnsi" w:hAnsi="Corbel" w:cs="Calibri"/>
      <w:color w:val="000000"/>
    </w:rPr>
  </w:style>
  <w:style w:type="paragraph" w:customStyle="1" w:styleId="elementoverskriftbilagstabel">
    <w:name w:val="elementoverskriftbilagstabel"/>
    <w:basedOn w:val="Normal"/>
    <w:rsid w:val="002864DE"/>
    <w:pPr>
      <w:keepNext/>
      <w:spacing w:line="216" w:lineRule="auto"/>
      <w:ind w:left="1531" w:hanging="1531"/>
    </w:pPr>
    <w:rPr>
      <w:rFonts w:ascii="Corbel" w:eastAsiaTheme="minorHAnsi" w:hAnsi="Corbel" w:cs="Calibri"/>
      <w:color w:val="000000"/>
    </w:rPr>
  </w:style>
  <w:style w:type="paragraph" w:customStyle="1" w:styleId="elementoverskriftfigur">
    <w:name w:val="elementoverskriftfigur"/>
    <w:basedOn w:val="Normal"/>
    <w:rsid w:val="002864DE"/>
    <w:pPr>
      <w:keepNext/>
      <w:spacing w:line="216" w:lineRule="auto"/>
      <w:ind w:left="964" w:hanging="964"/>
    </w:pPr>
    <w:rPr>
      <w:rFonts w:ascii="Corbel" w:eastAsiaTheme="minorHAnsi" w:hAnsi="Corbel" w:cs="Calibri"/>
      <w:color w:val="000000"/>
    </w:rPr>
  </w:style>
  <w:style w:type="paragraph" w:customStyle="1" w:styleId="elementoverskrifttabel">
    <w:name w:val="elementoverskrifttabel"/>
    <w:basedOn w:val="Normal"/>
    <w:rsid w:val="002864DE"/>
    <w:pPr>
      <w:keepNext/>
      <w:spacing w:line="216" w:lineRule="auto"/>
      <w:ind w:left="992" w:hanging="992"/>
    </w:pPr>
    <w:rPr>
      <w:rFonts w:ascii="Corbel" w:eastAsiaTheme="minorHAnsi" w:hAnsi="Corbel" w:cs="Calibri"/>
      <w:color w:val="000000"/>
    </w:rPr>
  </w:style>
  <w:style w:type="paragraph" w:customStyle="1" w:styleId="bilagsoverskrift1">
    <w:name w:val="bilagsoverskrift1"/>
    <w:basedOn w:val="Normal"/>
    <w:rsid w:val="002864DE"/>
    <w:pPr>
      <w:keepNext/>
      <w:pageBreakBefore/>
      <w:spacing w:after="320" w:line="480" w:lineRule="atLeast"/>
      <w:ind w:left="1644" w:hanging="1644"/>
    </w:pPr>
    <w:rPr>
      <w:rFonts w:ascii="Corbel" w:eastAsiaTheme="minorHAnsi" w:hAnsi="Corbel" w:cs="Calibri"/>
      <w:color w:val="007EC5"/>
      <w:sz w:val="44"/>
      <w:szCs w:val="44"/>
    </w:rPr>
  </w:style>
  <w:style w:type="paragraph" w:customStyle="1" w:styleId="brevtekst">
    <w:name w:val="brevtekst"/>
    <w:basedOn w:val="Normal"/>
    <w:rsid w:val="002864DE"/>
    <w:pPr>
      <w:ind w:right="1841"/>
    </w:pPr>
    <w:rPr>
      <w:rFonts w:ascii="Calibri" w:eastAsiaTheme="minorHAnsi" w:hAnsi="Calibri" w:cs="Calibri"/>
    </w:rPr>
  </w:style>
  <w:style w:type="paragraph" w:customStyle="1" w:styleId="xmsonormal0">
    <w:name w:val="xmsonormal"/>
    <w:basedOn w:val="Normal"/>
    <w:rsid w:val="002864DE"/>
    <w:rPr>
      <w:rFonts w:ascii="Calibri" w:eastAsiaTheme="minorHAnsi" w:hAnsi="Calibri" w:cs="Calibri"/>
      <w:sz w:val="22"/>
      <w:szCs w:val="22"/>
    </w:rPr>
  </w:style>
  <w:style w:type="paragraph" w:customStyle="1" w:styleId="xl66">
    <w:name w:val="xl66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67">
    <w:name w:val="xl67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  <w:b/>
      <w:bCs/>
    </w:rPr>
  </w:style>
  <w:style w:type="paragraph" w:customStyle="1" w:styleId="xl68">
    <w:name w:val="xl68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  <w:b/>
      <w:bCs/>
    </w:rPr>
  </w:style>
  <w:style w:type="paragraph" w:customStyle="1" w:styleId="xl69">
    <w:name w:val="xl69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70">
    <w:name w:val="xl70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71">
    <w:name w:val="xl71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72">
    <w:name w:val="xl72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73">
    <w:name w:val="xl73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74">
    <w:name w:val="xl74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75">
    <w:name w:val="xl75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  <w:b/>
      <w:bCs/>
    </w:rPr>
  </w:style>
  <w:style w:type="paragraph" w:customStyle="1" w:styleId="xl76">
    <w:name w:val="xl76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  <w:b/>
      <w:bCs/>
    </w:rPr>
  </w:style>
  <w:style w:type="paragraph" w:customStyle="1" w:styleId="xl77">
    <w:name w:val="xl77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  <w:b/>
      <w:bCs/>
    </w:rPr>
  </w:style>
  <w:style w:type="paragraph" w:customStyle="1" w:styleId="xl78">
    <w:name w:val="xl78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79">
    <w:name w:val="xl79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  <w:b/>
      <w:bCs/>
      <w:color w:val="000000"/>
    </w:rPr>
  </w:style>
  <w:style w:type="paragraph" w:customStyle="1" w:styleId="xl80">
    <w:name w:val="xl80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  <w:b/>
      <w:bCs/>
      <w:color w:val="000000"/>
    </w:rPr>
  </w:style>
  <w:style w:type="paragraph" w:customStyle="1" w:styleId="xl81">
    <w:name w:val="xl81"/>
    <w:basedOn w:val="Normal"/>
    <w:rsid w:val="002864DE"/>
    <w:pPr>
      <w:shd w:val="clear" w:color="auto" w:fill="B8CCE4"/>
      <w:spacing w:before="100" w:beforeAutospacing="1" w:after="100" w:afterAutospacing="1"/>
      <w:jc w:val="both"/>
    </w:pPr>
    <w:rPr>
      <w:rFonts w:ascii="Calibri" w:eastAsiaTheme="minorHAnsi" w:hAnsi="Calibri" w:cs="Calibri"/>
    </w:rPr>
  </w:style>
  <w:style w:type="paragraph" w:customStyle="1" w:styleId="xl82">
    <w:name w:val="xl82"/>
    <w:basedOn w:val="Normal"/>
    <w:rsid w:val="002864DE"/>
    <w:pPr>
      <w:shd w:val="clear" w:color="auto" w:fill="FFFFFF"/>
      <w:spacing w:before="100" w:beforeAutospacing="1" w:after="100" w:afterAutospacing="1"/>
    </w:pPr>
    <w:rPr>
      <w:rFonts w:ascii="Calibri" w:eastAsiaTheme="minorHAnsi" w:hAnsi="Calibri" w:cs="Calibri"/>
      <w:b/>
      <w:bCs/>
      <w:color w:val="000000"/>
    </w:rPr>
  </w:style>
  <w:style w:type="paragraph" w:customStyle="1" w:styleId="xl83">
    <w:name w:val="xl83"/>
    <w:basedOn w:val="Normal"/>
    <w:rsid w:val="002864DE"/>
    <w:pPr>
      <w:shd w:val="clear" w:color="auto" w:fill="FFFFFF"/>
      <w:spacing w:before="100" w:beforeAutospacing="1" w:after="100" w:afterAutospacing="1"/>
    </w:pPr>
    <w:rPr>
      <w:rFonts w:ascii="Calibri" w:eastAsiaTheme="minorHAnsi" w:hAnsi="Calibri" w:cs="Calibri"/>
      <w:b/>
      <w:bCs/>
      <w:color w:val="000000"/>
    </w:rPr>
  </w:style>
  <w:style w:type="paragraph" w:customStyle="1" w:styleId="xl84">
    <w:name w:val="xl84"/>
    <w:basedOn w:val="Normal"/>
    <w:rsid w:val="002864DE"/>
    <w:pPr>
      <w:shd w:val="clear" w:color="auto" w:fill="FFFFFF"/>
      <w:spacing w:before="100" w:beforeAutospacing="1" w:after="100" w:afterAutospacing="1"/>
    </w:pPr>
    <w:rPr>
      <w:rFonts w:ascii="Calibri" w:eastAsiaTheme="minorHAnsi" w:hAnsi="Calibri" w:cs="Calibri"/>
      <w:b/>
      <w:bCs/>
    </w:rPr>
  </w:style>
  <w:style w:type="paragraph" w:customStyle="1" w:styleId="xl85">
    <w:name w:val="xl85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86">
    <w:name w:val="xl86"/>
    <w:basedOn w:val="Normal"/>
    <w:rsid w:val="002864DE"/>
    <w:pPr>
      <w:shd w:val="clear" w:color="auto" w:fill="FFFFFF"/>
      <w:spacing w:before="100" w:beforeAutospacing="1" w:after="100" w:afterAutospacing="1"/>
    </w:pPr>
    <w:rPr>
      <w:rFonts w:ascii="Calibri" w:eastAsiaTheme="minorHAnsi" w:hAnsi="Calibri" w:cs="Calibri"/>
      <w:color w:val="808080"/>
    </w:rPr>
  </w:style>
  <w:style w:type="paragraph" w:customStyle="1" w:styleId="xl87">
    <w:name w:val="xl87"/>
    <w:basedOn w:val="Normal"/>
    <w:rsid w:val="002864DE"/>
    <w:pPr>
      <w:shd w:val="clear" w:color="auto" w:fill="FFFFFF"/>
      <w:spacing w:before="100" w:beforeAutospacing="1" w:after="100" w:afterAutospacing="1"/>
    </w:pPr>
    <w:rPr>
      <w:rFonts w:ascii="Calibri" w:eastAsiaTheme="minorHAnsi" w:hAnsi="Calibri" w:cs="Calibri"/>
      <w:color w:val="808080"/>
    </w:rPr>
  </w:style>
  <w:style w:type="paragraph" w:customStyle="1" w:styleId="xl88">
    <w:name w:val="xl88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89">
    <w:name w:val="xl89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90">
    <w:name w:val="xl90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91">
    <w:name w:val="xl91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92">
    <w:name w:val="xl92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93">
    <w:name w:val="xl93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94">
    <w:name w:val="xl94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  <w:color w:val="808080"/>
    </w:rPr>
  </w:style>
  <w:style w:type="paragraph" w:customStyle="1" w:styleId="xl95">
    <w:name w:val="xl95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  <w:color w:val="808080"/>
    </w:rPr>
  </w:style>
  <w:style w:type="paragraph" w:customStyle="1" w:styleId="xl96">
    <w:name w:val="xl96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97">
    <w:name w:val="xl97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98">
    <w:name w:val="xl98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99">
    <w:name w:val="xl99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100">
    <w:name w:val="xl100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101">
    <w:name w:val="xl101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102">
    <w:name w:val="xl102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103">
    <w:name w:val="xl103"/>
    <w:basedOn w:val="Normal"/>
    <w:rsid w:val="002864DE"/>
    <w:pPr>
      <w:shd w:val="clear" w:color="auto" w:fill="FFFFFF"/>
      <w:spacing w:before="100" w:beforeAutospacing="1" w:after="100" w:afterAutospacing="1"/>
    </w:pPr>
    <w:rPr>
      <w:rFonts w:ascii="Calibri" w:eastAsiaTheme="minorHAnsi" w:hAnsi="Calibri" w:cs="Calibri"/>
      <w:color w:val="808080"/>
    </w:rPr>
  </w:style>
  <w:style w:type="paragraph" w:customStyle="1" w:styleId="xl104">
    <w:name w:val="xl104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  <w:color w:val="BFBFBF"/>
    </w:rPr>
  </w:style>
  <w:style w:type="paragraph" w:customStyle="1" w:styleId="xl105">
    <w:name w:val="xl105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  <w:color w:val="BFBFBF"/>
    </w:rPr>
  </w:style>
  <w:style w:type="paragraph" w:customStyle="1" w:styleId="xl106">
    <w:name w:val="xl106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  <w:color w:val="BFBFBF"/>
    </w:rPr>
  </w:style>
  <w:style w:type="paragraph" w:customStyle="1" w:styleId="xl107">
    <w:name w:val="xl107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  <w:color w:val="BFBFBF"/>
    </w:rPr>
  </w:style>
  <w:style w:type="paragraph" w:customStyle="1" w:styleId="xl108">
    <w:name w:val="xl108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109">
    <w:name w:val="xl109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110">
    <w:name w:val="xl110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xl111">
    <w:name w:val="xl111"/>
    <w:basedOn w:val="Normal"/>
    <w:rsid w:val="002864DE"/>
    <w:pPr>
      <w:shd w:val="clear" w:color="auto" w:fill="B8CCE4"/>
      <w:spacing w:before="100" w:beforeAutospacing="1" w:after="100" w:afterAutospacing="1"/>
    </w:pPr>
    <w:rPr>
      <w:rFonts w:ascii="Calibri" w:eastAsiaTheme="minorHAnsi" w:hAnsi="Calibri" w:cs="Calibri"/>
    </w:rPr>
  </w:style>
  <w:style w:type="paragraph" w:customStyle="1" w:styleId="msochpdefault">
    <w:name w:val="msochpdefault"/>
    <w:basedOn w:val="Normal"/>
    <w:rsid w:val="002864DE"/>
    <w:pPr>
      <w:spacing w:before="100" w:beforeAutospacing="1" w:after="100" w:afterAutospacing="1"/>
    </w:pPr>
    <w:rPr>
      <w:rFonts w:ascii="Calibri" w:eastAsiaTheme="minorHAnsi" w:hAnsi="Calibri" w:cs="Calibri"/>
      <w:sz w:val="20"/>
      <w:szCs w:val="20"/>
    </w:rPr>
  </w:style>
  <w:style w:type="character" w:customStyle="1" w:styleId="overskrift1tegn0">
    <w:name w:val="overskrift1tegn"/>
    <w:basedOn w:val="Standardskrifttypeiafsnit"/>
    <w:rsid w:val="002864DE"/>
    <w:rPr>
      <w:rFonts w:ascii="Corbel" w:hAnsi="Corbel" w:hint="default"/>
      <w:color w:val="007EC5"/>
    </w:rPr>
  </w:style>
  <w:style w:type="character" w:customStyle="1" w:styleId="overskrift2tegn0">
    <w:name w:val="overskrift2tegn"/>
    <w:basedOn w:val="Standardskrifttypeiafsnit"/>
    <w:rsid w:val="002864DE"/>
    <w:rPr>
      <w:rFonts w:ascii="Corbel" w:hAnsi="Corbel" w:hint="default"/>
      <w:color w:val="000000"/>
    </w:rPr>
  </w:style>
  <w:style w:type="character" w:customStyle="1" w:styleId="overskrift3tegn0">
    <w:name w:val="overskrift3tegn"/>
    <w:basedOn w:val="Standardskrifttypeiafsnit"/>
    <w:rsid w:val="002864DE"/>
    <w:rPr>
      <w:rFonts w:ascii="Corbel" w:hAnsi="Corbel" w:hint="default"/>
      <w:color w:val="000000"/>
    </w:rPr>
  </w:style>
  <w:style w:type="character" w:customStyle="1" w:styleId="overskrift4tegn0">
    <w:name w:val="overskrift4tegn"/>
    <w:basedOn w:val="Standardskrifttypeiafsnit"/>
    <w:rsid w:val="002864DE"/>
    <w:rPr>
      <w:rFonts w:ascii="Corbel" w:hAnsi="Corbel" w:hint="default"/>
    </w:rPr>
  </w:style>
  <w:style w:type="character" w:customStyle="1" w:styleId="overskrift5tegn0">
    <w:name w:val="overskrift5tegn"/>
    <w:basedOn w:val="Standardskrifttypeiafsnit"/>
    <w:rsid w:val="002864DE"/>
    <w:rPr>
      <w:rFonts w:ascii="Corbel" w:hAnsi="Corbel" w:hint="default"/>
      <w:color w:val="005E93"/>
    </w:rPr>
  </w:style>
  <w:style w:type="character" w:customStyle="1" w:styleId="fodnoteteksttegn0">
    <w:name w:val="fodnoteteksttegn"/>
    <w:basedOn w:val="Standardskrifttypeiafsnit"/>
    <w:rsid w:val="002864DE"/>
    <w:rPr>
      <w:rFonts w:ascii="Calibri" w:hAnsi="Calibri" w:cs="Calibri" w:hint="default"/>
      <w:color w:val="425C6C"/>
    </w:rPr>
  </w:style>
  <w:style w:type="character" w:customStyle="1" w:styleId="kommentarteksttegn0">
    <w:name w:val="kommentarteksttegn"/>
    <w:basedOn w:val="Standardskrifttypeiafsnit"/>
    <w:rsid w:val="002864DE"/>
    <w:rPr>
      <w:rFonts w:ascii="Calibri" w:hAnsi="Calibri" w:cs="Calibri" w:hint="default"/>
    </w:rPr>
  </w:style>
  <w:style w:type="character" w:customStyle="1" w:styleId="sidehovedtegn0">
    <w:name w:val="sidehovedtegn"/>
    <w:basedOn w:val="Standardskrifttypeiafsnit"/>
    <w:rsid w:val="002864DE"/>
    <w:rPr>
      <w:rFonts w:ascii="Calibri" w:hAnsi="Calibri" w:cs="Calibri" w:hint="default"/>
    </w:rPr>
  </w:style>
  <w:style w:type="character" w:customStyle="1" w:styleId="sidefodtegn0">
    <w:name w:val="sidefodtegn"/>
    <w:basedOn w:val="Standardskrifttypeiafsnit"/>
    <w:rsid w:val="002864DE"/>
    <w:rPr>
      <w:rFonts w:ascii="Corbel" w:hAnsi="Corbel" w:hint="default"/>
      <w:color w:val="9FADB5"/>
    </w:rPr>
  </w:style>
  <w:style w:type="character" w:customStyle="1" w:styleId="kommentaremnetegn0">
    <w:name w:val="kommentaremnetegn"/>
    <w:basedOn w:val="Standardskrifttypeiafsnit"/>
    <w:rsid w:val="002864DE"/>
    <w:rPr>
      <w:rFonts w:ascii="Calibri" w:hAnsi="Calibri" w:cs="Calibri" w:hint="default"/>
      <w:b/>
      <w:bCs/>
    </w:rPr>
  </w:style>
  <w:style w:type="character" w:customStyle="1" w:styleId="markeringsbobleteksttegn0">
    <w:name w:val="markeringsbobleteksttegn"/>
    <w:basedOn w:val="Standardskrifttypeiafsnit"/>
    <w:rsid w:val="002864DE"/>
    <w:rPr>
      <w:rFonts w:ascii="Tahoma" w:hAnsi="Tahoma" w:cs="Tahoma" w:hint="default"/>
    </w:rPr>
  </w:style>
  <w:style w:type="character" w:customStyle="1" w:styleId="emailstyle121">
    <w:name w:val="emailstyle121"/>
    <w:basedOn w:val="Standardskrifttypeiafsnit"/>
    <w:rsid w:val="002864DE"/>
    <w:rPr>
      <w:rFonts w:ascii="Calibri" w:hAnsi="Calibri" w:cs="Calibri" w:hint="default"/>
      <w:color w:val="auto"/>
    </w:rPr>
  </w:style>
  <w:style w:type="character" w:customStyle="1" w:styleId="overskrift1tegn1">
    <w:name w:val="overskrift1tegn1"/>
    <w:basedOn w:val="Standardskrifttypeiafsnit"/>
    <w:rsid w:val="002864DE"/>
    <w:rPr>
      <w:rFonts w:ascii="Calibri Light" w:hAnsi="Calibri Light" w:cs="Calibri Light" w:hint="default"/>
      <w:color w:val="2E74B5"/>
    </w:rPr>
  </w:style>
  <w:style w:type="character" w:customStyle="1" w:styleId="overskrift2tegn1">
    <w:name w:val="overskrift2tegn1"/>
    <w:basedOn w:val="Standardskrifttypeiafsnit"/>
    <w:rsid w:val="002864DE"/>
    <w:rPr>
      <w:rFonts w:ascii="Calibri Light" w:hAnsi="Calibri Light" w:cs="Calibri Light" w:hint="default"/>
      <w:color w:val="2E74B5"/>
    </w:rPr>
  </w:style>
  <w:style w:type="character" w:customStyle="1" w:styleId="overskrift3tegn1">
    <w:name w:val="overskrift3tegn1"/>
    <w:basedOn w:val="Standardskrifttypeiafsnit"/>
    <w:rsid w:val="002864DE"/>
    <w:rPr>
      <w:rFonts w:ascii="Calibri Light" w:hAnsi="Calibri Light" w:cs="Calibri Light" w:hint="default"/>
      <w:color w:val="1F4D78"/>
    </w:rPr>
  </w:style>
  <w:style w:type="character" w:customStyle="1" w:styleId="overskrift5tegn1">
    <w:name w:val="overskrift5tegn1"/>
    <w:basedOn w:val="Standardskrifttypeiafsnit"/>
    <w:rsid w:val="002864DE"/>
    <w:rPr>
      <w:rFonts w:ascii="Calibri Light" w:hAnsi="Calibri Light" w:cs="Calibri Light" w:hint="default"/>
      <w:color w:val="2E74B5"/>
    </w:rPr>
  </w:style>
  <w:style w:type="character" w:customStyle="1" w:styleId="emailstyle140">
    <w:name w:val="emailstyle140"/>
    <w:basedOn w:val="Standardskrifttypeiafsnit"/>
    <w:semiHidden/>
    <w:rsid w:val="002864DE"/>
    <w:rPr>
      <w:rFonts w:ascii="Verdana" w:hAnsi="Verdana" w:hint="default"/>
      <w:b w:val="0"/>
      <w:bCs w:val="0"/>
      <w:i w:val="0"/>
      <w:iCs w:val="0"/>
      <w:color w:val="000000"/>
    </w:rPr>
  </w:style>
  <w:style w:type="table" w:styleId="Tabelgitter-lys">
    <w:name w:val="Grid Table Light"/>
    <w:basedOn w:val="Tabel-Normal"/>
    <w:uiPriority w:val="40"/>
    <w:rsid w:val="002864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pstilling-talellerbogst">
    <w:name w:val="List Number"/>
    <w:basedOn w:val="Normal"/>
    <w:uiPriority w:val="99"/>
    <w:semiHidden/>
    <w:unhideWhenUsed/>
    <w:rsid w:val="002864DE"/>
    <w:pPr>
      <w:numPr>
        <w:numId w:val="24"/>
      </w:numPr>
      <w:contextualSpacing/>
    </w:pPr>
  </w:style>
  <w:style w:type="paragraph" w:customStyle="1" w:styleId="font5">
    <w:name w:val="font5"/>
    <w:basedOn w:val="Normal"/>
    <w:rsid w:val="00A16763"/>
    <w:pPr>
      <w:spacing w:before="100" w:beforeAutospacing="1" w:after="100" w:afterAutospacing="1"/>
    </w:pPr>
    <w:rPr>
      <w:rFonts w:ascii="Calibri" w:hAnsi="Calibri" w:cs="Calibri"/>
      <w:b/>
      <w:bCs/>
      <w:color w:val="000000"/>
      <w:sz w:val="22"/>
      <w:szCs w:val="22"/>
    </w:rPr>
  </w:style>
  <w:style w:type="character" w:styleId="Strk">
    <w:name w:val="Strong"/>
    <w:basedOn w:val="Standardskrifttypeiafsnit"/>
    <w:uiPriority w:val="22"/>
    <w:qFormat/>
    <w:rsid w:val="009F1CB3"/>
    <w:rPr>
      <w:b/>
      <w:bCs/>
    </w:rPr>
  </w:style>
  <w:style w:type="paragraph" w:customStyle="1" w:styleId="xl65">
    <w:name w:val="xl65"/>
    <w:basedOn w:val="Normal"/>
    <w:rsid w:val="00675C58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ADD8E6"/>
      <w:spacing w:before="100" w:beforeAutospacing="1" w:after="100" w:afterAutospacing="1"/>
      <w:textAlignment w:val="top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144</Pages>
  <Words>31992</Words>
  <Characters>195154</Characters>
  <Application>Microsoft Office Word</Application>
  <DocSecurity>0</DocSecurity>
  <Lines>1626</Lines>
  <Paragraphs>453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Porsborg Andersen</dc:creator>
  <cp:keywords/>
  <dc:description/>
  <cp:lastModifiedBy>Mikkel Porsborg Andersen</cp:lastModifiedBy>
  <cp:revision>27</cp:revision>
  <dcterms:created xsi:type="dcterms:W3CDTF">2023-05-10T14:24:00Z</dcterms:created>
  <dcterms:modified xsi:type="dcterms:W3CDTF">2023-06-08T15:02:00Z</dcterms:modified>
</cp:coreProperties>
</file>