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DA60" w14:textId="4BEADE45" w:rsidR="00F50BBB" w:rsidRDefault="00EA6BED" w:rsidP="00EA6BED">
      <w:pPr>
        <w:pStyle w:val="Heading1"/>
      </w:pPr>
      <w:r>
        <w:t>User Stories</w:t>
      </w:r>
    </w:p>
    <w:p w14:paraId="0C5DE140" w14:textId="56123B2D" w:rsidR="00EA6BED" w:rsidRDefault="00EA6BED" w:rsidP="00EA6BED">
      <w:pPr>
        <w:pStyle w:val="Heading2"/>
      </w:pPr>
      <w:r>
        <w:t>All Users</w:t>
      </w:r>
    </w:p>
    <w:p w14:paraId="14750CCF" w14:textId="2C10FEDB" w:rsidR="00EA6BED" w:rsidRDefault="00EA6BED" w:rsidP="00EA6BED">
      <w:r>
        <w:t>As a user I need to log in to the system</w:t>
      </w:r>
    </w:p>
    <w:p w14:paraId="230DE5A3" w14:textId="3958179D" w:rsidR="00EA6BED" w:rsidRDefault="00EA6BED" w:rsidP="00EA6BED">
      <w:r>
        <w:t>As a user I need to view a summary of campaigns I am involved in, preferably separated by ones I run and ones I play</w:t>
      </w:r>
    </w:p>
    <w:p w14:paraId="038EC013" w14:textId="4A3E6529" w:rsidR="00EA6BED" w:rsidRDefault="00EA6BED" w:rsidP="00EA6BED">
      <w:r>
        <w:t>As a user I need to view a summary of a chosen campaign, with associated characters and notes</w:t>
      </w:r>
    </w:p>
    <w:p w14:paraId="56BBADA2" w14:textId="2FE4FEDF" w:rsidR="00EA6BED" w:rsidRDefault="00EA6BED" w:rsidP="00EA6BED">
      <w:r>
        <w:t>As a user I would like to view homebrewed content linked to a campaign I am involved in</w:t>
      </w:r>
    </w:p>
    <w:p w14:paraId="7F126B61" w14:textId="2550DBD7" w:rsidR="00EA6BED" w:rsidRDefault="00EA6BED" w:rsidP="00EA6BED">
      <w:r>
        <w:t>As a user I need to create a note for a campaign and share it with selected other members of the campaign</w:t>
      </w:r>
    </w:p>
    <w:p w14:paraId="2A0E9DB9" w14:textId="12887EB6" w:rsidR="00EA6BED" w:rsidRDefault="00EA6BED" w:rsidP="00EA6BED">
      <w:pPr>
        <w:pStyle w:val="Heading2"/>
      </w:pPr>
      <w:r>
        <w:t>Campaign Owner</w:t>
      </w:r>
    </w:p>
    <w:p w14:paraId="1971D9AC" w14:textId="070BD6BC" w:rsidR="00EA6BED" w:rsidRPr="00EA6BED" w:rsidRDefault="00EA6BED" w:rsidP="00EA6BED">
      <w:pPr>
        <w:pStyle w:val="Heading3"/>
      </w:pPr>
      <w:r>
        <w:t>Setup</w:t>
      </w:r>
    </w:p>
    <w:p w14:paraId="26875188" w14:textId="1E82094F" w:rsidR="00EA6BED" w:rsidRDefault="00EA6BED" w:rsidP="00EA6BED">
      <w:r>
        <w:t>As a campaign owner I need to create a new campaign. This should involve titling it, and then being given the option to add notes about the world.</w:t>
      </w:r>
    </w:p>
    <w:p w14:paraId="7DABDFCE" w14:textId="673171E0" w:rsidR="00EA6BED" w:rsidRDefault="00EA6BED" w:rsidP="00EA6BED">
      <w:r>
        <w:t>As a campaign owner I need to invite users to add a character to my campaign</w:t>
      </w:r>
    </w:p>
    <w:p w14:paraId="6EEA8C84" w14:textId="2BFA7174" w:rsidR="00EA6BED" w:rsidRDefault="00EA6BED" w:rsidP="00EA6BED">
      <w:r>
        <w:t xml:space="preserve">As a campaign owner I need to add homebrewed </w:t>
      </w:r>
      <w:r w:rsidR="007C0BFF">
        <w:t>spells to my campaign, which are made available for the players to use</w:t>
      </w:r>
    </w:p>
    <w:p w14:paraId="41DF29CF" w14:textId="558EC31B" w:rsidR="007C0BFF" w:rsidRDefault="007C0BFF" w:rsidP="00EA6BED">
      <w:r>
        <w:t>As a campaign owner I would like to add homebrewed monsters to my campaign, which I can then use in the monster tracker</w:t>
      </w:r>
    </w:p>
    <w:p w14:paraId="60DFC63D" w14:textId="1B3B3B74" w:rsidR="007C0BFF" w:rsidRDefault="007C0BFF" w:rsidP="00EA6BED">
      <w:r>
        <w:t>As a campaign owner I want to add homebrewed items to my campaign, which are made available for the players to use</w:t>
      </w:r>
    </w:p>
    <w:p w14:paraId="76F9A288" w14:textId="7624E53E" w:rsidR="00EA6BED" w:rsidRDefault="00EA6BED" w:rsidP="00EA6BED">
      <w:pPr>
        <w:pStyle w:val="Heading3"/>
      </w:pPr>
      <w:r>
        <w:t>Runtime</w:t>
      </w:r>
    </w:p>
    <w:p w14:paraId="0D209828" w14:textId="657071D9" w:rsidR="007C0BFF" w:rsidRPr="007C0BFF" w:rsidRDefault="007C0BFF" w:rsidP="007C0BFF">
      <w:r>
        <w:t>As a campaign owner I need to use the monster tracker to keep track of monster statistics and statuses – this includes but is not limited to HP, spell slots, status effects.</w:t>
      </w:r>
    </w:p>
    <w:p w14:paraId="68DAB74B" w14:textId="31824940" w:rsidR="00EA6BED" w:rsidRDefault="00EA6BED" w:rsidP="00EA6BED">
      <w:pPr>
        <w:pStyle w:val="Heading3"/>
      </w:pPr>
      <w:r>
        <w:t>Both</w:t>
      </w:r>
    </w:p>
    <w:p w14:paraId="6E40FA95" w14:textId="7E08D20B" w:rsidR="00EA6BED" w:rsidRDefault="00EA6BED" w:rsidP="00EA6BED">
      <w:r>
        <w:t>As a campaign owner I would like to generate NPC’s. These should be able to be linked to notes (</w:t>
      </w:r>
      <w:proofErr w:type="spellStart"/>
      <w:r>
        <w:t>ie</w:t>
      </w:r>
      <w:proofErr w:type="spellEnd"/>
      <w:r>
        <w:t xml:space="preserve"> linking all notable NPC’s in a town to the general information of that town, or characters mentioned in a note so information can be expanded).</w:t>
      </w:r>
    </w:p>
    <w:p w14:paraId="336EEA0E" w14:textId="47024EBE" w:rsidR="00EA6BED" w:rsidRDefault="00EA6BED" w:rsidP="00EA6BED">
      <w:r>
        <w:t>As a campaign owner I would like to view detailed information about an NPC – any given personality traits or custom notes, an “appears on” lists of notes?</w:t>
      </w:r>
    </w:p>
    <w:p w14:paraId="3E93A5DE" w14:textId="413A7A18" w:rsidR="00EA6BED" w:rsidRDefault="007C0BFF" w:rsidP="00EA6BED">
      <w:r>
        <w:t>As a campaign owner I would like to create encounters that can be used during the session. There should be an optional slight amount of randomisation to the monster statistics</w:t>
      </w:r>
    </w:p>
    <w:p w14:paraId="60627AAE" w14:textId="77777777" w:rsidR="00EA6BED" w:rsidRPr="00EA6BED" w:rsidRDefault="00EA6BED" w:rsidP="00EA6BED"/>
    <w:p w14:paraId="70C7E0E3" w14:textId="56EE7A11" w:rsidR="00EA6BED" w:rsidRDefault="00EA6BED" w:rsidP="00EA6BED">
      <w:pPr>
        <w:pStyle w:val="Heading2"/>
      </w:pPr>
      <w:r>
        <w:t>Player</w:t>
      </w:r>
    </w:p>
    <w:p w14:paraId="15CDB1B9" w14:textId="400C6FF8" w:rsidR="00005810" w:rsidRDefault="00005810" w:rsidP="00005810">
      <w:pPr>
        <w:pStyle w:val="Heading3"/>
      </w:pPr>
      <w:r>
        <w:t>Setup</w:t>
      </w:r>
    </w:p>
    <w:p w14:paraId="38305EF3" w14:textId="7C2AEC60" w:rsidR="00005810" w:rsidRDefault="00005810" w:rsidP="00005810">
      <w:r>
        <w:t>As a player I need to respond to invites to join a campaign.</w:t>
      </w:r>
    </w:p>
    <w:p w14:paraId="15BB07C7" w14:textId="5A2A2B1A" w:rsidR="00005810" w:rsidRDefault="00005810" w:rsidP="00005810">
      <w:r>
        <w:lastRenderedPageBreak/>
        <w:t>As a player I would like the option to respond by creating a new character or importing a character I already own – if imported I would like both characters to continue independently.</w:t>
      </w:r>
    </w:p>
    <w:p w14:paraId="748FCAF7" w14:textId="09B71BA6" w:rsidR="00005810" w:rsidRDefault="00005810" w:rsidP="00005810">
      <w:r>
        <w:t>As a player I need to create a new character</w:t>
      </w:r>
    </w:p>
    <w:p w14:paraId="695708D8" w14:textId="4AFB3596" w:rsidR="00005810" w:rsidRDefault="00005810" w:rsidP="00005810">
      <w:r>
        <w:t>As a player I would like to be able to customise the layout of my view</w:t>
      </w:r>
    </w:p>
    <w:p w14:paraId="5A1FAFBE" w14:textId="3B821690" w:rsidR="00005810" w:rsidRDefault="00005810" w:rsidP="00005810">
      <w:pPr>
        <w:pStyle w:val="Heading3"/>
      </w:pPr>
      <w:r>
        <w:t>Runtime</w:t>
      </w:r>
    </w:p>
    <w:p w14:paraId="08A87526" w14:textId="1F04E560" w:rsidR="00005810" w:rsidRPr="00005810" w:rsidRDefault="00005810" w:rsidP="00005810">
      <w:r>
        <w:t>As a player I would like to view detailed information about an item, spell, or rule for easy reference.</w:t>
      </w:r>
      <w:bookmarkStart w:id="0" w:name="_GoBack"/>
      <w:bookmarkEnd w:id="0"/>
    </w:p>
    <w:p w14:paraId="16DA0AB0" w14:textId="50AC6BB2" w:rsidR="00005810" w:rsidRDefault="00005810" w:rsidP="00005810">
      <w:pPr>
        <w:pStyle w:val="Heading3"/>
      </w:pPr>
      <w:r>
        <w:t>Both</w:t>
      </w:r>
    </w:p>
    <w:p w14:paraId="01AC74F1" w14:textId="6F5D8FE8" w:rsidR="00005810" w:rsidRDefault="00005810" w:rsidP="00005810">
      <w:r>
        <w:t>As a player I would like to view my character sheet in an organised manner</w:t>
      </w:r>
    </w:p>
    <w:p w14:paraId="47579942" w14:textId="29B1A82B" w:rsidR="00005810" w:rsidRDefault="00005810" w:rsidP="00005810">
      <w:r>
        <w:t>As a player I would like to add available spells to my spellbook</w:t>
      </w:r>
    </w:p>
    <w:p w14:paraId="08C54A34" w14:textId="77777777" w:rsidR="00005810" w:rsidRDefault="00005810" w:rsidP="00005810">
      <w:r>
        <w:t>As a player I would like to add items to my inventory.</w:t>
      </w:r>
    </w:p>
    <w:p w14:paraId="1F8D3F62" w14:textId="77777777" w:rsidR="00005810" w:rsidRPr="00005810" w:rsidRDefault="00005810" w:rsidP="00005810"/>
    <w:p w14:paraId="7366BC6D" w14:textId="77777777" w:rsidR="00005810" w:rsidRPr="00005810" w:rsidRDefault="00005810" w:rsidP="00005810"/>
    <w:sectPr w:rsidR="00005810" w:rsidRPr="00005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ED"/>
    <w:rsid w:val="00005810"/>
    <w:rsid w:val="005E3F16"/>
    <w:rsid w:val="007C0BFF"/>
    <w:rsid w:val="00EA6BED"/>
    <w:rsid w:val="00F5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B3A4"/>
  <w15:chartTrackingRefBased/>
  <w15:docId w15:val="{24EAB4C5-AF84-4C05-908F-624928AE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B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B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Davies</dc:creator>
  <cp:keywords/>
  <dc:description/>
  <cp:lastModifiedBy>Anthony Davies</cp:lastModifiedBy>
  <cp:revision>2</cp:revision>
  <dcterms:created xsi:type="dcterms:W3CDTF">2019-05-09T15:52:00Z</dcterms:created>
  <dcterms:modified xsi:type="dcterms:W3CDTF">2019-05-09T18:41:00Z</dcterms:modified>
</cp:coreProperties>
</file>