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B0B58" w14:textId="7D341A33" w:rsidR="005327EF" w:rsidRDefault="005327EF" w:rsidP="005327EF">
      <w:pPr>
        <w:pStyle w:val="Heading1"/>
      </w:pPr>
      <w:r>
        <w:t>Dungeons &amp; Developers User Requirements</w:t>
      </w:r>
    </w:p>
    <w:p w14:paraId="52DE10CF" w14:textId="4F97BC49" w:rsidR="005327EF" w:rsidRDefault="005327EF" w:rsidP="005327EF">
      <w:pPr>
        <w:pStyle w:val="Heading2"/>
      </w:pPr>
      <w:r>
        <w:t>Campaign Owner</w:t>
      </w:r>
    </w:p>
    <w:p w14:paraId="0B1F0C2C" w14:textId="79A3E493" w:rsidR="005327EF" w:rsidRDefault="005327EF" w:rsidP="005327EF">
      <w:pPr>
        <w:pStyle w:val="ListParagraph"/>
        <w:numPr>
          <w:ilvl w:val="0"/>
          <w:numId w:val="2"/>
        </w:numPr>
      </w:pPr>
      <w:r>
        <w:t xml:space="preserve">Compile notes for campaign – custom tags, </w:t>
      </w:r>
      <w:proofErr w:type="spellStart"/>
      <w:r>
        <w:t>ie</w:t>
      </w:r>
      <w:proofErr w:type="spellEnd"/>
      <w:r>
        <w:t xml:space="preserve"> worldbuilding, character, secrets. Can share certain notes with certain players.</w:t>
      </w:r>
    </w:p>
    <w:p w14:paraId="132DD953" w14:textId="1F84DD55" w:rsidR="005327EF" w:rsidRDefault="005327EF" w:rsidP="005327EF">
      <w:pPr>
        <w:pStyle w:val="ListParagraph"/>
        <w:numPr>
          <w:ilvl w:val="0"/>
          <w:numId w:val="2"/>
        </w:numPr>
      </w:pPr>
      <w:r>
        <w:t>Generate/upload maps?</w:t>
      </w:r>
    </w:p>
    <w:p w14:paraId="3404933C" w14:textId="18C6662C" w:rsidR="005327EF" w:rsidRDefault="005327EF" w:rsidP="005327EF">
      <w:pPr>
        <w:pStyle w:val="ListParagraph"/>
        <w:numPr>
          <w:ilvl w:val="0"/>
          <w:numId w:val="2"/>
        </w:numPr>
      </w:pPr>
      <w:r>
        <w:t>Invite players to create or import a character to campaign</w:t>
      </w:r>
    </w:p>
    <w:p w14:paraId="0E4A69DF" w14:textId="41C72350" w:rsidR="005327EF" w:rsidRDefault="005327EF" w:rsidP="005327EF">
      <w:pPr>
        <w:pStyle w:val="ListParagraph"/>
        <w:numPr>
          <w:ilvl w:val="0"/>
          <w:numId w:val="2"/>
        </w:numPr>
      </w:pPr>
      <w:r>
        <w:t>Add homebrew spells/items/monsters to the campaign that players in this campaign can add to their characters</w:t>
      </w:r>
      <w:r w:rsidR="00C27596">
        <w:t xml:space="preserve"> (DLC-</w:t>
      </w:r>
      <w:proofErr w:type="spellStart"/>
      <w:r w:rsidR="00C27596">
        <w:t>esque</w:t>
      </w:r>
      <w:proofErr w:type="spellEnd"/>
      <w:r w:rsidR="00C27596">
        <w:t xml:space="preserve"> shop for </w:t>
      </w:r>
      <w:proofErr w:type="gramStart"/>
      <w:r w:rsidR="00C27596">
        <w:t>other</w:t>
      </w:r>
      <w:proofErr w:type="gramEnd"/>
      <w:r w:rsidR="00C27596">
        <w:t xml:space="preserve"> homebrew content?)</w:t>
      </w:r>
    </w:p>
    <w:p w14:paraId="57E91D81" w14:textId="3812EF35" w:rsidR="005327EF" w:rsidRDefault="005327EF" w:rsidP="005327EF">
      <w:pPr>
        <w:pStyle w:val="ListParagraph"/>
        <w:numPr>
          <w:ilvl w:val="0"/>
          <w:numId w:val="2"/>
        </w:numPr>
      </w:pPr>
      <w:r>
        <w:t>NPC tracker – divided into categories with labels like city/dungeon/BBG. Custom notes</w:t>
      </w:r>
    </w:p>
    <w:p w14:paraId="483739EA" w14:textId="386DB671" w:rsidR="005327EF" w:rsidRDefault="005327EF" w:rsidP="005327EF">
      <w:pPr>
        <w:pStyle w:val="ListParagraph"/>
        <w:numPr>
          <w:ilvl w:val="0"/>
          <w:numId w:val="2"/>
        </w:numPr>
      </w:pPr>
      <w:r>
        <w:t>NPC generator – personality &amp; description? Or just names?</w:t>
      </w:r>
    </w:p>
    <w:p w14:paraId="03050A13" w14:textId="2C2DDA5B" w:rsidR="005327EF" w:rsidRDefault="005327EF" w:rsidP="005327EF">
      <w:pPr>
        <w:pStyle w:val="ListParagraph"/>
        <w:numPr>
          <w:ilvl w:val="0"/>
          <w:numId w:val="2"/>
        </w:numPr>
      </w:pPr>
      <w:r>
        <w:t>Monster tracker – allow for slight randomisation of stats to prevent learning from players?</w:t>
      </w:r>
    </w:p>
    <w:p w14:paraId="55EE25D2" w14:textId="5403A2CB" w:rsidR="005327EF" w:rsidRDefault="005327EF" w:rsidP="00C27596"/>
    <w:p w14:paraId="2A8920C9" w14:textId="29E9DD7B" w:rsidR="00C27596" w:rsidRDefault="00C27596" w:rsidP="00C27596">
      <w:pPr>
        <w:pStyle w:val="Heading2"/>
      </w:pPr>
      <w:r>
        <w:t>Player</w:t>
      </w:r>
    </w:p>
    <w:p w14:paraId="2B0A7A38" w14:textId="2F985686" w:rsidR="00C27596" w:rsidRDefault="00C27596" w:rsidP="00C27596">
      <w:pPr>
        <w:pStyle w:val="ListParagraph"/>
        <w:numPr>
          <w:ilvl w:val="0"/>
          <w:numId w:val="3"/>
        </w:numPr>
      </w:pPr>
      <w:r>
        <w:t>Create a character</w:t>
      </w:r>
    </w:p>
    <w:p w14:paraId="063FFCFA" w14:textId="61F112F0" w:rsidR="00C27596" w:rsidRDefault="00C27596" w:rsidP="00C27596">
      <w:pPr>
        <w:pStyle w:val="ListParagraph"/>
        <w:numPr>
          <w:ilvl w:val="0"/>
          <w:numId w:val="3"/>
        </w:numPr>
      </w:pPr>
      <w:r>
        <w:t>Add spells to a character</w:t>
      </w:r>
    </w:p>
    <w:p w14:paraId="78705E8C" w14:textId="1BE34DCA" w:rsidR="00C27596" w:rsidRDefault="00C27596" w:rsidP="00C27596">
      <w:pPr>
        <w:pStyle w:val="ListParagraph"/>
        <w:numPr>
          <w:ilvl w:val="0"/>
          <w:numId w:val="3"/>
        </w:numPr>
      </w:pPr>
      <w:r>
        <w:t>Cast spells (/at higher levels) and use spell slots</w:t>
      </w:r>
    </w:p>
    <w:p w14:paraId="7A2BF215" w14:textId="3BEA3B98" w:rsidR="00C27596" w:rsidRDefault="00C27596" w:rsidP="00C27596">
      <w:pPr>
        <w:pStyle w:val="ListParagraph"/>
        <w:numPr>
          <w:ilvl w:val="0"/>
          <w:numId w:val="3"/>
        </w:numPr>
      </w:pPr>
      <w:r>
        <w:t>Level up</w:t>
      </w:r>
    </w:p>
    <w:p w14:paraId="23FD1C33" w14:textId="65AF0392" w:rsidR="00C27596" w:rsidRDefault="00C27596" w:rsidP="00C27596">
      <w:pPr>
        <w:pStyle w:val="ListParagraph"/>
        <w:numPr>
          <w:ilvl w:val="0"/>
          <w:numId w:val="3"/>
        </w:numPr>
      </w:pPr>
      <w:r>
        <w:t>Modify a character’s information</w:t>
      </w:r>
    </w:p>
    <w:p w14:paraId="4C7CAA18" w14:textId="2B796AB7" w:rsidR="00C27596" w:rsidRDefault="00C27596" w:rsidP="00C27596">
      <w:pPr>
        <w:pStyle w:val="ListParagraph"/>
        <w:numPr>
          <w:ilvl w:val="0"/>
          <w:numId w:val="3"/>
        </w:numPr>
      </w:pPr>
      <w:r>
        <w:t>Add notes with tags (backstory/story) and share with campaign owner/other players</w:t>
      </w:r>
    </w:p>
    <w:p w14:paraId="6BFFB882" w14:textId="4157252A" w:rsidR="00C27596" w:rsidRDefault="00C27596" w:rsidP="00C27596">
      <w:pPr>
        <w:pStyle w:val="ListParagraph"/>
        <w:numPr>
          <w:ilvl w:val="0"/>
          <w:numId w:val="3"/>
        </w:numPr>
      </w:pPr>
      <w:r>
        <w:t>View character sheet (mobile)</w:t>
      </w:r>
    </w:p>
    <w:p w14:paraId="47399FEA" w14:textId="210E6FCF" w:rsidR="00C27596" w:rsidRDefault="00C27596" w:rsidP="00C27596">
      <w:pPr>
        <w:pStyle w:val="ListParagraph"/>
        <w:numPr>
          <w:ilvl w:val="0"/>
          <w:numId w:val="3"/>
        </w:numPr>
      </w:pPr>
      <w:r>
        <w:t>View detailed information on an item/spell/feature</w:t>
      </w:r>
    </w:p>
    <w:p w14:paraId="41E42B5F" w14:textId="4CB639A7" w:rsidR="00C27596" w:rsidRDefault="00C27596" w:rsidP="00C27596">
      <w:pPr>
        <w:pStyle w:val="ListParagraph"/>
        <w:numPr>
          <w:ilvl w:val="0"/>
          <w:numId w:val="3"/>
        </w:numPr>
      </w:pPr>
      <w:r>
        <w:t>View source of item/spell/feature (added as part of class? From origins?)</w:t>
      </w:r>
    </w:p>
    <w:p w14:paraId="05CE8BB2" w14:textId="3D81728D" w:rsidR="00C27596" w:rsidRDefault="00C27596" w:rsidP="00C27596">
      <w:pPr>
        <w:pStyle w:val="ListParagraph"/>
        <w:numPr>
          <w:ilvl w:val="0"/>
          <w:numId w:val="3"/>
        </w:numPr>
      </w:pPr>
      <w:r>
        <w:t>Add items to inventory</w:t>
      </w:r>
    </w:p>
    <w:p w14:paraId="2A146118" w14:textId="3B358A8A" w:rsidR="00C27596" w:rsidRDefault="00C27596" w:rsidP="00C27596">
      <w:pPr>
        <w:pStyle w:val="ListParagraph"/>
        <w:numPr>
          <w:ilvl w:val="0"/>
          <w:numId w:val="3"/>
        </w:numPr>
      </w:pPr>
      <w:r>
        <w:t>Add custom notes to items (50ft rope – burned ends)</w:t>
      </w:r>
    </w:p>
    <w:p w14:paraId="5BFE63C0" w14:textId="66A4DDDB" w:rsidR="00C27596" w:rsidRDefault="00C27596" w:rsidP="00C27596">
      <w:pPr>
        <w:pStyle w:val="ListParagraph"/>
        <w:numPr>
          <w:ilvl w:val="0"/>
          <w:numId w:val="3"/>
        </w:numPr>
      </w:pPr>
      <w:r>
        <w:t>Add status effects, view rules on them</w:t>
      </w:r>
    </w:p>
    <w:p w14:paraId="5DE017C3" w14:textId="27D43915" w:rsidR="00C27596" w:rsidRDefault="00C27596" w:rsidP="00C27596">
      <w:pPr>
        <w:pStyle w:val="ListParagraph"/>
        <w:numPr>
          <w:ilvl w:val="0"/>
          <w:numId w:val="3"/>
        </w:numPr>
      </w:pPr>
      <w:r>
        <w:t>Calculate modifiers</w:t>
      </w:r>
    </w:p>
    <w:p w14:paraId="1080913B" w14:textId="4193F70B" w:rsidR="00C27596" w:rsidRDefault="0056469B" w:rsidP="00C27596">
      <w:pPr>
        <w:pStyle w:val="ListParagraph"/>
        <w:numPr>
          <w:ilvl w:val="0"/>
          <w:numId w:val="3"/>
        </w:numPr>
      </w:pPr>
      <w:r>
        <w:t>View and respond to invitations to campaigns (New character – existing – decline)</w:t>
      </w:r>
    </w:p>
    <w:p w14:paraId="1ADB7D9E" w14:textId="1EB4CD7C" w:rsidR="0056469B" w:rsidRDefault="0056469B" w:rsidP="00C27596">
      <w:pPr>
        <w:pStyle w:val="ListParagraph"/>
        <w:numPr>
          <w:ilvl w:val="0"/>
          <w:numId w:val="3"/>
        </w:numPr>
      </w:pPr>
      <w:r>
        <w:t>View own characters</w:t>
      </w:r>
    </w:p>
    <w:p w14:paraId="193BC606" w14:textId="415A5322" w:rsidR="0056469B" w:rsidRDefault="0056469B" w:rsidP="00C27596">
      <w:pPr>
        <w:pStyle w:val="ListParagraph"/>
        <w:numPr>
          <w:ilvl w:val="0"/>
          <w:numId w:val="3"/>
        </w:numPr>
      </w:pPr>
      <w:r>
        <w:t>View summary of characters in campaign</w:t>
      </w:r>
    </w:p>
    <w:p w14:paraId="41341DE9" w14:textId="26EE6DFA" w:rsidR="0056469B" w:rsidRDefault="0056469B" w:rsidP="00C27596">
      <w:pPr>
        <w:pStyle w:val="ListParagraph"/>
        <w:numPr>
          <w:ilvl w:val="0"/>
          <w:numId w:val="3"/>
        </w:numPr>
      </w:pPr>
      <w:r>
        <w:t>View shared notes in a campaign view</w:t>
      </w:r>
    </w:p>
    <w:p w14:paraId="74242751" w14:textId="77777777" w:rsidR="0056469B" w:rsidRPr="00C27596" w:rsidRDefault="0056469B" w:rsidP="00C27596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56469B" w:rsidRPr="00C27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1779"/>
    <w:multiLevelType w:val="hybridMultilevel"/>
    <w:tmpl w:val="8AC67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269F9"/>
    <w:multiLevelType w:val="hybridMultilevel"/>
    <w:tmpl w:val="A912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3128F"/>
    <w:multiLevelType w:val="hybridMultilevel"/>
    <w:tmpl w:val="7A00E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EF"/>
    <w:rsid w:val="005327EF"/>
    <w:rsid w:val="0056469B"/>
    <w:rsid w:val="00C27596"/>
    <w:rsid w:val="00C4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86B9"/>
  <w15:chartTrackingRefBased/>
  <w15:docId w15:val="{C801821F-C61F-4FF0-B641-FA7663F6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27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27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Davies</dc:creator>
  <cp:keywords/>
  <dc:description/>
  <cp:lastModifiedBy>Anthony Davies</cp:lastModifiedBy>
  <cp:revision>1</cp:revision>
  <dcterms:created xsi:type="dcterms:W3CDTF">2019-05-09T15:00:00Z</dcterms:created>
  <dcterms:modified xsi:type="dcterms:W3CDTF">2019-05-09T15:30:00Z</dcterms:modified>
</cp:coreProperties>
</file>