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7536B" w14:textId="1020F3C5" w:rsidR="00262E3C" w:rsidRDefault="00760721" w:rsidP="00760721">
      <w:pPr>
        <w:spacing w:line="480" w:lineRule="auto"/>
      </w:pPr>
      <w:r>
        <w:t>Christian Shadis</w:t>
      </w:r>
    </w:p>
    <w:p w14:paraId="5B349219" w14:textId="3B8795E1" w:rsidR="00760721" w:rsidRDefault="00760721" w:rsidP="00760721">
      <w:pPr>
        <w:spacing w:line="480" w:lineRule="auto"/>
      </w:pPr>
      <w:r>
        <w:t xml:space="preserve">Dr. </w:t>
      </w:r>
      <w:proofErr w:type="spellStart"/>
      <w:r>
        <w:t>Alsallami</w:t>
      </w:r>
      <w:proofErr w:type="spellEnd"/>
    </w:p>
    <w:p w14:paraId="5B8DA3E4" w14:textId="0AF18483" w:rsidR="00760721" w:rsidRDefault="00760721" w:rsidP="00760721">
      <w:pPr>
        <w:spacing w:line="480" w:lineRule="auto"/>
      </w:pPr>
      <w:r>
        <w:t>CS-383</w:t>
      </w:r>
    </w:p>
    <w:p w14:paraId="6E755354" w14:textId="68B2412A" w:rsidR="00760721" w:rsidRDefault="00760721" w:rsidP="00760721">
      <w:pPr>
        <w:spacing w:line="480" w:lineRule="auto"/>
      </w:pPr>
      <w:r>
        <w:t xml:space="preserve">Due </w:t>
      </w:r>
      <w:r w:rsidR="00E8254B">
        <w:t>5/2/2021</w:t>
      </w:r>
    </w:p>
    <w:p w14:paraId="5B4772A1" w14:textId="6A78EF0E" w:rsidR="00760721" w:rsidRDefault="00760721" w:rsidP="00760721">
      <w:pPr>
        <w:spacing w:line="480" w:lineRule="auto"/>
        <w:jc w:val="center"/>
      </w:pPr>
      <w:r>
        <w:t>Final Project Report 1</w:t>
      </w:r>
    </w:p>
    <w:p w14:paraId="3C77C8EC" w14:textId="345C5218" w:rsidR="00760721" w:rsidRDefault="00760721" w:rsidP="00760721">
      <w:pPr>
        <w:pStyle w:val="Heading1"/>
        <w:spacing w:line="480" w:lineRule="auto"/>
      </w:pPr>
      <w:r>
        <w:t>Progress</w:t>
      </w:r>
    </w:p>
    <w:p w14:paraId="54C62B66" w14:textId="228B5D4A" w:rsidR="00760721" w:rsidRDefault="00E8254B" w:rsidP="00760721">
      <w:pPr>
        <w:spacing w:line="480" w:lineRule="auto"/>
      </w:pPr>
      <w:r>
        <w:t xml:space="preserve">I have developed an r script that </w:t>
      </w:r>
      <w:r w:rsidR="00472BC8">
        <w:t xml:space="preserve">classifies an image with </w:t>
      </w:r>
      <w:r w:rsidR="003F5549">
        <w:t>55% accuracy on a small subset of the training data.  I am now working on scaling the analysis up to EMR/Spark</w:t>
      </w:r>
      <w:r w:rsidR="002C013E">
        <w:t xml:space="preserve"> and trying to parallelize processes to be able to train the model using all</w:t>
      </w:r>
      <w:r w:rsidR="00781C75">
        <w:t xml:space="preserve"> 1800+ pictures in the training set.</w:t>
      </w:r>
      <w:r w:rsidR="00EE6BF8">
        <w:t xml:space="preserve"> This, along with parameter tweaking, will hopefully yield a model that will be much more accurate.</w:t>
      </w:r>
    </w:p>
    <w:p w14:paraId="7BBAA469" w14:textId="32A477B2" w:rsidR="00760721" w:rsidRDefault="00760721" w:rsidP="00760721">
      <w:pPr>
        <w:pStyle w:val="Heading1"/>
        <w:spacing w:line="480" w:lineRule="auto"/>
      </w:pPr>
      <w:r>
        <w:t>Challenges/Changes</w:t>
      </w:r>
    </w:p>
    <w:p w14:paraId="6A90A567" w14:textId="152B720A" w:rsidR="00D915A6" w:rsidRPr="00D915A6" w:rsidRDefault="00D915A6" w:rsidP="00802056">
      <w:pPr>
        <w:spacing w:line="480" w:lineRule="auto"/>
      </w:pPr>
      <w:r>
        <w:t>Figuring out how to scale the script up to AWS has been a challenge that I have spent the entire weekend trying to solve.</w:t>
      </w:r>
      <w:r w:rsidR="00802056">
        <w:t xml:space="preserve"> I was originally planning on using the R Hadoop tool, but I believe Spark on an EMR cluster may be a better fit.</w:t>
      </w:r>
    </w:p>
    <w:p w14:paraId="165574E1" w14:textId="748033DA" w:rsidR="00760721" w:rsidRDefault="00760721" w:rsidP="00760721">
      <w:pPr>
        <w:pStyle w:val="Heading1"/>
      </w:pPr>
      <w:r>
        <w:t>Next Steps</w:t>
      </w:r>
    </w:p>
    <w:p w14:paraId="7552177F" w14:textId="7AB00239" w:rsidR="00760721" w:rsidRDefault="00760721" w:rsidP="00760721"/>
    <w:p w14:paraId="4D523420" w14:textId="1475E884" w:rsidR="00760721" w:rsidRPr="00760721" w:rsidRDefault="00760721" w:rsidP="00760721">
      <w:pPr>
        <w:spacing w:line="480" w:lineRule="auto"/>
      </w:pPr>
      <w:r>
        <w:t xml:space="preserve">Over the coming week I will </w:t>
      </w:r>
      <w:r w:rsidR="009729BE">
        <w:t>finish scaling the model up to AWS</w:t>
      </w:r>
      <w:r w:rsidR="0019544F">
        <w:t xml:space="preserve"> and increase the accuracy of the model by increasing the amount of training data used, and by changing parameters. I will also </w:t>
      </w:r>
      <w:r w:rsidR="00B82BD7">
        <w:t>develop the 3-page report and begin to work on my presentation.</w:t>
      </w:r>
      <w:r>
        <w:t xml:space="preserve"> </w:t>
      </w:r>
    </w:p>
    <w:sectPr w:rsidR="00760721" w:rsidRPr="00760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21"/>
    <w:rsid w:val="000242C9"/>
    <w:rsid w:val="0019544F"/>
    <w:rsid w:val="002822FC"/>
    <w:rsid w:val="002C013E"/>
    <w:rsid w:val="003F5549"/>
    <w:rsid w:val="00472BC8"/>
    <w:rsid w:val="00760721"/>
    <w:rsid w:val="00781C75"/>
    <w:rsid w:val="00802056"/>
    <w:rsid w:val="009729BE"/>
    <w:rsid w:val="00A73131"/>
    <w:rsid w:val="00B82BD7"/>
    <w:rsid w:val="00D915A6"/>
    <w:rsid w:val="00E8254B"/>
    <w:rsid w:val="00EE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B5D2"/>
  <w15:chartTrackingRefBased/>
  <w15:docId w15:val="{54A7346E-0126-4737-8CB7-A656BBBF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Shadis</dc:creator>
  <cp:keywords/>
  <dc:description/>
  <cp:lastModifiedBy>Christian Shadis</cp:lastModifiedBy>
  <cp:revision>2</cp:revision>
  <dcterms:created xsi:type="dcterms:W3CDTF">2021-05-02T15:48:00Z</dcterms:created>
  <dcterms:modified xsi:type="dcterms:W3CDTF">2021-05-02T15:48:00Z</dcterms:modified>
</cp:coreProperties>
</file>