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9270B1" w14:textId="77777777" w:rsidR="00E20C85" w:rsidRDefault="00E20C85" w:rsidP="00E20C85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8A6568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ASSIGNMENT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–</w:t>
      </w:r>
      <w:r w:rsidRPr="008A6568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 0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5</w:t>
      </w:r>
    </w:p>
    <w:p w14:paraId="0649C3D1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Q1. Define Software Quality Assurance (SQA). Explain its objectives, importance, and role in the Software Development Life Cycle.</w:t>
      </w:r>
    </w:p>
    <w:p w14:paraId="56E9CC37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Definition: Software Quality Assurance (SQA) is a systematic process used to ensure that software development activities follow established standards, procedures, and quality requirements. Its main focus is preventing defects and improving the software development process.</w:t>
      </w:r>
    </w:p>
    <w:p w14:paraId="624C4906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Objectives of SQA</w:t>
      </w:r>
    </w:p>
    <w:p w14:paraId="239A4C5D" w14:textId="77777777" w:rsidR="003C05B0" w:rsidRPr="003C05B0" w:rsidRDefault="003C05B0" w:rsidP="003C05B0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To prevent defects during software development.</w:t>
      </w:r>
    </w:p>
    <w:p w14:paraId="717055D0" w14:textId="77777777" w:rsidR="003C05B0" w:rsidRPr="003C05B0" w:rsidRDefault="003C05B0" w:rsidP="003C05B0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To ensure that software meets user requirements.</w:t>
      </w:r>
    </w:p>
    <w:p w14:paraId="7D98F815" w14:textId="77777777" w:rsidR="003C05B0" w:rsidRPr="003C05B0" w:rsidRDefault="003C05B0" w:rsidP="003C05B0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To follow established quality standards and procedures.</w:t>
      </w:r>
    </w:p>
    <w:p w14:paraId="707230A4" w14:textId="77777777" w:rsidR="003C05B0" w:rsidRPr="003C05B0" w:rsidRDefault="003C05B0" w:rsidP="003C05B0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To improve software reliability, performance, and maintainability.</w:t>
      </w:r>
    </w:p>
    <w:p w14:paraId="67C0FCE3" w14:textId="77777777" w:rsidR="003C05B0" w:rsidRPr="003C05B0" w:rsidRDefault="003C05B0" w:rsidP="003C05B0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To reduce development and maintenance costs.</w:t>
      </w:r>
    </w:p>
    <w:p w14:paraId="71B26D4C" w14:textId="77777777" w:rsidR="003C05B0" w:rsidRPr="003C05B0" w:rsidRDefault="003C05B0" w:rsidP="003C05B0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To improve customer satisfaction.</w:t>
      </w:r>
    </w:p>
    <w:p w14:paraId="6517FED5" w14:textId="77777777" w:rsidR="003C05B0" w:rsidRPr="003C05B0" w:rsidRDefault="003C05B0" w:rsidP="003C05B0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To support continuous improvement in software processes.</w:t>
      </w:r>
    </w:p>
    <w:p w14:paraId="649825E4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Importance of SQA</w:t>
      </w:r>
    </w:p>
    <w:p w14:paraId="3BF286FA" w14:textId="77777777" w:rsidR="003C05B0" w:rsidRPr="003C05B0" w:rsidRDefault="003C05B0" w:rsidP="003C05B0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Improves the overall quality of software.</w:t>
      </w:r>
    </w:p>
    <w:p w14:paraId="6230F4EB" w14:textId="77777777" w:rsidR="003C05B0" w:rsidRPr="003C05B0" w:rsidRDefault="003C05B0" w:rsidP="003C05B0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Detects process weaknesses at an early stage.</w:t>
      </w:r>
    </w:p>
    <w:p w14:paraId="0B30BBE2" w14:textId="77777777" w:rsidR="003C05B0" w:rsidRPr="003C05B0" w:rsidRDefault="003C05B0" w:rsidP="003C05B0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Reduces the cost of fixing defects later.</w:t>
      </w:r>
    </w:p>
    <w:p w14:paraId="67A47EC7" w14:textId="77777777" w:rsidR="003C05B0" w:rsidRPr="003C05B0" w:rsidRDefault="003C05B0" w:rsidP="003C05B0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Ensures consistency in software development.</w:t>
      </w:r>
    </w:p>
    <w:p w14:paraId="2CA0828B" w14:textId="77777777" w:rsidR="003C05B0" w:rsidRPr="003C05B0" w:rsidRDefault="003C05B0" w:rsidP="003C05B0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Builds customer confidence and trust.</w:t>
      </w:r>
    </w:p>
    <w:p w14:paraId="24BCD7B4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Role of SQA in SDLC</w:t>
      </w:r>
    </w:p>
    <w:p w14:paraId="7BABD99F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SQA is involved throughout the Software Development Life Cycle (SDLC).</w:t>
      </w:r>
    </w:p>
    <w:p w14:paraId="0AC8A2AC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Requirement Analysis</w:t>
      </w:r>
    </w:p>
    <w:p w14:paraId="4E156857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 xml:space="preserve">        |</w:t>
      </w:r>
    </w:p>
    <w:p w14:paraId="2650B2DD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 xml:space="preserve">        v</w:t>
      </w:r>
    </w:p>
    <w:p w14:paraId="00EA9949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Quality Planning and Reviews</w:t>
      </w:r>
    </w:p>
    <w:p w14:paraId="4307468F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 xml:space="preserve">        |</w:t>
      </w:r>
    </w:p>
    <w:p w14:paraId="092AA8E8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 xml:space="preserve">        v</w:t>
      </w:r>
    </w:p>
    <w:p w14:paraId="449E79C3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System Design</w:t>
      </w:r>
    </w:p>
    <w:p w14:paraId="0EB2117F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lastRenderedPageBreak/>
        <w:t xml:space="preserve">        |</w:t>
      </w:r>
    </w:p>
    <w:p w14:paraId="6055FEF0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 xml:space="preserve">        v</w:t>
      </w:r>
    </w:p>
    <w:p w14:paraId="5E223A2B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Coding and Code Reviews</w:t>
      </w:r>
    </w:p>
    <w:p w14:paraId="621E5C8F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 xml:space="preserve">        |</w:t>
      </w:r>
    </w:p>
    <w:p w14:paraId="41D1CB17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 xml:space="preserve">        v</w:t>
      </w:r>
    </w:p>
    <w:p w14:paraId="286915D6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Testing and Quality Checks</w:t>
      </w:r>
    </w:p>
    <w:p w14:paraId="62777C78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 xml:space="preserve">        |</w:t>
      </w:r>
    </w:p>
    <w:p w14:paraId="1CEEFD9C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 xml:space="preserve">        v</w:t>
      </w:r>
    </w:p>
    <w:p w14:paraId="1784005F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Deployment and Maintenance</w:t>
      </w:r>
    </w:p>
    <w:p w14:paraId="3E0F06EA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At every stage, SQA helps ensure that the required processes and quality standards are followed.</w:t>
      </w:r>
    </w:p>
    <w:p w14:paraId="14D6C84F" w14:textId="77777777" w:rsidR="003C05B0" w:rsidRDefault="003C05B0" w:rsidP="003C05B0">
      <w:pPr>
        <w:rPr>
          <w:rFonts w:ascii="Times New Roman" w:hAnsi="Times New Roman" w:cs="Times New Roman"/>
          <w:szCs w:val="24"/>
        </w:rPr>
      </w:pPr>
    </w:p>
    <w:p w14:paraId="61892702" w14:textId="0DB2864C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Q2. Explain the major activities and responsibilities of an SQA team throughout the software development process.</w:t>
      </w:r>
    </w:p>
    <w:p w14:paraId="65AA560F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The Software Quality Assurance team ensures that software development processes are followed correctly and that quality requirements are maintained.</w:t>
      </w:r>
    </w:p>
    <w:p w14:paraId="52B47196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Major Activities and Responsibilities</w:t>
      </w:r>
    </w:p>
    <w:p w14:paraId="6F767629" w14:textId="77777777" w:rsidR="003C05B0" w:rsidRPr="003C05B0" w:rsidRDefault="003C05B0" w:rsidP="003C05B0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Quality Planning: Prepare a quality plan defining quality objectives, standards, activities, and responsibilities.</w:t>
      </w:r>
    </w:p>
    <w:p w14:paraId="2E9FE799" w14:textId="77777777" w:rsidR="003C05B0" w:rsidRPr="003C05B0" w:rsidRDefault="003C05B0" w:rsidP="003C05B0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Process Definition: Establish procedures and guidelines for software development.</w:t>
      </w:r>
    </w:p>
    <w:p w14:paraId="4784B737" w14:textId="77777777" w:rsidR="003C05B0" w:rsidRPr="003C05B0" w:rsidRDefault="003C05B0" w:rsidP="003C05B0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Requirements Review: Check requirements for clarity, completeness, and consistency.</w:t>
      </w:r>
    </w:p>
    <w:p w14:paraId="4975A2A1" w14:textId="77777777" w:rsidR="003C05B0" w:rsidRPr="003C05B0" w:rsidRDefault="003C05B0" w:rsidP="003C05B0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Design Review: Examine the software design to identify weaknesses before coding.</w:t>
      </w:r>
    </w:p>
    <w:p w14:paraId="40ECD8AC" w14:textId="77777777" w:rsidR="003C05B0" w:rsidRPr="003C05B0" w:rsidRDefault="003C05B0" w:rsidP="003C05B0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Code Review: Check source code for coding standard violations, errors, and maintainability issues.</w:t>
      </w:r>
    </w:p>
    <w:p w14:paraId="594124AF" w14:textId="77777777" w:rsidR="003C05B0" w:rsidRPr="003C05B0" w:rsidRDefault="003C05B0" w:rsidP="003C05B0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Testing Support: Ensure that appropriate testing methods and procedures are followed.</w:t>
      </w:r>
    </w:p>
    <w:p w14:paraId="3329447D" w14:textId="77777777" w:rsidR="003C05B0" w:rsidRPr="003C05B0" w:rsidRDefault="003C05B0" w:rsidP="003C05B0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Process Audits: Verify whether teams follow approved procedures and standards.</w:t>
      </w:r>
    </w:p>
    <w:p w14:paraId="51352D00" w14:textId="77777777" w:rsidR="003C05B0" w:rsidRPr="003C05B0" w:rsidRDefault="003C05B0" w:rsidP="003C05B0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 xml:space="preserve">Defect Monitoring: Track defects and </w:t>
      </w:r>
      <w:proofErr w:type="spellStart"/>
      <w:r w:rsidRPr="003C05B0">
        <w:rPr>
          <w:rFonts w:ascii="Times New Roman" w:hAnsi="Times New Roman" w:cs="Times New Roman"/>
          <w:szCs w:val="24"/>
        </w:rPr>
        <w:t>analyze</w:t>
      </w:r>
      <w:proofErr w:type="spellEnd"/>
      <w:r w:rsidRPr="003C05B0">
        <w:rPr>
          <w:rFonts w:ascii="Times New Roman" w:hAnsi="Times New Roman" w:cs="Times New Roman"/>
          <w:szCs w:val="24"/>
        </w:rPr>
        <w:t xml:space="preserve"> their causes and patterns.</w:t>
      </w:r>
    </w:p>
    <w:p w14:paraId="000C3EAF" w14:textId="77777777" w:rsidR="003C05B0" w:rsidRPr="003C05B0" w:rsidRDefault="003C05B0" w:rsidP="003C05B0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Documentation Control: Ensure that requirements, test results, reports, and other records are maintained.</w:t>
      </w:r>
    </w:p>
    <w:p w14:paraId="70CD5F57" w14:textId="77777777" w:rsidR="003C05B0" w:rsidRPr="003C05B0" w:rsidRDefault="003C05B0" w:rsidP="003C05B0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Risk Management: Identify quality risks and recommend preventive actions.</w:t>
      </w:r>
    </w:p>
    <w:p w14:paraId="11CF8D69" w14:textId="77777777" w:rsidR="003C05B0" w:rsidRPr="003C05B0" w:rsidRDefault="003C05B0" w:rsidP="003C05B0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lastRenderedPageBreak/>
        <w:t>Training: Educate team members about quality standards and best practices.</w:t>
      </w:r>
    </w:p>
    <w:p w14:paraId="6270BF8C" w14:textId="77777777" w:rsidR="003C05B0" w:rsidRPr="003C05B0" w:rsidRDefault="003C05B0" w:rsidP="003C05B0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 xml:space="preserve">Continuous Improvement: </w:t>
      </w:r>
      <w:proofErr w:type="spellStart"/>
      <w:r w:rsidRPr="003C05B0">
        <w:rPr>
          <w:rFonts w:ascii="Times New Roman" w:hAnsi="Times New Roman" w:cs="Times New Roman"/>
          <w:szCs w:val="24"/>
        </w:rPr>
        <w:t>Analyze</w:t>
      </w:r>
      <w:proofErr w:type="spellEnd"/>
      <w:r w:rsidRPr="003C05B0">
        <w:rPr>
          <w:rFonts w:ascii="Times New Roman" w:hAnsi="Times New Roman" w:cs="Times New Roman"/>
          <w:szCs w:val="24"/>
        </w:rPr>
        <w:t xml:space="preserve"> process performance and suggest improvements.</w:t>
      </w:r>
    </w:p>
    <w:p w14:paraId="1A7145DD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Conclusion: The SQA team helps prevent defects, maintain process discipline, and deliver reliable software that satisfies customer requirements.</w:t>
      </w:r>
    </w:p>
    <w:p w14:paraId="41345272" w14:textId="77777777" w:rsidR="003C05B0" w:rsidRDefault="003C05B0" w:rsidP="003C05B0">
      <w:pPr>
        <w:rPr>
          <w:rFonts w:ascii="Times New Roman" w:hAnsi="Times New Roman" w:cs="Times New Roman"/>
          <w:szCs w:val="24"/>
        </w:rPr>
      </w:pPr>
    </w:p>
    <w:p w14:paraId="0691E743" w14:textId="0ECF491B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Q3. Discuss the different quality assurance techniques used in software development. Explain how these techniques help improve software quality and reliability.</w:t>
      </w:r>
    </w:p>
    <w:p w14:paraId="26619CC1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Quality assurance techniques are methods used to prevent defects, evaluate software processes, and improve the quality of the final product.</w:t>
      </w:r>
    </w:p>
    <w:p w14:paraId="09C7606C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Major SQA Techniques</w:t>
      </w:r>
    </w:p>
    <w:p w14:paraId="40CACD93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1. Software Reviews</w:t>
      </w:r>
    </w:p>
    <w:p w14:paraId="3F3D5F0A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Requirements, designs, and source code are examined to identify mistakes before they cause problems.</w:t>
      </w:r>
    </w:p>
    <w:p w14:paraId="3073C5EB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2. Software Inspections</w:t>
      </w:r>
    </w:p>
    <w:p w14:paraId="647CA68E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A formal review technique in which a work product is examined systematically using defined procedures and roles.</w:t>
      </w:r>
    </w:p>
    <w:p w14:paraId="1D0E7BCA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3. Walkthroughs</w:t>
      </w:r>
    </w:p>
    <w:p w14:paraId="4FAFC4EE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The author explains a document, design, or code to other team members, who provide feedback and identify possible defects.</w:t>
      </w:r>
    </w:p>
    <w:p w14:paraId="2522C26B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4. Software Audits</w:t>
      </w:r>
    </w:p>
    <w:p w14:paraId="41894230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Audits check whether development activities comply with established standards, procedures, and contractual requirements.</w:t>
      </w:r>
    </w:p>
    <w:p w14:paraId="49BCF192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5. Testing</w:t>
      </w:r>
    </w:p>
    <w:p w14:paraId="708C487A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Software is executed to identify failures and verify that it meets specified requirements. It includes unit, integration, system, and acceptance testing.</w:t>
      </w:r>
    </w:p>
    <w:p w14:paraId="50C55360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6. Static Analysis</w:t>
      </w:r>
    </w:p>
    <w:p w14:paraId="3D1C68CF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Tools examine source code without executing it to detect problems such as coding standard violations, unused variables, and certain security weaknesses.</w:t>
      </w:r>
    </w:p>
    <w:p w14:paraId="05EDAC5D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7. Coding Standards</w:t>
      </w:r>
    </w:p>
    <w:p w14:paraId="09FA1320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Common rules for naming, formatting, structure, and coding practices improve consistency and maintainability.</w:t>
      </w:r>
    </w:p>
    <w:p w14:paraId="59BC73F6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8. Process Monitoring</w:t>
      </w:r>
    </w:p>
    <w:p w14:paraId="2DB98D31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lastRenderedPageBreak/>
        <w:t>Development activities and quality metrics are monitored to identify deviations from planned procedures.</w:t>
      </w:r>
    </w:p>
    <w:p w14:paraId="426A6F10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9. Root Cause Analysis</w:t>
      </w:r>
    </w:p>
    <w:p w14:paraId="08337FA0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The underlying reasons for defects are investigated so that similar problems can be prevented in the future.</w:t>
      </w:r>
    </w:p>
    <w:p w14:paraId="3AB3C330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10. Automated Quality Checks</w:t>
      </w:r>
    </w:p>
    <w:p w14:paraId="1D53ECC5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Automation tools perform repetitive checks, such as regression tests, code analysis, and build verification.</w:t>
      </w:r>
    </w:p>
    <w:p w14:paraId="37AEFD5C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How These Techniques Improve Quality</w:t>
      </w:r>
    </w:p>
    <w:p w14:paraId="4F3A8A50" w14:textId="77777777" w:rsidR="003C05B0" w:rsidRPr="003C05B0" w:rsidRDefault="003C05B0" w:rsidP="003C05B0">
      <w:pPr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Detect defects early.</w:t>
      </w:r>
    </w:p>
    <w:p w14:paraId="13D8FB61" w14:textId="77777777" w:rsidR="003C05B0" w:rsidRPr="003C05B0" w:rsidRDefault="003C05B0" w:rsidP="003C05B0">
      <w:pPr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Reduce rework and development costs.</w:t>
      </w:r>
    </w:p>
    <w:p w14:paraId="06306353" w14:textId="77777777" w:rsidR="003C05B0" w:rsidRPr="003C05B0" w:rsidRDefault="003C05B0" w:rsidP="003C05B0">
      <w:pPr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Improve software reliability and security.</w:t>
      </w:r>
    </w:p>
    <w:p w14:paraId="095F2BA4" w14:textId="77777777" w:rsidR="003C05B0" w:rsidRPr="003C05B0" w:rsidRDefault="003C05B0" w:rsidP="003C05B0">
      <w:pPr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Encourage consistent development practices.</w:t>
      </w:r>
    </w:p>
    <w:p w14:paraId="2319E6CE" w14:textId="77777777" w:rsidR="003C05B0" w:rsidRPr="003C05B0" w:rsidRDefault="003C05B0" w:rsidP="003C05B0">
      <w:pPr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Prevent recurring defects.</w:t>
      </w:r>
    </w:p>
    <w:p w14:paraId="33B83777" w14:textId="77777777" w:rsidR="003C05B0" w:rsidRPr="003C05B0" w:rsidRDefault="003C05B0" w:rsidP="003C05B0">
      <w:pPr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Increase customer satisfaction.</w:t>
      </w:r>
    </w:p>
    <w:p w14:paraId="67BB3C86" w14:textId="77777777" w:rsidR="003C05B0" w:rsidRDefault="003C05B0" w:rsidP="003C05B0">
      <w:pPr>
        <w:rPr>
          <w:rFonts w:ascii="Times New Roman" w:hAnsi="Times New Roman" w:cs="Times New Roman"/>
          <w:szCs w:val="24"/>
        </w:rPr>
      </w:pPr>
    </w:p>
    <w:p w14:paraId="3D34A6C6" w14:textId="0F4BBDC1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Q4. Explain the best practices of SQA. Discuss the importance of documentation, standards, reviews, audits, and continuous improvement in maintaining software quality.</w:t>
      </w:r>
    </w:p>
    <w:p w14:paraId="27EECBE7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SQA best practices are methods that help organizations develop software in a consistent, controlled, and reliable manner.</w:t>
      </w:r>
    </w:p>
    <w:p w14:paraId="0F112BD2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Best Practices</w:t>
      </w:r>
    </w:p>
    <w:p w14:paraId="20CAD508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1. Proper Documentation</w:t>
      </w:r>
    </w:p>
    <w:p w14:paraId="205B6129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Requirements, designs, test cases, defects, and quality reports should be documented accurately.</w:t>
      </w:r>
    </w:p>
    <w:p w14:paraId="6CAB1FC8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Importance: Documentation provides clear information, supports communication, and helps future maintenance.</w:t>
      </w:r>
    </w:p>
    <w:p w14:paraId="7BEF3D34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2. Following Quality Standards</w:t>
      </w:r>
    </w:p>
    <w:p w14:paraId="240BF658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Organizations should establish and follow suitable standards, such as ISO 9001 for quality management systems and relevant software engineering standards.</w:t>
      </w:r>
    </w:p>
    <w:p w14:paraId="79F64A95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Importance: Standards provide consistent guidelines and help maintain predictable quality practices.</w:t>
      </w:r>
    </w:p>
    <w:p w14:paraId="7898344E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3. Regular Reviews</w:t>
      </w:r>
    </w:p>
    <w:p w14:paraId="021B900C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lastRenderedPageBreak/>
        <w:t>Requirements, designs, and code should be reviewed before moving to later development stages.</w:t>
      </w:r>
    </w:p>
    <w:p w14:paraId="7671CBA3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Importance: Reviews identify defects early and reduce the cost of correction.</w:t>
      </w:r>
    </w:p>
    <w:p w14:paraId="069E1DAA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4. Conducting Audits</w:t>
      </w:r>
    </w:p>
    <w:p w14:paraId="7AE4A718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Audits verify whether teams follow established processes and applicable requirements.</w:t>
      </w:r>
    </w:p>
    <w:p w14:paraId="30EB4798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Importance: They identify process gaps and support compliance.</w:t>
      </w:r>
    </w:p>
    <w:p w14:paraId="4D266012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5. Continuous Testing</w:t>
      </w:r>
    </w:p>
    <w:p w14:paraId="544061D0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Testing should be performed throughout development rather than only at the end.</w:t>
      </w:r>
    </w:p>
    <w:p w14:paraId="44F54925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Importance: Early defect detection reduces risk and rework.</w:t>
      </w:r>
    </w:p>
    <w:p w14:paraId="1103EF74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6. Defect Tracking</w:t>
      </w:r>
    </w:p>
    <w:p w14:paraId="5F05F4E7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Every important defect should be recorded, assigned, tracked, and resolved.</w:t>
      </w:r>
    </w:p>
    <w:p w14:paraId="029131DD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Importance: It improves accountability and prevents unresolved defects from being overlooked.</w:t>
      </w:r>
    </w:p>
    <w:p w14:paraId="1732AD00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7. Training and Skill Development</w:t>
      </w:r>
    </w:p>
    <w:p w14:paraId="0E2397F2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Team members should receive training in testing techniques, standards, tools, and secure coding.</w:t>
      </w:r>
    </w:p>
    <w:p w14:paraId="0688D936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Importance: Skilled employees make fewer avoidable mistakes and follow better practices.</w:t>
      </w:r>
    </w:p>
    <w:p w14:paraId="4B01AC3B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8. Continuous Improvement</w:t>
      </w:r>
    </w:p>
    <w:p w14:paraId="1A393571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 xml:space="preserve">Teams should </w:t>
      </w:r>
      <w:proofErr w:type="spellStart"/>
      <w:r w:rsidRPr="003C05B0">
        <w:rPr>
          <w:rFonts w:ascii="Times New Roman" w:hAnsi="Times New Roman" w:cs="Times New Roman"/>
          <w:szCs w:val="24"/>
        </w:rPr>
        <w:t>analyze</w:t>
      </w:r>
      <w:proofErr w:type="spellEnd"/>
      <w:r w:rsidRPr="003C05B0">
        <w:rPr>
          <w:rFonts w:ascii="Times New Roman" w:hAnsi="Times New Roman" w:cs="Times New Roman"/>
          <w:szCs w:val="24"/>
        </w:rPr>
        <w:t xml:space="preserve"> metrics, feedback, and recurring problems to improve their processes.</w:t>
      </w:r>
    </w:p>
    <w:p w14:paraId="1FC3FA02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Importance: It helps prevent repeated defects and improves future projects.</w:t>
      </w:r>
    </w:p>
    <w:p w14:paraId="3C5ADCEB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Conclusion: Documentation, standards, reviews, audits, and continuous improvement form an important foundation for effective SQA.</w:t>
      </w:r>
    </w:p>
    <w:p w14:paraId="4DD86E09" w14:textId="77777777" w:rsidR="003C05B0" w:rsidRDefault="003C05B0" w:rsidP="003C05B0">
      <w:pPr>
        <w:rPr>
          <w:rFonts w:ascii="Times New Roman" w:hAnsi="Times New Roman" w:cs="Times New Roman"/>
          <w:szCs w:val="24"/>
        </w:rPr>
      </w:pPr>
    </w:p>
    <w:p w14:paraId="04D9F413" w14:textId="150DCF5A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Q5. Define Quality Management in software engineering. Explain its objectives, principles, major activities, and importance in delivering high-quality software products.</w:t>
      </w:r>
    </w:p>
    <w:p w14:paraId="38752211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Definition: Quality Management in software engineering is the process of planning, controlling, assuring, and improving software quality to ensure that the final product meets specified requirements and user expectations.</w:t>
      </w:r>
    </w:p>
    <w:p w14:paraId="00A8C39E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Objectives</w:t>
      </w:r>
    </w:p>
    <w:p w14:paraId="656524EA" w14:textId="77777777" w:rsidR="003C05B0" w:rsidRPr="003C05B0" w:rsidRDefault="003C05B0" w:rsidP="003C05B0">
      <w:pPr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To deliver software that meets requirements.</w:t>
      </w:r>
    </w:p>
    <w:p w14:paraId="74461EC4" w14:textId="77777777" w:rsidR="003C05B0" w:rsidRPr="003C05B0" w:rsidRDefault="003C05B0" w:rsidP="003C05B0">
      <w:pPr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To prevent and reduce defects.</w:t>
      </w:r>
    </w:p>
    <w:p w14:paraId="411730E0" w14:textId="77777777" w:rsidR="003C05B0" w:rsidRPr="003C05B0" w:rsidRDefault="003C05B0" w:rsidP="003C05B0">
      <w:pPr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lastRenderedPageBreak/>
        <w:t>To improve reliability, security, and performance.</w:t>
      </w:r>
    </w:p>
    <w:p w14:paraId="31BADBF7" w14:textId="77777777" w:rsidR="003C05B0" w:rsidRPr="003C05B0" w:rsidRDefault="003C05B0" w:rsidP="003C05B0">
      <w:pPr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To reduce development and maintenance costs.</w:t>
      </w:r>
    </w:p>
    <w:p w14:paraId="68955D5B" w14:textId="77777777" w:rsidR="003C05B0" w:rsidRPr="003C05B0" w:rsidRDefault="003C05B0" w:rsidP="003C05B0">
      <w:pPr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To ensure compliance with applicable standards.</w:t>
      </w:r>
    </w:p>
    <w:p w14:paraId="452B68F7" w14:textId="77777777" w:rsidR="003C05B0" w:rsidRPr="003C05B0" w:rsidRDefault="003C05B0" w:rsidP="003C05B0">
      <w:pPr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To improve customer satisfaction.</w:t>
      </w:r>
    </w:p>
    <w:p w14:paraId="2D669DB4" w14:textId="77777777" w:rsidR="003C05B0" w:rsidRPr="003C05B0" w:rsidRDefault="003C05B0" w:rsidP="003C05B0">
      <w:pPr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To encourage continuous improvement.</w:t>
      </w:r>
    </w:p>
    <w:p w14:paraId="54BCD14A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Principles of Quality Management</w:t>
      </w:r>
    </w:p>
    <w:p w14:paraId="6AB5E7FC" w14:textId="77777777" w:rsidR="003C05B0" w:rsidRPr="003C05B0" w:rsidRDefault="003C05B0" w:rsidP="003C05B0">
      <w:pPr>
        <w:numPr>
          <w:ilvl w:val="0"/>
          <w:numId w:val="16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Customer focus: Understand and satisfy user needs.</w:t>
      </w:r>
    </w:p>
    <w:p w14:paraId="5F91A229" w14:textId="77777777" w:rsidR="003C05B0" w:rsidRPr="003C05B0" w:rsidRDefault="003C05B0" w:rsidP="003C05B0">
      <w:pPr>
        <w:numPr>
          <w:ilvl w:val="0"/>
          <w:numId w:val="16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Leadership: Establish clear quality objectives and responsibilities.</w:t>
      </w:r>
    </w:p>
    <w:p w14:paraId="7106E325" w14:textId="77777777" w:rsidR="003C05B0" w:rsidRPr="003C05B0" w:rsidRDefault="003C05B0" w:rsidP="003C05B0">
      <w:pPr>
        <w:numPr>
          <w:ilvl w:val="0"/>
          <w:numId w:val="16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Employee involvement: Encourage all team members to contribute to quality.</w:t>
      </w:r>
    </w:p>
    <w:p w14:paraId="304503FE" w14:textId="77777777" w:rsidR="003C05B0" w:rsidRPr="003C05B0" w:rsidRDefault="003C05B0" w:rsidP="003C05B0">
      <w:pPr>
        <w:numPr>
          <w:ilvl w:val="0"/>
          <w:numId w:val="16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Process approach: Manage development as a set of connected processes.</w:t>
      </w:r>
    </w:p>
    <w:p w14:paraId="62B7035C" w14:textId="77777777" w:rsidR="003C05B0" w:rsidRPr="003C05B0" w:rsidRDefault="003C05B0" w:rsidP="003C05B0">
      <w:pPr>
        <w:numPr>
          <w:ilvl w:val="0"/>
          <w:numId w:val="16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Evidence-based decisions: Use reliable data and metrics.</w:t>
      </w:r>
    </w:p>
    <w:p w14:paraId="2208C354" w14:textId="77777777" w:rsidR="003C05B0" w:rsidRPr="003C05B0" w:rsidRDefault="003C05B0" w:rsidP="003C05B0">
      <w:pPr>
        <w:numPr>
          <w:ilvl w:val="0"/>
          <w:numId w:val="16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Continuous improvement: Regularly improve products and processes.</w:t>
      </w:r>
    </w:p>
    <w:p w14:paraId="453A3E5D" w14:textId="77777777" w:rsidR="003C05B0" w:rsidRPr="003C05B0" w:rsidRDefault="003C05B0" w:rsidP="003C05B0">
      <w:pPr>
        <w:numPr>
          <w:ilvl w:val="0"/>
          <w:numId w:val="16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Risk-based thinking: Identify and address quality risks early.</w:t>
      </w:r>
    </w:p>
    <w:p w14:paraId="66774F3F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Major Activities</w:t>
      </w:r>
    </w:p>
    <w:p w14:paraId="0A281F72" w14:textId="77777777" w:rsidR="003C05B0" w:rsidRPr="003C05B0" w:rsidRDefault="003C05B0" w:rsidP="003C05B0">
      <w:pPr>
        <w:numPr>
          <w:ilvl w:val="0"/>
          <w:numId w:val="17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Quality planning</w:t>
      </w:r>
    </w:p>
    <w:p w14:paraId="404B200C" w14:textId="77777777" w:rsidR="003C05B0" w:rsidRPr="003C05B0" w:rsidRDefault="003C05B0" w:rsidP="003C05B0">
      <w:pPr>
        <w:numPr>
          <w:ilvl w:val="0"/>
          <w:numId w:val="17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Quality assurance</w:t>
      </w:r>
    </w:p>
    <w:p w14:paraId="1D1938B7" w14:textId="77777777" w:rsidR="003C05B0" w:rsidRPr="003C05B0" w:rsidRDefault="003C05B0" w:rsidP="003C05B0">
      <w:pPr>
        <w:numPr>
          <w:ilvl w:val="0"/>
          <w:numId w:val="17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Quality control</w:t>
      </w:r>
    </w:p>
    <w:p w14:paraId="6BA17B7A" w14:textId="77777777" w:rsidR="003C05B0" w:rsidRPr="003C05B0" w:rsidRDefault="003C05B0" w:rsidP="003C05B0">
      <w:pPr>
        <w:numPr>
          <w:ilvl w:val="0"/>
          <w:numId w:val="17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Quality measurement and reporting</w:t>
      </w:r>
    </w:p>
    <w:p w14:paraId="2D0ADD99" w14:textId="77777777" w:rsidR="003C05B0" w:rsidRPr="003C05B0" w:rsidRDefault="003C05B0" w:rsidP="003C05B0">
      <w:pPr>
        <w:numPr>
          <w:ilvl w:val="0"/>
          <w:numId w:val="17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Defect management</w:t>
      </w:r>
    </w:p>
    <w:p w14:paraId="14E40E2D" w14:textId="77777777" w:rsidR="003C05B0" w:rsidRPr="003C05B0" w:rsidRDefault="003C05B0" w:rsidP="003C05B0">
      <w:pPr>
        <w:numPr>
          <w:ilvl w:val="0"/>
          <w:numId w:val="17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Risk management</w:t>
      </w:r>
    </w:p>
    <w:p w14:paraId="0C0094CA" w14:textId="77777777" w:rsidR="003C05B0" w:rsidRPr="003C05B0" w:rsidRDefault="003C05B0" w:rsidP="003C05B0">
      <w:pPr>
        <w:numPr>
          <w:ilvl w:val="0"/>
          <w:numId w:val="17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Process improvement</w:t>
      </w:r>
    </w:p>
    <w:p w14:paraId="0D58C4F4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Importance</w:t>
      </w:r>
    </w:p>
    <w:p w14:paraId="218887A1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Quality management improves software reliability, reduces defects and rework, supports consistent development, and increases customer confidence.</w:t>
      </w:r>
    </w:p>
    <w:p w14:paraId="05A7E092" w14:textId="77777777" w:rsidR="003C05B0" w:rsidRDefault="003C05B0" w:rsidP="003C05B0">
      <w:pPr>
        <w:rPr>
          <w:rFonts w:ascii="Times New Roman" w:hAnsi="Times New Roman" w:cs="Times New Roman"/>
          <w:szCs w:val="24"/>
        </w:rPr>
      </w:pPr>
    </w:p>
    <w:p w14:paraId="0DC7EDCE" w14:textId="03022DE8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Q6. Explain the Quality Planning Process in detail. Discuss its major steps, objectives, quality standards, resources, responsibilities, and quality measurement criteria.</w:t>
      </w:r>
    </w:p>
    <w:p w14:paraId="49FAA1CC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Definition: Quality planning is the process of deciding the quality objectives, standards, methods, resources, and measurements required to deliver software that satisfies specified requirements.</w:t>
      </w:r>
    </w:p>
    <w:p w14:paraId="2F1DDE29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lastRenderedPageBreak/>
        <w:t>Major Steps of Quality Planning</w:t>
      </w:r>
    </w:p>
    <w:p w14:paraId="27E09693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1. Understand Requirements</w:t>
      </w:r>
    </w:p>
    <w:p w14:paraId="6DFD4A69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Study customer needs, functional requirements, non-functional requirements, and contractual obligations.</w:t>
      </w:r>
    </w:p>
    <w:p w14:paraId="291C8326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2. Define Quality Objectives</w:t>
      </w:r>
    </w:p>
    <w:p w14:paraId="45E01CF3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Set measurable objectives, such as acceptable response time, required test coverage, and defect limits.</w:t>
      </w:r>
    </w:p>
    <w:p w14:paraId="41C36F71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3. Select Quality Standards</w:t>
      </w:r>
    </w:p>
    <w:p w14:paraId="019721BD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Choose relevant standards and guidelines for development, testing, documentation, security, and maintenance.</w:t>
      </w:r>
    </w:p>
    <w:p w14:paraId="1DF6016A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4. Define Quality Activities</w:t>
      </w:r>
    </w:p>
    <w:p w14:paraId="01A10A5E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Decide which reviews, inspections, audits, testing activities, and automated checks will be performed.</w:t>
      </w:r>
    </w:p>
    <w:p w14:paraId="1A176260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5. Allocate Resources</w:t>
      </w:r>
    </w:p>
    <w:p w14:paraId="0E25AAC6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Identify the required testers, developers, tools, hardware, software, and budget.</w:t>
      </w:r>
    </w:p>
    <w:p w14:paraId="56152381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6. Assign Responsibilities</w:t>
      </w:r>
    </w:p>
    <w:p w14:paraId="03FFE0D6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Define who will prepare test plans, conduct reviews, approve releases, and monitor quality.</w:t>
      </w:r>
    </w:p>
    <w:p w14:paraId="0A612479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7. Establish Measurement Criteria</w:t>
      </w:r>
    </w:p>
    <w:p w14:paraId="4BC0E84F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Select measurable indicators such as defect density, requirement coverage, test pass rate, and response time.</w:t>
      </w:r>
    </w:p>
    <w:p w14:paraId="429CFAF0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8. Identify Risks</w:t>
      </w:r>
    </w:p>
    <w:p w14:paraId="1B5393AB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Identify possible quality problems and prepare preventive or corrective actions.</w:t>
      </w:r>
    </w:p>
    <w:p w14:paraId="7054CFB9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9. Prepare the Quality Plan</w:t>
      </w:r>
    </w:p>
    <w:p w14:paraId="00B1ECCA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Document objectives, standards, methods, resources, schedules, roles, and acceptance criteria.</w:t>
      </w:r>
    </w:p>
    <w:p w14:paraId="44D5A92B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10. Review and Update the Plan</w:t>
      </w:r>
    </w:p>
    <w:p w14:paraId="53C7C1C5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Review the plan with stakeholders and update it when requirements or project conditions change.</w:t>
      </w:r>
    </w:p>
    <w:p w14:paraId="31617E21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Quality Measurement Criteria</w:t>
      </w:r>
    </w:p>
    <w:p w14:paraId="0430907C" w14:textId="77777777" w:rsidR="003C05B0" w:rsidRPr="003C05B0" w:rsidRDefault="003C05B0" w:rsidP="003C05B0">
      <w:pPr>
        <w:numPr>
          <w:ilvl w:val="0"/>
          <w:numId w:val="18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Defect density</w:t>
      </w:r>
    </w:p>
    <w:p w14:paraId="56238604" w14:textId="77777777" w:rsidR="003C05B0" w:rsidRPr="003C05B0" w:rsidRDefault="003C05B0" w:rsidP="003C05B0">
      <w:pPr>
        <w:numPr>
          <w:ilvl w:val="0"/>
          <w:numId w:val="18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Requirement coverage</w:t>
      </w:r>
    </w:p>
    <w:p w14:paraId="2BD91E4C" w14:textId="77777777" w:rsidR="003C05B0" w:rsidRPr="003C05B0" w:rsidRDefault="003C05B0" w:rsidP="003C05B0">
      <w:pPr>
        <w:numPr>
          <w:ilvl w:val="0"/>
          <w:numId w:val="18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lastRenderedPageBreak/>
        <w:t>Test execution and pass rates</w:t>
      </w:r>
    </w:p>
    <w:p w14:paraId="436C1117" w14:textId="77777777" w:rsidR="003C05B0" w:rsidRPr="003C05B0" w:rsidRDefault="003C05B0" w:rsidP="003C05B0">
      <w:pPr>
        <w:numPr>
          <w:ilvl w:val="0"/>
          <w:numId w:val="18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Performance and response time</w:t>
      </w:r>
    </w:p>
    <w:p w14:paraId="23D88423" w14:textId="77777777" w:rsidR="003C05B0" w:rsidRPr="003C05B0" w:rsidRDefault="003C05B0" w:rsidP="003C05B0">
      <w:pPr>
        <w:numPr>
          <w:ilvl w:val="0"/>
          <w:numId w:val="18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Reliability and failure rate</w:t>
      </w:r>
    </w:p>
    <w:p w14:paraId="4451F1F4" w14:textId="77777777" w:rsidR="003C05B0" w:rsidRPr="003C05B0" w:rsidRDefault="003C05B0" w:rsidP="003C05B0">
      <w:pPr>
        <w:numPr>
          <w:ilvl w:val="0"/>
          <w:numId w:val="18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Security test results</w:t>
      </w:r>
    </w:p>
    <w:p w14:paraId="16BC032C" w14:textId="77777777" w:rsidR="003C05B0" w:rsidRPr="003C05B0" w:rsidRDefault="003C05B0" w:rsidP="003C05B0">
      <w:pPr>
        <w:numPr>
          <w:ilvl w:val="0"/>
          <w:numId w:val="18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Customer acceptance</w:t>
      </w:r>
    </w:p>
    <w:p w14:paraId="45D2672E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Conclusion: Quality planning establishes clear expectations and provides a structured approach for achieving software quality.</w:t>
      </w:r>
    </w:p>
    <w:p w14:paraId="1A7E0D1F" w14:textId="77777777" w:rsidR="003C05B0" w:rsidRDefault="003C05B0" w:rsidP="003C05B0">
      <w:pPr>
        <w:rPr>
          <w:rFonts w:ascii="Times New Roman" w:hAnsi="Times New Roman" w:cs="Times New Roman"/>
          <w:szCs w:val="24"/>
        </w:rPr>
      </w:pPr>
    </w:p>
    <w:p w14:paraId="33CD3264" w14:textId="145EF8DE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Q7. What is a Quality Assurance Process? Explain its major stages and activities. Discuss how it helps prevent defects and ensures compliance with established standards.</w:t>
      </w:r>
    </w:p>
    <w:p w14:paraId="621308A2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Definition: A Quality Assurance Process is a systematic set of activities designed to ensure that software development follows approved processes, standards, and procedures.</w:t>
      </w:r>
    </w:p>
    <w:p w14:paraId="0F3F14AF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Major Stages</w:t>
      </w:r>
    </w:p>
    <w:p w14:paraId="02092B49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1. Quality Planning: Define quality goals, standards, procedures, and responsibilities.</w:t>
      </w:r>
    </w:p>
    <w:p w14:paraId="34CE3B5B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2. Process Definition: Establish development guidelines, review methods, testing procedures, and documentation requirements.</w:t>
      </w:r>
    </w:p>
    <w:p w14:paraId="66C7CF80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3. Process Implementation: Apply the defined procedures throughout software development.</w:t>
      </w:r>
    </w:p>
    <w:p w14:paraId="1A70503F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4. Reviews and Audits: Examine work products and check compliance with established processes.</w:t>
      </w:r>
    </w:p>
    <w:p w14:paraId="61C34632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5. Testing and Verification Support: Ensure that suitable test strategies, procedures, and quality checks are followed.</w:t>
      </w:r>
    </w:p>
    <w:p w14:paraId="1B68C6AE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6. Defect and Non-Compliance Management: Record deviations and recommend corrective actions.</w:t>
      </w:r>
    </w:p>
    <w:p w14:paraId="1D9AC4E0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7. Measurement and Reporting: Collect quality metrics and communicate process performance.</w:t>
      </w:r>
    </w:p>
    <w:p w14:paraId="557F79AD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 xml:space="preserve">8. Continuous Improvement: </w:t>
      </w:r>
      <w:proofErr w:type="spellStart"/>
      <w:r w:rsidRPr="003C05B0">
        <w:rPr>
          <w:rFonts w:ascii="Times New Roman" w:hAnsi="Times New Roman" w:cs="Times New Roman"/>
          <w:szCs w:val="24"/>
        </w:rPr>
        <w:t>Analyze</w:t>
      </w:r>
      <w:proofErr w:type="spellEnd"/>
      <w:r w:rsidRPr="003C05B0">
        <w:rPr>
          <w:rFonts w:ascii="Times New Roman" w:hAnsi="Times New Roman" w:cs="Times New Roman"/>
          <w:szCs w:val="24"/>
        </w:rPr>
        <w:t xml:space="preserve"> results and improve procedures to prevent recurring problems.</w:t>
      </w:r>
    </w:p>
    <w:p w14:paraId="166BB373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How the QA Process Prevents Defects</w:t>
      </w:r>
    </w:p>
    <w:p w14:paraId="3CCFEED6" w14:textId="77777777" w:rsidR="003C05B0" w:rsidRPr="003C05B0" w:rsidRDefault="003C05B0" w:rsidP="003C05B0">
      <w:pPr>
        <w:numPr>
          <w:ilvl w:val="0"/>
          <w:numId w:val="19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Reviews detect mistakes before implementation.</w:t>
      </w:r>
    </w:p>
    <w:p w14:paraId="100A5A17" w14:textId="77777777" w:rsidR="003C05B0" w:rsidRPr="003C05B0" w:rsidRDefault="003C05B0" w:rsidP="003C05B0">
      <w:pPr>
        <w:numPr>
          <w:ilvl w:val="0"/>
          <w:numId w:val="19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Standards reduce inconsistency.</w:t>
      </w:r>
    </w:p>
    <w:p w14:paraId="782EEFBB" w14:textId="77777777" w:rsidR="003C05B0" w:rsidRPr="003C05B0" w:rsidRDefault="003C05B0" w:rsidP="003C05B0">
      <w:pPr>
        <w:numPr>
          <w:ilvl w:val="0"/>
          <w:numId w:val="19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Audits identify deviations from approved procedures.</w:t>
      </w:r>
    </w:p>
    <w:p w14:paraId="3BAFCECC" w14:textId="77777777" w:rsidR="003C05B0" w:rsidRPr="003C05B0" w:rsidRDefault="003C05B0" w:rsidP="003C05B0">
      <w:pPr>
        <w:numPr>
          <w:ilvl w:val="0"/>
          <w:numId w:val="19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Root cause analysis prevents recurring defects.</w:t>
      </w:r>
    </w:p>
    <w:p w14:paraId="629D374F" w14:textId="77777777" w:rsidR="003C05B0" w:rsidRPr="003C05B0" w:rsidRDefault="003C05B0" w:rsidP="003C05B0">
      <w:pPr>
        <w:numPr>
          <w:ilvl w:val="0"/>
          <w:numId w:val="19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lastRenderedPageBreak/>
        <w:t>Continuous monitoring identifies weaknesses early.</w:t>
      </w:r>
    </w:p>
    <w:p w14:paraId="445FAB50" w14:textId="77777777" w:rsidR="003C05B0" w:rsidRPr="003C05B0" w:rsidRDefault="003C05B0" w:rsidP="003C05B0">
      <w:pPr>
        <w:numPr>
          <w:ilvl w:val="0"/>
          <w:numId w:val="19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Corrective actions improve future development.</w:t>
      </w:r>
    </w:p>
    <w:p w14:paraId="253BFF32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The QA process is mainly preventive, but it also helps identify process failures and supports corrective action.</w:t>
      </w:r>
    </w:p>
    <w:p w14:paraId="13CDD91F" w14:textId="77777777" w:rsidR="003C05B0" w:rsidRDefault="003C05B0" w:rsidP="003C05B0">
      <w:pPr>
        <w:rPr>
          <w:rFonts w:ascii="Times New Roman" w:hAnsi="Times New Roman" w:cs="Times New Roman"/>
          <w:szCs w:val="24"/>
        </w:rPr>
      </w:pPr>
    </w:p>
    <w:p w14:paraId="09B9E08F" w14:textId="70CA167E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Q8. Define Quality Control (QC). Explain its objectives, activities, techniques, and importance in identifying defects and verifying that software meets specified requirements.</w:t>
      </w:r>
    </w:p>
    <w:p w14:paraId="3AE874B0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Definition: Quality Control (QC) is the process of examining and testing software to identify defects and verify whether the product satisfies specified quality requirements.</w:t>
      </w:r>
    </w:p>
    <w:p w14:paraId="02D15A42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QC mainly focuses on the software product and its actual results.</w:t>
      </w:r>
    </w:p>
    <w:p w14:paraId="3480530B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Objectives of QC</w:t>
      </w:r>
    </w:p>
    <w:p w14:paraId="39FEA843" w14:textId="77777777" w:rsidR="003C05B0" w:rsidRPr="003C05B0" w:rsidRDefault="003C05B0" w:rsidP="003C05B0">
      <w:pPr>
        <w:numPr>
          <w:ilvl w:val="0"/>
          <w:numId w:val="20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Identify defects and failures.</w:t>
      </w:r>
    </w:p>
    <w:p w14:paraId="7989E5F5" w14:textId="77777777" w:rsidR="003C05B0" w:rsidRPr="003C05B0" w:rsidRDefault="003C05B0" w:rsidP="003C05B0">
      <w:pPr>
        <w:numPr>
          <w:ilvl w:val="0"/>
          <w:numId w:val="20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Verify that requirements are satisfied.</w:t>
      </w:r>
    </w:p>
    <w:p w14:paraId="3A47DD1E" w14:textId="77777777" w:rsidR="003C05B0" w:rsidRPr="003C05B0" w:rsidRDefault="003C05B0" w:rsidP="003C05B0">
      <w:pPr>
        <w:numPr>
          <w:ilvl w:val="0"/>
          <w:numId w:val="20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Check software functionality and performance.</w:t>
      </w:r>
    </w:p>
    <w:p w14:paraId="71FA9E23" w14:textId="77777777" w:rsidR="003C05B0" w:rsidRPr="003C05B0" w:rsidRDefault="003C05B0" w:rsidP="003C05B0">
      <w:pPr>
        <w:numPr>
          <w:ilvl w:val="0"/>
          <w:numId w:val="20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Confirm that acceptance criteria are met.</w:t>
      </w:r>
    </w:p>
    <w:p w14:paraId="3691A78A" w14:textId="77777777" w:rsidR="003C05B0" w:rsidRPr="003C05B0" w:rsidRDefault="003C05B0" w:rsidP="003C05B0">
      <w:pPr>
        <w:numPr>
          <w:ilvl w:val="0"/>
          <w:numId w:val="20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Reduce the risk of delivering faulty software.</w:t>
      </w:r>
    </w:p>
    <w:p w14:paraId="0CD538AB" w14:textId="77777777" w:rsidR="003C05B0" w:rsidRPr="003C05B0" w:rsidRDefault="003C05B0" w:rsidP="003C05B0">
      <w:pPr>
        <w:numPr>
          <w:ilvl w:val="0"/>
          <w:numId w:val="20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Support release decisions.</w:t>
      </w:r>
    </w:p>
    <w:p w14:paraId="6AEBC24C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Main QC Activities</w:t>
      </w:r>
    </w:p>
    <w:p w14:paraId="7189D711" w14:textId="77777777" w:rsidR="003C05B0" w:rsidRPr="003C05B0" w:rsidRDefault="003C05B0" w:rsidP="003C05B0">
      <w:pPr>
        <w:numPr>
          <w:ilvl w:val="0"/>
          <w:numId w:val="21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Executing test cases</w:t>
      </w:r>
    </w:p>
    <w:p w14:paraId="500C91F3" w14:textId="77777777" w:rsidR="003C05B0" w:rsidRPr="003C05B0" w:rsidRDefault="003C05B0" w:rsidP="003C05B0">
      <w:pPr>
        <w:numPr>
          <w:ilvl w:val="0"/>
          <w:numId w:val="21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Inspecting software outputs</w:t>
      </w:r>
    </w:p>
    <w:p w14:paraId="0D47EAFA" w14:textId="77777777" w:rsidR="003C05B0" w:rsidRPr="003C05B0" w:rsidRDefault="003C05B0" w:rsidP="003C05B0">
      <w:pPr>
        <w:numPr>
          <w:ilvl w:val="0"/>
          <w:numId w:val="21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Recording and reporting defects</w:t>
      </w:r>
    </w:p>
    <w:p w14:paraId="1B0E282D" w14:textId="77777777" w:rsidR="003C05B0" w:rsidRPr="003C05B0" w:rsidRDefault="003C05B0" w:rsidP="003C05B0">
      <w:pPr>
        <w:numPr>
          <w:ilvl w:val="0"/>
          <w:numId w:val="21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Retesting corrected defects</w:t>
      </w:r>
    </w:p>
    <w:p w14:paraId="09281866" w14:textId="77777777" w:rsidR="003C05B0" w:rsidRPr="003C05B0" w:rsidRDefault="003C05B0" w:rsidP="003C05B0">
      <w:pPr>
        <w:numPr>
          <w:ilvl w:val="0"/>
          <w:numId w:val="21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Performing regression testing</w:t>
      </w:r>
    </w:p>
    <w:p w14:paraId="623CB08F" w14:textId="77777777" w:rsidR="003C05B0" w:rsidRPr="003C05B0" w:rsidRDefault="003C05B0" w:rsidP="003C05B0">
      <w:pPr>
        <w:numPr>
          <w:ilvl w:val="0"/>
          <w:numId w:val="21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Measuring test results</w:t>
      </w:r>
    </w:p>
    <w:p w14:paraId="4D4E3DEF" w14:textId="77777777" w:rsidR="003C05B0" w:rsidRPr="003C05B0" w:rsidRDefault="003C05B0" w:rsidP="003C05B0">
      <w:pPr>
        <w:numPr>
          <w:ilvl w:val="0"/>
          <w:numId w:val="21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Verifying acceptance criteria</w:t>
      </w:r>
    </w:p>
    <w:p w14:paraId="4DAAC773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QC Techniques</w:t>
      </w:r>
    </w:p>
    <w:p w14:paraId="2BB26783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1. Testing: Executes software to detect failures.</w:t>
      </w:r>
    </w:p>
    <w:p w14:paraId="7639D32B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2. Inspection: Examines documents, code, or other work products for defects.</w:t>
      </w:r>
    </w:p>
    <w:p w14:paraId="23671CDF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 xml:space="preserve">3. Static Analysis: </w:t>
      </w:r>
      <w:proofErr w:type="spellStart"/>
      <w:r w:rsidRPr="003C05B0">
        <w:rPr>
          <w:rFonts w:ascii="Times New Roman" w:hAnsi="Times New Roman" w:cs="Times New Roman"/>
          <w:szCs w:val="24"/>
        </w:rPr>
        <w:t>Analyzes</w:t>
      </w:r>
      <w:proofErr w:type="spellEnd"/>
      <w:r w:rsidRPr="003C05B0">
        <w:rPr>
          <w:rFonts w:ascii="Times New Roman" w:hAnsi="Times New Roman" w:cs="Times New Roman"/>
          <w:szCs w:val="24"/>
        </w:rPr>
        <w:t xml:space="preserve"> code without executing it.</w:t>
      </w:r>
    </w:p>
    <w:p w14:paraId="45CB616A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4. Functional Testing: Checks whether features work according to requirements.</w:t>
      </w:r>
    </w:p>
    <w:p w14:paraId="26650783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lastRenderedPageBreak/>
        <w:t xml:space="preserve">5. Performance Testing: Measures response time, stability, and </w:t>
      </w:r>
      <w:proofErr w:type="spellStart"/>
      <w:r w:rsidRPr="003C05B0">
        <w:rPr>
          <w:rFonts w:ascii="Times New Roman" w:hAnsi="Times New Roman" w:cs="Times New Roman"/>
          <w:szCs w:val="24"/>
        </w:rPr>
        <w:t>behavior</w:t>
      </w:r>
      <w:proofErr w:type="spellEnd"/>
      <w:r w:rsidRPr="003C05B0">
        <w:rPr>
          <w:rFonts w:ascii="Times New Roman" w:hAnsi="Times New Roman" w:cs="Times New Roman"/>
          <w:szCs w:val="24"/>
        </w:rPr>
        <w:t xml:space="preserve"> under load.</w:t>
      </w:r>
    </w:p>
    <w:p w14:paraId="0CDDE491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6. Security Testing: Identifies security weaknesses and vulnerabilities.</w:t>
      </w:r>
    </w:p>
    <w:p w14:paraId="37963617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7. Acceptance Testing: Checks whether software satisfies user or business acceptance criteria.</w:t>
      </w:r>
    </w:p>
    <w:p w14:paraId="18A5D8AA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Importance</w:t>
      </w:r>
    </w:p>
    <w:p w14:paraId="2D75B01A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QC detects product defects, verifies requirements, provides evidence of software quality, and helps prevent faulty releases.</w:t>
      </w:r>
    </w:p>
    <w:p w14:paraId="7431911A" w14:textId="77777777" w:rsidR="003C05B0" w:rsidRDefault="003C05B0" w:rsidP="003C05B0">
      <w:pPr>
        <w:rPr>
          <w:rFonts w:ascii="Times New Roman" w:hAnsi="Times New Roman" w:cs="Times New Roman"/>
          <w:szCs w:val="24"/>
        </w:rPr>
      </w:pPr>
    </w:p>
    <w:p w14:paraId="16F18DB8" w14:textId="5B0F475D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Q9. Differentiate between Software Quality Assurance (SQA) and Software Quality Control (QC). Explain their objectives, approaches, activities, and responsibilities with suitable examples.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3"/>
        <w:gridCol w:w="3257"/>
        <w:gridCol w:w="4156"/>
      </w:tblGrid>
      <w:tr w:rsidR="003C05B0" w:rsidRPr="003C05B0" w14:paraId="6551E2FC" w14:textId="77777777" w:rsidTr="003C05B0">
        <w:tc>
          <w:tcPr>
            <w:tcW w:w="0" w:type="auto"/>
            <w:hideMark/>
          </w:tcPr>
          <w:p w14:paraId="4BD68F21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Basis</w:t>
            </w:r>
          </w:p>
        </w:tc>
        <w:tc>
          <w:tcPr>
            <w:tcW w:w="0" w:type="auto"/>
            <w:hideMark/>
          </w:tcPr>
          <w:p w14:paraId="013DC32D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Software Quality Assurance (SQA)</w:t>
            </w:r>
          </w:p>
        </w:tc>
        <w:tc>
          <w:tcPr>
            <w:tcW w:w="0" w:type="auto"/>
            <w:hideMark/>
          </w:tcPr>
          <w:p w14:paraId="39755530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Quality Control (QC)</w:t>
            </w:r>
          </w:p>
        </w:tc>
      </w:tr>
      <w:tr w:rsidR="003C05B0" w:rsidRPr="003C05B0" w14:paraId="655A62EE" w14:textId="77777777" w:rsidTr="003C05B0">
        <w:tc>
          <w:tcPr>
            <w:tcW w:w="0" w:type="auto"/>
            <w:hideMark/>
          </w:tcPr>
          <w:p w14:paraId="117DCCF8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Meaning</w:t>
            </w:r>
          </w:p>
        </w:tc>
        <w:tc>
          <w:tcPr>
            <w:tcW w:w="0" w:type="auto"/>
            <w:hideMark/>
          </w:tcPr>
          <w:p w14:paraId="222CFD65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Ensures that suitable processes are followed</w:t>
            </w:r>
          </w:p>
        </w:tc>
        <w:tc>
          <w:tcPr>
            <w:tcW w:w="0" w:type="auto"/>
            <w:hideMark/>
          </w:tcPr>
          <w:p w14:paraId="3301C11E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Checks whether the software meets requirements</w:t>
            </w:r>
          </w:p>
        </w:tc>
      </w:tr>
      <w:tr w:rsidR="003C05B0" w:rsidRPr="003C05B0" w14:paraId="12FA4F62" w14:textId="77777777" w:rsidTr="003C05B0">
        <w:tc>
          <w:tcPr>
            <w:tcW w:w="0" w:type="auto"/>
            <w:hideMark/>
          </w:tcPr>
          <w:p w14:paraId="579225CB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Main focus</w:t>
            </w:r>
          </w:p>
        </w:tc>
        <w:tc>
          <w:tcPr>
            <w:tcW w:w="0" w:type="auto"/>
            <w:hideMark/>
          </w:tcPr>
          <w:p w14:paraId="1CC0B4B7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Process quality</w:t>
            </w:r>
          </w:p>
        </w:tc>
        <w:tc>
          <w:tcPr>
            <w:tcW w:w="0" w:type="auto"/>
            <w:hideMark/>
          </w:tcPr>
          <w:p w14:paraId="27E18D66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Product quality</w:t>
            </w:r>
          </w:p>
        </w:tc>
      </w:tr>
      <w:tr w:rsidR="003C05B0" w:rsidRPr="003C05B0" w14:paraId="6DE5F908" w14:textId="77777777" w:rsidTr="003C05B0">
        <w:tc>
          <w:tcPr>
            <w:tcW w:w="0" w:type="auto"/>
            <w:hideMark/>
          </w:tcPr>
          <w:p w14:paraId="27C42776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Nature</w:t>
            </w:r>
          </w:p>
        </w:tc>
        <w:tc>
          <w:tcPr>
            <w:tcW w:w="0" w:type="auto"/>
            <w:hideMark/>
          </w:tcPr>
          <w:p w14:paraId="2B2AB0EF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Mainly preventive</w:t>
            </w:r>
          </w:p>
        </w:tc>
        <w:tc>
          <w:tcPr>
            <w:tcW w:w="0" w:type="auto"/>
            <w:hideMark/>
          </w:tcPr>
          <w:p w14:paraId="1FD29D37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Mainly detection-oriented</w:t>
            </w:r>
          </w:p>
        </w:tc>
      </w:tr>
      <w:tr w:rsidR="003C05B0" w:rsidRPr="003C05B0" w14:paraId="52514919" w14:textId="77777777" w:rsidTr="003C05B0">
        <w:tc>
          <w:tcPr>
            <w:tcW w:w="0" w:type="auto"/>
            <w:hideMark/>
          </w:tcPr>
          <w:p w14:paraId="2A8F8EA2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Objective</w:t>
            </w:r>
          </w:p>
        </w:tc>
        <w:tc>
          <w:tcPr>
            <w:tcW w:w="0" w:type="auto"/>
            <w:hideMark/>
          </w:tcPr>
          <w:p w14:paraId="605FB7E3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Prevent defects</w:t>
            </w:r>
          </w:p>
        </w:tc>
        <w:tc>
          <w:tcPr>
            <w:tcW w:w="0" w:type="auto"/>
            <w:hideMark/>
          </w:tcPr>
          <w:p w14:paraId="531E73E7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Identify defects</w:t>
            </w:r>
          </w:p>
        </w:tc>
      </w:tr>
      <w:tr w:rsidR="003C05B0" w:rsidRPr="003C05B0" w14:paraId="00DCB202" w14:textId="77777777" w:rsidTr="003C05B0">
        <w:tc>
          <w:tcPr>
            <w:tcW w:w="0" w:type="auto"/>
            <w:hideMark/>
          </w:tcPr>
          <w:p w14:paraId="136E184E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Approach</w:t>
            </w:r>
          </w:p>
        </w:tc>
        <w:tc>
          <w:tcPr>
            <w:tcW w:w="0" w:type="auto"/>
            <w:hideMark/>
          </w:tcPr>
          <w:p w14:paraId="01A7221C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Process-oriented</w:t>
            </w:r>
          </w:p>
        </w:tc>
        <w:tc>
          <w:tcPr>
            <w:tcW w:w="0" w:type="auto"/>
            <w:hideMark/>
          </w:tcPr>
          <w:p w14:paraId="03D44160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Product-oriented</w:t>
            </w:r>
          </w:p>
        </w:tc>
      </w:tr>
      <w:tr w:rsidR="003C05B0" w:rsidRPr="003C05B0" w14:paraId="056388D4" w14:textId="77777777" w:rsidTr="003C05B0">
        <w:tc>
          <w:tcPr>
            <w:tcW w:w="0" w:type="auto"/>
            <w:hideMark/>
          </w:tcPr>
          <w:p w14:paraId="2DA5A331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Activities</w:t>
            </w:r>
          </w:p>
        </w:tc>
        <w:tc>
          <w:tcPr>
            <w:tcW w:w="0" w:type="auto"/>
            <w:hideMark/>
          </w:tcPr>
          <w:p w14:paraId="46726CAA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Audits, process reviews, standards, training</w:t>
            </w:r>
          </w:p>
        </w:tc>
        <w:tc>
          <w:tcPr>
            <w:tcW w:w="0" w:type="auto"/>
            <w:hideMark/>
          </w:tcPr>
          <w:p w14:paraId="2EBF8BD0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Testing, inspections, defect reporting</w:t>
            </w:r>
          </w:p>
        </w:tc>
      </w:tr>
      <w:tr w:rsidR="003C05B0" w:rsidRPr="003C05B0" w14:paraId="004A7A90" w14:textId="77777777" w:rsidTr="003C05B0">
        <w:tc>
          <w:tcPr>
            <w:tcW w:w="0" w:type="auto"/>
            <w:hideMark/>
          </w:tcPr>
          <w:p w14:paraId="5684CD75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Responsibility</w:t>
            </w:r>
          </w:p>
        </w:tc>
        <w:tc>
          <w:tcPr>
            <w:tcW w:w="0" w:type="auto"/>
            <w:hideMark/>
          </w:tcPr>
          <w:p w14:paraId="3FCAF44B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QA team and all process participants</w:t>
            </w:r>
          </w:p>
        </w:tc>
        <w:tc>
          <w:tcPr>
            <w:tcW w:w="0" w:type="auto"/>
            <w:hideMark/>
          </w:tcPr>
          <w:p w14:paraId="680AC593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Testing and inspection teams, with wider team involvement</w:t>
            </w:r>
          </w:p>
        </w:tc>
      </w:tr>
      <w:tr w:rsidR="003C05B0" w:rsidRPr="003C05B0" w14:paraId="69B7CE71" w14:textId="77777777" w:rsidTr="003C05B0">
        <w:tc>
          <w:tcPr>
            <w:tcW w:w="0" w:type="auto"/>
            <w:hideMark/>
          </w:tcPr>
          <w:p w14:paraId="444C97D7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Timing</w:t>
            </w:r>
          </w:p>
        </w:tc>
        <w:tc>
          <w:tcPr>
            <w:tcW w:w="0" w:type="auto"/>
            <w:hideMark/>
          </w:tcPr>
          <w:p w14:paraId="4969EF6B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Throughout development</w:t>
            </w:r>
          </w:p>
        </w:tc>
        <w:tc>
          <w:tcPr>
            <w:tcW w:w="0" w:type="auto"/>
            <w:hideMark/>
          </w:tcPr>
          <w:p w14:paraId="0012BBB5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During verification and validation activities</w:t>
            </w:r>
          </w:p>
        </w:tc>
      </w:tr>
      <w:tr w:rsidR="003C05B0" w:rsidRPr="003C05B0" w14:paraId="69D8071C" w14:textId="77777777" w:rsidTr="003C05B0">
        <w:tc>
          <w:tcPr>
            <w:tcW w:w="0" w:type="auto"/>
            <w:hideMark/>
          </w:tcPr>
          <w:p w14:paraId="4B77AE07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14:paraId="495C1603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Ensuring code reviews are mandatory</w:t>
            </w:r>
          </w:p>
        </w:tc>
        <w:tc>
          <w:tcPr>
            <w:tcW w:w="0" w:type="auto"/>
            <w:hideMark/>
          </w:tcPr>
          <w:p w14:paraId="6CC55844" w14:textId="77777777" w:rsidR="003C05B0" w:rsidRPr="003C05B0" w:rsidRDefault="003C05B0" w:rsidP="003C05B0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3C05B0">
              <w:rPr>
                <w:rFonts w:ascii="Times New Roman" w:hAnsi="Times New Roman" w:cs="Times New Roman"/>
                <w:szCs w:val="24"/>
              </w:rPr>
              <w:t>Testing whether the login function works correctly</w:t>
            </w:r>
          </w:p>
        </w:tc>
      </w:tr>
    </w:tbl>
    <w:p w14:paraId="1F95B848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Example</w:t>
      </w:r>
    </w:p>
    <w:p w14:paraId="4DCB6657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Consider an online shopping application.</w:t>
      </w:r>
    </w:p>
    <w:p w14:paraId="0F21FCB0" w14:textId="77777777" w:rsidR="003C05B0" w:rsidRPr="003C05B0" w:rsidRDefault="003C05B0" w:rsidP="003C05B0">
      <w:pPr>
        <w:numPr>
          <w:ilvl w:val="0"/>
          <w:numId w:val="22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SQA: Establishes coding standards, requires design reviews, and audits whether the development team follows the approved process.</w:t>
      </w:r>
    </w:p>
    <w:p w14:paraId="25E7A0B0" w14:textId="77777777" w:rsidR="003C05B0" w:rsidRPr="003C05B0" w:rsidRDefault="003C05B0" w:rsidP="003C05B0">
      <w:pPr>
        <w:numPr>
          <w:ilvl w:val="0"/>
          <w:numId w:val="22"/>
        </w:num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QC: Tests the shopping cart, payment process, and order confirmation to identify defects.</w:t>
      </w:r>
    </w:p>
    <w:p w14:paraId="420C54FB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lastRenderedPageBreak/>
        <w:t>Conclusion: SQA improves the process used to develop software, while QC checks the quality of the resulting software. Both are necessary for effective quality management.</w:t>
      </w:r>
    </w:p>
    <w:p w14:paraId="6FEEEDB6" w14:textId="77777777" w:rsidR="003C05B0" w:rsidRDefault="003C05B0" w:rsidP="003C05B0">
      <w:pPr>
        <w:rPr>
          <w:rFonts w:ascii="Times New Roman" w:hAnsi="Times New Roman" w:cs="Times New Roman"/>
          <w:szCs w:val="24"/>
        </w:rPr>
      </w:pPr>
    </w:p>
    <w:p w14:paraId="6E25013D" w14:textId="2C9875E0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Q10. Explain the relationship between Quality Planning, Quality Assurance, and Quality Control. How do these three activities contribute to effective software quality management?</w:t>
      </w:r>
    </w:p>
    <w:p w14:paraId="1CAD7C1F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Quality Planning, Quality Assurance, and Quality Control are three connected activities in software quality management.</w:t>
      </w:r>
    </w:p>
    <w:p w14:paraId="467F6796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1. Quality Planning</w:t>
      </w:r>
    </w:p>
    <w:p w14:paraId="20B5B36B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Quality planning decides what quality is required and how it will be achieved.</w:t>
      </w:r>
    </w:p>
    <w:p w14:paraId="75B0E61C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Activities include defining quality objectives, standards, resources, responsibilities, and measurement criteria.</w:t>
      </w:r>
    </w:p>
    <w:p w14:paraId="1E78C300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2. Quality Assurance (QA)</w:t>
      </w:r>
    </w:p>
    <w:p w14:paraId="19DD902C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QA ensures that the planned development processes and procedures are followed correctly.</w:t>
      </w:r>
    </w:p>
    <w:p w14:paraId="63F0B229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Activities include process reviews, audits, standards enforcement, and continuous improvement.</w:t>
      </w:r>
    </w:p>
    <w:p w14:paraId="23EFC85B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3. Quality Control (QC)</w:t>
      </w:r>
    </w:p>
    <w:p w14:paraId="40E60F65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QC checks the actual software product to identify defects and verify requirements.</w:t>
      </w:r>
    </w:p>
    <w:p w14:paraId="54E96258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Activities include testing, inspections, defect reporting, and retesting.</w:t>
      </w:r>
    </w:p>
    <w:p w14:paraId="2538EF66" w14:textId="77777777" w:rsidR="003C05B0" w:rsidRPr="003C05B0" w:rsidRDefault="003C05B0" w:rsidP="003C05B0">
      <w:pPr>
        <w:rPr>
          <w:rFonts w:ascii="Times New Roman" w:hAnsi="Times New Roman" w:cs="Times New Roman"/>
          <w:szCs w:val="24"/>
        </w:rPr>
      </w:pPr>
      <w:r w:rsidRPr="003C05B0">
        <w:rPr>
          <w:rFonts w:ascii="Times New Roman" w:hAnsi="Times New Roman" w:cs="Times New Roman"/>
          <w:szCs w:val="24"/>
        </w:rPr>
        <w:t>Conclusion: Quality planning establishes the approach, QA ensures that suitable processes are followed, and QC verifies the software product. Together, they improve reliability and customer satisfaction.</w:t>
      </w:r>
    </w:p>
    <w:p w14:paraId="4C9EBCE9" w14:textId="0C71F3BD" w:rsidR="00155BA2" w:rsidRPr="003C05B0" w:rsidRDefault="00155BA2" w:rsidP="00E20C85">
      <w:pPr>
        <w:rPr>
          <w:rFonts w:ascii="Times New Roman" w:hAnsi="Times New Roman" w:cs="Times New Roman"/>
          <w:szCs w:val="24"/>
        </w:rPr>
      </w:pPr>
    </w:p>
    <w:sectPr w:rsidR="00155BA2" w:rsidRPr="003C05B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84360A" w14:textId="77777777" w:rsidR="009C2CD3" w:rsidRDefault="009C2CD3" w:rsidP="008A6568">
      <w:pPr>
        <w:spacing w:after="0" w:line="240" w:lineRule="auto"/>
      </w:pPr>
      <w:r>
        <w:separator/>
      </w:r>
    </w:p>
  </w:endnote>
  <w:endnote w:type="continuationSeparator" w:id="0">
    <w:p w14:paraId="334CA746" w14:textId="77777777" w:rsidR="009C2CD3" w:rsidRDefault="009C2CD3" w:rsidP="008A6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565674" w14:textId="77777777" w:rsidR="00B74107" w:rsidRDefault="00B74107" w:rsidP="00B74107">
    <w:pPr>
      <w:pStyle w:val="Header"/>
      <w:rPr>
        <w:lang w:val="en-US"/>
      </w:rPr>
    </w:pPr>
    <w:r>
      <w:rPr>
        <w:lang w:val="en-US"/>
      </w:rPr>
      <w:t>Anushree Singh(cu25280002)</w:t>
    </w:r>
  </w:p>
  <w:p w14:paraId="6B3F83F1" w14:textId="77777777" w:rsidR="00B74107" w:rsidRPr="00B74107" w:rsidRDefault="00B74107" w:rsidP="00B74107">
    <w:pPr>
      <w:pStyle w:val="Header"/>
      <w:rPr>
        <w:lang w:val="en-US"/>
      </w:rPr>
    </w:pPr>
    <w:proofErr w:type="spellStart"/>
    <w:r>
      <w:rPr>
        <w:lang w:val="en-US"/>
      </w:rPr>
      <w:t>Mca</w:t>
    </w:r>
    <w:proofErr w:type="spellEnd"/>
    <w:r>
      <w:rPr>
        <w:lang w:val="en-US"/>
      </w:rPr>
      <w:t xml:space="preserve"> 3</w:t>
    </w:r>
    <w:r w:rsidRPr="00B74107">
      <w:rPr>
        <w:vertAlign w:val="superscript"/>
        <w:lang w:val="en-US"/>
      </w:rPr>
      <w:t>rd</w:t>
    </w:r>
    <w:r>
      <w:rPr>
        <w:lang w:val="en-US"/>
      </w:rPr>
      <w:t xml:space="preserve"> </w:t>
    </w:r>
    <w:proofErr w:type="spellStart"/>
    <w:r>
      <w:rPr>
        <w:lang w:val="en-US"/>
      </w:rPr>
      <w:t>sem</w:t>
    </w:r>
    <w:proofErr w:type="spellEnd"/>
    <w:r>
      <w:rPr>
        <w:lang w:val="en-US"/>
      </w:rPr>
      <w:t xml:space="preserve"> </w:t>
    </w:r>
  </w:p>
  <w:p w14:paraId="348AE95D" w14:textId="77777777" w:rsidR="00B74107" w:rsidRDefault="00B741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F4087D" w14:textId="77777777" w:rsidR="009C2CD3" w:rsidRDefault="009C2CD3" w:rsidP="008A6568">
      <w:pPr>
        <w:spacing w:after="0" w:line="240" w:lineRule="auto"/>
      </w:pPr>
      <w:r>
        <w:separator/>
      </w:r>
    </w:p>
  </w:footnote>
  <w:footnote w:type="continuationSeparator" w:id="0">
    <w:p w14:paraId="79A2CCBF" w14:textId="77777777" w:rsidR="009C2CD3" w:rsidRDefault="009C2CD3" w:rsidP="008A65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6C735A" w14:textId="6A8A8D29" w:rsidR="00B74107" w:rsidRPr="00B74107" w:rsidRDefault="00B74107" w:rsidP="00B74107">
    <w:pPr>
      <w:pStyle w:val="Header"/>
      <w:jc w:val="right"/>
    </w:pPr>
    <w:r w:rsidRPr="00B74107">
      <w:t xml:space="preserve"> </w:t>
    </w:r>
    <w:r>
      <w:t>Software Testing and Quality Assurance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46106"/>
    <w:multiLevelType w:val="multilevel"/>
    <w:tmpl w:val="D9F2B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F6B9E"/>
    <w:multiLevelType w:val="multilevel"/>
    <w:tmpl w:val="95521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8659C"/>
    <w:multiLevelType w:val="multilevel"/>
    <w:tmpl w:val="CC94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F5F26"/>
    <w:multiLevelType w:val="multilevel"/>
    <w:tmpl w:val="FF64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82462"/>
    <w:multiLevelType w:val="multilevel"/>
    <w:tmpl w:val="1BC83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E1265E"/>
    <w:multiLevelType w:val="multilevel"/>
    <w:tmpl w:val="33B06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260B0"/>
    <w:multiLevelType w:val="multilevel"/>
    <w:tmpl w:val="FBE6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96C1A"/>
    <w:multiLevelType w:val="multilevel"/>
    <w:tmpl w:val="FF4C9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D60615"/>
    <w:multiLevelType w:val="multilevel"/>
    <w:tmpl w:val="1868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5648C"/>
    <w:multiLevelType w:val="multilevel"/>
    <w:tmpl w:val="2DAA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C0DEF"/>
    <w:multiLevelType w:val="multilevel"/>
    <w:tmpl w:val="53DA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F4DA8"/>
    <w:multiLevelType w:val="multilevel"/>
    <w:tmpl w:val="DD6C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4694E"/>
    <w:multiLevelType w:val="multilevel"/>
    <w:tmpl w:val="5508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14F2E"/>
    <w:multiLevelType w:val="multilevel"/>
    <w:tmpl w:val="BF3C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42509"/>
    <w:multiLevelType w:val="multilevel"/>
    <w:tmpl w:val="F4F88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914F7F"/>
    <w:multiLevelType w:val="multilevel"/>
    <w:tmpl w:val="1466F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0B67FD"/>
    <w:multiLevelType w:val="multilevel"/>
    <w:tmpl w:val="5346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02912"/>
    <w:multiLevelType w:val="multilevel"/>
    <w:tmpl w:val="98300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C235B1"/>
    <w:multiLevelType w:val="multilevel"/>
    <w:tmpl w:val="0D16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973727"/>
    <w:multiLevelType w:val="multilevel"/>
    <w:tmpl w:val="0124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A66D5F"/>
    <w:multiLevelType w:val="multilevel"/>
    <w:tmpl w:val="4A1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C576DF"/>
    <w:multiLevelType w:val="multilevel"/>
    <w:tmpl w:val="4572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909262">
    <w:abstractNumId w:val="17"/>
  </w:num>
  <w:num w:numId="2" w16cid:durableId="1304769970">
    <w:abstractNumId w:val="8"/>
  </w:num>
  <w:num w:numId="3" w16cid:durableId="1290435537">
    <w:abstractNumId w:val="4"/>
  </w:num>
  <w:num w:numId="4" w16cid:durableId="1395081850">
    <w:abstractNumId w:val="18"/>
  </w:num>
  <w:num w:numId="5" w16cid:durableId="1399405155">
    <w:abstractNumId w:val="3"/>
  </w:num>
  <w:num w:numId="6" w16cid:durableId="2030719993">
    <w:abstractNumId w:val="0"/>
  </w:num>
  <w:num w:numId="7" w16cid:durableId="578369317">
    <w:abstractNumId w:val="6"/>
  </w:num>
  <w:num w:numId="8" w16cid:durableId="1005980829">
    <w:abstractNumId w:val="9"/>
  </w:num>
  <w:num w:numId="9" w16cid:durableId="2069912534">
    <w:abstractNumId w:val="2"/>
  </w:num>
  <w:num w:numId="10" w16cid:durableId="1400791727">
    <w:abstractNumId w:val="10"/>
  </w:num>
  <w:num w:numId="11" w16cid:durableId="1378242503">
    <w:abstractNumId w:val="15"/>
  </w:num>
  <w:num w:numId="12" w16cid:durableId="888109280">
    <w:abstractNumId w:val="16"/>
  </w:num>
  <w:num w:numId="13" w16cid:durableId="642778398">
    <w:abstractNumId w:val="5"/>
  </w:num>
  <w:num w:numId="14" w16cid:durableId="471407423">
    <w:abstractNumId w:val="19"/>
  </w:num>
  <w:num w:numId="15" w16cid:durableId="1780954713">
    <w:abstractNumId w:val="1"/>
  </w:num>
  <w:num w:numId="16" w16cid:durableId="684476604">
    <w:abstractNumId w:val="20"/>
  </w:num>
  <w:num w:numId="17" w16cid:durableId="1705792400">
    <w:abstractNumId w:val="7"/>
  </w:num>
  <w:num w:numId="18" w16cid:durableId="1268152066">
    <w:abstractNumId w:val="13"/>
  </w:num>
  <w:num w:numId="19" w16cid:durableId="505826202">
    <w:abstractNumId w:val="11"/>
  </w:num>
  <w:num w:numId="20" w16cid:durableId="464154065">
    <w:abstractNumId w:val="14"/>
  </w:num>
  <w:num w:numId="21" w16cid:durableId="1320377268">
    <w:abstractNumId w:val="12"/>
  </w:num>
  <w:num w:numId="22" w16cid:durableId="164319049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568"/>
    <w:rsid w:val="00031E82"/>
    <w:rsid w:val="00155BA2"/>
    <w:rsid w:val="001E6360"/>
    <w:rsid w:val="001F1ACC"/>
    <w:rsid w:val="00283FE2"/>
    <w:rsid w:val="00293501"/>
    <w:rsid w:val="0031207A"/>
    <w:rsid w:val="003C05B0"/>
    <w:rsid w:val="005E450B"/>
    <w:rsid w:val="007E244C"/>
    <w:rsid w:val="008629DE"/>
    <w:rsid w:val="008A6568"/>
    <w:rsid w:val="009C2CD3"/>
    <w:rsid w:val="00AC0F9E"/>
    <w:rsid w:val="00B74107"/>
    <w:rsid w:val="00C33C32"/>
    <w:rsid w:val="00E20C85"/>
    <w:rsid w:val="00F6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C8A97"/>
  <w15:chartTrackingRefBased/>
  <w15:docId w15:val="{2B3DD711-D1F8-4FA5-8434-8EA265A1D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56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56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56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A656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A656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A6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56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56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5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6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568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8A6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568"/>
    <w:rPr>
      <w:rFonts w:cs="Mangal"/>
    </w:rPr>
  </w:style>
  <w:style w:type="table" w:styleId="TableGrid">
    <w:name w:val="Table Grid"/>
    <w:basedOn w:val="TableNormal"/>
    <w:uiPriority w:val="39"/>
    <w:rsid w:val="008A65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93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4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58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8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9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5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79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21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8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25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71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1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0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3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5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08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34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84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54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18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3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67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25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5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2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3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05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5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76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1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77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78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51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42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92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8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29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1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3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93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2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6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86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93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66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63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27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2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8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74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21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80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7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1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28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5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7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8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06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4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4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77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65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64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55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79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0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1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1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93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2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47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32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3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16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3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84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7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8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8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80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0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67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9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7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0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55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59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15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1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70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67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55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90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78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60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73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16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27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32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7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7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29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4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6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75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2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23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19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86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92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1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1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4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08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1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48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57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3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96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65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5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36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60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1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94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34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62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87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84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0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82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0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7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6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2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9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7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39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04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4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66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5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33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17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5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5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0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08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071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20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35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554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5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33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74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7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65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71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83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470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858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68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84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43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0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54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1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04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63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94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05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301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76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02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175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4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4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6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03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36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35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92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9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06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62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898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467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05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8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1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0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81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33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1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90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36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232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05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2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5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5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60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16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65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68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789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881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067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31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715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9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19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4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7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72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8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32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6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63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20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751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6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69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76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20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74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00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10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16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215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556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562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2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8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0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2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56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75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19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75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46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03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64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06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2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1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29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95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64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13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649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308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39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47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349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6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7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0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65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01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56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62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09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13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722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332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5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0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2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98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27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3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78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1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58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31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92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33B68-F85D-4110-8798-22943641E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11</Pages>
  <Words>2392</Words>
  <Characters>13641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2026-09-29T16:39:00Z</dcterms:created>
  <dcterms:modified xsi:type="dcterms:W3CDTF">2026-10-11T06:42:00Z</dcterms:modified>
</cp:coreProperties>
</file>