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DA0DA6" w:rsidRDefault="00ED6DC1" w:rsidP="00B658C0">
      <w:r>
        <w:t>9/8</w:t>
      </w:r>
      <w:r w:rsidR="00AC21A0">
        <w:t>/17</w:t>
      </w:r>
    </w:p>
    <w:p w:rsidR="00ED6DC1" w:rsidRDefault="00ED6DC1" w:rsidP="002B1D1D">
      <w:pPr>
        <w:ind w:firstLine="720"/>
      </w:pPr>
      <w:r>
        <w:t>This week, I continued on with work on the paper. I wrote a set of new functions to calculate average masses using limited data sets and rank areas based on that statistic, as well as display the rankings so that I can copy them into a table for the paper. I gave an updated version of the paper to Dr. Johnson to read and review as well.</w:t>
      </w:r>
    </w:p>
    <w:sectPr w:rsidR="00ED6DC1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6691F"/>
    <w:rsid w:val="00107F7D"/>
    <w:rsid w:val="00136D32"/>
    <w:rsid w:val="001877B5"/>
    <w:rsid w:val="001E0AD5"/>
    <w:rsid w:val="002039CA"/>
    <w:rsid w:val="002B1D1D"/>
    <w:rsid w:val="002F368E"/>
    <w:rsid w:val="003D1C21"/>
    <w:rsid w:val="003E0012"/>
    <w:rsid w:val="003E7ADF"/>
    <w:rsid w:val="003F1D53"/>
    <w:rsid w:val="00422F0A"/>
    <w:rsid w:val="0044623D"/>
    <w:rsid w:val="00576D9B"/>
    <w:rsid w:val="005D3AD3"/>
    <w:rsid w:val="00605AE0"/>
    <w:rsid w:val="00671A46"/>
    <w:rsid w:val="006F4CCE"/>
    <w:rsid w:val="0075421D"/>
    <w:rsid w:val="00790D5F"/>
    <w:rsid w:val="00791355"/>
    <w:rsid w:val="007A0EE1"/>
    <w:rsid w:val="00827E09"/>
    <w:rsid w:val="00856AE6"/>
    <w:rsid w:val="00892DA0"/>
    <w:rsid w:val="00917567"/>
    <w:rsid w:val="009B13D3"/>
    <w:rsid w:val="009B1757"/>
    <w:rsid w:val="009D2EC2"/>
    <w:rsid w:val="00A61C8B"/>
    <w:rsid w:val="00A874A9"/>
    <w:rsid w:val="00AC21A0"/>
    <w:rsid w:val="00B658C0"/>
    <w:rsid w:val="00DA0DA6"/>
    <w:rsid w:val="00DE23CF"/>
    <w:rsid w:val="00E263C5"/>
    <w:rsid w:val="00E62D56"/>
    <w:rsid w:val="00E8424B"/>
    <w:rsid w:val="00ED6DC1"/>
    <w:rsid w:val="00EE76AF"/>
    <w:rsid w:val="00F11203"/>
    <w:rsid w:val="00F218A4"/>
    <w:rsid w:val="00F2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2017-09-08T01:59:00Z</dcterms:created>
  <dcterms:modified xsi:type="dcterms:W3CDTF">2017-09-08T02:01:00Z</dcterms:modified>
</cp:coreProperties>
</file>