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AA8D" w14:textId="7C49B67F" w:rsidR="00DD2815" w:rsidRPr="00DD2815" w:rsidRDefault="00DD2815" w:rsidP="00DD2815">
      <w:pPr>
        <w:pStyle w:val="a6"/>
      </w:pPr>
      <w:r>
        <w:rPr>
          <w:rFonts w:hint="eastAsia"/>
        </w:rPr>
        <w:t xml:space="preserve">Tour  </w:t>
      </w:r>
      <w:r>
        <w:rPr>
          <w:rFonts w:hint="eastAsia"/>
        </w:rPr>
        <w:t>产品构思</w:t>
      </w:r>
    </w:p>
    <w:p w14:paraId="2349A29E" w14:textId="03A6AFA3" w:rsidR="00B62F0F" w:rsidRDefault="00B62F0F" w:rsidP="00B62F0F">
      <w:pPr>
        <w:pStyle w:val="1"/>
      </w:pPr>
      <w:r>
        <w:rPr>
          <w:rFonts w:hint="eastAsia"/>
        </w:rPr>
        <w:t>问题描述</w:t>
      </w:r>
    </w:p>
    <w:p w14:paraId="1D3A5BD9" w14:textId="77777777" w:rsidR="00B62F0F" w:rsidRDefault="00B62F0F" w:rsidP="00B62F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随着生活物质水平的不断提高，人们越来越在意自己的精神世界，像外出旅游，欣赏美景等，而人们大多数都是选择去自己熟悉或者了解的景区，存在主要的问题包括：</w:t>
      </w:r>
    </w:p>
    <w:p w14:paraId="62E24DD3" w14:textId="77777777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全国各地景点丰富，应有尽有，大多数人对很多景区都是</w:t>
      </w:r>
      <w:r w:rsidRPr="0023241D">
        <w:rPr>
          <w:rFonts w:hint="eastAsia"/>
          <w:sz w:val="28"/>
          <w:szCs w:val="28"/>
        </w:rPr>
        <w:t>不了解，或者</w:t>
      </w:r>
      <w:r>
        <w:rPr>
          <w:rFonts w:hint="eastAsia"/>
          <w:sz w:val="28"/>
          <w:szCs w:val="28"/>
        </w:rPr>
        <w:t>不知道；</w:t>
      </w:r>
    </w:p>
    <w:p w14:paraId="1ED0881F" w14:textId="77777777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很多人经常花费巨额费用去购买一些不必要的商品；</w:t>
      </w:r>
    </w:p>
    <w:p w14:paraId="4102D964" w14:textId="77777777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价格太高；</w:t>
      </w:r>
    </w:p>
    <w:p w14:paraId="255A99C9" w14:textId="77777777" w:rsidR="00B62F0F" w:rsidRDefault="00B62F0F" w:rsidP="00B62F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城市拥有全国著名的旅游景区，物产丰富，旅游人数较多，价格合理；目前主要的宣传途径是通过网络途径，由于有很多游客没有去过，对此并不了解，所以很难突出景区与其他景区的优势，扩大景区门票销售额。</w:t>
      </w:r>
    </w:p>
    <w:p w14:paraId="1FCA804C" w14:textId="77777777" w:rsidR="00B62F0F" w:rsidRDefault="00B62F0F" w:rsidP="00B62F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目前大多数人已逐渐习惯网上买票，通过携程、驴妈妈、京东等团购网站享受到了电子商务带来的便利，具备了充足的网上购票意识和习惯；这些成熟网店服务尚存在如下不足：</w:t>
      </w:r>
    </w:p>
    <w:p w14:paraId="36A8BA01" w14:textId="77777777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没有办法突出景区之间的不同和优势；</w:t>
      </w:r>
    </w:p>
    <w:p w14:paraId="01F47C67" w14:textId="77777777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很多图片都是很久以前的，不能体现现阶段景区特色；</w:t>
      </w:r>
    </w:p>
    <w:p w14:paraId="1B552C33" w14:textId="45539C3D" w:rsidR="00B62F0F" w:rsidRDefault="00B62F0F" w:rsidP="00B62F0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7557A">
        <w:rPr>
          <w:rFonts w:hint="eastAsia"/>
          <w:sz w:val="28"/>
          <w:szCs w:val="28"/>
        </w:rPr>
        <w:t>本地化和用户群体针对性不足，已有电商网站没有特别针对地域特色</w:t>
      </w:r>
      <w:r>
        <w:rPr>
          <w:rFonts w:hint="eastAsia"/>
          <w:sz w:val="28"/>
          <w:szCs w:val="28"/>
        </w:rPr>
        <w:t>；</w:t>
      </w:r>
    </w:p>
    <w:p w14:paraId="1BFCB5FE" w14:textId="3FEEC4F5" w:rsidR="00710A2E" w:rsidRDefault="00710A2E" w:rsidP="00710A2E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14:paraId="0C054C4B" w14:textId="77777777" w:rsidR="00992B07" w:rsidRDefault="00992B07" w:rsidP="00992B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为想要外出旅游的人提供</w:t>
      </w:r>
      <w:r>
        <w:rPr>
          <w:rFonts w:hint="eastAsia"/>
          <w:sz w:val="28"/>
          <w:szCs w:val="28"/>
        </w:rPr>
        <w:t>享受便利、贴心、实惠的旅游服务的电子商务平台，使游客们的旅程变得更加充实；</w:t>
      </w:r>
    </w:p>
    <w:p w14:paraId="424C835B" w14:textId="77777777" w:rsidR="00992B07" w:rsidRDefault="00992B07" w:rsidP="00992B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C58170C" w14:textId="77777777" w:rsidR="00992B07" w:rsidRDefault="00992B07" w:rsidP="00992B0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用户群主要定位于有足够消费水平且有旅游倾向的群体，消费群体足够大；</w:t>
      </w:r>
    </w:p>
    <w:p w14:paraId="2A78EACC" w14:textId="77777777" w:rsidR="00992B07" w:rsidRDefault="00992B07" w:rsidP="00992B0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利用团</w:t>
      </w:r>
      <w:proofErr w:type="gramEnd"/>
      <w:r>
        <w:rPr>
          <w:rFonts w:hint="eastAsia"/>
          <w:sz w:val="28"/>
          <w:szCs w:val="28"/>
        </w:rPr>
        <w:t>购票的价格优势，为游客们提供低于其它购票渠道的票价；</w:t>
      </w:r>
    </w:p>
    <w:p w14:paraId="7BD459DD" w14:textId="77777777" w:rsidR="00992B07" w:rsidRDefault="00992B07" w:rsidP="00992B0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为游客们提供更好的旅游景点介绍，定时更新旅游景点图片，展现最近旅游景点风景情况；</w:t>
      </w:r>
    </w:p>
    <w:p w14:paraId="1C88779C" w14:textId="77777777" w:rsidR="00992B07" w:rsidRDefault="00992B07" w:rsidP="00992B0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根据地域推荐附近的旅游景点，并提供相似景点的介绍，让游客通过对比自行选择；</w:t>
      </w:r>
    </w:p>
    <w:p w14:paraId="3A616D1F" w14:textId="77777777" w:rsidR="00992B07" w:rsidRDefault="00992B07" w:rsidP="00992B07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针对目前国内旅游热</w:t>
      </w:r>
      <w:proofErr w:type="gramStart"/>
      <w:r>
        <w:rPr>
          <w:rFonts w:hint="eastAsia"/>
          <w:sz w:val="28"/>
          <w:szCs w:val="28"/>
        </w:rPr>
        <w:t>点趋势</w:t>
      </w:r>
      <w:proofErr w:type="gramEnd"/>
      <w:r>
        <w:rPr>
          <w:rFonts w:hint="eastAsia"/>
          <w:sz w:val="28"/>
          <w:szCs w:val="28"/>
        </w:rPr>
        <w:t>及消费特点，提供高效、及时的旅游景点推荐，快速选择旅游套餐等服务；</w:t>
      </w:r>
    </w:p>
    <w:p w14:paraId="46A402BF" w14:textId="77777777" w:rsidR="00992B07" w:rsidRDefault="00992B07" w:rsidP="00992B07">
      <w:pPr>
        <w:rPr>
          <w:sz w:val="28"/>
          <w:szCs w:val="28"/>
        </w:rPr>
      </w:pPr>
    </w:p>
    <w:p w14:paraId="1D0A33FA" w14:textId="77777777" w:rsidR="00992B07" w:rsidRDefault="00992B07" w:rsidP="00992B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B78C873" w14:textId="77777777" w:rsidR="00992B07" w:rsidRDefault="00992B07" w:rsidP="00992B0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票价差价；</w:t>
      </w:r>
    </w:p>
    <w:p w14:paraId="53AEBA52" w14:textId="77777777" w:rsidR="00992B07" w:rsidRDefault="00992B07" w:rsidP="00992B0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景点推广广告及附近酒店推荐；</w:t>
      </w:r>
    </w:p>
    <w:p w14:paraId="4606C01F" w14:textId="77777777" w:rsidR="00992B07" w:rsidRPr="00992B07" w:rsidRDefault="00992B07" w:rsidP="00992B07">
      <w:pPr>
        <w:rPr>
          <w:rFonts w:hint="eastAsia"/>
        </w:rPr>
      </w:pPr>
      <w:bookmarkStart w:id="0" w:name="_GoBack"/>
      <w:bookmarkEnd w:id="0"/>
    </w:p>
    <w:p w14:paraId="60C5BEEC" w14:textId="4AF4D07F" w:rsidR="00B62F0F" w:rsidRDefault="00710A2E" w:rsidP="00710A2E">
      <w:pPr>
        <w:pStyle w:val="1"/>
      </w:pPr>
      <w:r>
        <w:rPr>
          <w:rFonts w:hint="eastAsia"/>
        </w:rPr>
        <w:t>用户分析</w:t>
      </w:r>
    </w:p>
    <w:p w14:paraId="7AFF7DF4" w14:textId="77777777" w:rsidR="00710A2E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68FE444" w14:textId="77777777" w:rsidR="00710A2E" w:rsidRDefault="00710A2E" w:rsidP="00710A2E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游客。</w:t>
      </w:r>
    </w:p>
    <w:p w14:paraId="4934CA76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愿望：对自己想要去的景点有所了解，知道自己的目标；</w:t>
      </w:r>
    </w:p>
    <w:p w14:paraId="0947EED5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消费观念：物美价廉、最好能买到与众不同、彰显特色的纪念品； </w:t>
      </w:r>
    </w:p>
    <w:p w14:paraId="27A20C51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0EBF35FA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计算机能力：熟练上网和网购，笔记本电脑和手机上网的普及度也相当高；</w:t>
      </w:r>
    </w:p>
    <w:p w14:paraId="58867449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其它：有较多的购物特性，例如：给家人或者朋友的礼物，照片，纪念品；</w:t>
      </w:r>
    </w:p>
    <w:p w14:paraId="392804C3" w14:textId="48CDFFD8" w:rsidR="00710A2E" w:rsidRDefault="00710A2E" w:rsidP="00710A2E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</w:t>
      </w:r>
      <w:r w:rsidR="00DF644D">
        <w:rPr>
          <w:rFonts w:hint="eastAsia"/>
          <w:sz w:val="28"/>
          <w:szCs w:val="28"/>
        </w:rPr>
        <w:t>区人员（包括导游）</w:t>
      </w:r>
      <w:r>
        <w:rPr>
          <w:rFonts w:hint="eastAsia"/>
          <w:sz w:val="28"/>
          <w:szCs w:val="28"/>
        </w:rPr>
        <w:t>。</w:t>
      </w:r>
    </w:p>
    <w:p w14:paraId="4F4B8A6D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痛处：传统的销售渠道已饱和、竞争激烈、受新兴电子商务冲击大，景区特点突出不明显；</w:t>
      </w:r>
    </w:p>
    <w:p w14:paraId="200A4C6B" w14:textId="77777777" w:rsidR="00710A2E" w:rsidRDefault="00710A2E" w:rsidP="00710A2E">
      <w:pPr>
        <w:pStyle w:val="a3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优势：对己方景点十分了解，拥有丰富成熟的宣传渠道，能够提供绝对性价比高的纪念品，对景区状态的更新程度都有保障；</w:t>
      </w:r>
    </w:p>
    <w:p w14:paraId="08575535" w14:textId="77777777" w:rsidR="00710A2E" w:rsidRDefault="00710A2E" w:rsidP="00710A2E">
      <w:pPr>
        <w:pStyle w:val="1"/>
      </w:pPr>
      <w:r>
        <w:rPr>
          <w:rFonts w:hint="eastAsia"/>
        </w:rPr>
        <w:t>技术分析</w:t>
      </w:r>
    </w:p>
    <w:p w14:paraId="5F6D83E7" w14:textId="77777777" w:rsidR="00710A2E" w:rsidRPr="002506D6" w:rsidRDefault="00710A2E" w:rsidP="00710A2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506D6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采用的技术架构</w:t>
      </w:r>
    </w:p>
    <w:p w14:paraId="076A2504" w14:textId="77777777" w:rsidR="00710A2E" w:rsidRPr="00666D75" w:rsidRDefault="00710A2E" w:rsidP="00710A2E">
      <w:pPr>
        <w:ind w:firstLineChars="200" w:firstLine="560"/>
        <w:rPr>
          <w:sz w:val="28"/>
          <w:szCs w:val="28"/>
        </w:rPr>
      </w:pPr>
      <w:r w:rsidRPr="00666D75">
        <w:rPr>
          <w:rFonts w:hint="eastAsia"/>
          <w:sz w:val="28"/>
          <w:szCs w:val="28"/>
        </w:rPr>
        <w:t>以基于智能手机操作系统</w:t>
      </w:r>
      <w:r w:rsidRPr="00666D75">
        <w:rPr>
          <w:sz w:val="28"/>
          <w:szCs w:val="28"/>
        </w:rPr>
        <w:t>用原生程序编写运营的App。</w:t>
      </w:r>
      <w:r w:rsidRPr="00666D75">
        <w:rPr>
          <w:rFonts w:hint="eastAsia"/>
          <w:sz w:val="28"/>
          <w:szCs w:val="28"/>
        </w:rPr>
        <w:t>开发</w:t>
      </w:r>
      <w:r w:rsidRPr="00666D75">
        <w:rPr>
          <w:sz w:val="28"/>
          <w:szCs w:val="28"/>
        </w:rPr>
        <w:t>Android App需要的开发语言</w:t>
      </w:r>
      <w:r w:rsidRPr="00666D75">
        <w:rPr>
          <w:rFonts w:hint="eastAsia"/>
          <w:sz w:val="28"/>
          <w:szCs w:val="28"/>
        </w:rPr>
        <w:t>主要是</w:t>
      </w:r>
      <w:r w:rsidRPr="00666D75">
        <w:rPr>
          <w:sz w:val="28"/>
          <w:szCs w:val="28"/>
        </w:rPr>
        <w:t>是java</w:t>
      </w:r>
      <w:r w:rsidRPr="00666D75">
        <w:rPr>
          <w:rFonts w:hint="eastAsia"/>
          <w:sz w:val="28"/>
          <w:szCs w:val="28"/>
        </w:rPr>
        <w:t>语言，利用</w:t>
      </w:r>
      <w:r w:rsidRPr="00666D75">
        <w:rPr>
          <w:sz w:val="28"/>
          <w:szCs w:val="28"/>
        </w:rPr>
        <w:t>Eclipse、Android studio</w:t>
      </w:r>
      <w:r w:rsidRPr="00666D75">
        <w:rPr>
          <w:rFonts w:hint="eastAsia"/>
          <w:sz w:val="28"/>
          <w:szCs w:val="28"/>
        </w:rPr>
        <w:t>进行开发。</w:t>
      </w:r>
      <w:r w:rsidRPr="00666D75">
        <w:rPr>
          <w:sz w:val="28"/>
          <w:szCs w:val="28"/>
        </w:rPr>
        <w:t>IOS是利用Objective-C 和</w:t>
      </w:r>
      <w:proofErr w:type="spellStart"/>
      <w:r w:rsidRPr="00666D75">
        <w:rPr>
          <w:sz w:val="28"/>
          <w:szCs w:val="28"/>
        </w:rPr>
        <w:t>Xcode</w:t>
      </w:r>
      <w:proofErr w:type="spellEnd"/>
      <w:r w:rsidRPr="00666D75">
        <w:rPr>
          <w:sz w:val="28"/>
          <w:szCs w:val="28"/>
        </w:rPr>
        <w:t>进行开发</w:t>
      </w:r>
      <w:r w:rsidRPr="00666D75">
        <w:rPr>
          <w:rFonts w:hint="eastAsia"/>
          <w:sz w:val="28"/>
          <w:szCs w:val="28"/>
        </w:rPr>
        <w:t>。服务器端使用</w:t>
      </w:r>
      <w:proofErr w:type="spellStart"/>
      <w:r w:rsidRPr="00666D75">
        <w:rPr>
          <w:rFonts w:hint="eastAsia"/>
          <w:sz w:val="28"/>
          <w:szCs w:val="28"/>
        </w:rPr>
        <w:t>SpringMVC</w:t>
      </w:r>
      <w:proofErr w:type="spellEnd"/>
      <w:r w:rsidRPr="00666D75">
        <w:rPr>
          <w:rFonts w:hint="eastAsia"/>
          <w:sz w:val="28"/>
          <w:szCs w:val="28"/>
        </w:rPr>
        <w:t>框架；app和服务器端的交互，使用APP较为成熟的框架：</w:t>
      </w:r>
      <w:proofErr w:type="spellStart"/>
      <w:r w:rsidRPr="00666D75">
        <w:rPr>
          <w:rFonts w:hint="eastAsia"/>
          <w:sz w:val="28"/>
          <w:szCs w:val="28"/>
        </w:rPr>
        <w:t>Afinal</w:t>
      </w:r>
      <w:proofErr w:type="spellEnd"/>
      <w:r w:rsidRPr="00666D75">
        <w:rPr>
          <w:rFonts w:hint="eastAsia"/>
          <w:sz w:val="28"/>
          <w:szCs w:val="28"/>
        </w:rPr>
        <w:t>；协议采用HTTP协议。</w:t>
      </w:r>
    </w:p>
    <w:p w14:paraId="0E1AB3BE" w14:textId="77777777" w:rsidR="00710A2E" w:rsidRPr="002506D6" w:rsidRDefault="00710A2E" w:rsidP="00710A2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506D6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14:paraId="316E36B9" w14:textId="77777777" w:rsidR="00710A2E" w:rsidRPr="002506D6" w:rsidRDefault="00710A2E" w:rsidP="00710A2E">
      <w:pPr>
        <w:ind w:firstLineChars="200" w:firstLine="560"/>
      </w:pPr>
      <w:r w:rsidRPr="00666D75">
        <w:rPr>
          <w:rFonts w:hint="eastAsia"/>
          <w:sz w:val="28"/>
          <w:szCs w:val="28"/>
        </w:rPr>
        <w:t>初步计划采用亚马逊的</w:t>
      </w:r>
      <w:proofErr w:type="gramStart"/>
      <w:r w:rsidRPr="00666D75">
        <w:rPr>
          <w:rFonts w:hint="eastAsia"/>
          <w:sz w:val="28"/>
          <w:szCs w:val="28"/>
        </w:rPr>
        <w:t>云服务</w:t>
      </w:r>
      <w:proofErr w:type="gramEnd"/>
      <w:r w:rsidRPr="00666D75"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6C36219C" w14:textId="77777777" w:rsidR="00710A2E" w:rsidRPr="00666D75" w:rsidRDefault="00710A2E" w:rsidP="00710A2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666D75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软硬件、网络支持</w:t>
      </w:r>
    </w:p>
    <w:p w14:paraId="73B445AB" w14:textId="77777777" w:rsidR="00710A2E" w:rsidRPr="00666D75" w:rsidRDefault="00710A2E" w:rsidP="00710A2E">
      <w:pPr>
        <w:ind w:firstLineChars="200" w:firstLine="560"/>
        <w:rPr>
          <w:sz w:val="28"/>
          <w:szCs w:val="28"/>
        </w:rPr>
      </w:pPr>
      <w:r w:rsidRPr="00666D75">
        <w:rPr>
          <w:rFonts w:hint="eastAsia"/>
          <w:sz w:val="28"/>
          <w:szCs w:val="28"/>
        </w:rPr>
        <w:t>原生APP开发需要根据不同的手机操作系统采用不同的语言和框架进行开发。</w:t>
      </w:r>
    </w:p>
    <w:p w14:paraId="65E1B5D1" w14:textId="77777777" w:rsidR="00710A2E" w:rsidRDefault="00710A2E" w:rsidP="00710A2E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666D75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14:paraId="1F090724" w14:textId="77777777" w:rsidR="00710A2E" w:rsidRPr="00842FB0" w:rsidRDefault="00710A2E" w:rsidP="00710A2E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842FB0">
        <w:rPr>
          <w:rFonts w:hint="eastAsia"/>
          <w:sz w:val="28"/>
          <w:szCs w:val="28"/>
        </w:rPr>
        <w:t>UI的设计，如何设计UI可以让用户有更好地体验。</w:t>
      </w:r>
    </w:p>
    <w:p w14:paraId="3863BF5A" w14:textId="77777777" w:rsidR="00710A2E" w:rsidRPr="0024395E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24395E">
        <w:rPr>
          <w:rFonts w:hint="eastAsia"/>
          <w:sz w:val="28"/>
          <w:szCs w:val="28"/>
        </w:rPr>
        <w:t>以A</w:t>
      </w:r>
      <w:r w:rsidRPr="0024395E">
        <w:rPr>
          <w:sz w:val="28"/>
          <w:szCs w:val="28"/>
        </w:rPr>
        <w:t>ndroid</w:t>
      </w:r>
      <w:r w:rsidRPr="0024395E">
        <w:rPr>
          <w:rFonts w:hint="eastAsia"/>
          <w:sz w:val="28"/>
          <w:szCs w:val="28"/>
        </w:rPr>
        <w:t>来说，对于集成各种SDK需要考虑各种版本问题；需要考虑不同的SDK是否存在冲突问题，有所取舍。</w:t>
      </w:r>
    </w:p>
    <w:p w14:paraId="65B0C047" w14:textId="77777777" w:rsidR="00710A2E" w:rsidRPr="006D696D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6D696D">
        <w:rPr>
          <w:rFonts w:hint="eastAsia"/>
          <w:sz w:val="28"/>
          <w:szCs w:val="28"/>
        </w:rPr>
        <w:t>开发时间周期较长，同时需要针对不同的版本进行支持。</w:t>
      </w:r>
    </w:p>
    <w:p w14:paraId="48CD42CD" w14:textId="77777777" w:rsidR="00710A2E" w:rsidRPr="00F85013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F85013">
        <w:rPr>
          <w:sz w:val="28"/>
          <w:szCs w:val="28"/>
        </w:rPr>
        <w:t>架构的可用性,便于后续项目开发</w:t>
      </w:r>
    </w:p>
    <w:p w14:paraId="0588989B" w14:textId="77777777" w:rsidR="00710A2E" w:rsidRPr="0024395E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Pr="0024395E">
        <w:rPr>
          <w:sz w:val="28"/>
          <w:szCs w:val="28"/>
        </w:rPr>
        <w:t>安全性：获取请求的安全性、用户输入安全性、评论</w:t>
      </w:r>
      <w:proofErr w:type="gramStart"/>
      <w:r w:rsidRPr="0024395E">
        <w:rPr>
          <w:sz w:val="28"/>
          <w:szCs w:val="28"/>
        </w:rPr>
        <w:t>防刷问题</w:t>
      </w:r>
      <w:proofErr w:type="gramEnd"/>
      <w:r w:rsidRPr="0024395E">
        <w:rPr>
          <w:sz w:val="28"/>
          <w:szCs w:val="28"/>
        </w:rPr>
        <w:t>等</w:t>
      </w:r>
    </w:p>
    <w:p w14:paraId="2249DA6B" w14:textId="77777777" w:rsidR="00710A2E" w:rsidRDefault="00710A2E" w:rsidP="00710A2E">
      <w:pPr>
        <w:pStyle w:val="1"/>
      </w:pPr>
      <w:r>
        <w:rPr>
          <w:rFonts w:hint="eastAsia"/>
        </w:rPr>
        <w:t>资源需求估计</w:t>
      </w:r>
    </w:p>
    <w:p w14:paraId="7A1E52AD" w14:textId="77777777" w:rsidR="00710A2E" w:rsidRDefault="00710A2E" w:rsidP="00710A2E">
      <w:pPr>
        <w:pStyle w:val="a4"/>
      </w:pPr>
      <w:r>
        <w:rPr>
          <w:rFonts w:hint="eastAsia"/>
        </w:rPr>
        <w:t>人员</w:t>
      </w:r>
    </w:p>
    <w:p w14:paraId="7856B746" w14:textId="77777777" w:rsidR="00710A2E" w:rsidRDefault="00710A2E" w:rsidP="00710A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产品经理：依据本产品的商业背景和定位，吸取已有的旅游A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的成熟经验，结合当地旅游景点的特色以及游客期望的旅游住宿方式，设计符合年轻人旅行的产品。</w:t>
      </w:r>
    </w:p>
    <w:p w14:paraId="31C1DF28" w14:textId="77777777" w:rsidR="00710A2E" w:rsidRDefault="00710A2E" w:rsidP="00710A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759ADC91" w14:textId="77777777" w:rsidR="00710A2E" w:rsidRDefault="00710A2E" w:rsidP="00710A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游客代表：有较多旅行经历的游客代表，帮助分析游客群体旅行的目标地，住宿酒店或者民俗，以及相应的旅行消费特征；</w:t>
      </w:r>
    </w:p>
    <w:p w14:paraId="510C9B1D" w14:textId="77777777" w:rsidR="00710A2E" w:rsidRDefault="00710A2E" w:rsidP="00710A2E">
      <w:pPr>
        <w:ind w:leftChars="200" w:left="420"/>
      </w:pPr>
      <w:r>
        <w:rPr>
          <w:rFonts w:hint="eastAsia"/>
          <w:sz w:val="28"/>
          <w:szCs w:val="28"/>
        </w:rPr>
        <w:t>商家代表：当地的旅游景点的商家以及酒店民俗代表，帮助解决商家的入住和消费渠道问题；</w:t>
      </w:r>
    </w:p>
    <w:p w14:paraId="6BA78BDD" w14:textId="77777777" w:rsidR="00710A2E" w:rsidRDefault="00710A2E" w:rsidP="00710A2E">
      <w:pPr>
        <w:pStyle w:val="a4"/>
      </w:pPr>
      <w:r>
        <w:lastRenderedPageBreak/>
        <w:tab/>
      </w:r>
      <w:r>
        <w:rPr>
          <w:rFonts w:hint="eastAsia"/>
        </w:rPr>
        <w:t>资金</w:t>
      </w:r>
    </w:p>
    <w:p w14:paraId="15AD7F72" w14:textId="77777777" w:rsidR="00710A2E" w:rsidRDefault="00710A2E" w:rsidP="00710A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产品验证阶段前暂无需要。完成产品验证后，需要资金集中快速完成商家扩充和宣传推广，同时需要联系相应的酒店及大规模民宿进行住所确定；</w:t>
      </w:r>
    </w:p>
    <w:p w14:paraId="3BFEEA18" w14:textId="77777777" w:rsidR="00710A2E" w:rsidRDefault="00710A2E" w:rsidP="00710A2E">
      <w:pPr>
        <w:pStyle w:val="a4"/>
      </w:pPr>
      <w:r>
        <w:rPr>
          <w:rFonts w:hint="eastAsia"/>
        </w:rPr>
        <w:t>设备</w:t>
      </w:r>
    </w:p>
    <w:p w14:paraId="3D675E9B" w14:textId="77777777" w:rsidR="00710A2E" w:rsidRDefault="00710A2E" w:rsidP="00710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41A52984" w14:textId="77777777" w:rsidR="00710A2E" w:rsidRDefault="00710A2E" w:rsidP="00710A2E">
      <w:pPr>
        <w:pStyle w:val="a4"/>
      </w:pPr>
      <w:r>
        <w:rPr>
          <w:rFonts w:hint="eastAsia"/>
        </w:rPr>
        <w:t>设施</w:t>
      </w:r>
    </w:p>
    <w:p w14:paraId="7836722F" w14:textId="77777777" w:rsidR="00710A2E" w:rsidRDefault="00710A2E" w:rsidP="00710A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50-80平米的固定工作室；</w:t>
      </w:r>
    </w:p>
    <w:p w14:paraId="5BC76EFB" w14:textId="77777777" w:rsidR="00710A2E" w:rsidRPr="00F51AB2" w:rsidRDefault="00710A2E" w:rsidP="00710A2E"/>
    <w:p w14:paraId="2CEF7F9D" w14:textId="54BA48F0" w:rsidR="00710A2E" w:rsidRDefault="00710A2E" w:rsidP="00710A2E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10A2E" w:rsidRPr="00317234" w14:paraId="57053D1C" w14:textId="77777777" w:rsidTr="00474AF3">
        <w:tc>
          <w:tcPr>
            <w:tcW w:w="534" w:type="dxa"/>
          </w:tcPr>
          <w:p w14:paraId="7F6B5C86" w14:textId="77777777" w:rsidR="00710A2E" w:rsidRPr="00317234" w:rsidRDefault="00710A2E" w:rsidP="00474AF3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317234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4C9763E" w14:textId="77777777" w:rsidR="00710A2E" w:rsidRPr="00317234" w:rsidRDefault="00710A2E" w:rsidP="00474AF3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317234"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FCA0236" w14:textId="77777777" w:rsidR="00710A2E" w:rsidRPr="00317234" w:rsidRDefault="00710A2E" w:rsidP="00474AF3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317234"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3C3BBB8" w14:textId="77777777" w:rsidR="00710A2E" w:rsidRPr="00317234" w:rsidRDefault="00710A2E" w:rsidP="00474AF3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317234"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10A2E" w:rsidRPr="00317234" w14:paraId="27E42215" w14:textId="77777777" w:rsidTr="00474AF3">
        <w:tc>
          <w:tcPr>
            <w:tcW w:w="534" w:type="dxa"/>
          </w:tcPr>
          <w:p w14:paraId="7F064F02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011F8E3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游客认可度不高</w:t>
            </w:r>
          </w:p>
        </w:tc>
        <w:tc>
          <w:tcPr>
            <w:tcW w:w="8505" w:type="dxa"/>
          </w:tcPr>
          <w:p w14:paraId="3C85EB5D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没有足够区别于已有旅行相关的A</w:t>
            </w:r>
            <w:r w:rsidRPr="00317234">
              <w:rPr>
                <w:rFonts w:hAnsi="宋体"/>
                <w:bCs/>
                <w:color w:val="000000"/>
                <w:szCs w:val="21"/>
              </w:rPr>
              <w:t>PP</w:t>
            </w:r>
            <w:r w:rsidRPr="00317234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78A332E3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10A2E" w:rsidRPr="00317234" w14:paraId="612C802E" w14:textId="77777777" w:rsidTr="00474AF3">
        <w:tc>
          <w:tcPr>
            <w:tcW w:w="534" w:type="dxa"/>
          </w:tcPr>
          <w:p w14:paraId="75FC3D97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8D3D25F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213A84EB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商家对我们项目产品的了解不够、信心不足，及需要做一定的配合缺乏意愿</w:t>
            </w:r>
          </w:p>
        </w:tc>
        <w:tc>
          <w:tcPr>
            <w:tcW w:w="995" w:type="dxa"/>
          </w:tcPr>
          <w:p w14:paraId="5D09EF41" w14:textId="77777777" w:rsidR="00710A2E" w:rsidRPr="00317234" w:rsidRDefault="00710A2E" w:rsidP="00474A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317234"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0A2E" w:rsidRPr="00317234" w14:paraId="47C9998C" w14:textId="77777777" w:rsidTr="00474AF3">
        <w:tc>
          <w:tcPr>
            <w:tcW w:w="534" w:type="dxa"/>
          </w:tcPr>
          <w:p w14:paraId="033E5050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89BBA3F" w14:textId="77777777" w:rsidR="00710A2E" w:rsidRPr="00317234" w:rsidRDefault="00710A2E" w:rsidP="00474AF3">
            <w:pPr>
              <w:ind w:right="39"/>
              <w:rPr>
                <w:rFonts w:ascii="Calibri" w:hAnsi="Calibri"/>
                <w:szCs w:val="21"/>
              </w:rPr>
            </w:pPr>
            <w:r w:rsidRPr="00317234">
              <w:rPr>
                <w:rFonts w:ascii="Calibri" w:hAnsi="Calibri" w:hint="eastAsia"/>
                <w:szCs w:val="21"/>
              </w:rPr>
              <w:t>无法实现对旅行目标地点及周围商家住所进行统一判定</w:t>
            </w:r>
          </w:p>
        </w:tc>
        <w:tc>
          <w:tcPr>
            <w:tcW w:w="8505" w:type="dxa"/>
          </w:tcPr>
          <w:p w14:paraId="5944CAAB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每一个旅客目标旅行地，周围的相应商家以及酒店民宿相应情况很难做到即使更新，以及处理游客信息</w:t>
            </w:r>
          </w:p>
        </w:tc>
        <w:tc>
          <w:tcPr>
            <w:tcW w:w="995" w:type="dxa"/>
          </w:tcPr>
          <w:p w14:paraId="3F1FF367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10A2E" w:rsidRPr="00317234" w14:paraId="394B6281" w14:textId="77777777" w:rsidTr="00474AF3">
        <w:tc>
          <w:tcPr>
            <w:tcW w:w="534" w:type="dxa"/>
          </w:tcPr>
          <w:p w14:paraId="1C14759D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7F0D523" w14:textId="77777777" w:rsidR="00710A2E" w:rsidRPr="00317234" w:rsidRDefault="00710A2E" w:rsidP="00474AF3">
            <w:pPr>
              <w:ind w:right="39"/>
              <w:rPr>
                <w:rFonts w:ascii="Calibri" w:hAnsi="Calibri"/>
                <w:szCs w:val="21"/>
              </w:rPr>
            </w:pPr>
            <w:r w:rsidRPr="00317234">
              <w:rPr>
                <w:rFonts w:ascii="Calibri" w:hAnsi="Calibri" w:hint="eastAsia"/>
                <w:szCs w:val="21"/>
              </w:rPr>
              <w:t>人员不能及时到位</w:t>
            </w:r>
          </w:p>
        </w:tc>
        <w:tc>
          <w:tcPr>
            <w:tcW w:w="8505" w:type="dxa"/>
          </w:tcPr>
          <w:p w14:paraId="4D2D7608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415F456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10A2E" w:rsidRPr="00317234" w14:paraId="74501889" w14:textId="77777777" w:rsidTr="00317234">
        <w:trPr>
          <w:trHeight w:val="18"/>
        </w:trPr>
        <w:tc>
          <w:tcPr>
            <w:tcW w:w="534" w:type="dxa"/>
          </w:tcPr>
          <w:p w14:paraId="1C0ED1D9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F952348" w14:textId="77777777" w:rsidR="00710A2E" w:rsidRPr="00317234" w:rsidRDefault="00710A2E" w:rsidP="00474AF3">
            <w:pPr>
              <w:ind w:right="39"/>
              <w:rPr>
                <w:rFonts w:ascii="Calibri" w:hAnsi="Calibri"/>
                <w:szCs w:val="21"/>
              </w:rPr>
            </w:pPr>
            <w:r w:rsidRPr="00317234">
              <w:rPr>
                <w:rFonts w:ascii="Calibri" w:hAnsi="Calibri" w:hint="eastAsia"/>
                <w:szCs w:val="21"/>
              </w:rPr>
              <w:t>无法获得足够的推广费用</w:t>
            </w:r>
          </w:p>
        </w:tc>
        <w:tc>
          <w:tcPr>
            <w:tcW w:w="8505" w:type="dxa"/>
          </w:tcPr>
          <w:p w14:paraId="17777CDE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DFDFFED" w14:textId="77777777" w:rsidR="00710A2E" w:rsidRPr="00317234" w:rsidRDefault="00710A2E" w:rsidP="00474AF3">
            <w:pPr>
              <w:ind w:right="39"/>
              <w:rPr>
                <w:rFonts w:hAnsi="宋体"/>
                <w:bCs/>
                <w:szCs w:val="21"/>
              </w:rPr>
            </w:pPr>
            <w:r w:rsidRPr="00317234"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98CF3A3" w14:textId="77777777" w:rsidR="00710A2E" w:rsidRPr="00710A2E" w:rsidRDefault="00710A2E" w:rsidP="00710A2E"/>
    <w:sectPr w:rsidR="00710A2E" w:rsidRPr="00710A2E" w:rsidSect="00317234">
      <w:pgSz w:w="11906" w:h="16838" w:code="9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9C"/>
    <w:rsid w:val="0007219C"/>
    <w:rsid w:val="00317234"/>
    <w:rsid w:val="0069325C"/>
    <w:rsid w:val="00710A2E"/>
    <w:rsid w:val="00992B07"/>
    <w:rsid w:val="00B62F0F"/>
    <w:rsid w:val="00DD2815"/>
    <w:rsid w:val="00D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7ED3"/>
  <w15:chartTrackingRefBased/>
  <w15:docId w15:val="{B6DFDB36-163B-42B3-A624-C9CE29C5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62F0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710A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10A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DD28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D281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Zhang</dc:creator>
  <cp:keywords/>
  <dc:description/>
  <cp:lastModifiedBy>HaoWei Zhang</cp:lastModifiedBy>
  <cp:revision>10</cp:revision>
  <dcterms:created xsi:type="dcterms:W3CDTF">2020-03-12T07:43:00Z</dcterms:created>
  <dcterms:modified xsi:type="dcterms:W3CDTF">2020-03-12T08:00:00Z</dcterms:modified>
</cp:coreProperties>
</file>