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color w:val="9A1E47"/>
          <w:sz w:val="160"/>
          <w:szCs w:val="16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0" w:name="_GoBack"/>
      <w:r>
        <w:rPr>
          <w:rFonts w:hint="eastAsia" w:ascii="方正大标宋简体" w:hAnsi="方正大标宋简体" w:eastAsia="方正大标宋简体" w:cs="方正大标宋简体"/>
          <w:color w:val="9A1E47"/>
          <w:sz w:val="160"/>
          <w:szCs w:val="16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闭店通知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方正大标宋简体" w:hAnsi="方正大标宋简体" w:eastAsia="方正大标宋简体" w:cs="方正大标宋简体"/>
          <w:color w:val="9A1E47"/>
          <w:sz w:val="84"/>
          <w:szCs w:val="8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方正大标宋简体" w:hAnsi="方正大标宋简体" w:eastAsia="方正大标宋简体" w:cs="方正大标宋简体"/>
          <w:color w:val="9A1E47"/>
          <w:sz w:val="84"/>
          <w:szCs w:val="8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舒尔美眼镜店于今日下午17：00全体成员培训学习，提前闭店，特此通知，如有需要致电：18913493281。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437" w:leftChars="494" w:hanging="8400" w:hangingChars="1000"/>
        <w:textAlignment w:val="auto"/>
        <w:rPr>
          <w:rFonts w:hint="eastAsia" w:ascii="方正大标宋简体" w:hAnsi="方正大标宋简体" w:eastAsia="方正大标宋简体" w:cs="方正大标宋简体"/>
          <w:color w:val="9A1E47"/>
          <w:sz w:val="52"/>
          <w:szCs w:val="5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方正大标宋简体" w:hAnsi="方正大标宋简体" w:eastAsia="方正大标宋简体" w:cs="方正大标宋简体"/>
          <w:color w:val="9A1E47"/>
          <w:sz w:val="84"/>
          <w:szCs w:val="8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                     </w:t>
      </w:r>
      <w:r>
        <w:rPr>
          <w:rFonts w:hint="eastAsia" w:ascii="方正大标宋简体" w:hAnsi="方正大标宋简体" w:eastAsia="方正大标宋简体" w:cs="方正大标宋简体"/>
          <w:color w:val="9A1E47"/>
          <w:sz w:val="52"/>
          <w:szCs w:val="5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                               2022年9月26日</w:t>
      </w:r>
    </w:p>
    <w:bookmarkEnd w:id="0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楷体_GBK">
    <w:altName w:val="方正楷体_GBK"/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方正大标宋简体">
    <w:altName w:val="方正大标宋简体"/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F86B527D-6312-45DE-8603-B452DFE0056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kNjFkNDA2ZjA2OTJjYTkzZjJjNWY1NTI4NjMifQ=="/>
  </w:docVars>
  <w:rsids>
    <w:rsidRoot w:val="45D960A4"/>
    <w:rsid w:val="415B1EBD"/>
    <w:rsid w:val="45D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68</Characters>
  <Lines>0</Lines>
  <Paragraphs>0</Paragraphs>
  <TotalTime>8</TotalTime>
  <ScaleCrop>false</ScaleCrop>
  <LinksUpToDate>false</LinksUpToDate>
  <CharactersWithSpaces>132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2022-09-26T05:48:00Z</dcterms:created>
  <dc:creator>尔等退下</dc:creator>
  <cp:lastModifiedBy>尔等退下</cp:lastModifiedBy>
  <dcterms:modified xsi:type="dcterms:W3CDTF">2022-09-26T05:57:09Z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DBA9E64E1879479BA6C8B9C6169902B4</vt:lpwstr>
  </property>
</Properties>
</file>