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952" w:rsidRDefault="00BD5306" w:rsidP="00DC06A2">
      <w:pPr>
        <w:jc w:val="center"/>
      </w:pPr>
      <w:r w:rsidRPr="00BD5306">
        <w:rPr>
          <w:rFonts w:hint="eastAsia"/>
          <w:b/>
          <w:sz w:val="44"/>
          <w:szCs w:val="44"/>
        </w:rPr>
        <w:t>异</w:t>
      </w:r>
      <w:r w:rsidRPr="00BD5306">
        <w:rPr>
          <w:b/>
          <w:sz w:val="44"/>
          <w:szCs w:val="44"/>
        </w:rPr>
        <w:t xml:space="preserve"> 常</w:t>
      </w:r>
    </w:p>
    <w:p w:rsidR="003D4D6A" w:rsidRDefault="00DC06A2" w:rsidP="00BD5306">
      <w:pPr>
        <w:spacing w:line="160" w:lineRule="atLeast"/>
        <w:rPr>
          <w:rFonts w:hint="eastAsia"/>
          <w:b/>
        </w:rPr>
      </w:pPr>
      <w:r w:rsidRPr="0015331A">
        <w:rPr>
          <w:rFonts w:hint="eastAsia"/>
          <w:b/>
        </w:rPr>
        <w:tab/>
      </w:r>
      <w:r w:rsidR="00BD5306" w:rsidRPr="00BD5306">
        <w:rPr>
          <w:b/>
        </w:rPr>
        <w:t>C#为我们提供了一套完美的方案，让我们在程序</w:t>
      </w:r>
      <w:r w:rsidR="00BD5306" w:rsidRPr="00BD5306">
        <w:rPr>
          <w:rFonts w:hint="eastAsia"/>
          <w:b/>
        </w:rPr>
        <w:t>主线之外处理异常，不但使程序更加健壮、更加容错，而且保持了程序结构的清晰。</w:t>
      </w:r>
    </w:p>
    <w:p w:rsidR="00BD5306" w:rsidRDefault="00BD5306">
      <w:pPr>
        <w:rPr>
          <w:rFonts w:hint="eastAsia"/>
          <w:b/>
        </w:rPr>
      </w:pPr>
      <w:r w:rsidRPr="00BD5306">
        <w:rPr>
          <w:rFonts w:hint="eastAsia"/>
          <w:b/>
        </w:rPr>
        <w:tab/>
      </w:r>
    </w:p>
    <w:p w:rsidR="00DC06A2" w:rsidRPr="00BD5306" w:rsidRDefault="00BD5306">
      <w:pPr>
        <w:rPr>
          <w:rFonts w:hint="eastAsia"/>
          <w:b/>
        </w:rPr>
      </w:pPr>
      <w:r>
        <w:rPr>
          <w:rFonts w:hint="eastAsia"/>
          <w:b/>
        </w:rPr>
        <w:tab/>
      </w:r>
      <w:r w:rsidRPr="00BD5306">
        <w:rPr>
          <w:b/>
        </w:rPr>
        <w:t>12.2 捕获异常——try-catch结构</w:t>
      </w:r>
    </w:p>
    <w:p w:rsidR="00AD7364" w:rsidRDefault="00BD5306" w:rsidP="00AD7364">
      <w:pPr>
        <w:rPr>
          <w:rFonts w:ascii="微软雅黑" w:eastAsia="微软雅黑" w:hAnsi="微软雅黑" w:hint="eastAsia"/>
          <w:b/>
          <w:color w:val="454545"/>
          <w:sz w:val="13"/>
          <w:szCs w:val="13"/>
        </w:rPr>
      </w:pPr>
      <w:r>
        <w:rPr>
          <w:rFonts w:hint="eastAsia"/>
        </w:rPr>
        <w:tab/>
      </w:r>
    </w:p>
    <w:p w:rsidR="006510C0" w:rsidRDefault="00AD7364" w:rsidP="006510C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0"/>
          <w:szCs w:val="10"/>
        </w:rPr>
      </w:pPr>
      <w:r w:rsidRPr="00AD7364">
        <w:rPr>
          <w:rFonts w:ascii="微软雅黑" w:eastAsia="微软雅黑" w:hAnsi="微软雅黑" w:hint="eastAsia"/>
          <w:b/>
          <w:color w:val="454545"/>
          <w:sz w:val="13"/>
          <w:szCs w:val="13"/>
        </w:rPr>
        <w:t>常见异常：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SystemException 其他用户可处理的异常的基本类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ArgumentException 方法的参数是非法的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ArgumentNullException 一个空参数传递给方法，该方法不能接受该参数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ArgumentOutOfRangeException 参数值超出范围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ArithmeticException 出现算术上溢或者下溢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ArrayTypeMismatchException 试图在数组中存储错误类型的对象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BadImageFormatException 图形的格式错误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DivideByZeroException 除零异常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DllNotFoundException 找不到引用的DLL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FormatException 参数格式错误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IndexOutOfRangeException 数组索引超出范围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InvalidCastException 使用无效的类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InvalidOperationException 方法的调用时间错误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MethodAccessException 试图访问思友或者受保护的方法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MissingMemberException 访问一个无效版本的DLL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NotFiniteNumberException 对象不是一个有效的成员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NotSupportedException 调用的方法在类中没有实现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NullReferenceException 试图使用一个未分配的引用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OutOfMemoryException 内存空间不够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PlatformNotSupportedException 平台不支持某个特定属性时抛出该错误</w:t>
      </w:r>
      <w:r w:rsidR="006510C0">
        <w:rPr>
          <w:rStyle w:val="apple-converted-space"/>
          <w:rFonts w:ascii="微软雅黑" w:eastAsia="微软雅黑" w:hAnsi="微软雅黑" w:hint="eastAsia"/>
          <w:color w:val="454545"/>
          <w:sz w:val="10"/>
          <w:szCs w:val="10"/>
        </w:rPr>
        <w:t> 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StackOverflowException 堆栈溢出</w:t>
      </w:r>
    </w:p>
    <w:p w:rsidR="006510C0" w:rsidRDefault="00AD7364" w:rsidP="006510C0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  <w:sz w:val="10"/>
          <w:szCs w:val="10"/>
        </w:rPr>
      </w:pP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Exception：所有异常对象的基类。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SystemException：运行时产生的所有错误的基类。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IndexOutOfRangeException：当一个数组的下标超出范围时运行时引发。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NullReferenceException：当一个空对象被引用时运行时引发。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InvalidOperationException：当对方法的调用对对象的当前状态无效时，由某些方法引发。</w:t>
      </w:r>
    </w:p>
    <w:p w:rsidR="006510C0" w:rsidRDefault="00AD7364" w:rsidP="006510C0">
      <w:pPr>
        <w:pStyle w:val="a8"/>
        <w:shd w:val="clear" w:color="auto" w:fill="FFFFFF"/>
        <w:spacing w:before="0" w:beforeAutospacing="0" w:after="0" w:afterAutospacing="0"/>
        <w:ind w:firstLine="200"/>
        <w:rPr>
          <w:rFonts w:ascii="微软雅黑" w:eastAsia="微软雅黑" w:hAnsi="微软雅黑" w:hint="eastAsia"/>
          <w:color w:val="454545"/>
          <w:sz w:val="10"/>
          <w:szCs w:val="10"/>
        </w:rPr>
      </w:pP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ArgumentException：所有参数异常的基类。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ArgumentNullException：在参数为空（不允许）的情况下，由方法引发。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ArgumentOutOfRangeException：当参数不在一个给定范围之内时，由方法引发。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InteropException：目标在或发生在CLR外面环境中的异常的基类。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ComException：包含COM类的HRESULT信息的异常。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lastRenderedPageBreak/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SEHException：封装Win32结构异常处理信息的异常。</w:t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br/>
      </w:r>
      <w:r>
        <w:rPr>
          <w:rFonts w:ascii="微软雅黑" w:eastAsia="微软雅黑" w:hAnsi="微软雅黑" w:hint="eastAsia"/>
          <w:color w:val="454545"/>
          <w:sz w:val="10"/>
          <w:szCs w:val="10"/>
        </w:rPr>
        <w:tab/>
      </w:r>
      <w:r w:rsidR="006510C0">
        <w:rPr>
          <w:rFonts w:ascii="微软雅黑" w:eastAsia="微软雅黑" w:hAnsi="微软雅黑" w:hint="eastAsia"/>
          <w:color w:val="454545"/>
          <w:sz w:val="10"/>
          <w:szCs w:val="10"/>
        </w:rPr>
        <w:t>SqlException：封装了SQL操作异常。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DiviseZero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ToInt32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 / {0} = {1}"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100 /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880000"/>
          <w:kern w:val="0"/>
          <w:sz w:val="19"/>
          <w:szCs w:val="19"/>
        </w:rPr>
        <w:t>TryException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ToInt32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 / {0} = {1}"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100 /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DivideByZeroException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除数为</w:t>
      </w:r>
      <w:r>
        <w:rPr>
          <w:rFonts w:ascii="NSimSun" w:hAnsi="NSimSun" w:cs="NSimSun"/>
          <w:color w:val="A31515"/>
          <w:kern w:val="0"/>
          <w:sz w:val="19"/>
          <w:szCs w:val="19"/>
        </w:rPr>
        <w:t>0</w:t>
      </w:r>
      <w:r>
        <w:rPr>
          <w:rFonts w:ascii="NSimSun" w:hAnsi="NSimSun" w:cs="NSimSun"/>
          <w:color w:val="A31515"/>
          <w:kern w:val="0"/>
          <w:sz w:val="19"/>
          <w:szCs w:val="19"/>
        </w:rPr>
        <w:t>异常！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FormatException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输入串无法转换为数字！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AD7364" w:rsidRDefault="00AD7364" w:rsidP="00AD7364">
      <w:pPr>
        <w:autoSpaceDE w:val="0"/>
        <w:autoSpaceDN w:val="0"/>
        <w:adjustRightInd w:val="0"/>
        <w:spacing w:line="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D5306" w:rsidRDefault="00AD7364" w:rsidP="00AD7364">
      <w:pPr>
        <w:spacing w:line="0" w:lineRule="atLeast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BD5306" w:rsidRPr="00BD5306" w:rsidRDefault="00BD5306">
      <w:pPr>
        <w:rPr>
          <w:rFonts w:hint="eastAsia"/>
          <w:b/>
        </w:rPr>
      </w:pPr>
      <w:r w:rsidRPr="00BD5306">
        <w:rPr>
          <w:rFonts w:hint="eastAsia"/>
          <w:b/>
        </w:rPr>
        <w:tab/>
      </w:r>
      <w:r w:rsidRPr="00BD5306">
        <w:rPr>
          <w:b/>
        </w:rPr>
        <w:t>12.3 收尾工作——try-catch-finally结构</w:t>
      </w:r>
    </w:p>
    <w:p w:rsidR="00674D53" w:rsidRDefault="00BD5306" w:rsidP="00674D53">
      <w:r>
        <w:rPr>
          <w:rFonts w:hint="eastAsia"/>
        </w:rPr>
        <w:tab/>
      </w:r>
      <w:r w:rsidR="00674D53">
        <w:rPr>
          <w:rFonts w:hint="eastAsia"/>
        </w:rPr>
        <w:t>在某些问题中，不论是否出现异常，都要进行一些收尾工作，这些收尾工作常放在</w:t>
      </w:r>
    </w:p>
    <w:p w:rsidR="00BD5306" w:rsidRDefault="00674D53" w:rsidP="00674D53">
      <w:pPr>
        <w:rPr>
          <w:rFonts w:hint="eastAsia"/>
        </w:rPr>
      </w:pPr>
      <w:r>
        <w:t>finally 块中。</w:t>
      </w:r>
    </w:p>
    <w:p w:rsidR="00F30B7B" w:rsidRDefault="00674D53" w:rsidP="00F30B7B">
      <w:r>
        <w:rPr>
          <w:rFonts w:hint="eastAsia"/>
        </w:rPr>
        <w:tab/>
      </w:r>
      <w:r w:rsidR="00F30B7B">
        <w:rPr>
          <w:rFonts w:hint="eastAsia"/>
        </w:rPr>
        <w:t>程序经常动态申请资源，比如打开某个文件，并从中读写数据。操作系统通常不允许</w:t>
      </w:r>
    </w:p>
    <w:p w:rsidR="00F30B7B" w:rsidRDefault="00F30B7B" w:rsidP="00F30B7B">
      <w:r>
        <w:rPr>
          <w:rFonts w:hint="eastAsia"/>
        </w:rPr>
        <w:t>多个程序同时读写同一个文件，所以读写完文件后，应及时关闭文件（即释放资源），以</w:t>
      </w:r>
    </w:p>
    <w:p w:rsidR="00F30B7B" w:rsidRDefault="00F30B7B" w:rsidP="00F30B7B">
      <w:r>
        <w:rPr>
          <w:rFonts w:hint="eastAsia"/>
        </w:rPr>
        <w:t>便其它程序使用。如果不关闭文件，就会发生资源泄露。这些释放资源的代码通常放在</w:t>
      </w:r>
    </w:p>
    <w:p w:rsidR="00674D53" w:rsidRDefault="00F30B7B" w:rsidP="00F30B7B">
      <w:pPr>
        <w:rPr>
          <w:rFonts w:hint="eastAsia"/>
        </w:rPr>
      </w:pPr>
      <w:r>
        <w:t>finally 块，不管是否发生异常，资源均被释放。</w:t>
      </w:r>
    </w:p>
    <w:p w:rsidR="00BD5306" w:rsidRDefault="00BD5306">
      <w:pPr>
        <w:rPr>
          <w:rFonts w:hint="eastAsia"/>
        </w:rPr>
      </w:pPr>
    </w:p>
    <w:p w:rsidR="00BD5306" w:rsidRPr="00F30B7B" w:rsidRDefault="00F30B7B">
      <w:pPr>
        <w:rPr>
          <w:rFonts w:hint="eastAsia"/>
          <w:b/>
        </w:rPr>
      </w:pPr>
      <w:r>
        <w:rPr>
          <w:rFonts w:hint="eastAsia"/>
        </w:rPr>
        <w:tab/>
      </w:r>
      <w:r w:rsidRPr="00F30B7B">
        <w:rPr>
          <w:b/>
        </w:rPr>
        <w:t>12.4 抛出异常——throw 语句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ThrowExtheption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ToInt32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10 ||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0)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ArgumentOutOfRangeException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ArgumentOutOfRangeException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参数超出范围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 / {0} = {1}"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100 /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F30B7B" w:rsidRDefault="00F30B7B" w:rsidP="00F30B7B">
      <w:pPr>
        <w:autoSpaceDE w:val="0"/>
        <w:autoSpaceDN w:val="0"/>
        <w:adjustRightInd w:val="0"/>
        <w:spacing w:line="20" w:lineRule="atLeast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D5306" w:rsidRDefault="00F30B7B" w:rsidP="00F30B7B">
      <w:pPr>
        <w:spacing w:line="20" w:lineRule="atLeast"/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BD5306" w:rsidRDefault="00F30B7B">
      <w:pPr>
        <w:rPr>
          <w:rFonts w:hint="eastAsia"/>
        </w:rPr>
      </w:pPr>
      <w:r>
        <w:rPr>
          <w:rFonts w:hint="eastAsia"/>
        </w:rPr>
        <w:tab/>
      </w:r>
      <w:r w:rsidRPr="00F30B7B">
        <w:rPr>
          <w:rFonts w:hint="eastAsia"/>
        </w:rPr>
        <w:t>在</w:t>
      </w:r>
      <w:r w:rsidRPr="00F30B7B">
        <w:t xml:space="preserve"> C#中使用 thow 语句抛出异常，其一般格式为：</w:t>
      </w:r>
    </w:p>
    <w:p w:rsidR="00F30B7B" w:rsidRDefault="00F30B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45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306" w:rsidRDefault="00BD5306">
      <w:pPr>
        <w:rPr>
          <w:rFonts w:hint="eastAsia"/>
        </w:rPr>
      </w:pPr>
    </w:p>
    <w:p w:rsidR="00F30B7B" w:rsidRPr="00F30B7B" w:rsidRDefault="00F30B7B">
      <w:pPr>
        <w:rPr>
          <w:rFonts w:hint="eastAsia"/>
          <w:b/>
        </w:rPr>
      </w:pPr>
      <w:r w:rsidRPr="00F30B7B">
        <w:rPr>
          <w:rFonts w:hint="eastAsia"/>
          <w:b/>
        </w:rPr>
        <w:tab/>
      </w:r>
      <w:r w:rsidRPr="00F30B7B">
        <w:rPr>
          <w:b/>
        </w:rPr>
        <w:t>12.5 .N ET 中的异常类</w:t>
      </w:r>
    </w:p>
    <w:p w:rsidR="00BD5306" w:rsidRDefault="00F30B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845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B7B" w:rsidRDefault="00F30B7B" w:rsidP="00F30B7B">
      <w:r>
        <w:rPr>
          <w:rFonts w:hint="eastAsia"/>
        </w:rPr>
        <w:tab/>
        <w:t>由于派生类对象属于基类，所以当有多个</w:t>
      </w:r>
      <w:r>
        <w:t xml:space="preserve"> catch 块时，要按从具体到一般的顺序由上</w:t>
      </w:r>
    </w:p>
    <w:p w:rsidR="00BD5306" w:rsidRDefault="00F30B7B" w:rsidP="00F30B7B">
      <w:pPr>
        <w:rPr>
          <w:rFonts w:hint="eastAsia"/>
        </w:rPr>
      </w:pPr>
      <w:r>
        <w:rPr>
          <w:rFonts w:hint="eastAsia"/>
        </w:rPr>
        <w:lastRenderedPageBreak/>
        <w:t>往下排列，基类必须放在最后，否则捕捉派生类异常的</w:t>
      </w:r>
      <w:r>
        <w:t xml:space="preserve"> catch 块永远没机会被执行。</w:t>
      </w:r>
    </w:p>
    <w:p w:rsidR="00BD5306" w:rsidRDefault="00F30B7B" w:rsidP="00F30B7B">
      <w:pPr>
        <w:rPr>
          <w:rFonts w:hint="eastAsia"/>
        </w:rPr>
      </w:pPr>
      <w:r>
        <w:rPr>
          <w:rFonts w:hint="eastAsia"/>
        </w:rPr>
        <w:tab/>
      </w:r>
      <w:r>
        <w:t>Exception 类有两个非常重要的派生类——SystemException 和 ApplicationException。.NET 中预定义的异常类都派生于 SystemException 类，而用户自定义的异常类都应派生于ApplicationException 类。</w:t>
      </w:r>
    </w:p>
    <w:p w:rsidR="00BD5306" w:rsidRDefault="00BD5306">
      <w:pPr>
        <w:rPr>
          <w:rFonts w:hint="eastAsia"/>
        </w:rPr>
      </w:pPr>
    </w:p>
    <w:p w:rsidR="00F30B7B" w:rsidRPr="00F30B7B" w:rsidRDefault="00F30B7B">
      <w:pPr>
        <w:rPr>
          <w:rFonts w:hint="eastAsia"/>
          <w:b/>
        </w:rPr>
      </w:pPr>
      <w:r>
        <w:rPr>
          <w:rFonts w:hint="eastAsia"/>
        </w:rPr>
        <w:tab/>
      </w:r>
      <w:r w:rsidRPr="00F30B7B">
        <w:rPr>
          <w:b/>
        </w:rPr>
        <w:t>12.6 异常类的属性</w:t>
      </w:r>
    </w:p>
    <w:p w:rsidR="00F30B7B" w:rsidRDefault="00F30B7B" w:rsidP="00F30B7B">
      <w:r>
        <w:rPr>
          <w:rFonts w:hint="eastAsia"/>
        </w:rPr>
        <w:tab/>
      </w:r>
      <w:r>
        <w:t>Exception 类和其他一般类一样，有几个公有属性，通过这些属性可以非常方便的了解</w:t>
      </w:r>
    </w:p>
    <w:p w:rsidR="00F30B7B" w:rsidRDefault="00F30B7B" w:rsidP="00F30B7B">
      <w:pPr>
        <w:rPr>
          <w:rFonts w:hint="eastAsia"/>
        </w:rPr>
      </w:pPr>
      <w:r>
        <w:rPr>
          <w:rFonts w:hint="eastAsia"/>
        </w:rPr>
        <w:t>异常信息。其中比较重要的两个属性是</w:t>
      </w:r>
      <w:r>
        <w:t xml:space="preserve"> Message 和 StackTrace。属性 Message 用于描述异</w:t>
      </w:r>
      <w:r>
        <w:rPr>
          <w:rFonts w:hint="eastAsia"/>
        </w:rPr>
        <w:t>常的原因，属性</w:t>
      </w:r>
      <w:r>
        <w:t xml:space="preserve"> StackTrace 用于描述异常的堆栈信息，即发生异常位置。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ExceptionProperty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ToInt32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&gt;= 10 ||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&lt;= 0)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ArgumentOutOfRangeException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"message:{0}"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"stacktrace:{0}"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a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StackTrace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"100 / {0} = {1}"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100 /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B6114" w:rsidRDefault="00BB6114" w:rsidP="00BB611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F30B7B" w:rsidRPr="00F30B7B" w:rsidRDefault="00BB6114" w:rsidP="00BB611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BB6114" w:rsidRPr="00BB6114" w:rsidRDefault="00BB6114">
      <w:pPr>
        <w:rPr>
          <w:rFonts w:hint="eastAsia"/>
          <w:b/>
        </w:rPr>
      </w:pPr>
      <w:r>
        <w:rPr>
          <w:rFonts w:hint="eastAsia"/>
        </w:rPr>
        <w:lastRenderedPageBreak/>
        <w:tab/>
      </w:r>
      <w:r w:rsidRPr="00BB6114">
        <w:rPr>
          <w:b/>
        </w:rPr>
        <w:t>12.7 自定义异常</w:t>
      </w:r>
    </w:p>
    <w:p w:rsidR="00BB6114" w:rsidRDefault="00BB6114" w:rsidP="00E9663A">
      <w:pPr>
        <w:rPr>
          <w:rFonts w:hint="eastAsia"/>
        </w:rPr>
      </w:pPr>
      <w:r>
        <w:rPr>
          <w:rFonts w:hint="eastAsia"/>
        </w:rPr>
        <w:tab/>
      </w:r>
      <w:r w:rsidR="00E9663A">
        <w:rPr>
          <w:rFonts w:hint="eastAsia"/>
        </w:rPr>
        <w:t>必要时我们也可以针对程序中的问题创建新的异常类。用户定义的异常类都直接或间接继承于</w:t>
      </w:r>
      <w:r w:rsidR="00E9663A">
        <w:t xml:space="preserve"> ApplicationException 类。</w:t>
      </w:r>
    </w:p>
    <w:p w:rsidR="00BB6114" w:rsidRPr="00E9663A" w:rsidRDefault="00E9663A">
      <w:pPr>
        <w:rPr>
          <w:rFonts w:hint="eastAsia"/>
        </w:rPr>
      </w:pPr>
      <w:r>
        <w:rPr>
          <w:rFonts w:hint="eastAsia"/>
        </w:rPr>
        <w:tab/>
      </w:r>
      <w:r w:rsidRPr="00E9663A">
        <w:rPr>
          <w:rFonts w:hint="eastAsia"/>
        </w:rPr>
        <w:t>我们知道负数不能开平方，下面我们定义一个名为</w:t>
      </w:r>
      <w:r w:rsidRPr="00E9663A">
        <w:t>NegativeNumberExeption的异常类。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NegativeException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ApplicationException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NegativeException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对负数进行非法操作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 }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NegativeException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 }</w:t>
      </w:r>
    </w:p>
    <w:p w:rsidR="00BB6114" w:rsidRDefault="00E9663A" w:rsidP="00E9663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80000"/>
          <w:kern w:val="0"/>
          <w:sz w:val="19"/>
          <w:szCs w:val="19"/>
        </w:rPr>
        <w:t>SelfDefine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0;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try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Convert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ToInt32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&lt; 0)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throw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NegativeException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非法负数：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r>
        <w:rPr>
          <w:rFonts w:ascii="NSimSun" w:hAnsi="NSimSun" w:cs="NSimSun"/>
          <w:color w:val="000080"/>
          <w:kern w:val="0"/>
          <w:sz w:val="19"/>
          <w:szCs w:val="19"/>
        </w:rPr>
        <w:t>d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}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catch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NegativeException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"message:{0}"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Message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WriteLine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"stack:{0}"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000080"/>
          <w:kern w:val="0"/>
          <w:sz w:val="19"/>
          <w:szCs w:val="19"/>
        </w:rPr>
        <w:t>StackTrace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finally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{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i/>
          <w:iCs/>
          <w:color w:val="0000FF"/>
          <w:kern w:val="0"/>
          <w:sz w:val="19"/>
          <w:szCs w:val="19"/>
        </w:rPr>
        <w:t>Console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i/>
          <w:iCs/>
          <w:color w:val="880000"/>
          <w:kern w:val="0"/>
          <w:sz w:val="19"/>
          <w:szCs w:val="19"/>
        </w:rPr>
        <w:t>ReadKey</w:t>
      </w:r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E9663A" w:rsidRDefault="00E9663A" w:rsidP="00E9663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  }</w:t>
      </w:r>
    </w:p>
    <w:p w:rsidR="00BB6114" w:rsidRDefault="00E9663A" w:rsidP="00E9663A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E9663A" w:rsidRDefault="00E9663A">
      <w:pPr>
        <w:rPr>
          <w:rFonts w:hint="eastAsia"/>
        </w:rPr>
      </w:pPr>
      <w:r>
        <w:rPr>
          <w:rFonts w:hint="eastAsia"/>
        </w:rPr>
        <w:tab/>
        <w:t>运行结果:</w:t>
      </w:r>
    </w:p>
    <w:p w:rsidR="00E9663A" w:rsidRDefault="00E9663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1947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114" w:rsidRDefault="00BB6114">
      <w:pPr>
        <w:rPr>
          <w:rFonts w:hint="eastAsia"/>
        </w:rPr>
      </w:pPr>
    </w:p>
    <w:p w:rsidR="00BB6114" w:rsidRDefault="00BB6114">
      <w:pPr>
        <w:rPr>
          <w:rFonts w:hint="eastAsia"/>
        </w:rPr>
      </w:pPr>
    </w:p>
    <w:p w:rsidR="00BB6114" w:rsidRDefault="00BB6114">
      <w:pPr>
        <w:rPr>
          <w:rFonts w:hint="eastAsia"/>
        </w:rPr>
      </w:pPr>
    </w:p>
    <w:p w:rsidR="00BB6114" w:rsidRDefault="00BB6114">
      <w:pPr>
        <w:rPr>
          <w:rFonts w:hint="eastAsia"/>
        </w:rPr>
      </w:pPr>
    </w:p>
    <w:p w:rsidR="00BB6114" w:rsidRDefault="00BB6114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Default="00F30B7B">
      <w:pPr>
        <w:rPr>
          <w:rFonts w:hint="eastAsia"/>
        </w:rPr>
      </w:pPr>
    </w:p>
    <w:p w:rsidR="00F30B7B" w:rsidRPr="00F30B7B" w:rsidRDefault="00F30B7B">
      <w:pPr>
        <w:rPr>
          <w:rFonts w:hint="eastAsia"/>
        </w:rPr>
      </w:pPr>
    </w:p>
    <w:p w:rsidR="00BD5306" w:rsidRPr="00BD5306" w:rsidRDefault="00BD5306"/>
    <w:sectPr w:rsidR="00BD5306" w:rsidRPr="00BD5306" w:rsidSect="00D6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4D4" w:rsidRDefault="00B814D4" w:rsidP="00EC7CB4">
      <w:r>
        <w:separator/>
      </w:r>
    </w:p>
  </w:endnote>
  <w:endnote w:type="continuationSeparator" w:id="1">
    <w:p w:rsidR="00B814D4" w:rsidRDefault="00B814D4" w:rsidP="00EC7C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4D4" w:rsidRDefault="00B814D4" w:rsidP="00EC7CB4">
      <w:r>
        <w:separator/>
      </w:r>
    </w:p>
  </w:footnote>
  <w:footnote w:type="continuationSeparator" w:id="1">
    <w:p w:rsidR="00B814D4" w:rsidRDefault="00B814D4" w:rsidP="00EC7C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46D"/>
    <w:multiLevelType w:val="hybridMultilevel"/>
    <w:tmpl w:val="EC54F702"/>
    <w:lvl w:ilvl="0" w:tplc="A80ED59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1952"/>
    <w:rsid w:val="00086B99"/>
    <w:rsid w:val="001003BA"/>
    <w:rsid w:val="0015331A"/>
    <w:rsid w:val="00191CAA"/>
    <w:rsid w:val="001C2AA6"/>
    <w:rsid w:val="00291E3A"/>
    <w:rsid w:val="003D4D6A"/>
    <w:rsid w:val="00517711"/>
    <w:rsid w:val="00556BBF"/>
    <w:rsid w:val="0057014E"/>
    <w:rsid w:val="005F184C"/>
    <w:rsid w:val="006510C0"/>
    <w:rsid w:val="00674D53"/>
    <w:rsid w:val="006861FB"/>
    <w:rsid w:val="006E2DA6"/>
    <w:rsid w:val="007A2528"/>
    <w:rsid w:val="007A7BE8"/>
    <w:rsid w:val="007F0756"/>
    <w:rsid w:val="00887B43"/>
    <w:rsid w:val="00910FA9"/>
    <w:rsid w:val="00914A00"/>
    <w:rsid w:val="0093276B"/>
    <w:rsid w:val="009B3EB6"/>
    <w:rsid w:val="00A03AE5"/>
    <w:rsid w:val="00A12980"/>
    <w:rsid w:val="00A92049"/>
    <w:rsid w:val="00AD7364"/>
    <w:rsid w:val="00B456ED"/>
    <w:rsid w:val="00B546A7"/>
    <w:rsid w:val="00B814D4"/>
    <w:rsid w:val="00BB6114"/>
    <w:rsid w:val="00BC54D3"/>
    <w:rsid w:val="00BD5306"/>
    <w:rsid w:val="00C46092"/>
    <w:rsid w:val="00C51762"/>
    <w:rsid w:val="00C95334"/>
    <w:rsid w:val="00CD6E3E"/>
    <w:rsid w:val="00D0368D"/>
    <w:rsid w:val="00D65663"/>
    <w:rsid w:val="00D953D5"/>
    <w:rsid w:val="00DC06A2"/>
    <w:rsid w:val="00E95E38"/>
    <w:rsid w:val="00E9663A"/>
    <w:rsid w:val="00EC7CB4"/>
    <w:rsid w:val="00EF1952"/>
    <w:rsid w:val="00F21E4C"/>
    <w:rsid w:val="00F30B7B"/>
    <w:rsid w:val="00F508C6"/>
    <w:rsid w:val="00F73EF3"/>
    <w:rsid w:val="00FD118D"/>
    <w:rsid w:val="00FD5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95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7C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7C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7C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7CB4"/>
    <w:rPr>
      <w:sz w:val="18"/>
      <w:szCs w:val="18"/>
    </w:rPr>
  </w:style>
  <w:style w:type="paragraph" w:styleId="a6">
    <w:name w:val="No Spacing"/>
    <w:uiPriority w:val="1"/>
    <w:qFormat/>
    <w:rsid w:val="007A7BE8"/>
    <w:pPr>
      <w:widowControl w:val="0"/>
      <w:jc w:val="both"/>
    </w:pPr>
  </w:style>
  <w:style w:type="paragraph" w:styleId="a7">
    <w:name w:val="Balloon Text"/>
    <w:basedOn w:val="a"/>
    <w:link w:val="Char1"/>
    <w:uiPriority w:val="99"/>
    <w:semiHidden/>
    <w:unhideWhenUsed/>
    <w:rsid w:val="00191C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1CAA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10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510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 will</dc:creator>
  <cp:keywords/>
  <dc:description/>
  <cp:lastModifiedBy>DELL</cp:lastModifiedBy>
  <cp:revision>22</cp:revision>
  <dcterms:created xsi:type="dcterms:W3CDTF">2017-12-24T15:32:00Z</dcterms:created>
  <dcterms:modified xsi:type="dcterms:W3CDTF">2018-01-03T09:29:00Z</dcterms:modified>
</cp:coreProperties>
</file>