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375E" w14:textId="1A5A63BC" w:rsidR="000370F9" w:rsidRDefault="00A77CC9">
      <w:r>
        <w:t>Working App Evidence Document (See the screen capture attached to the folder</w:t>
      </w:r>
      <w:r w:rsidR="00492533">
        <w:t xml:space="preserve"> - </w:t>
      </w:r>
      <w:r w:rsidR="0049478A" w:rsidRPr="00492533">
        <w:t>Screen_capture_working_app.PNG</w:t>
      </w:r>
      <w:r w:rsidR="0049478A">
        <w:t>)</w:t>
      </w:r>
      <w:bookmarkStart w:id="0" w:name="_GoBack"/>
      <w:bookmarkEnd w:id="0"/>
    </w:p>
    <w:p w14:paraId="4FCBE7D7" w14:textId="77777777" w:rsidR="00A77CC9" w:rsidRDefault="00A77CC9">
      <w:r>
        <w:rPr>
          <w:noProof/>
        </w:rPr>
        <w:drawing>
          <wp:inline distT="0" distB="0" distL="0" distR="0" wp14:anchorId="01C5BE3F" wp14:editId="1A20395A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0303" w14:textId="77777777" w:rsidR="00A77CC9" w:rsidRDefault="00A77CC9"/>
    <w:p w14:paraId="35A2771D" w14:textId="77777777" w:rsidR="00A77CC9" w:rsidRDefault="00A77CC9" w:rsidP="00A77CC9">
      <w:pPr>
        <w:pStyle w:val="ListParagraph"/>
        <w:numPr>
          <w:ilvl w:val="0"/>
          <w:numId w:val="1"/>
        </w:numPr>
      </w:pPr>
      <w:r>
        <w:t>Highlighted in blue #1 shows the select query pulling the table data</w:t>
      </w:r>
    </w:p>
    <w:p w14:paraId="34C05207" w14:textId="77777777" w:rsidR="00A77CC9" w:rsidRDefault="00A77CC9" w:rsidP="00A77CC9">
      <w:pPr>
        <w:pStyle w:val="ListParagraph"/>
        <w:numPr>
          <w:ilvl w:val="0"/>
          <w:numId w:val="1"/>
        </w:numPr>
      </w:pPr>
      <w:r>
        <w:t>Highlighted in Red # 2, gets the user input of Item ID and Item Qty</w:t>
      </w:r>
    </w:p>
    <w:p w14:paraId="51179CC0" w14:textId="77777777" w:rsidR="00A77CC9" w:rsidRDefault="00A77CC9" w:rsidP="00A77CC9">
      <w:pPr>
        <w:pStyle w:val="ListParagraph"/>
        <w:numPr>
          <w:ilvl w:val="0"/>
          <w:numId w:val="1"/>
        </w:numPr>
      </w:pPr>
      <w:r>
        <w:t>Highlighted in Blue #3, shows the price per item and total of the purchased items.</w:t>
      </w:r>
    </w:p>
    <w:p w14:paraId="11E55329" w14:textId="77777777" w:rsidR="00A77CC9" w:rsidRDefault="00A77CC9" w:rsidP="00A77CC9">
      <w:pPr>
        <w:pStyle w:val="ListParagraph"/>
        <w:numPr>
          <w:ilvl w:val="0"/>
          <w:numId w:val="1"/>
        </w:numPr>
      </w:pPr>
      <w:r>
        <w:t xml:space="preserve">Highlighted in Red #4, shows the table is reduced by the Item Qty bought. </w:t>
      </w:r>
    </w:p>
    <w:p w14:paraId="25B40478" w14:textId="44E6CBED" w:rsidR="00A77CC9" w:rsidRDefault="00A77CC9" w:rsidP="00A77CC9">
      <w:r>
        <w:t>Negative qty requested by the customer</w:t>
      </w:r>
      <w:r w:rsidR="00492533">
        <w:t xml:space="preserve"> (</w:t>
      </w:r>
      <w:r w:rsidR="0049478A" w:rsidRPr="0049478A">
        <w:t>Negative_test_when_not_enough_time_to_sell.PNG</w:t>
      </w:r>
      <w:r w:rsidR="00492533">
        <w:t>)</w:t>
      </w:r>
    </w:p>
    <w:p w14:paraId="061C2865" w14:textId="77777777" w:rsidR="00A77CC9" w:rsidRDefault="00A77CC9" w:rsidP="00A77CC9">
      <w:r>
        <w:rPr>
          <w:noProof/>
        </w:rPr>
        <w:drawing>
          <wp:inline distT="0" distB="0" distL="0" distR="0" wp14:anchorId="6144F517" wp14:editId="2D7B582C">
            <wp:extent cx="5943600" cy="224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208" w14:textId="77777777" w:rsidR="00A77CC9" w:rsidRDefault="00A77CC9" w:rsidP="00A77CC9">
      <w:r>
        <w:t>When the customer request for more than available, app returns a user friendly message to let them know, QTY not available</w:t>
      </w:r>
    </w:p>
    <w:sectPr w:rsidR="00A7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2916"/>
    <w:multiLevelType w:val="hybridMultilevel"/>
    <w:tmpl w:val="B8DC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9"/>
    <w:rsid w:val="000370F9"/>
    <w:rsid w:val="00492533"/>
    <w:rsid w:val="0049478A"/>
    <w:rsid w:val="00A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6EB2"/>
  <w15:chartTrackingRefBased/>
  <w15:docId w15:val="{56F2AE24-E081-425B-9D25-73431690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Ramanathan</dc:creator>
  <cp:keywords/>
  <dc:description/>
  <cp:lastModifiedBy>Kumar Ramanathan</cp:lastModifiedBy>
  <cp:revision>3</cp:revision>
  <dcterms:created xsi:type="dcterms:W3CDTF">2018-10-27T18:42:00Z</dcterms:created>
  <dcterms:modified xsi:type="dcterms:W3CDTF">2018-10-27T18:54:00Z</dcterms:modified>
</cp:coreProperties>
</file>