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99AA" w14:textId="3CDB8B6D" w:rsidR="00087A99" w:rsidRPr="00663534" w:rsidRDefault="00663534" w:rsidP="00663534">
      <w:pPr>
        <w:pStyle w:val="Heading2"/>
        <w:rPr>
          <w:b/>
          <w:bCs/>
          <w:color w:val="auto"/>
          <w:lang w:val="en-US"/>
        </w:rPr>
      </w:pPr>
      <w:r w:rsidRPr="00663534">
        <w:rPr>
          <w:b/>
          <w:bCs/>
          <w:color w:val="auto"/>
          <w:lang w:val="en-US"/>
        </w:rPr>
        <w:t xml:space="preserve">1. </w:t>
      </w:r>
      <w:r w:rsidR="00087A99" w:rsidRPr="00663534">
        <w:rPr>
          <w:b/>
          <w:bCs/>
          <w:color w:val="auto"/>
          <w:lang w:val="en-US"/>
        </w:rPr>
        <w:t>Class “</w:t>
      </w:r>
      <w:r w:rsidR="00087A99" w:rsidRPr="00663534">
        <w:rPr>
          <w:b/>
          <w:bCs/>
          <w:color w:val="auto"/>
          <w:lang w:val="en-US"/>
        </w:rPr>
        <w:t>InterbankInterface</w:t>
      </w:r>
      <w:r w:rsidR="00087A99" w:rsidRPr="00663534">
        <w:rPr>
          <w:b/>
          <w:bCs/>
          <w:color w:val="auto"/>
          <w:lang w:val="en-US"/>
        </w:rPr>
        <w:t>”</w:t>
      </w:r>
    </w:p>
    <w:p w14:paraId="0E59F2A4" w14:textId="7FB8142C" w:rsidR="00087A99" w:rsidRDefault="00087A99" w:rsidP="00087A99">
      <w:pPr>
        <w:jc w:val="center"/>
      </w:pPr>
      <w:r w:rsidRPr="00087A99">
        <w:drawing>
          <wp:inline distT="0" distB="0" distL="0" distR="0" wp14:anchorId="53EAD61E" wp14:editId="732519BB">
            <wp:extent cx="4934639" cy="971686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790F" w14:textId="77777777" w:rsidR="00087A99" w:rsidRPr="00ED6F94" w:rsidRDefault="00087A99" w:rsidP="00087A99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Attribute</w:t>
      </w:r>
    </w:p>
    <w:p w14:paraId="6ABABB13" w14:textId="388D1950" w:rsidR="00087A99" w:rsidRPr="00ED6F94" w:rsidRDefault="00087A99" w:rsidP="00087A99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None</w:t>
      </w:r>
    </w:p>
    <w:p w14:paraId="18A7ADCF" w14:textId="77777777" w:rsidR="00087A99" w:rsidRPr="00ED6F94" w:rsidRDefault="00087A99" w:rsidP="00087A99">
      <w:pPr>
        <w:rPr>
          <w:rFonts w:ascii="Times New Roman" w:hAnsi="Times New Roman" w:cs="Times New Roman"/>
          <w:lang w:val="en-US"/>
        </w:rPr>
      </w:pPr>
    </w:p>
    <w:p w14:paraId="73C392DF" w14:textId="77777777" w:rsidR="00087A99" w:rsidRPr="00ED6F94" w:rsidRDefault="00087A99" w:rsidP="00087A99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6"/>
        <w:gridCol w:w="2858"/>
        <w:gridCol w:w="2025"/>
        <w:gridCol w:w="3671"/>
      </w:tblGrid>
      <w:tr w:rsidR="00087A99" w:rsidRPr="00ED6F94" w14:paraId="25F7AD13" w14:textId="77777777" w:rsidTr="00663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30E66974" w14:textId="77777777" w:rsidR="00087A99" w:rsidRPr="00ED6F94" w:rsidRDefault="00087A99" w:rsidP="003630EB">
            <w:pPr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2858" w:type="dxa"/>
          </w:tcPr>
          <w:p w14:paraId="1268451C" w14:textId="77777777" w:rsidR="00087A99" w:rsidRPr="00ED6F94" w:rsidRDefault="00087A99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025" w:type="dxa"/>
          </w:tcPr>
          <w:p w14:paraId="452FFEF7" w14:textId="77777777" w:rsidR="00087A99" w:rsidRPr="00ED6F94" w:rsidRDefault="00087A99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Return type</w:t>
            </w:r>
          </w:p>
        </w:tc>
        <w:tc>
          <w:tcPr>
            <w:tcW w:w="3671" w:type="dxa"/>
          </w:tcPr>
          <w:p w14:paraId="5D55219F" w14:textId="77777777" w:rsidR="00087A99" w:rsidRPr="00ED6F94" w:rsidRDefault="00087A99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087A99" w:rsidRPr="00ED6F94" w14:paraId="48C8ABE0" w14:textId="77777777" w:rsidTr="00663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29B7835A" w14:textId="77777777" w:rsidR="00087A99" w:rsidRPr="00ED6F94" w:rsidRDefault="00087A99" w:rsidP="003630EB">
            <w:pPr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58" w:type="dxa"/>
          </w:tcPr>
          <w:p w14:paraId="0036D82F" w14:textId="28BC73A1" w:rsidR="00087A99" w:rsidRPr="00ED6F94" w:rsidRDefault="00087A99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payOrder</w:t>
            </w:r>
          </w:p>
        </w:tc>
        <w:tc>
          <w:tcPr>
            <w:tcW w:w="2025" w:type="dxa"/>
          </w:tcPr>
          <w:p w14:paraId="5310374C" w14:textId="7B6CB1CA" w:rsidR="00087A99" w:rsidRPr="00ED6F94" w:rsidRDefault="00087A99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PaymentTransaction</w:t>
            </w:r>
          </w:p>
        </w:tc>
        <w:tc>
          <w:tcPr>
            <w:tcW w:w="3671" w:type="dxa"/>
          </w:tcPr>
          <w:p w14:paraId="30264F9B" w14:textId="6BF5CCDD" w:rsidR="00087A99" w:rsidRPr="00ED6F94" w:rsidRDefault="00663534" w:rsidP="003630E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Pay order</w:t>
            </w:r>
          </w:p>
        </w:tc>
      </w:tr>
      <w:tr w:rsidR="00663534" w:rsidRPr="00ED6F94" w14:paraId="0BB2172D" w14:textId="77777777" w:rsidTr="006635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14973F98" w14:textId="06B9FC24" w:rsidR="00663534" w:rsidRPr="00ED6F94" w:rsidRDefault="00663534" w:rsidP="003630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58" w:type="dxa"/>
          </w:tcPr>
          <w:p w14:paraId="096F6052" w14:textId="59C39BC6" w:rsidR="00663534" w:rsidRDefault="00663534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refund</w:t>
            </w:r>
          </w:p>
        </w:tc>
        <w:tc>
          <w:tcPr>
            <w:tcW w:w="2025" w:type="dxa"/>
          </w:tcPr>
          <w:p w14:paraId="10CEE2D0" w14:textId="408748D4" w:rsidR="00663534" w:rsidRDefault="00663534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PaymentTransaction</w:t>
            </w:r>
          </w:p>
        </w:tc>
        <w:tc>
          <w:tcPr>
            <w:tcW w:w="3671" w:type="dxa"/>
          </w:tcPr>
          <w:p w14:paraId="6BE001CD" w14:textId="73A472C2" w:rsidR="00663534" w:rsidRDefault="00663534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Refund money</w:t>
            </w:r>
          </w:p>
        </w:tc>
      </w:tr>
    </w:tbl>
    <w:p w14:paraId="55767D8D" w14:textId="77777777" w:rsidR="00087A99" w:rsidRPr="00ED6F94" w:rsidRDefault="00087A99" w:rsidP="00087A99">
      <w:pPr>
        <w:ind w:firstLine="720"/>
        <w:rPr>
          <w:rFonts w:ascii="Times New Roman" w:hAnsi="Times New Roman" w:cs="Times New Roman"/>
          <w:lang w:val="en-US"/>
        </w:rPr>
      </w:pPr>
    </w:p>
    <w:p w14:paraId="3DBB6782" w14:textId="77777777" w:rsidR="00087A99" w:rsidRPr="00ED6F94" w:rsidRDefault="00087A99" w:rsidP="00087A99">
      <w:pPr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Parameter:</w:t>
      </w:r>
    </w:p>
    <w:p w14:paraId="597EC589" w14:textId="07A0D9FF" w:rsidR="00087A99" w:rsidRDefault="00663534" w:rsidP="00663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payOrder</w:t>
      </w:r>
    </w:p>
    <w:p w14:paraId="40D7C34F" w14:textId="47FA194E" w:rsidR="00663534" w:rsidRDefault="00663534" w:rsidP="006635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creditCard</w:t>
      </w:r>
    </w:p>
    <w:p w14:paraId="43B876F2" w14:textId="66C870C7" w:rsidR="00663534" w:rsidRDefault="00663534" w:rsidP="006635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amount</w:t>
      </w:r>
    </w:p>
    <w:p w14:paraId="329B833F" w14:textId="687448F5" w:rsidR="00663534" w:rsidRDefault="00663534" w:rsidP="006635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contents</w:t>
      </w:r>
    </w:p>
    <w:p w14:paraId="501FDAA3" w14:textId="19EE74D7" w:rsidR="00663534" w:rsidRDefault="00663534" w:rsidP="00663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refund</w:t>
      </w:r>
    </w:p>
    <w:p w14:paraId="6C051A85" w14:textId="0F5175AB" w:rsidR="00663534" w:rsidRDefault="00663534" w:rsidP="006635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card</w:t>
      </w:r>
    </w:p>
    <w:p w14:paraId="431BCDB4" w14:textId="0625457F" w:rsidR="00663534" w:rsidRDefault="00663534" w:rsidP="006635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amount</w:t>
      </w:r>
    </w:p>
    <w:p w14:paraId="5EE7DB4C" w14:textId="47921E85" w:rsidR="00663534" w:rsidRPr="00663534" w:rsidRDefault="00663534" w:rsidP="006635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contents</w:t>
      </w:r>
    </w:p>
    <w:p w14:paraId="6F6CF467" w14:textId="77777777" w:rsidR="00087A99" w:rsidRPr="00ED6F94" w:rsidRDefault="00087A99" w:rsidP="00087A99">
      <w:pPr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Exception:</w:t>
      </w:r>
    </w:p>
    <w:p w14:paraId="41E9193D" w14:textId="77777777" w:rsidR="00087A99" w:rsidRPr="00ED6F94" w:rsidRDefault="00087A99" w:rsidP="00087A99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</w:p>
    <w:p w14:paraId="267A22E3" w14:textId="77777777" w:rsidR="00087A99" w:rsidRPr="00ED6F94" w:rsidRDefault="00087A99" w:rsidP="00087A99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Method</w:t>
      </w:r>
    </w:p>
    <w:p w14:paraId="36991D41" w14:textId="77777777" w:rsidR="00087A99" w:rsidRPr="00ED6F94" w:rsidRDefault="00087A99" w:rsidP="00087A99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</w:p>
    <w:p w14:paraId="2B0428B2" w14:textId="77777777" w:rsidR="00087A99" w:rsidRPr="00ED6F94" w:rsidRDefault="00087A99" w:rsidP="00087A99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State</w:t>
      </w:r>
    </w:p>
    <w:p w14:paraId="599A0596" w14:textId="5B1A117B" w:rsidR="00087A99" w:rsidRDefault="00087A99" w:rsidP="00087A99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  <w:bookmarkStart w:id="0" w:name="_Hlk59905172"/>
    </w:p>
    <w:p w14:paraId="121D7B72" w14:textId="77777777" w:rsidR="00663534" w:rsidRPr="00ED6F94" w:rsidRDefault="00663534" w:rsidP="00087A99">
      <w:pPr>
        <w:ind w:firstLine="720"/>
        <w:rPr>
          <w:rFonts w:ascii="Times New Roman" w:hAnsi="Times New Roman" w:cs="Times New Roman"/>
          <w:lang w:val="en-US"/>
        </w:rPr>
      </w:pPr>
    </w:p>
    <w:bookmarkEnd w:id="0"/>
    <w:p w14:paraId="0457BFD9" w14:textId="77777777" w:rsidR="007A0938" w:rsidRDefault="007A0938">
      <w:pPr>
        <w:rPr>
          <w:lang w:val="en-US"/>
        </w:rPr>
      </w:pPr>
    </w:p>
    <w:p w14:paraId="641407FB" w14:textId="77777777" w:rsidR="007A0938" w:rsidRDefault="007A0938">
      <w:pPr>
        <w:rPr>
          <w:lang w:val="en-US"/>
        </w:rPr>
      </w:pPr>
    </w:p>
    <w:p w14:paraId="111F4447" w14:textId="77777777" w:rsidR="007A0938" w:rsidRDefault="007A0938">
      <w:pPr>
        <w:rPr>
          <w:lang w:val="en-US"/>
        </w:rPr>
      </w:pPr>
    </w:p>
    <w:p w14:paraId="2A92BAE1" w14:textId="77777777" w:rsidR="007A0938" w:rsidRDefault="007A0938">
      <w:pPr>
        <w:rPr>
          <w:lang w:val="en-US"/>
        </w:rPr>
      </w:pPr>
    </w:p>
    <w:p w14:paraId="52E4CB86" w14:textId="778B002D" w:rsidR="00663534" w:rsidRDefault="00663534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2. </w:t>
      </w:r>
      <w:r w:rsidRPr="00663534">
        <w:rPr>
          <w:b/>
          <w:bCs/>
          <w:lang w:val="en-US"/>
        </w:rPr>
        <w:t>Class “Interbank</w:t>
      </w:r>
      <w:r w:rsidR="007A0938">
        <w:rPr>
          <w:b/>
          <w:bCs/>
          <w:lang w:val="en-US"/>
        </w:rPr>
        <w:t>Subsystem</w:t>
      </w:r>
      <w:r w:rsidRPr="00663534">
        <w:rPr>
          <w:b/>
          <w:bCs/>
          <w:lang w:val="en-US"/>
        </w:rPr>
        <w:t>”</w:t>
      </w:r>
    </w:p>
    <w:p w14:paraId="579F633E" w14:textId="2FA0BE85" w:rsidR="007A0938" w:rsidRDefault="007A0938">
      <w:pPr>
        <w:rPr>
          <w:lang w:val="en-US"/>
        </w:rPr>
      </w:pPr>
      <w:r w:rsidRPr="007A0938">
        <w:rPr>
          <w:lang w:val="en-US"/>
        </w:rPr>
        <w:drawing>
          <wp:inline distT="0" distB="0" distL="0" distR="0" wp14:anchorId="659ACD26" wp14:editId="7EBD1FC4">
            <wp:extent cx="4839375" cy="1019317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1296" w14:textId="77777777" w:rsidR="007A0938" w:rsidRPr="00ED6F94" w:rsidRDefault="007A0938" w:rsidP="007A0938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96"/>
        <w:gridCol w:w="2213"/>
        <w:gridCol w:w="2917"/>
        <w:gridCol w:w="1489"/>
        <w:gridCol w:w="2135"/>
      </w:tblGrid>
      <w:tr w:rsidR="007A0938" w:rsidRPr="00ED6F94" w14:paraId="30310B33" w14:textId="77777777" w:rsidTr="0036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8CABD22" w14:textId="77777777" w:rsidR="007A0938" w:rsidRPr="00ED6F94" w:rsidRDefault="007A0938" w:rsidP="003630EB">
            <w:pPr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2381" w:type="dxa"/>
          </w:tcPr>
          <w:p w14:paraId="14C6B2A5" w14:textId="77777777" w:rsidR="007A0938" w:rsidRPr="00ED6F94" w:rsidRDefault="007A0938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221" w:type="dxa"/>
          </w:tcPr>
          <w:p w14:paraId="25C02FFF" w14:textId="77777777" w:rsidR="007A0938" w:rsidRPr="00ED6F94" w:rsidRDefault="007A0938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Data type</w:t>
            </w:r>
          </w:p>
        </w:tc>
        <w:tc>
          <w:tcPr>
            <w:tcW w:w="1556" w:type="dxa"/>
          </w:tcPr>
          <w:p w14:paraId="58FE0B1F" w14:textId="77777777" w:rsidR="007A0938" w:rsidRPr="00ED6F94" w:rsidRDefault="007A0938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24FD9B06" w14:textId="77777777" w:rsidR="007A0938" w:rsidRPr="00ED6F94" w:rsidRDefault="007A0938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7A0938" w:rsidRPr="00ED6F94" w14:paraId="014847DC" w14:textId="77777777" w:rsidTr="003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64876B15" w14:textId="77777777" w:rsidR="007A0938" w:rsidRPr="00ED6F94" w:rsidRDefault="007A0938" w:rsidP="003630EB">
            <w:pPr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81" w:type="dxa"/>
          </w:tcPr>
          <w:p w14:paraId="3A23F060" w14:textId="090BEA5D" w:rsidR="007A0938" w:rsidRPr="00ED6F94" w:rsidRDefault="007A0938" w:rsidP="003630E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ctrl</w:t>
            </w:r>
          </w:p>
        </w:tc>
        <w:tc>
          <w:tcPr>
            <w:tcW w:w="2221" w:type="dxa"/>
          </w:tcPr>
          <w:p w14:paraId="0FC9745C" w14:textId="6B8F4028" w:rsidR="007A0938" w:rsidRPr="00ED6F94" w:rsidRDefault="007A0938" w:rsidP="003630E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InterbankSubsystemController</w:t>
            </w:r>
          </w:p>
        </w:tc>
        <w:tc>
          <w:tcPr>
            <w:tcW w:w="1556" w:type="dxa"/>
          </w:tcPr>
          <w:p w14:paraId="3E81ACF6" w14:textId="77777777" w:rsidR="007A0938" w:rsidRPr="00ED6F94" w:rsidRDefault="007A0938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31" w:type="dxa"/>
          </w:tcPr>
          <w:p w14:paraId="0FD53469" w14:textId="4984E7A8" w:rsidR="007A0938" w:rsidRPr="00ED6F94" w:rsidRDefault="007A0938" w:rsidP="003630E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Controller payment transaction</w:t>
            </w:r>
          </w:p>
        </w:tc>
      </w:tr>
    </w:tbl>
    <w:p w14:paraId="76786109" w14:textId="77777777" w:rsidR="007A0938" w:rsidRPr="00ED6F94" w:rsidRDefault="007A0938" w:rsidP="007A0938">
      <w:pPr>
        <w:rPr>
          <w:rFonts w:ascii="Times New Roman" w:hAnsi="Times New Roman" w:cs="Times New Roman"/>
          <w:lang w:val="en-US"/>
        </w:rPr>
      </w:pPr>
    </w:p>
    <w:p w14:paraId="032F943A" w14:textId="77777777" w:rsidR="007A0938" w:rsidRPr="00ED6F94" w:rsidRDefault="007A0938" w:rsidP="007A0938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6"/>
        <w:gridCol w:w="2858"/>
        <w:gridCol w:w="2025"/>
        <w:gridCol w:w="3671"/>
      </w:tblGrid>
      <w:tr w:rsidR="007A0938" w:rsidRPr="00ED6F94" w14:paraId="0B3F1BA3" w14:textId="77777777" w:rsidTr="0036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53563595" w14:textId="77777777" w:rsidR="007A0938" w:rsidRPr="00ED6F94" w:rsidRDefault="007A0938" w:rsidP="003630EB">
            <w:pPr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2858" w:type="dxa"/>
          </w:tcPr>
          <w:p w14:paraId="2D527E08" w14:textId="77777777" w:rsidR="007A0938" w:rsidRPr="00ED6F94" w:rsidRDefault="007A0938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025" w:type="dxa"/>
          </w:tcPr>
          <w:p w14:paraId="50B9CEC6" w14:textId="77777777" w:rsidR="007A0938" w:rsidRPr="00ED6F94" w:rsidRDefault="007A0938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Return type</w:t>
            </w:r>
          </w:p>
        </w:tc>
        <w:tc>
          <w:tcPr>
            <w:tcW w:w="3671" w:type="dxa"/>
          </w:tcPr>
          <w:p w14:paraId="033E61EB" w14:textId="77777777" w:rsidR="007A0938" w:rsidRPr="00ED6F94" w:rsidRDefault="007A0938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7A0938" w:rsidRPr="00ED6F94" w14:paraId="6F5C0C92" w14:textId="77777777" w:rsidTr="003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0F13F697" w14:textId="77777777" w:rsidR="007A0938" w:rsidRPr="00ED6F94" w:rsidRDefault="007A0938" w:rsidP="003630EB">
            <w:pPr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58" w:type="dxa"/>
          </w:tcPr>
          <w:p w14:paraId="0BE7B612" w14:textId="77777777" w:rsidR="007A0938" w:rsidRPr="00ED6F94" w:rsidRDefault="007A0938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payOrder</w:t>
            </w:r>
          </w:p>
        </w:tc>
        <w:tc>
          <w:tcPr>
            <w:tcW w:w="2025" w:type="dxa"/>
          </w:tcPr>
          <w:p w14:paraId="5340961C" w14:textId="77777777" w:rsidR="007A0938" w:rsidRPr="00ED6F94" w:rsidRDefault="007A0938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PaymentTransaction</w:t>
            </w:r>
          </w:p>
        </w:tc>
        <w:tc>
          <w:tcPr>
            <w:tcW w:w="3671" w:type="dxa"/>
          </w:tcPr>
          <w:p w14:paraId="6FCB8FE4" w14:textId="77777777" w:rsidR="007A0938" w:rsidRPr="00ED6F94" w:rsidRDefault="007A0938" w:rsidP="003630E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Pay order</w:t>
            </w:r>
          </w:p>
        </w:tc>
      </w:tr>
      <w:tr w:rsidR="007A0938" w:rsidRPr="00ED6F94" w14:paraId="38A27BF8" w14:textId="77777777" w:rsidTr="003630E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395B28DD" w14:textId="77777777" w:rsidR="007A0938" w:rsidRPr="00ED6F94" w:rsidRDefault="007A0938" w:rsidP="003630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58" w:type="dxa"/>
          </w:tcPr>
          <w:p w14:paraId="793B6872" w14:textId="77777777" w:rsidR="007A0938" w:rsidRDefault="007A0938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refund</w:t>
            </w:r>
          </w:p>
        </w:tc>
        <w:tc>
          <w:tcPr>
            <w:tcW w:w="2025" w:type="dxa"/>
          </w:tcPr>
          <w:p w14:paraId="7722C629" w14:textId="77777777" w:rsidR="007A0938" w:rsidRDefault="007A0938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PaymentTransaction</w:t>
            </w:r>
          </w:p>
        </w:tc>
        <w:tc>
          <w:tcPr>
            <w:tcW w:w="3671" w:type="dxa"/>
          </w:tcPr>
          <w:p w14:paraId="0C1910B4" w14:textId="77777777" w:rsidR="007A0938" w:rsidRDefault="007A0938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Refund money</w:t>
            </w:r>
          </w:p>
        </w:tc>
      </w:tr>
    </w:tbl>
    <w:p w14:paraId="4C7AA3DF" w14:textId="77777777" w:rsidR="007A0938" w:rsidRPr="00ED6F94" w:rsidRDefault="007A0938" w:rsidP="007A0938">
      <w:pPr>
        <w:ind w:firstLine="720"/>
        <w:rPr>
          <w:rFonts w:ascii="Times New Roman" w:hAnsi="Times New Roman" w:cs="Times New Roman"/>
          <w:lang w:val="en-US"/>
        </w:rPr>
      </w:pPr>
    </w:p>
    <w:p w14:paraId="17ED867E" w14:textId="77777777" w:rsidR="007A0938" w:rsidRPr="00ED6F94" w:rsidRDefault="007A0938" w:rsidP="007A0938">
      <w:pPr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Parameter:</w:t>
      </w:r>
    </w:p>
    <w:p w14:paraId="0E4D5982" w14:textId="77777777" w:rsidR="007A0938" w:rsidRDefault="007A0938" w:rsidP="007A0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payOrder</w:t>
      </w:r>
    </w:p>
    <w:p w14:paraId="486F7983" w14:textId="30C95691" w:rsidR="007A0938" w:rsidRDefault="004515BB" w:rsidP="007A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card</w:t>
      </w:r>
    </w:p>
    <w:p w14:paraId="779573A6" w14:textId="77777777" w:rsidR="007A0938" w:rsidRDefault="007A0938" w:rsidP="007A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amount</w:t>
      </w:r>
    </w:p>
    <w:p w14:paraId="3B829813" w14:textId="77777777" w:rsidR="007A0938" w:rsidRDefault="007A0938" w:rsidP="007A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contents</w:t>
      </w:r>
    </w:p>
    <w:p w14:paraId="1C10D29E" w14:textId="77777777" w:rsidR="007A0938" w:rsidRDefault="007A0938" w:rsidP="007A0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refund</w:t>
      </w:r>
    </w:p>
    <w:p w14:paraId="4C6CB656" w14:textId="77777777" w:rsidR="007A0938" w:rsidRDefault="007A0938" w:rsidP="007A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card</w:t>
      </w:r>
    </w:p>
    <w:p w14:paraId="019BF144" w14:textId="77777777" w:rsidR="007A0938" w:rsidRDefault="007A0938" w:rsidP="007A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amount</w:t>
      </w:r>
    </w:p>
    <w:p w14:paraId="56836005" w14:textId="77777777" w:rsidR="007A0938" w:rsidRPr="00663534" w:rsidRDefault="007A0938" w:rsidP="007A09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contents</w:t>
      </w:r>
    </w:p>
    <w:p w14:paraId="09078101" w14:textId="77777777" w:rsidR="007A0938" w:rsidRPr="00ED6F94" w:rsidRDefault="007A0938" w:rsidP="007A0938">
      <w:pPr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Exception:</w:t>
      </w:r>
    </w:p>
    <w:p w14:paraId="7FECB27D" w14:textId="77777777" w:rsidR="007A0938" w:rsidRPr="00ED6F94" w:rsidRDefault="007A0938" w:rsidP="007A0938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</w:p>
    <w:p w14:paraId="36886F47" w14:textId="77777777" w:rsidR="007A0938" w:rsidRPr="00ED6F94" w:rsidRDefault="007A0938" w:rsidP="007A0938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Method</w:t>
      </w:r>
    </w:p>
    <w:p w14:paraId="2B21D907" w14:textId="77777777" w:rsidR="007A0938" w:rsidRPr="00ED6F94" w:rsidRDefault="007A0938" w:rsidP="007A0938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</w:p>
    <w:p w14:paraId="4C8F9A0A" w14:textId="77777777" w:rsidR="007A0938" w:rsidRPr="00ED6F94" w:rsidRDefault="007A0938" w:rsidP="007A0938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State</w:t>
      </w:r>
    </w:p>
    <w:p w14:paraId="3C1549D3" w14:textId="36B00F82" w:rsidR="007A0938" w:rsidRDefault="007A0938" w:rsidP="007A0938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</w:p>
    <w:p w14:paraId="67435919" w14:textId="1DBDF74A" w:rsidR="00082145" w:rsidRDefault="00082145" w:rsidP="00082145">
      <w:pPr>
        <w:ind w:firstLine="720"/>
        <w:rPr>
          <w:rFonts w:ascii="Times New Roman" w:hAnsi="Times New Roman" w:cs="Times New Roman"/>
          <w:lang w:val="en-US"/>
        </w:rPr>
      </w:pPr>
    </w:p>
    <w:p w14:paraId="60114B81" w14:textId="72F28BD2" w:rsidR="00082145" w:rsidRDefault="00082145" w:rsidP="00082145">
      <w:pPr>
        <w:rPr>
          <w:b/>
          <w:bCs/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r w:rsidRPr="00663534">
        <w:rPr>
          <w:b/>
          <w:bCs/>
          <w:lang w:val="en-US"/>
        </w:rPr>
        <w:t>Class “Interbank</w:t>
      </w:r>
      <w:r>
        <w:rPr>
          <w:b/>
          <w:bCs/>
          <w:lang w:val="en-US"/>
        </w:rPr>
        <w:t>Subsystem</w:t>
      </w:r>
      <w:r>
        <w:rPr>
          <w:b/>
          <w:bCs/>
          <w:lang w:val="en-US"/>
        </w:rPr>
        <w:t>Controller</w:t>
      </w:r>
      <w:r w:rsidRPr="00663534">
        <w:rPr>
          <w:b/>
          <w:bCs/>
          <w:lang w:val="en-US"/>
        </w:rPr>
        <w:t>”</w:t>
      </w:r>
    </w:p>
    <w:p w14:paraId="128A6A8F" w14:textId="7A80FEF2" w:rsidR="00082145" w:rsidRDefault="00082145" w:rsidP="00082145">
      <w:pPr>
        <w:rPr>
          <w:lang w:val="en-US"/>
        </w:rPr>
      </w:pPr>
      <w:r w:rsidRPr="00082145">
        <w:rPr>
          <w:lang w:val="en-US"/>
        </w:rPr>
        <w:lastRenderedPageBreak/>
        <w:drawing>
          <wp:inline distT="0" distB="0" distL="0" distR="0" wp14:anchorId="41C1894B" wp14:editId="38BCD3FE">
            <wp:extent cx="4991797" cy="108600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A97E" w14:textId="77777777" w:rsidR="00082145" w:rsidRPr="00ED6F94" w:rsidRDefault="00082145" w:rsidP="00082145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Attribute</w:t>
      </w:r>
    </w:p>
    <w:p w14:paraId="628C9B51" w14:textId="37A3A37A" w:rsidR="00082145" w:rsidRPr="00ED6F94" w:rsidRDefault="00082145" w:rsidP="000821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None</w:t>
      </w:r>
    </w:p>
    <w:p w14:paraId="472F4E36" w14:textId="77777777" w:rsidR="00082145" w:rsidRPr="00ED6F94" w:rsidRDefault="00082145" w:rsidP="00082145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6"/>
        <w:gridCol w:w="2858"/>
        <w:gridCol w:w="2025"/>
        <w:gridCol w:w="3671"/>
      </w:tblGrid>
      <w:tr w:rsidR="00082145" w:rsidRPr="00ED6F94" w14:paraId="6308B56A" w14:textId="77777777" w:rsidTr="0036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7CD85B02" w14:textId="77777777" w:rsidR="00082145" w:rsidRPr="00ED6F94" w:rsidRDefault="00082145" w:rsidP="003630EB">
            <w:pPr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2858" w:type="dxa"/>
          </w:tcPr>
          <w:p w14:paraId="1328636D" w14:textId="77777777" w:rsidR="00082145" w:rsidRPr="00ED6F94" w:rsidRDefault="00082145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025" w:type="dxa"/>
          </w:tcPr>
          <w:p w14:paraId="0F7AFE47" w14:textId="77777777" w:rsidR="00082145" w:rsidRPr="00ED6F94" w:rsidRDefault="00082145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Return type</w:t>
            </w:r>
          </w:p>
        </w:tc>
        <w:tc>
          <w:tcPr>
            <w:tcW w:w="3671" w:type="dxa"/>
          </w:tcPr>
          <w:p w14:paraId="7C79ADAD" w14:textId="77777777" w:rsidR="00082145" w:rsidRPr="00ED6F94" w:rsidRDefault="00082145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082145" w:rsidRPr="00ED6F94" w14:paraId="25B88D0D" w14:textId="77777777" w:rsidTr="003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60248F2E" w14:textId="77777777" w:rsidR="00082145" w:rsidRPr="00ED6F94" w:rsidRDefault="00082145" w:rsidP="003630EB">
            <w:pPr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58" w:type="dxa"/>
          </w:tcPr>
          <w:p w14:paraId="7595B239" w14:textId="3E0F9D27" w:rsidR="00082145" w:rsidRPr="00ED6F94" w:rsidRDefault="00082145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refund</w:t>
            </w:r>
          </w:p>
        </w:tc>
        <w:tc>
          <w:tcPr>
            <w:tcW w:w="2025" w:type="dxa"/>
          </w:tcPr>
          <w:p w14:paraId="0AE31EBC" w14:textId="77777777" w:rsidR="00082145" w:rsidRPr="00ED6F94" w:rsidRDefault="00082145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PaymentTransaction</w:t>
            </w:r>
          </w:p>
        </w:tc>
        <w:tc>
          <w:tcPr>
            <w:tcW w:w="3671" w:type="dxa"/>
          </w:tcPr>
          <w:p w14:paraId="461EC6AC" w14:textId="56A2927E" w:rsidR="00082145" w:rsidRPr="00ED6F94" w:rsidRDefault="00082145" w:rsidP="003630E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Refund money</w:t>
            </w:r>
          </w:p>
        </w:tc>
      </w:tr>
      <w:tr w:rsidR="00082145" w:rsidRPr="00ED6F94" w14:paraId="525C3A6F" w14:textId="77777777" w:rsidTr="003630E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3407FA06" w14:textId="77777777" w:rsidR="00082145" w:rsidRPr="00ED6F94" w:rsidRDefault="00082145" w:rsidP="003630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858" w:type="dxa"/>
          </w:tcPr>
          <w:p w14:paraId="310F8AE7" w14:textId="384CBC88" w:rsidR="00082145" w:rsidRDefault="00082145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payDeposit</w:t>
            </w:r>
          </w:p>
        </w:tc>
        <w:tc>
          <w:tcPr>
            <w:tcW w:w="2025" w:type="dxa"/>
          </w:tcPr>
          <w:p w14:paraId="3C5087C6" w14:textId="77777777" w:rsidR="00082145" w:rsidRDefault="00082145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PaymentTransaction</w:t>
            </w:r>
          </w:p>
        </w:tc>
        <w:tc>
          <w:tcPr>
            <w:tcW w:w="3671" w:type="dxa"/>
          </w:tcPr>
          <w:p w14:paraId="7875982F" w14:textId="233C56D9" w:rsidR="00082145" w:rsidRDefault="00082145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 deposit money</w:t>
            </w:r>
          </w:p>
        </w:tc>
      </w:tr>
      <w:tr w:rsidR="00082145" w:rsidRPr="00ED6F94" w14:paraId="231BA9E5" w14:textId="77777777" w:rsidTr="003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4D69870B" w14:textId="16196B93" w:rsidR="00082145" w:rsidRDefault="00082145" w:rsidP="003630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858" w:type="dxa"/>
          </w:tcPr>
          <w:p w14:paraId="646E8DD5" w14:textId="4618487E" w:rsidR="00082145" w:rsidRDefault="00082145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generateData</w:t>
            </w:r>
          </w:p>
        </w:tc>
        <w:tc>
          <w:tcPr>
            <w:tcW w:w="2025" w:type="dxa"/>
          </w:tcPr>
          <w:p w14:paraId="0044003F" w14:textId="290562AF" w:rsidR="00082145" w:rsidRDefault="00082145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71" w:type="dxa"/>
          </w:tcPr>
          <w:p w14:paraId="4BCA1886" w14:textId="6FA806FD" w:rsidR="00082145" w:rsidRDefault="00082145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Generate data</w:t>
            </w:r>
          </w:p>
        </w:tc>
      </w:tr>
      <w:tr w:rsidR="00082145" w:rsidRPr="00ED6F94" w14:paraId="2ECCE78E" w14:textId="77777777" w:rsidTr="003630E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7751768D" w14:textId="1C20FFEA" w:rsidR="00082145" w:rsidRDefault="00082145" w:rsidP="003630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58" w:type="dxa"/>
          </w:tcPr>
          <w:p w14:paraId="0B3E008D" w14:textId="1C5B84AA" w:rsidR="00082145" w:rsidRDefault="00082145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makePaymentTransaction</w:t>
            </w:r>
          </w:p>
        </w:tc>
        <w:tc>
          <w:tcPr>
            <w:tcW w:w="2025" w:type="dxa"/>
          </w:tcPr>
          <w:p w14:paraId="64A7E87A" w14:textId="59EA67A9" w:rsidR="00082145" w:rsidRDefault="00082145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PaymentTransaction</w:t>
            </w:r>
          </w:p>
        </w:tc>
        <w:tc>
          <w:tcPr>
            <w:tcW w:w="3671" w:type="dxa"/>
          </w:tcPr>
          <w:p w14:paraId="188E868F" w14:textId="00EB13C6" w:rsidR="00082145" w:rsidRDefault="00082145" w:rsidP="003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payment transaction</w:t>
            </w:r>
          </w:p>
        </w:tc>
      </w:tr>
    </w:tbl>
    <w:p w14:paraId="373A9BCD" w14:textId="77777777" w:rsidR="00082145" w:rsidRPr="00ED6F94" w:rsidRDefault="00082145" w:rsidP="00082145">
      <w:pPr>
        <w:ind w:firstLine="720"/>
        <w:rPr>
          <w:rFonts w:ascii="Times New Roman" w:hAnsi="Times New Roman" w:cs="Times New Roman"/>
          <w:lang w:val="en-US"/>
        </w:rPr>
      </w:pPr>
    </w:p>
    <w:p w14:paraId="5E77DB64" w14:textId="77777777" w:rsidR="00082145" w:rsidRPr="00ED6F94" w:rsidRDefault="00082145" w:rsidP="00082145">
      <w:pPr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Parameter:</w:t>
      </w:r>
    </w:p>
    <w:p w14:paraId="372875F4" w14:textId="7D6BD93B" w:rsidR="00082145" w:rsidRDefault="004515BB" w:rsidP="00082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payDeposit</w:t>
      </w:r>
    </w:p>
    <w:p w14:paraId="2641D753" w14:textId="77777777" w:rsidR="00082145" w:rsidRDefault="00082145" w:rsidP="0008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creditCard</w:t>
      </w:r>
    </w:p>
    <w:p w14:paraId="46EE6225" w14:textId="77777777" w:rsidR="00082145" w:rsidRDefault="00082145" w:rsidP="0008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amount</w:t>
      </w:r>
    </w:p>
    <w:p w14:paraId="4237FADC" w14:textId="77777777" w:rsidR="00082145" w:rsidRDefault="00082145" w:rsidP="0008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contents</w:t>
      </w:r>
    </w:p>
    <w:p w14:paraId="789FA675" w14:textId="77777777" w:rsidR="00082145" w:rsidRDefault="00082145" w:rsidP="00082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refund</w:t>
      </w:r>
    </w:p>
    <w:p w14:paraId="1FC1BCDC" w14:textId="77777777" w:rsidR="00082145" w:rsidRDefault="00082145" w:rsidP="0008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card</w:t>
      </w:r>
    </w:p>
    <w:p w14:paraId="6676FC31" w14:textId="77777777" w:rsidR="00082145" w:rsidRDefault="00082145" w:rsidP="0008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amount</w:t>
      </w:r>
    </w:p>
    <w:p w14:paraId="7DB5CD72" w14:textId="370AD3B7" w:rsidR="00082145" w:rsidRDefault="00082145" w:rsidP="000821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contents</w:t>
      </w:r>
    </w:p>
    <w:p w14:paraId="3568E18F" w14:textId="382810A0" w:rsidR="004515BB" w:rsidRDefault="004515BB" w:rsidP="00451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generateData</w:t>
      </w:r>
    </w:p>
    <w:p w14:paraId="74128DDB" w14:textId="50F36F84" w:rsidR="004515BB" w:rsidRDefault="004515BB" w:rsidP="004515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</w:t>
      </w:r>
    </w:p>
    <w:p w14:paraId="2609F9AA" w14:textId="65A98469" w:rsidR="004515BB" w:rsidRDefault="004515BB" w:rsidP="004515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makePaymentTransaction</w:t>
      </w:r>
    </w:p>
    <w:p w14:paraId="3349A5DC" w14:textId="07582626" w:rsidR="004515BB" w:rsidRPr="00663534" w:rsidRDefault="004515BB" w:rsidP="004515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respond</w:t>
      </w:r>
    </w:p>
    <w:p w14:paraId="429792F6" w14:textId="77777777" w:rsidR="00082145" w:rsidRPr="00ED6F94" w:rsidRDefault="00082145" w:rsidP="00082145">
      <w:pPr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Exception:</w:t>
      </w:r>
    </w:p>
    <w:p w14:paraId="4BEDCDA5" w14:textId="77777777" w:rsidR="00082145" w:rsidRPr="00ED6F94" w:rsidRDefault="00082145" w:rsidP="00082145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</w:p>
    <w:p w14:paraId="7CF70A74" w14:textId="77777777" w:rsidR="00082145" w:rsidRPr="00ED6F94" w:rsidRDefault="00082145" w:rsidP="00082145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Method</w:t>
      </w:r>
    </w:p>
    <w:p w14:paraId="2C590A57" w14:textId="77777777" w:rsidR="00082145" w:rsidRPr="00ED6F94" w:rsidRDefault="00082145" w:rsidP="00082145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</w:p>
    <w:p w14:paraId="6EEE6B5E" w14:textId="77777777" w:rsidR="00082145" w:rsidRPr="00ED6F94" w:rsidRDefault="00082145" w:rsidP="00082145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State</w:t>
      </w:r>
    </w:p>
    <w:p w14:paraId="4B99E517" w14:textId="7F782B7A" w:rsidR="00082145" w:rsidRDefault="00082145" w:rsidP="00082145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</w:p>
    <w:p w14:paraId="26523918" w14:textId="77777777" w:rsidR="004515BB" w:rsidRDefault="004515BB" w:rsidP="004515BB">
      <w:pPr>
        <w:rPr>
          <w:lang w:val="en-US"/>
        </w:rPr>
      </w:pPr>
    </w:p>
    <w:p w14:paraId="3016485E" w14:textId="77777777" w:rsidR="004515BB" w:rsidRDefault="004515BB" w:rsidP="004515BB">
      <w:pPr>
        <w:rPr>
          <w:lang w:val="en-US"/>
        </w:rPr>
      </w:pPr>
    </w:p>
    <w:p w14:paraId="7BB717E4" w14:textId="3DEF048D" w:rsidR="004515BB" w:rsidRDefault="004515BB" w:rsidP="004515BB">
      <w:pPr>
        <w:rPr>
          <w:b/>
          <w:bCs/>
          <w:lang w:val="en-US"/>
        </w:rPr>
      </w:pPr>
      <w:r>
        <w:rPr>
          <w:lang w:val="en-US"/>
        </w:rPr>
        <w:lastRenderedPageBreak/>
        <w:t>4</w:t>
      </w:r>
      <w:r>
        <w:rPr>
          <w:lang w:val="en-US"/>
        </w:rPr>
        <w:t xml:space="preserve">. </w:t>
      </w:r>
      <w:r w:rsidRPr="00663534">
        <w:rPr>
          <w:b/>
          <w:bCs/>
          <w:lang w:val="en-US"/>
        </w:rPr>
        <w:t>Class “Interbank</w:t>
      </w:r>
      <w:r>
        <w:rPr>
          <w:b/>
          <w:bCs/>
          <w:lang w:val="en-US"/>
        </w:rPr>
        <w:t>Boundary</w:t>
      </w:r>
      <w:r w:rsidRPr="00663534">
        <w:rPr>
          <w:b/>
          <w:bCs/>
          <w:lang w:val="en-US"/>
        </w:rPr>
        <w:t>”</w:t>
      </w:r>
    </w:p>
    <w:p w14:paraId="3A1C746C" w14:textId="7E61A37C" w:rsidR="004515BB" w:rsidRDefault="004515BB" w:rsidP="004515BB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r w:rsidRPr="004515BB">
        <w:rPr>
          <w:lang w:val="en-US"/>
        </w:rPr>
        <w:drawing>
          <wp:inline distT="0" distB="0" distL="0" distR="0" wp14:anchorId="1541758E" wp14:editId="0B4784C2">
            <wp:extent cx="3315163" cy="647790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30F8" w14:textId="77777777" w:rsidR="004515BB" w:rsidRPr="00ED6F94" w:rsidRDefault="004515BB" w:rsidP="004515BB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Attribute</w:t>
      </w:r>
    </w:p>
    <w:p w14:paraId="72827CD9" w14:textId="77777777" w:rsidR="004515BB" w:rsidRPr="00ED6F94" w:rsidRDefault="004515BB" w:rsidP="004515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None</w:t>
      </w:r>
    </w:p>
    <w:p w14:paraId="12FC7A42" w14:textId="77777777" w:rsidR="004515BB" w:rsidRPr="00ED6F94" w:rsidRDefault="004515BB" w:rsidP="004515BB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6"/>
        <w:gridCol w:w="2858"/>
        <w:gridCol w:w="2025"/>
        <w:gridCol w:w="3671"/>
      </w:tblGrid>
      <w:tr w:rsidR="004515BB" w:rsidRPr="00ED6F94" w14:paraId="328D0DEE" w14:textId="77777777" w:rsidTr="0036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7AEAFF54" w14:textId="77777777" w:rsidR="004515BB" w:rsidRPr="00ED6F94" w:rsidRDefault="004515BB" w:rsidP="003630EB">
            <w:pPr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2858" w:type="dxa"/>
          </w:tcPr>
          <w:p w14:paraId="2452330D" w14:textId="77777777" w:rsidR="004515BB" w:rsidRPr="00ED6F94" w:rsidRDefault="004515BB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025" w:type="dxa"/>
          </w:tcPr>
          <w:p w14:paraId="007D452E" w14:textId="77777777" w:rsidR="004515BB" w:rsidRPr="00ED6F94" w:rsidRDefault="004515BB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Return type</w:t>
            </w:r>
          </w:p>
        </w:tc>
        <w:tc>
          <w:tcPr>
            <w:tcW w:w="3671" w:type="dxa"/>
          </w:tcPr>
          <w:p w14:paraId="60D3A5D0" w14:textId="77777777" w:rsidR="004515BB" w:rsidRPr="00ED6F94" w:rsidRDefault="004515BB" w:rsidP="0036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4515BB" w:rsidRPr="00ED6F94" w14:paraId="13607E71" w14:textId="77777777" w:rsidTr="0036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685C41F2" w14:textId="77777777" w:rsidR="004515BB" w:rsidRPr="00ED6F94" w:rsidRDefault="004515BB" w:rsidP="003630EB">
            <w:pPr>
              <w:rPr>
                <w:rFonts w:ascii="Times New Roman" w:hAnsi="Times New Roman" w:cs="Times New Roman"/>
                <w:lang w:val="en-US"/>
              </w:rPr>
            </w:pPr>
            <w:r w:rsidRPr="00ED6F9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58" w:type="dxa"/>
          </w:tcPr>
          <w:p w14:paraId="365ABCA1" w14:textId="0CFBC84E" w:rsidR="004515BB" w:rsidRPr="00ED6F94" w:rsidRDefault="004515BB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query</w:t>
            </w:r>
          </w:p>
        </w:tc>
        <w:tc>
          <w:tcPr>
            <w:tcW w:w="2025" w:type="dxa"/>
          </w:tcPr>
          <w:p w14:paraId="52032C8D" w14:textId="3BA8A9B0" w:rsidR="004515BB" w:rsidRPr="00ED6F94" w:rsidRDefault="004515BB" w:rsidP="0036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71" w:type="dxa"/>
          </w:tcPr>
          <w:p w14:paraId="5ED102AD" w14:textId="72B5BA7B" w:rsidR="004515BB" w:rsidRPr="00ED6F94" w:rsidRDefault="004515BB" w:rsidP="003630E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Query </w:t>
            </w:r>
            <w:r w:rsidR="00B31ECA">
              <w:rPr>
                <w:rFonts w:ascii="Times New Roman" w:hAnsi="Times New Roman" w:cs="Times New Roman"/>
                <w:lang w:val="en-US"/>
              </w:rPr>
              <w:t>url and data with boundary bank</w:t>
            </w:r>
          </w:p>
        </w:tc>
      </w:tr>
    </w:tbl>
    <w:p w14:paraId="210CE444" w14:textId="77777777" w:rsidR="004515BB" w:rsidRPr="00ED6F94" w:rsidRDefault="004515BB" w:rsidP="004515BB">
      <w:pPr>
        <w:ind w:firstLine="720"/>
        <w:rPr>
          <w:rFonts w:ascii="Times New Roman" w:hAnsi="Times New Roman" w:cs="Times New Roman"/>
          <w:lang w:val="en-US"/>
        </w:rPr>
      </w:pPr>
    </w:p>
    <w:p w14:paraId="70D9D2E4" w14:textId="56F845D8" w:rsidR="004515BB" w:rsidRDefault="004515BB" w:rsidP="00B31ECA">
      <w:pPr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Parameter:</w:t>
      </w:r>
    </w:p>
    <w:p w14:paraId="0D9C500E" w14:textId="1EFDD8DF" w:rsidR="00B31ECA" w:rsidRDefault="00B31ECA" w:rsidP="00B31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</w:t>
      </w:r>
    </w:p>
    <w:p w14:paraId="0B75A64D" w14:textId="0791F89C" w:rsidR="00B31ECA" w:rsidRPr="00B31ECA" w:rsidRDefault="00B31ECA" w:rsidP="00B31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</w:t>
      </w:r>
    </w:p>
    <w:p w14:paraId="5E691331" w14:textId="77777777" w:rsidR="004515BB" w:rsidRPr="00ED6F94" w:rsidRDefault="004515BB" w:rsidP="004515BB">
      <w:pPr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Exception:</w:t>
      </w:r>
    </w:p>
    <w:p w14:paraId="00122801" w14:textId="77777777" w:rsidR="004515BB" w:rsidRPr="00ED6F94" w:rsidRDefault="004515BB" w:rsidP="004515BB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</w:p>
    <w:p w14:paraId="539562BD" w14:textId="77777777" w:rsidR="004515BB" w:rsidRPr="00ED6F94" w:rsidRDefault="004515BB" w:rsidP="004515BB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Method</w:t>
      </w:r>
    </w:p>
    <w:p w14:paraId="24F9C53B" w14:textId="77777777" w:rsidR="004515BB" w:rsidRPr="00ED6F94" w:rsidRDefault="004515BB" w:rsidP="004515BB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</w:p>
    <w:p w14:paraId="1D101E03" w14:textId="77777777" w:rsidR="004515BB" w:rsidRPr="00ED6F94" w:rsidRDefault="004515BB" w:rsidP="004515BB">
      <w:pPr>
        <w:rPr>
          <w:rFonts w:ascii="Times New Roman" w:hAnsi="Times New Roman" w:cs="Times New Roman"/>
          <w:b/>
          <w:bCs/>
          <w:lang w:val="en-US"/>
        </w:rPr>
      </w:pPr>
      <w:r w:rsidRPr="00ED6F94">
        <w:rPr>
          <w:rFonts w:ascii="Times New Roman" w:hAnsi="Times New Roman" w:cs="Times New Roman"/>
          <w:b/>
          <w:bCs/>
          <w:lang w:val="en-US"/>
        </w:rPr>
        <w:t>State</w:t>
      </w:r>
    </w:p>
    <w:p w14:paraId="0E5C07B3" w14:textId="77777777" w:rsidR="004515BB" w:rsidRDefault="004515BB" w:rsidP="004515BB">
      <w:pPr>
        <w:ind w:firstLine="720"/>
        <w:rPr>
          <w:rFonts w:ascii="Times New Roman" w:hAnsi="Times New Roman" w:cs="Times New Roman"/>
          <w:lang w:val="en-US"/>
        </w:rPr>
      </w:pPr>
      <w:r w:rsidRPr="00ED6F94">
        <w:rPr>
          <w:rFonts w:ascii="Times New Roman" w:hAnsi="Times New Roman" w:cs="Times New Roman"/>
          <w:lang w:val="en-US"/>
        </w:rPr>
        <w:t>None</w:t>
      </w:r>
    </w:p>
    <w:p w14:paraId="4028E3C7" w14:textId="77777777" w:rsidR="004515BB" w:rsidRDefault="004515BB" w:rsidP="00082145">
      <w:pPr>
        <w:ind w:firstLine="720"/>
        <w:rPr>
          <w:rFonts w:ascii="Times New Roman" w:hAnsi="Times New Roman" w:cs="Times New Roman"/>
          <w:lang w:val="en-US"/>
        </w:rPr>
      </w:pPr>
    </w:p>
    <w:p w14:paraId="1BC4983E" w14:textId="77777777" w:rsidR="00082145" w:rsidRDefault="00082145" w:rsidP="00082145">
      <w:pPr>
        <w:ind w:firstLine="720"/>
        <w:rPr>
          <w:rFonts w:ascii="Times New Roman" w:hAnsi="Times New Roman" w:cs="Times New Roman"/>
          <w:lang w:val="en-US"/>
        </w:rPr>
      </w:pPr>
    </w:p>
    <w:p w14:paraId="44B9C9BC" w14:textId="77777777" w:rsidR="007A0938" w:rsidRPr="00663534" w:rsidRDefault="007A0938">
      <w:pPr>
        <w:rPr>
          <w:lang w:val="en-US"/>
        </w:rPr>
      </w:pPr>
    </w:p>
    <w:sectPr w:rsidR="007A0938" w:rsidRPr="0066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2786"/>
    <w:multiLevelType w:val="hybridMultilevel"/>
    <w:tmpl w:val="F496B4F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B7695A"/>
    <w:multiLevelType w:val="hybridMultilevel"/>
    <w:tmpl w:val="F8E058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99"/>
    <w:rsid w:val="00082145"/>
    <w:rsid w:val="00087A99"/>
    <w:rsid w:val="00346A95"/>
    <w:rsid w:val="004515BB"/>
    <w:rsid w:val="00663534"/>
    <w:rsid w:val="007A0938"/>
    <w:rsid w:val="00B3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45CCB"/>
  <w15:chartTrackingRefBased/>
  <w15:docId w15:val="{12FC709C-51AE-4AA4-81C8-A63DBF1A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99"/>
    <w:rPr>
      <w:rFonts w:eastAsiaTheme="minorEastAsia"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A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87A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 w:eastAsia="ja-JP"/>
    </w:rPr>
  </w:style>
  <w:style w:type="table" w:styleId="PlainTable1">
    <w:name w:val="Plain Table 1"/>
    <w:basedOn w:val="TableNormal"/>
    <w:uiPriority w:val="41"/>
    <w:rsid w:val="00087A99"/>
    <w:pPr>
      <w:spacing w:after="0" w:line="240" w:lineRule="auto"/>
    </w:pPr>
    <w:rPr>
      <w:rFonts w:eastAsiaTheme="minorEastAsia"/>
      <w:lang w:val="vi-VN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6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kiên</dc:creator>
  <cp:keywords/>
  <dc:description/>
  <cp:lastModifiedBy>nguyễn kiên</cp:lastModifiedBy>
  <cp:revision>1</cp:revision>
  <dcterms:created xsi:type="dcterms:W3CDTF">2021-12-05T17:20:00Z</dcterms:created>
  <dcterms:modified xsi:type="dcterms:W3CDTF">2021-12-05T17:55:00Z</dcterms:modified>
</cp:coreProperties>
</file>