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AE" w:rsidRDefault="009B4BE0" w:rsidP="009B4B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9B4B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9B4B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lệnh</w:t>
      </w:r>
      <w:proofErr w:type="spellEnd"/>
      <w:r w:rsidRPr="009B4B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9B4B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9B4BE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B4BE0">
        <w:rPr>
          <w:rFonts w:ascii="Times New Roman" w:hAnsi="Times New Roman" w:cs="Times New Roman"/>
          <w:b/>
          <w:sz w:val="32"/>
          <w:szCs w:val="32"/>
        </w:rPr>
        <w:t>khiển</w:t>
      </w:r>
      <w:proofErr w:type="spellEnd"/>
    </w:p>
    <w:p w:rsidR="00443CC8" w:rsidRDefault="00443CC8" w:rsidP="009B4B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3CC8" w:rsidRDefault="00443CC8" w:rsidP="00443CC8">
      <w:pPr>
        <w:rPr>
          <w:rFonts w:ascii="Times New Roman" w:hAnsi="Times New Roman" w:cs="Times New Roman"/>
          <w:b/>
          <w:sz w:val="32"/>
          <w:szCs w:val="32"/>
        </w:rPr>
      </w:pPr>
      <w:r w:rsidRPr="00443CC8">
        <w:rPr>
          <w:rFonts w:ascii="Times New Roman" w:hAnsi="Times New Roman" w:cs="Times New Roman"/>
          <w:b/>
          <w:sz w:val="32"/>
          <w:szCs w:val="32"/>
        </w:rPr>
        <w:t>@</w:t>
      </w:r>
      <w:r>
        <w:rPr>
          <w:rFonts w:ascii="Times New Roman" w:hAnsi="Times New Roman" w:cs="Times New Roman"/>
          <w:b/>
          <w:sz w:val="32"/>
          <w:szCs w:val="32"/>
        </w:rPr>
        <w:t>type#</w:t>
      </w:r>
      <w:r w:rsidR="00D27D9F">
        <w:rPr>
          <w:rFonts w:ascii="Times New Roman" w:hAnsi="Times New Roman" w:cs="Times New Roman"/>
          <w:b/>
          <w:sz w:val="32"/>
          <w:szCs w:val="32"/>
        </w:rPr>
        <w:t>action</w:t>
      </w:r>
      <w:r w:rsidRPr="00443CC8">
        <w:rPr>
          <w:rFonts w:ascii="Times New Roman" w:hAnsi="Times New Roman" w:cs="Times New Roman"/>
          <w:b/>
          <w:sz w:val="32"/>
          <w:szCs w:val="32"/>
        </w:rPr>
        <w:t>#</w:t>
      </w:r>
      <w:r w:rsidR="008B27C3">
        <w:rPr>
          <w:rFonts w:ascii="Times New Roman" w:hAnsi="Times New Roman" w:cs="Times New Roman"/>
          <w:b/>
          <w:sz w:val="32"/>
          <w:szCs w:val="32"/>
        </w:rPr>
        <w:t>map#speed#</w:t>
      </w:r>
      <w:r w:rsidR="00D27D9F" w:rsidRPr="00730999">
        <w:rPr>
          <w:rFonts w:ascii="Times New Roman" w:hAnsi="Times New Roman" w:cs="Times New Roman"/>
          <w:sz w:val="32"/>
          <w:szCs w:val="32"/>
        </w:rPr>
        <w:t>P1_P2_PN</w:t>
      </w:r>
      <w:r w:rsidRPr="00443CC8">
        <w:rPr>
          <w:rFonts w:ascii="Times New Roman" w:hAnsi="Times New Roman" w:cs="Times New Roman"/>
          <w:b/>
          <w:sz w:val="32"/>
          <w:szCs w:val="32"/>
        </w:rPr>
        <w:t>&amp;</w:t>
      </w:r>
    </w:p>
    <w:p w:rsidR="00443CC8" w:rsidRPr="00FF238C" w:rsidRDefault="00D27D9F" w:rsidP="00FF23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238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@,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&amp;</w:t>
      </w:r>
    </w:p>
    <w:p w:rsidR="00D27D9F" w:rsidRPr="00FF238C" w:rsidRDefault="00D27D9F" w:rsidP="00FF23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#</w:t>
      </w:r>
    </w:p>
    <w:p w:rsidR="00730999" w:rsidRPr="00FF238C" w:rsidRDefault="00730999" w:rsidP="00FF23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238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F2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38C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0"/>
        <w:gridCol w:w="1567"/>
        <w:gridCol w:w="2951"/>
        <w:gridCol w:w="3558"/>
      </w:tblGrid>
      <w:tr w:rsidR="00D27D9F" w:rsidTr="00207F54">
        <w:trPr>
          <w:trHeight w:val="325"/>
        </w:trPr>
        <w:tc>
          <w:tcPr>
            <w:tcW w:w="783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18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541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58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</w:tr>
      <w:tr w:rsidR="00D27D9F" w:rsidTr="00207F54">
        <w:trPr>
          <w:trHeight w:val="649"/>
        </w:trPr>
        <w:tc>
          <w:tcPr>
            <w:tcW w:w="783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8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41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</w:p>
        </w:tc>
        <w:tc>
          <w:tcPr>
            <w:tcW w:w="1858" w:type="pct"/>
          </w:tcPr>
          <w:p w:rsidR="00D27D9F" w:rsidRDefault="00D27D9F" w:rsidP="00D27D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:rsidR="00D27D9F" w:rsidRPr="00D27D9F" w:rsidRDefault="00D27D9F" w:rsidP="00D27D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</w:p>
        </w:tc>
      </w:tr>
      <w:tr w:rsidR="00D27D9F" w:rsidTr="00207F54">
        <w:trPr>
          <w:trHeight w:val="4846"/>
        </w:trPr>
        <w:tc>
          <w:tcPr>
            <w:tcW w:w="783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8" w:type="pct"/>
          </w:tcPr>
          <w:p w:rsidR="00D27D9F" w:rsidRDefault="00D27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1541" w:type="pct"/>
          </w:tcPr>
          <w:p w:rsidR="00D27D9F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action: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1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2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3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11</w:t>
            </w:r>
          </w:p>
          <w:p w:rsidR="00D54220" w:rsidRDefault="00D5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12</w:t>
            </w:r>
          </w:p>
        </w:tc>
        <w:tc>
          <w:tcPr>
            <w:tcW w:w="1858" w:type="pct"/>
          </w:tcPr>
          <w:p w:rsidR="00D27D9F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garage</w:t>
            </w:r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cơm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rác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</w:t>
            </w:r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Lùi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</w:p>
          <w:p w:rsidR="00207F54" w:rsidRDefault="00207F54" w:rsidP="00207F5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</w:p>
          <w:p w:rsidR="00B7017A" w:rsidRDefault="00B7017A" w:rsidP="00B70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017A" w:rsidRPr="00B7017A" w:rsidRDefault="00B7017A" w:rsidP="00B701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nút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khác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sau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này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quy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proofErr w:type="spellEnd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7017A">
              <w:rPr>
                <w:rFonts w:ascii="Times New Roman" w:hAnsi="Times New Roman" w:cs="Times New Roman"/>
                <w:b/>
                <w:sz w:val="28"/>
                <w:szCs w:val="28"/>
              </w:rPr>
              <w:t>sau</w:t>
            </w:r>
            <w:proofErr w:type="spellEnd"/>
          </w:p>
          <w:p w:rsidR="00207F54" w:rsidRPr="00207F54" w:rsidRDefault="00207F54" w:rsidP="00207F5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17A" w:rsidTr="00207F54">
        <w:trPr>
          <w:trHeight w:val="4846"/>
        </w:trPr>
        <w:tc>
          <w:tcPr>
            <w:tcW w:w="783" w:type="pct"/>
          </w:tcPr>
          <w:p w:rsidR="00B7017A" w:rsidRDefault="008B2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18" w:type="pct"/>
          </w:tcPr>
          <w:p w:rsidR="00B7017A" w:rsidRDefault="008B2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</w:p>
        </w:tc>
        <w:tc>
          <w:tcPr>
            <w:tcW w:w="1541" w:type="pct"/>
          </w:tcPr>
          <w:p w:rsidR="00B7017A" w:rsidRDefault="008B2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858" w:type="pct"/>
          </w:tcPr>
          <w:p w:rsidR="00B7017A" w:rsidRPr="00B7017A" w:rsidRDefault="008B27C3" w:rsidP="008B2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27C3" w:rsidTr="00207F54">
        <w:trPr>
          <w:trHeight w:val="4846"/>
        </w:trPr>
        <w:tc>
          <w:tcPr>
            <w:tcW w:w="783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8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541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1858" w:type="pct"/>
          </w:tcPr>
          <w:p w:rsidR="008B27C3" w:rsidRDefault="00730999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730999" w:rsidRPr="00B7017A" w:rsidRDefault="00730999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</w:tr>
      <w:tr w:rsidR="008B27C3" w:rsidTr="00207F54">
        <w:trPr>
          <w:trHeight w:val="4846"/>
        </w:trPr>
        <w:tc>
          <w:tcPr>
            <w:tcW w:w="783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18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P1, p2,…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  <w:proofErr w:type="spellEnd"/>
          </w:p>
        </w:tc>
        <w:tc>
          <w:tcPr>
            <w:tcW w:w="1541" w:type="pct"/>
          </w:tcPr>
          <w:p w:rsidR="008B27C3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1858" w:type="pct"/>
          </w:tcPr>
          <w:p w:rsidR="008B27C3" w:rsidRPr="00B7017A" w:rsidRDefault="008B27C3" w:rsidP="00CC4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1, 13, 12</w:t>
            </w:r>
          </w:p>
        </w:tc>
      </w:tr>
    </w:tbl>
    <w:p w:rsidR="009B4BE0" w:rsidRPr="009B4BE0" w:rsidRDefault="009B4BE0">
      <w:pPr>
        <w:rPr>
          <w:rFonts w:ascii="Times New Roman" w:hAnsi="Times New Roman" w:cs="Times New Roman"/>
          <w:sz w:val="28"/>
          <w:szCs w:val="28"/>
        </w:rPr>
      </w:pPr>
    </w:p>
    <w:p w:rsidR="009B4BE0" w:rsidRDefault="009B4BE0">
      <w:pPr>
        <w:rPr>
          <w:rFonts w:ascii="Times New Roman" w:hAnsi="Times New Roman" w:cs="Times New Roman"/>
          <w:sz w:val="28"/>
          <w:szCs w:val="28"/>
        </w:rPr>
      </w:pPr>
    </w:p>
    <w:p w:rsidR="00EE3373" w:rsidRDefault="00EE3373">
      <w:pPr>
        <w:rPr>
          <w:rFonts w:ascii="Times New Roman" w:hAnsi="Times New Roman" w:cs="Times New Roman"/>
          <w:sz w:val="28"/>
          <w:szCs w:val="28"/>
        </w:rPr>
      </w:pPr>
    </w:p>
    <w:p w:rsidR="00EE3373" w:rsidRPr="009F4DBB" w:rsidRDefault="00EE3373" w:rsidP="00EE337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giả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điều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khiển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chuyển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cơm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động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bản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đồ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mã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6,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vận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tốc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1.5 m/s,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từ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13,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rồi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về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5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F4DBB">
        <w:rPr>
          <w:rFonts w:ascii="Times New Roman" w:hAnsi="Times New Roman" w:cs="Times New Roman"/>
          <w:i/>
          <w:sz w:val="28"/>
          <w:szCs w:val="28"/>
        </w:rPr>
        <w:t>sau</w:t>
      </w:r>
      <w:proofErr w:type="spellEnd"/>
      <w:r w:rsidRPr="009F4DBB">
        <w:rPr>
          <w:rFonts w:ascii="Times New Roman" w:hAnsi="Times New Roman" w:cs="Times New Roman"/>
          <w:i/>
          <w:sz w:val="28"/>
          <w:szCs w:val="28"/>
        </w:rPr>
        <w:t>)</w:t>
      </w:r>
    </w:p>
    <w:p w:rsidR="00EE3373" w:rsidRDefault="00EE3373" w:rsidP="00EE3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@1#5#6#1.5#13_2_5&amp;</w:t>
      </w:r>
    </w:p>
    <w:p w:rsidR="00EE3373" w:rsidRDefault="00EE3373" w:rsidP="00EE33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sang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1.5 m/s</w:t>
      </w:r>
    </w:p>
    <w:p w:rsidR="00EE3373" w:rsidRDefault="00EE3373" w:rsidP="00EE3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@2#17#6#1.5#$</w:t>
      </w:r>
    </w:p>
    <w:p w:rsidR="00EE3373" w:rsidRPr="009B4BE0" w:rsidRDefault="00EE33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3373" w:rsidRPr="009B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6AA4"/>
    <w:multiLevelType w:val="hybridMultilevel"/>
    <w:tmpl w:val="4FA8711E"/>
    <w:lvl w:ilvl="0" w:tplc="B97EB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3E6E"/>
    <w:multiLevelType w:val="hybridMultilevel"/>
    <w:tmpl w:val="F650E7FE"/>
    <w:lvl w:ilvl="0" w:tplc="3B6C2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56E8C"/>
    <w:multiLevelType w:val="hybridMultilevel"/>
    <w:tmpl w:val="73A4C17C"/>
    <w:lvl w:ilvl="0" w:tplc="B97EB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01030"/>
    <w:multiLevelType w:val="hybridMultilevel"/>
    <w:tmpl w:val="FD58DA8E"/>
    <w:lvl w:ilvl="0" w:tplc="A8BA8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21498"/>
    <w:multiLevelType w:val="hybridMultilevel"/>
    <w:tmpl w:val="B608D2F4"/>
    <w:lvl w:ilvl="0" w:tplc="E8628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E0"/>
    <w:rsid w:val="00207F54"/>
    <w:rsid w:val="00443CC8"/>
    <w:rsid w:val="00730999"/>
    <w:rsid w:val="008B27C3"/>
    <w:rsid w:val="009B4BE0"/>
    <w:rsid w:val="009F4DBB"/>
    <w:rsid w:val="00B7017A"/>
    <w:rsid w:val="00C83CAE"/>
    <w:rsid w:val="00D27D9F"/>
    <w:rsid w:val="00D54220"/>
    <w:rsid w:val="00EE3373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2020-06-10T08:10:00Z</dcterms:created>
  <dcterms:modified xsi:type="dcterms:W3CDTF">2020-06-10T08:34:00Z</dcterms:modified>
</cp:coreProperties>
</file>