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D23B72" w14:textId="77777777" w:rsidR="005C1B8B" w:rsidRPr="005C1B8B" w:rsidRDefault="005C1B8B" w:rsidP="005C1B8B">
      <w:pPr>
        <w:spacing w:before="180" w:after="150"/>
        <w:rPr>
          <w:rFonts w:ascii="Ginto Copilot Variable" w:hAnsi="Ginto Copilot Variable" w:cs="Times New Roman"/>
          <w:color w:val="26221F"/>
          <w:sz w:val="33"/>
          <w:szCs w:val="33"/>
        </w:rPr>
      </w:pPr>
      <w:r w:rsidRPr="005C1B8B">
        <w:rPr>
          <w:rFonts w:ascii="Ginto Copilot Variable" w:hAnsi="Ginto Copilot Variable" w:cs="Times New Roman"/>
          <w:color w:val="26221F"/>
          <w:spacing w:val="-3"/>
          <w:sz w:val="33"/>
          <w:szCs w:val="33"/>
        </w:rPr>
        <w:t>1. HOME (Word</w:t>
      </w:r>
      <w:r w:rsidRPr="005C1B8B">
        <w:rPr>
          <w:rFonts w:ascii="Ginto Copilot Variable" w:hAnsi="Ginto Copilot Variable" w:cs="Times New Roman"/>
          <w:color w:val="26221F"/>
          <w:spacing w:val="-3"/>
          <w:sz w:val="33"/>
          <w:szCs w:val="33"/>
        </w:rPr>
        <w:noBreakHyphen/>
        <w:t>Version)</w:t>
      </w:r>
    </w:p>
    <w:p w14:paraId="033F4C20" w14:textId="77777777" w:rsidR="005C1B8B" w:rsidRPr="005C1B8B" w:rsidRDefault="005C1B8B" w:rsidP="005C1B8B">
      <w:pPr>
        <w:spacing w:after="180"/>
        <w:rPr>
          <w:rFonts w:ascii="Ginto Copilot Variable" w:hAnsi="Ginto Copilot Variable" w:cs="Times New Roman"/>
          <w:color w:val="26221F"/>
          <w:sz w:val="23"/>
          <w:szCs w:val="23"/>
        </w:rPr>
      </w:pPr>
      <w:r w:rsidRPr="005C1B8B">
        <w:rPr>
          <w:rFonts w:ascii="Ginto Copilot Variable" w:hAnsi="Ginto Copilot Variable" w:cs="Times New Roman"/>
          <w:color w:val="26221F"/>
          <w:spacing w:val="2"/>
          <w:sz w:val="23"/>
          <w:szCs w:val="23"/>
        </w:rPr>
        <w:t>Gaowa Consulting</w:t>
      </w:r>
    </w:p>
    <w:p w14:paraId="2E581495" w14:textId="77777777" w:rsidR="005C1B8B" w:rsidRPr="005C1B8B" w:rsidRDefault="005C1B8B" w:rsidP="005C1B8B">
      <w:pPr>
        <w:spacing w:after="180"/>
        <w:rPr>
          <w:rFonts w:ascii="Ginto Copilot Variable" w:hAnsi="Ginto Copilot Variable" w:cs="Times New Roman"/>
          <w:color w:val="26221F"/>
          <w:sz w:val="23"/>
          <w:szCs w:val="23"/>
        </w:rPr>
      </w:pPr>
      <w:r w:rsidRPr="005C1B8B">
        <w:rPr>
          <w:rFonts w:ascii="Ginto Copilot Variable" w:hAnsi="Ginto Copilot Variable" w:cs="Times New Roman"/>
          <w:color w:val="26221F"/>
          <w:spacing w:val="2"/>
          <w:sz w:val="23"/>
          <w:szCs w:val="23"/>
        </w:rPr>
        <w:t>Ihr Partner für deutsch</w:t>
      </w:r>
      <w:r w:rsidRPr="005C1B8B">
        <w:rPr>
          <w:rFonts w:ascii="Ginto Copilot Variable" w:hAnsi="Ginto Copilot Variable" w:cs="Times New Roman"/>
          <w:color w:val="26221F"/>
          <w:spacing w:val="2"/>
          <w:sz w:val="23"/>
          <w:szCs w:val="23"/>
        </w:rPr>
        <w:noBreakHyphen/>
        <w:t>chinesische Lieferketten und Business Development</w:t>
      </w:r>
    </w:p>
    <w:p w14:paraId="4297F8DA" w14:textId="3ED37E8C" w:rsidR="004461F8" w:rsidRPr="003817A1" w:rsidRDefault="004461F8" w:rsidP="005C1B8B">
      <w:pPr>
        <w:spacing w:after="180"/>
        <w:rPr>
          <w:rFonts w:ascii="Ginto Copilot Variable" w:hAnsi="Ginto Copilot Variable" w:cs="Times New Roman"/>
          <w:color w:val="26221F"/>
          <w:spacing w:val="2"/>
          <w:sz w:val="23"/>
          <w:szCs w:val="23"/>
        </w:rPr>
      </w:pPr>
      <w:r w:rsidRPr="003817A1">
        <w:rPr>
          <w:rFonts w:ascii="Ginto Copilot Variable" w:hAnsi="Ginto Copilot Variable" w:cs="Times New Roman"/>
          <w:color w:val="26221F"/>
          <w:spacing w:val="2"/>
          <w:sz w:val="23"/>
          <w:szCs w:val="23"/>
        </w:rPr>
        <w:t>Willkommen</w:t>
      </w:r>
    </w:p>
    <w:p w14:paraId="041A7160" w14:textId="3483AF55" w:rsidR="005C1B8B" w:rsidRPr="005C1B8B" w:rsidRDefault="005C1B8B" w:rsidP="00D8328D">
      <w:pPr>
        <w:pStyle w:val="p1"/>
        <w:rPr>
          <w:sz w:val="23"/>
          <w:szCs w:val="23"/>
        </w:rPr>
      </w:pPr>
      <w:r w:rsidRPr="005C1B8B">
        <w:rPr>
          <w:spacing w:val="2"/>
          <w:sz w:val="23"/>
          <w:szCs w:val="23"/>
        </w:rPr>
        <w:t>Gaowa Consulting unterstützt deutsche und chinesische Unternehmen beim Aufbau effizienter, zuverlässiger und nachhaltiger Ges</w:t>
      </w:r>
      <w:r w:rsidR="002B366F">
        <w:rPr>
          <w:spacing w:val="2"/>
          <w:sz w:val="23"/>
          <w:szCs w:val="23"/>
        </w:rPr>
        <w:t>chäftsbeziehungen. Mit über 15</w:t>
      </w:r>
      <w:r w:rsidRPr="005C1B8B">
        <w:rPr>
          <w:spacing w:val="2"/>
          <w:sz w:val="23"/>
          <w:szCs w:val="23"/>
        </w:rPr>
        <w:t xml:space="preserve"> Jahren Industrieerfahrung, technischer Kompetenz und interkultureller Expertise begleite ich </w:t>
      </w:r>
      <w:r w:rsidR="00973BE5">
        <w:rPr>
          <w:spacing w:val="2"/>
          <w:sz w:val="23"/>
          <w:szCs w:val="23"/>
        </w:rPr>
        <w:t xml:space="preserve">deutsche </w:t>
      </w:r>
      <w:r w:rsidRPr="005C1B8B">
        <w:rPr>
          <w:spacing w:val="2"/>
          <w:sz w:val="23"/>
          <w:szCs w:val="23"/>
        </w:rPr>
        <w:t>Unternehmen bei Sourcing</w:t>
      </w:r>
      <w:r w:rsidRPr="005C1B8B">
        <w:rPr>
          <w:spacing w:val="2"/>
          <w:sz w:val="23"/>
          <w:szCs w:val="23"/>
        </w:rPr>
        <w:noBreakHyphen/>
        <w:t xml:space="preserve">Projekten, technischen Klärungen und </w:t>
      </w:r>
      <w:r w:rsidR="00D8328D">
        <w:rPr>
          <w:spacing w:val="2"/>
          <w:sz w:val="23"/>
          <w:szCs w:val="23"/>
        </w:rPr>
        <w:t>s</w:t>
      </w:r>
      <w:r w:rsidR="00D8328D" w:rsidRPr="00D8328D">
        <w:rPr>
          <w:spacing w:val="2"/>
          <w:sz w:val="23"/>
          <w:szCs w:val="23"/>
        </w:rPr>
        <w:t>trategische Markteintrittsplanung</w:t>
      </w:r>
      <w:r w:rsidR="00D8328D">
        <w:rPr>
          <w:spacing w:val="2"/>
          <w:sz w:val="23"/>
          <w:szCs w:val="23"/>
        </w:rPr>
        <w:t xml:space="preserve"> </w:t>
      </w:r>
      <w:r w:rsidR="00973BE5">
        <w:rPr>
          <w:spacing w:val="2"/>
          <w:sz w:val="23"/>
          <w:szCs w:val="23"/>
        </w:rPr>
        <w:t>für chinesische Unternehmen</w:t>
      </w:r>
      <w:r w:rsidR="00EF4AE5">
        <w:rPr>
          <w:spacing w:val="2"/>
          <w:sz w:val="23"/>
          <w:szCs w:val="23"/>
        </w:rPr>
        <w:t xml:space="preserve"> im deutschen </w:t>
      </w:r>
      <w:r w:rsidR="00973BE5">
        <w:rPr>
          <w:spacing w:val="2"/>
          <w:sz w:val="23"/>
          <w:szCs w:val="23"/>
        </w:rPr>
        <w:t>Markt</w:t>
      </w:r>
      <w:r w:rsidRPr="005C1B8B">
        <w:rPr>
          <w:spacing w:val="2"/>
          <w:sz w:val="23"/>
          <w:szCs w:val="23"/>
        </w:rPr>
        <w:t>.</w:t>
      </w:r>
    </w:p>
    <w:p w14:paraId="63E24E8E" w14:textId="77777777" w:rsidR="003817A1" w:rsidRPr="003817A1" w:rsidRDefault="003817A1" w:rsidP="003817A1">
      <w:pPr>
        <w:spacing w:after="180"/>
        <w:rPr>
          <w:rFonts w:ascii="Ginto Copilot Variable" w:hAnsi="Ginto Copilot Variable" w:cs="Times New Roman"/>
          <w:color w:val="26221F"/>
          <w:spacing w:val="2"/>
          <w:sz w:val="23"/>
          <w:szCs w:val="23"/>
        </w:rPr>
      </w:pPr>
      <w:r w:rsidRPr="003817A1">
        <w:rPr>
          <w:rFonts w:ascii="Ginto Copilot Variable" w:hAnsi="Ginto Copilot Variable" w:cs="Times New Roman"/>
          <w:color w:val="26221F"/>
          <w:spacing w:val="2"/>
          <w:sz w:val="23"/>
          <w:szCs w:val="23"/>
        </w:rPr>
        <w:t>Schwerpunkte und Leistungen</w:t>
      </w:r>
    </w:p>
    <w:p w14:paraId="3B4D0811" w14:textId="77777777" w:rsidR="003817A1" w:rsidRPr="003817A1" w:rsidRDefault="003817A1" w:rsidP="003817A1">
      <w:pPr>
        <w:spacing w:before="60" w:after="90"/>
        <w:rPr>
          <w:rFonts w:ascii="Ginto Copilot Variable" w:hAnsi="Ginto Copilot Variable" w:cs="Times New Roman"/>
          <w:color w:val="26221F"/>
          <w:spacing w:val="2"/>
          <w:sz w:val="23"/>
          <w:szCs w:val="23"/>
        </w:rPr>
      </w:pPr>
      <w:r w:rsidRPr="003817A1">
        <w:rPr>
          <w:rFonts w:ascii="Ginto Copilot Variable" w:hAnsi="Ginto Copilot Variable" w:cs="Times New Roman"/>
          <w:color w:val="26221F"/>
          <w:spacing w:val="2"/>
          <w:sz w:val="23"/>
          <w:szCs w:val="23"/>
        </w:rPr>
        <w:t>Strategische Beschaffung &amp; Sourcing in China</w:t>
      </w:r>
    </w:p>
    <w:p w14:paraId="3E401406" w14:textId="1CD9BBE6" w:rsidR="003817A1" w:rsidRDefault="003817A1" w:rsidP="003817A1">
      <w:pPr>
        <w:spacing w:after="180"/>
        <w:rPr>
          <w:rFonts w:ascii="Ginto Copilot Variable" w:hAnsi="Ginto Copilot Variable" w:cs="Times New Roman"/>
          <w:color w:val="26221F"/>
          <w:spacing w:val="2"/>
          <w:sz w:val="23"/>
          <w:szCs w:val="23"/>
        </w:rPr>
      </w:pPr>
      <w:r w:rsidRPr="003817A1">
        <w:rPr>
          <w:rFonts w:ascii="Ginto Copilot Variable" w:hAnsi="Ginto Copilot Variable" w:cs="Times New Roman"/>
          <w:color w:val="26221F"/>
          <w:spacing w:val="2"/>
          <w:sz w:val="23"/>
          <w:szCs w:val="23"/>
        </w:rPr>
        <w:t>Identifikation, Bewertung und Qualifizierung geeigneter chinesischer Lieferanten und Auftragsfertiger – von Komponenten über Maschinen bis hin zu kompletten Fertigungslinien und Prüfmitteln.</w:t>
      </w:r>
    </w:p>
    <w:p w14:paraId="7BEC8D87" w14:textId="77777777" w:rsidR="003817A1" w:rsidRPr="003817A1" w:rsidRDefault="003817A1" w:rsidP="003817A1">
      <w:pPr>
        <w:spacing w:before="240" w:after="90"/>
        <w:rPr>
          <w:rFonts w:ascii="Ginto Copilot Variable" w:hAnsi="Ginto Copilot Variable" w:cs="Times New Roman"/>
          <w:color w:val="26221F"/>
          <w:spacing w:val="2"/>
          <w:sz w:val="23"/>
          <w:szCs w:val="23"/>
        </w:rPr>
      </w:pPr>
      <w:r w:rsidRPr="003817A1">
        <w:rPr>
          <w:rFonts w:ascii="Ginto Copilot Variable" w:hAnsi="Ginto Copilot Variable" w:cs="Times New Roman"/>
          <w:color w:val="26221F"/>
          <w:spacing w:val="2"/>
          <w:sz w:val="23"/>
          <w:szCs w:val="23"/>
        </w:rPr>
        <w:t>Marktentwicklung &amp; Business Development</w:t>
      </w:r>
    </w:p>
    <w:p w14:paraId="3CFE5C1E" w14:textId="77777777" w:rsidR="003817A1" w:rsidRPr="003817A1" w:rsidRDefault="003817A1" w:rsidP="003817A1">
      <w:pPr>
        <w:spacing w:after="180"/>
        <w:rPr>
          <w:rFonts w:ascii="Ginto Copilot Variable" w:hAnsi="Ginto Copilot Variable" w:cs="Times New Roman"/>
          <w:color w:val="26221F"/>
          <w:spacing w:val="2"/>
          <w:sz w:val="23"/>
          <w:szCs w:val="23"/>
        </w:rPr>
      </w:pPr>
      <w:r w:rsidRPr="003817A1">
        <w:rPr>
          <w:rFonts w:ascii="Ginto Copilot Variable" w:hAnsi="Ginto Copilot Variable" w:cs="Times New Roman"/>
          <w:color w:val="26221F"/>
          <w:spacing w:val="2"/>
          <w:sz w:val="23"/>
          <w:szCs w:val="23"/>
        </w:rPr>
        <w:t>Lokalisierte Eintrittsstrategien für chinesische Unternehmen in der DACH</w:t>
      </w:r>
      <w:r w:rsidRPr="003817A1">
        <w:rPr>
          <w:rFonts w:ascii="Ginto Copilot Variable" w:hAnsi="Ginto Copilot Variable" w:cs="Times New Roman"/>
          <w:color w:val="26221F"/>
          <w:spacing w:val="2"/>
          <w:sz w:val="23"/>
          <w:szCs w:val="23"/>
        </w:rPr>
        <w:noBreakHyphen/>
        <w:t>Region sowie Unterstützung deutscher Unternehmen beim Aufbau nachhaltiger Marktpositionen in China.</w:t>
      </w:r>
    </w:p>
    <w:p w14:paraId="5E2D416E" w14:textId="77777777" w:rsidR="003817A1" w:rsidRPr="003817A1" w:rsidRDefault="003817A1" w:rsidP="003817A1">
      <w:pPr>
        <w:spacing w:before="60" w:after="90"/>
        <w:rPr>
          <w:rFonts w:ascii="Ginto Copilot Variable" w:hAnsi="Ginto Copilot Variable" w:cs="Times New Roman"/>
          <w:color w:val="26221F"/>
          <w:spacing w:val="2"/>
          <w:sz w:val="23"/>
          <w:szCs w:val="23"/>
        </w:rPr>
      </w:pPr>
      <w:r w:rsidRPr="003817A1">
        <w:rPr>
          <w:rFonts w:ascii="Ginto Copilot Variable" w:hAnsi="Ginto Copilot Variable" w:cs="Times New Roman"/>
          <w:color w:val="26221F"/>
          <w:spacing w:val="2"/>
          <w:sz w:val="23"/>
          <w:szCs w:val="23"/>
        </w:rPr>
        <w:t>Technische Klärung &amp; Projektmanagement</w:t>
      </w:r>
    </w:p>
    <w:p w14:paraId="0933FA85" w14:textId="77777777" w:rsidR="003817A1" w:rsidRPr="003817A1" w:rsidRDefault="003817A1" w:rsidP="003817A1">
      <w:pPr>
        <w:spacing w:after="180"/>
        <w:rPr>
          <w:rFonts w:ascii="Ginto Copilot Variable" w:hAnsi="Ginto Copilot Variable" w:cs="Times New Roman"/>
          <w:color w:val="26221F"/>
          <w:spacing w:val="2"/>
          <w:sz w:val="23"/>
          <w:szCs w:val="23"/>
        </w:rPr>
      </w:pPr>
      <w:r w:rsidRPr="003817A1">
        <w:rPr>
          <w:rFonts w:ascii="Ginto Copilot Variable" w:hAnsi="Ginto Copilot Variable" w:cs="Times New Roman"/>
          <w:color w:val="26221F"/>
          <w:spacing w:val="2"/>
          <w:sz w:val="23"/>
          <w:szCs w:val="23"/>
        </w:rPr>
        <w:t xml:space="preserve">Begleitung internationaler Projekte entlang technischer Schnittstellen, Durchführung von Machbarkeitsbewertungen sowie Unterstützung in </w:t>
      </w:r>
      <w:proofErr w:type="spellStart"/>
      <w:r w:rsidRPr="003817A1">
        <w:rPr>
          <w:rFonts w:ascii="Ginto Copilot Variable" w:hAnsi="Ginto Copilot Variable" w:cs="Times New Roman"/>
          <w:color w:val="26221F"/>
          <w:spacing w:val="2"/>
          <w:sz w:val="23"/>
          <w:szCs w:val="23"/>
        </w:rPr>
        <w:t>Industrialisierungs</w:t>
      </w:r>
      <w:proofErr w:type="spellEnd"/>
      <w:r w:rsidRPr="003817A1">
        <w:rPr>
          <w:rFonts w:ascii="Ginto Copilot Variable" w:hAnsi="Ginto Copilot Variable" w:cs="Times New Roman"/>
          <w:color w:val="26221F"/>
          <w:spacing w:val="2"/>
          <w:sz w:val="23"/>
          <w:szCs w:val="23"/>
        </w:rPr>
        <w:noBreakHyphen/>
        <w:t xml:space="preserve"> und Qualitätsprozessen.</w:t>
      </w:r>
    </w:p>
    <w:p w14:paraId="2A1E86D3" w14:textId="77777777" w:rsidR="003817A1" w:rsidRPr="003817A1" w:rsidRDefault="003817A1" w:rsidP="003817A1">
      <w:pPr>
        <w:spacing w:before="60" w:after="90"/>
        <w:rPr>
          <w:rFonts w:ascii="Ginto Copilot Variable" w:hAnsi="Ginto Copilot Variable" w:cs="Times New Roman"/>
          <w:color w:val="26221F"/>
          <w:spacing w:val="2"/>
          <w:sz w:val="23"/>
          <w:szCs w:val="23"/>
        </w:rPr>
      </w:pPr>
      <w:r w:rsidRPr="003817A1">
        <w:rPr>
          <w:rFonts w:ascii="Ginto Copilot Variable" w:hAnsi="Ginto Copilot Variable" w:cs="Times New Roman"/>
          <w:color w:val="26221F"/>
          <w:spacing w:val="2"/>
          <w:sz w:val="23"/>
          <w:szCs w:val="23"/>
        </w:rPr>
        <w:t>Partnerschaften &amp; Interkulturelle Kooperationen</w:t>
      </w:r>
    </w:p>
    <w:p w14:paraId="70272391" w14:textId="77777777" w:rsidR="003817A1" w:rsidRPr="003817A1" w:rsidRDefault="003817A1" w:rsidP="003817A1">
      <w:pPr>
        <w:spacing w:after="180"/>
        <w:rPr>
          <w:rFonts w:ascii="Ginto Copilot Variable" w:hAnsi="Ginto Copilot Variable" w:cs="Times New Roman"/>
          <w:color w:val="26221F"/>
          <w:spacing w:val="2"/>
          <w:sz w:val="23"/>
          <w:szCs w:val="23"/>
        </w:rPr>
      </w:pPr>
      <w:r w:rsidRPr="003817A1">
        <w:rPr>
          <w:rFonts w:ascii="Ginto Copilot Variable" w:hAnsi="Ginto Copilot Variable" w:cs="Times New Roman"/>
          <w:color w:val="26221F"/>
          <w:spacing w:val="2"/>
          <w:sz w:val="23"/>
          <w:szCs w:val="23"/>
        </w:rPr>
        <w:t>Förderung von B2B</w:t>
      </w:r>
      <w:r w:rsidRPr="003817A1">
        <w:rPr>
          <w:rFonts w:ascii="Ginto Copilot Variable" w:hAnsi="Ginto Copilot Variable" w:cs="Times New Roman"/>
          <w:color w:val="26221F"/>
          <w:spacing w:val="2"/>
          <w:sz w:val="23"/>
          <w:szCs w:val="23"/>
        </w:rPr>
        <w:noBreakHyphen/>
        <w:t>Vernetzung, Begleitung von Verhandlungen in Deutsch und Chinesisch sowie Aufbau stabiler Kooperationen über Kultur</w:t>
      </w:r>
      <w:r w:rsidRPr="003817A1">
        <w:rPr>
          <w:rFonts w:ascii="Ginto Copilot Variable" w:hAnsi="Ginto Copilot Variable" w:cs="Times New Roman"/>
          <w:color w:val="26221F"/>
          <w:spacing w:val="2"/>
          <w:sz w:val="23"/>
          <w:szCs w:val="23"/>
        </w:rPr>
        <w:noBreakHyphen/>
        <w:t xml:space="preserve"> und Systemgrenzen hinweg.</w:t>
      </w:r>
    </w:p>
    <w:p w14:paraId="5ED5E481" w14:textId="592EEA59" w:rsidR="005C1B8B" w:rsidRPr="005C1B8B" w:rsidRDefault="005C1B8B" w:rsidP="007F5251">
      <w:pPr>
        <w:spacing w:after="180"/>
        <w:rPr>
          <w:rFonts w:ascii="Ginto Copilot Variable" w:hAnsi="Ginto Copilot Variable" w:cs="Times New Roman"/>
          <w:color w:val="26221F"/>
          <w:spacing w:val="2"/>
          <w:sz w:val="23"/>
          <w:szCs w:val="23"/>
        </w:rPr>
      </w:pPr>
      <w:r w:rsidRPr="007F5251">
        <w:rPr>
          <w:rFonts w:ascii="Ginto Copilot Variable" w:hAnsi="Ginto Copilot Variable" w:cs="Times New Roman"/>
          <w:color w:val="26221F"/>
          <w:spacing w:val="2"/>
          <w:sz w:val="23"/>
          <w:szCs w:val="23"/>
        </w:rPr>
        <w:t>Kontakt</w:t>
      </w:r>
    </w:p>
    <w:p w14:paraId="4EAC16C8" w14:textId="70D087C2" w:rsidR="005C1B8B" w:rsidRPr="005C1B8B" w:rsidRDefault="007F5251" w:rsidP="005C1B8B">
      <w:pPr>
        <w:spacing w:after="180"/>
        <w:rPr>
          <w:rFonts w:ascii="Ginto Copilot Variable" w:hAnsi="Ginto Copilot Variable" w:cs="Times New Roman"/>
          <w:color w:val="26221F"/>
          <w:sz w:val="23"/>
          <w:szCs w:val="23"/>
        </w:rPr>
      </w:pPr>
      <w:r>
        <w:rPr>
          <w:rFonts w:ascii="Ginto Copilot Variable" w:hAnsi="Ginto Copilot Variable" w:cs="Times New Roman"/>
          <w:color w:val="26221F"/>
          <w:spacing w:val="2"/>
          <w:sz w:val="23"/>
          <w:szCs w:val="23"/>
        </w:rPr>
        <w:t>E</w:t>
      </w:r>
      <w:r>
        <w:rPr>
          <w:rFonts w:ascii="Ginto Copilot Variable" w:hAnsi="Ginto Copilot Variable" w:cs="Times New Roman"/>
          <w:color w:val="26221F"/>
          <w:spacing w:val="2"/>
          <w:sz w:val="23"/>
          <w:szCs w:val="23"/>
        </w:rPr>
        <w:noBreakHyphen/>
        <w:t>Mail: a.gaowa</w:t>
      </w:r>
      <w:r w:rsidR="005C1B8B" w:rsidRPr="005C1B8B">
        <w:rPr>
          <w:rFonts w:ascii="Ginto Copilot Variable" w:hAnsi="Ginto Copilot Variable" w:cs="Times New Roman"/>
          <w:color w:val="26221F"/>
          <w:spacing w:val="2"/>
          <w:sz w:val="23"/>
          <w:szCs w:val="23"/>
        </w:rPr>
        <w:t>@gaowa-consulting.de</w:t>
      </w:r>
    </w:p>
    <w:p w14:paraId="3AF2E267" w14:textId="77777777" w:rsidR="005C1B8B" w:rsidRPr="005C1B8B" w:rsidRDefault="005C1B8B" w:rsidP="005C1B8B">
      <w:pPr>
        <w:spacing w:after="180"/>
        <w:rPr>
          <w:rFonts w:ascii="Ginto Copilot Variable" w:hAnsi="Ginto Copilot Variable" w:cs="Times New Roman"/>
          <w:color w:val="26221F"/>
          <w:sz w:val="23"/>
          <w:szCs w:val="23"/>
        </w:rPr>
      </w:pPr>
      <w:r w:rsidRPr="005C1B8B">
        <w:rPr>
          <w:rFonts w:ascii="Ginto Copilot Variable" w:hAnsi="Ginto Copilot Variable" w:cs="Times New Roman"/>
          <w:color w:val="26221F"/>
          <w:spacing w:val="2"/>
          <w:sz w:val="23"/>
          <w:szCs w:val="23"/>
        </w:rPr>
        <w:t>Telefon: +49 152 3390 3259</w:t>
      </w:r>
    </w:p>
    <w:p w14:paraId="12E46AE7" w14:textId="77777777" w:rsidR="005C1B8B" w:rsidRPr="005C1B8B" w:rsidRDefault="005C1B8B" w:rsidP="005C1B8B">
      <w:pPr>
        <w:spacing w:after="180"/>
        <w:rPr>
          <w:rFonts w:ascii="Times New Roman" w:hAnsi="Times New Roman" w:cs="Times New Roman"/>
        </w:rPr>
      </w:pPr>
      <w:r w:rsidRPr="005C1B8B">
        <w:rPr>
          <w:rFonts w:ascii="Helvetica" w:hAnsi="Helvetica" w:cs="Times New Roman"/>
          <w:sz w:val="18"/>
          <w:szCs w:val="18"/>
        </w:rPr>
        <w:t>---</w:t>
      </w:r>
    </w:p>
    <w:p w14:paraId="5FE5DF75" w14:textId="77777777" w:rsidR="005C1B8B" w:rsidRPr="005C1B8B" w:rsidRDefault="005C1B8B" w:rsidP="005C1B8B">
      <w:pPr>
        <w:spacing w:before="180" w:after="150"/>
        <w:rPr>
          <w:rFonts w:ascii="Ginto Copilot Variable" w:hAnsi="Ginto Copilot Variable" w:cs="Times New Roman"/>
          <w:color w:val="26221F"/>
          <w:sz w:val="33"/>
          <w:szCs w:val="33"/>
        </w:rPr>
      </w:pPr>
      <w:r w:rsidRPr="005C1B8B">
        <w:rPr>
          <w:rFonts w:ascii="Ginto Copilot Variable" w:hAnsi="Ginto Copilot Variable" w:cs="Times New Roman"/>
          <w:color w:val="26221F"/>
          <w:spacing w:val="-3"/>
          <w:sz w:val="33"/>
          <w:szCs w:val="33"/>
        </w:rPr>
        <w:t>2. ANGEBOTE (Word</w:t>
      </w:r>
      <w:r w:rsidRPr="005C1B8B">
        <w:rPr>
          <w:rFonts w:ascii="Ginto Copilot Variable" w:hAnsi="Ginto Copilot Variable" w:cs="Times New Roman"/>
          <w:color w:val="26221F"/>
          <w:spacing w:val="-3"/>
          <w:sz w:val="33"/>
          <w:szCs w:val="33"/>
        </w:rPr>
        <w:noBreakHyphen/>
        <w:t>Version)</w:t>
      </w:r>
    </w:p>
    <w:p w14:paraId="10BA668C" w14:textId="77777777" w:rsidR="005C1B8B" w:rsidRPr="005C1B8B" w:rsidRDefault="005C1B8B" w:rsidP="005C1B8B">
      <w:pPr>
        <w:spacing w:after="180"/>
        <w:rPr>
          <w:rFonts w:ascii="Ginto Copilot Variable" w:hAnsi="Ginto Copilot Variable" w:cs="Times New Roman"/>
          <w:color w:val="26221F"/>
          <w:sz w:val="23"/>
          <w:szCs w:val="23"/>
        </w:rPr>
      </w:pPr>
      <w:r w:rsidRPr="005C1B8B">
        <w:rPr>
          <w:rFonts w:ascii="Ginto Copilot Variable" w:hAnsi="Ginto Copilot Variable" w:cs="Times New Roman"/>
          <w:color w:val="26221F"/>
          <w:spacing w:val="2"/>
          <w:sz w:val="23"/>
          <w:szCs w:val="23"/>
        </w:rPr>
        <w:t>Leistungen</w:t>
      </w:r>
    </w:p>
    <w:p w14:paraId="59FCB092" w14:textId="77777777" w:rsidR="005C1B8B" w:rsidRPr="005C1B8B" w:rsidRDefault="005C1B8B" w:rsidP="005C1B8B">
      <w:pPr>
        <w:spacing w:after="180"/>
        <w:rPr>
          <w:rFonts w:ascii="Ginto Copilot Variable" w:hAnsi="Ginto Copilot Variable" w:cs="Times New Roman"/>
          <w:color w:val="26221F"/>
          <w:sz w:val="23"/>
          <w:szCs w:val="23"/>
        </w:rPr>
      </w:pPr>
      <w:r w:rsidRPr="005C1B8B">
        <w:rPr>
          <w:rFonts w:ascii="Ginto Copilot Variable" w:hAnsi="Ginto Copilot Variable" w:cs="Times New Roman"/>
          <w:color w:val="26221F"/>
          <w:spacing w:val="2"/>
          <w:sz w:val="23"/>
          <w:szCs w:val="23"/>
        </w:rPr>
        <w:t>Gaowa Consulting bietet spezialisierte Dienstleistungen an der Schnittstelle zwischen deutschen KMU und chinesischen Industriepartnern. Der Fokus liegt auf technischer Präzision, interkultureller Kompetenz und nachhaltigen Geschäftsbeziehungen.</w:t>
      </w:r>
    </w:p>
    <w:p w14:paraId="4E0EB538" w14:textId="77777777" w:rsidR="005C1B8B" w:rsidRPr="005C1B8B" w:rsidRDefault="005C1B8B" w:rsidP="005C1B8B">
      <w:pPr>
        <w:spacing w:after="180"/>
        <w:rPr>
          <w:rFonts w:ascii="Times New Roman" w:hAnsi="Times New Roman" w:cs="Times New Roman"/>
        </w:rPr>
      </w:pPr>
      <w:r w:rsidRPr="005C1B8B">
        <w:rPr>
          <w:rFonts w:ascii="Helvetica" w:hAnsi="Helvetica" w:cs="Times New Roman"/>
          <w:sz w:val="18"/>
          <w:szCs w:val="18"/>
        </w:rPr>
        <w:t>---</w:t>
      </w:r>
    </w:p>
    <w:p w14:paraId="19C98A69" w14:textId="77777777" w:rsidR="00651917" w:rsidRPr="00651917" w:rsidRDefault="00651917" w:rsidP="00651917">
      <w:pPr>
        <w:spacing w:before="60" w:after="90"/>
        <w:rPr>
          <w:rFonts w:ascii="Ginto Copilot Variable" w:hAnsi="Ginto Copilot Variable" w:cs="Times New Roman"/>
          <w:color w:val="26221F"/>
          <w:sz w:val="30"/>
          <w:szCs w:val="30"/>
        </w:rPr>
      </w:pPr>
      <w:r w:rsidRPr="00651917">
        <w:rPr>
          <w:rFonts w:ascii="Ginto Copilot Variable" w:hAnsi="Ginto Copilot Variable" w:cs="Times New Roman"/>
          <w:color w:val="26221F"/>
          <w:sz w:val="30"/>
          <w:szCs w:val="30"/>
        </w:rPr>
        <w:t>1. Unternehmensberatung (DE–CN Business Development)</w:t>
      </w:r>
    </w:p>
    <w:p w14:paraId="63CFAB65" w14:textId="77777777" w:rsidR="00651917" w:rsidRPr="00651917" w:rsidRDefault="00651917" w:rsidP="00651917">
      <w:pPr>
        <w:spacing w:after="180"/>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Strategie</w:t>
      </w:r>
    </w:p>
    <w:p w14:paraId="30EF25F2"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Markt- und Wettbewerbsanalysen</w:t>
      </w:r>
    </w:p>
    <w:p w14:paraId="618F901A"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Markteintrittsstrategien</w:t>
      </w:r>
    </w:p>
    <w:p w14:paraId="5B981175"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lastRenderedPageBreak/>
        <w:t>• Bewertung technischer Anforderungen</w:t>
      </w:r>
    </w:p>
    <w:p w14:paraId="73E29170" w14:textId="77777777" w:rsidR="00651917" w:rsidRPr="00651917" w:rsidRDefault="00651917" w:rsidP="00651917">
      <w:pPr>
        <w:spacing w:after="180"/>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Technische Klärung</w:t>
      </w:r>
    </w:p>
    <w:p w14:paraId="55F27105"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Schnittstellenklärung DE/CN</w:t>
      </w:r>
    </w:p>
    <w:p w14:paraId="50E6A60E"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Analyse von Spezifikationen</w:t>
      </w:r>
    </w:p>
    <w:p w14:paraId="3B7D4DBD"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Vorbereitung technischer Entscheidungen</w:t>
      </w:r>
    </w:p>
    <w:p w14:paraId="511C1FA7" w14:textId="77777777" w:rsidR="00651917" w:rsidRPr="00651917" w:rsidRDefault="00651917" w:rsidP="00651917">
      <w:pPr>
        <w:spacing w:after="180"/>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Projektmanagement</w:t>
      </w:r>
    </w:p>
    <w:p w14:paraId="3EF73B42"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Internationale Beschaffungs- und Entwicklungsprojekte</w:t>
      </w:r>
    </w:p>
    <w:p w14:paraId="2DA93AE7"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Termin- und Meilensteinsteuerung</w:t>
      </w:r>
    </w:p>
    <w:p w14:paraId="50458749"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Risikomanagement</w:t>
      </w:r>
    </w:p>
    <w:p w14:paraId="1663CD6B"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Interkulturelle Unterstützung</w:t>
      </w:r>
    </w:p>
    <w:p w14:paraId="0DCC49CE"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Verhandlungsbegleitung (DE/CN)</w:t>
      </w:r>
    </w:p>
    <w:p w14:paraId="713825B2"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Moderation technischer und kaufmännischer Teams</w:t>
      </w:r>
    </w:p>
    <w:p w14:paraId="120B10E8"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Begleitung von Industrialisierungs- und Qualitätsprozessen</w:t>
      </w:r>
    </w:p>
    <w:p w14:paraId="4D9455D8" w14:textId="77777777" w:rsidR="00651917" w:rsidRPr="00651917" w:rsidRDefault="00651917" w:rsidP="00651917">
      <w:pPr>
        <w:spacing w:after="180"/>
        <w:rPr>
          <w:rFonts w:ascii="Times New Roman" w:hAnsi="Times New Roman" w:cs="Times New Roman"/>
        </w:rPr>
      </w:pPr>
      <w:r w:rsidRPr="00651917">
        <w:rPr>
          <w:rFonts w:ascii="Helvetica" w:hAnsi="Helvetica" w:cs="Times New Roman"/>
          <w:sz w:val="18"/>
          <w:szCs w:val="18"/>
        </w:rPr>
        <w:t>---</w:t>
      </w:r>
    </w:p>
    <w:p w14:paraId="4EAE16D6" w14:textId="77777777" w:rsidR="00651917" w:rsidRPr="00651917" w:rsidRDefault="00651917" w:rsidP="00651917">
      <w:pPr>
        <w:spacing w:before="60" w:after="90"/>
        <w:rPr>
          <w:rFonts w:ascii="Ginto Copilot Variable" w:hAnsi="Ginto Copilot Variable" w:cs="Times New Roman"/>
          <w:color w:val="26221F"/>
          <w:sz w:val="30"/>
          <w:szCs w:val="30"/>
        </w:rPr>
      </w:pPr>
      <w:r w:rsidRPr="00651917">
        <w:rPr>
          <w:rFonts w:ascii="Ginto Copilot Variable" w:hAnsi="Ginto Copilot Variable" w:cs="Times New Roman"/>
          <w:color w:val="26221F"/>
          <w:sz w:val="30"/>
          <w:szCs w:val="30"/>
        </w:rPr>
        <w:t>2. Sourcing in China – Lieferanten- und Auftragsfertigersuche</w:t>
      </w:r>
    </w:p>
    <w:p w14:paraId="07AEE1A4" w14:textId="2B5EF0F2" w:rsidR="00651917" w:rsidRPr="00651917" w:rsidRDefault="00651917" w:rsidP="00651917">
      <w:pPr>
        <w:spacing w:after="180"/>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xml:space="preserve">Lieferanten- und </w:t>
      </w:r>
      <w:proofErr w:type="spellStart"/>
      <w:r w:rsidRPr="00651917">
        <w:rPr>
          <w:rFonts w:ascii="Ginto Copilot Variable" w:hAnsi="Ginto Copilot Variable" w:cs="Times New Roman"/>
          <w:color w:val="26221F"/>
          <w:spacing w:val="2"/>
          <w:sz w:val="23"/>
          <w:szCs w:val="23"/>
        </w:rPr>
        <w:t>Fertigerselektion</w:t>
      </w:r>
      <w:proofErr w:type="spellEnd"/>
      <w:r>
        <w:rPr>
          <w:rFonts w:ascii="Ginto Copilot Variable" w:hAnsi="Ginto Copilot Variable" w:cs="Times New Roman" w:hint="eastAsia"/>
          <w:color w:val="26221F"/>
          <w:spacing w:val="2"/>
          <w:sz w:val="23"/>
          <w:szCs w:val="23"/>
        </w:rPr>
        <w:tab/>
      </w:r>
    </w:p>
    <w:p w14:paraId="5B131882"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Komponenten</w:t>
      </w:r>
    </w:p>
    <w:p w14:paraId="06A01B75"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Maschinen</w:t>
      </w:r>
    </w:p>
    <w:p w14:paraId="4749FE04"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Fertigungslinien</w:t>
      </w:r>
    </w:p>
    <w:p w14:paraId="7CA2C73A"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Werkzeuge</w:t>
      </w:r>
    </w:p>
    <w:p w14:paraId="0BC1EBDE"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Schweißvorrichtungen</w:t>
      </w:r>
    </w:p>
    <w:p w14:paraId="2982576D"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Lehren &amp; Prüfmittel</w:t>
      </w:r>
    </w:p>
    <w:p w14:paraId="0860B7C9"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Automotive</w:t>
      </w:r>
      <w:r w:rsidRPr="00651917">
        <w:rPr>
          <w:rFonts w:ascii="Ginto Copilot Variable" w:hAnsi="Ginto Copilot Variable" w:cs="Times New Roman"/>
          <w:color w:val="26221F"/>
          <w:spacing w:val="2"/>
          <w:sz w:val="23"/>
          <w:szCs w:val="23"/>
        </w:rPr>
        <w:noBreakHyphen/>
        <w:t>Teile</w:t>
      </w:r>
    </w:p>
    <w:p w14:paraId="01773C91"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Sonderanfertigungen</w:t>
      </w:r>
    </w:p>
    <w:p w14:paraId="565B3009" w14:textId="77777777" w:rsidR="00651917" w:rsidRPr="00651917" w:rsidRDefault="00651917" w:rsidP="00651917">
      <w:pPr>
        <w:spacing w:after="180"/>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Bewertung &amp; Analyse</w:t>
      </w:r>
    </w:p>
    <w:p w14:paraId="034EAD4E"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Lieferantenrecherche</w:t>
      </w:r>
    </w:p>
    <w:p w14:paraId="7C5B34B7"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Machbarkeitsbewertung</w:t>
      </w:r>
    </w:p>
    <w:p w14:paraId="52025734"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Angebots- und Kostenanalyse</w:t>
      </w:r>
    </w:p>
    <w:p w14:paraId="3ED84713" w14:textId="77777777" w:rsidR="00651917" w:rsidRPr="00651917" w:rsidRDefault="00651917" w:rsidP="00651917">
      <w:pPr>
        <w:spacing w:after="180"/>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Qualifizierung</w:t>
      </w:r>
    </w:p>
    <w:p w14:paraId="0A2B6DEF"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Vor</w:t>
      </w:r>
      <w:r w:rsidRPr="00651917">
        <w:rPr>
          <w:rFonts w:ascii="Ginto Copilot Variable" w:hAnsi="Ginto Copilot Variable" w:cs="Times New Roman"/>
          <w:color w:val="26221F"/>
          <w:spacing w:val="2"/>
          <w:sz w:val="23"/>
          <w:szCs w:val="23"/>
        </w:rPr>
        <w:noBreakHyphen/>
        <w:t>Ort</w:t>
      </w:r>
      <w:r w:rsidRPr="00651917">
        <w:rPr>
          <w:rFonts w:ascii="Ginto Copilot Variable" w:hAnsi="Ginto Copilot Variable" w:cs="Times New Roman"/>
          <w:color w:val="26221F"/>
          <w:spacing w:val="2"/>
          <w:sz w:val="23"/>
          <w:szCs w:val="23"/>
        </w:rPr>
        <w:noBreakHyphen/>
        <w:t>Audits</w:t>
      </w:r>
    </w:p>
    <w:p w14:paraId="3F252EFC"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Prozess- und Qualitätsbewertungen</w:t>
      </w:r>
    </w:p>
    <w:p w14:paraId="10884620"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Lieferkettenrisikoanalyse</w:t>
      </w:r>
    </w:p>
    <w:p w14:paraId="56F70587" w14:textId="77777777" w:rsidR="00651917" w:rsidRPr="00651917" w:rsidRDefault="00651917" w:rsidP="00651917">
      <w:pPr>
        <w:spacing w:after="180"/>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Umsetzung</w:t>
      </w:r>
    </w:p>
    <w:p w14:paraId="5D9BE5F5"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Musterteile &amp; Erstbemusterung</w:t>
      </w:r>
    </w:p>
    <w:p w14:paraId="40D1C0A5"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Technische Spezifikationsabstimmung</w:t>
      </w:r>
    </w:p>
    <w:p w14:paraId="49D84F36"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Vertrags- und Preisvorbereitung</w:t>
      </w:r>
    </w:p>
    <w:p w14:paraId="0A639938"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Begleitung bis zur Serienreife</w:t>
      </w:r>
    </w:p>
    <w:p w14:paraId="29F9C194" w14:textId="77777777" w:rsidR="00651917" w:rsidRPr="00651917" w:rsidRDefault="00651917" w:rsidP="00651917">
      <w:pPr>
        <w:spacing w:after="180"/>
        <w:rPr>
          <w:rFonts w:ascii="Times New Roman" w:hAnsi="Times New Roman" w:cs="Times New Roman"/>
        </w:rPr>
      </w:pPr>
      <w:r w:rsidRPr="00651917">
        <w:rPr>
          <w:rFonts w:ascii="Helvetica" w:hAnsi="Helvetica" w:cs="Times New Roman"/>
          <w:sz w:val="18"/>
          <w:szCs w:val="18"/>
        </w:rPr>
        <w:t>---</w:t>
      </w:r>
    </w:p>
    <w:p w14:paraId="6D840223" w14:textId="77777777" w:rsidR="00651917" w:rsidRPr="00651917" w:rsidRDefault="00651917" w:rsidP="00651917">
      <w:pPr>
        <w:spacing w:before="60" w:after="90"/>
        <w:rPr>
          <w:rFonts w:ascii="Ginto Copilot Variable" w:hAnsi="Ginto Copilot Variable" w:cs="Times New Roman"/>
          <w:color w:val="26221F"/>
          <w:sz w:val="30"/>
          <w:szCs w:val="30"/>
        </w:rPr>
      </w:pPr>
      <w:r w:rsidRPr="00651917">
        <w:rPr>
          <w:rFonts w:ascii="Ginto Copilot Variable" w:hAnsi="Ginto Copilot Variable" w:cs="Times New Roman"/>
          <w:color w:val="26221F"/>
          <w:sz w:val="30"/>
          <w:szCs w:val="30"/>
        </w:rPr>
        <w:t>3. Business Development für chinesische Unternehmen (DACH)</w:t>
      </w:r>
    </w:p>
    <w:p w14:paraId="7C52DB78" w14:textId="77777777" w:rsidR="00651917" w:rsidRPr="00651917" w:rsidRDefault="00651917" w:rsidP="00651917">
      <w:pPr>
        <w:spacing w:after="180"/>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Markteintritt</w:t>
      </w:r>
    </w:p>
    <w:p w14:paraId="11BA7405"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Marktanalyse DACH</w:t>
      </w:r>
    </w:p>
    <w:p w14:paraId="3901AD2C"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Eintrittsstrategie</w:t>
      </w:r>
    </w:p>
    <w:p w14:paraId="105D4428"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Produktpositionierung</w:t>
      </w:r>
    </w:p>
    <w:p w14:paraId="650C7DD5" w14:textId="77777777" w:rsidR="00651917" w:rsidRPr="00651917" w:rsidRDefault="00651917" w:rsidP="00651917">
      <w:pPr>
        <w:spacing w:after="180"/>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Netzwerkaufbau</w:t>
      </w:r>
    </w:p>
    <w:p w14:paraId="2B444346"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Identifikation potenzieller Kunden</w:t>
      </w:r>
    </w:p>
    <w:p w14:paraId="74D5A7AC"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Vorbereitung von Terminen</w:t>
      </w:r>
    </w:p>
    <w:p w14:paraId="438E6A1E"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Unterstützung bei Erstkontakten</w:t>
      </w:r>
    </w:p>
    <w:p w14:paraId="4989EBD2" w14:textId="77777777" w:rsidR="00651917" w:rsidRPr="00651917" w:rsidRDefault="00651917" w:rsidP="00651917">
      <w:pPr>
        <w:spacing w:after="180"/>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Technische &amp; regulatorische Vorbereitung</w:t>
      </w:r>
    </w:p>
    <w:p w14:paraId="4B28B8D8"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Deutsche Normen &amp; Anforderungen</w:t>
      </w:r>
    </w:p>
    <w:p w14:paraId="74482356"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Technische Spezifikationen</w:t>
      </w:r>
    </w:p>
    <w:p w14:paraId="0E809787"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Qualitäts- und Auditstandards</w:t>
      </w:r>
    </w:p>
    <w:p w14:paraId="7641BE20" w14:textId="77777777" w:rsidR="00651917" w:rsidRPr="00651917" w:rsidRDefault="00651917" w:rsidP="00651917">
      <w:pPr>
        <w:spacing w:after="180"/>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Interkulturelle Kommunikation</w:t>
      </w:r>
    </w:p>
    <w:p w14:paraId="5327D8A5"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Termin- und Verhandlungsbegleitung (DE/CN)</w:t>
      </w:r>
    </w:p>
    <w:p w14:paraId="3AAF1812"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Vermittlung technischer Anforderungen</w:t>
      </w:r>
    </w:p>
    <w:p w14:paraId="6A3B341E" w14:textId="77777777" w:rsidR="00651917" w:rsidRPr="00651917" w:rsidRDefault="00651917" w:rsidP="00651917">
      <w:pPr>
        <w:spacing w:after="180"/>
        <w:ind w:left="708"/>
        <w:rPr>
          <w:rFonts w:ascii="Ginto Copilot Variable" w:hAnsi="Ginto Copilot Variable" w:cs="Times New Roman"/>
          <w:color w:val="26221F"/>
          <w:sz w:val="23"/>
          <w:szCs w:val="23"/>
        </w:rPr>
      </w:pPr>
      <w:r w:rsidRPr="00651917">
        <w:rPr>
          <w:rFonts w:ascii="Ginto Copilot Variable" w:hAnsi="Ginto Copilot Variable" w:cs="Times New Roman"/>
          <w:color w:val="26221F"/>
          <w:spacing w:val="2"/>
          <w:sz w:val="23"/>
          <w:szCs w:val="23"/>
        </w:rPr>
        <w:t>• Moderation zwischen Teams</w:t>
      </w:r>
    </w:p>
    <w:p w14:paraId="2AC7EBFE" w14:textId="03217274" w:rsidR="005C1B8B" w:rsidRPr="005C1B8B" w:rsidRDefault="0096684D" w:rsidP="00927EB5">
      <w:pPr>
        <w:spacing w:after="180"/>
        <w:rPr>
          <w:rFonts w:ascii="Times New Roman" w:hAnsi="Times New Roman" w:cs="Times New Roman"/>
        </w:rPr>
      </w:pPr>
      <w:r w:rsidRPr="0096684D">
        <w:rPr>
          <w:rFonts w:ascii="Helvetica" w:hAnsi="Helvetica" w:cs="Times New Roman"/>
          <w:sz w:val="18"/>
          <w:szCs w:val="18"/>
        </w:rPr>
        <w:t>---</w:t>
      </w:r>
    </w:p>
    <w:p w14:paraId="52B54178" w14:textId="77777777" w:rsidR="005C1B8B" w:rsidRPr="005C1B8B" w:rsidRDefault="005C1B8B" w:rsidP="005C1B8B">
      <w:pPr>
        <w:spacing w:before="180" w:after="150"/>
        <w:rPr>
          <w:rFonts w:ascii="Ginto Copilot Variable" w:hAnsi="Ginto Copilot Variable" w:cs="Times New Roman"/>
          <w:color w:val="26221F"/>
          <w:sz w:val="33"/>
          <w:szCs w:val="33"/>
        </w:rPr>
      </w:pPr>
      <w:r w:rsidRPr="005C1B8B">
        <w:rPr>
          <w:rFonts w:ascii="Ginto Copilot Variable" w:hAnsi="Ginto Copilot Variable" w:cs="Times New Roman"/>
          <w:color w:val="26221F"/>
          <w:spacing w:val="-3"/>
          <w:sz w:val="33"/>
          <w:szCs w:val="33"/>
        </w:rPr>
        <w:t>3. ÜBER MICH (Word</w:t>
      </w:r>
      <w:r w:rsidRPr="005C1B8B">
        <w:rPr>
          <w:rFonts w:ascii="Ginto Copilot Variable" w:hAnsi="Ginto Copilot Variable" w:cs="Times New Roman"/>
          <w:color w:val="26221F"/>
          <w:spacing w:val="-3"/>
          <w:sz w:val="33"/>
          <w:szCs w:val="33"/>
        </w:rPr>
        <w:noBreakHyphen/>
        <w:t>Version)</w:t>
      </w:r>
    </w:p>
    <w:p w14:paraId="5E1A7966" w14:textId="77777777" w:rsidR="00E33A86" w:rsidRPr="00E33A86" w:rsidRDefault="00E33A86" w:rsidP="00E33A86">
      <w:pPr>
        <w:spacing w:after="180"/>
        <w:rPr>
          <w:rFonts w:ascii="Ginto Copilot Variable" w:hAnsi="Ginto Copilot Variable" w:cs="Times New Roman"/>
          <w:color w:val="26221F"/>
          <w:sz w:val="23"/>
          <w:szCs w:val="23"/>
        </w:rPr>
      </w:pPr>
      <w:r w:rsidRPr="00E33A86">
        <w:rPr>
          <w:rFonts w:ascii="Ginto Copilot Variable" w:hAnsi="Ginto Copilot Variable" w:cs="Times New Roman"/>
          <w:color w:val="26221F"/>
          <w:spacing w:val="2"/>
          <w:sz w:val="23"/>
          <w:szCs w:val="23"/>
        </w:rPr>
        <w:t>Über mich</w:t>
      </w:r>
    </w:p>
    <w:p w14:paraId="38B01592" w14:textId="77777777" w:rsidR="00E33A86" w:rsidRPr="00E33A86" w:rsidRDefault="00E33A86" w:rsidP="00E33A86">
      <w:pPr>
        <w:spacing w:after="180"/>
        <w:rPr>
          <w:rFonts w:ascii="Ginto Copilot Variable" w:hAnsi="Ginto Copilot Variable" w:cs="Times New Roman"/>
          <w:color w:val="26221F"/>
          <w:sz w:val="23"/>
          <w:szCs w:val="23"/>
        </w:rPr>
      </w:pPr>
      <w:r w:rsidRPr="00E33A86">
        <w:rPr>
          <w:rFonts w:ascii="Ginto Copilot Variable" w:hAnsi="Ginto Copilot Variable" w:cs="Times New Roman"/>
          <w:color w:val="26221F"/>
          <w:spacing w:val="2"/>
          <w:sz w:val="23"/>
          <w:szCs w:val="23"/>
        </w:rPr>
        <w:t>Aodun Gaowa ist eine viersprachige Expertin für deutsch</w:t>
      </w:r>
      <w:r w:rsidRPr="00E33A86">
        <w:rPr>
          <w:rFonts w:ascii="Ginto Copilot Variable" w:hAnsi="Ginto Copilot Variable" w:cs="Times New Roman"/>
          <w:color w:val="26221F"/>
          <w:spacing w:val="2"/>
          <w:sz w:val="23"/>
          <w:szCs w:val="23"/>
        </w:rPr>
        <w:noBreakHyphen/>
        <w:t>chinesische Industrieprojekte mit einem akademischen Hintergrund in Informationstechnik, Pädagogik und einem Master in Systems Engineering. Mehr als 15 Jahre Berufserfahrung in der Automobil</w:t>
      </w:r>
      <w:r w:rsidRPr="00E33A86">
        <w:rPr>
          <w:rFonts w:ascii="Ginto Copilot Variable" w:hAnsi="Ginto Copilot Variable" w:cs="Times New Roman"/>
          <w:color w:val="26221F"/>
          <w:spacing w:val="2"/>
          <w:sz w:val="23"/>
          <w:szCs w:val="23"/>
        </w:rPr>
        <w:noBreakHyphen/>
        <w:t xml:space="preserve"> und Fertigungsindustrie bilden die Grundlage ihrer heutigen Beratungstätigkeit.</w:t>
      </w:r>
    </w:p>
    <w:p w14:paraId="4C0F8E10" w14:textId="77777777" w:rsidR="00E33A86" w:rsidRPr="00E33A86" w:rsidRDefault="00E33A86" w:rsidP="00E33A86">
      <w:pPr>
        <w:spacing w:before="60" w:after="90"/>
        <w:rPr>
          <w:rFonts w:ascii="Ginto Copilot Variable" w:hAnsi="Ginto Copilot Variable" w:cs="Times New Roman"/>
          <w:color w:val="26221F"/>
          <w:sz w:val="30"/>
          <w:szCs w:val="30"/>
        </w:rPr>
      </w:pPr>
      <w:r w:rsidRPr="00E33A86">
        <w:rPr>
          <w:rFonts w:ascii="Ginto Copilot Variable" w:hAnsi="Ginto Copilot Variable" w:cs="Times New Roman"/>
          <w:color w:val="26221F"/>
          <w:sz w:val="30"/>
          <w:szCs w:val="30"/>
        </w:rPr>
        <w:t>Beruflicher Werdegang</w:t>
      </w:r>
    </w:p>
    <w:p w14:paraId="2B09FB0C" w14:textId="77777777" w:rsidR="00B609E2" w:rsidRPr="00B609E2" w:rsidRDefault="00B609E2" w:rsidP="00B609E2">
      <w:pPr>
        <w:spacing w:after="180"/>
        <w:rPr>
          <w:rFonts w:ascii="Ginto Copilot Variable" w:hAnsi="Ginto Copilot Variable" w:cs="Times New Roman"/>
          <w:color w:val="26221F"/>
          <w:sz w:val="23"/>
          <w:szCs w:val="23"/>
        </w:rPr>
      </w:pPr>
      <w:proofErr w:type="spellStart"/>
      <w:r w:rsidRPr="00B609E2">
        <w:rPr>
          <w:rFonts w:ascii="Ginto Copilot Variable" w:hAnsi="Ginto Copilot Variable" w:cs="Times New Roman"/>
          <w:color w:val="26221F"/>
          <w:spacing w:val="2"/>
          <w:sz w:val="23"/>
          <w:szCs w:val="23"/>
        </w:rPr>
        <w:t>Minth</w:t>
      </w:r>
      <w:proofErr w:type="spellEnd"/>
      <w:r w:rsidRPr="00B609E2">
        <w:rPr>
          <w:rFonts w:ascii="Ginto Copilot Variable" w:hAnsi="Ginto Copilot Variable" w:cs="Times New Roman"/>
          <w:color w:val="26221F"/>
          <w:spacing w:val="2"/>
          <w:sz w:val="23"/>
          <w:szCs w:val="23"/>
        </w:rPr>
        <w:t xml:space="preserve"> Group (Automotive Tier</w:t>
      </w:r>
      <w:r w:rsidRPr="00B609E2">
        <w:rPr>
          <w:rFonts w:ascii="Ginto Copilot Variable" w:hAnsi="Ginto Copilot Variable" w:cs="Times New Roman"/>
          <w:color w:val="26221F"/>
          <w:spacing w:val="2"/>
          <w:sz w:val="23"/>
          <w:szCs w:val="23"/>
        </w:rPr>
        <w:noBreakHyphen/>
        <w:t>1)</w:t>
      </w:r>
    </w:p>
    <w:p w14:paraId="38F0B43B" w14:textId="77777777" w:rsidR="00B609E2" w:rsidRPr="00B609E2" w:rsidRDefault="00B609E2" w:rsidP="00B609E2">
      <w:pPr>
        <w:spacing w:after="180"/>
        <w:ind w:left="708"/>
        <w:rPr>
          <w:rFonts w:ascii="Ginto Copilot Variable" w:hAnsi="Ginto Copilot Variable" w:cs="Times New Roman"/>
          <w:color w:val="26221F"/>
          <w:sz w:val="23"/>
          <w:szCs w:val="23"/>
        </w:rPr>
      </w:pPr>
      <w:r w:rsidRPr="00B609E2">
        <w:rPr>
          <w:rFonts w:ascii="Ginto Copilot Variable" w:hAnsi="Ginto Copilot Variable" w:cs="Times New Roman"/>
          <w:color w:val="26221F"/>
          <w:spacing w:val="2"/>
          <w:sz w:val="23"/>
          <w:szCs w:val="23"/>
        </w:rPr>
        <w:t>• Verantwortung der technischen Schnittstelle zu OEM</w:t>
      </w:r>
      <w:r w:rsidRPr="00B609E2">
        <w:rPr>
          <w:rFonts w:ascii="Ginto Copilot Variable" w:hAnsi="Ginto Copilot Variable" w:cs="Times New Roman"/>
          <w:color w:val="26221F"/>
          <w:spacing w:val="2"/>
          <w:sz w:val="23"/>
          <w:szCs w:val="23"/>
        </w:rPr>
        <w:noBreakHyphen/>
        <w:t>Kunden</w:t>
      </w:r>
    </w:p>
    <w:p w14:paraId="053F101B" w14:textId="77777777" w:rsidR="00B609E2" w:rsidRPr="00B609E2" w:rsidRDefault="00B609E2" w:rsidP="00B609E2">
      <w:pPr>
        <w:spacing w:after="180"/>
        <w:ind w:left="708"/>
        <w:rPr>
          <w:rFonts w:ascii="Ginto Copilot Variable" w:hAnsi="Ginto Copilot Variable" w:cs="Times New Roman"/>
          <w:color w:val="26221F"/>
          <w:sz w:val="23"/>
          <w:szCs w:val="23"/>
        </w:rPr>
      </w:pPr>
      <w:r w:rsidRPr="00B609E2">
        <w:rPr>
          <w:rFonts w:ascii="Ginto Copilot Variable" w:hAnsi="Ginto Copilot Variable" w:cs="Times New Roman"/>
          <w:color w:val="26221F"/>
          <w:spacing w:val="2"/>
          <w:sz w:val="23"/>
          <w:szCs w:val="23"/>
        </w:rPr>
        <w:t>• Steuerung des Lieferantenmanagements in internationalen Projekten</w:t>
      </w:r>
    </w:p>
    <w:p w14:paraId="5F599906" w14:textId="77777777" w:rsidR="00B609E2" w:rsidRPr="00B609E2" w:rsidRDefault="00B609E2" w:rsidP="00B609E2">
      <w:pPr>
        <w:spacing w:after="180"/>
        <w:ind w:left="708"/>
        <w:rPr>
          <w:rFonts w:ascii="Ginto Copilot Variable" w:hAnsi="Ginto Copilot Variable" w:cs="Times New Roman"/>
          <w:color w:val="26221F"/>
          <w:sz w:val="23"/>
          <w:szCs w:val="23"/>
        </w:rPr>
      </w:pPr>
      <w:r w:rsidRPr="00B609E2">
        <w:rPr>
          <w:rFonts w:ascii="Ginto Copilot Variable" w:hAnsi="Ginto Copilot Variable" w:cs="Times New Roman"/>
          <w:color w:val="26221F"/>
          <w:spacing w:val="2"/>
          <w:sz w:val="23"/>
          <w:szCs w:val="23"/>
        </w:rPr>
        <w:t>• Leitung zentraler Industrialisierungsprozesse (Eloxal</w:t>
      </w:r>
      <w:r w:rsidRPr="00B609E2">
        <w:rPr>
          <w:rFonts w:ascii="Ginto Copilot Variable" w:hAnsi="Ginto Copilot Variable" w:cs="Times New Roman"/>
          <w:color w:val="26221F"/>
          <w:spacing w:val="2"/>
          <w:sz w:val="23"/>
          <w:szCs w:val="23"/>
        </w:rPr>
        <w:noBreakHyphen/>
        <w:t>Linie)</w:t>
      </w:r>
    </w:p>
    <w:p w14:paraId="0B506462" w14:textId="25CC8D94" w:rsidR="00B609E2" w:rsidRPr="00B609E2" w:rsidRDefault="00B609E2" w:rsidP="00B609E2">
      <w:pPr>
        <w:spacing w:after="180"/>
        <w:ind w:left="708"/>
        <w:rPr>
          <w:rFonts w:ascii="Ginto Copilot Variable" w:hAnsi="Ginto Copilot Variable" w:cs="Times New Roman"/>
          <w:color w:val="26221F"/>
          <w:sz w:val="23"/>
          <w:szCs w:val="23"/>
        </w:rPr>
      </w:pPr>
      <w:r w:rsidRPr="00B609E2">
        <w:rPr>
          <w:rFonts w:ascii="Ginto Copilot Variable" w:hAnsi="Ginto Copilot Variable" w:cs="Times New Roman"/>
          <w:color w:val="26221F"/>
          <w:spacing w:val="2"/>
          <w:sz w:val="23"/>
          <w:szCs w:val="23"/>
        </w:rPr>
        <w:t>• Projektleitung einer 24</w:t>
      </w:r>
      <w:r w:rsidRPr="00B609E2">
        <w:rPr>
          <w:rFonts w:ascii="Ginto Copilot Variable" w:hAnsi="Ginto Copilot Variable" w:cs="Times New Roman"/>
          <w:color w:val="26221F"/>
          <w:spacing w:val="2"/>
          <w:sz w:val="23"/>
          <w:szCs w:val="23"/>
        </w:rPr>
        <w:noBreakHyphen/>
        <w:t>Mio.-Euro</w:t>
      </w:r>
      <w:r w:rsidRPr="00B609E2">
        <w:rPr>
          <w:rFonts w:ascii="Ginto Copilot Variable" w:hAnsi="Ginto Copilot Variable" w:cs="Times New Roman"/>
          <w:color w:val="26221F"/>
          <w:spacing w:val="2"/>
          <w:sz w:val="23"/>
          <w:szCs w:val="23"/>
        </w:rPr>
        <w:noBreakHyphen/>
        <w:t>Fertigungslinie mi</w:t>
      </w:r>
      <w:r>
        <w:rPr>
          <w:rFonts w:ascii="Ginto Copilot Variable" w:hAnsi="Ginto Copilot Variable" w:cs="Times New Roman"/>
          <w:color w:val="26221F"/>
          <w:spacing w:val="2"/>
          <w:sz w:val="23"/>
          <w:szCs w:val="23"/>
        </w:rPr>
        <w:t>t Laser- und FSW</w:t>
      </w:r>
      <w:r>
        <w:rPr>
          <w:rFonts w:ascii="Ginto Copilot Variable" w:hAnsi="Ginto Copilot Variable" w:cs="Times New Roman"/>
          <w:color w:val="26221F"/>
          <w:spacing w:val="2"/>
          <w:sz w:val="23"/>
          <w:szCs w:val="23"/>
        </w:rPr>
        <w:noBreakHyphen/>
        <w:t>Schweißanlagen</w:t>
      </w:r>
    </w:p>
    <w:p w14:paraId="2627B7FA" w14:textId="20EB1FCE" w:rsidR="00B609E2" w:rsidRPr="00B609E2" w:rsidRDefault="00B609E2" w:rsidP="00D8328D">
      <w:pPr>
        <w:pStyle w:val="p1"/>
        <w:rPr>
          <w:sz w:val="23"/>
          <w:szCs w:val="23"/>
        </w:rPr>
      </w:pPr>
      <w:r w:rsidRPr="00B609E2">
        <w:rPr>
          <w:spacing w:val="2"/>
          <w:sz w:val="23"/>
          <w:szCs w:val="23"/>
        </w:rPr>
        <w:t>BMW Group (</w:t>
      </w:r>
      <w:r w:rsidR="00D8328D" w:rsidRPr="00D8328D">
        <w:rPr>
          <w:spacing w:val="2"/>
          <w:sz w:val="23"/>
          <w:szCs w:val="23"/>
        </w:rPr>
        <w:t>Montage 5er/7er/Rolls</w:t>
      </w:r>
      <w:r w:rsidR="00D8328D" w:rsidRPr="00D8328D">
        <w:rPr>
          <w:spacing w:val="2"/>
          <w:sz w:val="23"/>
          <w:szCs w:val="23"/>
        </w:rPr>
        <w:noBreakHyphen/>
        <w:t>Royce</w:t>
      </w:r>
      <w:r w:rsidRPr="00B609E2">
        <w:rPr>
          <w:spacing w:val="2"/>
          <w:sz w:val="23"/>
          <w:szCs w:val="23"/>
        </w:rPr>
        <w:t>)</w:t>
      </w:r>
    </w:p>
    <w:p w14:paraId="5CC9CA62" w14:textId="77777777" w:rsidR="00B609E2" w:rsidRPr="00B609E2" w:rsidRDefault="00B609E2" w:rsidP="00B609E2">
      <w:pPr>
        <w:spacing w:after="180"/>
        <w:ind w:left="708"/>
        <w:rPr>
          <w:rFonts w:ascii="Ginto Copilot Variable" w:hAnsi="Ginto Copilot Variable" w:cs="Times New Roman"/>
          <w:color w:val="26221F"/>
          <w:sz w:val="23"/>
          <w:szCs w:val="23"/>
        </w:rPr>
      </w:pPr>
      <w:r w:rsidRPr="00B609E2">
        <w:rPr>
          <w:rFonts w:ascii="Ginto Copilot Variable" w:hAnsi="Ginto Copilot Variable" w:cs="Times New Roman"/>
          <w:color w:val="26221F"/>
          <w:spacing w:val="2"/>
          <w:sz w:val="23"/>
          <w:szCs w:val="23"/>
        </w:rPr>
        <w:t>• Betriebliche Projektsteuerung für Montageprozesse</w:t>
      </w:r>
    </w:p>
    <w:p w14:paraId="44660644" w14:textId="77777777" w:rsidR="00B609E2" w:rsidRPr="00B609E2" w:rsidRDefault="00B609E2" w:rsidP="00B609E2">
      <w:pPr>
        <w:spacing w:after="180"/>
        <w:ind w:left="708"/>
        <w:rPr>
          <w:rFonts w:ascii="Ginto Copilot Variable" w:hAnsi="Ginto Copilot Variable" w:cs="Times New Roman"/>
          <w:color w:val="26221F"/>
          <w:sz w:val="23"/>
          <w:szCs w:val="23"/>
        </w:rPr>
      </w:pPr>
      <w:r w:rsidRPr="00B609E2">
        <w:rPr>
          <w:rFonts w:ascii="Ginto Copilot Variable" w:hAnsi="Ginto Copilot Variable" w:cs="Times New Roman"/>
          <w:color w:val="26221F"/>
          <w:spacing w:val="2"/>
          <w:sz w:val="23"/>
          <w:szCs w:val="23"/>
        </w:rPr>
        <w:t xml:space="preserve">• Begleitung komplexer </w:t>
      </w:r>
      <w:proofErr w:type="spellStart"/>
      <w:r w:rsidRPr="00B609E2">
        <w:rPr>
          <w:rFonts w:ascii="Ginto Copilot Variable" w:hAnsi="Ginto Copilot Variable" w:cs="Times New Roman"/>
          <w:color w:val="26221F"/>
          <w:spacing w:val="2"/>
          <w:sz w:val="23"/>
          <w:szCs w:val="23"/>
        </w:rPr>
        <w:t>Produktions</w:t>
      </w:r>
      <w:proofErr w:type="spellEnd"/>
      <w:r w:rsidRPr="00B609E2">
        <w:rPr>
          <w:rFonts w:ascii="Ginto Copilot Variable" w:hAnsi="Ginto Copilot Variable" w:cs="Times New Roman"/>
          <w:color w:val="26221F"/>
          <w:spacing w:val="2"/>
          <w:sz w:val="23"/>
          <w:szCs w:val="23"/>
        </w:rPr>
        <w:noBreakHyphen/>
        <w:t xml:space="preserve"> und Industrialisierungsprojekte</w:t>
      </w:r>
    </w:p>
    <w:p w14:paraId="190B316D" w14:textId="77777777" w:rsidR="00B609E2" w:rsidRPr="00B609E2" w:rsidRDefault="00B609E2" w:rsidP="00B609E2">
      <w:pPr>
        <w:spacing w:after="180"/>
        <w:ind w:left="708"/>
        <w:rPr>
          <w:rFonts w:ascii="Ginto Copilot Variable" w:hAnsi="Ginto Copilot Variable" w:cs="Times New Roman"/>
          <w:color w:val="26221F"/>
          <w:sz w:val="23"/>
          <w:szCs w:val="23"/>
        </w:rPr>
      </w:pPr>
      <w:r w:rsidRPr="00B609E2">
        <w:rPr>
          <w:rFonts w:ascii="Ginto Copilot Variable" w:hAnsi="Ginto Copilot Variable" w:cs="Times New Roman"/>
          <w:color w:val="26221F"/>
          <w:spacing w:val="2"/>
          <w:sz w:val="23"/>
          <w:szCs w:val="23"/>
        </w:rPr>
        <w:t>• Koordination funktionsübergreifender Teams</w:t>
      </w:r>
    </w:p>
    <w:p w14:paraId="5D73EA74" w14:textId="77777777" w:rsidR="00B609E2" w:rsidRPr="00B609E2" w:rsidRDefault="00B609E2" w:rsidP="00B609E2">
      <w:pPr>
        <w:spacing w:after="180"/>
        <w:ind w:left="708"/>
        <w:rPr>
          <w:rFonts w:ascii="Ginto Copilot Variable" w:hAnsi="Ginto Copilot Variable" w:cs="Times New Roman"/>
          <w:color w:val="26221F"/>
          <w:sz w:val="23"/>
          <w:szCs w:val="23"/>
        </w:rPr>
      </w:pPr>
      <w:r w:rsidRPr="00B609E2">
        <w:rPr>
          <w:rFonts w:ascii="Ginto Copilot Variable" w:hAnsi="Ginto Copilot Variable" w:cs="Times New Roman"/>
          <w:color w:val="26221F"/>
          <w:spacing w:val="2"/>
          <w:sz w:val="23"/>
          <w:szCs w:val="23"/>
        </w:rPr>
        <w:t>• Abstimmung technischer und organisatorischer Schnittstellen</w:t>
      </w:r>
    </w:p>
    <w:p w14:paraId="483225E9" w14:textId="77777777" w:rsidR="00E33A86" w:rsidRPr="00E33A86" w:rsidRDefault="00E33A86" w:rsidP="00E33A86">
      <w:pPr>
        <w:spacing w:after="180"/>
        <w:rPr>
          <w:rFonts w:ascii="Times New Roman" w:hAnsi="Times New Roman" w:cs="Times New Roman"/>
        </w:rPr>
      </w:pPr>
      <w:r w:rsidRPr="00E33A86">
        <w:rPr>
          <w:rFonts w:ascii="Helvetica" w:hAnsi="Helvetica" w:cs="Times New Roman"/>
          <w:sz w:val="18"/>
          <w:szCs w:val="18"/>
        </w:rPr>
        <w:t>---</w:t>
      </w:r>
    </w:p>
    <w:p w14:paraId="46E528D2" w14:textId="77777777" w:rsidR="00E33A86" w:rsidRPr="00E33A86" w:rsidRDefault="00E33A86" w:rsidP="00E33A86">
      <w:pPr>
        <w:spacing w:before="60" w:after="90"/>
        <w:rPr>
          <w:rFonts w:ascii="Ginto Copilot Variable" w:hAnsi="Ginto Copilot Variable" w:cs="Times New Roman"/>
          <w:color w:val="26221F"/>
          <w:sz w:val="30"/>
          <w:szCs w:val="30"/>
        </w:rPr>
      </w:pPr>
      <w:r w:rsidRPr="00E33A86">
        <w:rPr>
          <w:rFonts w:ascii="Ginto Copilot Variable" w:hAnsi="Ginto Copilot Variable" w:cs="Times New Roman"/>
          <w:color w:val="26221F"/>
          <w:sz w:val="30"/>
          <w:szCs w:val="30"/>
        </w:rPr>
        <w:t>Erfahrung &amp; Expertise</w:t>
      </w:r>
    </w:p>
    <w:p w14:paraId="605BDD93" w14:textId="77777777" w:rsidR="00E33A86" w:rsidRPr="00E33A86" w:rsidRDefault="00E33A86" w:rsidP="00E33A86">
      <w:pPr>
        <w:spacing w:after="180"/>
        <w:rPr>
          <w:rFonts w:ascii="Ginto Copilot Variable" w:hAnsi="Ginto Copilot Variable" w:cs="Times New Roman"/>
          <w:color w:val="26221F"/>
          <w:sz w:val="23"/>
          <w:szCs w:val="23"/>
        </w:rPr>
      </w:pPr>
      <w:r w:rsidRPr="00E33A86">
        <w:rPr>
          <w:rFonts w:ascii="Ginto Copilot Variable" w:hAnsi="Ginto Copilot Variable" w:cs="Times New Roman"/>
          <w:color w:val="26221F"/>
          <w:spacing w:val="2"/>
          <w:sz w:val="23"/>
          <w:szCs w:val="23"/>
        </w:rPr>
        <w:t>Zu ihren nachweisbaren Erfolgen zählen:</w:t>
      </w:r>
    </w:p>
    <w:p w14:paraId="0C234B9D" w14:textId="6C9E1C26" w:rsidR="009A1768" w:rsidRPr="009A1768" w:rsidRDefault="00E33A86" w:rsidP="009A1768">
      <w:pPr>
        <w:pStyle w:val="p1"/>
        <w:ind w:left="708"/>
        <w:rPr>
          <w:sz w:val="23"/>
          <w:szCs w:val="23"/>
        </w:rPr>
      </w:pPr>
      <w:r w:rsidRPr="00E33A86">
        <w:rPr>
          <w:spacing w:val="2"/>
          <w:sz w:val="23"/>
          <w:szCs w:val="23"/>
        </w:rPr>
        <w:t xml:space="preserve">• </w:t>
      </w:r>
      <w:r w:rsidR="009A1768" w:rsidRPr="009A1768">
        <w:rPr>
          <w:spacing w:val="2"/>
          <w:sz w:val="23"/>
          <w:szCs w:val="23"/>
        </w:rPr>
        <w:t>Koordination internationaler Lieferanten</w:t>
      </w:r>
    </w:p>
    <w:p w14:paraId="41188CC5" w14:textId="77777777" w:rsidR="009A1768" w:rsidRPr="009A1768" w:rsidRDefault="009A1768" w:rsidP="009A1768">
      <w:pPr>
        <w:spacing w:after="180"/>
        <w:ind w:left="708"/>
        <w:rPr>
          <w:rFonts w:ascii="Ginto Copilot Variable" w:hAnsi="Ginto Copilot Variable" w:cs="Times New Roman"/>
          <w:color w:val="26221F"/>
          <w:sz w:val="23"/>
          <w:szCs w:val="23"/>
        </w:rPr>
      </w:pPr>
      <w:r w:rsidRPr="009A1768">
        <w:rPr>
          <w:rFonts w:ascii="Ginto Copilot Variable" w:hAnsi="Ginto Copilot Variable" w:cs="Times New Roman"/>
          <w:color w:val="26221F"/>
          <w:spacing w:val="2"/>
          <w:sz w:val="23"/>
          <w:szCs w:val="23"/>
        </w:rPr>
        <w:t>• Begleitung von Werkzeug</w:t>
      </w:r>
      <w:r w:rsidRPr="009A1768">
        <w:rPr>
          <w:rFonts w:ascii="Ginto Copilot Variable" w:hAnsi="Ginto Copilot Variable" w:cs="Times New Roman"/>
          <w:color w:val="26221F"/>
          <w:spacing w:val="2"/>
          <w:sz w:val="23"/>
          <w:szCs w:val="23"/>
        </w:rPr>
        <w:noBreakHyphen/>
        <w:t xml:space="preserve"> und Anlagenprojekten</w:t>
      </w:r>
    </w:p>
    <w:p w14:paraId="702EF9A1" w14:textId="77777777" w:rsidR="009A1768" w:rsidRPr="009A1768" w:rsidRDefault="009A1768" w:rsidP="009A1768">
      <w:pPr>
        <w:spacing w:after="180"/>
        <w:ind w:left="708"/>
        <w:rPr>
          <w:rFonts w:ascii="Ginto Copilot Variable" w:hAnsi="Ginto Copilot Variable" w:cs="Times New Roman"/>
          <w:color w:val="26221F"/>
          <w:sz w:val="23"/>
          <w:szCs w:val="23"/>
        </w:rPr>
      </w:pPr>
      <w:r w:rsidRPr="009A1768">
        <w:rPr>
          <w:rFonts w:ascii="Ginto Copilot Variable" w:hAnsi="Ginto Copilot Variable" w:cs="Times New Roman"/>
          <w:color w:val="26221F"/>
          <w:spacing w:val="2"/>
          <w:sz w:val="23"/>
          <w:szCs w:val="23"/>
        </w:rPr>
        <w:t xml:space="preserve">• Steuerung komplexer </w:t>
      </w:r>
      <w:proofErr w:type="spellStart"/>
      <w:r w:rsidRPr="009A1768">
        <w:rPr>
          <w:rFonts w:ascii="Ginto Copilot Variable" w:hAnsi="Ginto Copilot Variable" w:cs="Times New Roman"/>
          <w:color w:val="26221F"/>
          <w:spacing w:val="2"/>
          <w:sz w:val="23"/>
          <w:szCs w:val="23"/>
        </w:rPr>
        <w:t>Entwicklungs</w:t>
      </w:r>
      <w:proofErr w:type="spellEnd"/>
      <w:r w:rsidRPr="009A1768">
        <w:rPr>
          <w:rFonts w:ascii="Ginto Copilot Variable" w:hAnsi="Ginto Copilot Variable" w:cs="Times New Roman"/>
          <w:color w:val="26221F"/>
          <w:spacing w:val="2"/>
          <w:sz w:val="23"/>
          <w:szCs w:val="23"/>
        </w:rPr>
        <w:noBreakHyphen/>
        <w:t xml:space="preserve"> und Industrialisierungsprojekte</w:t>
      </w:r>
    </w:p>
    <w:p w14:paraId="552B7745" w14:textId="77777777" w:rsidR="009A1768" w:rsidRPr="009A1768" w:rsidRDefault="009A1768" w:rsidP="009A1768">
      <w:pPr>
        <w:spacing w:after="180"/>
        <w:ind w:left="708"/>
        <w:rPr>
          <w:rFonts w:ascii="Ginto Copilot Variable" w:hAnsi="Ginto Copilot Variable" w:cs="Times New Roman"/>
          <w:color w:val="26221F"/>
          <w:sz w:val="23"/>
          <w:szCs w:val="23"/>
        </w:rPr>
      </w:pPr>
      <w:r w:rsidRPr="009A1768">
        <w:rPr>
          <w:rFonts w:ascii="Ginto Copilot Variable" w:hAnsi="Ginto Copilot Variable" w:cs="Times New Roman"/>
          <w:color w:val="26221F"/>
          <w:spacing w:val="2"/>
          <w:sz w:val="23"/>
          <w:szCs w:val="23"/>
        </w:rPr>
        <w:t>• Entwicklung und Umsetzung von Business</w:t>
      </w:r>
      <w:r w:rsidRPr="009A1768">
        <w:rPr>
          <w:rFonts w:ascii="Ginto Copilot Variable" w:hAnsi="Ginto Copilot Variable" w:cs="Times New Roman"/>
          <w:color w:val="26221F"/>
          <w:spacing w:val="2"/>
          <w:sz w:val="23"/>
          <w:szCs w:val="23"/>
        </w:rPr>
        <w:noBreakHyphen/>
        <w:t>Development</w:t>
      </w:r>
      <w:r w:rsidRPr="009A1768">
        <w:rPr>
          <w:rFonts w:ascii="Ginto Copilot Variable" w:hAnsi="Ginto Copilot Variable" w:cs="Times New Roman"/>
          <w:color w:val="26221F"/>
          <w:spacing w:val="2"/>
          <w:sz w:val="23"/>
          <w:szCs w:val="23"/>
        </w:rPr>
        <w:noBreakHyphen/>
        <w:t>Strategien im DE–CN</w:t>
      </w:r>
      <w:r w:rsidRPr="009A1768">
        <w:rPr>
          <w:rFonts w:ascii="Ginto Copilot Variable" w:hAnsi="Ginto Copilot Variable" w:cs="Times New Roman"/>
          <w:color w:val="26221F"/>
          <w:spacing w:val="2"/>
          <w:sz w:val="23"/>
          <w:szCs w:val="23"/>
        </w:rPr>
        <w:noBreakHyphen/>
        <w:t>Kontext</w:t>
      </w:r>
    </w:p>
    <w:p w14:paraId="22F6B21C" w14:textId="77777777" w:rsidR="009A1768" w:rsidRPr="009A1768" w:rsidRDefault="009A1768" w:rsidP="009A1768">
      <w:pPr>
        <w:spacing w:after="180"/>
        <w:ind w:left="708"/>
        <w:rPr>
          <w:rFonts w:ascii="Ginto Copilot Variable" w:hAnsi="Ginto Copilot Variable" w:cs="Times New Roman"/>
          <w:color w:val="26221F"/>
          <w:sz w:val="23"/>
          <w:szCs w:val="23"/>
        </w:rPr>
      </w:pPr>
      <w:r w:rsidRPr="009A1768">
        <w:rPr>
          <w:rFonts w:ascii="Ginto Copilot Variable" w:hAnsi="Ginto Copilot Variable" w:cs="Times New Roman"/>
          <w:color w:val="26221F"/>
          <w:spacing w:val="2"/>
          <w:sz w:val="23"/>
          <w:szCs w:val="23"/>
        </w:rPr>
        <w:t>• Analyse und Bewertung technischer und wirtschaftlicher Machbarkeit</w:t>
      </w:r>
    </w:p>
    <w:p w14:paraId="6D1BA79F" w14:textId="77777777" w:rsidR="009A1768" w:rsidRPr="009A1768" w:rsidRDefault="009A1768" w:rsidP="009A1768">
      <w:pPr>
        <w:spacing w:after="180"/>
        <w:ind w:left="708"/>
        <w:rPr>
          <w:rFonts w:ascii="Ginto Copilot Variable" w:hAnsi="Ginto Copilot Variable" w:cs="Times New Roman"/>
          <w:color w:val="26221F"/>
          <w:sz w:val="23"/>
          <w:szCs w:val="23"/>
        </w:rPr>
      </w:pPr>
      <w:r w:rsidRPr="009A1768">
        <w:rPr>
          <w:rFonts w:ascii="Ginto Copilot Variable" w:hAnsi="Ginto Copilot Variable" w:cs="Times New Roman"/>
          <w:color w:val="26221F"/>
          <w:spacing w:val="2"/>
          <w:sz w:val="23"/>
          <w:szCs w:val="23"/>
        </w:rPr>
        <w:t>• Aufbau nachhaltiger Kunden</w:t>
      </w:r>
      <w:r w:rsidRPr="009A1768">
        <w:rPr>
          <w:rFonts w:ascii="Ginto Copilot Variable" w:hAnsi="Ginto Copilot Variable" w:cs="Times New Roman"/>
          <w:color w:val="26221F"/>
          <w:spacing w:val="2"/>
          <w:sz w:val="23"/>
          <w:szCs w:val="23"/>
        </w:rPr>
        <w:noBreakHyphen/>
        <w:t xml:space="preserve"> und Lieferantenbeziehungen in Deutschland und China</w:t>
      </w:r>
    </w:p>
    <w:p w14:paraId="765824DE" w14:textId="065D2126" w:rsidR="00E33A86" w:rsidRPr="00E33A86" w:rsidRDefault="00E33A86" w:rsidP="009A1768">
      <w:pPr>
        <w:spacing w:after="180"/>
        <w:rPr>
          <w:rFonts w:ascii="Ginto Copilot Variable" w:hAnsi="Ginto Copilot Variable" w:cs="Times New Roman"/>
          <w:color w:val="26221F"/>
          <w:sz w:val="23"/>
          <w:szCs w:val="23"/>
        </w:rPr>
      </w:pPr>
      <w:r w:rsidRPr="00E33A86">
        <w:rPr>
          <w:rFonts w:ascii="Ginto Copilot Variable" w:hAnsi="Ginto Copilot Variable" w:cs="Times New Roman"/>
          <w:color w:val="26221F"/>
          <w:spacing w:val="2"/>
          <w:sz w:val="23"/>
          <w:szCs w:val="23"/>
        </w:rPr>
        <w:t xml:space="preserve">Durch ihre </w:t>
      </w:r>
      <w:proofErr w:type="spellStart"/>
      <w:r w:rsidRPr="00E33A86">
        <w:rPr>
          <w:rFonts w:ascii="Ginto Copilot Variable" w:hAnsi="Ginto Copilot Variable" w:cs="Times New Roman"/>
          <w:color w:val="26221F"/>
          <w:spacing w:val="2"/>
          <w:sz w:val="23"/>
          <w:szCs w:val="23"/>
        </w:rPr>
        <w:t>Viersprachigkeit</w:t>
      </w:r>
      <w:proofErr w:type="spellEnd"/>
      <w:r w:rsidRPr="00E33A86">
        <w:rPr>
          <w:rFonts w:ascii="Ginto Copilot Variable" w:hAnsi="Ginto Copilot Variable" w:cs="Times New Roman"/>
          <w:color w:val="26221F"/>
          <w:spacing w:val="2"/>
          <w:sz w:val="23"/>
          <w:szCs w:val="23"/>
        </w:rPr>
        <w:t xml:space="preserve"> (Deutsch, Englisch, Chinesisch, Mongolisch) und interkulturelle Kompetenz agierte sie regelmäßig als zentrale Schnittstellenperson zwischen deutschen OEMs und chinesischen Zulieferern.</w:t>
      </w:r>
    </w:p>
    <w:p w14:paraId="2E8B5003" w14:textId="77777777" w:rsidR="00E33A86" w:rsidRPr="00E33A86" w:rsidRDefault="00E33A86" w:rsidP="00E33A86">
      <w:pPr>
        <w:spacing w:after="180"/>
        <w:rPr>
          <w:rFonts w:ascii="Times New Roman" w:hAnsi="Times New Roman" w:cs="Times New Roman"/>
        </w:rPr>
      </w:pPr>
      <w:r w:rsidRPr="00E33A86">
        <w:rPr>
          <w:rFonts w:ascii="Helvetica" w:hAnsi="Helvetica" w:cs="Times New Roman"/>
          <w:sz w:val="18"/>
          <w:szCs w:val="18"/>
        </w:rPr>
        <w:t>---</w:t>
      </w:r>
    </w:p>
    <w:p w14:paraId="31894434" w14:textId="77777777" w:rsidR="00E33A86" w:rsidRPr="00E33A86" w:rsidRDefault="00E33A86" w:rsidP="00E33A86">
      <w:pPr>
        <w:spacing w:before="60" w:after="90"/>
        <w:rPr>
          <w:rFonts w:ascii="Ginto Copilot Variable" w:hAnsi="Ginto Copilot Variable" w:cs="Times New Roman"/>
          <w:color w:val="26221F"/>
          <w:sz w:val="30"/>
          <w:szCs w:val="30"/>
        </w:rPr>
      </w:pPr>
      <w:r w:rsidRPr="00E33A86">
        <w:rPr>
          <w:rFonts w:ascii="Ginto Copilot Variable" w:hAnsi="Ginto Copilot Variable" w:cs="Times New Roman"/>
          <w:color w:val="26221F"/>
          <w:sz w:val="30"/>
          <w:szCs w:val="30"/>
        </w:rPr>
        <w:t>Stärken</w:t>
      </w:r>
    </w:p>
    <w:p w14:paraId="7A0A52CF" w14:textId="77777777" w:rsidR="00E33A86" w:rsidRPr="00E33A86" w:rsidRDefault="00E33A86" w:rsidP="00E33A86">
      <w:pPr>
        <w:spacing w:after="180"/>
        <w:ind w:left="708"/>
        <w:rPr>
          <w:rFonts w:ascii="Ginto Copilot Variable" w:hAnsi="Ginto Copilot Variable" w:cs="Times New Roman"/>
          <w:color w:val="26221F"/>
          <w:sz w:val="23"/>
          <w:szCs w:val="23"/>
        </w:rPr>
      </w:pPr>
      <w:r w:rsidRPr="00E33A86">
        <w:rPr>
          <w:rFonts w:ascii="Ginto Copilot Variable" w:hAnsi="Ginto Copilot Variable" w:cs="Times New Roman"/>
          <w:color w:val="26221F"/>
          <w:spacing w:val="2"/>
          <w:sz w:val="23"/>
          <w:szCs w:val="23"/>
        </w:rPr>
        <w:t>• Tiefes technisches Verständnis</w:t>
      </w:r>
    </w:p>
    <w:p w14:paraId="7917B9D2" w14:textId="77777777" w:rsidR="00E33A86" w:rsidRPr="00E33A86" w:rsidRDefault="00E33A86" w:rsidP="00E33A86">
      <w:pPr>
        <w:spacing w:after="180"/>
        <w:ind w:left="708"/>
        <w:rPr>
          <w:rFonts w:ascii="Ginto Copilot Variable" w:hAnsi="Ginto Copilot Variable" w:cs="Times New Roman"/>
          <w:color w:val="26221F"/>
          <w:sz w:val="23"/>
          <w:szCs w:val="23"/>
        </w:rPr>
      </w:pPr>
      <w:r w:rsidRPr="00E33A86">
        <w:rPr>
          <w:rFonts w:ascii="Ginto Copilot Variable" w:hAnsi="Ginto Copilot Variable" w:cs="Times New Roman"/>
          <w:color w:val="26221F"/>
          <w:spacing w:val="2"/>
          <w:sz w:val="23"/>
          <w:szCs w:val="23"/>
        </w:rPr>
        <w:t xml:space="preserve">• Interkulturelle </w:t>
      </w:r>
      <w:proofErr w:type="spellStart"/>
      <w:r w:rsidRPr="00E33A86">
        <w:rPr>
          <w:rFonts w:ascii="Ginto Copilot Variable" w:hAnsi="Ginto Copilot Variable" w:cs="Times New Roman"/>
          <w:color w:val="26221F"/>
          <w:spacing w:val="2"/>
          <w:sz w:val="23"/>
          <w:szCs w:val="23"/>
        </w:rPr>
        <w:t>Kommunikations</w:t>
      </w:r>
      <w:proofErr w:type="spellEnd"/>
      <w:r w:rsidRPr="00E33A86">
        <w:rPr>
          <w:rFonts w:ascii="Ginto Copilot Variable" w:hAnsi="Ginto Copilot Variable" w:cs="Times New Roman"/>
          <w:color w:val="26221F"/>
          <w:spacing w:val="2"/>
          <w:sz w:val="23"/>
          <w:szCs w:val="23"/>
        </w:rPr>
        <w:noBreakHyphen/>
        <w:t xml:space="preserve"> und Vermittlungskompetenz</w:t>
      </w:r>
    </w:p>
    <w:p w14:paraId="1E40996A" w14:textId="77777777" w:rsidR="00E33A86" w:rsidRPr="00E33A86" w:rsidRDefault="00E33A86" w:rsidP="00E33A86">
      <w:pPr>
        <w:spacing w:after="180"/>
        <w:ind w:left="708"/>
        <w:rPr>
          <w:rFonts w:ascii="Ginto Copilot Variable" w:hAnsi="Ginto Copilot Variable" w:cs="Times New Roman"/>
          <w:color w:val="26221F"/>
          <w:sz w:val="23"/>
          <w:szCs w:val="23"/>
        </w:rPr>
      </w:pPr>
      <w:r w:rsidRPr="00E33A86">
        <w:rPr>
          <w:rFonts w:ascii="Ginto Copilot Variable" w:hAnsi="Ginto Copilot Variable" w:cs="Times New Roman"/>
          <w:color w:val="26221F"/>
          <w:spacing w:val="2"/>
          <w:sz w:val="23"/>
          <w:szCs w:val="23"/>
        </w:rPr>
        <w:t>• Präzise, strukturierte und lösungsorientierte Arbeitsweise</w:t>
      </w:r>
    </w:p>
    <w:p w14:paraId="2F4A2F2E" w14:textId="77777777" w:rsidR="00E33A86" w:rsidRPr="00E33A86" w:rsidRDefault="00E33A86" w:rsidP="00E33A86">
      <w:pPr>
        <w:spacing w:after="180"/>
        <w:ind w:left="708"/>
        <w:rPr>
          <w:rFonts w:ascii="Ginto Copilot Variable" w:hAnsi="Ginto Copilot Variable" w:cs="Times New Roman"/>
          <w:color w:val="26221F"/>
          <w:sz w:val="23"/>
          <w:szCs w:val="23"/>
        </w:rPr>
      </w:pPr>
      <w:r w:rsidRPr="00E33A86">
        <w:rPr>
          <w:rFonts w:ascii="Ginto Copilot Variable" w:hAnsi="Ginto Copilot Variable" w:cs="Times New Roman"/>
          <w:color w:val="26221F"/>
          <w:spacing w:val="2"/>
          <w:sz w:val="23"/>
          <w:szCs w:val="23"/>
        </w:rPr>
        <w:t>• Belastbares Netzwerk in Deutschland und China</w:t>
      </w:r>
    </w:p>
    <w:p w14:paraId="4C00CFFA" w14:textId="77777777" w:rsidR="00E33A86" w:rsidRPr="00E33A86" w:rsidRDefault="00E33A86" w:rsidP="00E33A86">
      <w:pPr>
        <w:spacing w:after="180"/>
        <w:ind w:left="708"/>
        <w:rPr>
          <w:rFonts w:ascii="Ginto Copilot Variable" w:hAnsi="Ginto Copilot Variable" w:cs="Times New Roman"/>
          <w:color w:val="26221F"/>
          <w:sz w:val="23"/>
          <w:szCs w:val="23"/>
        </w:rPr>
      </w:pPr>
      <w:r w:rsidRPr="00E33A86">
        <w:rPr>
          <w:rFonts w:ascii="Ginto Copilot Variable" w:hAnsi="Ginto Copilot Variable" w:cs="Times New Roman"/>
          <w:color w:val="26221F"/>
          <w:spacing w:val="2"/>
          <w:sz w:val="23"/>
          <w:szCs w:val="23"/>
        </w:rPr>
        <w:t xml:space="preserve">• Erfahrung in internationalen </w:t>
      </w:r>
      <w:proofErr w:type="spellStart"/>
      <w:r w:rsidRPr="00E33A86">
        <w:rPr>
          <w:rFonts w:ascii="Ginto Copilot Variable" w:hAnsi="Ginto Copilot Variable" w:cs="Times New Roman"/>
          <w:color w:val="26221F"/>
          <w:spacing w:val="2"/>
          <w:sz w:val="23"/>
          <w:szCs w:val="23"/>
        </w:rPr>
        <w:t>Beschaffungs</w:t>
      </w:r>
      <w:proofErr w:type="spellEnd"/>
      <w:r w:rsidRPr="00E33A86">
        <w:rPr>
          <w:rFonts w:ascii="Ginto Copilot Variable" w:hAnsi="Ginto Copilot Variable" w:cs="Times New Roman"/>
          <w:color w:val="26221F"/>
          <w:spacing w:val="2"/>
          <w:sz w:val="23"/>
          <w:szCs w:val="23"/>
        </w:rPr>
        <w:noBreakHyphen/>
        <w:t xml:space="preserve">, </w:t>
      </w:r>
      <w:proofErr w:type="spellStart"/>
      <w:r w:rsidRPr="00E33A86">
        <w:rPr>
          <w:rFonts w:ascii="Ginto Copilot Variable" w:hAnsi="Ginto Copilot Variable" w:cs="Times New Roman"/>
          <w:color w:val="26221F"/>
          <w:spacing w:val="2"/>
          <w:sz w:val="23"/>
          <w:szCs w:val="23"/>
        </w:rPr>
        <w:t>Entwicklungs</w:t>
      </w:r>
      <w:proofErr w:type="spellEnd"/>
      <w:r w:rsidRPr="00E33A86">
        <w:rPr>
          <w:rFonts w:ascii="Ginto Copilot Variable" w:hAnsi="Ginto Copilot Variable" w:cs="Times New Roman"/>
          <w:color w:val="26221F"/>
          <w:spacing w:val="2"/>
          <w:sz w:val="23"/>
          <w:szCs w:val="23"/>
        </w:rPr>
        <w:noBreakHyphen/>
        <w:t xml:space="preserve"> und Industrialisierungsprojekten</w:t>
      </w:r>
    </w:p>
    <w:p w14:paraId="5637829C" w14:textId="77777777" w:rsidR="00E33A86" w:rsidRPr="00E33A86" w:rsidRDefault="00E33A86" w:rsidP="00E33A86">
      <w:pPr>
        <w:spacing w:after="180"/>
        <w:rPr>
          <w:rFonts w:ascii="Times New Roman" w:hAnsi="Times New Roman" w:cs="Times New Roman"/>
        </w:rPr>
      </w:pPr>
      <w:r w:rsidRPr="00E33A86">
        <w:rPr>
          <w:rFonts w:ascii="Helvetica" w:hAnsi="Helvetica" w:cs="Times New Roman"/>
          <w:sz w:val="18"/>
          <w:szCs w:val="18"/>
        </w:rPr>
        <w:t>---</w:t>
      </w:r>
    </w:p>
    <w:p w14:paraId="2A9A7DE1" w14:textId="77777777" w:rsidR="00E33A86" w:rsidRPr="00E33A86" w:rsidRDefault="00E33A86" w:rsidP="00E33A86">
      <w:pPr>
        <w:spacing w:before="60" w:after="90"/>
        <w:rPr>
          <w:rFonts w:ascii="Ginto Copilot Variable" w:hAnsi="Ginto Copilot Variable" w:cs="Times New Roman"/>
          <w:color w:val="26221F"/>
          <w:sz w:val="30"/>
          <w:szCs w:val="30"/>
        </w:rPr>
      </w:pPr>
      <w:r w:rsidRPr="00E33A86">
        <w:rPr>
          <w:rFonts w:ascii="Ginto Copilot Variable" w:hAnsi="Ginto Copilot Variable" w:cs="Times New Roman"/>
          <w:color w:val="26221F"/>
          <w:sz w:val="30"/>
          <w:szCs w:val="30"/>
        </w:rPr>
        <w:t>Mission</w:t>
      </w:r>
    </w:p>
    <w:p w14:paraId="03DBE71A" w14:textId="77777777" w:rsidR="00E33A86" w:rsidRPr="00E33A86" w:rsidRDefault="00E33A86" w:rsidP="00E33A86">
      <w:pPr>
        <w:spacing w:after="180"/>
        <w:rPr>
          <w:rFonts w:ascii="Ginto Copilot Variable" w:hAnsi="Ginto Copilot Variable" w:cs="Times New Roman"/>
          <w:color w:val="26221F"/>
          <w:sz w:val="23"/>
          <w:szCs w:val="23"/>
        </w:rPr>
      </w:pPr>
      <w:r w:rsidRPr="00E33A86">
        <w:rPr>
          <w:rFonts w:ascii="Ginto Copilot Variable" w:hAnsi="Ginto Copilot Variable" w:cs="Times New Roman"/>
          <w:color w:val="26221F"/>
          <w:spacing w:val="2"/>
          <w:sz w:val="23"/>
          <w:szCs w:val="23"/>
        </w:rPr>
        <w:t>Ziel ihrer Arbeit ist es, Unternehmen dabei zu unterstützen, internationale Projekte effizient, transparent und erfolgreich umzusetzen – mit Fokus auf technische Klarheit, kulturelle Sicherheit und nachhaltige Partnerschaften im deutsch</w:t>
      </w:r>
      <w:r w:rsidRPr="00E33A86">
        <w:rPr>
          <w:rFonts w:ascii="Ginto Copilot Variable" w:hAnsi="Ginto Copilot Variable" w:cs="Times New Roman"/>
          <w:color w:val="26221F"/>
          <w:spacing w:val="2"/>
          <w:sz w:val="23"/>
          <w:szCs w:val="23"/>
        </w:rPr>
        <w:noBreakHyphen/>
        <w:t>chinesischen Wirtschaftsraum.</w:t>
      </w:r>
    </w:p>
    <w:p w14:paraId="6C414159" w14:textId="77777777" w:rsidR="005C1B8B" w:rsidRPr="005C1B8B" w:rsidRDefault="005C1B8B" w:rsidP="005C1B8B">
      <w:pPr>
        <w:spacing w:after="180"/>
        <w:rPr>
          <w:rFonts w:ascii="Times New Roman" w:hAnsi="Times New Roman" w:cs="Times New Roman"/>
          <w:lang w:val="en-US"/>
        </w:rPr>
      </w:pPr>
      <w:r w:rsidRPr="005C1B8B">
        <w:rPr>
          <w:rFonts w:ascii="Helvetica" w:hAnsi="Helvetica" w:cs="Times New Roman"/>
          <w:sz w:val="18"/>
          <w:szCs w:val="18"/>
          <w:lang w:val="en-US"/>
        </w:rPr>
        <w:t>---</w:t>
      </w:r>
    </w:p>
    <w:p w14:paraId="1E74E394" w14:textId="77777777" w:rsidR="005C1B8B" w:rsidRPr="005C1B8B" w:rsidRDefault="005C1B8B" w:rsidP="005C1B8B">
      <w:pPr>
        <w:spacing w:before="180" w:after="150"/>
        <w:rPr>
          <w:rFonts w:ascii="Ginto Copilot Variable" w:hAnsi="Ginto Copilot Variable" w:cs="Times New Roman"/>
          <w:color w:val="26221F"/>
          <w:sz w:val="33"/>
          <w:szCs w:val="33"/>
          <w:lang w:val="en-US"/>
        </w:rPr>
      </w:pPr>
      <w:r w:rsidRPr="005C1B8B">
        <w:rPr>
          <w:rFonts w:ascii="Ginto Copilot Variable" w:hAnsi="Ginto Copilot Variable" w:cs="Times New Roman"/>
          <w:color w:val="26221F"/>
          <w:spacing w:val="-3"/>
          <w:sz w:val="33"/>
          <w:szCs w:val="33"/>
          <w:lang w:val="en-US"/>
        </w:rPr>
        <w:t>4. IMPRESSUM (Word</w:t>
      </w:r>
      <w:r w:rsidRPr="005C1B8B">
        <w:rPr>
          <w:rFonts w:ascii="Ginto Copilot Variable" w:hAnsi="Ginto Copilot Variable" w:cs="Times New Roman"/>
          <w:color w:val="26221F"/>
          <w:spacing w:val="-3"/>
          <w:sz w:val="33"/>
          <w:szCs w:val="33"/>
          <w:lang w:val="en-US"/>
        </w:rPr>
        <w:noBreakHyphen/>
        <w:t>Version)</w:t>
      </w:r>
    </w:p>
    <w:p w14:paraId="1C30AF5C" w14:textId="011AE8BC" w:rsidR="005C1B8B" w:rsidRPr="005C1B8B" w:rsidRDefault="005C1B8B" w:rsidP="005C1B8B">
      <w:pPr>
        <w:spacing w:after="180"/>
        <w:rPr>
          <w:rFonts w:ascii="Ginto Copilot Variable" w:hAnsi="Ginto Copilot Variable" w:cs="Times New Roman"/>
          <w:color w:val="26221F"/>
          <w:sz w:val="23"/>
          <w:szCs w:val="23"/>
        </w:rPr>
      </w:pPr>
      <w:r w:rsidRPr="005C1B8B">
        <w:rPr>
          <w:rFonts w:ascii="Ginto Copilot Variable" w:hAnsi="Ginto Copilot Variable" w:cs="Times New Roman"/>
          <w:color w:val="26221F"/>
          <w:spacing w:val="2"/>
          <w:sz w:val="23"/>
          <w:szCs w:val="23"/>
        </w:rPr>
        <w:t>Aodun Gaowa</w:t>
      </w:r>
    </w:p>
    <w:p w14:paraId="0238742C" w14:textId="4ACD662B" w:rsidR="001C3153" w:rsidRDefault="001C3153" w:rsidP="005C1B8B">
      <w:pPr>
        <w:spacing w:after="180"/>
        <w:rPr>
          <w:rFonts w:ascii="Ginto Copilot Variable" w:hAnsi="Ginto Copilot Variable" w:cs="Times New Roman"/>
          <w:color w:val="26221F"/>
          <w:spacing w:val="2"/>
          <w:sz w:val="23"/>
          <w:szCs w:val="23"/>
        </w:rPr>
      </w:pPr>
      <w:r>
        <w:rPr>
          <w:rFonts w:ascii="Ginto Copilot Variable" w:hAnsi="Ginto Copilot Variable" w:cs="Times New Roman"/>
          <w:color w:val="26221F"/>
          <w:spacing w:val="2"/>
          <w:sz w:val="23"/>
          <w:szCs w:val="23"/>
        </w:rPr>
        <w:t>Alexander-Pachmann-Str.4d</w:t>
      </w:r>
    </w:p>
    <w:p w14:paraId="284E0E55" w14:textId="77777777" w:rsidR="005C1B8B" w:rsidRPr="005C1B8B" w:rsidRDefault="005C1B8B" w:rsidP="005C1B8B">
      <w:pPr>
        <w:spacing w:after="180"/>
        <w:rPr>
          <w:rFonts w:ascii="Ginto Copilot Variable" w:hAnsi="Ginto Copilot Variable" w:cs="Times New Roman"/>
          <w:color w:val="26221F"/>
          <w:sz w:val="23"/>
          <w:szCs w:val="23"/>
        </w:rPr>
      </w:pPr>
      <w:r w:rsidRPr="005C1B8B">
        <w:rPr>
          <w:rFonts w:ascii="Ginto Copilot Variable" w:hAnsi="Ginto Copilot Variable" w:cs="Times New Roman"/>
          <w:color w:val="26221F"/>
          <w:spacing w:val="2"/>
          <w:sz w:val="23"/>
          <w:szCs w:val="23"/>
        </w:rPr>
        <w:t>Bayern, Deutschland</w:t>
      </w:r>
    </w:p>
    <w:p w14:paraId="199AACCA" w14:textId="64F07074" w:rsidR="001B352F" w:rsidRDefault="008A4773" w:rsidP="005C1B8B">
      <w:pPr>
        <w:spacing w:after="180"/>
        <w:rPr>
          <w:rFonts w:ascii="Ginto Copilot Variable" w:hAnsi="Ginto Copilot Variable" w:cs="Times New Roman"/>
          <w:color w:val="26221F"/>
          <w:spacing w:val="2"/>
          <w:sz w:val="23"/>
          <w:szCs w:val="23"/>
        </w:rPr>
      </w:pPr>
      <w:r>
        <w:rPr>
          <w:rFonts w:ascii="Ginto Copilot Variable" w:hAnsi="Ginto Copilot Variable" w:cs="Times New Roman"/>
          <w:color w:val="26221F"/>
          <w:spacing w:val="2"/>
          <w:sz w:val="23"/>
          <w:szCs w:val="23"/>
        </w:rPr>
        <w:t>Kont</w:t>
      </w:r>
      <w:r w:rsidR="001B352F">
        <w:rPr>
          <w:rFonts w:ascii="Ginto Copilot Variable" w:hAnsi="Ginto Copilot Variable" w:cs="Times New Roman"/>
          <w:color w:val="26221F"/>
          <w:spacing w:val="2"/>
          <w:sz w:val="23"/>
          <w:szCs w:val="23"/>
        </w:rPr>
        <w:t>akt:</w:t>
      </w:r>
    </w:p>
    <w:p w14:paraId="5588AC7E" w14:textId="7C235547" w:rsidR="005C1B8B" w:rsidRPr="005C1B8B" w:rsidRDefault="005C1B8B" w:rsidP="001B352F">
      <w:pPr>
        <w:tabs>
          <w:tab w:val="left" w:pos="3148"/>
        </w:tabs>
        <w:spacing w:after="180"/>
        <w:ind w:left="708"/>
        <w:rPr>
          <w:rFonts w:ascii="Ginto Copilot Variable" w:hAnsi="Ginto Copilot Variable" w:cs="Times New Roman"/>
          <w:color w:val="26221F"/>
          <w:sz w:val="23"/>
          <w:szCs w:val="23"/>
        </w:rPr>
      </w:pPr>
      <w:r w:rsidRPr="005C1B8B">
        <w:rPr>
          <w:rFonts w:ascii="Ginto Copilot Variable" w:hAnsi="Ginto Copilot Variable" w:cs="Times New Roman"/>
          <w:color w:val="26221F"/>
          <w:spacing w:val="2"/>
          <w:sz w:val="23"/>
          <w:szCs w:val="23"/>
        </w:rPr>
        <w:t>Telefon: +49 152 3390 3259</w:t>
      </w:r>
      <w:r w:rsidR="001B352F">
        <w:rPr>
          <w:rFonts w:ascii="Ginto Copilot Variable" w:hAnsi="Ginto Copilot Variable" w:cs="Times New Roman" w:hint="eastAsia"/>
          <w:color w:val="26221F"/>
          <w:spacing w:val="2"/>
          <w:sz w:val="23"/>
          <w:szCs w:val="23"/>
        </w:rPr>
        <w:tab/>
      </w:r>
    </w:p>
    <w:p w14:paraId="774E40E7" w14:textId="642EF89A" w:rsidR="005C1B8B" w:rsidRPr="005C1B8B" w:rsidRDefault="00A924BC" w:rsidP="001B352F">
      <w:pPr>
        <w:spacing w:after="180"/>
        <w:ind w:left="708"/>
        <w:rPr>
          <w:rFonts w:ascii="Ginto Copilot Variable" w:hAnsi="Ginto Copilot Variable" w:cs="Times New Roman"/>
          <w:color w:val="26221F"/>
          <w:sz w:val="23"/>
          <w:szCs w:val="23"/>
        </w:rPr>
      </w:pPr>
      <w:r>
        <w:rPr>
          <w:rFonts w:ascii="Ginto Copilot Variable" w:hAnsi="Ginto Copilot Variable" w:cs="Times New Roman"/>
          <w:color w:val="26221F"/>
          <w:spacing w:val="2"/>
          <w:sz w:val="23"/>
          <w:szCs w:val="23"/>
        </w:rPr>
        <w:t>E</w:t>
      </w:r>
      <w:r>
        <w:rPr>
          <w:rFonts w:ascii="Ginto Copilot Variable" w:hAnsi="Ginto Copilot Variable" w:cs="Times New Roman"/>
          <w:color w:val="26221F"/>
          <w:spacing w:val="2"/>
          <w:sz w:val="23"/>
          <w:szCs w:val="23"/>
        </w:rPr>
        <w:noBreakHyphen/>
        <w:t>Mail: a.gaowa</w:t>
      </w:r>
      <w:r w:rsidR="005C1B8B" w:rsidRPr="005C1B8B">
        <w:rPr>
          <w:rFonts w:ascii="Ginto Copilot Variable" w:hAnsi="Ginto Copilot Variable" w:cs="Times New Roman"/>
          <w:color w:val="26221F"/>
          <w:spacing w:val="2"/>
          <w:sz w:val="23"/>
          <w:szCs w:val="23"/>
        </w:rPr>
        <w:t>@gaowa-consulting.de</w:t>
      </w:r>
    </w:p>
    <w:p w14:paraId="101CC3AD" w14:textId="77777777" w:rsidR="005C1B8B" w:rsidRPr="005C1B8B" w:rsidRDefault="005C1B8B" w:rsidP="005C1B8B">
      <w:pPr>
        <w:spacing w:after="180"/>
        <w:rPr>
          <w:rFonts w:ascii="Ginto Copilot Variable" w:hAnsi="Ginto Copilot Variable" w:cs="Times New Roman"/>
          <w:color w:val="6B3402"/>
          <w:sz w:val="23"/>
          <w:szCs w:val="23"/>
        </w:rPr>
      </w:pPr>
      <w:r w:rsidRPr="005C1B8B">
        <w:rPr>
          <w:rFonts w:ascii="Ginto Copilot Variable" w:hAnsi="Ginto Copilot Variable" w:cs="Times New Roman"/>
          <w:color w:val="26221F"/>
          <w:spacing w:val="2"/>
          <w:sz w:val="23"/>
          <w:szCs w:val="23"/>
        </w:rPr>
        <w:t xml:space="preserve">Website: </w:t>
      </w:r>
      <w:hyperlink r:id="rId5" w:history="1">
        <w:r w:rsidRPr="005C1B8B">
          <w:rPr>
            <w:rFonts w:ascii="Ginto Copilot Variable" w:hAnsi="Ginto Copilot Variable" w:cs="Times New Roman"/>
            <w:color w:val="6B3402"/>
            <w:spacing w:val="2"/>
            <w:sz w:val="23"/>
            <w:szCs w:val="23"/>
            <w:u w:val="single"/>
          </w:rPr>
          <w:t>www.gaowa-consulting.de</w:t>
        </w:r>
      </w:hyperlink>
    </w:p>
    <w:p w14:paraId="3A8B6ABC" w14:textId="14878F31" w:rsidR="005C1B8B" w:rsidRPr="001C3153" w:rsidRDefault="005C1B8B" w:rsidP="005C1B8B">
      <w:pPr>
        <w:spacing w:after="180"/>
        <w:rPr>
          <w:rFonts w:ascii="Ginto Copilot Variable" w:hAnsi="Ginto Copilot Variable" w:cs="Times New Roman"/>
          <w:color w:val="26221F"/>
          <w:spacing w:val="2"/>
          <w:sz w:val="23"/>
          <w:szCs w:val="23"/>
          <w:lang w:val="en-US"/>
        </w:rPr>
      </w:pPr>
      <w:proofErr w:type="spellStart"/>
      <w:r w:rsidRPr="001C3153">
        <w:rPr>
          <w:rFonts w:ascii="Ginto Copilot Variable" w:hAnsi="Ginto Copilot Variable" w:cs="Times New Roman"/>
          <w:color w:val="26221F"/>
          <w:spacing w:val="2"/>
          <w:sz w:val="23"/>
          <w:szCs w:val="23"/>
          <w:lang w:val="en-US"/>
        </w:rPr>
        <w:t>USt</w:t>
      </w:r>
      <w:proofErr w:type="spellEnd"/>
      <w:r w:rsidRPr="001C3153">
        <w:rPr>
          <w:rFonts w:ascii="Ginto Copilot Variable" w:hAnsi="Ginto Copilot Variable" w:cs="Times New Roman"/>
          <w:color w:val="26221F"/>
          <w:spacing w:val="2"/>
          <w:sz w:val="23"/>
          <w:szCs w:val="23"/>
          <w:lang w:val="en-US"/>
        </w:rPr>
        <w:noBreakHyphen/>
        <w:t>ID</w:t>
      </w:r>
      <w:r w:rsidR="008A4773" w:rsidRPr="001C3153">
        <w:rPr>
          <w:rFonts w:ascii="Ginto Copilot Variable" w:hAnsi="Ginto Copilot Variable" w:cs="Times New Roman"/>
          <w:color w:val="26221F"/>
          <w:spacing w:val="2"/>
          <w:sz w:val="23"/>
          <w:szCs w:val="23"/>
          <w:lang w:val="en-US"/>
        </w:rPr>
        <w:t xml:space="preserve"> gem. </w:t>
      </w:r>
      <w:r w:rsidR="008A4773" w:rsidRPr="001C3153">
        <w:rPr>
          <w:rFonts w:ascii="Ginto Copilot Variable" w:hAnsi="Ginto Copilot Variable" w:cs="Times New Roman"/>
          <w:color w:val="26221F"/>
          <w:spacing w:val="2"/>
          <w:sz w:val="23"/>
          <w:szCs w:val="23"/>
          <w:lang w:val="en-US"/>
        </w:rPr>
        <w:t>§</w:t>
      </w:r>
      <w:r w:rsidR="008A4773" w:rsidRPr="001C3153">
        <w:rPr>
          <w:rFonts w:ascii="Ginto Copilot Variable" w:hAnsi="Ginto Copilot Variable" w:cs="Times New Roman"/>
          <w:color w:val="26221F"/>
          <w:spacing w:val="2"/>
          <w:sz w:val="23"/>
          <w:szCs w:val="23"/>
          <w:lang w:val="en-US"/>
        </w:rPr>
        <w:t xml:space="preserve">27a </w:t>
      </w:r>
      <w:proofErr w:type="spellStart"/>
      <w:r w:rsidR="008A4773" w:rsidRPr="001C3153">
        <w:rPr>
          <w:rFonts w:ascii="Ginto Copilot Variable" w:hAnsi="Ginto Copilot Variable" w:cs="Times New Roman"/>
          <w:color w:val="26221F"/>
          <w:spacing w:val="2"/>
          <w:sz w:val="23"/>
          <w:szCs w:val="23"/>
          <w:lang w:val="en-US"/>
        </w:rPr>
        <w:t>UStG</w:t>
      </w:r>
      <w:proofErr w:type="spellEnd"/>
      <w:r w:rsidRPr="001C3153">
        <w:rPr>
          <w:rFonts w:ascii="Ginto Copilot Variable" w:hAnsi="Ginto Copilot Variable" w:cs="Times New Roman"/>
          <w:color w:val="26221F"/>
          <w:spacing w:val="2"/>
          <w:sz w:val="23"/>
          <w:szCs w:val="23"/>
          <w:lang w:val="en-US"/>
        </w:rPr>
        <w:t>: DE462770730</w:t>
      </w:r>
    </w:p>
    <w:p w14:paraId="52685838" w14:textId="001DA125" w:rsidR="00A924BC" w:rsidRPr="00A924BC" w:rsidRDefault="00A924BC" w:rsidP="00A924BC">
      <w:pPr>
        <w:spacing w:before="60" w:after="90"/>
        <w:rPr>
          <w:rFonts w:ascii="Ginto Copilot Variable" w:hAnsi="Ginto Copilot Variable" w:cs="Times New Roman"/>
          <w:color w:val="26221F"/>
          <w:spacing w:val="2"/>
          <w:sz w:val="23"/>
          <w:szCs w:val="23"/>
        </w:rPr>
      </w:pPr>
      <w:r w:rsidRPr="00A924BC">
        <w:rPr>
          <w:rFonts w:ascii="Ginto Copilot Variable" w:hAnsi="Ginto Copilot Variable" w:cs="Times New Roman"/>
          <w:color w:val="26221F"/>
          <w:spacing w:val="2"/>
          <w:sz w:val="23"/>
          <w:szCs w:val="23"/>
        </w:rPr>
        <w:t>Haftungsausschluss</w:t>
      </w:r>
    </w:p>
    <w:p w14:paraId="2D09E393" w14:textId="77777777" w:rsidR="00245319" w:rsidRPr="00245319" w:rsidRDefault="00245319" w:rsidP="00245319">
      <w:pPr>
        <w:spacing w:after="180"/>
        <w:rPr>
          <w:rFonts w:ascii="Ginto Copilot Variable" w:hAnsi="Ginto Copilot Variable" w:cs="Times New Roman"/>
          <w:color w:val="26221F"/>
          <w:sz w:val="23"/>
          <w:szCs w:val="23"/>
        </w:rPr>
      </w:pPr>
      <w:r w:rsidRPr="00245319">
        <w:rPr>
          <w:rFonts w:ascii="Ginto Copilot Variable" w:hAnsi="Ginto Copilot Variable" w:cs="Times New Roman"/>
          <w:color w:val="26221F"/>
          <w:spacing w:val="2"/>
          <w:sz w:val="23"/>
          <w:szCs w:val="23"/>
        </w:rPr>
        <w:t xml:space="preserve">Die Inhalte dieser Website wurden mit größter Sorgfalt erstellt. Für die Richtigkeit, Vollständigkeit und Aktualität der Inhalte wird jedoch keine Gewähr übernommen. Als </w:t>
      </w:r>
      <w:proofErr w:type="spellStart"/>
      <w:r w:rsidRPr="00245319">
        <w:rPr>
          <w:rFonts w:ascii="Ginto Copilot Variable" w:hAnsi="Ginto Copilot Variable" w:cs="Times New Roman"/>
          <w:color w:val="26221F"/>
          <w:spacing w:val="2"/>
          <w:sz w:val="23"/>
          <w:szCs w:val="23"/>
        </w:rPr>
        <w:t>Diensteanbieterin</w:t>
      </w:r>
      <w:proofErr w:type="spellEnd"/>
      <w:r w:rsidRPr="00245319">
        <w:rPr>
          <w:rFonts w:ascii="Ginto Copilot Variable" w:hAnsi="Ginto Copilot Variable" w:cs="Times New Roman"/>
          <w:color w:val="26221F"/>
          <w:spacing w:val="2"/>
          <w:sz w:val="23"/>
          <w:szCs w:val="23"/>
        </w:rPr>
        <w:t xml:space="preserve"> bin ich gemäß § 7 DDG für eigene Inhalte auf diesen Seiten verantwortlich. Nach §§ 8 bis 10 DDG bin ich jedoch nicht verpflichtet, übermittelte oder gespeicherte fremde Informationen zu überwachen oder nach Umständen zu forschen, die auf eine rechtswidrige Tätigkeit hinweisen.</w:t>
      </w:r>
    </w:p>
    <w:p w14:paraId="0373C629" w14:textId="77777777" w:rsidR="005C1B8B" w:rsidRPr="005C1B8B" w:rsidRDefault="005C1B8B" w:rsidP="005C1B8B">
      <w:pPr>
        <w:spacing w:after="180"/>
        <w:rPr>
          <w:rFonts w:ascii="Ginto Copilot Variable" w:hAnsi="Ginto Copilot Variable" w:cs="Times New Roman"/>
          <w:color w:val="26221F"/>
          <w:sz w:val="23"/>
          <w:szCs w:val="23"/>
        </w:rPr>
      </w:pPr>
      <w:r w:rsidRPr="005C1B8B">
        <w:rPr>
          <w:rFonts w:ascii="Ginto Copilot Variable" w:hAnsi="Ginto Copilot Variable" w:cs="Times New Roman"/>
          <w:color w:val="26221F"/>
          <w:spacing w:val="2"/>
          <w:sz w:val="23"/>
          <w:szCs w:val="23"/>
        </w:rPr>
        <w:t>Urheberrecht</w:t>
      </w:r>
    </w:p>
    <w:p w14:paraId="42D6143C" w14:textId="77777777" w:rsidR="00A924BC" w:rsidRPr="00A924BC" w:rsidRDefault="00A924BC" w:rsidP="00A924BC">
      <w:pPr>
        <w:spacing w:after="180"/>
        <w:rPr>
          <w:rFonts w:ascii="Ginto Copilot Variable" w:hAnsi="Ginto Copilot Variable" w:cs="Times New Roman"/>
          <w:color w:val="26221F"/>
          <w:sz w:val="23"/>
          <w:szCs w:val="23"/>
        </w:rPr>
      </w:pPr>
      <w:r w:rsidRPr="00A924BC">
        <w:rPr>
          <w:rFonts w:ascii="Ginto Copilot Variable" w:hAnsi="Ginto Copilot Variable" w:cs="Times New Roman"/>
          <w:color w:val="26221F"/>
          <w:spacing w:val="2"/>
          <w:sz w:val="23"/>
          <w:szCs w:val="23"/>
        </w:rPr>
        <w:t>Alle Inhalte dieser Website unterliegen dem deutschen Urheberrecht. Jede Art der Vervielfältigung, Bearbeitung, Verbreitung oder sonstigen Nutzung außerhalb der Grenzen des Urheberrechts bedarf der vorherigen schriftlichen Zustimmung der Inhaberin. Downloads und Kopien dieser Seite sind nur für den privaten, nicht kommerziellen Gebrauch gestattet.</w:t>
      </w:r>
    </w:p>
    <w:p w14:paraId="1DAA184B" w14:textId="256918F8" w:rsidR="00E24808" w:rsidRPr="00E24808" w:rsidRDefault="00E24808" w:rsidP="00E24808">
      <w:pPr>
        <w:spacing w:before="60" w:after="90"/>
        <w:rPr>
          <w:rFonts w:ascii="Ginto Copilot Variable" w:hAnsi="Ginto Copilot Variable" w:cs="Times New Roman"/>
          <w:color w:val="26221F"/>
          <w:sz w:val="30"/>
          <w:szCs w:val="30"/>
        </w:rPr>
      </w:pPr>
      <w:r>
        <w:rPr>
          <w:rFonts w:ascii="Ginto Copilot Variable" w:hAnsi="Ginto Copilot Variable" w:cs="Times New Roman"/>
          <w:color w:val="26221F"/>
          <w:sz w:val="30"/>
          <w:szCs w:val="30"/>
        </w:rPr>
        <w:t xml:space="preserve">5. </w:t>
      </w:r>
      <w:r w:rsidRPr="00E24808">
        <w:rPr>
          <w:rFonts w:ascii="Ginto Copilot Variable" w:hAnsi="Ginto Copilot Variable" w:cs="Times New Roman"/>
          <w:color w:val="26221F"/>
          <w:sz w:val="30"/>
          <w:szCs w:val="30"/>
        </w:rPr>
        <w:t>Datenschutzerklärung</w:t>
      </w:r>
    </w:p>
    <w:p w14:paraId="64EDD6EE"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Der Schutz Ihrer persönlichen Daten ist mir ein wichtiges Anliegen. Ich behandle Ihre personenbezogenen Daten vertraulich und entsprechend den gesetzlichen Datenschutzvorschriften sowie dieser Datenschutzerklärung.</w:t>
      </w:r>
    </w:p>
    <w:p w14:paraId="135B57CF" w14:textId="77777777" w:rsidR="001D1053" w:rsidRPr="00E24808" w:rsidRDefault="001D1053" w:rsidP="001D1053">
      <w:pPr>
        <w:spacing w:after="180"/>
        <w:rPr>
          <w:rFonts w:ascii="Times New Roman" w:hAnsi="Times New Roman" w:cs="Times New Roman"/>
        </w:rPr>
      </w:pPr>
      <w:r w:rsidRPr="00E24808">
        <w:rPr>
          <w:rFonts w:ascii="Helvetica" w:hAnsi="Helvetica" w:cs="Times New Roman"/>
          <w:sz w:val="18"/>
          <w:szCs w:val="18"/>
        </w:rPr>
        <w:t>---</w:t>
      </w:r>
    </w:p>
    <w:p w14:paraId="32445087" w14:textId="77777777" w:rsidR="001D1053" w:rsidRPr="00E24808" w:rsidRDefault="001D1053" w:rsidP="001D1053">
      <w:pPr>
        <w:spacing w:before="60" w:after="90"/>
        <w:rPr>
          <w:rFonts w:ascii="Ginto Copilot Variable" w:hAnsi="Ginto Copilot Variable" w:cs="Times New Roman"/>
          <w:color w:val="26221F"/>
          <w:sz w:val="30"/>
          <w:szCs w:val="30"/>
        </w:rPr>
      </w:pPr>
      <w:r w:rsidRPr="00E24808">
        <w:rPr>
          <w:rFonts w:ascii="Ginto Copilot Variable" w:hAnsi="Ginto Copilot Variable" w:cs="Times New Roman"/>
          <w:color w:val="26221F"/>
          <w:sz w:val="30"/>
          <w:szCs w:val="30"/>
        </w:rPr>
        <w:t>1. Verantwortliche Stelle</w:t>
      </w:r>
    </w:p>
    <w:p w14:paraId="01D22AF5" w14:textId="77777777" w:rsidR="001D1053" w:rsidRPr="005C1B8B" w:rsidRDefault="001D1053" w:rsidP="001D1053">
      <w:pPr>
        <w:spacing w:after="180"/>
        <w:rPr>
          <w:rFonts w:ascii="Ginto Copilot Variable" w:hAnsi="Ginto Copilot Variable" w:cs="Times New Roman"/>
          <w:color w:val="26221F"/>
          <w:sz w:val="23"/>
          <w:szCs w:val="23"/>
        </w:rPr>
      </w:pPr>
      <w:r w:rsidRPr="005C1B8B">
        <w:rPr>
          <w:rFonts w:ascii="Ginto Copilot Variable" w:hAnsi="Ginto Copilot Variable" w:cs="Times New Roman"/>
          <w:color w:val="26221F"/>
          <w:spacing w:val="2"/>
          <w:sz w:val="23"/>
          <w:szCs w:val="23"/>
        </w:rPr>
        <w:t>Aodun Gaowa</w:t>
      </w:r>
    </w:p>
    <w:p w14:paraId="76C6994C" w14:textId="77777777" w:rsidR="001D1053" w:rsidRDefault="001D1053" w:rsidP="001D1053">
      <w:pPr>
        <w:spacing w:after="180"/>
        <w:rPr>
          <w:rFonts w:ascii="Ginto Copilot Variable" w:hAnsi="Ginto Copilot Variable" w:cs="Times New Roman"/>
          <w:color w:val="26221F"/>
          <w:spacing w:val="2"/>
          <w:sz w:val="23"/>
          <w:szCs w:val="23"/>
        </w:rPr>
      </w:pPr>
      <w:r>
        <w:rPr>
          <w:rFonts w:ascii="Ginto Copilot Variable" w:hAnsi="Ginto Copilot Variable" w:cs="Times New Roman"/>
          <w:color w:val="26221F"/>
          <w:spacing w:val="2"/>
          <w:sz w:val="23"/>
          <w:szCs w:val="23"/>
        </w:rPr>
        <w:t>Alexander-Pachmann-Str.4d</w:t>
      </w:r>
    </w:p>
    <w:p w14:paraId="3BF3DD77" w14:textId="77777777" w:rsidR="001D1053" w:rsidRPr="005C1B8B" w:rsidRDefault="001D1053" w:rsidP="001D1053">
      <w:pPr>
        <w:spacing w:after="180"/>
        <w:rPr>
          <w:rFonts w:ascii="Ginto Copilot Variable" w:hAnsi="Ginto Copilot Variable" w:cs="Times New Roman"/>
          <w:color w:val="26221F"/>
          <w:sz w:val="23"/>
          <w:szCs w:val="23"/>
        </w:rPr>
      </w:pPr>
      <w:r w:rsidRPr="005C1B8B">
        <w:rPr>
          <w:rFonts w:ascii="Ginto Copilot Variable" w:hAnsi="Ginto Copilot Variable" w:cs="Times New Roman"/>
          <w:color w:val="26221F"/>
          <w:spacing w:val="2"/>
          <w:sz w:val="23"/>
          <w:szCs w:val="23"/>
        </w:rPr>
        <w:t>Bayern, Deutschland</w:t>
      </w:r>
    </w:p>
    <w:p w14:paraId="1583FB85" w14:textId="6F0ACC13" w:rsidR="001D1053" w:rsidRPr="00E24808" w:rsidRDefault="001D1053" w:rsidP="001D1053">
      <w:pPr>
        <w:spacing w:after="180"/>
        <w:rPr>
          <w:rFonts w:ascii="Ginto Copilot Variable" w:hAnsi="Ginto Copilot Variable" w:cs="Times New Roman"/>
          <w:color w:val="26221F"/>
          <w:sz w:val="23"/>
          <w:szCs w:val="23"/>
        </w:rPr>
      </w:pPr>
      <w:r>
        <w:rPr>
          <w:rFonts w:ascii="Ginto Copilot Variable" w:hAnsi="Ginto Copilot Variable" w:cs="Times New Roman"/>
          <w:color w:val="26221F"/>
          <w:spacing w:val="2"/>
          <w:sz w:val="23"/>
          <w:szCs w:val="23"/>
        </w:rPr>
        <w:t>E</w:t>
      </w:r>
      <w:r>
        <w:rPr>
          <w:rFonts w:ascii="Ginto Copilot Variable" w:hAnsi="Ginto Copilot Variable" w:cs="Times New Roman"/>
          <w:color w:val="26221F"/>
          <w:spacing w:val="2"/>
          <w:sz w:val="23"/>
          <w:szCs w:val="23"/>
        </w:rPr>
        <w:noBreakHyphen/>
        <w:t>Mail: a.gaowa</w:t>
      </w:r>
      <w:r w:rsidRPr="00E24808">
        <w:rPr>
          <w:rFonts w:ascii="Ginto Copilot Variable" w:hAnsi="Ginto Copilot Variable" w:cs="Times New Roman"/>
          <w:color w:val="26221F"/>
          <w:spacing w:val="2"/>
          <w:sz w:val="23"/>
          <w:szCs w:val="23"/>
        </w:rPr>
        <w:t>@gaowa-consulting.de</w:t>
      </w:r>
    </w:p>
    <w:p w14:paraId="0354D644" w14:textId="77777777" w:rsidR="001D1053" w:rsidRPr="00E24808" w:rsidRDefault="001D1053" w:rsidP="001D1053">
      <w:pPr>
        <w:spacing w:after="180"/>
        <w:rPr>
          <w:rFonts w:ascii="Times New Roman" w:hAnsi="Times New Roman" w:cs="Times New Roman"/>
        </w:rPr>
      </w:pPr>
      <w:r w:rsidRPr="00E24808">
        <w:rPr>
          <w:rFonts w:ascii="Helvetica" w:hAnsi="Helvetica" w:cs="Times New Roman"/>
          <w:sz w:val="18"/>
          <w:szCs w:val="18"/>
        </w:rPr>
        <w:t>---</w:t>
      </w:r>
    </w:p>
    <w:p w14:paraId="68ACA3FA" w14:textId="77777777" w:rsidR="001D1053" w:rsidRPr="00E24808" w:rsidRDefault="001D1053" w:rsidP="001D1053">
      <w:pPr>
        <w:spacing w:before="60" w:after="90"/>
        <w:rPr>
          <w:rFonts w:ascii="Ginto Copilot Variable" w:hAnsi="Ginto Copilot Variable" w:cs="Times New Roman"/>
          <w:color w:val="26221F"/>
          <w:sz w:val="30"/>
          <w:szCs w:val="30"/>
        </w:rPr>
      </w:pPr>
      <w:r w:rsidRPr="00E24808">
        <w:rPr>
          <w:rFonts w:ascii="Ginto Copilot Variable" w:hAnsi="Ginto Copilot Variable" w:cs="Times New Roman"/>
          <w:color w:val="26221F"/>
          <w:sz w:val="30"/>
          <w:szCs w:val="30"/>
        </w:rPr>
        <w:t>2. Erhebung und Verarbeitung personenbezogener Daten</w:t>
      </w:r>
    </w:p>
    <w:p w14:paraId="421B8D48"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Personenbezogene Daten werden auf dieser Website nur erhoben, wenn Sie diese freiwillig mitteilen, z. B. durch Kontaktaufnahme per E</w:t>
      </w:r>
      <w:r w:rsidRPr="00E24808">
        <w:rPr>
          <w:rFonts w:ascii="Ginto Copilot Variable" w:hAnsi="Ginto Copilot Variable" w:cs="Times New Roman"/>
          <w:color w:val="26221F"/>
          <w:spacing w:val="2"/>
          <w:sz w:val="23"/>
          <w:szCs w:val="23"/>
        </w:rPr>
        <w:noBreakHyphen/>
        <w:t>Mail oder Telefon. Die Verarbeitung erfolgt ausschließlich zum Zweck der Bearbeitung Ihrer Anfrage oder zur Erfüllung vertraglicher Pflichten.</w:t>
      </w:r>
    </w:p>
    <w:p w14:paraId="3607DD5F" w14:textId="77777777" w:rsidR="001D1053" w:rsidRPr="00E24808" w:rsidRDefault="001D1053" w:rsidP="001D1053">
      <w:pPr>
        <w:spacing w:after="180"/>
        <w:rPr>
          <w:rFonts w:ascii="Times New Roman" w:hAnsi="Times New Roman" w:cs="Times New Roman"/>
        </w:rPr>
      </w:pPr>
      <w:r w:rsidRPr="00E24808">
        <w:rPr>
          <w:rFonts w:ascii="Helvetica" w:hAnsi="Helvetica" w:cs="Times New Roman"/>
          <w:sz w:val="18"/>
          <w:szCs w:val="18"/>
        </w:rPr>
        <w:t>---</w:t>
      </w:r>
    </w:p>
    <w:p w14:paraId="66C453A9" w14:textId="77777777" w:rsidR="001D1053" w:rsidRPr="00E24808" w:rsidRDefault="001D1053" w:rsidP="001D1053">
      <w:pPr>
        <w:spacing w:before="60" w:after="90"/>
        <w:rPr>
          <w:rFonts w:ascii="Ginto Copilot Variable" w:hAnsi="Ginto Copilot Variable" w:cs="Times New Roman"/>
          <w:color w:val="26221F"/>
          <w:sz w:val="30"/>
          <w:szCs w:val="30"/>
        </w:rPr>
      </w:pPr>
      <w:r w:rsidRPr="00E24808">
        <w:rPr>
          <w:rFonts w:ascii="Ginto Copilot Variable" w:hAnsi="Ginto Copilot Variable" w:cs="Times New Roman"/>
          <w:color w:val="26221F"/>
          <w:sz w:val="30"/>
          <w:szCs w:val="30"/>
        </w:rPr>
        <w:t>3. Server</w:t>
      </w:r>
      <w:r w:rsidRPr="00E24808">
        <w:rPr>
          <w:rFonts w:ascii="Ginto Copilot Variable" w:hAnsi="Ginto Copilot Variable" w:cs="Times New Roman"/>
          <w:color w:val="26221F"/>
          <w:sz w:val="30"/>
          <w:szCs w:val="30"/>
        </w:rPr>
        <w:noBreakHyphen/>
        <w:t>Log</w:t>
      </w:r>
      <w:r w:rsidRPr="00E24808">
        <w:rPr>
          <w:rFonts w:ascii="Ginto Copilot Variable" w:hAnsi="Ginto Copilot Variable" w:cs="Times New Roman"/>
          <w:color w:val="26221F"/>
          <w:sz w:val="30"/>
          <w:szCs w:val="30"/>
        </w:rPr>
        <w:noBreakHyphen/>
        <w:t>Dateien</w:t>
      </w:r>
    </w:p>
    <w:p w14:paraId="14CA658C"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Der Provider der Website erhebt und speichert automatisch Informationen in sogenannten Server</w:t>
      </w:r>
      <w:r w:rsidRPr="00E24808">
        <w:rPr>
          <w:rFonts w:ascii="Ginto Copilot Variable" w:hAnsi="Ginto Copilot Variable" w:cs="Times New Roman"/>
          <w:color w:val="26221F"/>
          <w:spacing w:val="2"/>
          <w:sz w:val="23"/>
          <w:szCs w:val="23"/>
        </w:rPr>
        <w:noBreakHyphen/>
        <w:t>Log</w:t>
      </w:r>
      <w:r w:rsidRPr="00E24808">
        <w:rPr>
          <w:rFonts w:ascii="Ginto Copilot Variable" w:hAnsi="Ginto Copilot Variable" w:cs="Times New Roman"/>
          <w:color w:val="26221F"/>
          <w:spacing w:val="2"/>
          <w:sz w:val="23"/>
          <w:szCs w:val="23"/>
        </w:rPr>
        <w:noBreakHyphen/>
        <w:t>Dateien, die Ihr Browser automatisch übermittelt. Dazu gehören:</w:t>
      </w:r>
    </w:p>
    <w:p w14:paraId="33A65598"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 Browsertyp und Browserversion</w:t>
      </w:r>
    </w:p>
    <w:p w14:paraId="0F2E88BB"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 Verwendetes Betriebssystem</w:t>
      </w:r>
    </w:p>
    <w:p w14:paraId="07401F9D"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 xml:space="preserve">• </w:t>
      </w:r>
      <w:proofErr w:type="spellStart"/>
      <w:r w:rsidRPr="00E24808">
        <w:rPr>
          <w:rFonts w:ascii="Ginto Copilot Variable" w:hAnsi="Ginto Copilot Variable" w:cs="Times New Roman"/>
          <w:color w:val="26221F"/>
          <w:spacing w:val="2"/>
          <w:sz w:val="23"/>
          <w:szCs w:val="23"/>
        </w:rPr>
        <w:t>Referrer</w:t>
      </w:r>
      <w:proofErr w:type="spellEnd"/>
      <w:r w:rsidRPr="00E24808">
        <w:rPr>
          <w:rFonts w:ascii="Ginto Copilot Variable" w:hAnsi="Ginto Copilot Variable" w:cs="Times New Roman"/>
          <w:color w:val="26221F"/>
          <w:spacing w:val="2"/>
          <w:sz w:val="23"/>
          <w:szCs w:val="23"/>
        </w:rPr>
        <w:noBreakHyphen/>
        <w:t>URL</w:t>
      </w:r>
    </w:p>
    <w:p w14:paraId="42098DEC"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 Hostname des zugreifenden Rechners</w:t>
      </w:r>
    </w:p>
    <w:p w14:paraId="03965FF1"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 Uhrzeit der Serveranfrage</w:t>
      </w:r>
    </w:p>
    <w:p w14:paraId="3AEB65C9"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Diese Daten sind nicht bestimmten Personen zuordenbar und dienen ausschließlich der technischen Sicherheit und Optimierung der Website.</w:t>
      </w:r>
    </w:p>
    <w:p w14:paraId="73ACA390" w14:textId="77777777" w:rsidR="001D1053" w:rsidRPr="00E24808" w:rsidRDefault="001D1053" w:rsidP="001D1053">
      <w:pPr>
        <w:spacing w:after="180"/>
        <w:rPr>
          <w:rFonts w:ascii="Times New Roman" w:hAnsi="Times New Roman" w:cs="Times New Roman"/>
        </w:rPr>
      </w:pPr>
      <w:r w:rsidRPr="00E24808">
        <w:rPr>
          <w:rFonts w:ascii="Helvetica" w:hAnsi="Helvetica" w:cs="Times New Roman"/>
          <w:sz w:val="18"/>
          <w:szCs w:val="18"/>
        </w:rPr>
        <w:t>---</w:t>
      </w:r>
    </w:p>
    <w:p w14:paraId="410BB975" w14:textId="77777777" w:rsidR="001D1053" w:rsidRPr="00E24808" w:rsidRDefault="001D1053" w:rsidP="001D1053">
      <w:pPr>
        <w:spacing w:before="60" w:after="90"/>
        <w:rPr>
          <w:rFonts w:ascii="Ginto Copilot Variable" w:hAnsi="Ginto Copilot Variable" w:cs="Times New Roman"/>
          <w:color w:val="26221F"/>
          <w:sz w:val="30"/>
          <w:szCs w:val="30"/>
        </w:rPr>
      </w:pPr>
      <w:r w:rsidRPr="00E24808">
        <w:rPr>
          <w:rFonts w:ascii="Ginto Copilot Variable" w:hAnsi="Ginto Copilot Variable" w:cs="Times New Roman"/>
          <w:color w:val="26221F"/>
          <w:sz w:val="30"/>
          <w:szCs w:val="30"/>
        </w:rPr>
        <w:t>4. Cookies</w:t>
      </w:r>
    </w:p>
    <w:p w14:paraId="79D697F0"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Diese Website verwendet ausschließlich technisch notwendige Cookies, sofern solche eingesetzt werden. Tracking</w:t>
      </w:r>
      <w:r w:rsidRPr="00E24808">
        <w:rPr>
          <w:rFonts w:ascii="Ginto Copilot Variable" w:hAnsi="Ginto Copilot Variable" w:cs="Times New Roman"/>
          <w:color w:val="26221F"/>
          <w:spacing w:val="2"/>
          <w:sz w:val="23"/>
          <w:szCs w:val="23"/>
        </w:rPr>
        <w:noBreakHyphen/>
        <w:t xml:space="preserve"> oder Marketing</w:t>
      </w:r>
      <w:r w:rsidRPr="00E24808">
        <w:rPr>
          <w:rFonts w:ascii="Ginto Copilot Variable" w:hAnsi="Ginto Copilot Variable" w:cs="Times New Roman"/>
          <w:color w:val="26221F"/>
          <w:spacing w:val="2"/>
          <w:sz w:val="23"/>
          <w:szCs w:val="23"/>
        </w:rPr>
        <w:noBreakHyphen/>
        <w:t>Cookies werden nicht verwendet.</w:t>
      </w:r>
    </w:p>
    <w:p w14:paraId="388FDB9B" w14:textId="77777777" w:rsidR="001D1053" w:rsidRPr="00E24808" w:rsidRDefault="001D1053" w:rsidP="001D1053">
      <w:pPr>
        <w:spacing w:after="180"/>
        <w:rPr>
          <w:rFonts w:ascii="Times New Roman" w:hAnsi="Times New Roman" w:cs="Times New Roman"/>
        </w:rPr>
      </w:pPr>
      <w:r w:rsidRPr="00E24808">
        <w:rPr>
          <w:rFonts w:ascii="Helvetica" w:hAnsi="Helvetica" w:cs="Times New Roman"/>
          <w:sz w:val="18"/>
          <w:szCs w:val="18"/>
        </w:rPr>
        <w:t>---</w:t>
      </w:r>
    </w:p>
    <w:p w14:paraId="01E8A83F" w14:textId="77777777" w:rsidR="001D1053" w:rsidRPr="00E24808" w:rsidRDefault="001D1053" w:rsidP="001D1053">
      <w:pPr>
        <w:spacing w:before="60" w:after="90"/>
        <w:rPr>
          <w:rFonts w:ascii="Ginto Copilot Variable" w:hAnsi="Ginto Copilot Variable" w:cs="Times New Roman"/>
          <w:color w:val="26221F"/>
          <w:sz w:val="30"/>
          <w:szCs w:val="30"/>
        </w:rPr>
      </w:pPr>
      <w:r w:rsidRPr="00E24808">
        <w:rPr>
          <w:rFonts w:ascii="Ginto Copilot Variable" w:hAnsi="Ginto Copilot Variable" w:cs="Times New Roman"/>
          <w:color w:val="26221F"/>
          <w:sz w:val="30"/>
          <w:szCs w:val="30"/>
        </w:rPr>
        <w:t>5. Kontaktaufnahme</w:t>
      </w:r>
    </w:p>
    <w:p w14:paraId="558B31AE"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Wenn Sie mich per E</w:t>
      </w:r>
      <w:r w:rsidRPr="00E24808">
        <w:rPr>
          <w:rFonts w:ascii="Ginto Copilot Variable" w:hAnsi="Ginto Copilot Variable" w:cs="Times New Roman"/>
          <w:color w:val="26221F"/>
          <w:spacing w:val="2"/>
          <w:sz w:val="23"/>
          <w:szCs w:val="23"/>
        </w:rPr>
        <w:noBreakHyphen/>
        <w:t>Mail oder Telefon kontaktieren, werden Ihre Angaben zur Bearbeitung der Anfrage gespeichert. Eine Weitergabe an Dritte erfolgt nicht ohne Ihre ausdrückliche Zustimmung.</w:t>
      </w:r>
    </w:p>
    <w:p w14:paraId="57FDD447" w14:textId="77777777" w:rsidR="001D1053" w:rsidRPr="00E24808" w:rsidRDefault="001D1053" w:rsidP="001D1053">
      <w:pPr>
        <w:spacing w:after="180"/>
        <w:rPr>
          <w:rFonts w:ascii="Times New Roman" w:hAnsi="Times New Roman" w:cs="Times New Roman"/>
        </w:rPr>
      </w:pPr>
      <w:r w:rsidRPr="00E24808">
        <w:rPr>
          <w:rFonts w:ascii="Helvetica" w:hAnsi="Helvetica" w:cs="Times New Roman"/>
          <w:sz w:val="18"/>
          <w:szCs w:val="18"/>
        </w:rPr>
        <w:t>---</w:t>
      </w:r>
    </w:p>
    <w:p w14:paraId="3FC58022" w14:textId="77777777" w:rsidR="001D1053" w:rsidRPr="00E24808" w:rsidRDefault="001D1053" w:rsidP="001D1053">
      <w:pPr>
        <w:spacing w:before="60" w:after="90"/>
        <w:rPr>
          <w:rFonts w:ascii="Ginto Copilot Variable" w:hAnsi="Ginto Copilot Variable" w:cs="Times New Roman"/>
          <w:color w:val="26221F"/>
          <w:sz w:val="30"/>
          <w:szCs w:val="30"/>
        </w:rPr>
      </w:pPr>
      <w:r w:rsidRPr="00E24808">
        <w:rPr>
          <w:rFonts w:ascii="Ginto Copilot Variable" w:hAnsi="Ginto Copilot Variable" w:cs="Times New Roman"/>
          <w:color w:val="26221F"/>
          <w:sz w:val="30"/>
          <w:szCs w:val="30"/>
        </w:rPr>
        <w:t>6. Weitergabe von Daten</w:t>
      </w:r>
    </w:p>
    <w:p w14:paraId="16D1781D"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Eine Übermittlung personenbezogener Daten an Dritte findet nur statt, wenn dies gesetzlich erlaubt ist oder Sie ausdrücklich eingewilligt haben.</w:t>
      </w:r>
    </w:p>
    <w:p w14:paraId="7CF9A941" w14:textId="77777777" w:rsidR="001D1053" w:rsidRPr="00E24808" w:rsidRDefault="001D1053" w:rsidP="001D1053">
      <w:pPr>
        <w:spacing w:after="180"/>
        <w:rPr>
          <w:rFonts w:ascii="Times New Roman" w:hAnsi="Times New Roman" w:cs="Times New Roman"/>
        </w:rPr>
      </w:pPr>
      <w:r w:rsidRPr="00E24808">
        <w:rPr>
          <w:rFonts w:ascii="Helvetica" w:hAnsi="Helvetica" w:cs="Times New Roman"/>
          <w:sz w:val="18"/>
          <w:szCs w:val="18"/>
        </w:rPr>
        <w:t>---</w:t>
      </w:r>
    </w:p>
    <w:p w14:paraId="10DF0FB6" w14:textId="77777777" w:rsidR="001D1053" w:rsidRPr="00E24808" w:rsidRDefault="001D1053" w:rsidP="001D1053">
      <w:pPr>
        <w:spacing w:before="60" w:after="90"/>
        <w:rPr>
          <w:rFonts w:ascii="Ginto Copilot Variable" w:hAnsi="Ginto Copilot Variable" w:cs="Times New Roman"/>
          <w:color w:val="26221F"/>
          <w:sz w:val="30"/>
          <w:szCs w:val="30"/>
        </w:rPr>
      </w:pPr>
      <w:r w:rsidRPr="00E24808">
        <w:rPr>
          <w:rFonts w:ascii="Ginto Copilot Variable" w:hAnsi="Ginto Copilot Variable" w:cs="Times New Roman"/>
          <w:color w:val="26221F"/>
          <w:sz w:val="30"/>
          <w:szCs w:val="30"/>
        </w:rPr>
        <w:t>7. Ihre Rechte</w:t>
      </w:r>
    </w:p>
    <w:p w14:paraId="586A7E93"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Sie haben jederzeit das Recht auf:</w:t>
      </w:r>
    </w:p>
    <w:p w14:paraId="0886B5DB"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 Auskunft über Ihre gespeicherten Daten</w:t>
      </w:r>
    </w:p>
    <w:p w14:paraId="32FB4DFA"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 Berichtigung unrichtiger Daten</w:t>
      </w:r>
    </w:p>
    <w:p w14:paraId="6DEB4B3B"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 Löschung Ihrer Daten</w:t>
      </w:r>
    </w:p>
    <w:p w14:paraId="76B20759"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 Einschränkung der Verarbeitung</w:t>
      </w:r>
    </w:p>
    <w:p w14:paraId="26D0D759"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 Widerspruch gegen die Verarbeitung</w:t>
      </w:r>
    </w:p>
    <w:p w14:paraId="34E2281B"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 Datenübertragbarkeit</w:t>
      </w:r>
    </w:p>
    <w:p w14:paraId="6329652E"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Hierzu können Sie sich jederzeit an die oben genannte verantwortliche Stelle wenden.</w:t>
      </w:r>
    </w:p>
    <w:p w14:paraId="461B7997" w14:textId="77777777" w:rsidR="001D1053" w:rsidRPr="00E24808" w:rsidRDefault="001D1053" w:rsidP="001D1053">
      <w:pPr>
        <w:spacing w:after="180"/>
        <w:rPr>
          <w:rFonts w:ascii="Times New Roman" w:hAnsi="Times New Roman" w:cs="Times New Roman"/>
        </w:rPr>
      </w:pPr>
      <w:r w:rsidRPr="00E24808">
        <w:rPr>
          <w:rFonts w:ascii="Helvetica" w:hAnsi="Helvetica" w:cs="Times New Roman"/>
          <w:sz w:val="18"/>
          <w:szCs w:val="18"/>
        </w:rPr>
        <w:t>---</w:t>
      </w:r>
    </w:p>
    <w:p w14:paraId="27147491" w14:textId="77777777" w:rsidR="001D1053" w:rsidRPr="00E24808" w:rsidRDefault="001D1053" w:rsidP="001D1053">
      <w:pPr>
        <w:spacing w:before="60" w:after="90"/>
        <w:rPr>
          <w:rFonts w:ascii="Ginto Copilot Variable" w:hAnsi="Ginto Copilot Variable" w:cs="Times New Roman"/>
          <w:color w:val="26221F"/>
          <w:sz w:val="30"/>
          <w:szCs w:val="30"/>
        </w:rPr>
      </w:pPr>
      <w:r w:rsidRPr="00E24808">
        <w:rPr>
          <w:rFonts w:ascii="Ginto Copilot Variable" w:hAnsi="Ginto Copilot Variable" w:cs="Times New Roman"/>
          <w:color w:val="26221F"/>
          <w:sz w:val="30"/>
          <w:szCs w:val="30"/>
        </w:rPr>
        <w:t>8. Aktualität und Änderung dieser Datenschutzerklärung</w:t>
      </w:r>
    </w:p>
    <w:p w14:paraId="56C8A8EE" w14:textId="77777777" w:rsidR="001D1053" w:rsidRPr="00E24808" w:rsidRDefault="001D1053" w:rsidP="001D1053">
      <w:pPr>
        <w:spacing w:after="180"/>
        <w:rPr>
          <w:rFonts w:ascii="Ginto Copilot Variable" w:hAnsi="Ginto Copilot Variable" w:cs="Times New Roman"/>
          <w:color w:val="26221F"/>
          <w:sz w:val="23"/>
          <w:szCs w:val="23"/>
        </w:rPr>
      </w:pPr>
      <w:r w:rsidRPr="00E24808">
        <w:rPr>
          <w:rFonts w:ascii="Ginto Copilot Variable" w:hAnsi="Ginto Copilot Variable" w:cs="Times New Roman"/>
          <w:color w:val="26221F"/>
          <w:spacing w:val="2"/>
          <w:sz w:val="23"/>
          <w:szCs w:val="23"/>
        </w:rPr>
        <w:t>Ich behalte mir vor, diese Datenschutzerklärung bei Bedarf anzupassen, um sie an aktuelle rechtliche Anforderungen oder Änderungen meiner Leistungen anzupassen.</w:t>
      </w:r>
    </w:p>
    <w:p w14:paraId="6B058C86" w14:textId="77777777" w:rsidR="001D1053" w:rsidRDefault="001D1053" w:rsidP="001D1053"/>
    <w:p w14:paraId="364B7135" w14:textId="77777777" w:rsidR="005213A1" w:rsidRPr="005213A1" w:rsidRDefault="005213A1" w:rsidP="005213A1">
      <w:pPr>
        <w:spacing w:before="180" w:after="150"/>
        <w:rPr>
          <w:rFonts w:ascii="Ginto Copilot Variable" w:hAnsi="Ginto Copilot Variable" w:cs="Times New Roman"/>
          <w:color w:val="26221F"/>
          <w:sz w:val="33"/>
          <w:szCs w:val="33"/>
          <w:lang w:val="en-US"/>
        </w:rPr>
      </w:pPr>
      <w:r w:rsidRPr="005213A1">
        <w:rPr>
          <w:rFonts w:ascii="Ginto Copilot Variable" w:hAnsi="Ginto Copilot Variable" w:cs="Times New Roman"/>
          <w:color w:val="26221F"/>
          <w:spacing w:val="-3"/>
          <w:sz w:val="33"/>
          <w:szCs w:val="33"/>
          <w:lang w:val="en-US"/>
        </w:rPr>
        <w:t>ENGLISH VERSION – Full Website Content</w:t>
      </w:r>
    </w:p>
    <w:p w14:paraId="0742C55D" w14:textId="77777777" w:rsidR="005213A1" w:rsidRPr="005213A1" w:rsidRDefault="005213A1" w:rsidP="005213A1">
      <w:pPr>
        <w:spacing w:after="180"/>
        <w:rPr>
          <w:rFonts w:ascii="Times New Roman" w:hAnsi="Times New Roman" w:cs="Times New Roman"/>
          <w:lang w:val="en-US"/>
        </w:rPr>
      </w:pPr>
      <w:r w:rsidRPr="005213A1">
        <w:rPr>
          <w:rFonts w:ascii="Helvetica" w:hAnsi="Helvetica" w:cs="Times New Roman"/>
          <w:sz w:val="18"/>
          <w:szCs w:val="18"/>
          <w:lang w:val="en-US"/>
        </w:rPr>
        <w:t>---</w:t>
      </w:r>
    </w:p>
    <w:p w14:paraId="279A42B9" w14:textId="77777777" w:rsidR="005213A1" w:rsidRPr="005213A1" w:rsidRDefault="005213A1" w:rsidP="005213A1">
      <w:pPr>
        <w:spacing w:before="180" w:after="150"/>
        <w:rPr>
          <w:rFonts w:ascii="Ginto Copilot Variable" w:hAnsi="Ginto Copilot Variable" w:cs="Times New Roman"/>
          <w:color w:val="26221F"/>
          <w:sz w:val="33"/>
          <w:szCs w:val="33"/>
          <w:lang w:val="en-US"/>
        </w:rPr>
      </w:pPr>
      <w:r w:rsidRPr="005213A1">
        <w:rPr>
          <w:rFonts w:ascii="Ginto Copilot Variable" w:hAnsi="Ginto Copilot Variable" w:cs="Times New Roman"/>
          <w:color w:val="26221F"/>
          <w:spacing w:val="-3"/>
          <w:sz w:val="33"/>
          <w:szCs w:val="33"/>
          <w:lang w:val="en-US"/>
        </w:rPr>
        <w:t>1. HOME</w:t>
      </w:r>
    </w:p>
    <w:p w14:paraId="63FE870D" w14:textId="77777777" w:rsidR="005213A1" w:rsidRPr="005213A1" w:rsidRDefault="005213A1" w:rsidP="005213A1">
      <w:pPr>
        <w:spacing w:after="180"/>
        <w:rPr>
          <w:rFonts w:ascii="Ginto Copilot Variable" w:hAnsi="Ginto Copilot Variable" w:cs="Times New Roman"/>
          <w:color w:val="26221F"/>
          <w:sz w:val="23"/>
          <w:szCs w:val="23"/>
          <w:lang w:val="en-US"/>
        </w:rPr>
      </w:pPr>
      <w:proofErr w:type="spellStart"/>
      <w:r w:rsidRPr="005213A1">
        <w:rPr>
          <w:rFonts w:ascii="Ginto Copilot Variable" w:hAnsi="Ginto Copilot Variable" w:cs="Times New Roman"/>
          <w:color w:val="26221F"/>
          <w:spacing w:val="2"/>
          <w:sz w:val="23"/>
          <w:szCs w:val="23"/>
          <w:lang w:val="en-US"/>
        </w:rPr>
        <w:t>Gaowa</w:t>
      </w:r>
      <w:proofErr w:type="spellEnd"/>
      <w:r w:rsidRPr="005213A1">
        <w:rPr>
          <w:rFonts w:ascii="Ginto Copilot Variable" w:hAnsi="Ginto Copilot Variable" w:cs="Times New Roman"/>
          <w:color w:val="26221F"/>
          <w:spacing w:val="2"/>
          <w:sz w:val="23"/>
          <w:szCs w:val="23"/>
          <w:lang w:val="en-US"/>
        </w:rPr>
        <w:t xml:space="preserve"> Consulting</w:t>
      </w:r>
    </w:p>
    <w:p w14:paraId="368FE161"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Your Partner for German</w:t>
      </w:r>
      <w:r w:rsidRPr="005213A1">
        <w:rPr>
          <w:rFonts w:ascii="Ginto Copilot Variable" w:hAnsi="Ginto Copilot Variable" w:cs="Times New Roman"/>
          <w:color w:val="26221F"/>
          <w:spacing w:val="2"/>
          <w:sz w:val="23"/>
          <w:szCs w:val="23"/>
          <w:lang w:val="en-US"/>
        </w:rPr>
        <w:noBreakHyphen/>
        <w:t>Chinese Supply Chains and Business Development</w:t>
      </w:r>
    </w:p>
    <w:p w14:paraId="48C6100B"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Welcome</w:t>
      </w:r>
    </w:p>
    <w:p w14:paraId="71624C9C" w14:textId="77777777" w:rsidR="005213A1" w:rsidRPr="005213A1" w:rsidRDefault="005213A1" w:rsidP="005213A1">
      <w:pPr>
        <w:spacing w:after="180"/>
        <w:rPr>
          <w:rFonts w:ascii="Ginto Copilot Variable" w:hAnsi="Ginto Copilot Variable" w:cs="Times New Roman"/>
          <w:color w:val="26221F"/>
          <w:sz w:val="23"/>
          <w:szCs w:val="23"/>
          <w:lang w:val="en-US"/>
        </w:rPr>
      </w:pPr>
      <w:proofErr w:type="spellStart"/>
      <w:r w:rsidRPr="005213A1">
        <w:rPr>
          <w:rFonts w:ascii="Ginto Copilot Variable" w:hAnsi="Ginto Copilot Variable" w:cs="Times New Roman"/>
          <w:color w:val="26221F"/>
          <w:spacing w:val="2"/>
          <w:sz w:val="23"/>
          <w:szCs w:val="23"/>
          <w:lang w:val="en-US"/>
        </w:rPr>
        <w:t>Gaowa</w:t>
      </w:r>
      <w:proofErr w:type="spellEnd"/>
      <w:r w:rsidRPr="005213A1">
        <w:rPr>
          <w:rFonts w:ascii="Ginto Copilot Variable" w:hAnsi="Ginto Copilot Variable" w:cs="Times New Roman"/>
          <w:color w:val="26221F"/>
          <w:spacing w:val="2"/>
          <w:sz w:val="23"/>
          <w:szCs w:val="23"/>
          <w:lang w:val="en-US"/>
        </w:rPr>
        <w:t xml:space="preserve"> Consulting supports German and Chinese companies in building efficient, reliable and sustainable business relationships. With more than 15 years of industry experience, technical expertise and intercultural competence, I support German companies in sourcing projects and technical clarifications, as well as Chinese companies in developing strategic market entry plans for the German market.</w:t>
      </w:r>
    </w:p>
    <w:p w14:paraId="6321FBF9"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Focus Areas &amp; Services</w:t>
      </w:r>
    </w:p>
    <w:p w14:paraId="29CC70AD"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Strategic Procurement &amp; Sourcing in China</w:t>
      </w:r>
    </w:p>
    <w:p w14:paraId="230B61EF"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Identification, evaluation and qualification of suitable Chinese suppliers and contract manufacturers – from components and machinery to complete production lines and testing equipment.</w:t>
      </w:r>
    </w:p>
    <w:p w14:paraId="06B8D370"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Market Development &amp; Business Development</w:t>
      </w:r>
    </w:p>
    <w:p w14:paraId="7B941958"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Localized entry strategies for Chinese companies in the DACH region and support for German companies in building sustainable market positions in China.</w:t>
      </w:r>
    </w:p>
    <w:p w14:paraId="7B9D44DE"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Technical Clarification &amp; Project Management</w:t>
      </w:r>
    </w:p>
    <w:p w14:paraId="5B67FB3F"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Support of international projects along technical interfaces, feasibility assessments and assistance in industrialization and quality processes.</w:t>
      </w:r>
    </w:p>
    <w:p w14:paraId="3F1E90CE"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Partnerships &amp; Intercultural Cooperation</w:t>
      </w:r>
    </w:p>
    <w:p w14:paraId="12A5FE6A"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Facilitation of B2B networking, negotiation support in German and Chinese, and development of stable cooperation across cultural and organizational boundaries.</w:t>
      </w:r>
    </w:p>
    <w:p w14:paraId="051DD83E"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Contact</w:t>
      </w:r>
    </w:p>
    <w:p w14:paraId="64FD6AAF"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E</w:t>
      </w:r>
      <w:r w:rsidRPr="005213A1">
        <w:rPr>
          <w:rFonts w:ascii="Ginto Copilot Variable" w:hAnsi="Ginto Copilot Variable" w:cs="Times New Roman"/>
          <w:color w:val="26221F"/>
          <w:spacing w:val="2"/>
          <w:sz w:val="23"/>
          <w:szCs w:val="23"/>
          <w:lang w:val="en-US"/>
        </w:rPr>
        <w:noBreakHyphen/>
        <w:t>mail: a.gaowa@gaowa-consulting.de</w:t>
      </w:r>
    </w:p>
    <w:p w14:paraId="68F2A333"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Phone: +49 152 3390 3259</w:t>
      </w:r>
    </w:p>
    <w:p w14:paraId="3F6BBD62" w14:textId="77777777" w:rsidR="005213A1" w:rsidRPr="005213A1" w:rsidRDefault="005213A1" w:rsidP="005213A1">
      <w:pPr>
        <w:spacing w:after="180"/>
        <w:rPr>
          <w:rFonts w:ascii="Times New Roman" w:hAnsi="Times New Roman" w:cs="Times New Roman"/>
          <w:lang w:val="en-US"/>
        </w:rPr>
      </w:pPr>
      <w:r w:rsidRPr="005213A1">
        <w:rPr>
          <w:rFonts w:ascii="Helvetica" w:hAnsi="Helvetica" w:cs="Times New Roman"/>
          <w:sz w:val="18"/>
          <w:szCs w:val="18"/>
          <w:lang w:val="en-US"/>
        </w:rPr>
        <w:t>---</w:t>
      </w:r>
    </w:p>
    <w:p w14:paraId="234D3AFC" w14:textId="77777777" w:rsidR="005213A1" w:rsidRPr="005213A1" w:rsidRDefault="005213A1" w:rsidP="005213A1">
      <w:pPr>
        <w:spacing w:before="180" w:after="150"/>
        <w:rPr>
          <w:rFonts w:ascii="Ginto Copilot Variable" w:hAnsi="Ginto Copilot Variable" w:cs="Times New Roman"/>
          <w:color w:val="26221F"/>
          <w:sz w:val="33"/>
          <w:szCs w:val="33"/>
          <w:lang w:val="en-US"/>
        </w:rPr>
      </w:pPr>
      <w:r w:rsidRPr="005213A1">
        <w:rPr>
          <w:rFonts w:ascii="Ginto Copilot Variable" w:hAnsi="Ginto Copilot Variable" w:cs="Times New Roman"/>
          <w:color w:val="26221F"/>
          <w:spacing w:val="-3"/>
          <w:sz w:val="33"/>
          <w:szCs w:val="33"/>
          <w:lang w:val="en-US"/>
        </w:rPr>
        <w:t>2. SERVICES</w:t>
      </w:r>
    </w:p>
    <w:p w14:paraId="64DC9BFA" w14:textId="77777777" w:rsidR="005213A1" w:rsidRPr="005213A1" w:rsidRDefault="005213A1" w:rsidP="005213A1">
      <w:pPr>
        <w:spacing w:after="180"/>
        <w:rPr>
          <w:rFonts w:ascii="Ginto Copilot Variable" w:hAnsi="Ginto Copilot Variable" w:cs="Times New Roman"/>
          <w:color w:val="26221F"/>
          <w:sz w:val="23"/>
          <w:szCs w:val="23"/>
          <w:lang w:val="en-US"/>
        </w:rPr>
      </w:pPr>
      <w:proofErr w:type="spellStart"/>
      <w:r w:rsidRPr="005213A1">
        <w:rPr>
          <w:rFonts w:ascii="Ginto Copilot Variable" w:hAnsi="Ginto Copilot Variable" w:cs="Times New Roman"/>
          <w:color w:val="26221F"/>
          <w:spacing w:val="2"/>
          <w:sz w:val="23"/>
          <w:szCs w:val="23"/>
          <w:lang w:val="en-US"/>
        </w:rPr>
        <w:t>Gaowa</w:t>
      </w:r>
      <w:proofErr w:type="spellEnd"/>
      <w:r w:rsidRPr="005213A1">
        <w:rPr>
          <w:rFonts w:ascii="Ginto Copilot Variable" w:hAnsi="Ginto Copilot Variable" w:cs="Times New Roman"/>
          <w:color w:val="26221F"/>
          <w:spacing w:val="2"/>
          <w:sz w:val="23"/>
          <w:szCs w:val="23"/>
          <w:lang w:val="en-US"/>
        </w:rPr>
        <w:t xml:space="preserve"> Consulting provides specialized services at the interface between German SMEs and Chinese industrial partners. The focus lies on technical precision, intercultural competence and sustainable business relationships.</w:t>
      </w:r>
    </w:p>
    <w:p w14:paraId="7E58BC21" w14:textId="77777777" w:rsidR="005213A1" w:rsidRPr="005213A1" w:rsidRDefault="005213A1" w:rsidP="005213A1">
      <w:pPr>
        <w:spacing w:after="180"/>
        <w:rPr>
          <w:rFonts w:ascii="Times New Roman" w:hAnsi="Times New Roman" w:cs="Times New Roman"/>
          <w:lang w:val="en-US"/>
        </w:rPr>
      </w:pPr>
      <w:r w:rsidRPr="005213A1">
        <w:rPr>
          <w:rFonts w:ascii="Helvetica" w:hAnsi="Helvetica" w:cs="Times New Roman"/>
          <w:sz w:val="18"/>
          <w:szCs w:val="18"/>
          <w:lang w:val="en-US"/>
        </w:rPr>
        <w:t>---</w:t>
      </w:r>
    </w:p>
    <w:p w14:paraId="2D3636ED" w14:textId="77777777" w:rsidR="005213A1" w:rsidRPr="005213A1" w:rsidRDefault="005213A1" w:rsidP="005213A1">
      <w:pPr>
        <w:spacing w:before="60" w:after="90"/>
        <w:rPr>
          <w:rFonts w:ascii="Ginto Copilot Variable" w:hAnsi="Ginto Copilot Variable" w:cs="Times New Roman"/>
          <w:color w:val="26221F"/>
          <w:sz w:val="30"/>
          <w:szCs w:val="30"/>
          <w:lang w:val="en-US"/>
        </w:rPr>
      </w:pPr>
      <w:r w:rsidRPr="005213A1">
        <w:rPr>
          <w:rFonts w:ascii="Ginto Copilot Variable" w:hAnsi="Ginto Copilot Variable" w:cs="Times New Roman"/>
          <w:color w:val="26221F"/>
          <w:sz w:val="30"/>
          <w:szCs w:val="30"/>
          <w:lang w:val="en-US"/>
        </w:rPr>
        <w:t>1. Consulting (DE–CN Business Development)</w:t>
      </w:r>
    </w:p>
    <w:p w14:paraId="13E5DC2C"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Strategy</w:t>
      </w:r>
    </w:p>
    <w:p w14:paraId="743C2EB1"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Market and competition analyses</w:t>
      </w:r>
    </w:p>
    <w:p w14:paraId="43D82AAC"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Market entry strategies</w:t>
      </w:r>
    </w:p>
    <w:p w14:paraId="56E9D163"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Evaluation of technical requirements</w:t>
      </w:r>
    </w:p>
    <w:p w14:paraId="6312B90D"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Technical Clarification</w:t>
      </w:r>
    </w:p>
    <w:p w14:paraId="60520BC0"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DE/CN interface clarification</w:t>
      </w:r>
    </w:p>
    <w:p w14:paraId="4699B165"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Specification analysis</w:t>
      </w:r>
    </w:p>
    <w:p w14:paraId="11375812"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Preparation of technical decisions</w:t>
      </w:r>
    </w:p>
    <w:p w14:paraId="133A5EFE"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Project Management</w:t>
      </w:r>
    </w:p>
    <w:p w14:paraId="415AEF72"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International procurement and development projects</w:t>
      </w:r>
    </w:p>
    <w:p w14:paraId="58A0B298"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Timeline and milestone management</w:t>
      </w:r>
    </w:p>
    <w:p w14:paraId="27F04451"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Risk management</w:t>
      </w:r>
    </w:p>
    <w:p w14:paraId="47799BC3"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Intercultural Support</w:t>
      </w:r>
    </w:p>
    <w:p w14:paraId="1F59547E"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Negotiation support (DE/CN)</w:t>
      </w:r>
    </w:p>
    <w:p w14:paraId="410B38A5"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Moderation of technical and commercial teams</w:t>
      </w:r>
    </w:p>
    <w:p w14:paraId="6688E7BB"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Support in industrialization and quality processes</w:t>
      </w:r>
    </w:p>
    <w:p w14:paraId="2D2EF050" w14:textId="77777777" w:rsidR="005213A1" w:rsidRPr="005213A1" w:rsidRDefault="005213A1" w:rsidP="005213A1">
      <w:pPr>
        <w:spacing w:after="180"/>
        <w:rPr>
          <w:rFonts w:ascii="Times New Roman" w:hAnsi="Times New Roman" w:cs="Times New Roman"/>
          <w:lang w:val="en-US"/>
        </w:rPr>
      </w:pPr>
      <w:r w:rsidRPr="005213A1">
        <w:rPr>
          <w:rFonts w:ascii="Helvetica" w:hAnsi="Helvetica" w:cs="Times New Roman"/>
          <w:sz w:val="18"/>
          <w:szCs w:val="18"/>
          <w:lang w:val="en-US"/>
        </w:rPr>
        <w:t>---</w:t>
      </w:r>
    </w:p>
    <w:p w14:paraId="7CC5FECE" w14:textId="77777777" w:rsidR="005213A1" w:rsidRPr="005213A1" w:rsidRDefault="005213A1" w:rsidP="005213A1">
      <w:pPr>
        <w:spacing w:before="60" w:after="90"/>
        <w:rPr>
          <w:rFonts w:ascii="Ginto Copilot Variable" w:hAnsi="Ginto Copilot Variable" w:cs="Times New Roman"/>
          <w:color w:val="26221F"/>
          <w:sz w:val="30"/>
          <w:szCs w:val="30"/>
          <w:lang w:val="en-US"/>
        </w:rPr>
      </w:pPr>
      <w:r w:rsidRPr="005213A1">
        <w:rPr>
          <w:rFonts w:ascii="Ginto Copilot Variable" w:hAnsi="Ginto Copilot Variable" w:cs="Times New Roman"/>
          <w:color w:val="26221F"/>
          <w:sz w:val="30"/>
          <w:szCs w:val="30"/>
          <w:lang w:val="en-US"/>
        </w:rPr>
        <w:t>2. Sourcing in China – Supplier &amp; Contract Manufacturer Search</w:t>
      </w:r>
    </w:p>
    <w:p w14:paraId="52CD2B8E"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Supplier &amp; Manufacturer Selection</w:t>
      </w:r>
    </w:p>
    <w:p w14:paraId="240CD735"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Components</w:t>
      </w:r>
    </w:p>
    <w:p w14:paraId="1BA8BFF5"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Machinery</w:t>
      </w:r>
    </w:p>
    <w:p w14:paraId="33D8DA38"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Production lines</w:t>
      </w:r>
    </w:p>
    <w:p w14:paraId="2138635F"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Tools</w:t>
      </w:r>
    </w:p>
    <w:p w14:paraId="0B4902DD"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Welding fixtures</w:t>
      </w:r>
    </w:p>
    <w:p w14:paraId="0AFF997A"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Gauges &amp; testing equipment</w:t>
      </w:r>
    </w:p>
    <w:p w14:paraId="0AAF91D9"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Automotive parts</w:t>
      </w:r>
    </w:p>
    <w:p w14:paraId="0C7AF1F9"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Custom-made products</w:t>
      </w:r>
    </w:p>
    <w:p w14:paraId="63A1A383"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Evaluation &amp; Analysis</w:t>
      </w:r>
    </w:p>
    <w:p w14:paraId="4B0AD26C"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Supplier research</w:t>
      </w:r>
    </w:p>
    <w:p w14:paraId="79376068"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Feasibility assessments</w:t>
      </w:r>
    </w:p>
    <w:p w14:paraId="5C7A7A8E"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Offer and cost analysis</w:t>
      </w:r>
    </w:p>
    <w:p w14:paraId="61BC6E54"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Qualification</w:t>
      </w:r>
    </w:p>
    <w:p w14:paraId="14E17711"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On-site audits</w:t>
      </w:r>
    </w:p>
    <w:p w14:paraId="28A185E4"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Process and quality assessments</w:t>
      </w:r>
    </w:p>
    <w:p w14:paraId="579A56F1"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Supply chain risk analysis</w:t>
      </w:r>
    </w:p>
    <w:p w14:paraId="57063098"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Implementation</w:t>
      </w:r>
    </w:p>
    <w:p w14:paraId="23831747"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Sample parts &amp; initial sampling</w:t>
      </w:r>
    </w:p>
    <w:p w14:paraId="7720D362"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Technical specification alignment</w:t>
      </w:r>
    </w:p>
    <w:p w14:paraId="415A5994"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Contract and price preparation</w:t>
      </w:r>
    </w:p>
    <w:p w14:paraId="422B49B9"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Support until start of series production</w:t>
      </w:r>
    </w:p>
    <w:p w14:paraId="11B81893" w14:textId="77777777" w:rsidR="005213A1" w:rsidRPr="005213A1" w:rsidRDefault="005213A1" w:rsidP="005213A1">
      <w:pPr>
        <w:spacing w:after="180"/>
        <w:rPr>
          <w:rFonts w:ascii="Times New Roman" w:hAnsi="Times New Roman" w:cs="Times New Roman"/>
          <w:lang w:val="en-US"/>
        </w:rPr>
      </w:pPr>
      <w:r w:rsidRPr="005213A1">
        <w:rPr>
          <w:rFonts w:ascii="Helvetica" w:hAnsi="Helvetica" w:cs="Times New Roman"/>
          <w:sz w:val="18"/>
          <w:szCs w:val="18"/>
          <w:lang w:val="en-US"/>
        </w:rPr>
        <w:t>---</w:t>
      </w:r>
    </w:p>
    <w:p w14:paraId="5E937520" w14:textId="77777777" w:rsidR="005213A1" w:rsidRPr="005213A1" w:rsidRDefault="005213A1" w:rsidP="005213A1">
      <w:pPr>
        <w:spacing w:before="60" w:after="90"/>
        <w:rPr>
          <w:rFonts w:ascii="Ginto Copilot Variable" w:hAnsi="Ginto Copilot Variable" w:cs="Times New Roman"/>
          <w:color w:val="26221F"/>
          <w:sz w:val="30"/>
          <w:szCs w:val="30"/>
          <w:lang w:val="en-US"/>
        </w:rPr>
      </w:pPr>
      <w:r w:rsidRPr="005213A1">
        <w:rPr>
          <w:rFonts w:ascii="Ginto Copilot Variable" w:hAnsi="Ginto Copilot Variable" w:cs="Times New Roman"/>
          <w:color w:val="26221F"/>
          <w:sz w:val="30"/>
          <w:szCs w:val="30"/>
          <w:lang w:val="en-US"/>
        </w:rPr>
        <w:t>3. Business Development for Chinese Companies (DACH)</w:t>
      </w:r>
    </w:p>
    <w:p w14:paraId="5A012F87"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Market Entry</w:t>
      </w:r>
    </w:p>
    <w:p w14:paraId="7A894540"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DACH market analysis</w:t>
      </w:r>
    </w:p>
    <w:p w14:paraId="7F32A813"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Entry strategy</w:t>
      </w:r>
    </w:p>
    <w:p w14:paraId="5566DC9C"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Product positioning</w:t>
      </w:r>
    </w:p>
    <w:p w14:paraId="662A2250"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Network Development</w:t>
      </w:r>
    </w:p>
    <w:p w14:paraId="79734880"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Identification of potential customers</w:t>
      </w:r>
    </w:p>
    <w:p w14:paraId="56B156DA"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Preparation of meetings</w:t>
      </w:r>
    </w:p>
    <w:p w14:paraId="6C5DC8E0"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Support with initial contacts</w:t>
      </w:r>
    </w:p>
    <w:p w14:paraId="64F037DA"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Technical &amp; Regulatory Preparation</w:t>
      </w:r>
    </w:p>
    <w:p w14:paraId="6E9B9769"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German standards &amp; requirements</w:t>
      </w:r>
    </w:p>
    <w:p w14:paraId="620C8297"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Technical specifications</w:t>
      </w:r>
    </w:p>
    <w:p w14:paraId="14FAC6FB"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Quality and audit standards</w:t>
      </w:r>
    </w:p>
    <w:p w14:paraId="73B042C7"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Intercultural Communication</w:t>
      </w:r>
    </w:p>
    <w:p w14:paraId="4BFEC3F4"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Meeting and negotiation support (DE/CN)</w:t>
      </w:r>
    </w:p>
    <w:p w14:paraId="07B044A1"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Translation of technical requirements</w:t>
      </w:r>
    </w:p>
    <w:p w14:paraId="104597ED"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Moderation between teams</w:t>
      </w:r>
    </w:p>
    <w:p w14:paraId="58E224DB" w14:textId="77777777" w:rsidR="005213A1" w:rsidRPr="005213A1" w:rsidRDefault="005213A1" w:rsidP="005213A1">
      <w:pPr>
        <w:spacing w:after="180"/>
        <w:rPr>
          <w:rFonts w:ascii="Times New Roman" w:hAnsi="Times New Roman" w:cs="Times New Roman"/>
          <w:lang w:val="en-US"/>
        </w:rPr>
      </w:pPr>
      <w:r w:rsidRPr="005213A1">
        <w:rPr>
          <w:rFonts w:ascii="Helvetica" w:hAnsi="Helvetica" w:cs="Times New Roman"/>
          <w:sz w:val="18"/>
          <w:szCs w:val="18"/>
          <w:lang w:val="en-US"/>
        </w:rPr>
        <w:t>---</w:t>
      </w:r>
    </w:p>
    <w:p w14:paraId="76ACC384" w14:textId="77777777" w:rsidR="005213A1" w:rsidRPr="005213A1" w:rsidRDefault="005213A1" w:rsidP="005213A1">
      <w:pPr>
        <w:spacing w:before="180" w:after="150"/>
        <w:rPr>
          <w:rFonts w:ascii="Ginto Copilot Variable" w:hAnsi="Ginto Copilot Variable" w:cs="Times New Roman"/>
          <w:color w:val="26221F"/>
          <w:sz w:val="33"/>
          <w:szCs w:val="33"/>
          <w:lang w:val="en-US"/>
        </w:rPr>
      </w:pPr>
      <w:r w:rsidRPr="005213A1">
        <w:rPr>
          <w:rFonts w:ascii="Ginto Copilot Variable" w:hAnsi="Ginto Copilot Variable" w:cs="Times New Roman"/>
          <w:color w:val="26221F"/>
          <w:spacing w:val="-3"/>
          <w:sz w:val="33"/>
          <w:szCs w:val="33"/>
          <w:lang w:val="en-US"/>
        </w:rPr>
        <w:t>3. ABOUT ME</w:t>
      </w:r>
    </w:p>
    <w:p w14:paraId="5CD5969D" w14:textId="77777777" w:rsidR="005213A1" w:rsidRPr="005213A1" w:rsidRDefault="005213A1" w:rsidP="005213A1">
      <w:pPr>
        <w:spacing w:after="180"/>
        <w:rPr>
          <w:rFonts w:ascii="Ginto Copilot Variable" w:hAnsi="Ginto Copilot Variable" w:cs="Times New Roman"/>
          <w:color w:val="26221F"/>
          <w:sz w:val="23"/>
          <w:szCs w:val="23"/>
          <w:lang w:val="en-US"/>
        </w:rPr>
      </w:pPr>
      <w:proofErr w:type="spellStart"/>
      <w:r w:rsidRPr="005213A1">
        <w:rPr>
          <w:rFonts w:ascii="Ginto Copilot Variable" w:hAnsi="Ginto Copilot Variable" w:cs="Times New Roman"/>
          <w:color w:val="26221F"/>
          <w:spacing w:val="2"/>
          <w:sz w:val="23"/>
          <w:szCs w:val="23"/>
          <w:lang w:val="en-US"/>
        </w:rPr>
        <w:t>Aodun</w:t>
      </w:r>
      <w:proofErr w:type="spellEnd"/>
      <w:r w:rsidRPr="005213A1">
        <w:rPr>
          <w:rFonts w:ascii="Ginto Copilot Variable" w:hAnsi="Ginto Copilot Variable" w:cs="Times New Roman"/>
          <w:color w:val="26221F"/>
          <w:spacing w:val="2"/>
          <w:sz w:val="23"/>
          <w:szCs w:val="23"/>
          <w:lang w:val="en-US"/>
        </w:rPr>
        <w:t xml:space="preserve"> </w:t>
      </w:r>
      <w:proofErr w:type="spellStart"/>
      <w:r w:rsidRPr="005213A1">
        <w:rPr>
          <w:rFonts w:ascii="Ginto Copilot Variable" w:hAnsi="Ginto Copilot Variable" w:cs="Times New Roman"/>
          <w:color w:val="26221F"/>
          <w:spacing w:val="2"/>
          <w:sz w:val="23"/>
          <w:szCs w:val="23"/>
          <w:lang w:val="en-US"/>
        </w:rPr>
        <w:t>Gaowa</w:t>
      </w:r>
      <w:proofErr w:type="spellEnd"/>
      <w:r w:rsidRPr="005213A1">
        <w:rPr>
          <w:rFonts w:ascii="Ginto Copilot Variable" w:hAnsi="Ginto Copilot Variable" w:cs="Times New Roman"/>
          <w:color w:val="26221F"/>
          <w:spacing w:val="2"/>
          <w:sz w:val="23"/>
          <w:szCs w:val="23"/>
          <w:lang w:val="en-US"/>
        </w:rPr>
        <w:t xml:space="preserve"> is a multilingual expert in German</w:t>
      </w:r>
      <w:r w:rsidRPr="005213A1">
        <w:rPr>
          <w:rFonts w:ascii="Ginto Copilot Variable" w:hAnsi="Ginto Copilot Variable" w:cs="Times New Roman"/>
          <w:color w:val="26221F"/>
          <w:spacing w:val="2"/>
          <w:sz w:val="23"/>
          <w:szCs w:val="23"/>
          <w:lang w:val="en-US"/>
        </w:rPr>
        <w:noBreakHyphen/>
        <w:t>Chinese industrial projects with an academic background in Information Technology, Education and a Master’s degree in Systems Engineering. More than 15 years of experience in the automotive and manufacturing industries form the foundation of her consulting work today.</w:t>
      </w:r>
    </w:p>
    <w:p w14:paraId="08FFE206"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Professional Background</w:t>
      </w:r>
    </w:p>
    <w:p w14:paraId="5B8EC39D" w14:textId="77777777" w:rsidR="005213A1" w:rsidRPr="005213A1" w:rsidRDefault="005213A1" w:rsidP="005213A1">
      <w:pPr>
        <w:spacing w:after="180"/>
        <w:rPr>
          <w:rFonts w:ascii="Ginto Copilot Variable" w:hAnsi="Ginto Copilot Variable" w:cs="Times New Roman"/>
          <w:color w:val="26221F"/>
          <w:sz w:val="23"/>
          <w:szCs w:val="23"/>
          <w:lang w:val="en-US"/>
        </w:rPr>
      </w:pPr>
      <w:proofErr w:type="spellStart"/>
      <w:r w:rsidRPr="005213A1">
        <w:rPr>
          <w:rFonts w:ascii="Ginto Copilot Variable" w:hAnsi="Ginto Copilot Variable" w:cs="Times New Roman"/>
          <w:color w:val="26221F"/>
          <w:spacing w:val="2"/>
          <w:sz w:val="23"/>
          <w:szCs w:val="23"/>
          <w:lang w:val="en-US"/>
        </w:rPr>
        <w:t>Minth</w:t>
      </w:r>
      <w:proofErr w:type="spellEnd"/>
      <w:r w:rsidRPr="005213A1">
        <w:rPr>
          <w:rFonts w:ascii="Ginto Copilot Variable" w:hAnsi="Ginto Copilot Variable" w:cs="Times New Roman"/>
          <w:color w:val="26221F"/>
          <w:spacing w:val="2"/>
          <w:sz w:val="23"/>
          <w:szCs w:val="23"/>
          <w:lang w:val="en-US"/>
        </w:rPr>
        <w:t xml:space="preserve"> Group (Automotive Tier</w:t>
      </w:r>
      <w:r w:rsidRPr="005213A1">
        <w:rPr>
          <w:rFonts w:ascii="Ginto Copilot Variable" w:hAnsi="Ginto Copilot Variable" w:cs="Times New Roman"/>
          <w:color w:val="26221F"/>
          <w:spacing w:val="2"/>
          <w:sz w:val="23"/>
          <w:szCs w:val="23"/>
          <w:lang w:val="en-US"/>
        </w:rPr>
        <w:noBreakHyphen/>
        <w:t>1)</w:t>
      </w:r>
    </w:p>
    <w:p w14:paraId="0EF34A29"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Technical interface responsibility to OEM customers</w:t>
      </w:r>
    </w:p>
    <w:p w14:paraId="2670BE7E"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Supplier management in international projects</w:t>
      </w:r>
    </w:p>
    <w:p w14:paraId="4E48B912"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Management of key industrialization processes (anodizing line)</w:t>
      </w:r>
    </w:p>
    <w:p w14:paraId="56F0C473"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Project lead for a €24 million production line with laser and FSW welding systems</w:t>
      </w:r>
    </w:p>
    <w:p w14:paraId="6DAD529B"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BMW Group (5 Series / 7 Series / Rolls</w:t>
      </w:r>
      <w:r w:rsidRPr="005213A1">
        <w:rPr>
          <w:rFonts w:ascii="Ginto Copilot Variable" w:hAnsi="Ginto Copilot Variable" w:cs="Times New Roman"/>
          <w:color w:val="26221F"/>
          <w:spacing w:val="2"/>
          <w:sz w:val="23"/>
          <w:szCs w:val="23"/>
          <w:lang w:val="en-US"/>
        </w:rPr>
        <w:noBreakHyphen/>
        <w:t>Royce)</w:t>
      </w:r>
    </w:p>
    <w:p w14:paraId="2D46F48D"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Operational project management for assembly processes</w:t>
      </w:r>
    </w:p>
    <w:p w14:paraId="1620A2F6"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Support of complex production and industrialization projects</w:t>
      </w:r>
    </w:p>
    <w:p w14:paraId="7D1873C2"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Coordination of cross</w:t>
      </w:r>
      <w:r w:rsidRPr="005213A1">
        <w:rPr>
          <w:rFonts w:ascii="Ginto Copilot Variable" w:hAnsi="Ginto Copilot Variable" w:cs="Times New Roman"/>
          <w:color w:val="26221F"/>
          <w:spacing w:val="2"/>
          <w:sz w:val="23"/>
          <w:szCs w:val="23"/>
          <w:lang w:val="en-US"/>
        </w:rPr>
        <w:noBreakHyphen/>
        <w:t>functional teams</w:t>
      </w:r>
    </w:p>
    <w:p w14:paraId="2E1DC2C1"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Alignment of technical and organizational interfaces</w:t>
      </w:r>
    </w:p>
    <w:p w14:paraId="46C52188" w14:textId="77777777" w:rsidR="005213A1" w:rsidRPr="005213A1" w:rsidRDefault="005213A1" w:rsidP="005213A1">
      <w:pPr>
        <w:spacing w:after="180"/>
        <w:rPr>
          <w:rFonts w:ascii="Times New Roman" w:hAnsi="Times New Roman" w:cs="Times New Roman"/>
          <w:lang w:val="en-US"/>
        </w:rPr>
      </w:pPr>
      <w:r w:rsidRPr="005213A1">
        <w:rPr>
          <w:rFonts w:ascii="Helvetica" w:hAnsi="Helvetica" w:cs="Times New Roman"/>
          <w:sz w:val="18"/>
          <w:szCs w:val="18"/>
          <w:lang w:val="en-US"/>
        </w:rPr>
        <w:t>---</w:t>
      </w:r>
    </w:p>
    <w:p w14:paraId="13A439D2" w14:textId="77777777" w:rsidR="005213A1" w:rsidRPr="005213A1" w:rsidRDefault="005213A1" w:rsidP="005213A1">
      <w:pPr>
        <w:spacing w:before="60" w:after="90"/>
        <w:rPr>
          <w:rFonts w:ascii="Ginto Copilot Variable" w:hAnsi="Ginto Copilot Variable" w:cs="Times New Roman"/>
          <w:color w:val="26221F"/>
          <w:sz w:val="30"/>
          <w:szCs w:val="30"/>
          <w:lang w:val="en-US"/>
        </w:rPr>
      </w:pPr>
      <w:r w:rsidRPr="005213A1">
        <w:rPr>
          <w:rFonts w:ascii="Ginto Copilot Variable" w:hAnsi="Ginto Copilot Variable" w:cs="Times New Roman"/>
          <w:color w:val="26221F"/>
          <w:sz w:val="30"/>
          <w:szCs w:val="30"/>
          <w:lang w:val="en-US"/>
        </w:rPr>
        <w:t>Experience &amp; Expertise</w:t>
      </w:r>
    </w:p>
    <w:p w14:paraId="1E4AF7D8"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Coordination of international suppliers</w:t>
      </w:r>
    </w:p>
    <w:p w14:paraId="3D12E90B"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Support of tooling and equipment projects</w:t>
      </w:r>
    </w:p>
    <w:p w14:paraId="19832117"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Management of complex development and industrialization projects</w:t>
      </w:r>
    </w:p>
    <w:p w14:paraId="56993DE1"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Development and implementation of DE–CN business development strategies</w:t>
      </w:r>
    </w:p>
    <w:p w14:paraId="4FE7C85D"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Technical and economic feasibility assessments</w:t>
      </w:r>
    </w:p>
    <w:p w14:paraId="09FE79A5"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Building sustainable customer and supplier relationships in Germany and China</w:t>
      </w:r>
    </w:p>
    <w:p w14:paraId="028D6AF7"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Her fluency in German, English, Chinese and Mongolian, combined with deep intercultural competence, enables her to act as a key interface between German OEMs and Chinese suppliers.</w:t>
      </w:r>
    </w:p>
    <w:p w14:paraId="064D25CE" w14:textId="77777777" w:rsidR="005213A1" w:rsidRPr="005213A1" w:rsidRDefault="005213A1" w:rsidP="005213A1">
      <w:pPr>
        <w:spacing w:after="180"/>
        <w:rPr>
          <w:rFonts w:ascii="Times New Roman" w:hAnsi="Times New Roman" w:cs="Times New Roman"/>
          <w:lang w:val="en-US"/>
        </w:rPr>
      </w:pPr>
      <w:r w:rsidRPr="005213A1">
        <w:rPr>
          <w:rFonts w:ascii="Helvetica" w:hAnsi="Helvetica" w:cs="Times New Roman"/>
          <w:sz w:val="18"/>
          <w:szCs w:val="18"/>
          <w:lang w:val="en-US"/>
        </w:rPr>
        <w:t>---</w:t>
      </w:r>
    </w:p>
    <w:p w14:paraId="58AFF96C" w14:textId="77777777" w:rsidR="005213A1" w:rsidRPr="005213A1" w:rsidRDefault="005213A1" w:rsidP="005213A1">
      <w:pPr>
        <w:spacing w:before="60" w:after="90"/>
        <w:rPr>
          <w:rFonts w:ascii="Ginto Copilot Variable" w:hAnsi="Ginto Copilot Variable" w:cs="Times New Roman"/>
          <w:color w:val="26221F"/>
          <w:sz w:val="30"/>
          <w:szCs w:val="30"/>
          <w:lang w:val="en-US"/>
        </w:rPr>
      </w:pPr>
      <w:r w:rsidRPr="005213A1">
        <w:rPr>
          <w:rFonts w:ascii="Ginto Copilot Variable" w:hAnsi="Ginto Copilot Variable" w:cs="Times New Roman"/>
          <w:color w:val="26221F"/>
          <w:sz w:val="30"/>
          <w:szCs w:val="30"/>
          <w:lang w:val="en-US"/>
        </w:rPr>
        <w:t>Strengths</w:t>
      </w:r>
    </w:p>
    <w:p w14:paraId="72008DCC"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xml:space="preserve">• </w:t>
      </w:r>
      <w:bookmarkStart w:id="0" w:name="_GoBack"/>
      <w:r w:rsidRPr="005213A1">
        <w:rPr>
          <w:rFonts w:ascii="Ginto Copilot Variable" w:hAnsi="Ginto Copilot Variable" w:cs="Times New Roman"/>
          <w:color w:val="26221F"/>
          <w:spacing w:val="2"/>
          <w:sz w:val="23"/>
          <w:szCs w:val="23"/>
          <w:lang w:val="en-US"/>
        </w:rPr>
        <w:t>Strong technical understanding</w:t>
      </w:r>
    </w:p>
    <w:p w14:paraId="1A4CB968"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Intercultural communication and mediation skills</w:t>
      </w:r>
    </w:p>
    <w:p w14:paraId="0C718CA6"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Precise, structured and solution</w:t>
      </w:r>
      <w:r w:rsidRPr="005213A1">
        <w:rPr>
          <w:rFonts w:ascii="Ginto Copilot Variable" w:hAnsi="Ginto Copilot Variable" w:cs="Times New Roman"/>
          <w:color w:val="26221F"/>
          <w:spacing w:val="2"/>
          <w:sz w:val="23"/>
          <w:szCs w:val="23"/>
          <w:lang w:val="en-US"/>
        </w:rPr>
        <w:noBreakHyphen/>
        <w:t>oriented working style</w:t>
      </w:r>
    </w:p>
    <w:p w14:paraId="7B2D62D1"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Reliable network in Germany and China</w:t>
      </w:r>
    </w:p>
    <w:p w14:paraId="1734D3B4" w14:textId="77777777" w:rsidR="005213A1" w:rsidRPr="005213A1" w:rsidRDefault="005213A1" w:rsidP="005213A1">
      <w:pPr>
        <w:spacing w:after="180"/>
        <w:ind w:left="708"/>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Extensive experience in international procurement, development and industrialization projects</w:t>
      </w:r>
    </w:p>
    <w:bookmarkEnd w:id="0"/>
    <w:p w14:paraId="60AA69E5" w14:textId="77777777" w:rsidR="005213A1" w:rsidRPr="005213A1" w:rsidRDefault="005213A1" w:rsidP="005213A1">
      <w:pPr>
        <w:spacing w:after="180"/>
        <w:rPr>
          <w:rFonts w:ascii="Times New Roman" w:hAnsi="Times New Roman" w:cs="Times New Roman"/>
          <w:lang w:val="en-US"/>
        </w:rPr>
      </w:pPr>
      <w:r w:rsidRPr="005213A1">
        <w:rPr>
          <w:rFonts w:ascii="Helvetica" w:hAnsi="Helvetica" w:cs="Times New Roman"/>
          <w:sz w:val="18"/>
          <w:szCs w:val="18"/>
          <w:lang w:val="en-US"/>
        </w:rPr>
        <w:t>---</w:t>
      </w:r>
    </w:p>
    <w:p w14:paraId="04AD574D" w14:textId="77777777" w:rsidR="005213A1" w:rsidRPr="005213A1" w:rsidRDefault="005213A1" w:rsidP="005213A1">
      <w:pPr>
        <w:spacing w:before="60" w:after="90"/>
        <w:rPr>
          <w:rFonts w:ascii="Ginto Copilot Variable" w:hAnsi="Ginto Copilot Variable" w:cs="Times New Roman"/>
          <w:color w:val="26221F"/>
          <w:sz w:val="30"/>
          <w:szCs w:val="30"/>
          <w:lang w:val="en-US"/>
        </w:rPr>
      </w:pPr>
      <w:r w:rsidRPr="005213A1">
        <w:rPr>
          <w:rFonts w:ascii="Ginto Copilot Variable" w:hAnsi="Ginto Copilot Variable" w:cs="Times New Roman"/>
          <w:color w:val="26221F"/>
          <w:sz w:val="30"/>
          <w:szCs w:val="30"/>
          <w:lang w:val="en-US"/>
        </w:rPr>
        <w:t>Mission</w:t>
      </w:r>
    </w:p>
    <w:p w14:paraId="08FAE80A"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My mission is to help companies implement international projects efficiently, transparently and successfully – with a focus on technical clarity, cultural alignment and sustainable partnerships in the German</w:t>
      </w:r>
      <w:r w:rsidRPr="005213A1">
        <w:rPr>
          <w:rFonts w:ascii="Ginto Copilot Variable" w:hAnsi="Ginto Copilot Variable" w:cs="Times New Roman"/>
          <w:color w:val="26221F"/>
          <w:spacing w:val="2"/>
          <w:sz w:val="23"/>
          <w:szCs w:val="23"/>
          <w:lang w:val="en-US"/>
        </w:rPr>
        <w:noBreakHyphen/>
        <w:t>Chinese business environment.</w:t>
      </w:r>
    </w:p>
    <w:p w14:paraId="1CA46A8D"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6A986F6C" w14:textId="77777777" w:rsidR="005213A1" w:rsidRPr="005213A1" w:rsidRDefault="005213A1" w:rsidP="005213A1">
      <w:pPr>
        <w:spacing w:before="180" w:after="150"/>
        <w:rPr>
          <w:rFonts w:ascii="Ginto Copilot Variable" w:hAnsi="Ginto Copilot Variable" w:cs="Times New Roman"/>
          <w:color w:val="26221F"/>
          <w:sz w:val="33"/>
          <w:szCs w:val="33"/>
        </w:rPr>
      </w:pPr>
      <w:r w:rsidRPr="005213A1">
        <w:rPr>
          <w:rFonts w:ascii="Ginto Copilot Variable" w:hAnsi="Ginto Copilot Variable" w:cs="Times New Roman"/>
          <w:color w:val="26221F"/>
          <w:spacing w:val="-3"/>
          <w:sz w:val="33"/>
          <w:szCs w:val="33"/>
        </w:rPr>
        <w:t>4. IMPRINT</w:t>
      </w:r>
    </w:p>
    <w:p w14:paraId="74F77805"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Aodun Gaowa</w:t>
      </w:r>
    </w:p>
    <w:p w14:paraId="54C44656"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Alexander</w:t>
      </w:r>
      <w:r w:rsidRPr="005213A1">
        <w:rPr>
          <w:rFonts w:ascii="Ginto Copilot Variable" w:hAnsi="Ginto Copilot Variable" w:cs="Times New Roman"/>
          <w:color w:val="26221F"/>
          <w:spacing w:val="2"/>
          <w:sz w:val="23"/>
          <w:szCs w:val="23"/>
        </w:rPr>
        <w:noBreakHyphen/>
      </w:r>
      <w:proofErr w:type="spellStart"/>
      <w:r w:rsidRPr="005213A1">
        <w:rPr>
          <w:rFonts w:ascii="Ginto Copilot Variable" w:hAnsi="Ginto Copilot Variable" w:cs="Times New Roman"/>
          <w:color w:val="26221F"/>
          <w:spacing w:val="2"/>
          <w:sz w:val="23"/>
          <w:szCs w:val="23"/>
        </w:rPr>
        <w:t>Pachmann</w:t>
      </w:r>
      <w:proofErr w:type="spellEnd"/>
      <w:r w:rsidRPr="005213A1">
        <w:rPr>
          <w:rFonts w:ascii="Ginto Copilot Variable" w:hAnsi="Ginto Copilot Variable" w:cs="Times New Roman"/>
          <w:color w:val="26221F"/>
          <w:spacing w:val="2"/>
          <w:sz w:val="23"/>
          <w:szCs w:val="23"/>
        </w:rPr>
        <w:noBreakHyphen/>
        <w:t>Str. 4d</w:t>
      </w:r>
    </w:p>
    <w:p w14:paraId="08CB2816"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Bavaria, Germany</w:t>
      </w:r>
    </w:p>
    <w:p w14:paraId="74CD9B79"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Contact</w:t>
      </w:r>
    </w:p>
    <w:p w14:paraId="0ED255BD"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Phone: +49 152 3390 3259</w:t>
      </w:r>
    </w:p>
    <w:p w14:paraId="362FF2FA"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E</w:t>
      </w:r>
      <w:r w:rsidRPr="005213A1">
        <w:rPr>
          <w:rFonts w:ascii="Ginto Copilot Variable" w:hAnsi="Ginto Copilot Variable" w:cs="Times New Roman"/>
          <w:color w:val="26221F"/>
          <w:spacing w:val="2"/>
          <w:sz w:val="23"/>
          <w:szCs w:val="23"/>
          <w:lang w:val="en-US"/>
        </w:rPr>
        <w:noBreakHyphen/>
        <w:t>mail: a.gaowa@gaowa-consulting.de</w:t>
      </w:r>
    </w:p>
    <w:p w14:paraId="688926F3"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Website: www.gaowa-consulting.de</w:t>
      </w:r>
    </w:p>
    <w:p w14:paraId="70A83914"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 xml:space="preserve">VAT ID (according to §27a </w:t>
      </w:r>
      <w:proofErr w:type="spellStart"/>
      <w:r w:rsidRPr="005213A1">
        <w:rPr>
          <w:rFonts w:ascii="Ginto Copilot Variable" w:hAnsi="Ginto Copilot Variable" w:cs="Times New Roman"/>
          <w:color w:val="26221F"/>
          <w:spacing w:val="2"/>
          <w:sz w:val="23"/>
          <w:szCs w:val="23"/>
          <w:lang w:val="en-US"/>
        </w:rPr>
        <w:t>UStG</w:t>
      </w:r>
      <w:proofErr w:type="spellEnd"/>
      <w:r w:rsidRPr="005213A1">
        <w:rPr>
          <w:rFonts w:ascii="Ginto Copilot Variable" w:hAnsi="Ginto Copilot Variable" w:cs="Times New Roman"/>
          <w:color w:val="26221F"/>
          <w:spacing w:val="2"/>
          <w:sz w:val="23"/>
          <w:szCs w:val="23"/>
          <w:lang w:val="en-US"/>
        </w:rPr>
        <w:t>): DE462770730</w:t>
      </w:r>
    </w:p>
    <w:p w14:paraId="00A29753"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Disclaimer</w:t>
      </w:r>
    </w:p>
    <w:p w14:paraId="789403B8"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The contents of this website were created with the greatest care. However, no guarantee is given for the accuracy, completeness or timeliness of the content. As a service provider, I am responsible for my own content on these pages in accordance with § 7 DDG. According to §§ 8–10 DDG, I am not obliged to monitor transmitted or stored third</w:t>
      </w:r>
      <w:r w:rsidRPr="005213A1">
        <w:rPr>
          <w:rFonts w:ascii="Ginto Copilot Variable" w:hAnsi="Ginto Copilot Variable" w:cs="Times New Roman"/>
          <w:color w:val="26221F"/>
          <w:spacing w:val="2"/>
          <w:sz w:val="23"/>
          <w:szCs w:val="23"/>
          <w:lang w:val="en-US"/>
        </w:rPr>
        <w:noBreakHyphen/>
        <w:t>party information or to investigate circumstances indicating illegal activity.</w:t>
      </w:r>
    </w:p>
    <w:p w14:paraId="615FAF5E"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Copyright</w:t>
      </w:r>
    </w:p>
    <w:p w14:paraId="2ED78264" w14:textId="77777777" w:rsidR="005213A1" w:rsidRPr="005213A1" w:rsidRDefault="005213A1" w:rsidP="005213A1">
      <w:pP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All content on this website is subject to German copyright law. Any reproduction, editing, distribution or use outside the limits of copyright requires prior written permission. Downloads and copies of this site are permitted only for private, non</w:t>
      </w:r>
      <w:r w:rsidRPr="005213A1">
        <w:rPr>
          <w:rFonts w:ascii="Ginto Copilot Variable" w:hAnsi="Ginto Copilot Variable" w:cs="Times New Roman"/>
          <w:color w:val="26221F"/>
          <w:spacing w:val="2"/>
          <w:sz w:val="23"/>
          <w:szCs w:val="23"/>
          <w:lang w:val="en-US"/>
        </w:rPr>
        <w:noBreakHyphen/>
        <w:t>commercial use.</w:t>
      </w:r>
    </w:p>
    <w:p w14:paraId="1CB1F69E" w14:textId="77777777" w:rsidR="005213A1" w:rsidRPr="005213A1" w:rsidRDefault="005213A1" w:rsidP="005213A1">
      <w:pPr>
        <w:spacing w:after="180"/>
        <w:rPr>
          <w:rFonts w:ascii="Times New Roman" w:hAnsi="Times New Roman" w:cs="Times New Roman"/>
          <w:lang w:val="en-US"/>
        </w:rPr>
      </w:pPr>
      <w:r w:rsidRPr="005213A1">
        <w:rPr>
          <w:rFonts w:ascii="Helvetica" w:hAnsi="Helvetica" w:cs="Times New Roman"/>
          <w:sz w:val="18"/>
          <w:szCs w:val="18"/>
          <w:lang w:val="en-US"/>
        </w:rPr>
        <w:t>---</w:t>
      </w:r>
    </w:p>
    <w:p w14:paraId="724EDF64" w14:textId="77777777" w:rsidR="005213A1" w:rsidRPr="005213A1" w:rsidRDefault="005213A1" w:rsidP="005213A1">
      <w:pPr>
        <w:spacing w:before="180" w:after="150"/>
        <w:rPr>
          <w:rFonts w:ascii="Ginto Copilot Variable" w:hAnsi="Ginto Copilot Variable" w:cs="Times New Roman"/>
          <w:color w:val="26221F"/>
          <w:sz w:val="33"/>
          <w:szCs w:val="33"/>
          <w:lang w:val="en-US"/>
        </w:rPr>
      </w:pPr>
      <w:r w:rsidRPr="005213A1">
        <w:rPr>
          <w:rFonts w:ascii="Ginto Copilot Variable" w:hAnsi="Ginto Copilot Variable" w:cs="Times New Roman"/>
          <w:color w:val="26221F"/>
          <w:spacing w:val="-3"/>
          <w:sz w:val="33"/>
          <w:szCs w:val="33"/>
          <w:lang w:val="en-US"/>
        </w:rPr>
        <w:t>5. PRIVACY POLICY</w:t>
      </w:r>
    </w:p>
    <w:p w14:paraId="56DCF0EB" w14:textId="77777777" w:rsidR="005213A1" w:rsidRPr="005213A1" w:rsidRDefault="005213A1" w:rsidP="005213A1">
      <w:pPr>
        <w:pBdr>
          <w:bottom w:val="single" w:sz="6" w:space="1" w:color="auto"/>
        </w:pBdr>
        <w:spacing w:after="180"/>
        <w:rPr>
          <w:rFonts w:ascii="Ginto Copilot Variable" w:hAnsi="Ginto Copilot Variable" w:cs="Times New Roman"/>
          <w:color w:val="26221F"/>
          <w:sz w:val="23"/>
          <w:szCs w:val="23"/>
          <w:lang w:val="en-US"/>
        </w:rPr>
      </w:pPr>
      <w:r w:rsidRPr="005213A1">
        <w:rPr>
          <w:rFonts w:ascii="Ginto Copilot Variable" w:hAnsi="Ginto Copilot Variable" w:cs="Times New Roman"/>
          <w:color w:val="26221F"/>
          <w:spacing w:val="2"/>
          <w:sz w:val="23"/>
          <w:szCs w:val="23"/>
          <w:lang w:val="en-US"/>
        </w:rPr>
        <w:t>(English version mirrors your German structure precisely.)</w:t>
      </w:r>
    </w:p>
    <w:p w14:paraId="3808F8FF" w14:textId="77777777" w:rsidR="005213A1" w:rsidRPr="005213A1" w:rsidRDefault="005213A1" w:rsidP="005213A1">
      <w:pPr>
        <w:spacing w:before="180" w:after="150"/>
        <w:rPr>
          <w:rFonts w:ascii="Ginto Copilot Variable" w:hAnsi="Ginto Copilot Variable" w:cs="Times New Roman"/>
          <w:color w:val="26221F"/>
          <w:sz w:val="33"/>
          <w:szCs w:val="33"/>
        </w:rPr>
      </w:pPr>
      <w:r w:rsidRPr="005213A1">
        <w:rPr>
          <w:rFonts w:ascii="Ginto Copilot Variable" w:hAnsi="Ginto Copilot Variable" w:cs="Times New Roman"/>
          <w:color w:val="26221F"/>
          <w:spacing w:val="-3"/>
          <w:sz w:val="33"/>
          <w:szCs w:val="33"/>
        </w:rPr>
        <w:t>中文版本（简体中文）</w:t>
      </w:r>
      <w:r w:rsidRPr="005213A1">
        <w:rPr>
          <w:rFonts w:ascii="Ginto Copilot Variable" w:hAnsi="Ginto Copilot Variable" w:cs="Times New Roman"/>
          <w:color w:val="26221F"/>
          <w:spacing w:val="-3"/>
          <w:sz w:val="33"/>
          <w:szCs w:val="33"/>
        </w:rPr>
        <w:t xml:space="preserve">– </w:t>
      </w:r>
      <w:r w:rsidRPr="005213A1">
        <w:rPr>
          <w:rFonts w:ascii="Ginto Copilot Variable" w:hAnsi="Ginto Copilot Variable" w:cs="Times New Roman"/>
          <w:color w:val="26221F"/>
          <w:spacing w:val="-3"/>
          <w:sz w:val="33"/>
          <w:szCs w:val="33"/>
        </w:rPr>
        <w:t>全站内容</w:t>
      </w:r>
    </w:p>
    <w:p w14:paraId="4B452C86"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37C9DB02" w14:textId="77777777" w:rsidR="005213A1" w:rsidRPr="005213A1" w:rsidRDefault="005213A1" w:rsidP="005213A1">
      <w:pPr>
        <w:spacing w:before="180" w:after="150"/>
        <w:rPr>
          <w:rFonts w:ascii="Ginto Copilot Variable" w:hAnsi="Ginto Copilot Variable" w:cs="Times New Roman"/>
          <w:color w:val="26221F"/>
          <w:sz w:val="33"/>
          <w:szCs w:val="33"/>
        </w:rPr>
      </w:pPr>
      <w:r w:rsidRPr="005213A1">
        <w:rPr>
          <w:rFonts w:ascii="Ginto Copilot Variable" w:hAnsi="Ginto Copilot Variable" w:cs="Times New Roman"/>
          <w:color w:val="26221F"/>
          <w:spacing w:val="-3"/>
          <w:sz w:val="33"/>
          <w:szCs w:val="33"/>
        </w:rPr>
        <w:t xml:space="preserve">1. </w:t>
      </w:r>
      <w:r w:rsidRPr="005213A1">
        <w:rPr>
          <w:rFonts w:ascii="Ginto Copilot Variable" w:hAnsi="Ginto Copilot Variable" w:cs="Times New Roman"/>
          <w:color w:val="26221F"/>
          <w:spacing w:val="-3"/>
          <w:sz w:val="33"/>
          <w:szCs w:val="33"/>
        </w:rPr>
        <w:t>首页</w:t>
      </w:r>
    </w:p>
    <w:p w14:paraId="55E3BCC2"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Gaowa Consulting</w:t>
      </w:r>
    </w:p>
    <w:p w14:paraId="1CCD40EF"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您在德中供应链与商务拓展领域的专业合作伙伴</w:t>
      </w:r>
    </w:p>
    <w:p w14:paraId="0940DE3B"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欢迎访问</w:t>
      </w:r>
    </w:p>
    <w:p w14:paraId="189A22E7"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Gaowa Consulting </w:t>
      </w:r>
      <w:r w:rsidRPr="005213A1">
        <w:rPr>
          <w:rFonts w:ascii="Ginto Copilot Variable" w:hAnsi="Ginto Copilot Variable" w:cs="Times New Roman"/>
          <w:color w:val="26221F"/>
          <w:spacing w:val="2"/>
          <w:sz w:val="23"/>
          <w:szCs w:val="23"/>
        </w:rPr>
        <w:t>为德国和中国企业提供支持，帮助建立高效、可靠、可持续的业务合作关系。凭借超过</w:t>
      </w:r>
      <w:r w:rsidRPr="005213A1">
        <w:rPr>
          <w:rFonts w:ascii="Ginto Copilot Variable" w:hAnsi="Ginto Copilot Variable" w:cs="Times New Roman"/>
          <w:color w:val="26221F"/>
          <w:spacing w:val="2"/>
          <w:sz w:val="23"/>
          <w:szCs w:val="23"/>
        </w:rPr>
        <w:t>15</w:t>
      </w:r>
      <w:r w:rsidRPr="005213A1">
        <w:rPr>
          <w:rFonts w:ascii="Ginto Copilot Variable" w:hAnsi="Ginto Copilot Variable" w:cs="Times New Roman"/>
          <w:color w:val="26221F"/>
          <w:spacing w:val="2"/>
          <w:sz w:val="23"/>
          <w:szCs w:val="23"/>
        </w:rPr>
        <w:t>年的行业经验、技术能力和跨文化专业知识，我为德国企业提供供应链与技术支持，并为中国企业制定进入德国市场的战略规划。</w:t>
      </w:r>
    </w:p>
    <w:p w14:paraId="6C39A47F"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核心服务</w:t>
      </w:r>
    </w:p>
    <w:p w14:paraId="7A689F42"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中国战略采购与供应商开发</w:t>
      </w:r>
    </w:p>
    <w:p w14:paraId="1AB2A263"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识别、评估并审核合适的中国供应商和代工制造商</w:t>
      </w:r>
      <w:r w:rsidRPr="005213A1">
        <w:rPr>
          <w:rFonts w:ascii="Ginto Copilot Variable" w:hAnsi="Ginto Copilot Variable" w:cs="Times New Roman"/>
          <w:color w:val="26221F"/>
          <w:spacing w:val="2"/>
          <w:sz w:val="23"/>
          <w:szCs w:val="23"/>
        </w:rPr>
        <w:t>——</w:t>
      </w:r>
      <w:r w:rsidRPr="005213A1">
        <w:rPr>
          <w:rFonts w:ascii="Ginto Copilot Variable" w:hAnsi="Ginto Copilot Variable" w:cs="Times New Roman"/>
          <w:color w:val="26221F"/>
          <w:spacing w:val="2"/>
          <w:sz w:val="23"/>
          <w:szCs w:val="23"/>
        </w:rPr>
        <w:t>涵盖零部件、设备、整条生产线及检测工装。</w:t>
      </w:r>
    </w:p>
    <w:p w14:paraId="520C69BC"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市场拓展与商务发展</w:t>
      </w:r>
    </w:p>
    <w:p w14:paraId="41412CDC"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为中国企业提供本地化的</w:t>
      </w:r>
      <w:r w:rsidRPr="005213A1">
        <w:rPr>
          <w:rFonts w:ascii="Ginto Copilot Variable" w:hAnsi="Ginto Copilot Variable" w:cs="Times New Roman"/>
          <w:color w:val="26221F"/>
          <w:spacing w:val="2"/>
          <w:sz w:val="23"/>
          <w:szCs w:val="23"/>
        </w:rPr>
        <w:t>DACH</w:t>
      </w:r>
      <w:r w:rsidRPr="005213A1">
        <w:rPr>
          <w:rFonts w:ascii="Ginto Copilot Variable" w:hAnsi="Ginto Copilot Variable" w:cs="Times New Roman"/>
          <w:color w:val="26221F"/>
          <w:spacing w:val="2"/>
          <w:sz w:val="23"/>
          <w:szCs w:val="23"/>
        </w:rPr>
        <w:t>市场进入策略，并支持德国企业在中国建立可持续的市场地位。</w:t>
      </w:r>
    </w:p>
    <w:p w14:paraId="7C62CC69"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技术沟通与项目管理</w:t>
      </w:r>
    </w:p>
    <w:p w14:paraId="7548C5D6"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支持国际项目的技术接口管理、可行性分析，以及工业化与质量流程的推进。</w:t>
      </w:r>
    </w:p>
    <w:p w14:paraId="03DA9FF4"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合作伙伴关系与跨文化沟通</w:t>
      </w:r>
    </w:p>
    <w:p w14:paraId="7536F4D5"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促进</w:t>
      </w:r>
      <w:r w:rsidRPr="005213A1">
        <w:rPr>
          <w:rFonts w:ascii="Ginto Copilot Variable" w:hAnsi="Ginto Copilot Variable" w:cs="Times New Roman"/>
          <w:color w:val="26221F"/>
          <w:spacing w:val="2"/>
          <w:sz w:val="23"/>
          <w:szCs w:val="23"/>
        </w:rPr>
        <w:t>B2B</w:t>
      </w:r>
      <w:r w:rsidRPr="005213A1">
        <w:rPr>
          <w:rFonts w:ascii="Ginto Copilot Variable" w:hAnsi="Ginto Copilot Variable" w:cs="Times New Roman"/>
          <w:color w:val="26221F"/>
          <w:spacing w:val="2"/>
          <w:sz w:val="23"/>
          <w:szCs w:val="23"/>
        </w:rPr>
        <w:t>对接，提供德语</w:t>
      </w:r>
      <w:r w:rsidRPr="005213A1">
        <w:rPr>
          <w:rFonts w:ascii="Ginto Copilot Variable" w:hAnsi="Ginto Copilot Variable" w:cs="Times New Roman"/>
          <w:color w:val="26221F"/>
          <w:spacing w:val="2"/>
          <w:sz w:val="23"/>
          <w:szCs w:val="23"/>
        </w:rPr>
        <w:t>/</w:t>
      </w:r>
      <w:r w:rsidRPr="005213A1">
        <w:rPr>
          <w:rFonts w:ascii="Ginto Copilot Variable" w:hAnsi="Ginto Copilot Variable" w:cs="Times New Roman"/>
          <w:color w:val="26221F"/>
          <w:spacing w:val="2"/>
          <w:sz w:val="23"/>
          <w:szCs w:val="23"/>
        </w:rPr>
        <w:t>中文谈判支持，搭建跨文化、跨体系的稳定合作关系。</w:t>
      </w:r>
    </w:p>
    <w:p w14:paraId="585B7B20"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联系方式</w:t>
      </w:r>
    </w:p>
    <w:p w14:paraId="488F5C42"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邮箱</w:t>
      </w:r>
      <w:r w:rsidRPr="005213A1">
        <w:rPr>
          <w:rFonts w:ascii="Ginto Copilot Variable" w:hAnsi="Ginto Copilot Variable" w:cs="Times New Roman"/>
          <w:color w:val="26221F"/>
          <w:spacing w:val="2"/>
          <w:sz w:val="23"/>
          <w:szCs w:val="23"/>
        </w:rPr>
        <w:t>: a.gaowa@gaowa-consulting.de</w:t>
      </w:r>
    </w:p>
    <w:p w14:paraId="3ED31D74"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电话</w:t>
      </w:r>
      <w:r w:rsidRPr="005213A1">
        <w:rPr>
          <w:rFonts w:ascii="Ginto Copilot Variable" w:hAnsi="Ginto Copilot Variable" w:cs="Times New Roman"/>
          <w:color w:val="26221F"/>
          <w:spacing w:val="2"/>
          <w:sz w:val="23"/>
          <w:szCs w:val="23"/>
        </w:rPr>
        <w:t>: +49 152 3390 3259</w:t>
      </w:r>
    </w:p>
    <w:p w14:paraId="441DBDF0"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440C6F03" w14:textId="77777777" w:rsidR="005213A1" w:rsidRPr="005213A1" w:rsidRDefault="005213A1" w:rsidP="005213A1">
      <w:pPr>
        <w:spacing w:before="180" w:after="150"/>
        <w:rPr>
          <w:rFonts w:ascii="Ginto Copilot Variable" w:hAnsi="Ginto Copilot Variable" w:cs="Times New Roman"/>
          <w:color w:val="26221F"/>
          <w:sz w:val="33"/>
          <w:szCs w:val="33"/>
        </w:rPr>
      </w:pPr>
      <w:r w:rsidRPr="005213A1">
        <w:rPr>
          <w:rFonts w:ascii="Ginto Copilot Variable" w:hAnsi="Ginto Copilot Variable" w:cs="Times New Roman"/>
          <w:color w:val="26221F"/>
          <w:spacing w:val="-3"/>
          <w:sz w:val="33"/>
          <w:szCs w:val="33"/>
        </w:rPr>
        <w:t xml:space="preserve">2. </w:t>
      </w:r>
      <w:r w:rsidRPr="005213A1">
        <w:rPr>
          <w:rFonts w:ascii="Ginto Copilot Variable" w:hAnsi="Ginto Copilot Variable" w:cs="Times New Roman"/>
          <w:color w:val="26221F"/>
          <w:spacing w:val="-3"/>
          <w:sz w:val="33"/>
          <w:szCs w:val="33"/>
        </w:rPr>
        <w:t>服务内容</w:t>
      </w:r>
    </w:p>
    <w:p w14:paraId="2C0BA33A"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Gaowa Consulting </w:t>
      </w:r>
      <w:r w:rsidRPr="005213A1">
        <w:rPr>
          <w:rFonts w:ascii="Ginto Copilot Variable" w:hAnsi="Ginto Copilot Variable" w:cs="Times New Roman"/>
          <w:color w:val="26221F"/>
          <w:spacing w:val="2"/>
          <w:sz w:val="23"/>
          <w:szCs w:val="23"/>
        </w:rPr>
        <w:t>专注于德国中小企业与中国工业企业之间的技术与商务合作，重点关注技术精准性、跨文化沟通能力和可持续的业务关系。</w:t>
      </w:r>
    </w:p>
    <w:p w14:paraId="5581B971"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6CB407EE" w14:textId="77777777" w:rsidR="005213A1" w:rsidRPr="005213A1" w:rsidRDefault="005213A1" w:rsidP="005213A1">
      <w:pPr>
        <w:spacing w:before="60" w:after="90"/>
        <w:rPr>
          <w:rFonts w:ascii="Ginto Copilot Variable" w:hAnsi="Ginto Copilot Variable" w:cs="Times New Roman"/>
          <w:color w:val="26221F"/>
          <w:sz w:val="30"/>
          <w:szCs w:val="30"/>
        </w:rPr>
      </w:pPr>
      <w:r w:rsidRPr="005213A1">
        <w:rPr>
          <w:rFonts w:ascii="Ginto Copilot Variable" w:hAnsi="Ginto Copilot Variable" w:cs="Times New Roman"/>
          <w:color w:val="26221F"/>
          <w:sz w:val="30"/>
          <w:szCs w:val="30"/>
        </w:rPr>
        <w:t xml:space="preserve">1. </w:t>
      </w:r>
      <w:r w:rsidRPr="005213A1">
        <w:rPr>
          <w:rFonts w:ascii="Ginto Copilot Variable" w:hAnsi="Ginto Copilot Variable" w:cs="Times New Roman"/>
          <w:color w:val="26221F"/>
          <w:sz w:val="30"/>
          <w:szCs w:val="30"/>
        </w:rPr>
        <w:t>企业咨询（德中商务发展）</w:t>
      </w:r>
    </w:p>
    <w:p w14:paraId="51A1142B"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战略咨询</w:t>
      </w:r>
    </w:p>
    <w:p w14:paraId="2B8FA63D"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市场与竞争分析</w:t>
      </w:r>
    </w:p>
    <w:p w14:paraId="40E94C39"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市场进入策略</w:t>
      </w:r>
    </w:p>
    <w:p w14:paraId="511E0D48"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技术需求评估</w:t>
      </w:r>
    </w:p>
    <w:p w14:paraId="08F0768D"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技术沟通</w:t>
      </w:r>
    </w:p>
    <w:p w14:paraId="0C00A836"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德中技术接口沟通</w:t>
      </w:r>
    </w:p>
    <w:p w14:paraId="1041E0CF"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技术规格分析</w:t>
      </w:r>
    </w:p>
    <w:p w14:paraId="4A5A19B9"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技术决策准备</w:t>
      </w:r>
    </w:p>
    <w:p w14:paraId="7D99B4B5"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项目管理</w:t>
      </w:r>
    </w:p>
    <w:p w14:paraId="0CB6702E"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国际采购与开发项目</w:t>
      </w:r>
    </w:p>
    <w:p w14:paraId="4DFA41E4"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时间与里程碑管理</w:t>
      </w:r>
    </w:p>
    <w:p w14:paraId="14BEB5FA"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风险管理</w:t>
      </w:r>
    </w:p>
    <w:p w14:paraId="7357EBBE"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跨文化支持</w:t>
      </w:r>
    </w:p>
    <w:p w14:paraId="0EFBD382"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德中谈判支持</w:t>
      </w:r>
    </w:p>
    <w:p w14:paraId="6DEDE2E3"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技术与商务团队协调</w:t>
      </w:r>
    </w:p>
    <w:p w14:paraId="5A26154D"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工业化与质量流程支持</w:t>
      </w:r>
    </w:p>
    <w:p w14:paraId="020C081D"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229FEB8C" w14:textId="77777777" w:rsidR="005213A1" w:rsidRPr="005213A1" w:rsidRDefault="005213A1" w:rsidP="005213A1">
      <w:pPr>
        <w:spacing w:before="60" w:after="90"/>
        <w:rPr>
          <w:rFonts w:ascii="Ginto Copilot Variable" w:hAnsi="Ginto Copilot Variable" w:cs="Times New Roman"/>
          <w:color w:val="26221F"/>
          <w:sz w:val="30"/>
          <w:szCs w:val="30"/>
        </w:rPr>
      </w:pPr>
      <w:r w:rsidRPr="005213A1">
        <w:rPr>
          <w:rFonts w:ascii="Ginto Copilot Variable" w:hAnsi="Ginto Copilot Variable" w:cs="Times New Roman"/>
          <w:color w:val="26221F"/>
          <w:sz w:val="30"/>
          <w:szCs w:val="30"/>
        </w:rPr>
        <w:t xml:space="preserve">2. </w:t>
      </w:r>
      <w:r w:rsidRPr="005213A1">
        <w:rPr>
          <w:rFonts w:ascii="Ginto Copilot Variable" w:hAnsi="Ginto Copilot Variable" w:cs="Times New Roman"/>
          <w:color w:val="26221F"/>
          <w:sz w:val="30"/>
          <w:szCs w:val="30"/>
        </w:rPr>
        <w:t>中国供应商与代工厂寻源</w:t>
      </w:r>
    </w:p>
    <w:p w14:paraId="6C1C1760"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供应商选择</w:t>
      </w:r>
    </w:p>
    <w:p w14:paraId="0CB9B397"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零部件</w:t>
      </w:r>
    </w:p>
    <w:p w14:paraId="4B2B691E"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设备</w:t>
      </w:r>
    </w:p>
    <w:p w14:paraId="5B6C85C1"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生产线</w:t>
      </w:r>
    </w:p>
    <w:p w14:paraId="6D541F7E"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工装与夹具</w:t>
      </w:r>
    </w:p>
    <w:p w14:paraId="4F491192"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焊接夹具</w:t>
      </w:r>
    </w:p>
    <w:p w14:paraId="4133DDFD"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检测工装</w:t>
      </w:r>
    </w:p>
    <w:p w14:paraId="7DD8057A"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汽车零部件</w:t>
      </w:r>
    </w:p>
    <w:p w14:paraId="63571FF7"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定制产品</w:t>
      </w:r>
    </w:p>
    <w:p w14:paraId="2072304F"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评估与分析</w:t>
      </w:r>
    </w:p>
    <w:p w14:paraId="57B3F78D"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供应商调研</w:t>
      </w:r>
    </w:p>
    <w:p w14:paraId="2E2CC68C"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可行性分析</w:t>
      </w:r>
    </w:p>
    <w:p w14:paraId="06C9B909"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报价与成本分析</w:t>
      </w:r>
    </w:p>
    <w:p w14:paraId="03CC4F63"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资质审核</w:t>
      </w:r>
    </w:p>
    <w:p w14:paraId="500E3685"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现场审核</w:t>
      </w:r>
    </w:p>
    <w:p w14:paraId="4C4E76F0"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工艺与质量评估</w:t>
      </w:r>
    </w:p>
    <w:p w14:paraId="7935C13B"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供应链风险分析</w:t>
      </w:r>
    </w:p>
    <w:p w14:paraId="1E42F1CA"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实施支持</w:t>
      </w:r>
    </w:p>
    <w:p w14:paraId="0942A7E1"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样件与首件检验</w:t>
      </w:r>
    </w:p>
    <w:p w14:paraId="5D2F1FE1"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技术规格对齐</w:t>
      </w:r>
    </w:p>
    <w:p w14:paraId="73E6DCF7"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合同与价格准备</w:t>
      </w:r>
    </w:p>
    <w:p w14:paraId="7AB7F4F3"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直至量产阶段的全程支持</w:t>
      </w:r>
    </w:p>
    <w:p w14:paraId="7E3D0CFA"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0727D905" w14:textId="77777777" w:rsidR="005213A1" w:rsidRPr="005213A1" w:rsidRDefault="005213A1" w:rsidP="005213A1">
      <w:pPr>
        <w:spacing w:before="60" w:after="90"/>
        <w:rPr>
          <w:rFonts w:ascii="Ginto Copilot Variable" w:hAnsi="Ginto Copilot Variable" w:cs="Times New Roman"/>
          <w:color w:val="26221F"/>
          <w:sz w:val="30"/>
          <w:szCs w:val="30"/>
        </w:rPr>
      </w:pPr>
      <w:r w:rsidRPr="005213A1">
        <w:rPr>
          <w:rFonts w:ascii="Ginto Copilot Variable" w:hAnsi="Ginto Copilot Variable" w:cs="Times New Roman"/>
          <w:color w:val="26221F"/>
          <w:sz w:val="30"/>
          <w:szCs w:val="30"/>
        </w:rPr>
        <w:t xml:space="preserve">3. </w:t>
      </w:r>
      <w:r w:rsidRPr="005213A1">
        <w:rPr>
          <w:rFonts w:ascii="Ginto Copilot Variable" w:hAnsi="Ginto Copilot Variable" w:cs="Times New Roman"/>
          <w:color w:val="26221F"/>
          <w:sz w:val="30"/>
          <w:szCs w:val="30"/>
        </w:rPr>
        <w:t>中国企业在</w:t>
      </w:r>
      <w:r w:rsidRPr="005213A1">
        <w:rPr>
          <w:rFonts w:ascii="Ginto Copilot Variable" w:hAnsi="Ginto Copilot Variable" w:cs="Times New Roman"/>
          <w:color w:val="26221F"/>
          <w:sz w:val="30"/>
          <w:szCs w:val="30"/>
        </w:rPr>
        <w:t>DACH</w:t>
      </w:r>
      <w:r w:rsidRPr="005213A1">
        <w:rPr>
          <w:rFonts w:ascii="Ginto Copilot Variable" w:hAnsi="Ginto Copilot Variable" w:cs="Times New Roman"/>
          <w:color w:val="26221F"/>
          <w:sz w:val="30"/>
          <w:szCs w:val="30"/>
        </w:rPr>
        <w:t>地区的商务拓展</w:t>
      </w:r>
    </w:p>
    <w:p w14:paraId="1EBD5495"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市场进入</w:t>
      </w:r>
    </w:p>
    <w:p w14:paraId="6062A1B5"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DACH</w:t>
      </w:r>
      <w:r w:rsidRPr="005213A1">
        <w:rPr>
          <w:rFonts w:ascii="Ginto Copilot Variable" w:hAnsi="Ginto Copilot Variable" w:cs="Times New Roman"/>
          <w:color w:val="26221F"/>
          <w:spacing w:val="2"/>
          <w:sz w:val="23"/>
          <w:szCs w:val="23"/>
        </w:rPr>
        <w:t>市场分析</w:t>
      </w:r>
    </w:p>
    <w:p w14:paraId="42E284D4"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市场进入策略</w:t>
      </w:r>
    </w:p>
    <w:p w14:paraId="070E9E53"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产品定位</w:t>
      </w:r>
    </w:p>
    <w:p w14:paraId="56DC7971"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网络拓展</w:t>
      </w:r>
    </w:p>
    <w:p w14:paraId="632BD318"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潜在客户识别</w:t>
      </w:r>
    </w:p>
    <w:p w14:paraId="234E20E7"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会议准备</w:t>
      </w:r>
    </w:p>
    <w:p w14:paraId="075107F3"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初次商务接洽支持</w:t>
      </w:r>
    </w:p>
    <w:p w14:paraId="4AAABA70"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技术与法规准备</w:t>
      </w:r>
    </w:p>
    <w:p w14:paraId="12BF2744"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德国标准与要求</w:t>
      </w:r>
    </w:p>
    <w:p w14:paraId="4A52279B"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技术规格</w:t>
      </w:r>
    </w:p>
    <w:p w14:paraId="4CC63F39"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质量与审核标准</w:t>
      </w:r>
    </w:p>
    <w:p w14:paraId="6C744658"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跨文化沟通</w:t>
      </w:r>
    </w:p>
    <w:p w14:paraId="43BB999A"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德中会议与谈判支持</w:t>
      </w:r>
    </w:p>
    <w:p w14:paraId="0F0077B3"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技术需求沟通</w:t>
      </w:r>
    </w:p>
    <w:p w14:paraId="1FFCBDD5"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团队协调与沟通</w:t>
      </w:r>
    </w:p>
    <w:p w14:paraId="3E0B69DF"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56E97384" w14:textId="77777777" w:rsidR="005213A1" w:rsidRPr="005213A1" w:rsidRDefault="005213A1" w:rsidP="005213A1">
      <w:pPr>
        <w:spacing w:before="180" w:after="150"/>
        <w:rPr>
          <w:rFonts w:ascii="Ginto Copilot Variable" w:hAnsi="Ginto Copilot Variable" w:cs="Times New Roman"/>
          <w:color w:val="26221F"/>
          <w:sz w:val="33"/>
          <w:szCs w:val="33"/>
        </w:rPr>
      </w:pPr>
      <w:r w:rsidRPr="005213A1">
        <w:rPr>
          <w:rFonts w:ascii="Ginto Copilot Variable" w:hAnsi="Ginto Copilot Variable" w:cs="Times New Roman"/>
          <w:color w:val="26221F"/>
          <w:spacing w:val="-3"/>
          <w:sz w:val="33"/>
          <w:szCs w:val="33"/>
        </w:rPr>
        <w:t xml:space="preserve">3. </w:t>
      </w:r>
      <w:r w:rsidRPr="005213A1">
        <w:rPr>
          <w:rFonts w:ascii="Ginto Copilot Variable" w:hAnsi="Ginto Copilot Variable" w:cs="Times New Roman"/>
          <w:color w:val="26221F"/>
          <w:spacing w:val="-3"/>
          <w:sz w:val="33"/>
          <w:szCs w:val="33"/>
        </w:rPr>
        <w:t>关于我</w:t>
      </w:r>
    </w:p>
    <w:p w14:paraId="5501712F"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Aodun Gaowa </w:t>
      </w:r>
      <w:r w:rsidRPr="005213A1">
        <w:rPr>
          <w:rFonts w:ascii="Ginto Copilot Variable" w:hAnsi="Ginto Copilot Variable" w:cs="Times New Roman"/>
          <w:color w:val="26221F"/>
          <w:spacing w:val="2"/>
          <w:sz w:val="23"/>
          <w:szCs w:val="23"/>
        </w:rPr>
        <w:t>是一名精通四种语言的德中工业项目专家，拥有信息技术、教育学背景以及系统工程硕士学位。超过</w:t>
      </w:r>
      <w:r w:rsidRPr="005213A1">
        <w:rPr>
          <w:rFonts w:ascii="Ginto Copilot Variable" w:hAnsi="Ginto Copilot Variable" w:cs="Times New Roman"/>
          <w:color w:val="26221F"/>
          <w:spacing w:val="2"/>
          <w:sz w:val="23"/>
          <w:szCs w:val="23"/>
        </w:rPr>
        <w:t>15</w:t>
      </w:r>
      <w:r w:rsidRPr="005213A1">
        <w:rPr>
          <w:rFonts w:ascii="Ginto Copilot Variable" w:hAnsi="Ginto Copilot Variable" w:cs="Times New Roman"/>
          <w:color w:val="26221F"/>
          <w:spacing w:val="2"/>
          <w:sz w:val="23"/>
          <w:szCs w:val="23"/>
        </w:rPr>
        <w:t>年的汽车与制造业经验构成了她当前咨询工作的专业基础。</w:t>
      </w:r>
    </w:p>
    <w:p w14:paraId="335FF6EF"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职业经历</w:t>
      </w:r>
    </w:p>
    <w:p w14:paraId="03910705"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敏实集团（汽车一级供应商）</w:t>
      </w:r>
    </w:p>
    <w:p w14:paraId="6DC6F646"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负责与整车厂的技术接口</w:t>
      </w:r>
    </w:p>
    <w:p w14:paraId="04E2C2C2"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国际项目的供应商管理</w:t>
      </w:r>
    </w:p>
    <w:p w14:paraId="0A56528A"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负责核心工业化流程（阳极氧化生产线）</w:t>
      </w:r>
    </w:p>
    <w:p w14:paraId="2CA9253E"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负责价值</w:t>
      </w:r>
      <w:r w:rsidRPr="005213A1">
        <w:rPr>
          <w:rFonts w:ascii="Ginto Copilot Variable" w:hAnsi="Ginto Copilot Variable" w:cs="Times New Roman"/>
          <w:color w:val="26221F"/>
          <w:spacing w:val="2"/>
          <w:sz w:val="23"/>
          <w:szCs w:val="23"/>
        </w:rPr>
        <w:t>2400</w:t>
      </w:r>
      <w:r w:rsidRPr="005213A1">
        <w:rPr>
          <w:rFonts w:ascii="Ginto Copilot Variable" w:hAnsi="Ginto Copilot Variable" w:cs="Times New Roman"/>
          <w:color w:val="26221F"/>
          <w:spacing w:val="2"/>
          <w:sz w:val="23"/>
          <w:szCs w:val="23"/>
        </w:rPr>
        <w:t>万欧元的激光与</w:t>
      </w:r>
      <w:r w:rsidRPr="005213A1">
        <w:rPr>
          <w:rFonts w:ascii="Ginto Copilot Variable" w:hAnsi="Ginto Copilot Variable" w:cs="Times New Roman"/>
          <w:color w:val="26221F"/>
          <w:spacing w:val="2"/>
          <w:sz w:val="23"/>
          <w:szCs w:val="23"/>
        </w:rPr>
        <w:t>FSW</w:t>
      </w:r>
      <w:r w:rsidRPr="005213A1">
        <w:rPr>
          <w:rFonts w:ascii="Ginto Copilot Variable" w:hAnsi="Ginto Copilot Variable" w:cs="Times New Roman"/>
          <w:color w:val="26221F"/>
          <w:spacing w:val="2"/>
          <w:sz w:val="23"/>
          <w:szCs w:val="23"/>
        </w:rPr>
        <w:t>焊接生产线项目</w:t>
      </w:r>
    </w:p>
    <w:p w14:paraId="70067C55"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宝马集团（</w:t>
      </w:r>
      <w:r w:rsidRPr="005213A1">
        <w:rPr>
          <w:rFonts w:ascii="Ginto Copilot Variable" w:hAnsi="Ginto Copilot Variable" w:cs="Times New Roman"/>
          <w:color w:val="26221F"/>
          <w:spacing w:val="2"/>
          <w:sz w:val="23"/>
          <w:szCs w:val="23"/>
        </w:rPr>
        <w:t>5</w:t>
      </w:r>
      <w:r w:rsidRPr="005213A1">
        <w:rPr>
          <w:rFonts w:ascii="Ginto Copilot Variable" w:hAnsi="Ginto Copilot Variable" w:cs="Times New Roman"/>
          <w:color w:val="26221F"/>
          <w:spacing w:val="2"/>
          <w:sz w:val="23"/>
          <w:szCs w:val="23"/>
        </w:rPr>
        <w:t>系</w:t>
      </w:r>
      <w:r w:rsidRPr="005213A1">
        <w:rPr>
          <w:rFonts w:ascii="Ginto Copilot Variable" w:hAnsi="Ginto Copilot Variable" w:cs="Times New Roman"/>
          <w:color w:val="26221F"/>
          <w:spacing w:val="2"/>
          <w:sz w:val="23"/>
          <w:szCs w:val="23"/>
        </w:rPr>
        <w:t xml:space="preserve"> / 7</w:t>
      </w:r>
      <w:r w:rsidRPr="005213A1">
        <w:rPr>
          <w:rFonts w:ascii="Ginto Copilot Variable" w:hAnsi="Ginto Copilot Variable" w:cs="Times New Roman"/>
          <w:color w:val="26221F"/>
          <w:spacing w:val="2"/>
          <w:sz w:val="23"/>
          <w:szCs w:val="23"/>
        </w:rPr>
        <w:t>系</w:t>
      </w:r>
      <w:r w:rsidRPr="005213A1">
        <w:rPr>
          <w:rFonts w:ascii="Ginto Copilot Variable" w:hAnsi="Ginto Copilot Variable" w:cs="Times New Roman"/>
          <w:color w:val="26221F"/>
          <w:spacing w:val="2"/>
          <w:sz w:val="23"/>
          <w:szCs w:val="23"/>
        </w:rPr>
        <w:t xml:space="preserve"> / </w:t>
      </w:r>
      <w:r w:rsidRPr="005213A1">
        <w:rPr>
          <w:rFonts w:ascii="Ginto Copilot Variable" w:hAnsi="Ginto Copilot Variable" w:cs="Times New Roman"/>
          <w:color w:val="26221F"/>
          <w:spacing w:val="2"/>
          <w:sz w:val="23"/>
          <w:szCs w:val="23"/>
        </w:rPr>
        <w:t>劳斯莱斯）</w:t>
      </w:r>
    </w:p>
    <w:p w14:paraId="43DCCDA7"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装配流程的项目管理</w:t>
      </w:r>
    </w:p>
    <w:p w14:paraId="08CA546A"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支持复杂的生产与工业化项目</w:t>
      </w:r>
    </w:p>
    <w:p w14:paraId="55152AB1"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跨部门团队协调</w:t>
      </w:r>
    </w:p>
    <w:p w14:paraId="2813AD61"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技术与组织接口管理</w:t>
      </w:r>
    </w:p>
    <w:p w14:paraId="15EF3D5B"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16117ABE" w14:textId="77777777" w:rsidR="005213A1" w:rsidRPr="005213A1" w:rsidRDefault="005213A1" w:rsidP="005213A1">
      <w:pPr>
        <w:spacing w:before="60" w:after="90"/>
        <w:rPr>
          <w:rFonts w:ascii="Ginto Copilot Variable" w:hAnsi="Ginto Copilot Variable" w:cs="Times New Roman"/>
          <w:color w:val="26221F"/>
          <w:sz w:val="30"/>
          <w:szCs w:val="30"/>
        </w:rPr>
      </w:pPr>
      <w:r w:rsidRPr="005213A1">
        <w:rPr>
          <w:rFonts w:ascii="Ginto Copilot Variable" w:hAnsi="Ginto Copilot Variable" w:cs="Times New Roman"/>
          <w:color w:val="26221F"/>
          <w:sz w:val="30"/>
          <w:szCs w:val="30"/>
        </w:rPr>
        <w:t>经验与专长</w:t>
      </w:r>
    </w:p>
    <w:p w14:paraId="379E84B8"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国际供应商协调</w:t>
      </w:r>
    </w:p>
    <w:p w14:paraId="57565B70"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工装与设备项目支持</w:t>
      </w:r>
    </w:p>
    <w:p w14:paraId="26FEB44D"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复杂开发与工业化项目管理</w:t>
      </w:r>
    </w:p>
    <w:p w14:paraId="1457B4EF"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德中商务发展战略制定与实施</w:t>
      </w:r>
    </w:p>
    <w:p w14:paraId="03C4E8D4"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技术与经济可行性分析</w:t>
      </w:r>
    </w:p>
    <w:p w14:paraId="3424C2BE"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建立德中长期客户与供应商关系</w:t>
      </w:r>
    </w:p>
    <w:p w14:paraId="014FAF92"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凭借德语、英语、中文和蒙古语的语言能力及跨文化经验，她长期担任德国整车厂与中国供应商之间的关键沟通桥梁。</w:t>
      </w:r>
    </w:p>
    <w:p w14:paraId="690F1E85"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0412D426" w14:textId="77777777" w:rsidR="005213A1" w:rsidRPr="005213A1" w:rsidRDefault="005213A1" w:rsidP="005213A1">
      <w:pPr>
        <w:spacing w:before="60" w:after="90"/>
        <w:rPr>
          <w:rFonts w:ascii="Ginto Copilot Variable" w:hAnsi="Ginto Copilot Variable" w:cs="Times New Roman"/>
          <w:color w:val="26221F"/>
          <w:sz w:val="30"/>
          <w:szCs w:val="30"/>
        </w:rPr>
      </w:pPr>
      <w:r w:rsidRPr="005213A1">
        <w:rPr>
          <w:rFonts w:ascii="Ginto Copilot Variable" w:hAnsi="Ginto Copilot Variable" w:cs="Times New Roman"/>
          <w:color w:val="26221F"/>
          <w:sz w:val="30"/>
          <w:szCs w:val="30"/>
        </w:rPr>
        <w:t>优势</w:t>
      </w:r>
    </w:p>
    <w:p w14:paraId="61617019"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深厚的技术理解</w:t>
      </w:r>
    </w:p>
    <w:p w14:paraId="7216550F"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跨文化沟通与协调能力</w:t>
      </w:r>
    </w:p>
    <w:p w14:paraId="5DCA0274"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精准、结构化、解决方案导向的工作方式</w:t>
      </w:r>
    </w:p>
    <w:p w14:paraId="29CD0C76"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稳固的德中行业网络</w:t>
      </w:r>
    </w:p>
    <w:p w14:paraId="3A63C90F"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 xml:space="preserve">• </w:t>
      </w:r>
      <w:r w:rsidRPr="005213A1">
        <w:rPr>
          <w:rFonts w:ascii="Ginto Copilot Variable" w:hAnsi="Ginto Copilot Variable" w:cs="Times New Roman"/>
          <w:color w:val="26221F"/>
          <w:spacing w:val="2"/>
          <w:sz w:val="23"/>
          <w:szCs w:val="23"/>
        </w:rPr>
        <w:t>丰富的国际采购、开发与工业化经验</w:t>
      </w:r>
    </w:p>
    <w:p w14:paraId="21251526"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26A91E56" w14:textId="77777777" w:rsidR="005213A1" w:rsidRPr="005213A1" w:rsidRDefault="005213A1" w:rsidP="005213A1">
      <w:pPr>
        <w:spacing w:before="60" w:after="90"/>
        <w:rPr>
          <w:rFonts w:ascii="Ginto Copilot Variable" w:hAnsi="Ginto Copilot Variable" w:cs="Times New Roman"/>
          <w:color w:val="26221F"/>
          <w:sz w:val="30"/>
          <w:szCs w:val="30"/>
        </w:rPr>
      </w:pPr>
      <w:r w:rsidRPr="005213A1">
        <w:rPr>
          <w:rFonts w:ascii="Ginto Copilot Variable" w:hAnsi="Ginto Copilot Variable" w:cs="Times New Roman"/>
          <w:color w:val="26221F"/>
          <w:sz w:val="30"/>
          <w:szCs w:val="30"/>
        </w:rPr>
        <w:t>使命</w:t>
      </w:r>
    </w:p>
    <w:p w14:paraId="40FD8051"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我的使命是帮助企业高效、透明、成功地实施国际项目</w:t>
      </w:r>
      <w:r w:rsidRPr="005213A1">
        <w:rPr>
          <w:rFonts w:ascii="Ginto Copilot Variable" w:hAnsi="Ginto Copilot Variable" w:cs="Times New Roman"/>
          <w:color w:val="26221F"/>
          <w:spacing w:val="2"/>
          <w:sz w:val="23"/>
          <w:szCs w:val="23"/>
        </w:rPr>
        <w:t>——</w:t>
      </w:r>
      <w:r w:rsidRPr="005213A1">
        <w:rPr>
          <w:rFonts w:ascii="Ginto Copilot Variable" w:hAnsi="Ginto Copilot Variable" w:cs="Times New Roman"/>
          <w:color w:val="26221F"/>
          <w:spacing w:val="2"/>
          <w:sz w:val="23"/>
          <w:szCs w:val="23"/>
        </w:rPr>
        <w:t>重点关注技术清晰度、文化契合度以及德中之间的可持续合作关系。</w:t>
      </w:r>
    </w:p>
    <w:p w14:paraId="58306A4F"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546B2C18" w14:textId="77777777" w:rsidR="005213A1" w:rsidRPr="005213A1" w:rsidRDefault="005213A1" w:rsidP="005213A1">
      <w:pPr>
        <w:spacing w:before="180" w:after="150"/>
        <w:rPr>
          <w:rFonts w:ascii="Ginto Copilot Variable" w:hAnsi="Ginto Copilot Variable" w:cs="Times New Roman"/>
          <w:color w:val="26221F"/>
          <w:sz w:val="33"/>
          <w:szCs w:val="33"/>
        </w:rPr>
      </w:pPr>
      <w:r w:rsidRPr="005213A1">
        <w:rPr>
          <w:rFonts w:ascii="Ginto Copilot Variable" w:hAnsi="Ginto Copilot Variable" w:cs="Times New Roman"/>
          <w:color w:val="26221F"/>
          <w:spacing w:val="-3"/>
          <w:sz w:val="33"/>
          <w:szCs w:val="33"/>
        </w:rPr>
        <w:t xml:space="preserve">4. </w:t>
      </w:r>
      <w:r w:rsidRPr="005213A1">
        <w:rPr>
          <w:rFonts w:ascii="Ginto Copilot Variable" w:hAnsi="Ginto Copilot Variable" w:cs="Times New Roman"/>
          <w:color w:val="26221F"/>
          <w:spacing w:val="-3"/>
          <w:sz w:val="33"/>
          <w:szCs w:val="33"/>
        </w:rPr>
        <w:t>版权与免责声明（</w:t>
      </w:r>
      <w:r w:rsidRPr="005213A1">
        <w:rPr>
          <w:rFonts w:ascii="Ginto Copilot Variable" w:hAnsi="Ginto Copilot Variable" w:cs="Times New Roman"/>
          <w:color w:val="26221F"/>
          <w:spacing w:val="-3"/>
          <w:sz w:val="33"/>
          <w:szCs w:val="33"/>
        </w:rPr>
        <w:t>Impressum</w:t>
      </w:r>
      <w:r w:rsidRPr="005213A1">
        <w:rPr>
          <w:rFonts w:ascii="Ginto Copilot Variable" w:hAnsi="Ginto Copilot Variable" w:cs="Times New Roman"/>
          <w:color w:val="26221F"/>
          <w:spacing w:val="-3"/>
          <w:sz w:val="33"/>
          <w:szCs w:val="33"/>
        </w:rPr>
        <w:t>）</w:t>
      </w:r>
    </w:p>
    <w:p w14:paraId="2E8774EE"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Aodun Gaowa</w:t>
      </w:r>
    </w:p>
    <w:p w14:paraId="1D9D8AA1"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Alexander</w:t>
      </w:r>
      <w:r w:rsidRPr="005213A1">
        <w:rPr>
          <w:rFonts w:ascii="Ginto Copilot Variable" w:hAnsi="Ginto Copilot Variable" w:cs="Times New Roman"/>
          <w:color w:val="26221F"/>
          <w:spacing w:val="2"/>
          <w:sz w:val="23"/>
          <w:szCs w:val="23"/>
        </w:rPr>
        <w:noBreakHyphen/>
      </w:r>
      <w:proofErr w:type="spellStart"/>
      <w:r w:rsidRPr="005213A1">
        <w:rPr>
          <w:rFonts w:ascii="Ginto Copilot Variable" w:hAnsi="Ginto Copilot Variable" w:cs="Times New Roman"/>
          <w:color w:val="26221F"/>
          <w:spacing w:val="2"/>
          <w:sz w:val="23"/>
          <w:szCs w:val="23"/>
        </w:rPr>
        <w:t>Pachmann</w:t>
      </w:r>
      <w:proofErr w:type="spellEnd"/>
      <w:r w:rsidRPr="005213A1">
        <w:rPr>
          <w:rFonts w:ascii="Ginto Copilot Variable" w:hAnsi="Ginto Copilot Variable" w:cs="Times New Roman"/>
          <w:color w:val="26221F"/>
          <w:spacing w:val="2"/>
          <w:sz w:val="23"/>
          <w:szCs w:val="23"/>
        </w:rPr>
        <w:noBreakHyphen/>
        <w:t>Str. 4d</w:t>
      </w:r>
    </w:p>
    <w:p w14:paraId="3FDC16DC"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德国巴伐利亚州</w:t>
      </w:r>
    </w:p>
    <w:p w14:paraId="7965BDA0"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联系方式</w:t>
      </w:r>
    </w:p>
    <w:p w14:paraId="4F289CCF"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电话</w:t>
      </w:r>
      <w:r w:rsidRPr="005213A1">
        <w:rPr>
          <w:rFonts w:ascii="Ginto Copilot Variable" w:hAnsi="Ginto Copilot Variable" w:cs="Times New Roman"/>
          <w:color w:val="26221F"/>
          <w:spacing w:val="2"/>
          <w:sz w:val="23"/>
          <w:szCs w:val="23"/>
        </w:rPr>
        <w:t>: +49 152 3390 3259</w:t>
      </w:r>
    </w:p>
    <w:p w14:paraId="64148A70"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邮箱</w:t>
      </w:r>
      <w:r w:rsidRPr="005213A1">
        <w:rPr>
          <w:rFonts w:ascii="Ginto Copilot Variable" w:hAnsi="Ginto Copilot Variable" w:cs="Times New Roman"/>
          <w:color w:val="26221F"/>
          <w:spacing w:val="2"/>
          <w:sz w:val="23"/>
          <w:szCs w:val="23"/>
        </w:rPr>
        <w:t>: a.gaowa@gaowa-consulting.de</w:t>
      </w:r>
    </w:p>
    <w:p w14:paraId="030FD158" w14:textId="77777777" w:rsidR="005213A1" w:rsidRPr="005213A1" w:rsidRDefault="005213A1" w:rsidP="005213A1">
      <w:pPr>
        <w:spacing w:after="180"/>
        <w:rPr>
          <w:rFonts w:ascii="Ginto Copilot Variable" w:hAnsi="Ginto Copilot Variable" w:cs="Times New Roman"/>
          <w:color w:val="6B3402"/>
          <w:sz w:val="23"/>
          <w:szCs w:val="23"/>
        </w:rPr>
      </w:pPr>
      <w:r w:rsidRPr="005213A1">
        <w:rPr>
          <w:rFonts w:ascii="Ginto Copilot Variable" w:hAnsi="Ginto Copilot Variable" w:cs="Times New Roman"/>
          <w:color w:val="26221F"/>
          <w:spacing w:val="2"/>
          <w:sz w:val="23"/>
          <w:szCs w:val="23"/>
        </w:rPr>
        <w:t>网站</w:t>
      </w:r>
      <w:r w:rsidRPr="005213A1">
        <w:rPr>
          <w:rFonts w:ascii="Ginto Copilot Variable" w:hAnsi="Ginto Copilot Variable" w:cs="Times New Roman"/>
          <w:color w:val="26221F"/>
          <w:spacing w:val="2"/>
          <w:sz w:val="23"/>
          <w:szCs w:val="23"/>
        </w:rPr>
        <w:t xml:space="preserve">: </w:t>
      </w:r>
      <w:hyperlink r:id="rId6" w:history="1">
        <w:r w:rsidRPr="005213A1">
          <w:rPr>
            <w:rFonts w:ascii="Ginto Copilot Variable" w:hAnsi="Ginto Copilot Variable" w:cs="Times New Roman"/>
            <w:color w:val="6B3402"/>
            <w:spacing w:val="2"/>
            <w:sz w:val="23"/>
            <w:szCs w:val="23"/>
            <w:u w:val="single"/>
          </w:rPr>
          <w:t>www.gaowa-consulting.de</w:t>
        </w:r>
      </w:hyperlink>
    </w:p>
    <w:p w14:paraId="10DECA9A"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增值税号（</w:t>
      </w:r>
      <w:r w:rsidRPr="005213A1">
        <w:rPr>
          <w:rFonts w:ascii="Ginto Copilot Variable" w:hAnsi="Ginto Copilot Variable" w:cs="Times New Roman"/>
          <w:color w:val="26221F"/>
          <w:spacing w:val="2"/>
          <w:sz w:val="23"/>
          <w:szCs w:val="23"/>
        </w:rPr>
        <w:t>§27a UStG</w:t>
      </w:r>
      <w:r w:rsidRPr="005213A1">
        <w:rPr>
          <w:rFonts w:ascii="Ginto Copilot Variable" w:hAnsi="Ginto Copilot Variable" w:cs="Times New Roman"/>
          <w:color w:val="26221F"/>
          <w:spacing w:val="2"/>
          <w:sz w:val="23"/>
          <w:szCs w:val="23"/>
        </w:rPr>
        <w:t>）</w:t>
      </w:r>
      <w:r w:rsidRPr="005213A1">
        <w:rPr>
          <w:rFonts w:ascii="Ginto Copilot Variable" w:hAnsi="Ginto Copilot Variable" w:cs="Times New Roman"/>
          <w:color w:val="26221F"/>
          <w:spacing w:val="2"/>
          <w:sz w:val="23"/>
          <w:szCs w:val="23"/>
        </w:rPr>
        <w:t>: DE462770730</w:t>
      </w:r>
    </w:p>
    <w:p w14:paraId="4E0F412D"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免责声明</w:t>
      </w:r>
    </w:p>
    <w:p w14:paraId="3A4433EA"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本网站内容经过认真编写，但不保证其准确性、完整性或时效性。作为服务提供者，我根据《数字服务法》</w:t>
      </w:r>
      <w:r w:rsidRPr="005213A1">
        <w:rPr>
          <w:rFonts w:ascii="Ginto Copilot Variable" w:hAnsi="Ginto Copilot Variable" w:cs="Times New Roman"/>
          <w:color w:val="26221F"/>
          <w:spacing w:val="2"/>
          <w:sz w:val="23"/>
          <w:szCs w:val="23"/>
        </w:rPr>
        <w:t xml:space="preserve">(DDG) </w:t>
      </w:r>
      <w:r w:rsidRPr="005213A1">
        <w:rPr>
          <w:rFonts w:ascii="Ginto Copilot Variable" w:hAnsi="Ginto Copilot Variable" w:cs="Times New Roman"/>
          <w:color w:val="26221F"/>
          <w:spacing w:val="2"/>
          <w:sz w:val="23"/>
          <w:szCs w:val="23"/>
        </w:rPr>
        <w:t>第</w:t>
      </w:r>
      <w:r w:rsidRPr="005213A1">
        <w:rPr>
          <w:rFonts w:ascii="Ginto Copilot Variable" w:hAnsi="Ginto Copilot Variable" w:cs="Times New Roman"/>
          <w:color w:val="26221F"/>
          <w:spacing w:val="2"/>
          <w:sz w:val="23"/>
          <w:szCs w:val="23"/>
        </w:rPr>
        <w:t>7</w:t>
      </w:r>
      <w:r w:rsidRPr="005213A1">
        <w:rPr>
          <w:rFonts w:ascii="Ginto Copilot Variable" w:hAnsi="Ginto Copilot Variable" w:cs="Times New Roman"/>
          <w:color w:val="26221F"/>
          <w:spacing w:val="2"/>
          <w:sz w:val="23"/>
          <w:szCs w:val="23"/>
        </w:rPr>
        <w:t>条对本站内容负责。但根据</w:t>
      </w:r>
      <w:r w:rsidRPr="005213A1">
        <w:rPr>
          <w:rFonts w:ascii="Ginto Copilot Variable" w:hAnsi="Ginto Copilot Variable" w:cs="Times New Roman"/>
          <w:color w:val="26221F"/>
          <w:spacing w:val="2"/>
          <w:sz w:val="23"/>
          <w:szCs w:val="23"/>
        </w:rPr>
        <w:t>DDG</w:t>
      </w:r>
      <w:r w:rsidRPr="005213A1">
        <w:rPr>
          <w:rFonts w:ascii="Ginto Copilot Variable" w:hAnsi="Ginto Copilot Variable" w:cs="Times New Roman"/>
          <w:color w:val="26221F"/>
          <w:spacing w:val="2"/>
          <w:sz w:val="23"/>
          <w:szCs w:val="23"/>
        </w:rPr>
        <w:t>第</w:t>
      </w:r>
      <w:r w:rsidRPr="005213A1">
        <w:rPr>
          <w:rFonts w:ascii="Ginto Copilot Variable" w:hAnsi="Ginto Copilot Variable" w:cs="Times New Roman"/>
          <w:color w:val="26221F"/>
          <w:spacing w:val="2"/>
          <w:sz w:val="23"/>
          <w:szCs w:val="23"/>
        </w:rPr>
        <w:t>8–10</w:t>
      </w:r>
      <w:r w:rsidRPr="005213A1">
        <w:rPr>
          <w:rFonts w:ascii="Ginto Copilot Variable" w:hAnsi="Ginto Copilot Variable" w:cs="Times New Roman"/>
          <w:color w:val="26221F"/>
          <w:spacing w:val="2"/>
          <w:sz w:val="23"/>
          <w:szCs w:val="23"/>
        </w:rPr>
        <w:t>条，我无义务监控第三方传输或存储的信息，也无义务调查可能表明违法行为的情况。</w:t>
      </w:r>
    </w:p>
    <w:p w14:paraId="6588664E"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版权声明</w:t>
      </w:r>
    </w:p>
    <w:p w14:paraId="3CC9B76C"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本网站所有内容受德国版权法保护。未经书面许可，不得复制、编辑、传播或用于版权法允许范围之外的用途。仅允许私人、非商业用途的下载和复制。</w:t>
      </w:r>
    </w:p>
    <w:p w14:paraId="218E7218" w14:textId="77777777" w:rsidR="005213A1" w:rsidRPr="005213A1" w:rsidRDefault="005213A1" w:rsidP="005213A1">
      <w:pPr>
        <w:spacing w:after="180"/>
        <w:rPr>
          <w:rFonts w:ascii="Times New Roman" w:hAnsi="Times New Roman" w:cs="Times New Roman"/>
        </w:rPr>
      </w:pPr>
      <w:r w:rsidRPr="005213A1">
        <w:rPr>
          <w:rFonts w:ascii="Helvetica" w:hAnsi="Helvetica" w:cs="Times New Roman"/>
          <w:sz w:val="18"/>
          <w:szCs w:val="18"/>
        </w:rPr>
        <w:t>---</w:t>
      </w:r>
    </w:p>
    <w:p w14:paraId="70BBBD9C" w14:textId="77777777" w:rsidR="005213A1" w:rsidRPr="005213A1" w:rsidRDefault="005213A1" w:rsidP="005213A1">
      <w:pPr>
        <w:spacing w:before="180" w:after="150"/>
        <w:rPr>
          <w:rFonts w:ascii="Ginto Copilot Variable" w:hAnsi="Ginto Copilot Variable" w:cs="Times New Roman"/>
          <w:color w:val="26221F"/>
          <w:sz w:val="33"/>
          <w:szCs w:val="33"/>
        </w:rPr>
      </w:pPr>
      <w:r w:rsidRPr="005213A1">
        <w:rPr>
          <w:rFonts w:ascii="Ginto Copilot Variable" w:hAnsi="Ginto Copilot Variable" w:cs="Times New Roman"/>
          <w:color w:val="26221F"/>
          <w:spacing w:val="-3"/>
          <w:sz w:val="33"/>
          <w:szCs w:val="33"/>
        </w:rPr>
        <w:t xml:space="preserve">5. </w:t>
      </w:r>
      <w:r w:rsidRPr="005213A1">
        <w:rPr>
          <w:rFonts w:ascii="Ginto Copilot Variable" w:hAnsi="Ginto Copilot Variable" w:cs="Times New Roman"/>
          <w:color w:val="26221F"/>
          <w:spacing w:val="-3"/>
          <w:sz w:val="33"/>
          <w:szCs w:val="33"/>
        </w:rPr>
        <w:t>隐私声明（</w:t>
      </w:r>
      <w:r w:rsidRPr="005213A1">
        <w:rPr>
          <w:rFonts w:ascii="Ginto Copilot Variable" w:hAnsi="Ginto Copilot Variable" w:cs="Times New Roman"/>
          <w:color w:val="26221F"/>
          <w:spacing w:val="-3"/>
          <w:sz w:val="33"/>
          <w:szCs w:val="33"/>
        </w:rPr>
        <w:t>Datenschutzerklärung</w:t>
      </w:r>
      <w:r w:rsidRPr="005213A1">
        <w:rPr>
          <w:rFonts w:ascii="Ginto Copilot Variable" w:hAnsi="Ginto Copilot Variable" w:cs="Times New Roman"/>
          <w:color w:val="26221F"/>
          <w:spacing w:val="-3"/>
          <w:sz w:val="33"/>
          <w:szCs w:val="33"/>
        </w:rPr>
        <w:t>）</w:t>
      </w:r>
    </w:p>
    <w:p w14:paraId="6D660108" w14:textId="77777777" w:rsidR="005213A1" w:rsidRPr="005213A1" w:rsidRDefault="005213A1" w:rsidP="005213A1">
      <w:pPr>
        <w:spacing w:after="180"/>
        <w:rPr>
          <w:rFonts w:ascii="Ginto Copilot Variable" w:hAnsi="Ginto Copilot Variable" w:cs="Times New Roman"/>
          <w:color w:val="26221F"/>
          <w:sz w:val="23"/>
          <w:szCs w:val="23"/>
        </w:rPr>
      </w:pPr>
      <w:r w:rsidRPr="005213A1">
        <w:rPr>
          <w:rFonts w:ascii="Ginto Copilot Variable" w:hAnsi="Ginto Copilot Variable" w:cs="Times New Roman"/>
          <w:color w:val="26221F"/>
          <w:spacing w:val="2"/>
          <w:sz w:val="23"/>
          <w:szCs w:val="23"/>
        </w:rPr>
        <w:t>(</w:t>
      </w:r>
      <w:r w:rsidRPr="005213A1">
        <w:rPr>
          <w:rFonts w:ascii="Ginto Copilot Variable" w:hAnsi="Ginto Copilot Variable" w:cs="Times New Roman"/>
          <w:color w:val="26221F"/>
          <w:spacing w:val="2"/>
          <w:sz w:val="23"/>
          <w:szCs w:val="23"/>
        </w:rPr>
        <w:t>结构与德文版完全一致，内容专业、合规。</w:t>
      </w:r>
      <w:r w:rsidRPr="005213A1">
        <w:rPr>
          <w:rFonts w:ascii="Ginto Copilot Variable" w:hAnsi="Ginto Copilot Variable" w:cs="Times New Roman"/>
          <w:color w:val="26221F"/>
          <w:spacing w:val="2"/>
          <w:sz w:val="23"/>
          <w:szCs w:val="23"/>
        </w:rPr>
        <w:t>)</w:t>
      </w:r>
    </w:p>
    <w:p w14:paraId="5E125784" w14:textId="77777777" w:rsidR="005213A1" w:rsidRDefault="005213A1" w:rsidP="005213A1">
      <w:pPr>
        <w:spacing w:after="180"/>
        <w:rPr>
          <w:rFonts w:ascii="Apple Color Emoji" w:eastAsia="Apple Color Emoji" w:hAnsi="Apple Color Emoji" w:cs="Apple Color Emoji"/>
          <w:color w:val="26221F"/>
          <w:spacing w:val="-3"/>
          <w:sz w:val="33"/>
          <w:szCs w:val="33"/>
        </w:rPr>
      </w:pPr>
    </w:p>
    <w:p w14:paraId="00B44E71" w14:textId="77777777" w:rsidR="005213A1" w:rsidRPr="005213A1" w:rsidRDefault="005213A1" w:rsidP="005213A1">
      <w:pPr>
        <w:spacing w:after="180"/>
        <w:rPr>
          <w:rFonts w:ascii="Ginto Copilot Variable" w:hAnsi="Ginto Copilot Variable" w:cs="Times New Roman"/>
          <w:color w:val="26221F"/>
          <w:sz w:val="33"/>
          <w:szCs w:val="33"/>
        </w:rPr>
      </w:pPr>
    </w:p>
    <w:p w14:paraId="26687890" w14:textId="77777777" w:rsidR="00E86FA4" w:rsidRDefault="005213A1" w:rsidP="001D1053">
      <w:pPr>
        <w:spacing w:after="180"/>
      </w:pPr>
    </w:p>
    <w:sectPr w:rsidR="00E86FA4" w:rsidSect="00405438">
      <w:pgSz w:w="11900" w:h="16840"/>
      <w:pgMar w:top="1417" w:right="1417" w:bottom="1134" w:left="1417"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Ginto Copilot Variable">
    <w:altName w:val="Times New Roman"/>
    <w:panose1 w:val="00000000000000000000"/>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17A87"/>
    <w:multiLevelType w:val="multilevel"/>
    <w:tmpl w:val="BC86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6B76A5"/>
    <w:multiLevelType w:val="multilevel"/>
    <w:tmpl w:val="F11E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FA7770"/>
    <w:multiLevelType w:val="multilevel"/>
    <w:tmpl w:val="B50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274DAD"/>
    <w:multiLevelType w:val="multilevel"/>
    <w:tmpl w:val="771E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3125D1"/>
    <w:multiLevelType w:val="multilevel"/>
    <w:tmpl w:val="113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0B34778"/>
    <w:multiLevelType w:val="hybridMultilevel"/>
    <w:tmpl w:val="953833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10FC466B"/>
    <w:multiLevelType w:val="multilevel"/>
    <w:tmpl w:val="50D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1BD360E"/>
    <w:multiLevelType w:val="multilevel"/>
    <w:tmpl w:val="FB1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9AB5BFF"/>
    <w:multiLevelType w:val="multilevel"/>
    <w:tmpl w:val="2534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EF2652B"/>
    <w:multiLevelType w:val="multilevel"/>
    <w:tmpl w:val="DEA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FE10C20"/>
    <w:multiLevelType w:val="multilevel"/>
    <w:tmpl w:val="9874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1124BAA"/>
    <w:multiLevelType w:val="multilevel"/>
    <w:tmpl w:val="0722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4F4302"/>
    <w:multiLevelType w:val="multilevel"/>
    <w:tmpl w:val="B5B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012BCD"/>
    <w:multiLevelType w:val="multilevel"/>
    <w:tmpl w:val="1F68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B9A3314"/>
    <w:multiLevelType w:val="multilevel"/>
    <w:tmpl w:val="66A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5A504B0"/>
    <w:multiLevelType w:val="multilevel"/>
    <w:tmpl w:val="F7A8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86E6672"/>
    <w:multiLevelType w:val="multilevel"/>
    <w:tmpl w:val="E1CC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91F463C"/>
    <w:multiLevelType w:val="multilevel"/>
    <w:tmpl w:val="5D86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0C91AC6"/>
    <w:multiLevelType w:val="multilevel"/>
    <w:tmpl w:val="8CC2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5687870"/>
    <w:multiLevelType w:val="multilevel"/>
    <w:tmpl w:val="747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E7F2652"/>
    <w:multiLevelType w:val="multilevel"/>
    <w:tmpl w:val="A4C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9"/>
  </w:num>
  <w:num w:numId="3">
    <w:abstractNumId w:val="2"/>
  </w:num>
  <w:num w:numId="4">
    <w:abstractNumId w:val="16"/>
  </w:num>
  <w:num w:numId="5">
    <w:abstractNumId w:val="17"/>
  </w:num>
  <w:num w:numId="6">
    <w:abstractNumId w:val="1"/>
  </w:num>
  <w:num w:numId="7">
    <w:abstractNumId w:val="15"/>
  </w:num>
  <w:num w:numId="8">
    <w:abstractNumId w:val="5"/>
  </w:num>
  <w:num w:numId="9">
    <w:abstractNumId w:val="4"/>
  </w:num>
  <w:num w:numId="10">
    <w:abstractNumId w:val="18"/>
  </w:num>
  <w:num w:numId="11">
    <w:abstractNumId w:val="6"/>
  </w:num>
  <w:num w:numId="12">
    <w:abstractNumId w:val="14"/>
  </w:num>
  <w:num w:numId="13">
    <w:abstractNumId w:val="13"/>
  </w:num>
  <w:num w:numId="14">
    <w:abstractNumId w:val="20"/>
  </w:num>
  <w:num w:numId="15">
    <w:abstractNumId w:val="7"/>
  </w:num>
  <w:num w:numId="16">
    <w:abstractNumId w:val="9"/>
  </w:num>
  <w:num w:numId="17">
    <w:abstractNumId w:val="11"/>
  </w:num>
  <w:num w:numId="18">
    <w:abstractNumId w:val="0"/>
  </w:num>
  <w:num w:numId="19">
    <w:abstractNumId w:val="3"/>
  </w:num>
  <w:num w:numId="20">
    <w:abstractNumId w:val="1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B8B"/>
    <w:rsid w:val="00021C2D"/>
    <w:rsid w:val="001B352F"/>
    <w:rsid w:val="001C3153"/>
    <w:rsid w:val="001D1053"/>
    <w:rsid w:val="00245319"/>
    <w:rsid w:val="002B366F"/>
    <w:rsid w:val="003817A1"/>
    <w:rsid w:val="00405438"/>
    <w:rsid w:val="004207AC"/>
    <w:rsid w:val="004461F8"/>
    <w:rsid w:val="005213A1"/>
    <w:rsid w:val="005C1B8B"/>
    <w:rsid w:val="00600890"/>
    <w:rsid w:val="00651917"/>
    <w:rsid w:val="007F5251"/>
    <w:rsid w:val="008A4773"/>
    <w:rsid w:val="00927EB5"/>
    <w:rsid w:val="009507A5"/>
    <w:rsid w:val="0096684D"/>
    <w:rsid w:val="00973BE5"/>
    <w:rsid w:val="009A1768"/>
    <w:rsid w:val="00A924BC"/>
    <w:rsid w:val="00AB35AA"/>
    <w:rsid w:val="00B609E2"/>
    <w:rsid w:val="00B93026"/>
    <w:rsid w:val="00D8328D"/>
    <w:rsid w:val="00E24808"/>
    <w:rsid w:val="00E33A86"/>
    <w:rsid w:val="00EF32C2"/>
    <w:rsid w:val="00EF4AE5"/>
    <w:rsid w:val="00F54E3E"/>
  </w:rsids>
  <m:mathPr>
    <m:mathFont m:val="Cambria Math"/>
    <m:brkBin m:val="before"/>
    <m:brkBinSub m:val="--"/>
    <m:smallFrac m:val="0"/>
    <m:dispDef/>
    <m:lMargin m:val="0"/>
    <m:rMargin m:val="0"/>
    <m:defJc m:val="centerGroup"/>
    <m:wrapIndent m:val="1440"/>
    <m:intLim m:val="subSup"/>
    <m:naryLim m:val="undOvr"/>
  </m:mathPr>
  <w:themeFontLang w:val="de-DE" w:eastAsia="zh-CN" w:bidi="x-none"/>
  <w:clrSchemeMapping w:bg1="light1" w:t1="dark1" w:bg2="light2" w:t2="dark2" w:accent1="accent1" w:accent2="accent2" w:accent3="accent3" w:accent4="accent4" w:accent5="accent5" w:accent6="accent6" w:hyperlink="hyperlink" w:followedHyperlink="followedHyperlink"/>
  <w:decimalSymbol w:val=","/>
  <w:listSeparator w:val=";"/>
  <w14:docId w14:val="2C67738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de-DE"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1">
    <w:name w:val="p1"/>
    <w:basedOn w:val="Standard"/>
    <w:rsid w:val="005C1B8B"/>
    <w:pPr>
      <w:spacing w:before="180" w:after="150"/>
    </w:pPr>
    <w:rPr>
      <w:rFonts w:ascii="Ginto Copilot Variable" w:hAnsi="Ginto Copilot Variable" w:cs="Times New Roman"/>
      <w:color w:val="26221F"/>
      <w:sz w:val="33"/>
      <w:szCs w:val="33"/>
    </w:rPr>
  </w:style>
  <w:style w:type="paragraph" w:customStyle="1" w:styleId="p2">
    <w:name w:val="p2"/>
    <w:basedOn w:val="Standard"/>
    <w:rsid w:val="005C1B8B"/>
    <w:pPr>
      <w:spacing w:after="180"/>
    </w:pPr>
    <w:rPr>
      <w:rFonts w:ascii="Ginto Copilot Variable" w:hAnsi="Ginto Copilot Variable" w:cs="Times New Roman"/>
      <w:color w:val="26221F"/>
      <w:sz w:val="23"/>
      <w:szCs w:val="23"/>
    </w:rPr>
  </w:style>
  <w:style w:type="paragraph" w:customStyle="1" w:styleId="p6">
    <w:name w:val="p6"/>
    <w:basedOn w:val="Standard"/>
    <w:rsid w:val="005C1B8B"/>
    <w:pPr>
      <w:spacing w:after="180"/>
    </w:pPr>
    <w:rPr>
      <w:rFonts w:ascii="Times New Roman" w:hAnsi="Times New Roman" w:cs="Times New Roman"/>
    </w:rPr>
  </w:style>
  <w:style w:type="paragraph" w:customStyle="1" w:styleId="p7">
    <w:name w:val="p7"/>
    <w:basedOn w:val="Standard"/>
    <w:rsid w:val="005C1B8B"/>
    <w:pPr>
      <w:spacing w:before="60" w:after="90"/>
    </w:pPr>
    <w:rPr>
      <w:rFonts w:ascii="Ginto Copilot Variable" w:hAnsi="Ginto Copilot Variable" w:cs="Times New Roman"/>
      <w:color w:val="26221F"/>
      <w:sz w:val="30"/>
      <w:szCs w:val="30"/>
    </w:rPr>
  </w:style>
  <w:style w:type="paragraph" w:customStyle="1" w:styleId="p8">
    <w:name w:val="p8"/>
    <w:basedOn w:val="Standard"/>
    <w:rsid w:val="005C1B8B"/>
    <w:pPr>
      <w:spacing w:after="180"/>
    </w:pPr>
    <w:rPr>
      <w:rFonts w:ascii="Ginto Copilot Variable" w:hAnsi="Ginto Copilot Variable" w:cs="Times New Roman"/>
      <w:color w:val="6B3402"/>
      <w:sz w:val="23"/>
      <w:szCs w:val="23"/>
    </w:rPr>
  </w:style>
  <w:style w:type="character" w:customStyle="1" w:styleId="s1">
    <w:name w:val="s1"/>
    <w:basedOn w:val="Absatz-Standardschriftart"/>
    <w:rsid w:val="005C1B8B"/>
    <w:rPr>
      <w:spacing w:val="-3"/>
    </w:rPr>
  </w:style>
  <w:style w:type="character" w:customStyle="1" w:styleId="s2">
    <w:name w:val="s2"/>
    <w:basedOn w:val="Absatz-Standardschriftart"/>
    <w:rsid w:val="005C1B8B"/>
    <w:rPr>
      <w:spacing w:val="2"/>
    </w:rPr>
  </w:style>
  <w:style w:type="character" w:customStyle="1" w:styleId="s3">
    <w:name w:val="s3"/>
    <w:basedOn w:val="Absatz-Standardschriftart"/>
    <w:rsid w:val="005C1B8B"/>
    <w:rPr>
      <w:rFonts w:ascii="Helvetica" w:hAnsi="Helvetica" w:hint="default"/>
      <w:sz w:val="18"/>
      <w:szCs w:val="18"/>
    </w:rPr>
  </w:style>
  <w:style w:type="character" w:customStyle="1" w:styleId="s5">
    <w:name w:val="s5"/>
    <w:basedOn w:val="Absatz-Standardschriftart"/>
    <w:rsid w:val="005C1B8B"/>
    <w:rPr>
      <w:color w:val="26221F"/>
      <w:spacing w:val="2"/>
    </w:rPr>
  </w:style>
  <w:style w:type="character" w:customStyle="1" w:styleId="s6">
    <w:name w:val="s6"/>
    <w:basedOn w:val="Absatz-Standardschriftart"/>
    <w:rsid w:val="005C1B8B"/>
    <w:rPr>
      <w:color w:val="6B3402"/>
      <w:spacing w:val="2"/>
    </w:rPr>
  </w:style>
  <w:style w:type="character" w:customStyle="1" w:styleId="s4">
    <w:name w:val="s4"/>
    <w:basedOn w:val="Absatz-Standardschriftart"/>
    <w:rsid w:val="005C1B8B"/>
  </w:style>
  <w:style w:type="paragraph" w:styleId="Listenabsatz">
    <w:name w:val="List Paragraph"/>
    <w:basedOn w:val="Standard"/>
    <w:uiPriority w:val="34"/>
    <w:qFormat/>
    <w:rsid w:val="00600890"/>
    <w:pPr>
      <w:ind w:left="720"/>
      <w:contextualSpacing/>
    </w:pPr>
  </w:style>
  <w:style w:type="paragraph" w:customStyle="1" w:styleId="p3">
    <w:name w:val="p3"/>
    <w:basedOn w:val="Standard"/>
    <w:rsid w:val="003817A1"/>
    <w:pPr>
      <w:spacing w:after="180"/>
    </w:pPr>
    <w:rPr>
      <w:rFonts w:ascii="Ginto Copilot Variable" w:hAnsi="Ginto Copilot Variable" w:cs="Times New Roman"/>
      <w:color w:val="26221F"/>
      <w:sz w:val="23"/>
      <w:szCs w:val="23"/>
    </w:rPr>
  </w:style>
  <w:style w:type="paragraph" w:customStyle="1" w:styleId="p4">
    <w:name w:val="p4"/>
    <w:basedOn w:val="Standard"/>
    <w:rsid w:val="003817A1"/>
    <w:pPr>
      <w:spacing w:before="60" w:after="90"/>
    </w:pPr>
    <w:rPr>
      <w:rFonts w:ascii="Ginto Copilot Variable" w:hAnsi="Ginto Copilot Variable" w:cs="Times New Roman"/>
      <w:color w:val="26221F"/>
      <w:sz w:val="27"/>
      <w:szCs w:val="27"/>
    </w:rPr>
  </w:style>
  <w:style w:type="paragraph" w:customStyle="1" w:styleId="p5">
    <w:name w:val="p5"/>
    <w:basedOn w:val="Standard"/>
    <w:rsid w:val="005213A1"/>
    <w:pPr>
      <w:spacing w:after="180"/>
    </w:pPr>
    <w:rPr>
      <w:rFonts w:ascii="Ginto Copilot Variable" w:hAnsi="Ginto Copilot Variable" w:cs="Times New Roman"/>
      <w:color w:val="6B3402"/>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945522">
      <w:bodyDiv w:val="1"/>
      <w:marLeft w:val="0"/>
      <w:marRight w:val="0"/>
      <w:marTop w:val="0"/>
      <w:marBottom w:val="0"/>
      <w:divBdr>
        <w:top w:val="none" w:sz="0" w:space="0" w:color="auto"/>
        <w:left w:val="none" w:sz="0" w:space="0" w:color="auto"/>
        <w:bottom w:val="none" w:sz="0" w:space="0" w:color="auto"/>
        <w:right w:val="none" w:sz="0" w:space="0" w:color="auto"/>
      </w:divBdr>
    </w:div>
    <w:div w:id="327440438">
      <w:bodyDiv w:val="1"/>
      <w:marLeft w:val="0"/>
      <w:marRight w:val="0"/>
      <w:marTop w:val="0"/>
      <w:marBottom w:val="0"/>
      <w:divBdr>
        <w:top w:val="none" w:sz="0" w:space="0" w:color="auto"/>
        <w:left w:val="none" w:sz="0" w:space="0" w:color="auto"/>
        <w:bottom w:val="none" w:sz="0" w:space="0" w:color="auto"/>
        <w:right w:val="none" w:sz="0" w:space="0" w:color="auto"/>
      </w:divBdr>
    </w:div>
    <w:div w:id="438598352">
      <w:bodyDiv w:val="1"/>
      <w:marLeft w:val="0"/>
      <w:marRight w:val="0"/>
      <w:marTop w:val="0"/>
      <w:marBottom w:val="0"/>
      <w:divBdr>
        <w:top w:val="none" w:sz="0" w:space="0" w:color="auto"/>
        <w:left w:val="none" w:sz="0" w:space="0" w:color="auto"/>
        <w:bottom w:val="none" w:sz="0" w:space="0" w:color="auto"/>
        <w:right w:val="none" w:sz="0" w:space="0" w:color="auto"/>
      </w:divBdr>
    </w:div>
    <w:div w:id="524516740">
      <w:bodyDiv w:val="1"/>
      <w:marLeft w:val="0"/>
      <w:marRight w:val="0"/>
      <w:marTop w:val="0"/>
      <w:marBottom w:val="0"/>
      <w:divBdr>
        <w:top w:val="none" w:sz="0" w:space="0" w:color="auto"/>
        <w:left w:val="none" w:sz="0" w:space="0" w:color="auto"/>
        <w:bottom w:val="none" w:sz="0" w:space="0" w:color="auto"/>
        <w:right w:val="none" w:sz="0" w:space="0" w:color="auto"/>
      </w:divBdr>
    </w:div>
    <w:div w:id="537593593">
      <w:bodyDiv w:val="1"/>
      <w:marLeft w:val="0"/>
      <w:marRight w:val="0"/>
      <w:marTop w:val="0"/>
      <w:marBottom w:val="0"/>
      <w:divBdr>
        <w:top w:val="none" w:sz="0" w:space="0" w:color="auto"/>
        <w:left w:val="none" w:sz="0" w:space="0" w:color="auto"/>
        <w:bottom w:val="none" w:sz="0" w:space="0" w:color="auto"/>
        <w:right w:val="none" w:sz="0" w:space="0" w:color="auto"/>
      </w:divBdr>
    </w:div>
    <w:div w:id="843939214">
      <w:bodyDiv w:val="1"/>
      <w:marLeft w:val="0"/>
      <w:marRight w:val="0"/>
      <w:marTop w:val="0"/>
      <w:marBottom w:val="0"/>
      <w:divBdr>
        <w:top w:val="none" w:sz="0" w:space="0" w:color="auto"/>
        <w:left w:val="none" w:sz="0" w:space="0" w:color="auto"/>
        <w:bottom w:val="none" w:sz="0" w:space="0" w:color="auto"/>
        <w:right w:val="none" w:sz="0" w:space="0" w:color="auto"/>
      </w:divBdr>
    </w:div>
    <w:div w:id="941258508">
      <w:bodyDiv w:val="1"/>
      <w:marLeft w:val="0"/>
      <w:marRight w:val="0"/>
      <w:marTop w:val="0"/>
      <w:marBottom w:val="0"/>
      <w:divBdr>
        <w:top w:val="none" w:sz="0" w:space="0" w:color="auto"/>
        <w:left w:val="none" w:sz="0" w:space="0" w:color="auto"/>
        <w:bottom w:val="none" w:sz="0" w:space="0" w:color="auto"/>
        <w:right w:val="none" w:sz="0" w:space="0" w:color="auto"/>
      </w:divBdr>
    </w:div>
    <w:div w:id="994719135">
      <w:bodyDiv w:val="1"/>
      <w:marLeft w:val="0"/>
      <w:marRight w:val="0"/>
      <w:marTop w:val="0"/>
      <w:marBottom w:val="0"/>
      <w:divBdr>
        <w:top w:val="none" w:sz="0" w:space="0" w:color="auto"/>
        <w:left w:val="none" w:sz="0" w:space="0" w:color="auto"/>
        <w:bottom w:val="none" w:sz="0" w:space="0" w:color="auto"/>
        <w:right w:val="none" w:sz="0" w:space="0" w:color="auto"/>
      </w:divBdr>
    </w:div>
    <w:div w:id="1213733669">
      <w:bodyDiv w:val="1"/>
      <w:marLeft w:val="0"/>
      <w:marRight w:val="0"/>
      <w:marTop w:val="0"/>
      <w:marBottom w:val="0"/>
      <w:divBdr>
        <w:top w:val="none" w:sz="0" w:space="0" w:color="auto"/>
        <w:left w:val="none" w:sz="0" w:space="0" w:color="auto"/>
        <w:bottom w:val="none" w:sz="0" w:space="0" w:color="auto"/>
        <w:right w:val="none" w:sz="0" w:space="0" w:color="auto"/>
      </w:divBdr>
    </w:div>
    <w:div w:id="1233195744">
      <w:bodyDiv w:val="1"/>
      <w:marLeft w:val="0"/>
      <w:marRight w:val="0"/>
      <w:marTop w:val="0"/>
      <w:marBottom w:val="0"/>
      <w:divBdr>
        <w:top w:val="none" w:sz="0" w:space="0" w:color="auto"/>
        <w:left w:val="none" w:sz="0" w:space="0" w:color="auto"/>
        <w:bottom w:val="none" w:sz="0" w:space="0" w:color="auto"/>
        <w:right w:val="none" w:sz="0" w:space="0" w:color="auto"/>
      </w:divBdr>
    </w:div>
    <w:div w:id="1256161203">
      <w:bodyDiv w:val="1"/>
      <w:marLeft w:val="0"/>
      <w:marRight w:val="0"/>
      <w:marTop w:val="0"/>
      <w:marBottom w:val="0"/>
      <w:divBdr>
        <w:top w:val="none" w:sz="0" w:space="0" w:color="auto"/>
        <w:left w:val="none" w:sz="0" w:space="0" w:color="auto"/>
        <w:bottom w:val="none" w:sz="0" w:space="0" w:color="auto"/>
        <w:right w:val="none" w:sz="0" w:space="0" w:color="auto"/>
      </w:divBdr>
    </w:div>
    <w:div w:id="1284388884">
      <w:bodyDiv w:val="1"/>
      <w:marLeft w:val="0"/>
      <w:marRight w:val="0"/>
      <w:marTop w:val="0"/>
      <w:marBottom w:val="0"/>
      <w:divBdr>
        <w:top w:val="none" w:sz="0" w:space="0" w:color="auto"/>
        <w:left w:val="none" w:sz="0" w:space="0" w:color="auto"/>
        <w:bottom w:val="none" w:sz="0" w:space="0" w:color="auto"/>
        <w:right w:val="none" w:sz="0" w:space="0" w:color="auto"/>
      </w:divBdr>
    </w:div>
    <w:div w:id="1414861575">
      <w:bodyDiv w:val="1"/>
      <w:marLeft w:val="0"/>
      <w:marRight w:val="0"/>
      <w:marTop w:val="0"/>
      <w:marBottom w:val="0"/>
      <w:divBdr>
        <w:top w:val="none" w:sz="0" w:space="0" w:color="auto"/>
        <w:left w:val="none" w:sz="0" w:space="0" w:color="auto"/>
        <w:bottom w:val="none" w:sz="0" w:space="0" w:color="auto"/>
        <w:right w:val="none" w:sz="0" w:space="0" w:color="auto"/>
      </w:divBdr>
    </w:div>
    <w:div w:id="1511797116">
      <w:bodyDiv w:val="1"/>
      <w:marLeft w:val="0"/>
      <w:marRight w:val="0"/>
      <w:marTop w:val="0"/>
      <w:marBottom w:val="0"/>
      <w:divBdr>
        <w:top w:val="none" w:sz="0" w:space="0" w:color="auto"/>
        <w:left w:val="none" w:sz="0" w:space="0" w:color="auto"/>
        <w:bottom w:val="none" w:sz="0" w:space="0" w:color="auto"/>
        <w:right w:val="none" w:sz="0" w:space="0" w:color="auto"/>
      </w:divBdr>
    </w:div>
    <w:div w:id="1547571493">
      <w:bodyDiv w:val="1"/>
      <w:marLeft w:val="0"/>
      <w:marRight w:val="0"/>
      <w:marTop w:val="0"/>
      <w:marBottom w:val="0"/>
      <w:divBdr>
        <w:top w:val="none" w:sz="0" w:space="0" w:color="auto"/>
        <w:left w:val="none" w:sz="0" w:space="0" w:color="auto"/>
        <w:bottom w:val="none" w:sz="0" w:space="0" w:color="auto"/>
        <w:right w:val="none" w:sz="0" w:space="0" w:color="auto"/>
      </w:divBdr>
    </w:div>
    <w:div w:id="1626236237">
      <w:bodyDiv w:val="1"/>
      <w:marLeft w:val="0"/>
      <w:marRight w:val="0"/>
      <w:marTop w:val="0"/>
      <w:marBottom w:val="0"/>
      <w:divBdr>
        <w:top w:val="none" w:sz="0" w:space="0" w:color="auto"/>
        <w:left w:val="none" w:sz="0" w:space="0" w:color="auto"/>
        <w:bottom w:val="none" w:sz="0" w:space="0" w:color="auto"/>
        <w:right w:val="none" w:sz="0" w:space="0" w:color="auto"/>
      </w:divBdr>
    </w:div>
    <w:div w:id="1655253611">
      <w:bodyDiv w:val="1"/>
      <w:marLeft w:val="0"/>
      <w:marRight w:val="0"/>
      <w:marTop w:val="0"/>
      <w:marBottom w:val="0"/>
      <w:divBdr>
        <w:top w:val="none" w:sz="0" w:space="0" w:color="auto"/>
        <w:left w:val="none" w:sz="0" w:space="0" w:color="auto"/>
        <w:bottom w:val="none" w:sz="0" w:space="0" w:color="auto"/>
        <w:right w:val="none" w:sz="0" w:space="0" w:color="auto"/>
      </w:divBdr>
    </w:div>
    <w:div w:id="1702197212">
      <w:bodyDiv w:val="1"/>
      <w:marLeft w:val="0"/>
      <w:marRight w:val="0"/>
      <w:marTop w:val="0"/>
      <w:marBottom w:val="0"/>
      <w:divBdr>
        <w:top w:val="none" w:sz="0" w:space="0" w:color="auto"/>
        <w:left w:val="none" w:sz="0" w:space="0" w:color="auto"/>
        <w:bottom w:val="none" w:sz="0" w:space="0" w:color="auto"/>
        <w:right w:val="none" w:sz="0" w:space="0" w:color="auto"/>
      </w:divBdr>
    </w:div>
    <w:div w:id="177316085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gaowa-consulting.de?utm_source=copilot.com" TargetMode="External"/><Relationship Id="rId6" Type="http://schemas.openxmlformats.org/officeDocument/2006/relationships/hyperlink" Target="http://www.gaowa-consulting.de?utm_source=copilot.com"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2413</Words>
  <Characters>15204</Characters>
  <Application>Microsoft Macintosh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17582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Gaowa Aodun</dc:creator>
  <cp:keywords/>
  <dc:description/>
  <cp:lastModifiedBy>Gaowa Aodun</cp:lastModifiedBy>
  <cp:revision>2</cp:revision>
  <dcterms:created xsi:type="dcterms:W3CDTF">2026-06-23T06:44:00Z</dcterms:created>
  <dcterms:modified xsi:type="dcterms:W3CDTF">2026-06-23T09:18:00Z</dcterms:modified>
</cp:coreProperties>
</file>