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B02E" w14:textId="77777777" w:rsidR="00E51ED6" w:rsidRPr="00492985" w:rsidRDefault="00E51ED6" w:rsidP="00E51ED6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92985">
        <w:rPr>
          <w:rFonts w:asciiTheme="minorEastAsia" w:hAnsiTheme="minorEastAsia" w:cs="Courier New"/>
          <w:b/>
          <w:bCs/>
          <w:sz w:val="24"/>
          <w:szCs w:val="24"/>
        </w:rPr>
        <w:t>罗马书查经 （9b）：在耶稣里还有更多</w:t>
      </w:r>
    </w:p>
    <w:p w14:paraId="08CAC6C1" w14:textId="77777777" w:rsidR="00E51ED6" w:rsidRPr="00492985" w:rsidRDefault="00E51ED6" w:rsidP="00E51ED6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92985">
        <w:rPr>
          <w:rFonts w:asciiTheme="minorEastAsia" w:hAnsiTheme="minorEastAsia" w:cs="Courier New"/>
          <w:b/>
          <w:bCs/>
          <w:sz w:val="24"/>
          <w:szCs w:val="24"/>
        </w:rPr>
        <w:t>经文：罗马书5:6-9</w:t>
      </w:r>
    </w:p>
    <w:p w14:paraId="66379F1F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</w:p>
    <w:p w14:paraId="7EE04D43" w14:textId="77777777" w:rsidR="00E51ED6" w:rsidRDefault="00E51ED6" w:rsidP="00E51ED6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那什么是好消息呢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让我们从罗马书5:6开始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这是好消息：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因我们还软弱的时候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基督就按所定的日期为罪人死。为义人死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是少有的；为仁人死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或者有敢作的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惟有基督在我们还作罪人的时候为我们死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上帝的爱就在此向我们显明了。现在我们既靠著祂的血称义</w:t>
      </w:r>
      <w:r>
        <w:rPr>
          <w:rFonts w:asciiTheme="minorEastAsia" w:hAnsiTheme="minorEastAsia" w:cs="Courier New"/>
        </w:rPr>
        <w:t>，（</w:t>
      </w:r>
      <w:r w:rsidRPr="00D80238">
        <w:rPr>
          <w:rFonts w:asciiTheme="minorEastAsia" w:hAnsiTheme="minorEastAsia" w:cs="Courier New"/>
        </w:rPr>
        <w:t>下面就是我们要看的字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就更要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much more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藉著祂免去上帝的忿怒。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我们的题目：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在耶稣里还有更多。</w:t>
      </w:r>
      <w:r>
        <w:rPr>
          <w:rFonts w:asciiTheme="minorEastAsia" w:hAnsiTheme="minorEastAsia" w:cs="Courier New"/>
        </w:rPr>
        <w:t>”</w:t>
      </w:r>
    </w:p>
    <w:p w14:paraId="7E00FDD8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</w:p>
    <w:p w14:paraId="07174713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在这一段经文一直到这一章的最后面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有三个关键字或词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第一个是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共用了12次。第12节：</w:t>
      </w:r>
      <w:r>
        <w:rPr>
          <w:rFonts w:asciiTheme="minorEastAsia" w:hAnsiTheme="minorEastAsia" w:cs="Courier New"/>
        </w:rPr>
        <w:t>“'</w:t>
      </w:r>
      <w:r w:rsidRPr="00D80238">
        <w:rPr>
          <w:rFonts w:asciiTheme="minorEastAsia" w:hAnsiTheme="minorEastAsia" w:cs="Courier New"/>
        </w:rPr>
        <w:t>一人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第15节：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若因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的过犯；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还有第15节中间：</w:t>
      </w:r>
      <w:r>
        <w:rPr>
          <w:rFonts w:asciiTheme="minorEastAsia" w:hAnsiTheme="minorEastAsia" w:cs="Courier New"/>
        </w:rPr>
        <w:t>“'</w:t>
      </w:r>
      <w:r w:rsidRPr="00D80238">
        <w:rPr>
          <w:rFonts w:asciiTheme="minorEastAsia" w:hAnsiTheme="minorEastAsia" w:cs="Courier New"/>
        </w:rPr>
        <w:t>一人</w:t>
      </w:r>
      <w:r>
        <w:rPr>
          <w:rFonts w:asciiTheme="minorEastAsia" w:hAnsiTheme="minorEastAsia" w:cs="Courier New"/>
        </w:rPr>
        <w:t xml:space="preserve">'” </w:t>
      </w:r>
      <w:r w:rsidRPr="00D80238">
        <w:rPr>
          <w:rFonts w:asciiTheme="minorEastAsia" w:hAnsiTheme="minorEastAsia" w:cs="Courier New"/>
        </w:rPr>
        <w:t>第16节：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犯罪。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第16节中间：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由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而定罪。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看第17节的开头：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若因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的过犯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死就因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这一人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作了王。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再看第17节最后：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因耶稣基督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在生命中作王。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看第18节：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一次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的过犯。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看第18节中间：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一次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的义行。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第19节最前面：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的悖逆。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第19节的最后：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的顺从。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我不懂这是什么意思。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我不要你马上明白它的意思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我会在后面讲。我现在只想告诉你的是：一、一、一、一、一、一、一、一、一、一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当他重覆了这么多次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你应开始留心去听。第一个关键字是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</w:t>
      </w:r>
    </w:p>
    <w:p w14:paraId="230E6445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</w:p>
    <w:p w14:paraId="7A295FAA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他是在说到两个人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你跟其中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有关连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这人可能是亚当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你可能失丧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在往地狱去的路上；或者这人是耶稣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在往天堂的路上。每一个人都跟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有直接的关连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这就是这里所说的：在亚当里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众人都死了；在基督里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众人都得了生命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你跟其中一人有关连。你藉著你的出生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你就在亚当里面；但你藉著重生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进入耶稣里面。每一个人生下来都在亚当里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后来你重生了成为在主耶稣基督里。如果你今天没有主耶稣在你心中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你就不是按上帝的形像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你现在是按亚当的形像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你是在亚当里。亚当是按上帝的形像造的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但后来这个上帝的形像在亚当里受到毁损、毁坏了。圣经说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在创世记5:3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亚当生了一个儿子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形像样式和自己相似。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亚当是按上帝的形像造的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但这个形像受到罪的毁损和毁坏。</w:t>
      </w:r>
    </w:p>
    <w:p w14:paraId="2047EA3B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</w:p>
    <w:p w14:paraId="01F19B73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假定你这一辈子从未见过一部真正的火车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后来我带你去看一列失事的火车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车箱都叠在一起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蒸汽上升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引擎冒烟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扭曲变形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一阵混乱。我说：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那就是火车。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你有看到火车吗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你看到的是失事的火车。请看这里的任何一个人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那是人吗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那是失事的人。我意思是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他是按亚当的形像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你也是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我也是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我们都是。但亚当堕落了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上帝所造的受到毁损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毁坏。每一个亚当的后代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藉著出生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都是在亚当的里面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我们有他的特徵和僻好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犯罪的倾向是从亚当遗传下来的。但当我们重生时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我们取了我们的主耶稣基督新的形像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属灵的形像。</w:t>
      </w:r>
    </w:p>
    <w:p w14:paraId="2CE53F3B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</w:p>
    <w:p w14:paraId="71B7739B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有人会说：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这不公平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为何我要因亚当而受到牵连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要我因著亚当的罪下地狱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这不公平。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不用担心这点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你自己犯的罪也够多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你最好感恩一点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上帝只对待一个人！因为这不仅是公平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也是很有智慧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很有恩慈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因为若是我们因亚当一人被定罪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我们可以因耶稣一人得救。上帝允许亚当成为我们众人的代表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使得耶稣基督我们复活的主也可以成为我们的代表。这是上帝的智慧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上帝的恩慈。因此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第一个关键字是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</w:t>
      </w:r>
    </w:p>
    <w:p w14:paraId="25DAE27E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</w:p>
    <w:p w14:paraId="592FC5E0" w14:textId="77777777" w:rsidR="00E51ED6" w:rsidRDefault="00E51ED6" w:rsidP="00E51ED6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让我再给你们另一个关键字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那就是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做王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意思是掌权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这个字用了五次。请看第14节：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死就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作了王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</w:t>
      </w:r>
      <w:r>
        <w:rPr>
          <w:rFonts w:asciiTheme="minorEastAsia" w:hAnsiTheme="minorEastAsia" w:cs="Courier New"/>
        </w:rPr>
        <w:t>”</w:t>
      </w:r>
    </w:p>
    <w:p w14:paraId="18C714DE" w14:textId="77777777" w:rsidR="00E51ED6" w:rsidRDefault="00E51ED6" w:rsidP="00E51ED6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第17节：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死就因这一人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作了王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</w:t>
      </w:r>
      <w:r>
        <w:rPr>
          <w:rFonts w:asciiTheme="minorEastAsia" w:hAnsiTheme="minorEastAsia" w:cs="Courier New"/>
        </w:rPr>
        <w:t>”</w:t>
      </w:r>
    </w:p>
    <w:p w14:paraId="2878511B" w14:textId="77777777" w:rsidR="00E51ED6" w:rsidRDefault="00E51ED6" w:rsidP="00E51ED6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第17节最后：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因耶稣基督一人在生命中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作王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么</w:t>
      </w:r>
      <w:r>
        <w:rPr>
          <w:rFonts w:asciiTheme="minorEastAsia" w:hAnsiTheme="minorEastAsia" w:cs="Courier New"/>
        </w:rPr>
        <w:t>？”</w:t>
      </w:r>
    </w:p>
    <w:p w14:paraId="2ACC4516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第21节：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就如罪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作王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叫人死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照样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恩典也藉著义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作王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叫人因我们的主耶稣基督得永生。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不单单有二个人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你跟其中的一人有关连；也有二个国度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一个是死和灭亡的国度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另一个是生命和光明的国度。今天你是在这两个国度其中之一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你受其掌管。亚当是这个旧国度的元首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耶稣是那个新国度的元首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你藉著重生而进入那个新国度中。</w:t>
      </w:r>
    </w:p>
    <w:p w14:paraId="79833362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</w:p>
    <w:p w14:paraId="39572100" w14:textId="77777777" w:rsidR="00E51ED6" w:rsidRDefault="00E51ED6" w:rsidP="00E51ED6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接著是第三个字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也是我们讲题的字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我的讲题是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还有更多</w:t>
      </w:r>
      <w:r>
        <w:rPr>
          <w:rFonts w:asciiTheme="minorEastAsia" w:hAnsiTheme="minorEastAsia" w:cs="Courier New"/>
        </w:rPr>
        <w:t>'（</w:t>
      </w:r>
      <w:r w:rsidRPr="00D80238">
        <w:rPr>
          <w:rFonts w:asciiTheme="minorEastAsia" w:hAnsiTheme="minorEastAsia" w:cs="Courier New"/>
        </w:rPr>
        <w:t>so much more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。记得我们是在一人里面：或是在亚当里面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或是基督里面。你是在亚当里或是在基督里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也因此你是在死的国度中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或是在生命的国度中；你是在黑暗的国度中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或是在光明的国度中。请注意看第三个字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更要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或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更加倍</w:t>
      </w:r>
      <w:r>
        <w:rPr>
          <w:rFonts w:asciiTheme="minorEastAsia" w:hAnsiTheme="minorEastAsia" w:cs="Courier New"/>
        </w:rPr>
        <w:lastRenderedPageBreak/>
        <w:t>'，</w:t>
      </w:r>
      <w:r w:rsidRPr="00D80238">
        <w:rPr>
          <w:rFonts w:asciiTheme="minorEastAsia" w:hAnsiTheme="minorEastAsia" w:cs="Courier New"/>
        </w:rPr>
        <w:t>共使用五次。第9节：</w:t>
      </w:r>
      <w:r>
        <w:rPr>
          <w:rFonts w:asciiTheme="minorEastAsia" w:hAnsiTheme="minorEastAsia" w:cs="Courier New"/>
        </w:rPr>
        <w:t>“'</w:t>
      </w:r>
      <w:r w:rsidRPr="00D80238">
        <w:rPr>
          <w:rFonts w:asciiTheme="minorEastAsia" w:hAnsiTheme="minorEastAsia" w:cs="Courier New"/>
        </w:rPr>
        <w:t>就更要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请看第10节最后面：</w:t>
      </w:r>
      <w:r>
        <w:rPr>
          <w:rFonts w:asciiTheme="minorEastAsia" w:hAnsiTheme="minorEastAsia" w:cs="Courier New"/>
        </w:rPr>
        <w:t>“'</w:t>
      </w:r>
      <w:r w:rsidRPr="00D80238">
        <w:rPr>
          <w:rFonts w:asciiTheme="minorEastAsia" w:hAnsiTheme="minorEastAsia" w:cs="Courier New"/>
        </w:rPr>
        <w:t>就更要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因祂的生得救了。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请看第15节最后：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恩典中的赏赐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岂不更加倍的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临到众人。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第17节最后：</w:t>
      </w:r>
      <w:r>
        <w:rPr>
          <w:rFonts w:asciiTheme="minorEastAsia" w:hAnsiTheme="minorEastAsia" w:cs="Courier New"/>
        </w:rPr>
        <w:t>“'</w:t>
      </w:r>
      <w:r w:rsidRPr="00D80238">
        <w:rPr>
          <w:rFonts w:asciiTheme="minorEastAsia" w:hAnsiTheme="minorEastAsia" w:cs="Courier New"/>
        </w:rPr>
        <w:t>岂不更要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因耶稣基督一人在生命中作王么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第20节最后：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恩典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就更显多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</w:t>
      </w:r>
      <w:r>
        <w:rPr>
          <w:rFonts w:asciiTheme="minorEastAsia" w:hAnsiTheme="minorEastAsia" w:cs="Courier New"/>
        </w:rPr>
        <w:t>”</w:t>
      </w:r>
    </w:p>
    <w:p w14:paraId="5E99D424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</w:p>
    <w:p w14:paraId="4E6C4C6F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我刚才说过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你过去在亚当里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当你得救之后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你就进到基督里；当你从亚当里出来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进入耶稣里时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你从死的国度或掌管进到生命的国度或掌管。下面这点是关键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不要错过：你在耶稣里所得到远比你在亚当里所失去的更多。我宁愿住在罗马书第五章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也不要住在伊甸园的理由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就是这原因。我宁愿是一个得救的罪人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也不要是一个无罪的天使。我们在主耶稣里所得到的远比我们在亚当里所失去的更多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这是主耶稣基督福音的好消息。</w:t>
      </w:r>
    </w:p>
    <w:p w14:paraId="2BBD129F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</w:p>
    <w:p w14:paraId="0F801E81" w14:textId="77777777" w:rsidR="00E51ED6" w:rsidRPr="00492985" w:rsidRDefault="00E51ED6" w:rsidP="00E51ED6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411EEBF1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  <w:r w:rsidRPr="00492985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在12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19节这段经文中共出现了十二次的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</w:t>
      </w:r>
      <w:r>
        <w:rPr>
          <w:rFonts w:asciiTheme="minorEastAsia" w:hAnsiTheme="minorEastAsia" w:cs="Courier New"/>
        </w:rPr>
        <w:t>'（'</w:t>
      </w:r>
      <w:r w:rsidRPr="00D80238">
        <w:rPr>
          <w:rFonts w:asciiTheme="minorEastAsia" w:hAnsiTheme="minorEastAsia" w:cs="Courier New"/>
        </w:rPr>
        <w:t>一人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或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一次</w:t>
      </w:r>
      <w:r>
        <w:rPr>
          <w:rFonts w:asciiTheme="minorEastAsia" w:hAnsiTheme="minorEastAsia" w:cs="Courier New"/>
        </w:rPr>
        <w:t>'）</w:t>
      </w:r>
      <w:r w:rsidRPr="00D80238">
        <w:rPr>
          <w:rFonts w:asciiTheme="minorEastAsia" w:hAnsiTheme="minorEastAsia" w:cs="Courier New"/>
        </w:rPr>
        <w:t>。圣经说到人因著亚当犯罪而被定罪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这似乎很不公平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如何解释呢</w:t>
      </w:r>
      <w:r>
        <w:rPr>
          <w:rFonts w:asciiTheme="minorEastAsia" w:hAnsiTheme="minorEastAsia" w:cs="Courier New"/>
        </w:rPr>
        <w:t>？</w:t>
      </w:r>
    </w:p>
    <w:p w14:paraId="5A4E556A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  <w:r w:rsidRPr="00492985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亚当堕落带来什么直接后果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跟你我有什么关系</w:t>
      </w:r>
      <w:r>
        <w:rPr>
          <w:rFonts w:asciiTheme="minorEastAsia" w:hAnsiTheme="minorEastAsia" w:cs="Courier New"/>
        </w:rPr>
        <w:t>？</w:t>
      </w:r>
    </w:p>
    <w:p w14:paraId="0A2FADAF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  <w:r w:rsidRPr="00492985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跟亚当有直接关系的人是什么样的人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结局如何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跟耶稣有关系的人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是什么人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结局如何</w:t>
      </w:r>
      <w:r>
        <w:rPr>
          <w:rFonts w:asciiTheme="minorEastAsia" w:hAnsiTheme="minorEastAsia" w:cs="Courier New"/>
        </w:rPr>
        <w:t>？</w:t>
      </w:r>
    </w:p>
    <w:p w14:paraId="6226D4CF" w14:textId="77777777" w:rsidR="00E51ED6" w:rsidRDefault="00E51ED6" w:rsidP="00E51ED6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6BEF8EC" w14:textId="77777777" w:rsidR="00E51ED6" w:rsidRDefault="00E51ED6" w:rsidP="00E51ED6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A664E29" wp14:editId="01D1466D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0" name="Picture 30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0228A" w14:textId="77777777" w:rsidR="00E51ED6" w:rsidRDefault="00E51ED6" w:rsidP="00E51ED6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E19F9CC" w14:textId="77777777" w:rsidR="00E51ED6" w:rsidRDefault="00E51ED6" w:rsidP="00E51ED6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590F600" w14:textId="77777777" w:rsidR="00E51ED6" w:rsidRPr="00D80238" w:rsidRDefault="00E51ED6" w:rsidP="00E51ED6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谢谢</w:t>
      </w:r>
      <w:r>
        <w:rPr>
          <w:rFonts w:asciiTheme="minorEastAsia" w:hAnsiTheme="minorEastAsia" w:cs="Courier New"/>
        </w:rPr>
        <w:t>，</w:t>
      </w:r>
    </w:p>
    <w:p w14:paraId="553A579C" w14:textId="77777777" w:rsidR="00E51ED6" w:rsidRPr="00EA3500" w:rsidRDefault="00E51ED6" w:rsidP="00E51ED6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3A3FCE05" w14:textId="77777777" w:rsidR="00E51ED6" w:rsidRDefault="00E51ED6" w:rsidP="00E51ED6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582E4FCF" w:rsidR="007C7F04" w:rsidRPr="00E51ED6" w:rsidRDefault="007C7F04" w:rsidP="00E51ED6">
      <w:pPr>
        <w:pStyle w:val="PlainText"/>
        <w:rPr>
          <w:rFonts w:asciiTheme="minorEastAsia" w:hAnsiTheme="minorEastAsia" w:cs="Courier New"/>
        </w:rPr>
      </w:pPr>
    </w:p>
    <w:sectPr w:rsidR="007C7F04" w:rsidRPr="00E51ED6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622E" w14:textId="77777777" w:rsidR="00F1006B" w:rsidRDefault="00F1006B" w:rsidP="00AF6B72">
      <w:pPr>
        <w:spacing w:after="0" w:line="240" w:lineRule="auto"/>
      </w:pPr>
      <w:r>
        <w:separator/>
      </w:r>
    </w:p>
  </w:endnote>
  <w:endnote w:type="continuationSeparator" w:id="0">
    <w:p w14:paraId="728BF119" w14:textId="77777777" w:rsidR="00F1006B" w:rsidRDefault="00F1006B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BEBB3" w14:textId="77777777" w:rsidR="00F1006B" w:rsidRDefault="00F1006B" w:rsidP="00AF6B72">
      <w:pPr>
        <w:spacing w:after="0" w:line="240" w:lineRule="auto"/>
      </w:pPr>
      <w:r>
        <w:separator/>
      </w:r>
    </w:p>
  </w:footnote>
  <w:footnote w:type="continuationSeparator" w:id="0">
    <w:p w14:paraId="3A79BF5D" w14:textId="77777777" w:rsidR="00F1006B" w:rsidRDefault="00F1006B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51ED6"/>
    <w:rsid w:val="00E67393"/>
    <w:rsid w:val="00EC707F"/>
    <w:rsid w:val="00F0067B"/>
    <w:rsid w:val="00F1006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2023-08-22T21:43:00Z</dcterms:modified>
</cp:coreProperties>
</file>