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269F" w14:textId="11354B74" w:rsidR="00124EF0" w:rsidRPr="00124EF0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6b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39E28ABD" w14:textId="77777777" w:rsidR="00124EF0" w:rsidRPr="00F62534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F62534">
        <w:rPr>
          <w:rFonts w:ascii="Courier New" w:hAnsi="Courier New" w:cs="Courier New"/>
          <w:sz w:val="32"/>
          <w:szCs w:val="32"/>
        </w:rPr>
        <w:t>耶稣洁白无罪证明祂是神</w:t>
      </w:r>
    </w:p>
    <w:p w14:paraId="42F13A7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B5DD8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世界上的每一个人都有过错，都犯过罪。只有耶稣敢公开地宣告：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你们中间谁能指证我有罪呢？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（约翰福音八章</w:t>
      </w:r>
      <w:r w:rsidRPr="00124EF0">
        <w:rPr>
          <w:rFonts w:ascii="Courier New" w:hAnsi="Courier New" w:cs="Courier New"/>
        </w:rPr>
        <w:t>46</w:t>
      </w:r>
      <w:r w:rsidRPr="00124EF0">
        <w:rPr>
          <w:rFonts w:ascii="Courier New" w:hAnsi="Courier New" w:cs="Courier New"/>
        </w:rPr>
        <w:t>节）二千多年来，不论信祂的，或是反对基督教的人，都没有办法找出耶稣犯过罪的证据。当耶稣被钉十字架的前夜，犹太公会、罗马法庭、祭司、文士，曾六次审问祂，皆找不出一点罪状来。罗马巡抚彼拉多三次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我查不出这人有什么罪来。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（路加福音廿三章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节）彼拉多本想将耶稣释放，但为了避免暴乱，他当众洗手把责任推给犹太人说：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流这义人的血，罪不在我，你们承当吧。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（马太福音廿七章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节）最后犹太人牵强地定耶稣的罪，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我们有律法，按那律法，祂是该死的，因祂以自己为神的儿子。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（约翰福音十九章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</w:t>
      </w:r>
    </w:p>
    <w:p w14:paraId="1A4F3E9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201D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因为耶稣的洁白无瑕疵，所以祂有赦罪的权柄。有一次耶稣在一个法利赛人家吃饭，一个有罪的女人，到祂脚前流泪悔改，并用香膏抹祂的脚。耶稣说：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你的罪赦免了。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同席的人都说：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这是什么人，竟赦免人的罪呢？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（路加福音七章</w:t>
      </w:r>
      <w:r w:rsidRPr="00124EF0">
        <w:rPr>
          <w:rFonts w:ascii="Courier New" w:hAnsi="Courier New" w:cs="Courier New"/>
        </w:rPr>
        <w:t>49</w:t>
      </w:r>
      <w:r w:rsidRPr="00124EF0">
        <w:rPr>
          <w:rFonts w:ascii="Courier New" w:hAnsi="Courier New" w:cs="Courier New"/>
        </w:rPr>
        <w:t>节）犹太人都知道，除了神，没有人有赦罪的权柄。</w:t>
      </w:r>
    </w:p>
    <w:p w14:paraId="042A45A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BFD9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耶稣行神蹟证明祂是神</w:t>
      </w:r>
    </w:p>
    <w:p w14:paraId="2F07498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9BC37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耶稣行过许多超自然能力的神蹟。有一天祂和门徒在船上，忽然起了暴风，船进满了水。门徒惧怕丧命，耶稣就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斥责那狂风大浪。风浪就止住，平静了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。门徒彼此说：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这到底是谁？祂吩咐风和水，连风和水也听从祂了。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（路加福音八章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25</w:t>
      </w:r>
      <w:r w:rsidRPr="00124EF0">
        <w:rPr>
          <w:rFonts w:ascii="Courier New" w:hAnsi="Courier New" w:cs="Courier New"/>
        </w:rPr>
        <w:t>节）</w:t>
      </w:r>
    </w:p>
    <w:p w14:paraId="03A576E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DCF66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使清水变酒（约翰福音二章），用五饼二鱼喂饱五千人（约翰福音六章）；祂能医病赶鬼（路加福音十三章），使痲疯洁净（路加福音十七章），使瘸子行走（路加福音廿章），使聋子听见、哑巴说话（马可福音七章）、瞎子看见（马可福音八章）；祂也使死人复活（约翰福音十一章）。逼迫耶稣的犹太人，虽然不信祂，却相信祂行的神蹟，并害怕祂的大能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这人行好些神蹟，我们怎么办呢？若这样由着祂，人人都要信祂。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（约翰福音十一章</w:t>
      </w:r>
      <w:r w:rsidRPr="00124EF0">
        <w:rPr>
          <w:rFonts w:ascii="Courier New" w:hAnsi="Courier New" w:cs="Courier New"/>
        </w:rPr>
        <w:t>47</w:t>
      </w:r>
      <w:r w:rsidRPr="00124EF0">
        <w:rPr>
          <w:rFonts w:ascii="Courier New" w:hAnsi="Courier New" w:cs="Courier New"/>
        </w:rPr>
        <w:t>节）</w:t>
      </w:r>
    </w:p>
    <w:p w14:paraId="189228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A301C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耶稣在世的时候也对人说：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你们纵然不信我，也当信这些事，叫你们又知道又明白父在我里面，我也在父里面。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（约翰福音十章</w:t>
      </w:r>
      <w:r w:rsidRPr="00124EF0">
        <w:rPr>
          <w:rFonts w:ascii="Courier New" w:hAnsi="Courier New" w:cs="Courier New"/>
        </w:rPr>
        <w:t>38</w:t>
      </w:r>
      <w:r w:rsidRPr="00124EF0">
        <w:rPr>
          <w:rFonts w:ascii="Courier New" w:hAnsi="Courier New" w:cs="Courier New"/>
        </w:rPr>
        <w:t>节）从耶稣所行的神蹟，我们知道祂是神。</w:t>
      </w:r>
    </w:p>
    <w:p w14:paraId="62BA24B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2049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耶稣从死里复活证明祂是神</w:t>
      </w:r>
    </w:p>
    <w:p w14:paraId="639EF16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A0D8E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耶稣多次预言，祂将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受长老、祭司长、文士许多的苦，并且被杀，第三日复活。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（马太福音十六章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节）这个预言在耶稣被钉十字架后应验了。祂被埋葬后，第三天，坟墓空了，从死里复活，后来被接到天上，坐在神的右边（马可福音十六章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节）。这些话乍听之下，好像是乡愚奇谈，不但你我难以相信，就是当时跟随耶稣的门徒也不能相信。祂的一个门徒多马，听见耶稣复活后就说：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我非看见祂手上的钉痕，用指头探入那钉痕，又用手探入祂的肋旁，我总不信。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耶稣复活后第八天，向一群门徒显现，多马也在其中，耶稣就对祂说：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伸过你的指头来，摸我的手；伸出你的手来，探入我的肋旁。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多马摸过耶稣的身体后喊叫说：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我的主，我的神！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你因看见了我才信；那没有看见就信的有福了。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（约翰福音廿章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29</w:t>
      </w:r>
      <w:r w:rsidRPr="00124EF0">
        <w:rPr>
          <w:rFonts w:ascii="Courier New" w:hAnsi="Courier New" w:cs="Courier New"/>
        </w:rPr>
        <w:t>节）我们今天信耶稣的人，是有福的人。</w:t>
      </w:r>
    </w:p>
    <w:p w14:paraId="2CAE353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3C5F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耶稣升天前四十天向许多人显现。除了一开始向马利亚等三位妇女显现外，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并且显给矶法看，然后显给十二使徒看；后来一时显给五百多弟兄看，其中一大半到如今还在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（哥林多前书十五章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节）。耶稣复活，是很多人目睹的。</w:t>
      </w:r>
    </w:p>
    <w:p w14:paraId="511F76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1EE6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耶稣的复活对基督徒是很重要的。祂不但征服了人类最大的恐惧</w:t>
      </w:r>
      <w:r w:rsidRPr="00124EF0">
        <w:rPr>
          <w:rFonts w:ascii="Courier New" w:hAnsi="Courier New" w:cs="Courier New"/>
        </w:rPr>
        <w:t>—</w:t>
      </w:r>
      <w:r w:rsidRPr="00124EF0">
        <w:rPr>
          <w:rFonts w:ascii="Courier New" w:hAnsi="Courier New" w:cs="Courier New"/>
        </w:rPr>
        <w:t>死亡，也给我们带来了复活永生的盼望。祂的复活让我们知道，我们信的不是死的神，而是一位又真又活的神。祂能听我们的祷告，与我们同在。</w:t>
      </w:r>
    </w:p>
    <w:p w14:paraId="1F77F9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9DA9E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耶稣给人类的影响证明祂是神</w:t>
      </w:r>
    </w:p>
    <w:p w14:paraId="338AE1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1F4E2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出生于卑微的家庭，没有财富，没有权势，也没有高深的学问，但祂给人类与世界的影响却超过历代的君王，祂所说的话比哲学家更有智慧。二千年来，相信耶稣是神的人日见增加。全世界至少有三分之一的人口是基督徒，世界各国皆以耶稣降生的日子为年号的开始，因为祂是万王之王。</w:t>
      </w:r>
    </w:p>
    <w:p w14:paraId="5A905C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2703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世界上有千千万万人因信耶稣而得到生命的改变。许多人原来是道德堕落、吸毒、酗酒，但因信耶稣而改变；许多原始落后的国家，因接受耶稣而把杀人与把自己儿女献祭给假神的陋习消除。基督之名所传到之处，迷信因而革除，蓄婢、缠足、纳妾、溺女等恶习得以废弃；医院、红十字会、孤儿院得以兴建；黑奴因基督真义而解放；监狱得以改善；举凡男女的平等、劳工的权益，无不因基督之名而受改良，耶稣对全人类的影响，证明祂是神的儿子。</w:t>
      </w:r>
    </w:p>
    <w:p w14:paraId="46B4D3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2FC96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4F51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</w:t>
      </w:r>
      <w:r w:rsidRPr="00124EF0">
        <w:rPr>
          <w:rFonts w:ascii="Courier New" w:hAnsi="Courier New" w:cs="Courier New"/>
        </w:rPr>
        <w:t>:</w:t>
      </w:r>
    </w:p>
    <w:p w14:paraId="63E86C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A3D4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耶稣是神，有什么凭据？这些凭据中，你最信服的是哪一样？若不相信，请说出你的看法。</w:t>
      </w:r>
    </w:p>
    <w:p w14:paraId="362CBF7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B964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耶稣给全人类的影响是什么？祂给你自己的影响是什么？</w:t>
      </w:r>
    </w:p>
    <w:p w14:paraId="7C4FD9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65A26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你相信耶稣是神吗？若相信，你愿意接受祂作你的救主吗？若不相信，你认为耶稣是谁？</w:t>
      </w:r>
    </w:p>
    <w:p w14:paraId="73E2BF0A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2B578BB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897577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29BD8AD2" wp14:editId="678369D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3AA0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49FA08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ADEDCF2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2CF11B3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CACB3DD" w:rsidR="00675748" w:rsidRDefault="006B49AD" w:rsidP="002B684F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2B684F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2023-06-14T03:35:00Z</dcterms:modified>
</cp:coreProperties>
</file>