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B8" w:rsidRDefault="001E5BB8" w:rsidP="001E5BB8">
      <w:pPr>
        <w:pStyle w:val="NoSpacing"/>
        <w:jc w:val="right"/>
      </w:pPr>
      <w:r w:rsidRPr="00A5050A">
        <w:t xml:space="preserve">Benjamin </w:t>
      </w:r>
      <w:proofErr w:type="spellStart"/>
      <w:r w:rsidRPr="00A5050A">
        <w:t>Jusufovic</w:t>
      </w:r>
      <w:proofErr w:type="spellEnd"/>
      <w:r w:rsidRPr="00A5050A">
        <w:t xml:space="preserve"> </w:t>
      </w:r>
    </w:p>
    <w:p w:rsidR="001E5BB8" w:rsidRPr="00A5050A" w:rsidRDefault="001E5BB8" w:rsidP="001E5BB8">
      <w:pPr>
        <w:pStyle w:val="NoSpacing"/>
        <w:jc w:val="right"/>
      </w:pPr>
      <w:r w:rsidRPr="00A5050A">
        <w:t>Ben Cao</w:t>
      </w:r>
    </w:p>
    <w:p w:rsidR="001E5BB8" w:rsidRPr="00A5050A" w:rsidRDefault="001E5BB8" w:rsidP="001E5BB8">
      <w:pPr>
        <w:pStyle w:val="NoSpacing"/>
        <w:jc w:val="right"/>
      </w:pPr>
      <w:r w:rsidRPr="00A5050A">
        <w:t>Curtis Mayberry</w:t>
      </w:r>
    </w:p>
    <w:p w:rsidR="001E5BB8" w:rsidRPr="001E5BB8" w:rsidRDefault="001E5BB8" w:rsidP="001E5BB8">
      <w:pPr>
        <w:pStyle w:val="NoSpacing"/>
        <w:jc w:val="right"/>
      </w:pPr>
      <w:proofErr w:type="spellStart"/>
      <w:r w:rsidRPr="00A5050A">
        <w:t>Thinh</w:t>
      </w:r>
      <w:proofErr w:type="spellEnd"/>
      <w:r w:rsidRPr="00A5050A">
        <w:t xml:space="preserve"> </w:t>
      </w:r>
      <w:proofErr w:type="spellStart"/>
      <w:r w:rsidRPr="00A5050A">
        <w:t>Luong</w:t>
      </w:r>
      <w:proofErr w:type="spellEnd"/>
    </w:p>
    <w:p w:rsidR="009921B8" w:rsidRDefault="0044531B" w:rsidP="001E5BB8">
      <w:pPr>
        <w:pStyle w:val="Heading2"/>
      </w:pPr>
      <w:r>
        <w:t>Past Goals (</w:t>
      </w:r>
      <w:r w:rsidR="00182DF2">
        <w:t xml:space="preserve">The week of </w:t>
      </w:r>
      <w:r w:rsidR="006B6A4C">
        <w:t>Feb 2</w:t>
      </w:r>
      <w:r w:rsidR="0003018B">
        <w:t>8</w:t>
      </w:r>
      <w:r w:rsidR="0003018B">
        <w:rPr>
          <w:vertAlign w:val="superscript"/>
        </w:rPr>
        <w:t>th</w:t>
      </w:r>
      <w:r>
        <w:t>)</w:t>
      </w:r>
    </w:p>
    <w:p w:rsidR="0003018B" w:rsidRPr="0003018B" w:rsidRDefault="0003018B" w:rsidP="0003018B">
      <w:pPr>
        <w:pStyle w:val="Heading2"/>
        <w:numPr>
          <w:ilvl w:val="0"/>
          <w:numId w:val="10"/>
        </w:numPr>
        <w:spacing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</w:t>
      </w:r>
      <w:r w:rsidRPr="0003018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ata gather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ing</w:t>
      </w:r>
      <w:r w:rsidRPr="0003018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from </w:t>
      </w:r>
      <w:proofErr w:type="spellStart"/>
      <w:r w:rsidRPr="0003018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Coover</w:t>
      </w:r>
      <w:proofErr w:type="spellEnd"/>
      <w:r w:rsidRPr="0003018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1316</w:t>
      </w:r>
    </w:p>
    <w:p w:rsidR="0063032E" w:rsidRPr="0003018B" w:rsidRDefault="0003018B" w:rsidP="0003018B">
      <w:pPr>
        <w:pStyle w:val="Heading2"/>
        <w:numPr>
          <w:ilvl w:val="0"/>
          <w:numId w:val="10"/>
        </w:numPr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</w:t>
      </w:r>
      <w:r w:rsidRPr="0003018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ntegration testing with steam valve</w:t>
      </w:r>
    </w:p>
    <w:p w:rsidR="0003018B" w:rsidRDefault="0003018B" w:rsidP="0063032E">
      <w:pPr>
        <w:pStyle w:val="ListParagraph"/>
        <w:numPr>
          <w:ilvl w:val="0"/>
          <w:numId w:val="10"/>
        </w:numPr>
      </w:pPr>
      <w:r>
        <w:t>Ensure</w:t>
      </w:r>
      <w:r w:rsidRPr="0003018B">
        <w:t xml:space="preserve"> the transmitting and receiving functions of the wireless transceiver </w:t>
      </w:r>
      <w:r>
        <w:t>are working properly</w:t>
      </w:r>
    </w:p>
    <w:p w:rsidR="0003018B" w:rsidRDefault="0003018B" w:rsidP="0003018B">
      <w:pPr>
        <w:pStyle w:val="ListParagraph"/>
        <w:numPr>
          <w:ilvl w:val="0"/>
          <w:numId w:val="10"/>
        </w:numPr>
      </w:pPr>
      <w:r>
        <w:t>Start (hopefully) testing Ethernet code</w:t>
      </w:r>
    </w:p>
    <w:p w:rsidR="0003018B" w:rsidRDefault="0003018B" w:rsidP="0003018B">
      <w:pPr>
        <w:pStyle w:val="ListParagraph"/>
        <w:numPr>
          <w:ilvl w:val="0"/>
          <w:numId w:val="10"/>
        </w:numPr>
      </w:pPr>
      <w:r>
        <w:t>Fix wireless transceiver errors</w:t>
      </w:r>
    </w:p>
    <w:p w:rsidR="0003018B" w:rsidRDefault="0003018B" w:rsidP="0003018B">
      <w:pPr>
        <w:pStyle w:val="ListParagraph"/>
        <w:numPr>
          <w:ilvl w:val="0"/>
          <w:numId w:val="10"/>
        </w:numPr>
      </w:pPr>
      <w:r>
        <w:t>Integrate wireless transceiver code into main function</w:t>
      </w:r>
    </w:p>
    <w:p w:rsidR="0003018B" w:rsidRDefault="0003018B" w:rsidP="0003018B">
      <w:pPr>
        <w:pStyle w:val="ListParagraph"/>
        <w:numPr>
          <w:ilvl w:val="0"/>
          <w:numId w:val="10"/>
        </w:numPr>
      </w:pPr>
      <w:r>
        <w:t>Start PID controller algorithm</w:t>
      </w:r>
    </w:p>
    <w:p w:rsidR="0003018B" w:rsidRDefault="0003018B" w:rsidP="0003018B">
      <w:pPr>
        <w:pStyle w:val="ListParagraph"/>
        <w:numPr>
          <w:ilvl w:val="0"/>
          <w:numId w:val="10"/>
        </w:numPr>
      </w:pPr>
      <w:r>
        <w:t>Continue work on web interface</w:t>
      </w:r>
    </w:p>
    <w:p w:rsidR="0063032E" w:rsidRPr="0063032E" w:rsidRDefault="0003018B" w:rsidP="0003018B">
      <w:pPr>
        <w:pStyle w:val="ListParagraph"/>
        <w:numPr>
          <w:ilvl w:val="0"/>
          <w:numId w:val="10"/>
        </w:numPr>
      </w:pPr>
      <w:r>
        <w:t>Order all components before getting the PCB</w:t>
      </w:r>
    </w:p>
    <w:p w:rsidR="001E5BB8" w:rsidRDefault="001E5BB8" w:rsidP="00716003">
      <w:pPr>
        <w:pStyle w:val="Heading2"/>
      </w:pPr>
      <w:r>
        <w:t>Issues</w:t>
      </w:r>
    </w:p>
    <w:p w:rsidR="0042495C" w:rsidRDefault="00A62610" w:rsidP="000C5BFD">
      <w:pPr>
        <w:pStyle w:val="ListParagraph"/>
        <w:numPr>
          <w:ilvl w:val="0"/>
          <w:numId w:val="6"/>
        </w:numPr>
      </w:pPr>
      <w:r>
        <w:t>The</w:t>
      </w:r>
      <w:r w:rsidRPr="00A62610">
        <w:t xml:space="preserve"> development board has a problem on</w:t>
      </w:r>
      <w:r>
        <w:t xml:space="preserve"> one of the pins we are using; we used another USART</w:t>
      </w:r>
    </w:p>
    <w:p w:rsidR="00A62610" w:rsidRDefault="00A62610" w:rsidP="00A60E6C">
      <w:pPr>
        <w:pStyle w:val="ListParagraph"/>
        <w:numPr>
          <w:ilvl w:val="0"/>
          <w:numId w:val="6"/>
        </w:numPr>
      </w:pPr>
      <w:r>
        <w:t xml:space="preserve">Access to </w:t>
      </w:r>
      <w:proofErr w:type="spellStart"/>
      <w:r>
        <w:t>Coover</w:t>
      </w:r>
      <w:proofErr w:type="spellEnd"/>
      <w:r>
        <w:t xml:space="preserve"> 1316 is </w:t>
      </w:r>
      <w:r w:rsidRPr="00A62610">
        <w:t>resolved</w:t>
      </w:r>
    </w:p>
    <w:p w:rsidR="00A62610" w:rsidRDefault="00A62610" w:rsidP="00A62610">
      <w:pPr>
        <w:pStyle w:val="ListParagraph"/>
        <w:numPr>
          <w:ilvl w:val="0"/>
          <w:numId w:val="6"/>
        </w:numPr>
      </w:pPr>
      <w:r>
        <w:t>Currently figuring out the socket communications programming between the client and server.</w:t>
      </w:r>
    </w:p>
    <w:p w:rsidR="0044531B" w:rsidRDefault="0044531B" w:rsidP="00A60E6C">
      <w:pPr>
        <w:pStyle w:val="Heading2"/>
      </w:pPr>
      <w:r>
        <w:t>Results and Progress</w:t>
      </w:r>
    </w:p>
    <w:p w:rsidR="0042495C" w:rsidRPr="0042495C" w:rsidRDefault="00A62610" w:rsidP="00CC29D8">
      <w:pPr>
        <w:pStyle w:val="ListParagraph"/>
        <w:numPr>
          <w:ilvl w:val="0"/>
          <w:numId w:val="8"/>
        </w:numPr>
      </w:pPr>
      <w:r>
        <w:rPr>
          <w:rFonts w:cstheme="minorHAnsi"/>
        </w:rPr>
        <w:t>W</w:t>
      </w:r>
      <w:r w:rsidRPr="00A62610">
        <w:rPr>
          <w:rFonts w:cstheme="minorHAnsi"/>
        </w:rPr>
        <w:t>e were able to send and receive data to and from the micro-controller.  The received messages were verified by having them sent from the MCU over another USART to a computer terminal.</w:t>
      </w:r>
    </w:p>
    <w:p w:rsidR="00A62610" w:rsidRDefault="00A62610" w:rsidP="00A62610">
      <w:pPr>
        <w:pStyle w:val="ListParagraph"/>
        <w:numPr>
          <w:ilvl w:val="0"/>
          <w:numId w:val="8"/>
        </w:numPr>
      </w:pPr>
      <w:r>
        <w:t>Have not find an easy way to test Ethernet code</w:t>
      </w:r>
    </w:p>
    <w:p w:rsidR="00A62610" w:rsidRDefault="00A62610" w:rsidP="00A62610">
      <w:pPr>
        <w:pStyle w:val="ListParagraph"/>
        <w:numPr>
          <w:ilvl w:val="0"/>
          <w:numId w:val="8"/>
        </w:numPr>
      </w:pPr>
      <w:r>
        <w:t>Making good progress on the web interface</w:t>
      </w:r>
    </w:p>
    <w:p w:rsidR="0042495C" w:rsidRDefault="00A62610" w:rsidP="00A62610">
      <w:pPr>
        <w:pStyle w:val="ListParagraph"/>
        <w:numPr>
          <w:ilvl w:val="0"/>
          <w:numId w:val="8"/>
        </w:numPr>
      </w:pPr>
      <w:r>
        <w:t xml:space="preserve">Ordered and verified all the components needed for the PCB </w:t>
      </w:r>
    </w:p>
    <w:p w:rsidR="002928D5" w:rsidRDefault="003338D2" w:rsidP="00716003">
      <w:pPr>
        <w:pStyle w:val="Heading1"/>
        <w:spacing w:before="200"/>
      </w:pPr>
      <w:r>
        <w:t>Future Goals</w:t>
      </w:r>
      <w:r w:rsidR="00EC67C8">
        <w:t xml:space="preserve"> and P</w:t>
      </w:r>
      <w:r w:rsidR="00F40E3D">
        <w:t>lans</w:t>
      </w:r>
    </w:p>
    <w:p w:rsidR="00C03BDB" w:rsidRDefault="00C03BDB" w:rsidP="00C03BDB">
      <w:pPr>
        <w:pStyle w:val="ListParagraph"/>
        <w:numPr>
          <w:ilvl w:val="0"/>
          <w:numId w:val="4"/>
        </w:numPr>
      </w:pPr>
      <w:r>
        <w:t>Order PCB board</w:t>
      </w:r>
    </w:p>
    <w:p w:rsidR="00C03BDB" w:rsidRDefault="00C03BDB" w:rsidP="00C03BDB">
      <w:pPr>
        <w:pStyle w:val="ListParagraph"/>
        <w:numPr>
          <w:ilvl w:val="0"/>
          <w:numId w:val="4"/>
        </w:numPr>
      </w:pPr>
      <w:r>
        <w:t>Start populating the PCB board</w:t>
      </w:r>
    </w:p>
    <w:p w:rsidR="00C03BDB" w:rsidRDefault="00C03BDB" w:rsidP="00C03BDB">
      <w:pPr>
        <w:pStyle w:val="ListParagraph"/>
        <w:numPr>
          <w:ilvl w:val="0"/>
          <w:numId w:val="4"/>
        </w:numPr>
      </w:pPr>
      <w:r>
        <w:t>Finish wireless transceiver code</w:t>
      </w:r>
    </w:p>
    <w:p w:rsidR="00C03BDB" w:rsidRDefault="00C03BDB" w:rsidP="00C03BDB">
      <w:pPr>
        <w:pStyle w:val="ListParagraph"/>
        <w:numPr>
          <w:ilvl w:val="0"/>
          <w:numId w:val="4"/>
        </w:numPr>
      </w:pPr>
      <w:r>
        <w:t>Start testing Ethernet transceiver</w:t>
      </w:r>
    </w:p>
    <w:p w:rsidR="00C03BDB" w:rsidRDefault="00C03BDB" w:rsidP="00C03BDB">
      <w:pPr>
        <w:pStyle w:val="ListParagraph"/>
        <w:numPr>
          <w:ilvl w:val="0"/>
          <w:numId w:val="4"/>
        </w:numPr>
      </w:pPr>
      <w:r>
        <w:t>Continue to integrate functions into main code</w:t>
      </w:r>
    </w:p>
    <w:p w:rsidR="00C03BDB" w:rsidRDefault="00C03BDB" w:rsidP="00C03BDB">
      <w:pPr>
        <w:pStyle w:val="ListParagraph"/>
        <w:numPr>
          <w:ilvl w:val="0"/>
          <w:numId w:val="4"/>
        </w:numPr>
      </w:pPr>
      <w:r>
        <w:t>Continue working on web interface "</w:t>
      </w:r>
    </w:p>
    <w:p w:rsidR="006D1CA0" w:rsidRDefault="00C03BDB" w:rsidP="0042495C">
      <w:pPr>
        <w:pStyle w:val="ListParagraph"/>
        <w:numPr>
          <w:ilvl w:val="0"/>
          <w:numId w:val="4"/>
        </w:numPr>
      </w:pPr>
      <w:r>
        <w:t>Start working on PID controller algorithm</w:t>
      </w:r>
      <w:r w:rsidR="0042495C">
        <w:t xml:space="preserve"> </w:t>
      </w:r>
    </w:p>
    <w:sectPr w:rsidR="006D1CA0" w:rsidSect="002928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77B" w:rsidRDefault="00AD277B" w:rsidP="00207412">
      <w:pPr>
        <w:spacing w:after="0" w:line="240" w:lineRule="auto"/>
      </w:pPr>
      <w:r>
        <w:separator/>
      </w:r>
    </w:p>
  </w:endnote>
  <w:endnote w:type="continuationSeparator" w:id="0">
    <w:p w:rsidR="00AD277B" w:rsidRDefault="00AD277B" w:rsidP="0020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6511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63F27" w:rsidRDefault="006E6AC5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C03BDB">
            <w:rPr>
              <w:noProof/>
            </w:rPr>
            <w:t>1</w:t>
          </w:r>
        </w:fldSimple>
        <w:r w:rsidR="00363F27">
          <w:t xml:space="preserve"> | </w:t>
        </w:r>
        <w:r w:rsidR="00363F27">
          <w:rPr>
            <w:color w:val="7F7F7F" w:themeColor="background1" w:themeShade="7F"/>
            <w:spacing w:val="60"/>
          </w:rPr>
          <w:t>Page</w:t>
        </w:r>
      </w:p>
    </w:sdtContent>
  </w:sdt>
  <w:p w:rsidR="00363F27" w:rsidRDefault="00363F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77B" w:rsidRDefault="00AD277B" w:rsidP="00207412">
      <w:pPr>
        <w:spacing w:after="0" w:line="240" w:lineRule="auto"/>
      </w:pPr>
      <w:r>
        <w:separator/>
      </w:r>
    </w:p>
  </w:footnote>
  <w:footnote w:type="continuationSeparator" w:id="0">
    <w:p w:rsidR="00AD277B" w:rsidRDefault="00AD277B" w:rsidP="0020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207412">
      <w:sdt>
        <w:sdtPr>
          <w:rPr>
            <w:color w:val="FFFFFF" w:themeColor="background1"/>
          </w:rPr>
          <w:alias w:val="Date"/>
          <w:id w:val="77625188"/>
          <w:placeholder>
            <w:docPart w:val="4B2E5ACA9B6D45F5B87F32710B4F4F6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03-07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07412" w:rsidRDefault="0003018B" w:rsidP="0003018B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March</w:t>
              </w:r>
              <w:r w:rsidR="00033D45">
                <w:rPr>
                  <w:color w:val="FFFFFF" w:themeColor="background1"/>
                </w:rPr>
                <w:t xml:space="preserve"> </w:t>
              </w:r>
              <w:r>
                <w:rPr>
                  <w:color w:val="FFFFFF" w:themeColor="background1"/>
                </w:rPr>
                <w:t>7</w:t>
              </w:r>
              <w:r w:rsidR="00C04FC9">
                <w:rPr>
                  <w:color w:val="FFFFFF" w:themeColor="background1"/>
                </w:rPr>
                <w:t>, 2011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07412" w:rsidRDefault="00207412" w:rsidP="00207412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A6D4432E918747A29724973BDE85847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03018B">
                <w:rPr>
                  <w:b/>
                  <w:bCs/>
                  <w:caps/>
                  <w:sz w:val="24"/>
                  <w:szCs w:val="24"/>
                </w:rPr>
                <w:t>S11-19 Progress Report 7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207412" w:rsidRDefault="002074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8BB"/>
    <w:multiLevelType w:val="hybridMultilevel"/>
    <w:tmpl w:val="F5FEA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84A9D"/>
    <w:multiLevelType w:val="hybridMultilevel"/>
    <w:tmpl w:val="517C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E3389"/>
    <w:multiLevelType w:val="hybridMultilevel"/>
    <w:tmpl w:val="7E98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44991"/>
    <w:multiLevelType w:val="hybridMultilevel"/>
    <w:tmpl w:val="ADC4A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14806"/>
    <w:multiLevelType w:val="hybridMultilevel"/>
    <w:tmpl w:val="A0A0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06D67"/>
    <w:multiLevelType w:val="hybridMultilevel"/>
    <w:tmpl w:val="9D30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313A7"/>
    <w:multiLevelType w:val="hybridMultilevel"/>
    <w:tmpl w:val="5D7CE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E22AC"/>
    <w:multiLevelType w:val="hybridMultilevel"/>
    <w:tmpl w:val="3722A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101293"/>
    <w:multiLevelType w:val="hybridMultilevel"/>
    <w:tmpl w:val="8C8C5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A6684"/>
    <w:multiLevelType w:val="hybridMultilevel"/>
    <w:tmpl w:val="23B2E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921B8"/>
    <w:rsid w:val="0003018B"/>
    <w:rsid w:val="00033D45"/>
    <w:rsid w:val="000664D0"/>
    <w:rsid w:val="000C5BFD"/>
    <w:rsid w:val="000D0AF2"/>
    <w:rsid w:val="000D65DF"/>
    <w:rsid w:val="00182DF2"/>
    <w:rsid w:val="001A249B"/>
    <w:rsid w:val="001C3572"/>
    <w:rsid w:val="001E5BB8"/>
    <w:rsid w:val="00207412"/>
    <w:rsid w:val="002928D5"/>
    <w:rsid w:val="002F7EFC"/>
    <w:rsid w:val="0032206B"/>
    <w:rsid w:val="003338D2"/>
    <w:rsid w:val="00363F27"/>
    <w:rsid w:val="003B13AD"/>
    <w:rsid w:val="003E1F27"/>
    <w:rsid w:val="0042495C"/>
    <w:rsid w:val="0044531B"/>
    <w:rsid w:val="00464A53"/>
    <w:rsid w:val="0047275C"/>
    <w:rsid w:val="00475027"/>
    <w:rsid w:val="004A48A2"/>
    <w:rsid w:val="004C178B"/>
    <w:rsid w:val="00521C3E"/>
    <w:rsid w:val="00553EAA"/>
    <w:rsid w:val="00580CE5"/>
    <w:rsid w:val="0063032E"/>
    <w:rsid w:val="0064113E"/>
    <w:rsid w:val="006B6A4C"/>
    <w:rsid w:val="006D1CA0"/>
    <w:rsid w:val="006D2ADD"/>
    <w:rsid w:val="006E6AC5"/>
    <w:rsid w:val="00716003"/>
    <w:rsid w:val="00816C6E"/>
    <w:rsid w:val="00857390"/>
    <w:rsid w:val="008B2B7C"/>
    <w:rsid w:val="00906347"/>
    <w:rsid w:val="009921B8"/>
    <w:rsid w:val="00A60E6C"/>
    <w:rsid w:val="00A62610"/>
    <w:rsid w:val="00AC1875"/>
    <w:rsid w:val="00AD277B"/>
    <w:rsid w:val="00AD5038"/>
    <w:rsid w:val="00B22DF1"/>
    <w:rsid w:val="00B3781D"/>
    <w:rsid w:val="00B4774F"/>
    <w:rsid w:val="00BB6427"/>
    <w:rsid w:val="00C03BDB"/>
    <w:rsid w:val="00C04FC9"/>
    <w:rsid w:val="00CB248C"/>
    <w:rsid w:val="00CC29D8"/>
    <w:rsid w:val="00CD1566"/>
    <w:rsid w:val="00CF24C5"/>
    <w:rsid w:val="00D52BCB"/>
    <w:rsid w:val="00DF4DA5"/>
    <w:rsid w:val="00E721F1"/>
    <w:rsid w:val="00EB6188"/>
    <w:rsid w:val="00EC67C8"/>
    <w:rsid w:val="00F16169"/>
    <w:rsid w:val="00F40E3D"/>
    <w:rsid w:val="00F46ABF"/>
    <w:rsid w:val="00F77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D5"/>
  </w:style>
  <w:style w:type="paragraph" w:styleId="Heading1">
    <w:name w:val="heading 1"/>
    <w:basedOn w:val="Normal"/>
    <w:next w:val="Normal"/>
    <w:link w:val="Heading1Char"/>
    <w:uiPriority w:val="9"/>
    <w:qFormat/>
    <w:rsid w:val="001E5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12"/>
  </w:style>
  <w:style w:type="paragraph" w:styleId="Footer">
    <w:name w:val="footer"/>
    <w:basedOn w:val="Normal"/>
    <w:link w:val="FooterChar"/>
    <w:uiPriority w:val="99"/>
    <w:unhideWhenUsed/>
    <w:rsid w:val="0020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412"/>
  </w:style>
  <w:style w:type="paragraph" w:styleId="BalloonText">
    <w:name w:val="Balloon Text"/>
    <w:basedOn w:val="Normal"/>
    <w:link w:val="BalloonTextChar"/>
    <w:uiPriority w:val="99"/>
    <w:semiHidden/>
    <w:unhideWhenUsed/>
    <w:rsid w:val="0020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4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5BB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5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5B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2E5ACA9B6D45F5B87F32710B4F4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A28D9-03BE-4DDB-8613-213943A51723}"/>
      </w:docPartPr>
      <w:docPartBody>
        <w:p w:rsidR="001B1F1C" w:rsidRDefault="00F62550" w:rsidP="00F62550">
          <w:pPr>
            <w:pStyle w:val="4B2E5ACA9B6D45F5B87F32710B4F4F6F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A6D4432E918747A29724973BDE858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66F6B-3BFD-4A3E-8F6F-547100445A29}"/>
      </w:docPartPr>
      <w:docPartBody>
        <w:p w:rsidR="001B1F1C" w:rsidRDefault="00F62550" w:rsidP="00F62550">
          <w:pPr>
            <w:pStyle w:val="A6D4432E918747A29724973BDE858470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62550"/>
    <w:rsid w:val="001B1F1C"/>
    <w:rsid w:val="00284781"/>
    <w:rsid w:val="009F2C66"/>
    <w:rsid w:val="00CF6A91"/>
    <w:rsid w:val="00D013EA"/>
    <w:rsid w:val="00F62550"/>
    <w:rsid w:val="00FB5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2E5ACA9B6D45F5B87F32710B4F4F6F">
    <w:name w:val="4B2E5ACA9B6D45F5B87F32710B4F4F6F"/>
    <w:rsid w:val="00F62550"/>
  </w:style>
  <w:style w:type="paragraph" w:customStyle="1" w:styleId="A6D4432E918747A29724973BDE858470">
    <w:name w:val="A6D4432E918747A29724973BDE858470"/>
    <w:rsid w:val="00F625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2011-03-07T00:00:00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S11-19 Progress Report 5</vt:lpstr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S11-19 Progress Report 7</dc:title>
  <dc:creator>Ben</dc:creator>
  <cp:lastModifiedBy>Ben</cp:lastModifiedBy>
  <cp:revision>6</cp:revision>
  <dcterms:created xsi:type="dcterms:W3CDTF">2011-03-07T19:43:00Z</dcterms:created>
  <dcterms:modified xsi:type="dcterms:W3CDTF">2011-03-07T19:50:00Z</dcterms:modified>
</cp:coreProperties>
</file>