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21" w:rsidRPr="00A26E2D" w:rsidRDefault="00A12921" w:rsidP="00A12921">
      <w:pPr>
        <w:jc w:val="center"/>
        <w:rPr>
          <w:b/>
          <w:sz w:val="26"/>
          <w:szCs w:val="22"/>
        </w:rPr>
      </w:pPr>
      <w:r w:rsidRPr="001828B1">
        <w:rPr>
          <w:b/>
          <w:sz w:val="32"/>
          <w:szCs w:val="22"/>
        </w:rPr>
        <w:t>COCHIN UNIVERSITY OF SCIENCE AND TECHNOLOGY</w:t>
      </w:r>
    </w:p>
    <w:p w:rsidR="00A12921" w:rsidRDefault="00A12921" w:rsidP="00A1292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8175" cy="733425"/>
            <wp:effectExtent l="19050" t="0" r="9525" b="0"/>
            <wp:docPr id="1" name="Picture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/>
      </w:tblPr>
      <w:tblGrid>
        <w:gridCol w:w="5868"/>
      </w:tblGrid>
      <w:tr w:rsidR="00A12921" w:rsidRPr="00596858" w:rsidTr="004B072C">
        <w:tc>
          <w:tcPr>
            <w:tcW w:w="5868" w:type="dxa"/>
            <w:shd w:val="clear" w:color="auto" w:fill="auto"/>
          </w:tcPr>
          <w:p w:rsidR="00A12921" w:rsidRPr="00622E88" w:rsidRDefault="00A12921" w:rsidP="004B072C">
            <w:r>
              <w:t xml:space="preserve">No. </w:t>
            </w:r>
            <w:proofErr w:type="spellStart"/>
            <w:r>
              <w:t>Rect</w:t>
            </w:r>
            <w:proofErr w:type="spellEnd"/>
            <w:r>
              <w:t xml:space="preserve"> /201515/Electronics /2015 (3)</w:t>
            </w:r>
          </w:p>
        </w:tc>
      </w:tr>
    </w:tbl>
    <w:p w:rsidR="00A12921" w:rsidRPr="009648ED" w:rsidRDefault="00A12921" w:rsidP="00A12921">
      <w:pPr>
        <w:jc w:val="center"/>
        <w:rPr>
          <w:b/>
          <w:szCs w:val="22"/>
          <w:u w:val="single"/>
        </w:rPr>
      </w:pPr>
      <w:r w:rsidRPr="009648ED">
        <w:rPr>
          <w:b/>
          <w:szCs w:val="22"/>
          <w:u w:val="single"/>
        </w:rPr>
        <w:t>N O T I F I C A T I O N</w:t>
      </w:r>
    </w:p>
    <w:p w:rsidR="00A12921" w:rsidRDefault="00A12921" w:rsidP="00A12921">
      <w:pPr>
        <w:jc w:val="center"/>
        <w:rPr>
          <w:b/>
          <w:sz w:val="22"/>
          <w:szCs w:val="22"/>
          <w:u w:val="single"/>
        </w:rPr>
      </w:pPr>
    </w:p>
    <w:tbl>
      <w:tblPr>
        <w:tblW w:w="9455" w:type="dxa"/>
        <w:tblInd w:w="103" w:type="dxa"/>
        <w:tblLook w:val="04A0"/>
      </w:tblPr>
      <w:tblGrid>
        <w:gridCol w:w="499"/>
        <w:gridCol w:w="1126"/>
        <w:gridCol w:w="720"/>
        <w:gridCol w:w="1440"/>
        <w:gridCol w:w="5670"/>
      </w:tblGrid>
      <w:tr w:rsidR="00A12921" w:rsidRPr="009F7E37" w:rsidTr="001C0B4B">
        <w:trPr>
          <w:trHeight w:val="523"/>
        </w:trPr>
        <w:tc>
          <w:tcPr>
            <w:tcW w:w="94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921" w:rsidRDefault="00A12921" w:rsidP="004B072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51DC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Short listed candidates  for interview after the screening test conducted on 30.10.2016 for the post </w:t>
            </w:r>
          </w:p>
          <w:p w:rsidR="00A12921" w:rsidRPr="009F7E37" w:rsidRDefault="00A12921" w:rsidP="004B072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F7E37">
              <w:rPr>
                <w:rFonts w:ascii="Arial Narrow" w:hAnsi="Arial Narrow" w:cs="Arial"/>
                <w:b/>
                <w:bCs/>
                <w:sz w:val="20"/>
                <w:szCs w:val="20"/>
              </w:rPr>
              <w:t>Sl.No.11-Assistant Professor- VLSI Tech/ Embedded Systems [Open ] notified on 17.8.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20</w:t>
            </w:r>
            <w:r w:rsidRPr="009F7E37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</w:p>
        </w:tc>
      </w:tr>
      <w:tr w:rsidR="00A12921" w:rsidRPr="009F7E37" w:rsidTr="004B072C">
        <w:trPr>
          <w:trHeight w:val="54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b/>
                <w:sz w:val="20"/>
                <w:szCs w:val="22"/>
              </w:rPr>
              <w:t xml:space="preserve">Test </w:t>
            </w:r>
            <w:proofErr w:type="spellStart"/>
            <w:r w:rsidRPr="009F7E37">
              <w:rPr>
                <w:rFonts w:ascii="Arial Narrow" w:hAnsi="Arial Narrow"/>
                <w:b/>
                <w:sz w:val="20"/>
                <w:szCs w:val="22"/>
              </w:rPr>
              <w:t>Reg.No</w:t>
            </w:r>
            <w:proofErr w:type="spellEnd"/>
            <w:r w:rsidRPr="009F7E37">
              <w:rPr>
                <w:rFonts w:ascii="Arial Narrow" w:hAnsi="Arial Narrow"/>
                <w:sz w:val="20"/>
                <w:szCs w:val="22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F7E37">
              <w:rPr>
                <w:rFonts w:ascii="Arial Narrow" w:hAnsi="Arial Narrow"/>
                <w:b/>
                <w:sz w:val="20"/>
                <w:szCs w:val="18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F7E37">
              <w:rPr>
                <w:rFonts w:ascii="Arial Narrow" w:hAnsi="Arial Narrow"/>
                <w:b/>
                <w:sz w:val="20"/>
                <w:szCs w:val="18"/>
              </w:rPr>
              <w:t>DOB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9F7E37">
              <w:rPr>
                <w:rFonts w:ascii="Arial Narrow" w:hAnsi="Arial Narrow"/>
                <w:b/>
                <w:sz w:val="20"/>
                <w:szCs w:val="18"/>
              </w:rPr>
              <w:t>Name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407396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7396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03-03-87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ANUJA GEORGE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406273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6273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28-02-90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APARNA HARINDRANATH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407777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7777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19-10-89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APARNA JAYAKUMAR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405006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5006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20-03-90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ARATHI SR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405470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13-06-82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DEEPA N.K.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407573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7573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03-09-83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FATIMA RASHEED J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407425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7434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03-10-90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GOPU S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406360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6360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25-09-86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LIJA ARUN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405657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5657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28-05-88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MANUKRISHNA V R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404327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4767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01-07-88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MICHAEL GEORGE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406823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6823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15-05-82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NALESH S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7118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17-12-89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NELSA SEBASTIAN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406034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28-09-87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NIKHIL K S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406821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6827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30-07-90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NOBLE G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7115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26-04-88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PRADEEP JOY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405802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5802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09-05-79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RENJITH KUMAR T.G.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5615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11-11-88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RESMI K.G.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405106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5106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15-08-84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SABNA N.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405664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5664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31-05-88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SREELEKHA T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406264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6264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20-10-89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TINTU SEBASTIAN</w:t>
            </w:r>
          </w:p>
        </w:tc>
      </w:tr>
    </w:tbl>
    <w:p w:rsidR="00A12921" w:rsidRDefault="00A12921" w:rsidP="00A12921">
      <w:r>
        <w:t>University Buildings</w:t>
      </w:r>
    </w:p>
    <w:p w:rsidR="001C0B4B" w:rsidRDefault="00A12921" w:rsidP="00A12921">
      <w:r>
        <w:t>Kochi – 22</w:t>
      </w:r>
    </w:p>
    <w:p w:rsidR="00A12921" w:rsidRDefault="001C0B4B" w:rsidP="00A12921">
      <w:proofErr w:type="gramStart"/>
      <w:r>
        <w:t>Dated :17.02.2018</w:t>
      </w:r>
      <w:proofErr w:type="gramEnd"/>
      <w:r w:rsidR="00A12921">
        <w:tab/>
      </w:r>
      <w:r w:rsidR="00A12921">
        <w:tab/>
        <w:t xml:space="preserve">                 </w:t>
      </w:r>
    </w:p>
    <w:p w:rsidR="000B764D" w:rsidRDefault="00A12921" w:rsidP="00BD0FF9">
      <w:pPr>
        <w:tabs>
          <w:tab w:val="left" w:pos="660"/>
        </w:tabs>
        <w:jc w:val="right"/>
      </w:pPr>
      <w:r>
        <w:tab/>
      </w:r>
      <w:r>
        <w:tab/>
      </w:r>
      <w:r>
        <w:tab/>
        <w:t xml:space="preserve">               </w:t>
      </w:r>
      <w:r>
        <w:tab/>
      </w:r>
      <w:r>
        <w:tab/>
      </w:r>
      <w:r>
        <w:tab/>
      </w:r>
      <w:r>
        <w:tab/>
      </w:r>
      <w:r w:rsidR="00BD0FF9" w:rsidRPr="001C0B4B">
        <w:rPr>
          <w:noProof/>
          <w:lang w:val="en-IN" w:eastAsia="en-IN"/>
        </w:rPr>
        <w:drawing>
          <wp:inline distT="0" distB="0" distL="0" distR="0">
            <wp:extent cx="1524000" cy="590550"/>
            <wp:effectExtent l="19050" t="0" r="0" b="0"/>
            <wp:docPr id="4" name="Picture 1" descr="2016-10-17 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0-17 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      </w:t>
      </w:r>
    </w:p>
    <w:sectPr w:rsidR="000B764D" w:rsidSect="000B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921"/>
    <w:rsid w:val="000B764D"/>
    <w:rsid w:val="000C3BAC"/>
    <w:rsid w:val="00182765"/>
    <w:rsid w:val="001C0B4B"/>
    <w:rsid w:val="005B3D86"/>
    <w:rsid w:val="00765036"/>
    <w:rsid w:val="007D3D24"/>
    <w:rsid w:val="00A12921"/>
    <w:rsid w:val="00BD0FF9"/>
    <w:rsid w:val="00EA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2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2018-02-17T06:43:00Z</dcterms:created>
  <dcterms:modified xsi:type="dcterms:W3CDTF">2018-02-17T07:36:00Z</dcterms:modified>
</cp:coreProperties>
</file>