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25-02-2026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Avenida Central 888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Excsa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Cafaadao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JIJIJIOasl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jiowdiwjedowd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200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