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59AAD" w14:textId="58F184EF" w:rsidR="006D5230" w:rsidRDefault="006D5230" w:rsidP="006D5230">
      <w:r>
        <w:t xml:space="preserve">Submission ID: </w:t>
      </w:r>
      <w:r w:rsidR="005437C0" w:rsidRPr="005437C0">
        <w:rPr>
          <w:b/>
          <w:bCs/>
        </w:rPr>
        <w:t>100045852</w:t>
      </w:r>
    </w:p>
    <w:p w14:paraId="0CBBEA98" w14:textId="75ED1D63" w:rsidR="006D5230" w:rsidRDefault="006D5230" w:rsidP="006D5230">
      <w:r>
        <w:t>Project #:</w:t>
      </w:r>
      <w:r>
        <w:rPr>
          <w:b/>
          <w:bCs/>
        </w:rPr>
        <w:t xml:space="preserve"> </w:t>
      </w:r>
      <w:r w:rsidR="00720FA1" w:rsidRPr="00720FA1">
        <w:rPr>
          <w:b/>
          <w:bCs/>
        </w:rPr>
        <w:t>LP4130022</w:t>
      </w:r>
    </w:p>
    <w:p w14:paraId="2023738E" w14:textId="77777777" w:rsidR="006D5230" w:rsidRDefault="006D5230" w:rsidP="006D5230">
      <w:r>
        <w:t xml:space="preserve">Analysis: Agilent OES and </w:t>
      </w:r>
      <w:proofErr w:type="spellStart"/>
      <w:r>
        <w:t>Metrohm</w:t>
      </w:r>
      <w:proofErr w:type="spellEnd"/>
      <w:r>
        <w:t xml:space="preserve"> titrator</w:t>
      </w:r>
    </w:p>
    <w:p w14:paraId="0B14DA1E" w14:textId="44DAC5BD" w:rsidR="006D5230" w:rsidRDefault="00DF1EF5" w:rsidP="006D5230"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Cr</m:t>
              </m:r>
            </m:e>
            <m:sup>
              <m:r>
                <w:rPr>
                  <w:rFonts w:ascii="Cambria Math" w:hAnsi="Cambria Math"/>
                </w:rPr>
                <m:t>6+</m:t>
              </m:r>
            </m:sup>
          </m:sSup>
          <m:r>
            <w:rPr>
              <w:rFonts w:ascii="Cambria Math" w:hAnsi="Cambria Math"/>
            </w:rPr>
            <m:t xml:space="preserve"> 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87"/>
        <w:gridCol w:w="1403"/>
        <w:gridCol w:w="1529"/>
        <w:gridCol w:w="1561"/>
        <w:gridCol w:w="1516"/>
      </w:tblGrid>
      <w:tr w:rsidR="006D5230" w14:paraId="05DBED65" w14:textId="77777777" w:rsidTr="007C09AE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067F9" w14:textId="77777777" w:rsidR="006D5230" w:rsidRDefault="006D5230" w:rsidP="00351D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18257" w14:textId="77777777" w:rsidR="006D5230" w:rsidRDefault="006D5230" w:rsidP="00351D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21701" w14:textId="77777777" w:rsidR="006D5230" w:rsidRDefault="006D5230" w:rsidP="00351D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93B36" w14:textId="4A7D0225" w:rsidR="006D5230" w:rsidRDefault="007C09AE" w:rsidP="00351D4E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Cr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6+</m:t>
                    </m:r>
                  </m:sup>
                </m:sSup>
              </m:oMath>
            </m:oMathPara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142C9" w14:textId="39C46E49" w:rsidR="006D5230" w:rsidRDefault="006D5230" w:rsidP="00351D4E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</w:t>
            </w:r>
            <w:r w:rsidR="00EA6B43">
              <w:rPr>
                <w:rFonts w:ascii="Calibri" w:eastAsia="Calibri" w:hAnsi="Calibri" w:cs="Times New Roman"/>
                <w:b/>
              </w:rPr>
              <w:t>935</w:t>
            </w:r>
            <w:r>
              <w:rPr>
                <w:rFonts w:ascii="Calibri" w:eastAsia="Calibri" w:hAnsi="Calibri" w:cs="Times New Roman"/>
                <w:b/>
              </w:rPr>
              <w:t xml:space="preserve"> N</w:t>
            </w:r>
          </w:p>
        </w:tc>
      </w:tr>
      <w:tr w:rsidR="006D5230" w14:paraId="5701B487" w14:textId="77777777" w:rsidTr="007C09AE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EDD08" w14:textId="0D3DA720" w:rsidR="006D5230" w:rsidRDefault="006D5230" w:rsidP="00351D4E">
            <w:pPr>
              <w:spacing w:line="240" w:lineRule="auto"/>
            </w:pPr>
            <w:r>
              <w:t>2-</w:t>
            </w:r>
            <w:r w:rsidR="00863328">
              <w:t>120111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27597" w14:textId="09F0A84D" w:rsidR="006D5230" w:rsidRDefault="00863328" w:rsidP="00351D4E">
            <w:pPr>
              <w:spacing w:line="240" w:lineRule="auto"/>
            </w:pPr>
            <w:r>
              <w:t>2.3</w:t>
            </w:r>
            <w:r w:rsidR="006E1530">
              <w:t>707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5FB18" w14:textId="5E221623" w:rsidR="006D5230" w:rsidRDefault="006E1530" w:rsidP="00351D4E">
            <w:pPr>
              <w:spacing w:line="240" w:lineRule="auto"/>
            </w:pPr>
            <w:r>
              <w:t>0.82365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EAE5E" w14:textId="0616DE3B" w:rsidR="006D5230" w:rsidRPr="00D55643" w:rsidRDefault="007C09AE" w:rsidP="00351D4E">
            <w:pPr>
              <w:rPr>
                <w:highlight w:val="yellow"/>
              </w:rPr>
            </w:pPr>
            <w:r w:rsidRPr="008C4FFA">
              <w:t>560</w:t>
            </w:r>
            <w:r w:rsidR="00DF1EF5" w:rsidRPr="008C4FFA">
              <w:t xml:space="preserve"> ppm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44682" w14:textId="77777777" w:rsidR="006D5230" w:rsidRDefault="006D5230" w:rsidP="00351D4E">
            <w:pPr>
              <w:spacing w:line="240" w:lineRule="auto"/>
              <w:rPr>
                <w:highlight w:val="yellow"/>
              </w:rPr>
            </w:pPr>
          </w:p>
        </w:tc>
      </w:tr>
      <w:tr w:rsidR="006D5230" w14:paraId="3AEA56E3" w14:textId="77777777" w:rsidTr="007C09AE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78DEF" w14:textId="6082D2E0" w:rsidR="006D5230" w:rsidRDefault="00863328" w:rsidP="00351D4E">
            <w:pPr>
              <w:spacing w:line="240" w:lineRule="auto"/>
            </w:pPr>
            <w:r>
              <w:t>2-12011</w:t>
            </w:r>
            <w:r>
              <w:t>2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D036F" w14:textId="244B1050" w:rsidR="006D5230" w:rsidRDefault="00863328" w:rsidP="00351D4E">
            <w:pPr>
              <w:spacing w:line="240" w:lineRule="auto"/>
            </w:pPr>
            <w:r>
              <w:t>2.5576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98BAB" w14:textId="342113D6" w:rsidR="006D5230" w:rsidRDefault="004A0636" w:rsidP="00351D4E">
            <w:pPr>
              <w:spacing w:line="240" w:lineRule="auto"/>
            </w:pPr>
            <w:r>
              <w:t>2.30848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010DC" w14:textId="09952FC3" w:rsidR="006D5230" w:rsidRPr="00D55643" w:rsidRDefault="004A0636" w:rsidP="00351D4E">
            <w:pPr>
              <w:spacing w:line="240" w:lineRule="auto"/>
              <w:rPr>
                <w:highlight w:val="yellow"/>
              </w:rPr>
            </w:pPr>
            <w:r w:rsidRPr="004A0636">
              <w:t>1460 ppm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3BDEF" w14:textId="77777777" w:rsidR="006D5230" w:rsidRDefault="006D5230" w:rsidP="00351D4E">
            <w:pPr>
              <w:spacing w:line="240" w:lineRule="auto"/>
              <w:rPr>
                <w:highlight w:val="yellow"/>
              </w:rPr>
            </w:pPr>
          </w:p>
        </w:tc>
      </w:tr>
    </w:tbl>
    <w:p w14:paraId="4B140CDE" w14:textId="77777777" w:rsidR="006D5230" w:rsidRDefault="006D5230" w:rsidP="006D5230"/>
    <w:p w14:paraId="691FCA5C" w14:textId="77777777" w:rsidR="006D5230" w:rsidRPr="00752D44" w:rsidRDefault="006D5230" w:rsidP="006D5230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03A31885" w14:textId="63CF6E61" w:rsidR="006D5230" w:rsidRPr="000603DD" w:rsidRDefault="002F64B1" w:rsidP="006D5230">
      <w:pPr>
        <w:rPr>
          <w:rFonts w:eastAsiaTheme="minorEastAsia"/>
          <w:i/>
          <w:iCs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Cr</m:t>
              </m:r>
            </m:e>
            <m:sup>
              <m:r>
                <w:rPr>
                  <w:rFonts w:ascii="Cambria Math" w:eastAsiaTheme="minorEastAsia" w:hAnsi="Cambria Math"/>
                </w:rPr>
                <m:t>6</m:t>
              </m:r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1.733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mL FAS</m:t>
                  </m:r>
                </m:e>
              </m:d>
              <m:r>
                <w:rPr>
                  <w:rFonts w:ascii="Cambria Math" w:hAnsi="Cambria Math"/>
                </w:rPr>
                <m:t>[N FAS]</m:t>
              </m:r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weight</m:t>
                  </m:r>
                </m:e>
              </m:d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Cr</m:t>
              </m:r>
            </m:e>
            <m:sup>
              <m:r>
                <w:rPr>
                  <w:rFonts w:ascii="Cambria Math" w:eastAsiaTheme="minorEastAsia" w:hAnsi="Cambria Math"/>
                </w:rPr>
                <m:t>6+</m:t>
              </m:r>
            </m:sup>
          </m:sSup>
          <m:r>
            <w:rPr>
              <w:rFonts w:ascii="Cambria Math" w:eastAsiaTheme="minorEastAsia" w:hAnsi="Cambria Math"/>
            </w:rPr>
            <m:t xml:space="preserve"> ppm</m:t>
          </m:r>
        </m:oMath>
      </m:oMathPara>
    </w:p>
    <w:p w14:paraId="68E1C54D" w14:textId="77777777" w:rsidR="006D5230" w:rsidRPr="00D019EA" w:rsidRDefault="006D5230" w:rsidP="006D5230">
      <w:pPr>
        <w:rPr>
          <w:i/>
          <w:iCs/>
          <w:u w:val="single"/>
        </w:rPr>
      </w:pPr>
    </w:p>
    <w:p w14:paraId="4EC429DB" w14:textId="5D8E4523" w:rsidR="00A96FB0" w:rsidRDefault="000129AF">
      <w:r>
        <w:t xml:space="preserve"> </w:t>
      </w:r>
    </w:p>
    <w:sectPr w:rsidR="00A96F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230"/>
    <w:rsid w:val="000129AF"/>
    <w:rsid w:val="002F64B1"/>
    <w:rsid w:val="004A0636"/>
    <w:rsid w:val="005437C0"/>
    <w:rsid w:val="006D5230"/>
    <w:rsid w:val="006E1530"/>
    <w:rsid w:val="006F1D4D"/>
    <w:rsid w:val="00720FA1"/>
    <w:rsid w:val="007C09AE"/>
    <w:rsid w:val="00863328"/>
    <w:rsid w:val="008C4FFA"/>
    <w:rsid w:val="00A96FB0"/>
    <w:rsid w:val="00DF1EF5"/>
    <w:rsid w:val="00E53B56"/>
    <w:rsid w:val="00EA6B43"/>
    <w:rsid w:val="00F53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3617A"/>
  <w15:chartTrackingRefBased/>
  <w15:docId w15:val="{C5317697-549C-4C30-AAF6-2CDB62FBA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230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523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15</cp:revision>
  <dcterms:created xsi:type="dcterms:W3CDTF">2024-01-18T16:27:00Z</dcterms:created>
  <dcterms:modified xsi:type="dcterms:W3CDTF">2024-01-18T20:07:00Z</dcterms:modified>
</cp:coreProperties>
</file>