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1F6A25C1" w:rsidR="00764CB4" w:rsidRPr="00FC60EF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ТООЦООЛЛЫН ХИМИ</w:t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  <w:t>Лаборатори №</w:t>
      </w:r>
      <w:r w:rsidR="00114883" w:rsidRPr="00FC60EF">
        <w:rPr>
          <w:rFonts w:cstheme="minorHAnsi"/>
        </w:rPr>
        <w:t>3</w:t>
      </w:r>
      <w:r w:rsidRPr="00FC60EF">
        <w:rPr>
          <w:rFonts w:cstheme="minorHAnsi"/>
          <w:lang w:val="mn-MN"/>
        </w:rPr>
        <w:t xml:space="preserve"> </w:t>
      </w:r>
    </w:p>
    <w:p w14:paraId="198E2E9A" w14:textId="6DD161F0" w:rsidR="00764CB4" w:rsidRPr="00FC60EF" w:rsidRDefault="00114883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FC60EF">
        <w:rPr>
          <w:rFonts w:cstheme="minorHAnsi"/>
          <w:b/>
          <w:lang w:val="mn-MN"/>
        </w:rPr>
        <w:t>ХАГАС ДАМЖУУЛАГЧИЙН СУДАЛГААНД ТООЦООЛОЛ АШИГЛАХ</w:t>
      </w:r>
    </w:p>
    <w:p w14:paraId="07320B34" w14:textId="63520064" w:rsidR="00024671" w:rsidRPr="00FC60EF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cstheme="minorHAnsi"/>
          <w:b/>
          <w:i/>
          <w:lang w:val="mn-MN"/>
        </w:rPr>
        <w:t xml:space="preserve">Мэдлэг, чадвар: </w:t>
      </w:r>
      <w:r w:rsidR="00114883" w:rsidRPr="00FC60EF">
        <w:rPr>
          <w:rFonts w:cstheme="minorHAnsi"/>
        </w:rPr>
        <w:t xml:space="preserve">Энергийн тооцоололоос үндэслэн молекулын </w:t>
      </w:r>
      <w:r w:rsidR="00114883" w:rsidRPr="00FC60EF">
        <w:rPr>
          <w:rFonts w:cstheme="minorHAnsi"/>
          <w:lang w:val="mn-MN"/>
        </w:rPr>
        <w:t xml:space="preserve">химийн </w:t>
      </w:r>
      <w:r w:rsidR="00114883" w:rsidRPr="00FC60EF">
        <w:rPr>
          <w:rFonts w:cstheme="minorHAnsi"/>
        </w:rPr>
        <w:t>шинж чанарыг то</w:t>
      </w:r>
      <w:r w:rsidR="00114883" w:rsidRPr="00FC60EF">
        <w:rPr>
          <w:rFonts w:cstheme="minorHAnsi"/>
          <w:lang w:val="mn-MN"/>
        </w:rPr>
        <w:t>дорхойлох параметрүүдийг тогтоох чадвартай болно.</w:t>
      </w:r>
    </w:p>
    <w:p w14:paraId="542CFB45" w14:textId="3D4B03FE" w:rsidR="00114883" w:rsidRPr="007175D9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 1. </w:t>
      </w:r>
      <w:r w:rsidR="00F632E9" w:rsidRPr="00FC60EF">
        <w:rPr>
          <w:rFonts w:cstheme="minorHAnsi"/>
          <w:i/>
          <w:lang w:val="mn-MN"/>
        </w:rPr>
        <w:t>Органик нэгдэл</w:t>
      </w:r>
      <w:r w:rsidR="007175D9">
        <w:rPr>
          <w:rFonts w:cstheme="minorHAnsi"/>
          <w:i/>
          <w:lang w:val="mn-MN"/>
        </w:rPr>
        <w:t>ийн химийн шинж чанар</w:t>
      </w:r>
    </w:p>
    <w:p w14:paraId="5CB056EA" w14:textId="77777777" w:rsidR="00114883" w:rsidRPr="00FC60EF" w:rsidRDefault="00114883" w:rsidP="00114883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Өгөгдсөн молекулын байгуулалтын томьёог </w:t>
      </w:r>
      <w:r w:rsidRPr="00FC60EF">
        <w:rPr>
          <w:rFonts w:cstheme="minorHAnsi"/>
        </w:rPr>
        <w:t>GaussView</w:t>
      </w:r>
      <w:r w:rsidRPr="00FC60EF">
        <w:rPr>
          <w:rFonts w:cstheme="minorHAnsi"/>
          <w:lang w:val="mn-MN"/>
        </w:rPr>
        <w:t xml:space="preserve"> программд оруулан, оролтын</w:t>
      </w:r>
      <w:r w:rsidRPr="00FC60EF">
        <w:rPr>
          <w:rFonts w:cstheme="minorHAnsi"/>
        </w:rPr>
        <w:t xml:space="preserve"> </w:t>
      </w:r>
      <w:r w:rsidRPr="00FC60EF">
        <w:rPr>
          <w:rFonts w:cstheme="minorHAnsi"/>
          <w:lang w:val="mn-MN"/>
        </w:rPr>
        <w:t xml:space="preserve">файл бэлтгэнэ үү. </w:t>
      </w:r>
    </w:p>
    <w:p w14:paraId="74032878" w14:textId="77777777" w:rsidR="00114883" w:rsidRPr="00FC60EF" w:rsidRDefault="00114883" w:rsidP="00114883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</w:rPr>
        <w:t>HF/STO-3G, HF/6-31</w:t>
      </w:r>
      <w:r w:rsidRPr="00FC60EF">
        <w:rPr>
          <w:rFonts w:cstheme="minorHAnsi"/>
          <w:lang w:val="mn-MN"/>
        </w:rPr>
        <w:t xml:space="preserve">G аргаар энергийн тооцоог хийнэ үү.  </w:t>
      </w:r>
    </w:p>
    <w:p w14:paraId="5845F955" w14:textId="77777777" w:rsidR="00114883" w:rsidRPr="00FC60EF" w:rsidRDefault="00114883" w:rsidP="00114883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Бүсийн өргөн, иончлолын потенциал, электрон төрөлслийн энергийг тооцоолно уу.</w:t>
      </w:r>
    </w:p>
    <w:p w14:paraId="50FEC2E0" w14:textId="77777777" w:rsidR="00114883" w:rsidRPr="00FC60EF" w:rsidRDefault="00114883" w:rsidP="00114883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Молекул орбиталын энергийг диаграммыг </w:t>
      </w:r>
      <w:r w:rsidRPr="00FC60EF">
        <w:rPr>
          <w:rFonts w:cstheme="minorHAnsi"/>
        </w:rPr>
        <w:t>Edit/MOs</w:t>
      </w:r>
      <w:r w:rsidRPr="00FC60EF">
        <w:rPr>
          <w:rFonts w:cstheme="minorHAnsi"/>
          <w:lang w:val="mn-MN"/>
        </w:rPr>
        <w:t xml:space="preserve"> цонхыг сонгон, “</w:t>
      </w:r>
      <w:r w:rsidRPr="00FC60EF">
        <w:rPr>
          <w:rFonts w:cstheme="minorHAnsi"/>
        </w:rPr>
        <w:t>Degeneracy Threshold</w:t>
      </w:r>
      <w:r w:rsidRPr="00FC60EF">
        <w:rPr>
          <w:rFonts w:cstheme="minorHAnsi"/>
          <w:lang w:val="mn-MN"/>
        </w:rPr>
        <w:t>”-ын 0-ээс 0.02 болгон өөрчилж гаргана уу.</w:t>
      </w:r>
    </w:p>
    <w:p w14:paraId="5886DEB2" w14:textId="77777777" w:rsidR="00114883" w:rsidRPr="00FC60EF" w:rsidRDefault="00114883" w:rsidP="00114883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Тооцооны үр дүнг онолын үндэслэлтэй тайлбарлан дүгнэлт хийнэ үү.</w:t>
      </w:r>
    </w:p>
    <w:tbl>
      <w:tblPr>
        <w:tblStyle w:val="TableGrid"/>
        <w:tblW w:w="7513" w:type="dxa"/>
        <w:jc w:val="center"/>
        <w:tblLook w:val="04A0" w:firstRow="1" w:lastRow="0" w:firstColumn="1" w:lastColumn="0" w:noHBand="0" w:noVBand="1"/>
      </w:tblPr>
      <w:tblGrid>
        <w:gridCol w:w="709"/>
        <w:gridCol w:w="2126"/>
        <w:gridCol w:w="1843"/>
        <w:gridCol w:w="2835"/>
      </w:tblGrid>
      <w:tr w:rsidR="00114883" w:rsidRPr="00FC60EF" w14:paraId="5665607F" w14:textId="77777777" w:rsidTr="00D516ED">
        <w:trPr>
          <w:jc w:val="center"/>
        </w:trPr>
        <w:tc>
          <w:tcPr>
            <w:tcW w:w="709" w:type="dxa"/>
          </w:tcPr>
          <w:p w14:paraId="491A2BE7" w14:textId="77777777" w:rsidR="00114883" w:rsidRPr="00FC60EF" w:rsidRDefault="00114883" w:rsidP="00D516ED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№</w:t>
            </w:r>
          </w:p>
        </w:tc>
        <w:tc>
          <w:tcPr>
            <w:tcW w:w="2126" w:type="dxa"/>
          </w:tcPr>
          <w:p w14:paraId="0C132393" w14:textId="77777777" w:rsidR="00114883" w:rsidRPr="00FC60EF" w:rsidRDefault="00114883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FC60EF">
              <w:rPr>
                <w:rFonts w:cstheme="minorHAnsi"/>
                <w:b/>
              </w:rPr>
              <w:t>ID</w:t>
            </w:r>
          </w:p>
        </w:tc>
        <w:tc>
          <w:tcPr>
            <w:tcW w:w="4678" w:type="dxa"/>
            <w:gridSpan w:val="2"/>
          </w:tcPr>
          <w:p w14:paraId="55486C08" w14:textId="77777777" w:rsidR="00114883" w:rsidRPr="00FC60EF" w:rsidRDefault="00114883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FC60EF">
              <w:rPr>
                <w:rFonts w:cstheme="minorHAnsi"/>
                <w:b/>
              </w:rPr>
              <w:t>Молекул</w:t>
            </w:r>
          </w:p>
        </w:tc>
      </w:tr>
      <w:tr w:rsidR="00114883" w:rsidRPr="00FC60EF" w14:paraId="51FF76AC" w14:textId="77777777" w:rsidTr="00D516ED">
        <w:trPr>
          <w:jc w:val="center"/>
        </w:trPr>
        <w:tc>
          <w:tcPr>
            <w:tcW w:w="709" w:type="dxa"/>
          </w:tcPr>
          <w:p w14:paraId="0A33D011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1</w:t>
            </w:r>
          </w:p>
        </w:tc>
        <w:tc>
          <w:tcPr>
            <w:tcW w:w="2126" w:type="dxa"/>
          </w:tcPr>
          <w:p w14:paraId="00C1CD2F" w14:textId="55548DC2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Баярдаваа.Лув</w:t>
            </w:r>
          </w:p>
        </w:tc>
        <w:tc>
          <w:tcPr>
            <w:tcW w:w="1843" w:type="dxa"/>
          </w:tcPr>
          <w:p w14:paraId="25E92F9C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бутадиен-1,3</w:t>
            </w:r>
          </w:p>
        </w:tc>
        <w:tc>
          <w:tcPr>
            <w:tcW w:w="2835" w:type="dxa"/>
          </w:tcPr>
          <w:p w14:paraId="7DD43B9A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циклобутадиен</w:t>
            </w:r>
          </w:p>
        </w:tc>
      </w:tr>
      <w:tr w:rsidR="00114883" w:rsidRPr="00FC60EF" w14:paraId="287B0651" w14:textId="77777777" w:rsidTr="00D516ED">
        <w:trPr>
          <w:jc w:val="center"/>
        </w:trPr>
        <w:tc>
          <w:tcPr>
            <w:tcW w:w="709" w:type="dxa"/>
          </w:tcPr>
          <w:p w14:paraId="5078801F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2</w:t>
            </w:r>
          </w:p>
        </w:tc>
        <w:tc>
          <w:tcPr>
            <w:tcW w:w="2126" w:type="dxa"/>
          </w:tcPr>
          <w:p w14:paraId="39D804B9" w14:textId="27CF23BE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Баярмаа.Энх</w:t>
            </w:r>
          </w:p>
        </w:tc>
        <w:tc>
          <w:tcPr>
            <w:tcW w:w="1843" w:type="dxa"/>
          </w:tcPr>
          <w:p w14:paraId="2F39F06B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бензол</w:t>
            </w:r>
          </w:p>
        </w:tc>
        <w:tc>
          <w:tcPr>
            <w:tcW w:w="2835" w:type="dxa"/>
          </w:tcPr>
          <w:p w14:paraId="5CC91016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 xml:space="preserve">метилбензол </w:t>
            </w:r>
          </w:p>
        </w:tc>
      </w:tr>
      <w:tr w:rsidR="00114883" w:rsidRPr="00FC60EF" w14:paraId="0761769E" w14:textId="77777777" w:rsidTr="00D516ED">
        <w:trPr>
          <w:jc w:val="center"/>
        </w:trPr>
        <w:tc>
          <w:tcPr>
            <w:tcW w:w="709" w:type="dxa"/>
          </w:tcPr>
          <w:p w14:paraId="12AE219A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3</w:t>
            </w:r>
          </w:p>
        </w:tc>
        <w:tc>
          <w:tcPr>
            <w:tcW w:w="2126" w:type="dxa"/>
          </w:tcPr>
          <w:p w14:paraId="3D4BD20F" w14:textId="509B08D0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Бэрцэцэг.Сан</w:t>
            </w:r>
          </w:p>
        </w:tc>
        <w:tc>
          <w:tcPr>
            <w:tcW w:w="1843" w:type="dxa"/>
          </w:tcPr>
          <w:p w14:paraId="20C65D5F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пентадиен-1,3</w:t>
            </w:r>
          </w:p>
        </w:tc>
        <w:tc>
          <w:tcPr>
            <w:tcW w:w="2835" w:type="dxa"/>
          </w:tcPr>
          <w:p w14:paraId="74F8C9C5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метилциклобутадиен</w:t>
            </w:r>
          </w:p>
        </w:tc>
      </w:tr>
      <w:tr w:rsidR="00114883" w:rsidRPr="00FC60EF" w14:paraId="25457A4A" w14:textId="77777777" w:rsidTr="00D516ED">
        <w:trPr>
          <w:jc w:val="center"/>
        </w:trPr>
        <w:tc>
          <w:tcPr>
            <w:tcW w:w="709" w:type="dxa"/>
          </w:tcPr>
          <w:p w14:paraId="41103C2D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4</w:t>
            </w:r>
          </w:p>
        </w:tc>
        <w:tc>
          <w:tcPr>
            <w:tcW w:w="2126" w:type="dxa"/>
          </w:tcPr>
          <w:p w14:paraId="26E16DB4" w14:textId="66ADF6C4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Мөнхнаран.Бул</w:t>
            </w:r>
          </w:p>
        </w:tc>
        <w:tc>
          <w:tcPr>
            <w:tcW w:w="1843" w:type="dxa"/>
          </w:tcPr>
          <w:p w14:paraId="313A66B0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бутадиен-1,3</w:t>
            </w:r>
          </w:p>
        </w:tc>
        <w:tc>
          <w:tcPr>
            <w:tcW w:w="2835" w:type="dxa"/>
          </w:tcPr>
          <w:p w14:paraId="28822EAD" w14:textId="7FFB0E4D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метилбензол</w:t>
            </w:r>
          </w:p>
        </w:tc>
      </w:tr>
      <w:tr w:rsidR="00114883" w:rsidRPr="00FC60EF" w14:paraId="375FB0D4" w14:textId="77777777" w:rsidTr="00D516ED">
        <w:trPr>
          <w:jc w:val="center"/>
        </w:trPr>
        <w:tc>
          <w:tcPr>
            <w:tcW w:w="709" w:type="dxa"/>
          </w:tcPr>
          <w:p w14:paraId="757141BF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5</w:t>
            </w:r>
          </w:p>
        </w:tc>
        <w:tc>
          <w:tcPr>
            <w:tcW w:w="2126" w:type="dxa"/>
          </w:tcPr>
          <w:p w14:paraId="14F42690" w14:textId="3AE0A9ED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Намуун.Чин</w:t>
            </w:r>
          </w:p>
        </w:tc>
        <w:tc>
          <w:tcPr>
            <w:tcW w:w="1843" w:type="dxa"/>
          </w:tcPr>
          <w:p w14:paraId="7578249F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бензол</w:t>
            </w:r>
          </w:p>
        </w:tc>
        <w:tc>
          <w:tcPr>
            <w:tcW w:w="2835" w:type="dxa"/>
          </w:tcPr>
          <w:p w14:paraId="1D21DE73" w14:textId="6CAB3AC8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циклобутадиен</w:t>
            </w:r>
          </w:p>
        </w:tc>
      </w:tr>
      <w:tr w:rsidR="00114883" w:rsidRPr="00FC60EF" w14:paraId="46E975A4" w14:textId="77777777" w:rsidTr="00D516ED">
        <w:trPr>
          <w:jc w:val="center"/>
        </w:trPr>
        <w:tc>
          <w:tcPr>
            <w:tcW w:w="709" w:type="dxa"/>
          </w:tcPr>
          <w:p w14:paraId="6D0F80B1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6</w:t>
            </w:r>
          </w:p>
        </w:tc>
        <w:tc>
          <w:tcPr>
            <w:tcW w:w="2126" w:type="dxa"/>
          </w:tcPr>
          <w:p w14:paraId="06C8F1AD" w14:textId="57E3B214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Одгэрэл.Бат</w:t>
            </w:r>
          </w:p>
        </w:tc>
        <w:tc>
          <w:tcPr>
            <w:tcW w:w="1843" w:type="dxa"/>
          </w:tcPr>
          <w:p w14:paraId="65EC3890" w14:textId="50003D89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пентадиен-1,3</w:t>
            </w:r>
          </w:p>
        </w:tc>
        <w:tc>
          <w:tcPr>
            <w:tcW w:w="2835" w:type="dxa"/>
          </w:tcPr>
          <w:p w14:paraId="3242C76D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 xml:space="preserve">метилбензол </w:t>
            </w:r>
          </w:p>
        </w:tc>
      </w:tr>
      <w:tr w:rsidR="00114883" w:rsidRPr="00FC60EF" w14:paraId="07FBD4C2" w14:textId="77777777" w:rsidTr="00D516ED">
        <w:trPr>
          <w:jc w:val="center"/>
        </w:trPr>
        <w:tc>
          <w:tcPr>
            <w:tcW w:w="709" w:type="dxa"/>
          </w:tcPr>
          <w:p w14:paraId="0552F4A4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7</w:t>
            </w:r>
          </w:p>
        </w:tc>
        <w:tc>
          <w:tcPr>
            <w:tcW w:w="2126" w:type="dxa"/>
          </w:tcPr>
          <w:p w14:paraId="5A7FE5CF" w14:textId="55337FF5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Халиун.Бол</w:t>
            </w:r>
          </w:p>
        </w:tc>
        <w:tc>
          <w:tcPr>
            <w:tcW w:w="1843" w:type="dxa"/>
          </w:tcPr>
          <w:p w14:paraId="77A012CF" w14:textId="77777777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бутадиен-1,3</w:t>
            </w:r>
          </w:p>
        </w:tc>
        <w:tc>
          <w:tcPr>
            <w:tcW w:w="2835" w:type="dxa"/>
          </w:tcPr>
          <w:p w14:paraId="52FE7C85" w14:textId="7196A61B" w:rsidR="00114883" w:rsidRPr="00FC60EF" w:rsidRDefault="00114883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метилциклобутадиен</w:t>
            </w:r>
          </w:p>
        </w:tc>
      </w:tr>
    </w:tbl>
    <w:p w14:paraId="62DA4396" w14:textId="51207401" w:rsidR="00114883" w:rsidRPr="00FC60EF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 2. </w:t>
      </w:r>
      <w:r w:rsidR="00FC60EF">
        <w:rPr>
          <w:rFonts w:cstheme="minorHAnsi"/>
          <w:i/>
          <w:lang w:val="mn-MN"/>
        </w:rPr>
        <w:t>Хагас дамжуулагч материал</w:t>
      </w:r>
      <w:r w:rsidRPr="00FC60EF">
        <w:rPr>
          <w:rFonts w:cstheme="minorHAnsi"/>
          <w:i/>
          <w:lang w:val="mn-MN"/>
        </w:rPr>
        <w:t xml:space="preserve"> </w:t>
      </w:r>
    </w:p>
    <w:p w14:paraId="4A6A5C50" w14:textId="77777777" w:rsidR="00F632E9" w:rsidRPr="00FC60EF" w:rsidRDefault="00F632E9" w:rsidP="00F632E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Өгөгдсөн молекулын байгуулалтын томьёог </w:t>
      </w:r>
      <w:r w:rsidRPr="00FC60EF">
        <w:rPr>
          <w:rFonts w:cstheme="minorHAnsi"/>
        </w:rPr>
        <w:t>GaussView</w:t>
      </w:r>
      <w:r w:rsidRPr="00FC60EF">
        <w:rPr>
          <w:rFonts w:cstheme="minorHAnsi"/>
          <w:lang w:val="mn-MN"/>
        </w:rPr>
        <w:t xml:space="preserve"> программд оруулан, оролтын</w:t>
      </w:r>
      <w:r w:rsidRPr="00FC60EF">
        <w:rPr>
          <w:rFonts w:cstheme="minorHAnsi"/>
        </w:rPr>
        <w:t xml:space="preserve"> </w:t>
      </w:r>
      <w:r w:rsidRPr="00FC60EF">
        <w:rPr>
          <w:rFonts w:cstheme="minorHAnsi"/>
          <w:lang w:val="mn-MN"/>
        </w:rPr>
        <w:t xml:space="preserve">файл бэлтгэнэ үү. </w:t>
      </w:r>
    </w:p>
    <w:p w14:paraId="6D64399C" w14:textId="2DBD8CC2" w:rsidR="00F632E9" w:rsidRPr="00FC60EF" w:rsidRDefault="00FC60EF" w:rsidP="00F632E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Г</w:t>
      </w:r>
      <w:r w:rsidRPr="00FC60EF">
        <w:rPr>
          <w:rFonts w:cstheme="minorHAnsi"/>
          <w:lang w:val="mn-MN"/>
        </w:rPr>
        <w:t>еометр оптимизаци хий</w:t>
      </w:r>
      <w:r w:rsidRPr="00FC60EF">
        <w:rPr>
          <w:rFonts w:cstheme="minorHAnsi"/>
          <w:lang w:val="mn-MN"/>
        </w:rPr>
        <w:t>ж оптималь нөхцөлд</w:t>
      </w:r>
      <w:r w:rsidR="00F632E9" w:rsidRPr="00FC60EF">
        <w:rPr>
          <w:rFonts w:cstheme="minorHAnsi"/>
          <w:lang w:val="mn-MN"/>
        </w:rPr>
        <w:t xml:space="preserve"> энергийн тооцоог хийнэ үү.  </w:t>
      </w:r>
    </w:p>
    <w:p w14:paraId="422F54F4" w14:textId="77777777" w:rsidR="00F632E9" w:rsidRPr="00FC60EF" w:rsidRDefault="00F632E9" w:rsidP="00F632E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Бүсийн өргөн, иончлолын потенциал, электрон төрөлслийн энергийг тооцоолно уу.</w:t>
      </w:r>
    </w:p>
    <w:p w14:paraId="651E6050" w14:textId="77777777" w:rsidR="00F632E9" w:rsidRPr="00FC60EF" w:rsidRDefault="00F632E9" w:rsidP="00F632E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Тооцооны үр дүнг онолын үндэслэлтэй тайлбарлан дүгнэлт хийнэ үү.</w:t>
      </w:r>
    </w:p>
    <w:p w14:paraId="6F749750" w14:textId="639D8B2B" w:rsidR="00764CB4" w:rsidRPr="00FC60EF" w:rsidRDefault="00764CB4" w:rsidP="00764CB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eastAsia="Times New Roman" w:cstheme="minorHAnsi"/>
          <w:color w:val="000000"/>
          <w:sz w:val="24"/>
          <w:szCs w:val="24"/>
          <w:lang w:val="mn-MN"/>
        </w:rPr>
        <w:t xml:space="preserve">Янз бүрийн </w:t>
      </w:r>
      <w:r w:rsidR="00E461D5" w:rsidRPr="00FC60EF">
        <w:rPr>
          <w:rFonts w:eastAsia="Times New Roman" w:cstheme="minorHAnsi"/>
          <w:color w:val="000000"/>
          <w:sz w:val="24"/>
          <w:szCs w:val="24"/>
          <w:lang w:val="mn-MN"/>
        </w:rPr>
        <w:t>аргаар хийсэн тооцоон үр дүнгүүдийн</w:t>
      </w:r>
      <w:r w:rsidRPr="00FC60EF">
        <w:rPr>
          <w:rFonts w:eastAsia="Times New Roman" w:cstheme="minorHAnsi"/>
          <w:color w:val="000000"/>
          <w:sz w:val="24"/>
          <w:szCs w:val="24"/>
          <w:lang w:val="mn-MN"/>
        </w:rPr>
        <w:t xml:space="preserve"> харьцуулалтуудыг хийж тайлан бичиж дүгнэлт гаргана.</w:t>
      </w:r>
    </w:p>
    <w:tbl>
      <w:tblPr>
        <w:tblStyle w:val="ListTable6Colorful"/>
        <w:tblW w:w="7423" w:type="dxa"/>
        <w:jc w:val="center"/>
        <w:tblLook w:val="04A0" w:firstRow="1" w:lastRow="0" w:firstColumn="1" w:lastColumn="0" w:noHBand="0" w:noVBand="1"/>
      </w:tblPr>
      <w:tblGrid>
        <w:gridCol w:w="2666"/>
        <w:gridCol w:w="4757"/>
      </w:tblGrid>
      <w:tr w:rsidR="007D1D77" w:rsidRPr="00FC60EF" w14:paraId="0F244107" w14:textId="77777777" w:rsidTr="007D1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55E2F7B6" w14:textId="77777777" w:rsidR="007D1D77" w:rsidRPr="00FC60EF" w:rsidRDefault="007D1D77" w:rsidP="002233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757" w:type="dxa"/>
          </w:tcPr>
          <w:p w14:paraId="39F88C1F" w14:textId="3B05555F" w:rsidR="007D1D77" w:rsidRPr="00FC60EF" w:rsidRDefault="007D1D77" w:rsidP="00024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mn-MN"/>
              </w:rPr>
            </w:pPr>
            <w:r>
              <w:rPr>
                <w:rFonts w:eastAsia="Times New Roman" w:cstheme="minorHAnsi"/>
                <w:color w:val="000000"/>
                <w:lang w:val="mn-MN"/>
              </w:rPr>
              <w:t>Мөрийн</w:t>
            </w:r>
            <w:r w:rsidRPr="00FC60EF">
              <w:rPr>
                <w:rFonts w:eastAsia="Times New Roman" w:cstheme="minorHAnsi"/>
                <w:color w:val="000000"/>
                <w:lang w:val="mn-MN"/>
              </w:rPr>
              <w:t xml:space="preserve">  дугаар</w:t>
            </w:r>
          </w:p>
        </w:tc>
      </w:tr>
      <w:tr w:rsidR="007D1D77" w:rsidRPr="00FC60EF" w14:paraId="71C70A0B" w14:textId="518F0D48" w:rsidTr="007D1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66DDDDCF" w14:textId="77777777" w:rsidR="007D1D77" w:rsidRPr="00FC60EF" w:rsidRDefault="007D1D77" w:rsidP="002233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Баярдаваа.Лув</w:t>
            </w:r>
          </w:p>
        </w:tc>
        <w:tc>
          <w:tcPr>
            <w:tcW w:w="4757" w:type="dxa"/>
          </w:tcPr>
          <w:p w14:paraId="77FD5460" w14:textId="1C9283DA" w:rsidR="007D1D77" w:rsidRPr="00FC60EF" w:rsidRDefault="007D1D77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mn-MN"/>
              </w:rPr>
            </w:pPr>
            <w:r w:rsidRPr="00FC60EF">
              <w:rPr>
                <w:rFonts w:eastAsia="Times New Roman" w:cstheme="minorHAnsi"/>
                <w:color w:val="000000"/>
                <w:lang w:val="mn-MN"/>
              </w:rPr>
              <w:t>1</w:t>
            </w:r>
          </w:p>
        </w:tc>
      </w:tr>
      <w:tr w:rsidR="007D1D77" w:rsidRPr="00FC60EF" w14:paraId="39FA2A5A" w14:textId="4C9AE32E" w:rsidTr="007D1D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7BD92DD2" w14:textId="77777777" w:rsidR="007D1D77" w:rsidRPr="00FC60EF" w:rsidRDefault="007D1D77" w:rsidP="002233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Баярмаа.Энх</w:t>
            </w:r>
          </w:p>
        </w:tc>
        <w:tc>
          <w:tcPr>
            <w:tcW w:w="4757" w:type="dxa"/>
          </w:tcPr>
          <w:p w14:paraId="6D0A42BC" w14:textId="3BD90B1A" w:rsidR="007D1D77" w:rsidRPr="00FC60EF" w:rsidRDefault="007D1D77" w:rsidP="00024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mn-MN"/>
              </w:rPr>
            </w:pPr>
            <w:r w:rsidRPr="00FC60EF">
              <w:rPr>
                <w:rFonts w:eastAsia="Times New Roman" w:cstheme="minorHAnsi"/>
                <w:color w:val="000000"/>
                <w:lang w:val="mn-MN"/>
              </w:rPr>
              <w:t>2</w:t>
            </w:r>
          </w:p>
        </w:tc>
      </w:tr>
      <w:tr w:rsidR="007D1D77" w:rsidRPr="00FC60EF" w14:paraId="198468BA" w14:textId="3DAF1D22" w:rsidTr="007D1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4D377EFC" w14:textId="77777777" w:rsidR="007D1D77" w:rsidRPr="00FC60EF" w:rsidRDefault="007D1D77" w:rsidP="002233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Бэрцэцэг.Сан</w:t>
            </w:r>
          </w:p>
        </w:tc>
        <w:tc>
          <w:tcPr>
            <w:tcW w:w="4757" w:type="dxa"/>
          </w:tcPr>
          <w:p w14:paraId="01FD7E7E" w14:textId="4A22B804" w:rsidR="007D1D77" w:rsidRPr="00FC60EF" w:rsidRDefault="007D1D77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mn-MN"/>
              </w:rPr>
            </w:pPr>
            <w:r w:rsidRPr="00FC60EF">
              <w:rPr>
                <w:rFonts w:eastAsia="Times New Roman" w:cstheme="minorHAnsi"/>
                <w:color w:val="000000"/>
                <w:lang w:val="mn-MN"/>
              </w:rPr>
              <w:t>3</w:t>
            </w:r>
          </w:p>
        </w:tc>
      </w:tr>
      <w:tr w:rsidR="007D1D77" w:rsidRPr="00FC60EF" w14:paraId="33BFA8BE" w14:textId="74EA52C8" w:rsidTr="007D1D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07B26923" w14:textId="77777777" w:rsidR="007D1D77" w:rsidRPr="00FC60EF" w:rsidRDefault="007D1D77" w:rsidP="002233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Мөнхнаран.Бул</w:t>
            </w:r>
          </w:p>
        </w:tc>
        <w:tc>
          <w:tcPr>
            <w:tcW w:w="4757" w:type="dxa"/>
          </w:tcPr>
          <w:p w14:paraId="5C76A689" w14:textId="30FA533C" w:rsidR="007D1D77" w:rsidRPr="00FC60EF" w:rsidRDefault="007D1D77" w:rsidP="00024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mn-MN"/>
              </w:rPr>
            </w:pPr>
            <w:r w:rsidRPr="00FC60EF">
              <w:rPr>
                <w:rFonts w:eastAsia="Times New Roman" w:cstheme="minorHAnsi"/>
                <w:color w:val="000000"/>
                <w:lang w:val="mn-MN"/>
              </w:rPr>
              <w:t>4</w:t>
            </w:r>
          </w:p>
        </w:tc>
      </w:tr>
      <w:tr w:rsidR="007D1D77" w:rsidRPr="00FC60EF" w14:paraId="11983187" w14:textId="4EDFCB7B" w:rsidTr="007D1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5AB948F4" w14:textId="77777777" w:rsidR="007D1D77" w:rsidRPr="00FC60EF" w:rsidRDefault="007D1D77" w:rsidP="002233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Намуун.Чин</w:t>
            </w:r>
          </w:p>
        </w:tc>
        <w:tc>
          <w:tcPr>
            <w:tcW w:w="4757" w:type="dxa"/>
          </w:tcPr>
          <w:p w14:paraId="7A8E153B" w14:textId="0E580036" w:rsidR="007D1D77" w:rsidRPr="00FC60EF" w:rsidRDefault="007D1D77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mn-MN"/>
              </w:rPr>
            </w:pPr>
            <w:r w:rsidRPr="00FC60EF">
              <w:rPr>
                <w:rFonts w:eastAsia="Times New Roman" w:cstheme="minorHAnsi"/>
                <w:color w:val="000000"/>
                <w:lang w:val="mn-MN"/>
              </w:rPr>
              <w:t>5</w:t>
            </w:r>
          </w:p>
        </w:tc>
      </w:tr>
      <w:tr w:rsidR="007D1D77" w:rsidRPr="00FC60EF" w14:paraId="416CE8F7" w14:textId="37D179B0" w:rsidTr="007D1D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16B0C975" w14:textId="77777777" w:rsidR="007D1D77" w:rsidRPr="00FC60EF" w:rsidRDefault="007D1D77" w:rsidP="002233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Одгэрэл.Бат</w:t>
            </w:r>
          </w:p>
        </w:tc>
        <w:tc>
          <w:tcPr>
            <w:tcW w:w="4757" w:type="dxa"/>
          </w:tcPr>
          <w:p w14:paraId="7A361526" w14:textId="610CE22B" w:rsidR="007D1D77" w:rsidRPr="00FC60EF" w:rsidRDefault="007D1D77" w:rsidP="00024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mn-MN"/>
              </w:rPr>
            </w:pPr>
            <w:r w:rsidRPr="00FC60EF">
              <w:rPr>
                <w:rFonts w:eastAsia="Times New Roman" w:cstheme="minorHAnsi"/>
                <w:color w:val="000000"/>
                <w:lang w:val="mn-MN"/>
              </w:rPr>
              <w:t>6</w:t>
            </w:r>
          </w:p>
        </w:tc>
      </w:tr>
      <w:tr w:rsidR="007D1D77" w:rsidRPr="00FC60EF" w14:paraId="7C61D7BA" w14:textId="07D64633" w:rsidTr="007D1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0A3212EA" w14:textId="77777777" w:rsidR="007D1D77" w:rsidRPr="00FC60EF" w:rsidRDefault="007D1D77" w:rsidP="000246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Халиун.Бол</w:t>
            </w:r>
          </w:p>
        </w:tc>
        <w:tc>
          <w:tcPr>
            <w:tcW w:w="4757" w:type="dxa"/>
          </w:tcPr>
          <w:p w14:paraId="424FBB83" w14:textId="2670210B" w:rsidR="007D1D77" w:rsidRPr="007175D9" w:rsidRDefault="007175D9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</w:tr>
    </w:tbl>
    <w:p w14:paraId="1FD08BFC" w14:textId="77777777" w:rsidR="007175D9" w:rsidRDefault="007175D9" w:rsidP="00764CB4">
      <w:pPr>
        <w:rPr>
          <w:rFonts w:cstheme="minorHAnsi"/>
          <w:lang w:val="mn-MN"/>
        </w:rPr>
      </w:pPr>
    </w:p>
    <w:p w14:paraId="1EEF7F58" w14:textId="13A37D3A" w:rsidR="007175D9" w:rsidRPr="007175D9" w:rsidRDefault="007175D9" w:rsidP="00764CB4">
      <w:pPr>
        <w:rPr>
          <w:rFonts w:cstheme="minorHAnsi"/>
        </w:rPr>
      </w:pPr>
      <w:r>
        <w:rPr>
          <w:rFonts w:cstheme="minorHAnsi"/>
          <w:lang w:val="mn-MN"/>
        </w:rPr>
        <w:t xml:space="preserve">Хүснэгт 1. </w:t>
      </w:r>
      <w:r>
        <w:rPr>
          <w:rFonts w:cstheme="minorHAnsi"/>
          <w:i/>
          <w:lang w:val="mn-MN"/>
        </w:rPr>
        <w:t>Хагас дамжуулагч материал</w:t>
      </w:r>
      <w:r>
        <w:rPr>
          <w:rFonts w:cstheme="minorHAnsi"/>
          <w:i/>
          <w:lang w:val="mn-MN"/>
        </w:rPr>
        <w:t xml:space="preserve">уудын бүсийн өргөн </w:t>
      </w:r>
      <w:r>
        <w:rPr>
          <w:rFonts w:cstheme="minorHAnsi"/>
          <w:i/>
        </w:rPr>
        <w:t>(eV)</w:t>
      </w:r>
    </w:p>
    <w:p w14:paraId="509E04F6" w14:textId="55EA774C" w:rsidR="00764CB4" w:rsidRPr="00FC60EF" w:rsidRDefault="007175D9" w:rsidP="00764CB4">
      <w:pPr>
        <w:rPr>
          <w:rFonts w:cstheme="minorHAnsi"/>
        </w:rPr>
      </w:pPr>
      <w:r w:rsidRPr="007175D9">
        <w:rPr>
          <w:rFonts w:cstheme="minorHAnsi"/>
        </w:rPr>
        <w:drawing>
          <wp:inline distT="0" distB="0" distL="0" distR="0" wp14:anchorId="1C3EB56E" wp14:editId="71194CA9">
            <wp:extent cx="6120765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3E16" w14:textId="729EECAC" w:rsidR="00764CB4" w:rsidRPr="00FC60EF" w:rsidRDefault="00764CB4" w:rsidP="00764CB4">
      <w:pPr>
        <w:rPr>
          <w:rFonts w:cstheme="minorHAnsi"/>
        </w:rPr>
      </w:pPr>
    </w:p>
    <w:p w14:paraId="5127C156" w14:textId="77777777" w:rsidR="00764CB4" w:rsidRPr="00FC60EF" w:rsidRDefault="00764CB4" w:rsidP="00764CB4">
      <w:pPr>
        <w:rPr>
          <w:rFonts w:cstheme="minorHAnsi"/>
        </w:rPr>
      </w:pPr>
    </w:p>
    <w:p w14:paraId="7D30D6EE" w14:textId="77777777" w:rsidR="00764CB4" w:rsidRPr="00FC60EF" w:rsidRDefault="00764CB4" w:rsidP="00764CB4">
      <w:pPr>
        <w:rPr>
          <w:rFonts w:cstheme="minorHAnsi"/>
        </w:rPr>
      </w:pPr>
    </w:p>
    <w:p w14:paraId="55B26EBB" w14:textId="77777777" w:rsidR="00764CB4" w:rsidRPr="00FC60EF" w:rsidRDefault="00764CB4" w:rsidP="00764CB4">
      <w:pPr>
        <w:rPr>
          <w:rFonts w:cstheme="minorHAnsi"/>
        </w:rPr>
      </w:pPr>
    </w:p>
    <w:p w14:paraId="394EE8F4" w14:textId="77777777" w:rsidR="00764CB4" w:rsidRPr="00FC60EF" w:rsidRDefault="00764CB4" w:rsidP="00764CB4">
      <w:pPr>
        <w:rPr>
          <w:rFonts w:cstheme="minorHAnsi"/>
        </w:rPr>
      </w:pPr>
    </w:p>
    <w:p w14:paraId="234BBD7F" w14:textId="77777777" w:rsidR="00764CB4" w:rsidRPr="00FC60EF" w:rsidRDefault="00764CB4" w:rsidP="00764CB4">
      <w:pPr>
        <w:rPr>
          <w:rFonts w:cstheme="minorHAnsi"/>
        </w:rPr>
      </w:pPr>
    </w:p>
    <w:p w14:paraId="2BB17759" w14:textId="77777777" w:rsidR="00764CB4" w:rsidRPr="00FC60EF" w:rsidRDefault="00764CB4" w:rsidP="00764CB4">
      <w:pPr>
        <w:rPr>
          <w:rFonts w:cstheme="minorHAnsi"/>
        </w:rPr>
      </w:pPr>
    </w:p>
    <w:p w14:paraId="523C4C60" w14:textId="77777777" w:rsidR="00764CB4" w:rsidRPr="00FC60EF" w:rsidRDefault="00764CB4" w:rsidP="00764CB4">
      <w:pPr>
        <w:rPr>
          <w:rFonts w:cstheme="minorHAnsi"/>
        </w:rPr>
      </w:pPr>
    </w:p>
    <w:p w14:paraId="6E4ADDCF" w14:textId="77777777" w:rsidR="00764CB4" w:rsidRPr="00FC60EF" w:rsidRDefault="00764CB4" w:rsidP="00764CB4">
      <w:pPr>
        <w:rPr>
          <w:rFonts w:cstheme="minorHAnsi"/>
        </w:rPr>
      </w:pPr>
    </w:p>
    <w:p w14:paraId="492C2D5C" w14:textId="77777777" w:rsidR="00764CB4" w:rsidRPr="00FC60EF" w:rsidRDefault="00764CB4" w:rsidP="00764CB4">
      <w:pPr>
        <w:rPr>
          <w:rFonts w:cstheme="minorHAnsi"/>
        </w:rPr>
      </w:pPr>
      <w:r w:rsidRPr="00FC60EF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FC60EF" w14:paraId="6B0E9B5C" w14:textId="77777777" w:rsidTr="002233DF">
        <w:tc>
          <w:tcPr>
            <w:tcW w:w="9629" w:type="dxa"/>
          </w:tcPr>
          <w:p w14:paraId="3ED4F046" w14:textId="77777777" w:rsidR="00764CB4" w:rsidRPr="00FC60EF" w:rsidRDefault="00764CB4" w:rsidP="002233DF">
            <w:pPr>
              <w:rPr>
                <w:rFonts w:cstheme="minorHAnsi"/>
              </w:rPr>
            </w:pPr>
            <w:r w:rsidRPr="00FC60EF">
              <w:rPr>
                <w:rFonts w:cstheme="minorHAnsi"/>
                <w:lang w:val="mn-MN"/>
              </w:rPr>
              <w:lastRenderedPageBreak/>
              <w:t>Нэр</w:t>
            </w:r>
            <w:r w:rsidRPr="00FC60EF">
              <w:rPr>
                <w:rFonts w:cstheme="minorHAnsi"/>
              </w:rPr>
              <w:t>___________________________________________________</w:t>
            </w:r>
            <w:r w:rsidRPr="00FC60EF">
              <w:rPr>
                <w:rFonts w:cstheme="minorHAnsi"/>
                <w:lang w:val="mn-MN"/>
              </w:rPr>
              <w:t xml:space="preserve"> Огноо</w:t>
            </w:r>
            <w:r w:rsidRPr="00FC60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FC60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FC60EF" w:rsidRDefault="00764CB4" w:rsidP="002233DF">
            <w:pPr>
              <w:rPr>
                <w:rFonts w:cstheme="minorHAnsi"/>
                <w:lang w:val="mn-MN"/>
              </w:rPr>
            </w:pPr>
            <w:r w:rsidRPr="00FC60EF">
              <w:rPr>
                <w:rFonts w:cstheme="minorHAnsi"/>
                <w:lang w:val="mn-MN"/>
              </w:rPr>
              <w:t>Сэдэв</w:t>
            </w:r>
            <w:r w:rsidRPr="00FC60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FC60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FC60EF" w:rsidRDefault="00764CB4" w:rsidP="00764CB4">
      <w:pPr>
        <w:rPr>
          <w:rFonts w:cstheme="minorHAnsi"/>
        </w:rPr>
      </w:pPr>
    </w:p>
    <w:p w14:paraId="64DF7A72" w14:textId="0E8EB11C" w:rsidR="00764CB4" w:rsidRPr="00FC60EF" w:rsidRDefault="00764CB4" w:rsidP="00764CB4">
      <w:pPr>
        <w:jc w:val="center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Зорилго:</w:t>
      </w:r>
    </w:p>
    <w:p w14:paraId="71E25B7C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Үр дүн, хэлэлцүүлэг:</w:t>
      </w:r>
    </w:p>
    <w:p w14:paraId="52B3B54D" w14:textId="77777777" w:rsidR="007175D9" w:rsidRPr="007175D9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>Даалгавар 1. Органик нэгдэл</w:t>
      </w:r>
      <w:r>
        <w:rPr>
          <w:rFonts w:cstheme="minorHAnsi"/>
          <w:i/>
          <w:lang w:val="mn-MN"/>
        </w:rPr>
        <w:t>ийн химийн шинж чанар</w:t>
      </w:r>
    </w:p>
    <w:p w14:paraId="733525AB" w14:textId="77777777" w:rsidR="007175D9" w:rsidRPr="00FC60EF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Тооцооны дүнгээс нийт энерги, диполийн момент, </w:t>
      </w:r>
      <w:r w:rsidRPr="00FC60EF">
        <w:rPr>
          <w:rFonts w:cstheme="minorHAnsi"/>
        </w:rPr>
        <w:t>HOMO, LUMO</w:t>
      </w:r>
      <w:r w:rsidRPr="00FC60EF">
        <w:rPr>
          <w:rFonts w:cstheme="minorHAnsi"/>
          <w:lang w:val="mn-MN"/>
        </w:rPr>
        <w:t xml:space="preserve"> түвшний энергийг хүснэгтээр илэрхийлнэ үү.</w:t>
      </w:r>
    </w:p>
    <w:p w14:paraId="58F308A1" w14:textId="77777777" w:rsidR="007175D9" w:rsidRPr="00FC60EF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Бүсийн өргөн, иончлолын потенциал, электрон төрөлслийн энергийг тооцоолно уу.</w:t>
      </w:r>
    </w:p>
    <w:p w14:paraId="347F5299" w14:textId="466629DE" w:rsidR="007175D9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Тооцооны үр дүнг онолын үндэслэлтэй тайлбарлан дүгнэлт хийнэ үү.</w:t>
      </w:r>
    </w:p>
    <w:p w14:paraId="5860FAF2" w14:textId="528547E4" w:rsidR="007175D9" w:rsidRDefault="00685696" w:rsidP="007175D9">
      <w:pPr>
        <w:spacing w:after="120" w:line="276" w:lineRule="auto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 2. </w:t>
      </w:r>
      <w:r>
        <w:rPr>
          <w:rFonts w:cstheme="minorHAnsi"/>
          <w:i/>
          <w:lang w:val="mn-MN"/>
        </w:rPr>
        <w:t>Хагас дамжуулагч материал</w:t>
      </w:r>
    </w:p>
    <w:p w14:paraId="718E72E3" w14:textId="59C8B458" w:rsidR="00685696" w:rsidRPr="00FC60EF" w:rsidRDefault="00685696" w:rsidP="00685696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Үр дүн, хэлэлцүүлэгийн хэсгийг гүйцэтгэнэ үү.</w:t>
      </w:r>
    </w:p>
    <w:p w14:paraId="1E84BC85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Дүгнэлт:</w:t>
      </w:r>
    </w:p>
    <w:p w14:paraId="08074815" w14:textId="2DF0DE18" w:rsidR="00234956" w:rsidRPr="00FC60EF" w:rsidRDefault="00234956">
      <w:pPr>
        <w:rPr>
          <w:rFonts w:cstheme="minorHAnsi"/>
        </w:rPr>
      </w:pPr>
    </w:p>
    <w:sectPr w:rsidR="00234956" w:rsidRPr="00FC60EF" w:rsidSect="0090764E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BA58" w14:textId="77777777" w:rsidR="00834F13" w:rsidRDefault="00834F13">
      <w:pPr>
        <w:spacing w:after="0" w:line="240" w:lineRule="auto"/>
      </w:pPr>
      <w:r>
        <w:separator/>
      </w:r>
    </w:p>
  </w:endnote>
  <w:endnote w:type="continuationSeparator" w:id="0">
    <w:p w14:paraId="47BA41CE" w14:textId="77777777" w:rsidR="00834F13" w:rsidRDefault="0083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1C2A" w14:textId="77777777" w:rsidR="00834F13" w:rsidRDefault="00834F13">
      <w:pPr>
        <w:spacing w:after="0" w:line="240" w:lineRule="auto"/>
      </w:pPr>
      <w:r>
        <w:separator/>
      </w:r>
    </w:p>
  </w:footnote>
  <w:footnote w:type="continuationSeparator" w:id="0">
    <w:p w14:paraId="32CF688C" w14:textId="77777777" w:rsidR="00834F13" w:rsidRDefault="00834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3612">
    <w:abstractNumId w:val="4"/>
  </w:num>
  <w:num w:numId="2" w16cid:durableId="304042699">
    <w:abstractNumId w:val="2"/>
  </w:num>
  <w:num w:numId="3" w16cid:durableId="31345618">
    <w:abstractNumId w:val="1"/>
  </w:num>
  <w:num w:numId="4" w16cid:durableId="2046640429">
    <w:abstractNumId w:val="3"/>
  </w:num>
  <w:num w:numId="5" w16cid:durableId="41963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14883"/>
    <w:rsid w:val="001F3E40"/>
    <w:rsid w:val="00234956"/>
    <w:rsid w:val="002B49F1"/>
    <w:rsid w:val="002D1B7F"/>
    <w:rsid w:val="003F3690"/>
    <w:rsid w:val="00483E85"/>
    <w:rsid w:val="005D0C15"/>
    <w:rsid w:val="00685696"/>
    <w:rsid w:val="007175D9"/>
    <w:rsid w:val="00764CB4"/>
    <w:rsid w:val="007D1D77"/>
    <w:rsid w:val="00834F13"/>
    <w:rsid w:val="00E461D5"/>
    <w:rsid w:val="00F632E9"/>
    <w:rsid w:val="00F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10</cp:revision>
  <dcterms:created xsi:type="dcterms:W3CDTF">2023-03-29T23:05:00Z</dcterms:created>
  <dcterms:modified xsi:type="dcterms:W3CDTF">2023-04-05T23:27:00Z</dcterms:modified>
</cp:coreProperties>
</file>