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SLGS SCHOOL PLATFORM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E3C"/>
          <w:sz w:val="52"/>
          <w:szCs w:val="52"/>
        </w:rPr>
        <w:t xml:space="preserve">EduMeet Video Conferencing</w:t>
      </w:r>
    </w:p>
    <w:p>
      <w:pPr>
        <w:spacing w:after="80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Platform Architecture &amp; Build Plan</w:t>
      </w:r>
    </w:p>
    <w:p>
      <w:pPr>
        <w:pBdr>
          <w:bottom w:val="single" w:color="2563EB" w:sz="6" w:space="8"/>
        </w:pBdr>
        <w:spacing w:after="2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For GitHub Copilot (Claude Opus Agent) in VS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F1E3C"/>
                <w:sz w:val="22"/>
                <w:szCs w:val="22"/>
              </w:rPr>
              <w:t xml:space="preserve">This document contains the complete architecture plan, technology decisions, build order, and implementation guidance for integrating EduMeet into the SLGS school website, deploying it as a standalone platform, and building iOS/Android mobile apps — all powered by a single Go real-time backend.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680"/>
        <w:gridCol w:w="168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Signaling Server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(Gin + WebSocket)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new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School Website Integration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+ React (existing)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Extend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Standalone Web 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(same codebase)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deployment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 + Android 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new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State / Auth Bridge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Tutor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+ Anthropic SDK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Extend existing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SLGS already has a school website built in Python and React. EduMeet is a next-generation video conferencing platform designed for schools — far exceeding Teams or Zoom in features tailored to education. The goal is to deliver EduMeet in three forms: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Three Surfaces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Embedded in SLGS school website as a protected /classroom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Standalone deployment — same code, white-labeled, separate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iOS and Android app via React Native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Core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 Go backend serves all three surfaces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Python backend is not replaced — only extended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React/React Native share 60-70% of component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WebRTC reinvented — use proven libraries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2. Architecture Diagram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separates concerns cleanly across four layers: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CLIENTS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├── Browser (SLGS Website)   →  React embedded at /classroom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├── Browser (Standalone)     →  Same React build, different domain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└── Mobile (iOS + Android)   →  React Native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BACKEND LAYER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├── Go Signaling Server      →  WebSocket hub, rooms, relay, room state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├── /ws/join             →  WebSocket endpoint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├── /api/rooms           →  REST room management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└── /api/health          →  Health check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├── Python Backend (existing)→  Auth, grades, users, school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├── /api/auth/login      →  Issues JWT tokens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├── /api/users           →  User management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└── /api/grades          →  Grade book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└── Redis                    →  Shared session tokens between Go + Python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REAL-TIME EVENTS (Go WebSocket)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chat_message | whiteboard_draw | quiz_answer | hand_raise | room_join | room_leave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3. Technology Decisions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3.1  Why Go for the Signaling Server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existing Python backend handles auth, grades, and user data well. Adding another Python process for real-time WebSocket signaling creates resource contention and GIL bottlenecks under concurrent classroom load (30 students per room, multiple rooms). Go solves this cleanly: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(Gin + gorilla/websocket)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Concurrency model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Async/await, GIL limited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Goroutines — true parallelism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Memory per WebSocket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 MB per thread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 KB per goroutine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 concurrent connections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Noticeable overhead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Trivial — single process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Requires venv, pip, runtime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compiled binary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with Python auth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 Redis session tokens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 Redis session tokens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Python backend issues JWT tokens on login. Go validates those tokens against Redis on every WebSocket connection. Neither service needs to know the other's internals.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3.2  Why React Native for Mobile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Writing native Swift (iOS) and Kotlin (Android) separately doubles mobile workload with no user-facing advantage at this feature level. React Native gives: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60-70% shared code with the existing React web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state management, API call patterns, and component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react-native-webrtc for camera and microphone — production-proven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codebase, one team, one PR review process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6A34A"/>
                <w:sz w:val="22"/>
                <w:szCs w:val="22"/>
              </w:rPr>
              <w:t xml:space="preserve">Discord, Shopify, and Meta all run React Native in production at scale. For a school platform, it is the correct tradeoff between speed and quality.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4. Go Signaling Server — Detailed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4.1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edumeet-server/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main.go                 ← Entry point, router setup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go.mod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go.sum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config/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└── config.go           ← Env vars: Redis URL, JWT secret, 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hub/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├── hub.go              ← Central WebSocket hub (register/unregister/broadcast)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└── client.go           ← Per-connection client struct, read/write pumps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rooms/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├── room.go             ← Room struct: participants, breakout sub-rooms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└── manager.go          ← Room create/join/leave/list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handlers/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├── ws.go               ← WebSocket upgrade + client lifecycle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└── rest.go             ← REST: /api/rooms, /api/health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auth/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└── jwt.go              ← Validate JWT from Python, check Redis session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└── events/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└── types.go            ← Event type definitions (JSON schemas)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4.2  WebSocket Event Schema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events follow a consistent JSON envelope: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Inbound (client → server)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"type": "chat_message" | "whiteboard_draw" | "quiz_answer"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| "hand_raise" | "room_join" | "room_leave"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| "breakout_join" | "breakout_leave",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"room_id": "BIO-301",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"payload": { /* event-specific data */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Outbound (server → client)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"type": "same as inbound",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"from":  "user_id",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"room_id": "BIO-301",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"payload": { /* event-specific data */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"timestamp": "2025-04-10T18:00:00Z"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4.3  Key Go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gin-gonic/gin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router + middleware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get github.com/gin-gonic/gin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gorilla/websocket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get github.com/gorilla/websocket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go-redis/redis/v9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client for session validation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get github.com/go-redis/redis/v9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golang-jwt/jwt/v5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validation (matches Python tokens)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get github.com/golang-jwt/jwt/v5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rs/zerolog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get github.com/rs/zerolog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spf13/viper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 management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get github.com/spf13/viper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5. Python Backend Extensions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existing Python backend requires minimal changes. Two additions are needed: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5.1  Redis Session Bridge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successful login, Python writes the JWT to Redis with a TTL matching the token expiry. Go reads this on every WebSocket connect to verify the user without calling Python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In existing Python auth handler (FastAPI/Django)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redis, jwt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 = redis.Redis.from_url(os.environ["REDIS_URL"])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def login(user):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token = jwt.encode({"user_id": user.id, "role": user.role}, SECRET)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r.setex(f"session:{token}", 3600, user.id)  # TTL = 1 hour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{"token": token}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5.2  AI Tutor Endpoint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one new endpoint to the Python backend that proxies the Anthropic API. The React frontend calls this from the AI Tutor view — keeping the API key server-side.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New endpoint: POST /api/ai/tutor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anthropic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client = anthropic.Anthropic(api_key=os.environ["ANTHROPIC_API_KEY"])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@router.post("/api/ai/tutor")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async def ai_tutor(body: TutorRequest, user=Depends(get_current_user)):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message = client.messages.create(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model="claude-opus-4-5",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max_tokens=1024,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system="You are a helpful school AI tutor for SLGS students.",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messages=[{"role": "user", "content": body.question}]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{"response": message.content[0].text}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6. React Web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6.1  Embedding in SLGS Website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EduMeet is added as a protected route in the existing React app. Students and teachers see the classroom only after authentication.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src/App.jsx — add to existing router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PrivateRoute } from "./auth";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EduMeet from "./edumeet/EduMeet";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&lt;Route path="/classroom/:roomId" element={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&lt;PrivateRoute&gt;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&lt;EduMeet goServerUrl={process.env.REACT_APP_GO_WS_URL}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&lt;/PrivateRoute&gt;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 /&gt;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6.2  WebSocket Hook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single custom hook manages the Go WebSocket connection, used across Classroom, Whiteboard, Quiz, and Chat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src/edumeet/hooks/useEdumeetSocket.js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function useEdumeetSocket(roomId, token)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[ws, setWs] = useState(null);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[events, setEvents] = useState([]);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const socket = new WebSocket(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`${process.env.REACT_APP_GO_WS_URL}/ws/join?room=${roomId}&amp;token=${token}`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socket.onmessage = (e) =&gt; setEvents(prev =&gt; [...prev, JSON.parse(e.data)]);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setWs(socket);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() =&gt; socket.close();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}, [roomId, token]);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send = (type, payload) =&gt; ws?.send(JSON.stringify({ type, payload }));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{ events, send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7. Standalone Deployment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standalone version is the same React codebase with a different build configuration. No code changes are needed — only environment variables and branding differ.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SLGS Website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Standalone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slgs.edu/classroom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edumeet.slgs.edu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SLGS Python backend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Python backend, separate login page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SLGS header/nav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EduMeet logo, standalone shell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REACT_APP_MODE=embedded npm run build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REACT_APP_MODE=standalone npm run build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server as SLGS site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Separate Nginx/Vercel instance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8. React Native Mobile App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8.1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edumeet-mobile/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App.tsx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├── screens/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│   ├── LoginScreen.tsx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│   ├── ClassroomScreen.tsx      ← Main video view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│   ├── WhiteboardScreen.tsx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│   ├── BreakoutScreen.tsx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│   └── QuizScreen.tsx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├── components/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│   ├── ParticipantGrid.tsx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│   ├── ControlBar.tsx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│   └── ChatSidebar.tsx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├── hooks/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│   └── useEdumeetSocket.ts      ← Shared with web (minor adaptation)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└── services/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    ├── api.ts                   ← Python backend REST calls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│       └── webrtc.ts               ← react-native-webrtc wrapper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android/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└── ios/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8.2  Key React Native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react-native-webrtc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Camera, microphone, WebRTC peer connections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@react-navigation/native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Screen navigation (Stack + Tab)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react-native-mmkv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 local storage (replaces AsyncStorage)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High-performance animations for UI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react-native-gesture-handler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Touch gestures for whiteboard drawing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react-native-svg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Whiteboard canvas rendering on mobile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@notifee/react-native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notifications (class starting, hand raised)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9. Build Order &amp; Timeline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this sequence strictly. Each phase unblocks the next. Do not start mobile until the WebSocket API is stable.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680"/>
        <w:gridCol w:w="228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Unblocks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setup + Python session bridge + JWT shared secret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Everything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signaling server — hub, rooms, WebSocket events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1-2 weeks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2, 3, 4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web — useEdumeetSocket hook + Classroom, Chat, Whiteboard, Quiz wired to Go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1-2 weeks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SLGS website integration — /classroom route, PrivateRoute, nav links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3-4 days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 standalone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Standalone deployment — env config, branding, Nginx/Vercel setup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2-3 days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standalone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AI tutor endpoint + Anthropic SDK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2-3 days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in all surfaces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 app — screens, navigation, WebRTC, Go WebSocket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4-6 weeks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stores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store submission — Apple App Store + Google Play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1-2 weeks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users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10. Claude Copilot Agent — Prompt Guide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these prompts in VS Code with GitHub Copilot (Claude Opus agent) to build each component. Feed this document to Copilot at the start of each session.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D97706"/>
                <w:sz w:val="22"/>
                <w:szCs w:val="22"/>
              </w:rPr>
              <w:t xml:space="preserve">Tip: Open this document in VS Code, then say "Read the attached plan and start Phase 1" — Copilot will use it as context for the entire session.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Phase 0 — Redis + Auth Bridge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Redis locally with Docker: docker run -d -p 6379:6379 redis:alpine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redis-py to the existing Python backend requirements.txt and wire session writes to login handler as shown in Section 5.1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 shared JWT secret and add it to both Python and Go environment configs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Phase 1 — Go Signaling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Scaffold the Go project using the structure in Section 4.1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the WebSocket hub (client register/unregister, broadcast to room)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JWT validation middleware in auth/jwt.go using the shared secret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room manager: create, join, leave, list rooms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Wire all WebSocket event types from Section 4.2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/api/health and /api/rooms REST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integration tests for hub concurrency with 50 simulated clients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Phase 2 — React Web Wiring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useEdumeetSocket hook from Section 6.2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static chat in EduMeet with live WebSocket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Wire whiteboard draw events through Go so all participants see strokes in real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Wire quiz answer submissions and leaderboard updates through 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Wire hand raise and breakout room join/leave events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E3C"/>
          <w:sz w:val="26"/>
          <w:szCs w:val="26"/>
        </w:rPr>
        <w:t xml:space="preserve">Phase 6 — React Native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npx react-native init EduMeetMobile --template react-native-template-typescript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packages from Section 8.2 and configure Metro bundler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 useEdumeetSocket hook for React Native WebSocket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ClassroomScreen with react-native-webrtc for camera/mic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 Whiteboard using react-native-svg and react-native-gesture-handler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push notifications with @notifee for class-start and hand-raise alerts</w:t>
      </w:r>
    </w:p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11.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48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GO_PORT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 for Go server (default: 8080)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REDIS_URL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+ Python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redis://localhost:6379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+ Python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secret — must match in both services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PYTHON_API_URL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(optional)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Go to call Python if needed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Anthropic API key for AI Tutor endpoint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REACT_APP_GO_WS_URL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ws://localhost:8080 (dev) or wss://go.slgs.edu (prod)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REACT_APP_PYTHON_URL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http://localhost:8000 (dev) or https://api.slgs.edu (prod)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REACT_APP_MODE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embedded | standalone — controls branding/layout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F1E3C"/>
          <w:sz w:val="32"/>
          <w:szCs w:val="32"/>
        </w:rPr>
        <w:t xml:space="preserve">12. Key Decisions Log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decisions are final. Do not relitigate them with Copilot — state them as constraints.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E3C"/>
          <w:sz w:val="22"/>
          <w:szCs w:val="22"/>
        </w:rPr>
        <w:t xml:space="preserve">Not Python — avoids GIL, compiles to single binary, handles 10k+ WebSockets.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Go for signaling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E3C"/>
          <w:sz w:val="22"/>
          <w:szCs w:val="22"/>
        </w:rPr>
        <w:t xml:space="preserve">Not Swift/Kotlin — shares logic with web React, one team, faster delivery.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React Native for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E3C"/>
          <w:sz w:val="22"/>
          <w:szCs w:val="22"/>
        </w:rPr>
        <w:t xml:space="preserve">Only additions: Redis session write on login, one AI tutor endpoint.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Python backend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E3C"/>
          <w:sz w:val="22"/>
          <w:szCs w:val="22"/>
        </w:rPr>
        <w:t xml:space="preserve">Stateless auth validation without Go calling Python on every connection.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Redis as bridge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E3C"/>
          <w:sz w:val="22"/>
          <w:szCs w:val="22"/>
        </w:rPr>
        <w:t xml:space="preserve">Use react-native-webrtc and existing browser WebRTC APIs — do not write STUN/TURN from scratch.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WebRTC via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E3C"/>
          <w:sz w:val="22"/>
          <w:szCs w:val="22"/>
        </w:rPr>
        <w:t xml:space="preserve">All events use the same JSON envelope (Section 4.2) — do not create separate schemas per feature.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Single WebSocket event schema</w:t>
      </w:r>
    </w:p>
    <w:p>
      <w:pPr>
        <w:spacing w:after="320"/>
      </w:pPr>
      <w:r>
        <w:t xml:space="preserve"/>
      </w:r>
    </w:p>
    <w:p>
      <w:pPr>
        <w:pBdr>
          <w:top w:val="single" w:color="2563EB" w:sz="4" w:space="8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SLGS EduMeet — Architecture Plan  |  Upload to VS Code Copilot (Claude Opus Agent)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4748B"/>
        <w:sz w:val="16"/>
        <w:szCs w:val="16"/>
      </w:rPr>
      <w:t xml:space="preserve">SLGS School Platform  |  EduMeet Video Conferencing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SLGS EduMeet — Platform Architecture &amp; Build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2026-04-10T18:57:32.658Z</dcterms:created>
  <dcterms:modified xsi:type="dcterms:W3CDTF">2026-04-10T18:57:32.658Z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