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109 [NEXT VERSE] 110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said to my Lord Sit at My right hand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I make Your enemies the footstool of Your feet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The Lord shall send forth the rod of Your power from Zion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rule in the midst of Your enemies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With You is the beginning in the day of Your power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brightness of Your saints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begotten You from the womb before the morning star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Lord swore and will not repent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 priest forever according to the order of Melchizedek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Lord at Your right hand crushed kings in the day of His wrath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He shall judge among the nations He shall fill them with dead bodies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crush the heads of many on earth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shall drink from the brook on the way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He shall raise His head high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