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 of the sons of Jonadab and the first ones taken captive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in You I hope may I never be put to shame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Deliver me in Your righteousness and set me free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 Your ear to me and save 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Be to me a God for protection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strong place for salvation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are my foundation and my refuge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O my God deliver me from the hand of the sinner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hand of those who transgress the law and act unjustly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You are my patience O Lord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my hope from my youth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By You I have been supported from birth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my mothers womb You have been my protector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song shall be always of You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Iam become as a wonder tomany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are my strong helper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Let my mouth be filled with Your praise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may sing of Your glory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Your magnificence all the day long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Do not abandon me in the time of old age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my strength fails do not forsake 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my enemies speak against 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watch for my soul plot together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Saying God forsook him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 and lay hold of him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there is no deliverer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O God do not stand far off from me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my God give heed to help 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Let those who falsely accuse my soul be shamed and forsaken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those who seek evils for me be covered with shame and reproach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But I will hope continually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add to all Your praise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My mouth shall proclaim Your righteousness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salvation all the day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am not acquainted with learning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I shall enter into the power of the Lord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I shall remember Your righteousness Yours alone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You taught me O God from my youth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then until now I will proclaim Your wonders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And even to old age and to my last breath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God do not abandon me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I proclaim Your arm to every coming generation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Your mighty deeds and Your righteousness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O God I proclaim the magnificent things You did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to the highest heaven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God who is like You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How great and evil are the afflictions You showed me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returned and made me live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raised me up again from the depths of the earth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You multiplied Your greatness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returned and comforted me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brought me up again from the depths of the earth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Truly I will give thanks to You with the instrument of a psalm O God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sing to You with the lyre O Holy One of Israel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My lips will greatly rejoice when I sing to You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will my soul which You redeemed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My tongue shall meditate on Your righteousness all the day long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those who seek evils for me are dishonored and shamed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