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1462" w14:textId="77777777" w:rsidR="002071DC" w:rsidRDefault="002071DC" w:rsidP="008979D9">
      <w:pPr>
        <w:pStyle w:val="NormalWeb"/>
        <w:spacing w:before="24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Gumball Machine</w:t>
      </w:r>
    </w:p>
    <w:p w14:paraId="137CF8C1" w14:textId="601709E8" w:rsidR="002071DC" w:rsidRDefault="002071DC" w:rsidP="002071D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5B9759" wp14:editId="38F3126F">
            <wp:extent cx="21431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5771" w14:textId="31247FBC" w:rsidR="00323851" w:rsidRDefault="00323851"/>
    <w:p w14:paraId="604509E4" w14:textId="53994B51" w:rsidR="002071DC" w:rsidRDefault="002071DC"/>
    <w:p w14:paraId="3AEB33F3" w14:textId="24B49F89" w:rsidR="002071DC" w:rsidRPr="002A245F" w:rsidRDefault="002071DC" w:rsidP="0080474D">
      <w:pPr>
        <w:spacing w:after="0"/>
        <w:rPr>
          <w:b/>
          <w:bCs/>
        </w:rPr>
      </w:pPr>
      <w:r w:rsidRPr="002A245F">
        <w:rPr>
          <w:b/>
          <w:bCs/>
        </w:rPr>
        <w:t>What does a Gumball Machine do?</w:t>
      </w:r>
    </w:p>
    <w:p w14:paraId="0A5063EE" w14:textId="77777777" w:rsidR="002A245F" w:rsidRDefault="002A245F" w:rsidP="0080474D">
      <w:pPr>
        <w:spacing w:after="0"/>
      </w:pPr>
    </w:p>
    <w:p w14:paraId="66B08150" w14:textId="49165A08" w:rsidR="002A245F" w:rsidRDefault="002A245F" w:rsidP="0080474D">
      <w:pPr>
        <w:spacing w:after="0"/>
      </w:pPr>
      <w:r>
        <w:t>Holds gumballs</w:t>
      </w:r>
    </w:p>
    <w:p w14:paraId="7988C410" w14:textId="5F7AD2D8" w:rsidR="002A245F" w:rsidRDefault="002A245F" w:rsidP="0080474D">
      <w:pPr>
        <w:spacing w:after="0"/>
      </w:pPr>
      <w:r>
        <w:t>Accepts coin(s)</w:t>
      </w:r>
    </w:p>
    <w:p w14:paraId="40591D6A" w14:textId="5DB0E791" w:rsidR="002A245F" w:rsidRDefault="002A245F" w:rsidP="0080474D">
      <w:pPr>
        <w:spacing w:after="0"/>
      </w:pPr>
      <w:r>
        <w:t>Put in coin and returns a gumball</w:t>
      </w:r>
    </w:p>
    <w:p w14:paraId="0A1EE12B" w14:textId="4821F170" w:rsidR="002A245F" w:rsidRDefault="002A245F" w:rsidP="0080474D">
      <w:pPr>
        <w:spacing w:after="0"/>
      </w:pPr>
      <w:r>
        <w:t>Validate coin value</w:t>
      </w:r>
    </w:p>
    <w:p w14:paraId="59383C90" w14:textId="3A19B1D9" w:rsidR="002A245F" w:rsidRDefault="002A245F" w:rsidP="0080474D">
      <w:pPr>
        <w:spacing w:after="0"/>
      </w:pPr>
      <w:r>
        <w:t>Makes noises</w:t>
      </w:r>
    </w:p>
    <w:p w14:paraId="06C8B2A5" w14:textId="324FC9D8" w:rsidR="002A245F" w:rsidRDefault="002A245F" w:rsidP="0080474D">
      <w:pPr>
        <w:spacing w:after="0"/>
      </w:pPr>
      <w:r>
        <w:t>Turn knob</w:t>
      </w:r>
    </w:p>
    <w:p w14:paraId="39FF2063" w14:textId="56C379DC" w:rsidR="002A245F" w:rsidRDefault="002A245F" w:rsidP="0080474D">
      <w:pPr>
        <w:spacing w:after="0"/>
      </w:pPr>
      <w:r>
        <w:t>Store coins</w:t>
      </w:r>
    </w:p>
    <w:p w14:paraId="2426C32B" w14:textId="05F78024" w:rsidR="002A245F" w:rsidRDefault="002A245F" w:rsidP="0080474D">
      <w:pPr>
        <w:spacing w:after="0"/>
      </w:pPr>
      <w:r>
        <w:t>Won’t dispense when empty</w:t>
      </w:r>
    </w:p>
    <w:p w14:paraId="02FB8620" w14:textId="24A28774" w:rsidR="002A245F" w:rsidRDefault="002A245F" w:rsidP="0080474D">
      <w:pPr>
        <w:spacing w:after="0"/>
      </w:pPr>
      <w:r>
        <w:t>Won’t dispense when coin is incorrect</w:t>
      </w:r>
    </w:p>
    <w:p w14:paraId="6004DEAA" w14:textId="35DEF733" w:rsidR="002A245F" w:rsidRDefault="002A245F" w:rsidP="0080474D">
      <w:pPr>
        <w:spacing w:after="0"/>
      </w:pPr>
    </w:p>
    <w:p w14:paraId="45BE3864" w14:textId="77777777" w:rsidR="002A245F" w:rsidRDefault="002A245F" w:rsidP="0080474D">
      <w:pPr>
        <w:spacing w:after="0"/>
      </w:pPr>
    </w:p>
    <w:p w14:paraId="1E1C1918" w14:textId="0A33245E" w:rsidR="002071DC" w:rsidRPr="002A245F" w:rsidRDefault="002071DC" w:rsidP="0080474D">
      <w:pPr>
        <w:spacing w:after="0"/>
        <w:rPr>
          <w:b/>
          <w:bCs/>
        </w:rPr>
      </w:pPr>
      <w:r w:rsidRPr="002A245F">
        <w:rPr>
          <w:b/>
          <w:bCs/>
        </w:rPr>
        <w:t>What information does a gumball machine need to function?</w:t>
      </w:r>
    </w:p>
    <w:p w14:paraId="6706D89A" w14:textId="5F1ECCB0" w:rsidR="002A245F" w:rsidRDefault="002A245F" w:rsidP="0080474D">
      <w:pPr>
        <w:spacing w:after="0"/>
      </w:pPr>
      <w:r>
        <w:t>Coin(s) is correct</w:t>
      </w:r>
    </w:p>
    <w:p w14:paraId="3B9F6D28" w14:textId="7377C40B" w:rsidR="002A245F" w:rsidRDefault="002A245F" w:rsidP="0080474D">
      <w:pPr>
        <w:spacing w:after="0"/>
      </w:pPr>
      <w:r>
        <w:t>Knob is fully turned then coin is stored</w:t>
      </w:r>
    </w:p>
    <w:p w14:paraId="26EABA3B" w14:textId="5ACC8608" w:rsidR="002A245F" w:rsidRDefault="002A245F" w:rsidP="0080474D">
      <w:pPr>
        <w:spacing w:after="0"/>
      </w:pPr>
      <w:r>
        <w:t>Gumball is present</w:t>
      </w:r>
    </w:p>
    <w:p w14:paraId="733ED63E" w14:textId="317CB276" w:rsidR="002A245F" w:rsidRDefault="002A245F" w:rsidP="0080474D">
      <w:pPr>
        <w:spacing w:after="0"/>
      </w:pPr>
    </w:p>
    <w:p w14:paraId="32A1F8FF" w14:textId="60DF887C" w:rsidR="0080474D" w:rsidRDefault="0080474D" w:rsidP="0080474D">
      <w:pPr>
        <w:spacing w:after="0"/>
        <w:rPr>
          <w:b/>
          <w:bCs/>
        </w:rPr>
      </w:pPr>
    </w:p>
    <w:p w14:paraId="7A83D5FC" w14:textId="2EB515B1" w:rsidR="002A245F" w:rsidRDefault="002A245F" w:rsidP="0080474D">
      <w:pPr>
        <w:spacing w:after="0"/>
        <w:rPr>
          <w:b/>
          <w:bCs/>
        </w:rPr>
      </w:pPr>
    </w:p>
    <w:p w14:paraId="740DE590" w14:textId="542CC357" w:rsidR="002A245F" w:rsidRDefault="002A245F" w:rsidP="0080474D">
      <w:pPr>
        <w:spacing w:after="0"/>
        <w:rPr>
          <w:b/>
          <w:bCs/>
        </w:rPr>
      </w:pPr>
    </w:p>
    <w:p w14:paraId="544ECE86" w14:textId="77777777" w:rsidR="002A245F" w:rsidRDefault="002A245F" w:rsidP="0080474D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4932"/>
        <w:gridCol w:w="3004"/>
      </w:tblGrid>
      <w:tr w:rsidR="002A245F" w14:paraId="19F52C3C" w14:textId="77777777" w:rsidTr="00B56B5E">
        <w:tc>
          <w:tcPr>
            <w:tcW w:w="1414" w:type="dxa"/>
          </w:tcPr>
          <w:p w14:paraId="1B29065D" w14:textId="05C6CAE1" w:rsidR="002A245F" w:rsidRDefault="002A245F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Requirement</w:t>
            </w:r>
          </w:p>
        </w:tc>
        <w:tc>
          <w:tcPr>
            <w:tcW w:w="4932" w:type="dxa"/>
          </w:tcPr>
          <w:p w14:paraId="0FE5D4DC" w14:textId="1B9882DC" w:rsidR="002A245F" w:rsidRDefault="002A245F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3004" w:type="dxa"/>
          </w:tcPr>
          <w:p w14:paraId="7F23C2CD" w14:textId="475A4004" w:rsidR="002A245F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Story</w:t>
            </w:r>
          </w:p>
        </w:tc>
      </w:tr>
      <w:tr w:rsidR="002A245F" w14:paraId="647C7BBC" w14:textId="77777777" w:rsidTr="00B56B5E">
        <w:tc>
          <w:tcPr>
            <w:tcW w:w="1414" w:type="dxa"/>
          </w:tcPr>
          <w:p w14:paraId="5D0B6846" w14:textId="19AC2A36" w:rsidR="00384942" w:rsidRDefault="002A245F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84942">
              <w:rPr>
                <w:b/>
                <w:bCs/>
              </w:rPr>
              <w:t xml:space="preserve">  </w:t>
            </w:r>
          </w:p>
          <w:p w14:paraId="7520AC7A" w14:textId="1CEA2147" w:rsidR="002A245F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Happy Path</w:t>
            </w:r>
          </w:p>
        </w:tc>
        <w:tc>
          <w:tcPr>
            <w:tcW w:w="4932" w:type="dxa"/>
          </w:tcPr>
          <w:p w14:paraId="3DBA0D29" w14:textId="0F42A6E2" w:rsidR="002A245F" w:rsidRDefault="002A245F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Customer inserts coin</w:t>
            </w:r>
          </w:p>
          <w:p w14:paraId="46D8EE17" w14:textId="0B32CCD6" w:rsidR="002A245F" w:rsidRDefault="002A245F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Turns knob</w:t>
            </w:r>
          </w:p>
          <w:p w14:paraId="0185C4AD" w14:textId="01D6E202" w:rsidR="002A245F" w:rsidRDefault="002A245F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Receives gumball</w:t>
            </w:r>
          </w:p>
        </w:tc>
        <w:tc>
          <w:tcPr>
            <w:tcW w:w="3004" w:type="dxa"/>
          </w:tcPr>
          <w:p w14:paraId="03D6DA2C" w14:textId="395EB873" w:rsidR="002A245F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As a customer I would like to insert a coin and receive a gumball.</w:t>
            </w:r>
          </w:p>
        </w:tc>
      </w:tr>
      <w:tr w:rsidR="002A245F" w14:paraId="264A3F68" w14:textId="77777777" w:rsidTr="00B56B5E">
        <w:tc>
          <w:tcPr>
            <w:tcW w:w="1414" w:type="dxa"/>
          </w:tcPr>
          <w:p w14:paraId="22B26F17" w14:textId="77777777" w:rsidR="002A245F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DAEB3B7" w14:textId="257F2F47" w:rsidR="00384942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No Candy Present</w:t>
            </w:r>
          </w:p>
        </w:tc>
        <w:tc>
          <w:tcPr>
            <w:tcW w:w="4932" w:type="dxa"/>
          </w:tcPr>
          <w:p w14:paraId="2D181CE9" w14:textId="77777777" w:rsidR="002A245F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Customer inserts coin</w:t>
            </w:r>
          </w:p>
          <w:p w14:paraId="3841232E" w14:textId="2D7FD5DE" w:rsidR="00384942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Knob does not turn</w:t>
            </w:r>
          </w:p>
          <w:p w14:paraId="0F8C83F7" w14:textId="77777777" w:rsidR="00384942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No candy is returned</w:t>
            </w:r>
          </w:p>
          <w:p w14:paraId="62315CFA" w14:textId="2BD33D46" w:rsidR="00384942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Coin remains in slot</w:t>
            </w:r>
          </w:p>
        </w:tc>
        <w:tc>
          <w:tcPr>
            <w:tcW w:w="3004" w:type="dxa"/>
          </w:tcPr>
          <w:p w14:paraId="1AC8D96F" w14:textId="0FF60F3B" w:rsidR="002A245F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As a customer if the gumballs are sold out the knob should not turn.</w:t>
            </w:r>
          </w:p>
        </w:tc>
      </w:tr>
      <w:tr w:rsidR="002A245F" w14:paraId="51011589" w14:textId="77777777" w:rsidTr="00B56B5E">
        <w:tc>
          <w:tcPr>
            <w:tcW w:w="1414" w:type="dxa"/>
          </w:tcPr>
          <w:p w14:paraId="058A2CB2" w14:textId="77777777" w:rsidR="002A245F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096F4895" w14:textId="25ADDA67" w:rsidR="00384942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Incorrect coin</w:t>
            </w:r>
          </w:p>
        </w:tc>
        <w:tc>
          <w:tcPr>
            <w:tcW w:w="4932" w:type="dxa"/>
          </w:tcPr>
          <w:p w14:paraId="20F74DEC" w14:textId="77777777" w:rsidR="002A245F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Customer inserts coin</w:t>
            </w:r>
          </w:p>
          <w:p w14:paraId="19B5F33E" w14:textId="41AF1B3C" w:rsidR="00384942" w:rsidRDefault="00B56B5E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Knob does not turn</w:t>
            </w:r>
          </w:p>
          <w:p w14:paraId="116DED4F" w14:textId="77777777" w:rsidR="00384942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No candy is returned</w:t>
            </w:r>
          </w:p>
          <w:p w14:paraId="0D4040C4" w14:textId="60560B3A" w:rsidR="00384942" w:rsidRDefault="00384942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Coin remains in slot</w:t>
            </w:r>
          </w:p>
        </w:tc>
        <w:tc>
          <w:tcPr>
            <w:tcW w:w="3004" w:type="dxa"/>
          </w:tcPr>
          <w:p w14:paraId="7501615D" w14:textId="1220C967" w:rsidR="002A245F" w:rsidRDefault="00B56B5E" w:rsidP="0080474D">
            <w:pPr>
              <w:rPr>
                <w:b/>
                <w:bCs/>
              </w:rPr>
            </w:pPr>
            <w:r>
              <w:rPr>
                <w:b/>
                <w:bCs/>
              </w:rPr>
              <w:t>As customer if submit an incorrect coin the knob won’t turn</w:t>
            </w:r>
          </w:p>
        </w:tc>
      </w:tr>
      <w:tr w:rsidR="00B56B5E" w14:paraId="2A314C96" w14:textId="77777777" w:rsidTr="00B56B5E">
        <w:tc>
          <w:tcPr>
            <w:tcW w:w="1414" w:type="dxa"/>
          </w:tcPr>
          <w:p w14:paraId="3EDE02E3" w14:textId="77777777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2A5250CD" w14:textId="5DE14C39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Change Box is full</w:t>
            </w:r>
          </w:p>
        </w:tc>
        <w:tc>
          <w:tcPr>
            <w:tcW w:w="4932" w:type="dxa"/>
          </w:tcPr>
          <w:p w14:paraId="178ABB88" w14:textId="77777777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Customer inserts coin</w:t>
            </w:r>
          </w:p>
          <w:p w14:paraId="40491CAF" w14:textId="77777777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Knob does not turn</w:t>
            </w:r>
          </w:p>
          <w:p w14:paraId="4FDE3BF7" w14:textId="77777777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No candy is returned</w:t>
            </w:r>
          </w:p>
          <w:p w14:paraId="32F28FE1" w14:textId="1BAF5D22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Coin remains in slot</w:t>
            </w:r>
          </w:p>
        </w:tc>
        <w:tc>
          <w:tcPr>
            <w:tcW w:w="3004" w:type="dxa"/>
          </w:tcPr>
          <w:p w14:paraId="1E86888D" w14:textId="51E5F2AC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If the change box is full, the machine is </w:t>
            </w:r>
            <w:r w:rsidR="000853D0">
              <w:rPr>
                <w:b/>
                <w:bCs/>
              </w:rPr>
              <w:t>i</w:t>
            </w:r>
            <w:r>
              <w:rPr>
                <w:b/>
                <w:bCs/>
              </w:rPr>
              <w:t>noperable.</w:t>
            </w:r>
          </w:p>
        </w:tc>
      </w:tr>
      <w:tr w:rsidR="00B56B5E" w14:paraId="7D75223B" w14:textId="77777777" w:rsidTr="00B56B5E">
        <w:tc>
          <w:tcPr>
            <w:tcW w:w="1414" w:type="dxa"/>
          </w:tcPr>
          <w:p w14:paraId="5924261B" w14:textId="6B2A0D3C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31A40036" w14:textId="7299E7F2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Owner cashes out</w:t>
            </w:r>
          </w:p>
        </w:tc>
        <w:tc>
          <w:tcPr>
            <w:tcW w:w="4932" w:type="dxa"/>
          </w:tcPr>
          <w:p w14:paraId="2B57417D" w14:textId="77777777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Owner opens the change box</w:t>
            </w:r>
          </w:p>
          <w:p w14:paraId="0A2A89CC" w14:textId="77777777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Owner refills the gumballs</w:t>
            </w:r>
          </w:p>
          <w:p w14:paraId="7BA8F07B" w14:textId="0DF7BBCE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Report: reset gumball counter</w:t>
            </w:r>
          </w:p>
        </w:tc>
        <w:tc>
          <w:tcPr>
            <w:tcW w:w="3004" w:type="dxa"/>
          </w:tcPr>
          <w:p w14:paraId="1B1E88DC" w14:textId="130EBF58" w:rsidR="00B56B5E" w:rsidRDefault="00B56B5E" w:rsidP="00B56B5E">
            <w:pPr>
              <w:rPr>
                <w:b/>
                <w:bCs/>
              </w:rPr>
            </w:pPr>
            <w:r>
              <w:rPr>
                <w:b/>
                <w:bCs/>
              </w:rPr>
              <w:t>As the owner I would like to retrieve the coins and refill the gumballs</w:t>
            </w:r>
          </w:p>
        </w:tc>
      </w:tr>
      <w:tr w:rsidR="00B56B5E" w14:paraId="77DDC208" w14:textId="77777777" w:rsidTr="00B56B5E">
        <w:tc>
          <w:tcPr>
            <w:tcW w:w="1414" w:type="dxa"/>
          </w:tcPr>
          <w:p w14:paraId="11AF2820" w14:textId="77777777" w:rsidR="00B56B5E" w:rsidRDefault="00B56B5E" w:rsidP="00B56B5E">
            <w:pPr>
              <w:rPr>
                <w:b/>
                <w:bCs/>
              </w:rPr>
            </w:pPr>
          </w:p>
        </w:tc>
        <w:tc>
          <w:tcPr>
            <w:tcW w:w="4932" w:type="dxa"/>
          </w:tcPr>
          <w:p w14:paraId="07A2FC51" w14:textId="77777777" w:rsidR="00B56B5E" w:rsidRDefault="00B56B5E" w:rsidP="00B56B5E">
            <w:pPr>
              <w:rPr>
                <w:b/>
                <w:bCs/>
              </w:rPr>
            </w:pPr>
          </w:p>
        </w:tc>
        <w:tc>
          <w:tcPr>
            <w:tcW w:w="3004" w:type="dxa"/>
          </w:tcPr>
          <w:p w14:paraId="12B654BE" w14:textId="77777777" w:rsidR="00B56B5E" w:rsidRDefault="00B56B5E" w:rsidP="00B56B5E">
            <w:pPr>
              <w:rPr>
                <w:b/>
                <w:bCs/>
              </w:rPr>
            </w:pPr>
          </w:p>
        </w:tc>
      </w:tr>
    </w:tbl>
    <w:p w14:paraId="69D96A1A" w14:textId="77777777" w:rsidR="002A245F" w:rsidRDefault="002A245F" w:rsidP="0080474D">
      <w:pPr>
        <w:spacing w:after="0"/>
        <w:rPr>
          <w:b/>
          <w:bCs/>
        </w:rPr>
      </w:pPr>
    </w:p>
    <w:p w14:paraId="1D317D77" w14:textId="77777777" w:rsidR="00E419F9" w:rsidRDefault="00E419F9" w:rsidP="0080474D">
      <w:pPr>
        <w:spacing w:after="0"/>
        <w:rPr>
          <w:b/>
          <w:bCs/>
        </w:rPr>
      </w:pPr>
    </w:p>
    <w:p w14:paraId="3956731A" w14:textId="522F3438" w:rsidR="00E419F9" w:rsidRDefault="00E419F9" w:rsidP="0080474D">
      <w:pPr>
        <w:spacing w:after="0"/>
        <w:rPr>
          <w:b/>
          <w:bCs/>
        </w:rPr>
      </w:pPr>
      <w:r>
        <w:rPr>
          <w:b/>
          <w:bCs/>
        </w:rPr>
        <w:t>Nouns</w:t>
      </w:r>
    </w:p>
    <w:p w14:paraId="4E4689EF" w14:textId="6484A2DF" w:rsidR="00E419F9" w:rsidRPr="000E560F" w:rsidRDefault="000E560F" w:rsidP="000E560F">
      <w:pPr>
        <w:spacing w:after="0"/>
        <w:ind w:left="720"/>
      </w:pPr>
      <w:r>
        <w:t>g</w:t>
      </w:r>
      <w:r w:rsidRPr="000E560F">
        <w:t>umballs</w:t>
      </w:r>
    </w:p>
    <w:p w14:paraId="20680C7E" w14:textId="4F692658" w:rsidR="000E560F" w:rsidRDefault="000E560F" w:rsidP="000E560F">
      <w:pPr>
        <w:spacing w:after="0"/>
        <w:ind w:left="720"/>
      </w:pPr>
      <w:r w:rsidRPr="000E560F">
        <w:t>coins</w:t>
      </w:r>
    </w:p>
    <w:p w14:paraId="0FF0D5F0" w14:textId="29881ADA" w:rsidR="000E560F" w:rsidRDefault="000E560F" w:rsidP="000E560F">
      <w:pPr>
        <w:spacing w:after="0"/>
        <w:ind w:left="720"/>
      </w:pPr>
      <w:r>
        <w:t>knob</w:t>
      </w:r>
    </w:p>
    <w:p w14:paraId="657AF17D" w14:textId="255246C7" w:rsidR="000E560F" w:rsidRDefault="000E560F" w:rsidP="000E560F">
      <w:pPr>
        <w:spacing w:after="0"/>
        <w:ind w:left="720"/>
      </w:pPr>
      <w:r>
        <w:t>gumball cost</w:t>
      </w:r>
    </w:p>
    <w:p w14:paraId="6072126A" w14:textId="1FACF6A1" w:rsidR="000E560F" w:rsidRDefault="000E560F" w:rsidP="000E560F">
      <w:pPr>
        <w:spacing w:after="0"/>
        <w:ind w:left="720"/>
      </w:pPr>
      <w:r>
        <w:t xml:space="preserve">gumball machine </w:t>
      </w:r>
    </w:p>
    <w:p w14:paraId="497E4406" w14:textId="57E3EE0A" w:rsidR="000E560F" w:rsidRDefault="000E560F" w:rsidP="000E560F">
      <w:pPr>
        <w:spacing w:after="0"/>
        <w:ind w:left="720"/>
      </w:pPr>
      <w:r>
        <w:t>coin box</w:t>
      </w:r>
    </w:p>
    <w:p w14:paraId="780798CB" w14:textId="62DFA007" w:rsidR="000E560F" w:rsidRDefault="000E560F" w:rsidP="000E560F">
      <w:pPr>
        <w:spacing w:after="0"/>
        <w:ind w:left="720"/>
      </w:pPr>
      <w:r>
        <w:t>gumball counter</w:t>
      </w:r>
    </w:p>
    <w:p w14:paraId="380B0C01" w14:textId="649B6934" w:rsidR="000E560F" w:rsidRDefault="000E560F" w:rsidP="000E560F">
      <w:pPr>
        <w:spacing w:after="0"/>
        <w:ind w:left="720"/>
      </w:pPr>
      <w:r>
        <w:t>// customer</w:t>
      </w:r>
    </w:p>
    <w:p w14:paraId="385DE217" w14:textId="56763776" w:rsidR="000E560F" w:rsidRDefault="000E560F" w:rsidP="000E560F">
      <w:pPr>
        <w:spacing w:after="0"/>
        <w:ind w:left="720"/>
      </w:pPr>
      <w:r>
        <w:t>// owner</w:t>
      </w:r>
    </w:p>
    <w:p w14:paraId="4F73153A" w14:textId="7D1BDDB6" w:rsidR="000E560F" w:rsidRDefault="000E560F" w:rsidP="000E560F">
      <w:pPr>
        <w:spacing w:after="0"/>
        <w:ind w:left="720"/>
      </w:pPr>
      <w:r>
        <w:t>coin slot</w:t>
      </w:r>
    </w:p>
    <w:p w14:paraId="31157818" w14:textId="7AE0897A" w:rsidR="000E560F" w:rsidRDefault="000E560F" w:rsidP="000E560F">
      <w:pPr>
        <w:spacing w:after="0"/>
        <w:ind w:left="720"/>
      </w:pPr>
    </w:p>
    <w:p w14:paraId="1306FF37" w14:textId="70D150CC" w:rsidR="00463BEC" w:rsidRDefault="00463BEC" w:rsidP="000E560F">
      <w:pPr>
        <w:spacing w:after="0"/>
        <w:ind w:left="720"/>
      </w:pPr>
      <w:r>
        <w:t>========================================</w:t>
      </w:r>
    </w:p>
    <w:p w14:paraId="69CB17F7" w14:textId="2D5A0847" w:rsidR="00463BEC" w:rsidRDefault="00463BEC" w:rsidP="000E560F">
      <w:pPr>
        <w:spacing w:after="0"/>
        <w:ind w:left="720"/>
      </w:pPr>
      <w:r>
        <w:t>gumball machine</w:t>
      </w:r>
    </w:p>
    <w:p w14:paraId="71FC6927" w14:textId="74D2C0B1" w:rsidR="00463BEC" w:rsidRDefault="00463BEC" w:rsidP="000E560F">
      <w:pPr>
        <w:spacing w:after="0"/>
        <w:ind w:left="720"/>
      </w:pPr>
      <w:r>
        <w:tab/>
        <w:t xml:space="preserve">state: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54374561" w14:textId="56BA8167" w:rsidR="00463BEC" w:rsidRDefault="00463BEC" w:rsidP="000E560F">
      <w:pPr>
        <w:spacing w:after="0"/>
        <w:ind w:left="720"/>
      </w:pPr>
      <w:r>
        <w:tab/>
        <w:t xml:space="preserve">           </w:t>
      </w:r>
      <w:proofErr w:type="spellStart"/>
      <w:r>
        <w:t>isChangeBoxFull</w:t>
      </w:r>
      <w:proofErr w:type="spellEnd"/>
    </w:p>
    <w:p w14:paraId="2AA47849" w14:textId="5AC58644" w:rsidR="00463BEC" w:rsidRDefault="00463BEC" w:rsidP="000E560F">
      <w:pPr>
        <w:spacing w:after="0"/>
        <w:ind w:left="720"/>
      </w:pPr>
      <w:r>
        <w:t>coin mechanism</w:t>
      </w:r>
    </w:p>
    <w:p w14:paraId="66BCB46B" w14:textId="0CA5824E" w:rsidR="00463BEC" w:rsidRDefault="00463BEC" w:rsidP="000E560F">
      <w:pPr>
        <w:spacing w:after="0"/>
        <w:ind w:left="720"/>
      </w:pPr>
      <w:r>
        <w:t xml:space="preserve">gumball </w:t>
      </w:r>
      <w:r w:rsidR="00E2590E">
        <w:t>container</w:t>
      </w:r>
    </w:p>
    <w:p w14:paraId="101802E7" w14:textId="77777777" w:rsidR="00E2590E" w:rsidRDefault="00E2590E" w:rsidP="00E2590E">
      <w:pPr>
        <w:spacing w:after="0"/>
        <w:ind w:left="720"/>
      </w:pPr>
      <w:r>
        <w:tab/>
      </w:r>
      <w:r>
        <w:t xml:space="preserve">            property: </w:t>
      </w:r>
      <w:proofErr w:type="spellStart"/>
      <w:r>
        <w:t>gumballCounter</w:t>
      </w:r>
      <w:proofErr w:type="spellEnd"/>
    </w:p>
    <w:p w14:paraId="448491AC" w14:textId="04340FD2" w:rsidR="00E2590E" w:rsidRPr="000E560F" w:rsidRDefault="00E2590E" w:rsidP="000E560F">
      <w:pPr>
        <w:spacing w:after="0"/>
        <w:ind w:left="720"/>
      </w:pPr>
    </w:p>
    <w:p w14:paraId="766E0938" w14:textId="6CB5C151" w:rsidR="00E419F9" w:rsidRDefault="00E419F9" w:rsidP="0080474D">
      <w:pPr>
        <w:spacing w:after="0"/>
        <w:rPr>
          <w:b/>
          <w:bCs/>
        </w:rPr>
      </w:pPr>
      <w:r>
        <w:rPr>
          <w:b/>
          <w:bCs/>
        </w:rPr>
        <w:t>Verbs</w:t>
      </w:r>
    </w:p>
    <w:p w14:paraId="344EB8D4" w14:textId="4F3EAB00" w:rsidR="00E419F9" w:rsidRDefault="000E560F" w:rsidP="000E560F">
      <w:pPr>
        <w:spacing w:after="0"/>
        <w:ind w:left="720"/>
      </w:pPr>
      <w:r w:rsidRPr="000E560F">
        <w:t>Insert coin</w:t>
      </w:r>
    </w:p>
    <w:p w14:paraId="32331011" w14:textId="7279015B" w:rsidR="000E560F" w:rsidRPr="000E560F" w:rsidRDefault="000E560F" w:rsidP="000E560F">
      <w:pPr>
        <w:spacing w:after="0"/>
        <w:ind w:left="720"/>
      </w:pPr>
      <w:r>
        <w:t>Turn knob</w:t>
      </w:r>
    </w:p>
    <w:p w14:paraId="40CB6EDC" w14:textId="69BF5436" w:rsidR="00766E52" w:rsidRDefault="000E560F" w:rsidP="000E560F">
      <w:pPr>
        <w:spacing w:after="0"/>
      </w:pPr>
      <w:r>
        <w:lastRenderedPageBreak/>
        <w:tab/>
        <w:t>Dispense gumball</w:t>
      </w:r>
    </w:p>
    <w:p w14:paraId="6C0E9333" w14:textId="03E532EA" w:rsidR="000E560F" w:rsidRDefault="000E560F" w:rsidP="000E560F">
      <w:pPr>
        <w:spacing w:after="0"/>
      </w:pPr>
      <w:r>
        <w:tab/>
        <w:t>Validate coin(amount)</w:t>
      </w:r>
    </w:p>
    <w:p w14:paraId="0ADEE98B" w14:textId="0B2E43EF" w:rsidR="000E560F" w:rsidRDefault="000E560F" w:rsidP="000E560F">
      <w:pPr>
        <w:spacing w:after="0"/>
      </w:pPr>
      <w:r>
        <w:tab/>
        <w:t>Store coin</w:t>
      </w:r>
    </w:p>
    <w:p w14:paraId="08F0E6B1" w14:textId="2402ACEB" w:rsidR="000E560F" w:rsidRDefault="000E560F" w:rsidP="000E560F">
      <w:pPr>
        <w:spacing w:after="0"/>
      </w:pPr>
      <w:r>
        <w:tab/>
        <w:t>Refill gumballs</w:t>
      </w:r>
    </w:p>
    <w:p w14:paraId="4EA9813D" w14:textId="566DD808" w:rsidR="000E560F" w:rsidRDefault="000E560F" w:rsidP="000E560F">
      <w:pPr>
        <w:spacing w:after="0"/>
      </w:pPr>
      <w:r>
        <w:tab/>
        <w:t>Empty change box</w:t>
      </w:r>
    </w:p>
    <w:p w14:paraId="6BD25DD8" w14:textId="00670DFA" w:rsidR="00766E52" w:rsidRDefault="00766E52"/>
    <w:sectPr w:rsidR="0076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44572"/>
    <w:multiLevelType w:val="hybridMultilevel"/>
    <w:tmpl w:val="76983C28"/>
    <w:lvl w:ilvl="0" w:tplc="D98EC802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6FA1470E"/>
    <w:multiLevelType w:val="hybridMultilevel"/>
    <w:tmpl w:val="F0CAF770"/>
    <w:lvl w:ilvl="0" w:tplc="0BBC98F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DC"/>
    <w:rsid w:val="000135EF"/>
    <w:rsid w:val="000550FD"/>
    <w:rsid w:val="00074D59"/>
    <w:rsid w:val="000853D0"/>
    <w:rsid w:val="000B2BB5"/>
    <w:rsid w:val="000B3E4E"/>
    <w:rsid w:val="000E560F"/>
    <w:rsid w:val="000F326C"/>
    <w:rsid w:val="00107FB7"/>
    <w:rsid w:val="00147618"/>
    <w:rsid w:val="0019107C"/>
    <w:rsid w:val="002071DC"/>
    <w:rsid w:val="00217BF5"/>
    <w:rsid w:val="0026504D"/>
    <w:rsid w:val="002A245F"/>
    <w:rsid w:val="002A28C2"/>
    <w:rsid w:val="002B57D9"/>
    <w:rsid w:val="002C11AF"/>
    <w:rsid w:val="002D0C85"/>
    <w:rsid w:val="002D263A"/>
    <w:rsid w:val="00323851"/>
    <w:rsid w:val="00384942"/>
    <w:rsid w:val="00445745"/>
    <w:rsid w:val="00451D89"/>
    <w:rsid w:val="00455E75"/>
    <w:rsid w:val="00463BEC"/>
    <w:rsid w:val="00465E82"/>
    <w:rsid w:val="004865E1"/>
    <w:rsid w:val="00551BA0"/>
    <w:rsid w:val="005E58A3"/>
    <w:rsid w:val="00606736"/>
    <w:rsid w:val="006307F4"/>
    <w:rsid w:val="006F7835"/>
    <w:rsid w:val="00701C61"/>
    <w:rsid w:val="00740EE6"/>
    <w:rsid w:val="00766E52"/>
    <w:rsid w:val="00801468"/>
    <w:rsid w:val="0080474D"/>
    <w:rsid w:val="00822D39"/>
    <w:rsid w:val="00823B65"/>
    <w:rsid w:val="00832ECE"/>
    <w:rsid w:val="00850C52"/>
    <w:rsid w:val="008979D9"/>
    <w:rsid w:val="008B42C5"/>
    <w:rsid w:val="00993FE3"/>
    <w:rsid w:val="009B67D8"/>
    <w:rsid w:val="00A15FC9"/>
    <w:rsid w:val="00AB4ED6"/>
    <w:rsid w:val="00AE46F3"/>
    <w:rsid w:val="00B26EAE"/>
    <w:rsid w:val="00B47D32"/>
    <w:rsid w:val="00B56B5E"/>
    <w:rsid w:val="00B63BE3"/>
    <w:rsid w:val="00BE13B2"/>
    <w:rsid w:val="00CE472F"/>
    <w:rsid w:val="00D43D53"/>
    <w:rsid w:val="00E2590E"/>
    <w:rsid w:val="00E27856"/>
    <w:rsid w:val="00E419F9"/>
    <w:rsid w:val="00EC1D98"/>
    <w:rsid w:val="00F40657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2D7E"/>
  <w15:chartTrackingRefBased/>
  <w15:docId w15:val="{8A882BF9-8E80-4C74-98F5-9A06F877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472F"/>
    <w:pPr>
      <w:ind w:left="720"/>
      <w:contextualSpacing/>
    </w:pPr>
  </w:style>
  <w:style w:type="table" w:styleId="TableGrid">
    <w:name w:val="Table Grid"/>
    <w:basedOn w:val="TableNormal"/>
    <w:uiPriority w:val="39"/>
    <w:rsid w:val="002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Westendorf, Greg</dc:creator>
  <cp:keywords/>
  <dc:description/>
  <cp:lastModifiedBy>Westendorf, Greg</cp:lastModifiedBy>
  <cp:revision>4</cp:revision>
  <dcterms:created xsi:type="dcterms:W3CDTF">2022-10-03T19:48:00Z</dcterms:created>
  <dcterms:modified xsi:type="dcterms:W3CDTF">2022-10-05T15:48:00Z</dcterms:modified>
</cp:coreProperties>
</file>