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4A77857D" w:rsidR="00735418" w:rsidRPr="00735418" w:rsidRDefault="003F224A" w:rsidP="00735418">
      <w:pPr>
        <w:jc w:val="center"/>
        <w:rPr>
          <w:rFonts w:hint="eastAsia"/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内存管理</w:t>
      </w:r>
    </w:p>
    <w:p w14:paraId="179D1CB3" w14:textId="70F7B773" w:rsidR="00A62214" w:rsidRDefault="00C25371" w:rsidP="00C25371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t>iOS5.0</w:t>
      </w:r>
      <w:r>
        <w:rPr>
          <w:rFonts w:hint="eastAsia"/>
        </w:rPr>
        <w:t>之前，</w:t>
      </w:r>
      <w:r>
        <w:rPr>
          <w:lang w:val="en-US"/>
        </w:rPr>
        <w:t>OC</w:t>
      </w:r>
      <w:r>
        <w:rPr>
          <w:rFonts w:hint="eastAsia"/>
          <w:lang w:val="en-US"/>
        </w:rPr>
        <w:t>内存管理遵循</w:t>
      </w:r>
      <w:r w:rsidR="00621E79">
        <w:rPr>
          <w:rFonts w:hint="eastAsia"/>
          <w:lang w:val="en-US"/>
        </w:rPr>
        <w:t>“谁创建，谁释放；谁引用，谁管理”</w:t>
      </w:r>
      <w:r w:rsidR="00E079FD">
        <w:rPr>
          <w:rFonts w:hint="eastAsia"/>
          <w:lang w:val="en-US"/>
        </w:rPr>
        <w:t>的原则</w:t>
      </w:r>
      <w:r w:rsidR="00795639">
        <w:rPr>
          <w:rFonts w:hint="eastAsia"/>
          <w:lang w:val="en-US"/>
        </w:rPr>
        <w:t>。</w:t>
      </w:r>
    </w:p>
    <w:p w14:paraId="16E88309" w14:textId="505C27A2" w:rsidR="00795639" w:rsidRDefault="00795639" w:rsidP="00C25371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当创建或引用一个对象的时候</w:t>
      </w:r>
      <w:r w:rsidR="00E75361">
        <w:rPr>
          <w:rFonts w:hint="eastAsia"/>
        </w:rPr>
        <w:t>，需向她</w:t>
      </w:r>
      <w:r w:rsidR="00A04E72">
        <w:rPr>
          <w:rFonts w:hint="eastAsia"/>
        </w:rPr>
        <w:t>发送</w:t>
      </w:r>
      <w:r w:rsidR="001E30F4">
        <w:rPr>
          <w:rFonts w:hint="eastAsia"/>
        </w:rPr>
        <w:t>alloc、copy、new、retain消息</w:t>
      </w:r>
      <w:r w:rsidR="009F4FC0">
        <w:rPr>
          <w:rFonts w:hint="eastAsia"/>
        </w:rPr>
        <w:t>；当释放对象时</w:t>
      </w:r>
      <w:r w:rsidR="00CD112E">
        <w:rPr>
          <w:rFonts w:hint="eastAsia"/>
        </w:rPr>
        <w:t>需发送release消息；当对象引用计数为0时</w:t>
      </w:r>
      <w:r w:rsidR="00C13084">
        <w:rPr>
          <w:rFonts w:hint="eastAsia"/>
        </w:rPr>
        <w:t>，系统将释放该对象，这是</w:t>
      </w:r>
      <w:r w:rsidR="00C13084">
        <w:rPr>
          <w:lang w:val="en-US"/>
        </w:rPr>
        <w:t>OC</w:t>
      </w:r>
      <w:r w:rsidR="00C13084">
        <w:rPr>
          <w:rFonts w:hint="eastAsia"/>
          <w:lang w:val="en-US"/>
        </w:rPr>
        <w:t>的手动管理机制</w:t>
      </w:r>
      <w:r w:rsidR="00C13084">
        <w:rPr>
          <w:lang w:val="en-US"/>
        </w:rPr>
        <w:t>MRC</w:t>
      </w:r>
    </w:p>
    <w:p w14:paraId="376F359B" w14:textId="0E4819CF" w:rsidR="00C13084" w:rsidRDefault="00C13084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lang w:val="en-US"/>
        </w:rPr>
        <w:t>Ios5.0</w:t>
      </w:r>
      <w:r>
        <w:rPr>
          <w:rFonts w:hint="eastAsia"/>
          <w:lang w:val="en-US"/>
        </w:rPr>
        <w:t>之后，引用自动管理机制</w:t>
      </w:r>
      <w:r w:rsidR="009C68C5">
        <w:rPr>
          <w:rFonts w:hint="eastAsia"/>
          <w:lang w:val="en-US"/>
        </w:rPr>
        <w:t>——自动引用计数</w:t>
      </w:r>
      <w:r w:rsidR="009C68C5">
        <w:rPr>
          <w:lang w:val="en-US"/>
        </w:rPr>
        <w:t>(ARC)</w:t>
      </w:r>
      <w:r w:rsidR="009C68C5">
        <w:rPr>
          <w:rFonts w:hint="eastAsia"/>
          <w:lang w:val="en-US"/>
        </w:rPr>
        <w:t>。管理原则一样，知识不再需要手动调用retain、release、autorelease</w:t>
      </w:r>
    </w:p>
    <w:p w14:paraId="7F12C415" w14:textId="53498EC5" w:rsidR="009C68C5" w:rsidRDefault="009C68C5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lang w:val="en-US"/>
        </w:rPr>
        <w:t>ARC</w:t>
      </w:r>
      <w:r>
        <w:rPr>
          <w:rFonts w:hint="eastAsia"/>
          <w:lang w:val="en-US"/>
        </w:rPr>
        <w:t>编译特性：在适当位置自动插入release和autorelease</w:t>
      </w:r>
    </w:p>
    <w:p w14:paraId="03F3BD6E" w14:textId="79E1FFE5" w:rsidR="006D659A" w:rsidRDefault="006D659A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lang w:val="en-US"/>
        </w:rPr>
        <w:t>ARC</w:t>
      </w:r>
      <w:r>
        <w:rPr>
          <w:rFonts w:hint="eastAsia"/>
          <w:lang w:val="en-US"/>
        </w:rPr>
        <w:t>引入strong和weak关键字</w:t>
      </w:r>
      <w:r w:rsidR="00150E6A">
        <w:rPr>
          <w:rFonts w:hint="eastAsia"/>
          <w:lang w:val="en-US"/>
        </w:rPr>
        <w:t>：</w:t>
      </w:r>
      <w:r w:rsidR="004C67CD">
        <w:rPr>
          <w:rFonts w:hint="eastAsia"/>
          <w:lang w:val="en-US"/>
        </w:rPr>
        <w:t>strong</w:t>
      </w:r>
      <w:r w:rsidR="00200675">
        <w:rPr>
          <w:rFonts w:hint="eastAsia"/>
          <w:lang w:val="en-US"/>
        </w:rPr>
        <w:t>是强引用，只要引用存在，对象就不能被销毁。weak是弱引用</w:t>
      </w:r>
      <w:r w:rsidR="00682A11">
        <w:rPr>
          <w:rFonts w:hint="eastAsia"/>
          <w:lang w:val="en-US"/>
        </w:rPr>
        <w:t>，当被引用对象</w:t>
      </w:r>
      <w:r w:rsidR="00BE7F32">
        <w:rPr>
          <w:rFonts w:hint="eastAsia"/>
          <w:lang w:val="en-US"/>
        </w:rPr>
        <w:t>消失时，弱引用会自动设置为nil</w:t>
      </w:r>
      <w:r w:rsidR="00F51C20">
        <w:rPr>
          <w:rFonts w:hint="eastAsia"/>
          <w:lang w:val="en-US"/>
        </w:rPr>
        <w:t>。二者区别是，当一个对象不再有强引用指针指向时候它就会释放，即使还有weak的指针指向</w:t>
      </w:r>
    </w:p>
    <w:p w14:paraId="1B56568C" w14:textId="594C934C" w:rsidR="002E1F15" w:rsidRDefault="002E1F15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谁创建，谁释放：如果使用alloc、copy</w:t>
      </w:r>
      <w:r>
        <w:rPr>
          <w:lang w:val="en-US"/>
        </w:rPr>
        <w:t>(mutableCopy)</w:t>
      </w:r>
      <w:r>
        <w:rPr>
          <w:rFonts w:hint="eastAsia"/>
          <w:lang w:val="en-US"/>
        </w:rPr>
        <w:t>或retain一个对象时，你就有义务</w:t>
      </w:r>
      <w:r w:rsidR="00D67F54">
        <w:rPr>
          <w:rFonts w:hint="eastAsia"/>
          <w:lang w:val="en-US"/>
        </w:rPr>
        <w:t>，向它</w:t>
      </w:r>
      <w:r w:rsidR="00E54893">
        <w:rPr>
          <w:rFonts w:hint="eastAsia"/>
          <w:lang w:val="en-US"/>
        </w:rPr>
        <w:t>发送一条release或autorelease消息</w:t>
      </w:r>
      <w:r w:rsidR="00C6582D">
        <w:rPr>
          <w:rFonts w:hint="eastAsia"/>
          <w:lang w:val="en-US"/>
        </w:rPr>
        <w:t>。其他方法创建的对象，不需由你来管理内存</w:t>
      </w:r>
    </w:p>
    <w:p w14:paraId="50A9229D" w14:textId="02346CC8" w:rsidR="00B75663" w:rsidRDefault="00B64AE4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向一个对象发送</w:t>
      </w:r>
      <w:r w:rsidR="005900B4">
        <w:rPr>
          <w:rFonts w:hint="eastAsia"/>
          <w:lang w:val="en-US"/>
        </w:rPr>
        <w:t>一条</w:t>
      </w:r>
      <w:r w:rsidR="003D3A19">
        <w:rPr>
          <w:rFonts w:hint="eastAsia"/>
          <w:lang w:val="en-US"/>
        </w:rPr>
        <w:t>auto</w:t>
      </w:r>
      <w:r>
        <w:rPr>
          <w:rFonts w:hint="eastAsia"/>
          <w:lang w:val="en-US"/>
        </w:rPr>
        <w:t>release消息</w:t>
      </w:r>
      <w:r w:rsidR="000A61BC">
        <w:rPr>
          <w:rFonts w:hint="eastAsia"/>
          <w:lang w:val="en-US"/>
        </w:rPr>
        <w:t>，这个对象不会立即被销毁，而是将这个对象放入自动释放池</w:t>
      </w:r>
      <w:r w:rsidR="001F6FFE">
        <w:rPr>
          <w:rFonts w:hint="eastAsia"/>
          <w:lang w:val="en-US"/>
        </w:rPr>
        <w:t>，待池子释放时</w:t>
      </w:r>
      <w:r w:rsidR="006227A9">
        <w:rPr>
          <w:rFonts w:hint="eastAsia"/>
          <w:lang w:val="en-US"/>
        </w:rPr>
        <w:t>，它会向池中每个对象发一个release消息</w:t>
      </w:r>
      <w:r w:rsidR="00B433C6">
        <w:rPr>
          <w:rFonts w:hint="eastAsia"/>
          <w:lang w:val="en-US"/>
        </w:rPr>
        <w:t>，以此来释放对象</w:t>
      </w:r>
    </w:p>
    <w:p w14:paraId="2A7AFA9B" w14:textId="6ED1DA75" w:rsidR="00B433C6" w:rsidRDefault="00521897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向一个对象</w:t>
      </w:r>
      <w:r w:rsidR="005900B4">
        <w:rPr>
          <w:rFonts w:hint="eastAsia"/>
          <w:lang w:val="en-US"/>
        </w:rPr>
        <w:t>发送release</w:t>
      </w:r>
      <w:r w:rsidR="00F971F9">
        <w:rPr>
          <w:rFonts w:hint="eastAsia"/>
          <w:lang w:val="en-US"/>
        </w:rPr>
        <w:t>消息，并不意味这个对象被销毁了，而是当这个对象的引用</w:t>
      </w:r>
      <w:r w:rsidR="00A3339B">
        <w:rPr>
          <w:rFonts w:hint="eastAsia"/>
          <w:lang w:val="en-US"/>
        </w:rPr>
        <w:t>计数为0时</w:t>
      </w:r>
      <w:r w:rsidR="0085767B">
        <w:rPr>
          <w:rFonts w:hint="eastAsia"/>
          <w:lang w:val="en-US"/>
        </w:rPr>
        <w:t>系统才会调用对象的dealloc</w:t>
      </w:r>
      <w:r w:rsidR="00F744F3">
        <w:rPr>
          <w:rFonts w:hint="eastAsia"/>
          <w:lang w:val="en-US"/>
        </w:rPr>
        <w:t>方法</w:t>
      </w:r>
      <w:r w:rsidR="004D66CB">
        <w:rPr>
          <w:rFonts w:hint="eastAsia"/>
          <w:lang w:val="en-US"/>
        </w:rPr>
        <w:t>，释放该对象和对象本身所拥有的实例</w:t>
      </w:r>
      <w:r w:rsidR="008C3A51">
        <w:rPr>
          <w:rFonts w:hint="eastAsia"/>
          <w:lang w:val="en-US"/>
        </w:rPr>
        <w:t>。</w:t>
      </w:r>
    </w:p>
    <w:p w14:paraId="767482FB" w14:textId="7B5E27DF" w:rsidR="008C3A51" w:rsidRDefault="008C3A51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如果</w:t>
      </w:r>
      <w:r w:rsidR="003633C3">
        <w:rPr>
          <w:rFonts w:hint="eastAsia"/>
          <w:lang w:val="en-US"/>
        </w:rPr>
        <w:t>一个对象</w:t>
      </w:r>
      <w:r w:rsidR="00853182">
        <w:rPr>
          <w:rFonts w:hint="eastAsia"/>
          <w:lang w:val="en-US"/>
        </w:rPr>
        <w:t>有一个strong类型的指针指向着</w:t>
      </w:r>
      <w:r w:rsidR="008350B0">
        <w:rPr>
          <w:rFonts w:hint="eastAsia"/>
          <w:lang w:val="en-US"/>
        </w:rPr>
        <w:t>，这个对象就不会被释放</w:t>
      </w:r>
      <w:r w:rsidR="00095D9E">
        <w:rPr>
          <w:lang w:val="en-US"/>
        </w:rPr>
        <w:t>(</w:t>
      </w:r>
      <w:r w:rsidR="00095D9E">
        <w:rPr>
          <w:rFonts w:hint="eastAsia"/>
          <w:lang w:val="en-US"/>
        </w:rPr>
        <w:t>强引用某对象</w:t>
      </w:r>
      <w:r w:rsidR="00095D9E">
        <w:rPr>
          <w:lang w:val="en-US"/>
        </w:rPr>
        <w:t>)</w:t>
      </w:r>
      <w:r w:rsidR="00E450DF">
        <w:rPr>
          <w:rFonts w:hint="eastAsia"/>
          <w:lang w:val="en-US"/>
        </w:rPr>
        <w:t>引用计数＋1</w:t>
      </w:r>
    </w:p>
    <w:p w14:paraId="2D2C29CC" w14:textId="1D75DBBF" w:rsidR="006E2668" w:rsidRDefault="006E2668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如果一个指针</w:t>
      </w:r>
      <w:r w:rsidR="006A3DEE">
        <w:rPr>
          <w:rFonts w:hint="eastAsia"/>
          <w:lang w:val="en-US"/>
        </w:rPr>
        <w:t>指向超出了它的作用域</w:t>
      </w:r>
      <w:r w:rsidR="00D7351C">
        <w:rPr>
          <w:rFonts w:hint="eastAsia"/>
          <w:lang w:val="en-US"/>
        </w:rPr>
        <w:t>，就会被指向nil</w:t>
      </w:r>
    </w:p>
    <w:p w14:paraId="6805A497" w14:textId="1F4C0BDA" w:rsidR="007A4738" w:rsidRDefault="007A4738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如果一个指针被指向nil，那么它原来指向的对象就被释放了</w:t>
      </w:r>
    </w:p>
    <w:p w14:paraId="0D2EFCDD" w14:textId="75FDC347" w:rsidR="00BC5CA2" w:rsidRDefault="008D2F7F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当一个视图控制器</w:t>
      </w:r>
      <w:r w:rsidR="007371D3">
        <w:rPr>
          <w:rFonts w:hint="eastAsia"/>
          <w:lang w:val="en-US"/>
        </w:rPr>
        <w:t>被释放时</w:t>
      </w:r>
      <w:r w:rsidR="00301C17">
        <w:rPr>
          <w:rFonts w:hint="eastAsia"/>
          <w:lang w:val="en-US"/>
        </w:rPr>
        <w:t>，它内部的全局指针都会被指向nil</w:t>
      </w:r>
    </w:p>
    <w:p w14:paraId="744E177E" w14:textId="04E6CD01" w:rsidR="00C6460C" w:rsidRDefault="00C6460C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局部变量</w:t>
      </w:r>
      <w:r w:rsidR="000C72E8">
        <w:rPr>
          <w:rFonts w:hint="eastAsia"/>
          <w:lang w:val="en-US"/>
        </w:rPr>
        <w:t>：出了作用域，指针会被置为nil</w:t>
      </w:r>
    </w:p>
    <w:p w14:paraId="30D2DEA9" w14:textId="72894622" w:rsidR="00041744" w:rsidRDefault="00041744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方法</w:t>
      </w:r>
      <w:r w:rsidR="00F55AA8">
        <w:rPr>
          <w:rFonts w:hint="eastAsia"/>
          <w:lang w:val="en-US"/>
        </w:rPr>
        <w:t>内部创建对象，外部需要</w:t>
      </w:r>
      <w:r w:rsidR="00D42458">
        <w:rPr>
          <w:rFonts w:hint="eastAsia"/>
          <w:lang w:val="en-US"/>
        </w:rPr>
        <w:t>添加autorelease</w:t>
      </w:r>
    </w:p>
    <w:p w14:paraId="4589184B" w14:textId="2624D7C9" w:rsidR="00C76924" w:rsidRDefault="00C76924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连线时用weak描述</w:t>
      </w:r>
    </w:p>
    <w:p w14:paraId="5B3A0494" w14:textId="363B4B3A" w:rsidR="005D03AB" w:rsidRDefault="005D03AB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block中为了避免循环引用问题，使用weak描述</w:t>
      </w:r>
    </w:p>
    <w:p w14:paraId="72BE05AD" w14:textId="158C7CB4" w:rsidR="0095723E" w:rsidRDefault="0095723E" w:rsidP="00C13084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如果需使用自动释放池</w:t>
      </w:r>
      <w:r w:rsidR="00E73706">
        <w:rPr>
          <w:rFonts w:hint="eastAsia"/>
          <w:lang w:val="en-US"/>
        </w:rPr>
        <w:t>，用@autorelease</w:t>
      </w:r>
      <w:r w:rsidR="00DE1ED6">
        <w:rPr>
          <w:rFonts w:hint="eastAsia"/>
          <w:lang w:val="en-US"/>
        </w:rPr>
        <w:t>pool</w:t>
      </w:r>
      <w:r w:rsidR="00016CDC">
        <w:rPr>
          <w:lang w:val="en-US"/>
        </w:rPr>
        <w:t>{};</w:t>
      </w:r>
    </w:p>
    <w:p w14:paraId="64107416" w14:textId="156C82A4" w:rsidR="00410E68" w:rsidRDefault="00410E68" w:rsidP="00C13084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在非</w:t>
      </w:r>
      <w:r>
        <w:rPr>
          <w:lang w:val="en-US"/>
        </w:rPr>
        <w:t>ARC</w:t>
      </w:r>
      <w:r>
        <w:rPr>
          <w:rFonts w:hint="eastAsia"/>
          <w:lang w:val="en-US"/>
        </w:rPr>
        <w:t>工程中才用</w:t>
      </w:r>
      <w:r>
        <w:rPr>
          <w:lang w:val="en-US"/>
        </w:rPr>
        <w:t>ARC</w:t>
      </w:r>
      <w:r>
        <w:rPr>
          <w:rFonts w:hint="eastAsia"/>
          <w:lang w:val="en-US"/>
        </w:rPr>
        <w:t>去编译某些类</w:t>
      </w:r>
      <w:r>
        <w:rPr>
          <w:lang w:val="en-US"/>
        </w:rPr>
        <w:t>:</w:t>
      </w:r>
      <w:r>
        <w:rPr>
          <w:rFonts w:hint="eastAsia"/>
          <w:lang w:val="en-US"/>
        </w:rPr>
        <w:t>在compile sources双击</w:t>
      </w:r>
      <w:r w:rsidR="001D3304">
        <w:rPr>
          <w:rFonts w:hint="eastAsia"/>
          <w:lang w:val="en-US"/>
        </w:rPr>
        <w:t>，</w:t>
      </w:r>
      <w:r w:rsidR="001D3304">
        <w:rPr>
          <w:lang w:val="en-US"/>
        </w:rPr>
        <w:t>-fobjc-arc</w:t>
      </w:r>
    </w:p>
    <w:p w14:paraId="1DF31D8A" w14:textId="2CF47585" w:rsidR="003E360F" w:rsidRDefault="003E360F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ARC</w:t>
      </w:r>
      <w:r>
        <w:rPr>
          <w:rFonts w:hint="eastAsia"/>
          <w:lang w:val="en-US"/>
        </w:rPr>
        <w:t>工程中才用</w:t>
      </w:r>
      <w:r>
        <w:rPr>
          <w:lang w:val="en-US"/>
        </w:rPr>
        <w:t>MRC</w:t>
      </w:r>
      <w:r>
        <w:rPr>
          <w:rFonts w:hint="eastAsia"/>
          <w:lang w:val="en-US"/>
        </w:rPr>
        <w:t>去编译</w:t>
      </w:r>
      <w:r w:rsidR="00412599">
        <w:rPr>
          <w:rFonts w:hint="eastAsia"/>
          <w:lang w:val="en-US"/>
        </w:rPr>
        <w:t>某些类</w:t>
      </w:r>
      <w:r w:rsidR="00C07AF7">
        <w:rPr>
          <w:lang w:val="en-US"/>
        </w:rPr>
        <w:t>:</w:t>
      </w:r>
      <w:r w:rsidR="00C07AF7">
        <w:rPr>
          <w:rFonts w:hint="eastAsia"/>
          <w:lang w:val="en-US"/>
        </w:rPr>
        <w:t>在compile</w:t>
      </w:r>
      <w:r w:rsidR="00BE0E69">
        <w:rPr>
          <w:rFonts w:hint="eastAsia"/>
          <w:lang w:val="en-US"/>
        </w:rPr>
        <w:t xml:space="preserve"> sources双击</w:t>
      </w:r>
      <w:r w:rsidR="00085E31">
        <w:rPr>
          <w:rFonts w:hint="eastAsia"/>
          <w:lang w:val="en-US"/>
        </w:rPr>
        <w:t>，</w:t>
      </w:r>
      <w:r w:rsidR="00085E31">
        <w:rPr>
          <w:lang w:val="en-US"/>
        </w:rPr>
        <w:t>-fno-objc-arc</w:t>
      </w:r>
    </w:p>
    <w:p w14:paraId="27606D23" w14:textId="14F3EDBF" w:rsidR="00611A50" w:rsidRDefault="002D14B9" w:rsidP="00C13084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OS</w:t>
      </w:r>
      <w:r>
        <w:rPr>
          <w:rFonts w:hint="eastAsia"/>
          <w:lang w:val="en-US"/>
        </w:rPr>
        <w:t>定义@propery属性</w:t>
      </w:r>
      <w:r w:rsidR="00C01161">
        <w:rPr>
          <w:rFonts w:hint="eastAsia"/>
          <w:lang w:val="en-US"/>
        </w:rPr>
        <w:t>时需遵循内存管理</w:t>
      </w:r>
      <w:r w:rsidR="003265D4">
        <w:rPr>
          <w:rFonts w:hint="eastAsia"/>
          <w:lang w:val="en-US"/>
        </w:rPr>
        <w:t>语义，添加修饰符</w:t>
      </w:r>
      <w:r w:rsidR="00F3550E">
        <w:rPr>
          <w:rFonts w:hint="eastAsia"/>
          <w:lang w:val="en-US"/>
        </w:rPr>
        <w:t>：</w:t>
      </w:r>
      <w:r w:rsidR="00113E39">
        <w:rPr>
          <w:lang w:val="en-US"/>
        </w:rPr>
        <w:t>assign,weak,retain,strong,copy</w:t>
      </w:r>
      <w:r w:rsidR="00113E39">
        <w:rPr>
          <w:rFonts w:hint="eastAsia"/>
          <w:lang w:val="en-US"/>
        </w:rPr>
        <w:t>，以下分别进行介绍</w:t>
      </w:r>
      <w:r w:rsidR="003D2010">
        <w:rPr>
          <w:rFonts w:hint="eastAsia"/>
          <w:lang w:val="en-US"/>
        </w:rPr>
        <w:t>：</w:t>
      </w:r>
    </w:p>
    <w:p w14:paraId="3EC7E048" w14:textId="35304465" w:rsidR="003D2010" w:rsidRDefault="008440BA" w:rsidP="005D64EC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assign</w:t>
      </w:r>
      <w:r w:rsidR="00F47F6D">
        <w:rPr>
          <w:rFonts w:hint="eastAsia"/>
          <w:lang w:val="en-US"/>
        </w:rPr>
        <w:t>：用于</w:t>
      </w:r>
      <w:r w:rsidR="00E561AF">
        <w:rPr>
          <w:rFonts w:hint="eastAsia"/>
          <w:lang w:val="en-US"/>
        </w:rPr>
        <w:t>基本数据类型</w:t>
      </w:r>
      <w:r w:rsidR="00A9296C">
        <w:rPr>
          <w:rFonts w:hint="eastAsia"/>
          <w:lang w:val="en-US"/>
        </w:rPr>
        <w:t>进行赋值操作</w:t>
      </w:r>
      <w:r w:rsidR="00597E53">
        <w:rPr>
          <w:rFonts w:hint="eastAsia"/>
          <w:lang w:val="en-US"/>
        </w:rPr>
        <w:t>，不更改引用计数</w:t>
      </w:r>
      <w:r w:rsidR="00055C22">
        <w:rPr>
          <w:rFonts w:hint="eastAsia"/>
          <w:lang w:val="en-US"/>
        </w:rPr>
        <w:t>，也可以修饰对象</w:t>
      </w:r>
      <w:r w:rsidR="00417477">
        <w:rPr>
          <w:rFonts w:hint="eastAsia"/>
          <w:lang w:val="en-US"/>
        </w:rPr>
        <w:t>，但assign</w:t>
      </w:r>
      <w:r w:rsidR="00137664">
        <w:rPr>
          <w:rFonts w:hint="eastAsia"/>
          <w:lang w:val="en-US"/>
        </w:rPr>
        <w:t>修饰对象</w:t>
      </w:r>
      <w:r w:rsidR="009315C8">
        <w:rPr>
          <w:rFonts w:hint="eastAsia"/>
          <w:lang w:val="en-US"/>
        </w:rPr>
        <w:t>在释放后</w:t>
      </w:r>
      <w:r w:rsidR="00732821">
        <w:rPr>
          <w:rFonts w:hint="eastAsia"/>
          <w:lang w:val="en-US"/>
        </w:rPr>
        <w:t>指针地址还在</w:t>
      </w:r>
      <w:r w:rsidR="00CD0697">
        <w:rPr>
          <w:rFonts w:hint="eastAsia"/>
          <w:lang w:val="en-US"/>
        </w:rPr>
        <w:t>，指针并没有置为nil</w:t>
      </w:r>
      <w:r w:rsidR="0043203B">
        <w:rPr>
          <w:rFonts w:hint="eastAsia"/>
          <w:lang w:val="en-US"/>
        </w:rPr>
        <w:t>，指向被销毁的内存，称为野指针</w:t>
      </w:r>
      <w:r w:rsidR="003E4080">
        <w:rPr>
          <w:rFonts w:hint="eastAsia"/>
          <w:lang w:val="en-US"/>
        </w:rPr>
        <w:t>。</w:t>
      </w:r>
      <w:r w:rsidR="001D3451">
        <w:rPr>
          <w:rFonts w:hint="eastAsia"/>
          <w:lang w:val="en-US"/>
        </w:rPr>
        <w:t>后续往该对象发消息</w:t>
      </w:r>
      <w:r w:rsidR="00D56868">
        <w:rPr>
          <w:rFonts w:hint="eastAsia"/>
          <w:lang w:val="en-US"/>
        </w:rPr>
        <w:t>会crash</w:t>
      </w:r>
      <w:r w:rsidR="00EE5D27">
        <w:rPr>
          <w:rFonts w:hint="eastAsia"/>
          <w:lang w:val="en-US"/>
        </w:rPr>
        <w:t>基础类型一般分配在栈上</w:t>
      </w:r>
      <w:r w:rsidR="00B524A5">
        <w:rPr>
          <w:rFonts w:hint="eastAsia"/>
          <w:lang w:val="en-US"/>
        </w:rPr>
        <w:t>，栈内存由系统自动处理，不会造成野指针</w:t>
      </w:r>
    </w:p>
    <w:p w14:paraId="7A1FE8BB" w14:textId="31D121C4" w:rsidR="005D64EC" w:rsidRDefault="005D64EC" w:rsidP="005D64EC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weak：修饰object类型</w:t>
      </w:r>
      <w:r w:rsidR="00123ED7">
        <w:rPr>
          <w:rFonts w:hint="eastAsia"/>
          <w:lang w:val="en-US"/>
        </w:rPr>
        <w:t>，对象释放后，指针会置为nil</w:t>
      </w:r>
      <w:r w:rsidR="002C70C4">
        <w:rPr>
          <w:rFonts w:hint="eastAsia"/>
          <w:lang w:val="en-US"/>
        </w:rPr>
        <w:t>，是一种</w:t>
      </w:r>
      <w:r w:rsidR="00B35FC6">
        <w:rPr>
          <w:rFonts w:hint="eastAsia"/>
          <w:lang w:val="en-US"/>
        </w:rPr>
        <w:t>弱引用</w:t>
      </w:r>
      <w:r w:rsidR="00400BB9">
        <w:rPr>
          <w:rFonts w:hint="eastAsia"/>
          <w:lang w:val="en-US"/>
        </w:rPr>
        <w:t>。与strong不同的是，当一个对象不再有强类型指针指向它时</w:t>
      </w:r>
      <w:r w:rsidR="00383BBA">
        <w:rPr>
          <w:rFonts w:hint="eastAsia"/>
          <w:lang w:val="en-US"/>
        </w:rPr>
        <w:t>，就会被释放</w:t>
      </w:r>
      <w:r w:rsidR="00F97FF1">
        <w:rPr>
          <w:rFonts w:hint="eastAsia"/>
          <w:lang w:val="en-US"/>
        </w:rPr>
        <w:t>，即使有其他weak指针指向</w:t>
      </w:r>
      <w:r w:rsidR="009C74DB">
        <w:rPr>
          <w:rFonts w:hint="eastAsia"/>
          <w:lang w:val="en-US"/>
        </w:rPr>
        <w:t>，也会被清除</w:t>
      </w:r>
    </w:p>
    <w:p w14:paraId="47FC2775" w14:textId="6CE785A2" w:rsidR="002F6B25" w:rsidRDefault="002F6B25" w:rsidP="005D64EC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strong：相当于retain，但有些类型如</w:t>
      </w:r>
      <w:r>
        <w:rPr>
          <w:lang w:val="en-US"/>
        </w:rPr>
        <w:t>NSString</w:t>
      </w:r>
      <w:r>
        <w:rPr>
          <w:rFonts w:hint="eastAsia"/>
          <w:lang w:val="en-US"/>
        </w:rPr>
        <w:t>，使用strong</w:t>
      </w:r>
      <w:r w:rsidR="001E5EDE">
        <w:rPr>
          <w:rFonts w:hint="eastAsia"/>
          <w:lang w:val="en-US"/>
        </w:rPr>
        <w:t>相当于使用copy</w:t>
      </w:r>
    </w:p>
    <w:p w14:paraId="08FE809B" w14:textId="707A792B" w:rsidR="001E5EDE" w:rsidRDefault="00B92C0D" w:rsidP="005D64EC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copy：</w:t>
      </w:r>
      <w:r w:rsidR="00CD5BA4">
        <w:rPr>
          <w:rFonts w:hint="eastAsia"/>
          <w:lang w:val="en-US"/>
        </w:rPr>
        <w:t>建立一个索引计数为1的对象后释放旧对象，</w:t>
      </w:r>
      <w:r w:rsidR="00C432CF">
        <w:rPr>
          <w:rFonts w:hint="eastAsia"/>
          <w:lang w:val="en-US"/>
        </w:rPr>
        <w:t>赋值的是一份深</w:t>
      </w:r>
      <w:r w:rsidR="00770376">
        <w:rPr>
          <w:rFonts w:hint="eastAsia"/>
          <w:lang w:val="en-US"/>
        </w:rPr>
        <w:t>拷贝，即内容拷贝。注：</w:t>
      </w:r>
      <w:r w:rsidR="00D674DA">
        <w:rPr>
          <w:rFonts w:hint="eastAsia"/>
          <w:lang w:val="en-US"/>
        </w:rPr>
        <w:t>若不可变对象</w:t>
      </w:r>
      <w:r w:rsidR="00E324C2">
        <w:rPr>
          <w:rFonts w:hint="eastAsia"/>
          <w:lang w:val="en-US"/>
        </w:rPr>
        <w:t>，则为浅拷贝</w:t>
      </w:r>
      <w:r w:rsidR="00BE613A">
        <w:rPr>
          <w:rFonts w:hint="eastAsia"/>
          <w:lang w:val="en-US"/>
        </w:rPr>
        <w:t>，指针拷贝</w:t>
      </w:r>
      <w:r w:rsidR="0034663D">
        <w:rPr>
          <w:rFonts w:hint="eastAsia"/>
          <w:lang w:val="en-US"/>
        </w:rPr>
        <w:t>。</w:t>
      </w:r>
    </w:p>
    <w:p w14:paraId="27FA14AC" w14:textId="2B65CECB" w:rsidR="00427232" w:rsidRDefault="00427232" w:rsidP="005D64EC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retain：释放旧值</w:t>
      </w:r>
      <w:r w:rsidR="00975D0E">
        <w:rPr>
          <w:rFonts w:hint="eastAsia"/>
          <w:lang w:val="en-US"/>
        </w:rPr>
        <w:t>，新值</w:t>
      </w:r>
      <w:r w:rsidR="00634F70">
        <w:rPr>
          <w:rFonts w:hint="eastAsia"/>
          <w:lang w:val="en-US"/>
        </w:rPr>
        <w:t>retain</w:t>
      </w:r>
      <w:r w:rsidR="00634F70">
        <w:rPr>
          <w:lang w:val="en-US"/>
        </w:rPr>
        <w:t>Count</w:t>
      </w:r>
      <w:r w:rsidR="00634F70">
        <w:rPr>
          <w:rFonts w:hint="eastAsia"/>
          <w:lang w:val="en-US"/>
        </w:rPr>
        <w:t>＋1</w:t>
      </w:r>
      <w:r w:rsidR="001212DB">
        <w:rPr>
          <w:rFonts w:hint="eastAsia"/>
          <w:lang w:val="en-US"/>
        </w:rPr>
        <w:t>，只指针拷贝</w:t>
      </w:r>
      <w:r w:rsidR="001212DB">
        <w:rPr>
          <w:lang w:val="en-US"/>
        </w:rPr>
        <w:t>(</w:t>
      </w:r>
      <w:r w:rsidR="001212DB">
        <w:rPr>
          <w:rFonts w:hint="eastAsia"/>
          <w:lang w:val="en-US"/>
        </w:rPr>
        <w:t>浅拷贝</w:t>
      </w:r>
      <w:r w:rsidR="001212DB">
        <w:rPr>
          <w:lang w:val="en-US"/>
        </w:rPr>
        <w:t>)</w:t>
      </w:r>
    </w:p>
    <w:p w14:paraId="55D577CD" w14:textId="4084A88D" w:rsidR="00DA2E17" w:rsidRDefault="00DA2E17" w:rsidP="005D64EC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block</w:t>
      </w:r>
      <w:r w:rsidR="0071593D">
        <w:rPr>
          <w:rFonts w:hint="eastAsia"/>
          <w:lang w:val="en-US"/>
        </w:rPr>
        <w:t>用copy</w:t>
      </w:r>
      <w:r w:rsidR="00557110">
        <w:rPr>
          <w:rFonts w:hint="eastAsia"/>
          <w:lang w:val="en-US"/>
        </w:rPr>
        <w:t>属性修饰符</w:t>
      </w:r>
      <w:r w:rsidR="0078214E">
        <w:rPr>
          <w:rFonts w:hint="eastAsia"/>
          <w:lang w:val="en-US"/>
        </w:rPr>
        <w:t>：block</w:t>
      </w:r>
      <w:r w:rsidR="001B4EAA">
        <w:rPr>
          <w:rFonts w:hint="eastAsia"/>
          <w:lang w:val="en-US"/>
        </w:rPr>
        <w:t>分配在栈上</w:t>
      </w:r>
      <w:r w:rsidR="00E31201">
        <w:rPr>
          <w:rFonts w:hint="eastAsia"/>
          <w:lang w:val="en-US"/>
        </w:rPr>
        <w:t>随时会被回收，copy一份到堆上面</w:t>
      </w:r>
      <w:r w:rsidR="00B303E8">
        <w:rPr>
          <w:rFonts w:hint="eastAsia"/>
          <w:lang w:val="en-US"/>
        </w:rPr>
        <w:t>，就不会了</w:t>
      </w:r>
      <w:r w:rsidR="00A362B8">
        <w:rPr>
          <w:rFonts w:hint="eastAsia"/>
          <w:lang w:val="en-US"/>
        </w:rPr>
        <w:t>。在</w:t>
      </w:r>
      <w:r w:rsidR="00A362B8">
        <w:rPr>
          <w:lang w:val="en-US"/>
        </w:rPr>
        <w:t>ARC</w:t>
      </w:r>
      <w:r w:rsidR="00A362B8">
        <w:rPr>
          <w:rFonts w:hint="eastAsia"/>
          <w:lang w:val="en-US"/>
        </w:rPr>
        <w:t>下无修饰也会自动进行copy的</w:t>
      </w:r>
    </w:p>
    <w:p w14:paraId="596B1276" w14:textId="7B55CBC1" w:rsidR="007835CE" w:rsidRDefault="00C14C16" w:rsidP="005D64EC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lang w:val="en-US"/>
        </w:rPr>
        <w:t>__block</w:t>
      </w:r>
      <w:r>
        <w:rPr>
          <w:rFonts w:hint="eastAsia"/>
          <w:lang w:val="en-US"/>
        </w:rPr>
        <w:t>：在</w:t>
      </w:r>
      <w:r>
        <w:rPr>
          <w:lang w:val="en-US"/>
        </w:rPr>
        <w:t>ARC</w:t>
      </w:r>
      <w:r>
        <w:rPr>
          <w:rFonts w:hint="eastAsia"/>
          <w:lang w:val="en-US"/>
        </w:rPr>
        <w:t>、</w:t>
      </w:r>
      <w:r>
        <w:rPr>
          <w:lang w:val="en-US"/>
        </w:rPr>
        <w:t>MRC</w:t>
      </w:r>
      <w:r>
        <w:rPr>
          <w:rFonts w:hint="eastAsia"/>
          <w:lang w:val="en-US"/>
        </w:rPr>
        <w:t>下均可用</w:t>
      </w:r>
      <w:r w:rsidR="00C15E68">
        <w:rPr>
          <w:rFonts w:hint="eastAsia"/>
          <w:lang w:val="en-US"/>
        </w:rPr>
        <w:t>，修饰对象</w:t>
      </w:r>
      <w:r w:rsidR="00C73029">
        <w:rPr>
          <w:rFonts w:hint="eastAsia"/>
          <w:lang w:val="en-US"/>
        </w:rPr>
        <w:t>或基本数据类型</w:t>
      </w:r>
      <w:r w:rsidR="00600F95">
        <w:rPr>
          <w:rFonts w:hint="eastAsia"/>
          <w:lang w:val="en-US"/>
        </w:rPr>
        <w:t>。</w:t>
      </w:r>
      <w:r w:rsidR="00600F95">
        <w:rPr>
          <w:lang w:val="en-US"/>
        </w:rPr>
        <w:t>__</w:t>
      </w:r>
      <w:r w:rsidR="00600F95">
        <w:rPr>
          <w:rFonts w:hint="eastAsia"/>
          <w:lang w:val="en-US"/>
        </w:rPr>
        <w:t>block修饰对象可以在block中重新被赋值，但</w:t>
      </w:r>
      <w:r w:rsidR="00600F95">
        <w:rPr>
          <w:lang w:val="en-US"/>
        </w:rPr>
        <w:t>__weak</w:t>
      </w:r>
      <w:r w:rsidR="00600F95">
        <w:rPr>
          <w:rFonts w:hint="eastAsia"/>
          <w:lang w:val="en-US"/>
        </w:rPr>
        <w:t>不行</w:t>
      </w:r>
    </w:p>
    <w:p w14:paraId="64061A83" w14:textId="2F1B4D22" w:rsidR="00D1187B" w:rsidRDefault="00D1187B" w:rsidP="005D64EC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__weak</w:t>
      </w:r>
      <w:r w:rsidR="00643E73">
        <w:rPr>
          <w:rFonts w:hint="eastAsia"/>
          <w:lang w:val="en-US"/>
        </w:rPr>
        <w:t>只在</w:t>
      </w:r>
      <w:r w:rsidR="00643E73">
        <w:rPr>
          <w:lang w:val="en-US"/>
        </w:rPr>
        <w:t>ARC</w:t>
      </w:r>
      <w:r w:rsidR="00643E73">
        <w:rPr>
          <w:rFonts w:hint="eastAsia"/>
          <w:lang w:val="en-US"/>
        </w:rPr>
        <w:t>中使用</w:t>
      </w:r>
      <w:r w:rsidR="00D97969">
        <w:rPr>
          <w:rFonts w:hint="eastAsia"/>
          <w:lang w:val="en-US"/>
        </w:rPr>
        <w:t>，只能修饰</w:t>
      </w:r>
      <w:r w:rsidR="00DA6DFA">
        <w:rPr>
          <w:rFonts w:hint="eastAsia"/>
          <w:lang w:val="en-US"/>
        </w:rPr>
        <w:t>对象，不能修饰基本数据类型</w:t>
      </w:r>
    </w:p>
    <w:p w14:paraId="119023E4" w14:textId="53A27419" w:rsidR="00683867" w:rsidRDefault="00683867" w:rsidP="005D64EC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lang w:val="en-US"/>
        </w:rPr>
        <w:t>ARC</w:t>
      </w:r>
      <w:r>
        <w:rPr>
          <w:rFonts w:hint="eastAsia"/>
          <w:lang w:val="en-US"/>
        </w:rPr>
        <w:t>下，为避免block出现循环引用</w:t>
      </w:r>
      <w:r w:rsidR="003947CE">
        <w:rPr>
          <w:rFonts w:hint="eastAsia"/>
          <w:lang w:val="en-US"/>
        </w:rPr>
        <w:t>，经常会</w:t>
      </w:r>
      <w:r w:rsidR="003947CE">
        <w:rPr>
          <w:lang w:val="en-US"/>
        </w:rPr>
        <w:t>__weak typeof(self) weakSelf = self</w:t>
      </w:r>
      <w:r w:rsidR="0051595F">
        <w:rPr>
          <w:lang w:val="en-US"/>
        </w:rPr>
        <w:t>;</w:t>
      </w:r>
    </w:p>
    <w:p w14:paraId="2D352499" w14:textId="4E04B609" w:rsidR="0051595F" w:rsidRDefault="0051595F" w:rsidP="0051595F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lang w:val="en-US"/>
        </w:rPr>
        <w:t>Parent-child</w:t>
      </w:r>
      <w:r w:rsidR="003C70BC">
        <w:rPr>
          <w:rFonts w:hint="eastAsia"/>
          <w:lang w:val="en-US"/>
        </w:rPr>
        <w:t>相互持有</w:t>
      </w:r>
      <w:r w:rsidR="005E25AA">
        <w:rPr>
          <w:rFonts w:hint="eastAsia"/>
          <w:lang w:val="en-US"/>
        </w:rPr>
        <w:t>、委托模式</w:t>
      </w:r>
      <w:r w:rsidR="001D32FE">
        <w:rPr>
          <w:rFonts w:hint="eastAsia"/>
          <w:lang w:val="en-US"/>
        </w:rPr>
        <w:t>引起循环引用</w:t>
      </w:r>
      <w:r w:rsidR="00B43467">
        <w:rPr>
          <w:rFonts w:hint="eastAsia"/>
          <w:lang w:val="en-US"/>
        </w:rPr>
        <w:t>：让child只有parent对象为weak类型</w:t>
      </w:r>
    </w:p>
    <w:p w14:paraId="520A476B" w14:textId="54D4B025" w:rsidR="00A46166" w:rsidRDefault="00A46166" w:rsidP="0051595F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类property用strong、copy等持有了block对象</w:t>
      </w:r>
      <w:r w:rsidR="00385A18">
        <w:rPr>
          <w:rFonts w:hint="eastAsia"/>
          <w:lang w:val="en-US"/>
        </w:rPr>
        <w:t>，如果block再持有</w:t>
      </w:r>
      <w:r w:rsidR="00D96911">
        <w:rPr>
          <w:rFonts w:hint="eastAsia"/>
          <w:lang w:val="en-US"/>
        </w:rPr>
        <w:t>self引起循环引用</w:t>
      </w:r>
      <w:r w:rsidR="00B3527B">
        <w:rPr>
          <w:rFonts w:hint="eastAsia"/>
          <w:lang w:val="en-US"/>
        </w:rPr>
        <w:t>；用</w:t>
      </w:r>
      <w:r w:rsidR="00B3527B">
        <w:rPr>
          <w:lang w:val="en-US"/>
        </w:rPr>
        <w:t>9)</w:t>
      </w:r>
      <w:r w:rsidR="00B3527B">
        <w:rPr>
          <w:rFonts w:hint="eastAsia"/>
          <w:lang w:val="en-US"/>
        </w:rPr>
        <w:t>中方法可以避免</w:t>
      </w:r>
    </w:p>
    <w:p w14:paraId="76187F22" w14:textId="5D52C669" w:rsidR="00834780" w:rsidRPr="00834780" w:rsidRDefault="00DF70A1" w:rsidP="00834780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lang w:val="en-US"/>
        </w:rPr>
        <w:t>NSTimer</w:t>
      </w:r>
      <w:r>
        <w:rPr>
          <w:rFonts w:hint="eastAsia"/>
          <w:lang w:val="en-US"/>
        </w:rPr>
        <w:t>会持有对象</w:t>
      </w:r>
      <w:r w:rsidR="00665EC3">
        <w:rPr>
          <w:rFonts w:hint="eastAsia"/>
          <w:lang w:val="en-US"/>
        </w:rPr>
        <w:t>，若类property持有了nstimer，timer又持有了self引起循环引用</w:t>
      </w:r>
      <w:r w:rsidR="00834780">
        <w:rPr>
          <w:rFonts w:hint="eastAsia"/>
          <w:lang w:val="en-US"/>
        </w:rPr>
        <w:t>：在删除timer前调[</w:t>
      </w:r>
      <w:r w:rsidR="00834780">
        <w:rPr>
          <w:lang w:val="en-US"/>
        </w:rPr>
        <w:t>timer invalidate</w:t>
      </w:r>
      <w:r w:rsidR="00834780">
        <w:rPr>
          <w:rFonts w:hint="eastAsia"/>
          <w:lang w:val="en-US"/>
        </w:rPr>
        <w:t>]</w:t>
      </w:r>
      <w:r w:rsidR="00834780">
        <w:rPr>
          <w:lang w:val="en-US"/>
        </w:rPr>
        <w:t>; _timer = nil;</w:t>
      </w:r>
      <w:bookmarkStart w:id="0" w:name="_GoBack"/>
      <w:bookmarkEnd w:id="0"/>
    </w:p>
    <w:sectPr w:rsidR="00834780" w:rsidRPr="00834780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C3DCF"/>
    <w:multiLevelType w:val="hybridMultilevel"/>
    <w:tmpl w:val="5144ECCC"/>
    <w:lvl w:ilvl="0" w:tplc="ABE4C2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4501"/>
    <w:rsid w:val="00016CDC"/>
    <w:rsid w:val="00027A3D"/>
    <w:rsid w:val="00041744"/>
    <w:rsid w:val="00055C22"/>
    <w:rsid w:val="00085E31"/>
    <w:rsid w:val="00095D9E"/>
    <w:rsid w:val="000A61BC"/>
    <w:rsid w:val="000C72E8"/>
    <w:rsid w:val="00113E39"/>
    <w:rsid w:val="001212DB"/>
    <w:rsid w:val="00123ED7"/>
    <w:rsid w:val="00137664"/>
    <w:rsid w:val="00144FD6"/>
    <w:rsid w:val="00150E6A"/>
    <w:rsid w:val="001B4EAA"/>
    <w:rsid w:val="001D32FE"/>
    <w:rsid w:val="001D3304"/>
    <w:rsid w:val="001D3451"/>
    <w:rsid w:val="001E30F4"/>
    <w:rsid w:val="001E5EDE"/>
    <w:rsid w:val="001F6FFE"/>
    <w:rsid w:val="00200675"/>
    <w:rsid w:val="00212433"/>
    <w:rsid w:val="002602E7"/>
    <w:rsid w:val="002A55B3"/>
    <w:rsid w:val="002C70C4"/>
    <w:rsid w:val="002C72B9"/>
    <w:rsid w:val="002C75D8"/>
    <w:rsid w:val="002D14B9"/>
    <w:rsid w:val="002D2DD7"/>
    <w:rsid w:val="002E1F15"/>
    <w:rsid w:val="002E3833"/>
    <w:rsid w:val="002F2F43"/>
    <w:rsid w:val="002F6B25"/>
    <w:rsid w:val="00301C17"/>
    <w:rsid w:val="003265D4"/>
    <w:rsid w:val="0034663D"/>
    <w:rsid w:val="003633C3"/>
    <w:rsid w:val="00383BBA"/>
    <w:rsid w:val="00385A18"/>
    <w:rsid w:val="003947CE"/>
    <w:rsid w:val="003A3992"/>
    <w:rsid w:val="003B6C4C"/>
    <w:rsid w:val="003C23EE"/>
    <w:rsid w:val="003C70BC"/>
    <w:rsid w:val="003D2010"/>
    <w:rsid w:val="003D3A19"/>
    <w:rsid w:val="003E360F"/>
    <w:rsid w:val="003E4080"/>
    <w:rsid w:val="003F224A"/>
    <w:rsid w:val="00400BB9"/>
    <w:rsid w:val="00410E68"/>
    <w:rsid w:val="00412599"/>
    <w:rsid w:val="00417477"/>
    <w:rsid w:val="00425ADC"/>
    <w:rsid w:val="00427232"/>
    <w:rsid w:val="0043203B"/>
    <w:rsid w:val="0045697F"/>
    <w:rsid w:val="00471FF4"/>
    <w:rsid w:val="00482DE8"/>
    <w:rsid w:val="0048510B"/>
    <w:rsid w:val="004C67CD"/>
    <w:rsid w:val="004D66CB"/>
    <w:rsid w:val="00506973"/>
    <w:rsid w:val="00506F97"/>
    <w:rsid w:val="00515758"/>
    <w:rsid w:val="0051595F"/>
    <w:rsid w:val="00521897"/>
    <w:rsid w:val="00526CC0"/>
    <w:rsid w:val="00557110"/>
    <w:rsid w:val="005772A0"/>
    <w:rsid w:val="0058671E"/>
    <w:rsid w:val="005900B4"/>
    <w:rsid w:val="00597E53"/>
    <w:rsid w:val="005D03AB"/>
    <w:rsid w:val="005D64EC"/>
    <w:rsid w:val="005E25AA"/>
    <w:rsid w:val="00600F95"/>
    <w:rsid w:val="00611A50"/>
    <w:rsid w:val="00621E79"/>
    <w:rsid w:val="006227A9"/>
    <w:rsid w:val="00626780"/>
    <w:rsid w:val="00631922"/>
    <w:rsid w:val="00634F70"/>
    <w:rsid w:val="00643E73"/>
    <w:rsid w:val="006520D8"/>
    <w:rsid w:val="00656728"/>
    <w:rsid w:val="00665EC3"/>
    <w:rsid w:val="0067168F"/>
    <w:rsid w:val="00682A11"/>
    <w:rsid w:val="00683867"/>
    <w:rsid w:val="006A3DEE"/>
    <w:rsid w:val="006A5D41"/>
    <w:rsid w:val="006B64D5"/>
    <w:rsid w:val="006D659A"/>
    <w:rsid w:val="006E2668"/>
    <w:rsid w:val="006E7859"/>
    <w:rsid w:val="0071593D"/>
    <w:rsid w:val="00732821"/>
    <w:rsid w:val="00735418"/>
    <w:rsid w:val="007371D3"/>
    <w:rsid w:val="00747CD8"/>
    <w:rsid w:val="00770376"/>
    <w:rsid w:val="0078214E"/>
    <w:rsid w:val="007835CE"/>
    <w:rsid w:val="00795639"/>
    <w:rsid w:val="007A1873"/>
    <w:rsid w:val="007A4738"/>
    <w:rsid w:val="007B16A2"/>
    <w:rsid w:val="007B6B27"/>
    <w:rsid w:val="007D6050"/>
    <w:rsid w:val="007D6A37"/>
    <w:rsid w:val="007F7CA7"/>
    <w:rsid w:val="00834780"/>
    <w:rsid w:val="008350B0"/>
    <w:rsid w:val="008440BA"/>
    <w:rsid w:val="00853182"/>
    <w:rsid w:val="0085767B"/>
    <w:rsid w:val="008C3A51"/>
    <w:rsid w:val="008D2F7F"/>
    <w:rsid w:val="008E788A"/>
    <w:rsid w:val="008F53E1"/>
    <w:rsid w:val="00900AB0"/>
    <w:rsid w:val="00902BDC"/>
    <w:rsid w:val="009315C8"/>
    <w:rsid w:val="00937A08"/>
    <w:rsid w:val="0095723E"/>
    <w:rsid w:val="00975D0E"/>
    <w:rsid w:val="009779C7"/>
    <w:rsid w:val="009A6202"/>
    <w:rsid w:val="009C56A3"/>
    <w:rsid w:val="009C68C5"/>
    <w:rsid w:val="009C74DB"/>
    <w:rsid w:val="009E57C0"/>
    <w:rsid w:val="009F4FC0"/>
    <w:rsid w:val="00A04E72"/>
    <w:rsid w:val="00A3339B"/>
    <w:rsid w:val="00A362B8"/>
    <w:rsid w:val="00A46166"/>
    <w:rsid w:val="00A62214"/>
    <w:rsid w:val="00A74C75"/>
    <w:rsid w:val="00A9296C"/>
    <w:rsid w:val="00AA4B9A"/>
    <w:rsid w:val="00AC25F2"/>
    <w:rsid w:val="00AC34DD"/>
    <w:rsid w:val="00B000D9"/>
    <w:rsid w:val="00B303E8"/>
    <w:rsid w:val="00B31FED"/>
    <w:rsid w:val="00B3527B"/>
    <w:rsid w:val="00B35FC6"/>
    <w:rsid w:val="00B433C6"/>
    <w:rsid w:val="00B43467"/>
    <w:rsid w:val="00B524A5"/>
    <w:rsid w:val="00B64AE4"/>
    <w:rsid w:val="00B72376"/>
    <w:rsid w:val="00B75663"/>
    <w:rsid w:val="00B92C0D"/>
    <w:rsid w:val="00BB1880"/>
    <w:rsid w:val="00BC5CA2"/>
    <w:rsid w:val="00BE0E69"/>
    <w:rsid w:val="00BE613A"/>
    <w:rsid w:val="00BE7F32"/>
    <w:rsid w:val="00BF01B6"/>
    <w:rsid w:val="00C01161"/>
    <w:rsid w:val="00C07AF7"/>
    <w:rsid w:val="00C13084"/>
    <w:rsid w:val="00C14C16"/>
    <w:rsid w:val="00C15E68"/>
    <w:rsid w:val="00C25371"/>
    <w:rsid w:val="00C432CF"/>
    <w:rsid w:val="00C6460C"/>
    <w:rsid w:val="00C6582D"/>
    <w:rsid w:val="00C73029"/>
    <w:rsid w:val="00C76924"/>
    <w:rsid w:val="00CA6593"/>
    <w:rsid w:val="00CC0664"/>
    <w:rsid w:val="00CD0697"/>
    <w:rsid w:val="00CD112E"/>
    <w:rsid w:val="00CD5BA4"/>
    <w:rsid w:val="00CD61A4"/>
    <w:rsid w:val="00CE6DAC"/>
    <w:rsid w:val="00CF3B0B"/>
    <w:rsid w:val="00D1187B"/>
    <w:rsid w:val="00D42458"/>
    <w:rsid w:val="00D56868"/>
    <w:rsid w:val="00D6196E"/>
    <w:rsid w:val="00D674DA"/>
    <w:rsid w:val="00D67F54"/>
    <w:rsid w:val="00D7351C"/>
    <w:rsid w:val="00D7566A"/>
    <w:rsid w:val="00D77E83"/>
    <w:rsid w:val="00D81582"/>
    <w:rsid w:val="00D96911"/>
    <w:rsid w:val="00D97969"/>
    <w:rsid w:val="00DA2E17"/>
    <w:rsid w:val="00DA6DFA"/>
    <w:rsid w:val="00DC53AF"/>
    <w:rsid w:val="00DE1ED6"/>
    <w:rsid w:val="00DF70A1"/>
    <w:rsid w:val="00E0254F"/>
    <w:rsid w:val="00E0731C"/>
    <w:rsid w:val="00E079FD"/>
    <w:rsid w:val="00E31201"/>
    <w:rsid w:val="00E324C2"/>
    <w:rsid w:val="00E450DF"/>
    <w:rsid w:val="00E54893"/>
    <w:rsid w:val="00E561AF"/>
    <w:rsid w:val="00E73706"/>
    <w:rsid w:val="00E75361"/>
    <w:rsid w:val="00E86BDC"/>
    <w:rsid w:val="00EC70FA"/>
    <w:rsid w:val="00ED741D"/>
    <w:rsid w:val="00EE5D27"/>
    <w:rsid w:val="00EE7256"/>
    <w:rsid w:val="00F3550E"/>
    <w:rsid w:val="00F47F6D"/>
    <w:rsid w:val="00F51C20"/>
    <w:rsid w:val="00F54371"/>
    <w:rsid w:val="00F55AA8"/>
    <w:rsid w:val="00F744F3"/>
    <w:rsid w:val="00F8311D"/>
    <w:rsid w:val="00F971F9"/>
    <w:rsid w:val="00F97FF1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282</Words>
  <Characters>1613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515</cp:revision>
  <cp:lastPrinted>2016-11-28T21:20:00Z</cp:lastPrinted>
  <dcterms:created xsi:type="dcterms:W3CDTF">2016-11-28T21:17:00Z</dcterms:created>
  <dcterms:modified xsi:type="dcterms:W3CDTF">2016-12-02T17:12:00Z</dcterms:modified>
</cp:coreProperties>
</file>