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BD84EE" w14:textId="77777777" w:rsidR="00300BD4" w:rsidRDefault="00300BD4" w:rsidP="006E0F18">
      <w:pPr>
        <w:jc w:val="center"/>
        <w:rPr>
          <w:b/>
          <w:sz w:val="36"/>
          <w:szCs w:val="36"/>
        </w:rPr>
      </w:pPr>
      <w:r w:rsidRPr="00300BD4">
        <w:rPr>
          <w:b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0FA50B4E" wp14:editId="49AF649C">
            <wp:simplePos x="0" y="0"/>
            <wp:positionH relativeFrom="column">
              <wp:posOffset>4086225</wp:posOffset>
            </wp:positionH>
            <wp:positionV relativeFrom="paragraph">
              <wp:posOffset>9525</wp:posOffset>
            </wp:positionV>
            <wp:extent cx="1057275" cy="1052195"/>
            <wp:effectExtent l="0" t="0" r="9525" b="0"/>
            <wp:wrapNone/>
            <wp:docPr id="3" name="Picture 3" descr="C:\Users\sbell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bell\Desktop\image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0BD4">
        <w:rPr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8B39421" wp14:editId="4C469F90">
            <wp:simplePos x="0" y="0"/>
            <wp:positionH relativeFrom="column">
              <wp:posOffset>847725</wp:posOffset>
            </wp:positionH>
            <wp:positionV relativeFrom="paragraph">
              <wp:posOffset>52070</wp:posOffset>
            </wp:positionV>
            <wp:extent cx="1057275" cy="1052576"/>
            <wp:effectExtent l="38100" t="38100" r="47625" b="52705"/>
            <wp:wrapNone/>
            <wp:docPr id="1" name="Picture 1" descr="C:\Users\sbell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bell\Desktop\image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21599947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18484" w14:textId="77777777" w:rsidR="00646D2C" w:rsidRPr="00300BD4" w:rsidRDefault="00300BD4" w:rsidP="006E0F18">
      <w:pPr>
        <w:jc w:val="center"/>
        <w:rPr>
          <w:b/>
          <w:sz w:val="36"/>
          <w:szCs w:val="36"/>
        </w:rPr>
      </w:pPr>
      <w:r w:rsidRPr="00300BD4">
        <w:rPr>
          <w:b/>
          <w:sz w:val="36"/>
          <w:szCs w:val="36"/>
        </w:rPr>
        <w:t>Graffiti</w:t>
      </w:r>
      <w:r w:rsidR="006E0F18" w:rsidRPr="00300BD4">
        <w:rPr>
          <w:b/>
          <w:sz w:val="36"/>
          <w:szCs w:val="36"/>
        </w:rPr>
        <w:t xml:space="preserve"> Busters</w:t>
      </w:r>
    </w:p>
    <w:p w14:paraId="33657E91" w14:textId="77777777" w:rsidR="006E0F18" w:rsidRPr="00300BD4" w:rsidRDefault="006E0F18" w:rsidP="006E0F18">
      <w:pPr>
        <w:jc w:val="center"/>
        <w:rPr>
          <w:b/>
        </w:rPr>
      </w:pPr>
      <w:r w:rsidRPr="00300BD4">
        <w:rPr>
          <w:b/>
        </w:rPr>
        <w:t xml:space="preserve">Lab </w:t>
      </w:r>
      <w:r w:rsidR="009E66D0">
        <w:rPr>
          <w:b/>
        </w:rPr>
        <w:t>2</w:t>
      </w:r>
      <w:r w:rsidRPr="00300BD4">
        <w:rPr>
          <w:b/>
        </w:rPr>
        <w:t xml:space="preserve"> </w:t>
      </w:r>
    </w:p>
    <w:p w14:paraId="57B54682" w14:textId="77777777" w:rsidR="006E0F18" w:rsidRPr="00300BD4" w:rsidRDefault="009E66D0" w:rsidP="006E0F18">
      <w:pPr>
        <w:jc w:val="center"/>
        <w:rPr>
          <w:b/>
        </w:rPr>
      </w:pPr>
      <w:r>
        <w:rPr>
          <w:b/>
        </w:rPr>
        <w:t>Queries</w:t>
      </w:r>
      <w:r w:rsidR="00BD1C5B">
        <w:rPr>
          <w:b/>
        </w:rPr>
        <w:t>,</w:t>
      </w:r>
      <w:r w:rsidR="00220DF9">
        <w:rPr>
          <w:b/>
        </w:rPr>
        <w:t xml:space="preserve"> Views</w:t>
      </w:r>
      <w:r w:rsidR="00BD1C5B">
        <w:rPr>
          <w:b/>
        </w:rPr>
        <w:t xml:space="preserve"> and DML</w:t>
      </w:r>
    </w:p>
    <w:p w14:paraId="605ECE27" w14:textId="77777777" w:rsidR="00300BD4" w:rsidRPr="00994949" w:rsidRDefault="002F55FC" w:rsidP="00ED546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</w:t>
      </w:r>
      <w:r w:rsidR="00300BD4" w:rsidRPr="00994949">
        <w:rPr>
          <w:rFonts w:ascii="Arial" w:hAnsi="Arial" w:cs="Arial"/>
          <w:b/>
          <w:sz w:val="24"/>
          <w:szCs w:val="24"/>
        </w:rPr>
        <w:t>bjectives:</w:t>
      </w:r>
    </w:p>
    <w:p w14:paraId="3017A1B5" w14:textId="77777777" w:rsidR="00300BD4" w:rsidRPr="00994949" w:rsidRDefault="00300BD4" w:rsidP="00ED546D">
      <w:pPr>
        <w:spacing w:after="0"/>
        <w:rPr>
          <w:rFonts w:ascii="Arial" w:hAnsi="Arial" w:cs="Arial"/>
          <w:b/>
          <w:sz w:val="24"/>
          <w:szCs w:val="24"/>
        </w:rPr>
      </w:pPr>
    </w:p>
    <w:p w14:paraId="15A37A0B" w14:textId="77777777" w:rsidR="009E66D0" w:rsidRPr="009E66D0" w:rsidRDefault="00932A84" w:rsidP="00197A03">
      <w:pPr>
        <w:pStyle w:val="Numbered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/>
          <w:sz w:val="24"/>
        </w:rPr>
        <w:t>Queries</w:t>
      </w:r>
    </w:p>
    <w:p w14:paraId="3B8DB0F1" w14:textId="77777777" w:rsidR="00E96059" w:rsidRPr="00860F2D" w:rsidRDefault="00932A84" w:rsidP="00197A03">
      <w:pPr>
        <w:pStyle w:val="Numbered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/>
          <w:sz w:val="24"/>
        </w:rPr>
        <w:t>Create and use views with queries</w:t>
      </w:r>
    </w:p>
    <w:p w14:paraId="45C9E930" w14:textId="77777777" w:rsidR="00860F2D" w:rsidRPr="009E66D0" w:rsidRDefault="00860F2D" w:rsidP="00860F2D">
      <w:pPr>
        <w:pStyle w:val="Numbered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/>
          <w:sz w:val="24"/>
        </w:rPr>
        <w:t>Use DML to insert, update and delete records.</w:t>
      </w:r>
    </w:p>
    <w:p w14:paraId="6E03B5E5" w14:textId="77777777" w:rsidR="00860F2D" w:rsidRPr="009E66D0" w:rsidRDefault="00860F2D" w:rsidP="00860F2D">
      <w:pPr>
        <w:pStyle w:val="Numbered"/>
        <w:numPr>
          <w:ilvl w:val="0"/>
          <w:numId w:val="0"/>
        </w:numPr>
        <w:ind w:left="720"/>
        <w:rPr>
          <w:rFonts w:ascii="Arial" w:hAnsi="Arial" w:cs="Arial"/>
          <w:sz w:val="24"/>
        </w:rPr>
      </w:pPr>
    </w:p>
    <w:p w14:paraId="1F65FBC5" w14:textId="77777777" w:rsidR="00300BD4" w:rsidRDefault="00300BD4" w:rsidP="00ED546D">
      <w:pPr>
        <w:spacing w:after="0"/>
        <w:rPr>
          <w:rFonts w:ascii="Arial" w:hAnsi="Arial" w:cs="Arial"/>
          <w:b/>
          <w:sz w:val="24"/>
          <w:szCs w:val="24"/>
        </w:rPr>
      </w:pPr>
    </w:p>
    <w:p w14:paraId="2678657F" w14:textId="77777777" w:rsidR="009E66D0" w:rsidRDefault="009E66D0" w:rsidP="0049281A">
      <w:pPr>
        <w:pStyle w:val="Heading4"/>
        <w:rPr>
          <w:rFonts w:ascii="Arial" w:hAnsi="Arial" w:cs="Arial"/>
          <w:sz w:val="24"/>
        </w:rPr>
      </w:pPr>
      <w:r>
        <w:rPr>
          <w:rFonts w:ascii="Arial" w:hAnsi="Arial"/>
          <w:sz w:val="24"/>
        </w:rPr>
        <w:t>Requirements:</w:t>
      </w:r>
    </w:p>
    <w:p w14:paraId="73DA8410" w14:textId="77777777" w:rsidR="009E66D0" w:rsidRDefault="009E66D0" w:rsidP="009E66D0">
      <w:pPr>
        <w:pStyle w:val="Numbered"/>
        <w:numPr>
          <w:ilvl w:val="0"/>
          <w:numId w:val="0"/>
        </w:numPr>
        <w:rPr>
          <w:rFonts w:ascii="Arial" w:hAnsi="Arial" w:cs="Arial"/>
          <w:sz w:val="24"/>
        </w:rPr>
      </w:pPr>
    </w:p>
    <w:p w14:paraId="21094C3B" w14:textId="77777777" w:rsidR="00066A28" w:rsidRDefault="00066A28" w:rsidP="00066A28">
      <w:pPr>
        <w:pStyle w:val="BodyTextIndent2"/>
        <w:numPr>
          <w:ilvl w:val="0"/>
          <w:numId w:val="5"/>
        </w:numPr>
      </w:pPr>
      <w:r>
        <w:t>Use the SQL script called ‘Lab2</w:t>
      </w:r>
      <w:r w:rsidR="00220DF9">
        <w:t>B</w:t>
      </w:r>
      <w:r>
        <w:t>Data.sql’ to populate some of your database tables.</w:t>
      </w:r>
    </w:p>
    <w:p w14:paraId="7CBE34FE" w14:textId="77777777" w:rsidR="00066A28" w:rsidRDefault="00066A28" w:rsidP="00066A28">
      <w:pPr>
        <w:pStyle w:val="BodyTextIndent2"/>
        <w:ind w:firstLine="0"/>
      </w:pPr>
    </w:p>
    <w:p w14:paraId="2803F201" w14:textId="77777777" w:rsidR="001158E0" w:rsidRDefault="001158E0" w:rsidP="00533B20">
      <w:pPr>
        <w:pStyle w:val="BodyTextIndent2"/>
        <w:numPr>
          <w:ilvl w:val="0"/>
          <w:numId w:val="5"/>
        </w:numPr>
      </w:pPr>
      <w:r>
        <w:t xml:space="preserve">Write the </w:t>
      </w:r>
      <w:r w:rsidR="00A65E8C">
        <w:t xml:space="preserve">following </w:t>
      </w:r>
      <w:r>
        <w:t>queries</w:t>
      </w:r>
      <w:r w:rsidR="00EA3AAE">
        <w:t>. You may wish to modify the test data given to you in Lab2BData.sql in order to test your queries completely.</w:t>
      </w:r>
    </w:p>
    <w:p w14:paraId="3A67E269" w14:textId="77777777" w:rsidR="00A65E8C" w:rsidRDefault="00A65E8C" w:rsidP="00A65E8C">
      <w:pPr>
        <w:pStyle w:val="ListParagraph"/>
        <w:spacing w:after="0"/>
      </w:pPr>
    </w:p>
    <w:p w14:paraId="3E65AC03" w14:textId="77777777" w:rsidR="00066A28" w:rsidRDefault="001158E0" w:rsidP="00F57E63">
      <w:pPr>
        <w:pStyle w:val="BodyTextIndent2"/>
        <w:numPr>
          <w:ilvl w:val="1"/>
          <w:numId w:val="5"/>
        </w:numPr>
      </w:pPr>
      <w:r>
        <w:t>Select the first name, last name</w:t>
      </w:r>
      <w:r w:rsidR="00B13940">
        <w:t xml:space="preserve"> </w:t>
      </w:r>
      <w:r>
        <w:t xml:space="preserve">(as one column) and </w:t>
      </w:r>
      <w:r w:rsidR="00525692">
        <w:t>phone number</w:t>
      </w:r>
      <w:r>
        <w:t xml:space="preserve"> from client with client id 4. (1 mark)</w:t>
      </w:r>
    </w:p>
    <w:p w14:paraId="5D84CF12" w14:textId="77777777" w:rsidR="001158E0" w:rsidRDefault="001158E0" w:rsidP="00F57E63">
      <w:pPr>
        <w:pStyle w:val="BodyTextIndent2"/>
        <w:ind w:left="1440" w:firstLine="0"/>
      </w:pPr>
    </w:p>
    <w:p w14:paraId="4B08D987" w14:textId="77777777" w:rsidR="001158E0" w:rsidRDefault="001158E0" w:rsidP="00F57E63">
      <w:pPr>
        <w:pStyle w:val="BodyTextIndent2"/>
        <w:numPr>
          <w:ilvl w:val="1"/>
          <w:numId w:val="5"/>
        </w:numPr>
      </w:pPr>
      <w:r>
        <w:t xml:space="preserve">For all clients, select the client first name, last name and the number of jobs they have. </w:t>
      </w:r>
      <w:r w:rsidR="003C3A35">
        <w:t>(3 marks)</w:t>
      </w:r>
    </w:p>
    <w:p w14:paraId="2D8DF0C7" w14:textId="77777777" w:rsidR="001158E0" w:rsidRDefault="001158E0" w:rsidP="00F57E63">
      <w:pPr>
        <w:pStyle w:val="ListParagraph"/>
        <w:spacing w:after="0"/>
      </w:pPr>
    </w:p>
    <w:p w14:paraId="395AC8E0" w14:textId="77777777" w:rsidR="001158E0" w:rsidRDefault="00E453F2" w:rsidP="00F57E63">
      <w:pPr>
        <w:pStyle w:val="BodyTextIndent2"/>
        <w:numPr>
          <w:ilvl w:val="1"/>
          <w:numId w:val="5"/>
        </w:numPr>
      </w:pPr>
      <w:r>
        <w:t>Select the average CostPerHour of the services.</w:t>
      </w:r>
      <w:r w:rsidR="003C3A35">
        <w:t>(1 mark)</w:t>
      </w:r>
    </w:p>
    <w:p w14:paraId="6AD91742" w14:textId="77777777" w:rsidR="00163AFE" w:rsidRDefault="00163AFE" w:rsidP="00163AFE">
      <w:pPr>
        <w:pStyle w:val="ListParagraph"/>
      </w:pPr>
    </w:p>
    <w:p w14:paraId="255E2FAC" w14:textId="77777777" w:rsidR="001158E0" w:rsidRDefault="00E453F2" w:rsidP="00B55C06">
      <w:pPr>
        <w:pStyle w:val="BodyTextIndent2"/>
        <w:numPr>
          <w:ilvl w:val="1"/>
          <w:numId w:val="5"/>
        </w:numPr>
      </w:pPr>
      <w:r>
        <w:t>Create a</w:t>
      </w:r>
      <w:r w:rsidR="00886CD3">
        <w:t xml:space="preserve"> single</w:t>
      </w:r>
      <w:r>
        <w:t xml:space="preserve"> list of all the client and staff first names and last names in descending order by last name.</w:t>
      </w:r>
      <w:r w:rsidR="003C3A35">
        <w:t>(2 marks)</w:t>
      </w:r>
    </w:p>
    <w:p w14:paraId="29579428" w14:textId="77777777" w:rsidR="001158E0" w:rsidRDefault="001158E0" w:rsidP="00F57E63">
      <w:pPr>
        <w:pStyle w:val="ListParagraph"/>
        <w:spacing w:after="0"/>
      </w:pPr>
    </w:p>
    <w:p w14:paraId="1FDB7EA0" w14:textId="77777777" w:rsidR="001158E0" w:rsidRDefault="001158E0" w:rsidP="00F57E63">
      <w:pPr>
        <w:pStyle w:val="BodyTextIndent2"/>
        <w:numPr>
          <w:ilvl w:val="1"/>
          <w:numId w:val="5"/>
        </w:numPr>
      </w:pPr>
      <w:r>
        <w:t>Select the supply code and description for all the supplies that have been used on more than</w:t>
      </w:r>
      <w:r w:rsidR="00E453F2">
        <w:t xml:space="preserve"> 2</w:t>
      </w:r>
      <w:r>
        <w:t xml:space="preserve"> jobs.</w:t>
      </w:r>
      <w:r w:rsidR="003C3A35">
        <w:t>(4 marks)</w:t>
      </w:r>
    </w:p>
    <w:p w14:paraId="42958D87" w14:textId="77777777" w:rsidR="001158E0" w:rsidRDefault="001158E0" w:rsidP="00F57E63">
      <w:pPr>
        <w:pStyle w:val="ListParagraph"/>
        <w:spacing w:after="0"/>
      </w:pPr>
    </w:p>
    <w:p w14:paraId="7E633FDE" w14:textId="77777777" w:rsidR="001158E0" w:rsidRDefault="001158E0" w:rsidP="00F57E63">
      <w:pPr>
        <w:pStyle w:val="BodyTextIndent2"/>
        <w:numPr>
          <w:ilvl w:val="1"/>
          <w:numId w:val="5"/>
        </w:numPr>
      </w:pPr>
      <w:r>
        <w:t xml:space="preserve">Select </w:t>
      </w:r>
      <w:r w:rsidR="00F57E63">
        <w:t>jobnumber, date, full address</w:t>
      </w:r>
      <w:r w:rsidR="00225E64">
        <w:t>(one column)</w:t>
      </w:r>
      <w:r w:rsidR="00F57E63">
        <w:t>, sub, GST, total, staff name (one column), client name (one column) and phone number</w:t>
      </w:r>
      <w:r w:rsidR="00E453F2">
        <w:t xml:space="preserve"> for job number 2.</w:t>
      </w:r>
      <w:r w:rsidR="003C3A35">
        <w:t xml:space="preserve"> (3 marks)</w:t>
      </w:r>
    </w:p>
    <w:p w14:paraId="409620F5" w14:textId="77777777" w:rsidR="00F57E63" w:rsidRDefault="00F57E63" w:rsidP="00F57E63">
      <w:pPr>
        <w:pStyle w:val="ListParagraph"/>
        <w:spacing w:after="0"/>
      </w:pPr>
    </w:p>
    <w:p w14:paraId="5A7B33D7" w14:textId="77777777" w:rsidR="00F57E63" w:rsidRDefault="00F57E63" w:rsidP="00F57E63">
      <w:pPr>
        <w:pStyle w:val="BodyTextIndent2"/>
        <w:numPr>
          <w:ilvl w:val="1"/>
          <w:numId w:val="5"/>
        </w:numPr>
      </w:pPr>
      <w:r>
        <w:t xml:space="preserve">Select all the </w:t>
      </w:r>
      <w:r w:rsidR="00E453F2">
        <w:t>supply descriptions</w:t>
      </w:r>
      <w:r>
        <w:t xml:space="preserve"> whose category code starts with </w:t>
      </w:r>
      <w:r w:rsidR="00E453F2">
        <w:t>“</w:t>
      </w:r>
      <w:r>
        <w:t>P</w:t>
      </w:r>
      <w:r w:rsidR="00E453F2">
        <w:t>”</w:t>
      </w:r>
      <w:r w:rsidR="003C3A35">
        <w:t>.     (2 marks)</w:t>
      </w:r>
    </w:p>
    <w:p w14:paraId="43809AF8" w14:textId="77777777" w:rsidR="00F57E63" w:rsidRDefault="00F57E63" w:rsidP="00F57E63">
      <w:pPr>
        <w:pStyle w:val="ListParagraph"/>
        <w:spacing w:after="0"/>
      </w:pPr>
    </w:p>
    <w:p w14:paraId="37C5EA18" w14:textId="77777777" w:rsidR="00F57E63" w:rsidRDefault="00F57E63" w:rsidP="00F57E63">
      <w:pPr>
        <w:pStyle w:val="BodyTextIndent2"/>
        <w:numPr>
          <w:ilvl w:val="1"/>
          <w:numId w:val="5"/>
        </w:numPr>
      </w:pPr>
      <w:r>
        <w:lastRenderedPageBreak/>
        <w:t>Select the supply code and description of the supplies that have never been used on a job.</w:t>
      </w:r>
      <w:r w:rsidR="003C3A35">
        <w:t>(2 marks)</w:t>
      </w:r>
    </w:p>
    <w:p w14:paraId="3EB277EE" w14:textId="77777777" w:rsidR="00F57E63" w:rsidRDefault="00F57E63" w:rsidP="00F57E63">
      <w:pPr>
        <w:pStyle w:val="ListParagraph"/>
        <w:spacing w:after="0"/>
      </w:pPr>
    </w:p>
    <w:p w14:paraId="5FAFBDCD" w14:textId="77777777" w:rsidR="00F57E63" w:rsidRDefault="00F57E63" w:rsidP="00F57E63">
      <w:pPr>
        <w:pStyle w:val="BodyTextIndent2"/>
        <w:numPr>
          <w:ilvl w:val="1"/>
          <w:numId w:val="5"/>
        </w:numPr>
      </w:pPr>
      <w:r>
        <w:t>Select the first name, last name of the staff member who has taken the most number of training courses.</w:t>
      </w:r>
      <w:r w:rsidR="003C3A35">
        <w:t xml:space="preserve"> </w:t>
      </w:r>
      <w:r w:rsidR="00890ED1">
        <w:t>You must use a subquery.</w:t>
      </w:r>
      <w:r w:rsidR="003C3A35">
        <w:t>(4 marks)</w:t>
      </w:r>
    </w:p>
    <w:p w14:paraId="7411413A" w14:textId="77777777" w:rsidR="00A65E8C" w:rsidRDefault="00A65E8C" w:rsidP="00A65E8C">
      <w:pPr>
        <w:pStyle w:val="ListParagraph"/>
        <w:spacing w:after="0"/>
      </w:pPr>
    </w:p>
    <w:p w14:paraId="55005384" w14:textId="77777777" w:rsidR="00A65E8C" w:rsidRDefault="00E453F2" w:rsidP="00F57E63">
      <w:pPr>
        <w:pStyle w:val="BodyTextIndent2"/>
        <w:numPr>
          <w:ilvl w:val="1"/>
          <w:numId w:val="5"/>
        </w:numPr>
      </w:pPr>
      <w:r>
        <w:t>Hard work has its rewards! On the last day of each month the staff member who worked on the job with the highest</w:t>
      </w:r>
      <w:r w:rsidR="003344BC">
        <w:t xml:space="preserve"> individual </w:t>
      </w:r>
      <w:r>
        <w:t xml:space="preserve">total </w:t>
      </w:r>
      <w:r w:rsidR="00F12365">
        <w:t>in</w:t>
      </w:r>
      <w:r>
        <w:t xml:space="preserve"> that month wins a $25 Tim Hortons gift card! Select the first name and the last name (one column) of that staff member.</w:t>
      </w:r>
      <w:r w:rsidR="003C3A35">
        <w:t>(4 marks)</w:t>
      </w:r>
    </w:p>
    <w:p w14:paraId="0890DC21" w14:textId="77777777" w:rsidR="00C71877" w:rsidRDefault="00C71877" w:rsidP="00C71877">
      <w:pPr>
        <w:pStyle w:val="ListParagraph"/>
      </w:pPr>
    </w:p>
    <w:p w14:paraId="3859840D" w14:textId="77777777" w:rsidR="00C71877" w:rsidRDefault="00C71877" w:rsidP="00F57E63">
      <w:pPr>
        <w:pStyle w:val="BodyTextIndent2"/>
        <w:numPr>
          <w:ilvl w:val="1"/>
          <w:numId w:val="5"/>
        </w:numPr>
      </w:pPr>
      <w:r>
        <w:t>How many supplies are there in each supply category? Select the supplycategorycode, description and the count.</w:t>
      </w:r>
      <w:r w:rsidR="003C3A35">
        <w:t>(3 marks)</w:t>
      </w:r>
    </w:p>
    <w:p w14:paraId="5D2BCB0D" w14:textId="77777777" w:rsidR="001158E0" w:rsidRDefault="001158E0" w:rsidP="001158E0">
      <w:pPr>
        <w:pStyle w:val="ListParagraph"/>
      </w:pPr>
    </w:p>
    <w:p w14:paraId="741993E0" w14:textId="77777777" w:rsidR="00E453F2" w:rsidRDefault="00220DF9" w:rsidP="00220DF9">
      <w:pPr>
        <w:pStyle w:val="BodyTextIndent2"/>
        <w:rPr>
          <w:b/>
        </w:rPr>
      </w:pPr>
      <w:r>
        <w:rPr>
          <w:b/>
        </w:rPr>
        <w:t>Views</w:t>
      </w:r>
    </w:p>
    <w:p w14:paraId="144AF6A2" w14:textId="5E35A972" w:rsidR="00220DF9" w:rsidRDefault="00886CD3" w:rsidP="009D1B41">
      <w:pPr>
        <w:pStyle w:val="BodyTextIndent2"/>
        <w:numPr>
          <w:ilvl w:val="0"/>
          <w:numId w:val="10"/>
        </w:numPr>
      </w:pPr>
      <w:r>
        <w:t>Create a view called ClientJobServices that contains ClientID, FirstName, LastName, Phone, JobNumber, Date, SubTotal, GST, Total, Descr</w:t>
      </w:r>
      <w:r w:rsidR="00CA2DE3">
        <w:t>i</w:t>
      </w:r>
      <w:r>
        <w:t>ption, Hours</w:t>
      </w:r>
      <w:r w:rsidR="00EF48DF">
        <w:t xml:space="preserve"> for all clients that had jobs</w:t>
      </w:r>
      <w:r>
        <w:t>.</w:t>
      </w:r>
    </w:p>
    <w:p w14:paraId="1AE45AE1" w14:textId="77777777" w:rsidR="008953B5" w:rsidRDefault="008953B5" w:rsidP="008953B5">
      <w:pPr>
        <w:pStyle w:val="BodyTextIndent2"/>
        <w:ind w:firstLine="0"/>
      </w:pPr>
      <w:r>
        <w:t>(2 marks)</w:t>
      </w:r>
    </w:p>
    <w:p w14:paraId="457F1BCA" w14:textId="77777777" w:rsidR="00886CD3" w:rsidRDefault="00886CD3" w:rsidP="00886CD3">
      <w:pPr>
        <w:pStyle w:val="BodyTextIndent2"/>
      </w:pPr>
    </w:p>
    <w:p w14:paraId="3859FB1C" w14:textId="00899C1C" w:rsidR="00886CD3" w:rsidRDefault="00886CD3" w:rsidP="00886CD3">
      <w:pPr>
        <w:pStyle w:val="BodyTextIndent2"/>
        <w:numPr>
          <w:ilvl w:val="0"/>
          <w:numId w:val="10"/>
        </w:numPr>
      </w:pPr>
      <w:r>
        <w:t xml:space="preserve">Using the ClientJobServicesView select </w:t>
      </w:r>
      <w:r w:rsidR="00440258">
        <w:t xml:space="preserve">the ClientID, FirstName,LastName, and the </w:t>
      </w:r>
      <w:r w:rsidR="004C44A0">
        <w:t>total amount of GST each client has paid.</w:t>
      </w:r>
    </w:p>
    <w:p w14:paraId="6F033C22" w14:textId="77777777" w:rsidR="008953B5" w:rsidRDefault="008953B5" w:rsidP="008953B5">
      <w:pPr>
        <w:pStyle w:val="BodyTextIndent2"/>
        <w:ind w:firstLine="0"/>
      </w:pPr>
      <w:r>
        <w:t>(2 marks)</w:t>
      </w:r>
    </w:p>
    <w:p w14:paraId="6A26D1D2" w14:textId="77777777" w:rsidR="00886CD3" w:rsidRDefault="00886CD3" w:rsidP="00886CD3">
      <w:pPr>
        <w:pStyle w:val="BodyTextIndent2"/>
      </w:pPr>
    </w:p>
    <w:p w14:paraId="6E4C4DA9" w14:textId="77777777" w:rsidR="004B08B2" w:rsidRDefault="004B08B2" w:rsidP="00890ED1">
      <w:pPr>
        <w:pStyle w:val="BodyTextIndent2"/>
        <w:rPr>
          <w:b/>
        </w:rPr>
      </w:pPr>
      <w:r>
        <w:rPr>
          <w:b/>
        </w:rPr>
        <w:t>DML:</w:t>
      </w:r>
    </w:p>
    <w:p w14:paraId="004C4D93" w14:textId="77777777" w:rsidR="004B08B2" w:rsidRDefault="004B08B2" w:rsidP="004B08B2">
      <w:pPr>
        <w:pStyle w:val="BodyTextIndent2"/>
        <w:ind w:firstLine="0"/>
        <w:rPr>
          <w:b/>
        </w:rPr>
      </w:pPr>
    </w:p>
    <w:p w14:paraId="0A48B994" w14:textId="77777777" w:rsidR="004B08B2" w:rsidRDefault="004B08B2" w:rsidP="004B08B2">
      <w:pPr>
        <w:pStyle w:val="BodyTextIndent2"/>
        <w:numPr>
          <w:ilvl w:val="0"/>
          <w:numId w:val="7"/>
        </w:numPr>
      </w:pPr>
      <w:r>
        <w:t>Insert the following records in the service table given the following data:</w:t>
      </w:r>
    </w:p>
    <w:p w14:paraId="23040696" w14:textId="77777777" w:rsidR="004B08B2" w:rsidRDefault="00890ED1" w:rsidP="00890ED1">
      <w:pPr>
        <w:pStyle w:val="BodyTextIndent2"/>
        <w:ind w:firstLine="0"/>
      </w:pPr>
      <w:r>
        <w:t>(</w:t>
      </w:r>
      <w:r w:rsidR="00CA3F05">
        <w:t>1</w:t>
      </w:r>
      <w:r w:rsidR="004B08B2">
        <w:t xml:space="preserve"> mark</w:t>
      </w:r>
      <w:r>
        <w:t>s</w:t>
      </w:r>
      <w:r w:rsidR="004B08B2">
        <w:t>)</w:t>
      </w:r>
    </w:p>
    <w:p w14:paraId="6C7D6399" w14:textId="77777777" w:rsidR="00890ED1" w:rsidRDefault="00890ED1" w:rsidP="00890ED1">
      <w:pPr>
        <w:pStyle w:val="BodyTextIndent2"/>
        <w:ind w:firstLine="0"/>
      </w:pPr>
    </w:p>
    <w:tbl>
      <w:tblPr>
        <w:tblStyle w:val="TableGrid"/>
        <w:tblW w:w="0" w:type="auto"/>
        <w:tblInd w:w="539" w:type="dxa"/>
        <w:tblLook w:val="04A0" w:firstRow="1" w:lastRow="0" w:firstColumn="1" w:lastColumn="0" w:noHBand="0" w:noVBand="1"/>
      </w:tblPr>
      <w:tblGrid>
        <w:gridCol w:w="2790"/>
        <w:gridCol w:w="2723"/>
        <w:gridCol w:w="2757"/>
      </w:tblGrid>
      <w:tr w:rsidR="00890ED1" w14:paraId="16C209BF" w14:textId="77777777" w:rsidTr="00890ED1">
        <w:tc>
          <w:tcPr>
            <w:tcW w:w="2790" w:type="dxa"/>
          </w:tcPr>
          <w:p w14:paraId="2162E19A" w14:textId="77777777" w:rsidR="00890ED1" w:rsidRPr="00FF6579" w:rsidRDefault="00890ED1" w:rsidP="00741E49">
            <w:pPr>
              <w:pStyle w:val="BodyTextIndent2"/>
              <w:ind w:left="0" w:firstLine="0"/>
              <w:rPr>
                <w:b/>
              </w:rPr>
            </w:pPr>
            <w:r>
              <w:rPr>
                <w:b/>
              </w:rPr>
              <w:t>ServiceCode</w:t>
            </w:r>
          </w:p>
        </w:tc>
        <w:tc>
          <w:tcPr>
            <w:tcW w:w="2723" w:type="dxa"/>
          </w:tcPr>
          <w:p w14:paraId="69759A4C" w14:textId="77777777" w:rsidR="00890ED1" w:rsidRPr="00FF6579" w:rsidRDefault="00890ED1" w:rsidP="00741E49">
            <w:pPr>
              <w:pStyle w:val="BodyTextIndent2"/>
              <w:ind w:left="0" w:firstLine="0"/>
              <w:rPr>
                <w:b/>
              </w:rPr>
            </w:pPr>
            <w:r w:rsidRPr="00FF6579">
              <w:rPr>
                <w:b/>
              </w:rPr>
              <w:t>Description</w:t>
            </w:r>
          </w:p>
        </w:tc>
        <w:tc>
          <w:tcPr>
            <w:tcW w:w="2757" w:type="dxa"/>
          </w:tcPr>
          <w:p w14:paraId="5FAD4F24" w14:textId="77777777" w:rsidR="00890ED1" w:rsidRPr="00FF6579" w:rsidRDefault="00890ED1" w:rsidP="00741E49">
            <w:pPr>
              <w:pStyle w:val="BodyTextIndent2"/>
              <w:ind w:left="0" w:firstLine="0"/>
              <w:rPr>
                <w:b/>
              </w:rPr>
            </w:pPr>
            <w:r>
              <w:rPr>
                <w:b/>
              </w:rPr>
              <w:t>CostPerHour</w:t>
            </w:r>
          </w:p>
        </w:tc>
      </w:tr>
      <w:tr w:rsidR="00890ED1" w14:paraId="6E11F8A2" w14:textId="77777777" w:rsidTr="00890ED1">
        <w:tc>
          <w:tcPr>
            <w:tcW w:w="2790" w:type="dxa"/>
          </w:tcPr>
          <w:p w14:paraId="2CFCACEB" w14:textId="77777777" w:rsidR="00890ED1" w:rsidRDefault="00CA3F05" w:rsidP="00741E49">
            <w:pPr>
              <w:pStyle w:val="BodyTextIndent2"/>
              <w:ind w:left="0" w:firstLine="0"/>
            </w:pPr>
            <w:r>
              <w:t>Siding10</w:t>
            </w:r>
          </w:p>
          <w:p w14:paraId="7482869D" w14:textId="77777777" w:rsidR="00890ED1" w:rsidRDefault="00CA3F05" w:rsidP="00741E49">
            <w:pPr>
              <w:pStyle w:val="BodyTextIndent2"/>
              <w:ind w:left="0" w:firstLine="0"/>
            </w:pPr>
            <w:r>
              <w:t>Scraping15</w:t>
            </w:r>
          </w:p>
        </w:tc>
        <w:tc>
          <w:tcPr>
            <w:tcW w:w="2723" w:type="dxa"/>
          </w:tcPr>
          <w:p w14:paraId="4E732DAB" w14:textId="77777777" w:rsidR="00890ED1" w:rsidRDefault="00CA3F05" w:rsidP="00741E49">
            <w:pPr>
              <w:pStyle w:val="BodyTextIndent2"/>
              <w:ind w:left="0" w:firstLine="0"/>
            </w:pPr>
            <w:r>
              <w:t xml:space="preserve">Basic Siding </w:t>
            </w:r>
          </w:p>
          <w:p w14:paraId="33ABE40B" w14:textId="77777777" w:rsidR="00890ED1" w:rsidRDefault="00CA3F05" w:rsidP="00741E49">
            <w:pPr>
              <w:pStyle w:val="BodyTextIndent2"/>
              <w:ind w:left="0" w:firstLine="0"/>
            </w:pPr>
            <w:r>
              <w:t>Scraping</w:t>
            </w:r>
          </w:p>
        </w:tc>
        <w:tc>
          <w:tcPr>
            <w:tcW w:w="2757" w:type="dxa"/>
          </w:tcPr>
          <w:p w14:paraId="64585B8D" w14:textId="77777777" w:rsidR="00890ED1" w:rsidRDefault="00CA3F05" w:rsidP="00741E49">
            <w:pPr>
              <w:pStyle w:val="BodyTextIndent2"/>
              <w:ind w:left="0" w:firstLine="0"/>
            </w:pPr>
            <w:r>
              <w:t>45</w:t>
            </w:r>
          </w:p>
          <w:p w14:paraId="2CBD1D18" w14:textId="77777777" w:rsidR="00890ED1" w:rsidRDefault="00CA3F05" w:rsidP="00741E49">
            <w:pPr>
              <w:pStyle w:val="BodyTextIndent2"/>
              <w:ind w:left="0" w:firstLine="0"/>
            </w:pPr>
            <w:r>
              <w:t>15</w:t>
            </w:r>
          </w:p>
        </w:tc>
      </w:tr>
    </w:tbl>
    <w:p w14:paraId="427C53AA" w14:textId="77777777" w:rsidR="00890ED1" w:rsidRPr="00890ED1" w:rsidRDefault="00890ED1" w:rsidP="00890ED1">
      <w:pPr>
        <w:pStyle w:val="BodyTextIndent2"/>
        <w:ind w:firstLine="0"/>
        <w:rPr>
          <w:b/>
        </w:rPr>
      </w:pPr>
    </w:p>
    <w:p w14:paraId="36A2817E" w14:textId="77777777" w:rsidR="004B08B2" w:rsidRDefault="004B08B2" w:rsidP="004B08B2">
      <w:pPr>
        <w:pStyle w:val="BodyTextIndent2"/>
        <w:numPr>
          <w:ilvl w:val="0"/>
          <w:numId w:val="7"/>
        </w:numPr>
      </w:pPr>
      <w:r>
        <w:t>Increase the CostPerHour of all the services that have the word Construction in their description by 10%. (2 marks)</w:t>
      </w:r>
    </w:p>
    <w:p w14:paraId="134E855C" w14:textId="77777777" w:rsidR="004B08B2" w:rsidRDefault="004B08B2" w:rsidP="004B08B2">
      <w:pPr>
        <w:pStyle w:val="BodyTextIndent2"/>
        <w:ind w:left="1080" w:firstLine="0"/>
      </w:pPr>
    </w:p>
    <w:p w14:paraId="465ED1F2" w14:textId="77777777" w:rsidR="004B08B2" w:rsidRDefault="004B08B2" w:rsidP="004B08B2">
      <w:pPr>
        <w:pStyle w:val="BodyTextIndent2"/>
        <w:numPr>
          <w:ilvl w:val="0"/>
          <w:numId w:val="7"/>
        </w:numPr>
      </w:pPr>
      <w:r>
        <w:t>Change the description to Basic Priming and the CostPerHour to 15</w:t>
      </w:r>
      <w:r w:rsidR="00890ED1">
        <w:t>.00</w:t>
      </w:r>
      <w:r>
        <w:t xml:space="preserve"> for the Service with ServiceCode Prime1 (2 marks)</w:t>
      </w:r>
    </w:p>
    <w:p w14:paraId="3EA8FB3E" w14:textId="77777777" w:rsidR="004B08B2" w:rsidRDefault="004B08B2" w:rsidP="004B08B2">
      <w:pPr>
        <w:pStyle w:val="BodyTextIndent2"/>
        <w:ind w:left="1080" w:firstLine="0"/>
      </w:pPr>
    </w:p>
    <w:p w14:paraId="73BB5A8E" w14:textId="77777777" w:rsidR="004B08B2" w:rsidRDefault="004B08B2" w:rsidP="004B08B2">
      <w:pPr>
        <w:pStyle w:val="BodyTextIndent2"/>
        <w:numPr>
          <w:ilvl w:val="0"/>
          <w:numId w:val="7"/>
        </w:numPr>
      </w:pPr>
      <w:r>
        <w:t>Delete the services whose CostPerHour are between 25</w:t>
      </w:r>
      <w:r w:rsidR="00890ED1">
        <w:t>.00</w:t>
      </w:r>
      <w:r>
        <w:t xml:space="preserve"> and 45.</w:t>
      </w:r>
      <w:r w:rsidR="00890ED1">
        <w:t>00.</w:t>
      </w:r>
      <w:r>
        <w:t xml:space="preserve"> (2 marks)</w:t>
      </w:r>
    </w:p>
    <w:p w14:paraId="758DDC0A" w14:textId="77777777" w:rsidR="004B08B2" w:rsidRDefault="004B08B2" w:rsidP="00886CD3">
      <w:pPr>
        <w:pStyle w:val="BodyTextIndent2"/>
      </w:pPr>
    </w:p>
    <w:p w14:paraId="5E3F5F8C" w14:textId="77777777" w:rsidR="00886CD3" w:rsidRDefault="00886CD3" w:rsidP="00886CD3">
      <w:pPr>
        <w:pStyle w:val="BodyTextIndent2"/>
        <w:ind w:firstLine="0"/>
      </w:pPr>
    </w:p>
    <w:p w14:paraId="404157B3" w14:textId="77777777" w:rsidR="00FF6579" w:rsidRDefault="00FF6579" w:rsidP="00FF6579">
      <w:pPr>
        <w:pStyle w:val="BodyTextIndent2"/>
        <w:ind w:left="1080" w:firstLine="0"/>
      </w:pPr>
    </w:p>
    <w:p w14:paraId="25CE3FB3" w14:textId="77777777" w:rsidR="00FF6579" w:rsidRPr="00E144C6" w:rsidRDefault="00FF6579" w:rsidP="00066A28">
      <w:pPr>
        <w:pStyle w:val="ListParagraph"/>
        <w:spacing w:after="0"/>
        <w:rPr>
          <w:rFonts w:ascii="Arial" w:hAnsi="Arial" w:cs="Arial"/>
          <w:b/>
          <w:sz w:val="24"/>
          <w:szCs w:val="24"/>
        </w:rPr>
      </w:pPr>
    </w:p>
    <w:p w14:paraId="746E8F6A" w14:textId="77777777" w:rsidR="009E66D0" w:rsidRPr="00FF6579" w:rsidRDefault="009E66D0" w:rsidP="00FF6579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FF6579">
        <w:rPr>
          <w:rFonts w:ascii="Arial" w:hAnsi="Arial" w:cs="Arial"/>
          <w:b/>
          <w:sz w:val="24"/>
          <w:szCs w:val="24"/>
        </w:rPr>
        <w:br w:type="page"/>
      </w:r>
    </w:p>
    <w:p w14:paraId="5080CA18" w14:textId="77777777" w:rsidR="009E66D0" w:rsidRDefault="005505D0" w:rsidP="0070648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C642E87" wp14:editId="652D2BAC">
            <wp:simplePos x="0" y="0"/>
            <wp:positionH relativeFrom="margin">
              <wp:align>right</wp:align>
            </wp:positionH>
            <wp:positionV relativeFrom="paragraph">
              <wp:posOffset>192228</wp:posOffset>
            </wp:positionV>
            <wp:extent cx="6284595" cy="8337550"/>
            <wp:effectExtent l="402273" t="569277" r="404177" b="556578"/>
            <wp:wrapNone/>
            <wp:docPr id="2" name="Picture 2" descr="Grafitti Busters 2016 Lab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fitti Busters 2016 Lab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833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487">
        <w:rPr>
          <w:rFonts w:ascii="Arial" w:hAnsi="Arial" w:cs="Arial"/>
          <w:b/>
          <w:sz w:val="24"/>
          <w:szCs w:val="24"/>
        </w:rPr>
        <w:t>APPENDIX</w:t>
      </w:r>
      <w:r w:rsidR="009E66D0">
        <w:rPr>
          <w:rFonts w:ascii="Arial" w:hAnsi="Arial" w:cs="Arial"/>
          <w:b/>
          <w:sz w:val="24"/>
          <w:szCs w:val="24"/>
        </w:rPr>
        <w:br w:type="page"/>
      </w:r>
    </w:p>
    <w:p w14:paraId="7E328B75" w14:textId="77777777" w:rsidR="00F11230" w:rsidRPr="00C71877" w:rsidRDefault="00F11230" w:rsidP="00F11230">
      <w:pPr>
        <w:pStyle w:val="BodyTextIndent2"/>
        <w:ind w:left="0" w:firstLine="0"/>
        <w:rPr>
          <w:szCs w:val="24"/>
        </w:rPr>
      </w:pPr>
      <w:r w:rsidRPr="00C71877">
        <w:rPr>
          <w:szCs w:val="24"/>
        </w:rPr>
        <w:lastRenderedPageBreak/>
        <w:t>Lab Submission is to include the following:</w:t>
      </w:r>
    </w:p>
    <w:p w14:paraId="741CF81E" w14:textId="77777777" w:rsidR="00F11230" w:rsidRPr="00C71877" w:rsidRDefault="00F11230" w:rsidP="00F11230">
      <w:pPr>
        <w:tabs>
          <w:tab w:val="left" w:pos="720"/>
          <w:tab w:val="left" w:pos="2520"/>
          <w:tab w:val="left" w:pos="5760"/>
        </w:tabs>
        <w:rPr>
          <w:rFonts w:ascii="Arial" w:hAnsi="Arial"/>
          <w:sz w:val="24"/>
          <w:szCs w:val="24"/>
        </w:rPr>
      </w:pPr>
    </w:p>
    <w:p w14:paraId="16679767" w14:textId="389CF575" w:rsidR="00F11230" w:rsidRPr="00C71877" w:rsidRDefault="00F11230" w:rsidP="00F11230">
      <w:pPr>
        <w:pStyle w:val="BodyText2"/>
        <w:numPr>
          <w:ilvl w:val="0"/>
          <w:numId w:val="9"/>
        </w:numPr>
        <w:spacing w:after="160" w:line="240" w:lineRule="auto"/>
        <w:rPr>
          <w:rFonts w:ascii="Arial" w:hAnsi="Arial" w:cs="Arial"/>
        </w:rPr>
      </w:pPr>
      <w:r w:rsidRPr="00C71877">
        <w:rPr>
          <w:rFonts w:ascii="Arial" w:hAnsi="Arial" w:cs="Arial"/>
        </w:rPr>
        <w:t xml:space="preserve">Create a single script file </w:t>
      </w:r>
      <w:r>
        <w:rPr>
          <w:rFonts w:ascii="Arial" w:hAnsi="Arial" w:cs="Arial"/>
        </w:rPr>
        <w:t>called “Lab2</w:t>
      </w:r>
      <w:r w:rsidR="00891DC2">
        <w:rPr>
          <w:rFonts w:ascii="Arial" w:hAnsi="Arial" w:cs="Arial"/>
        </w:rPr>
        <w:t>B</w:t>
      </w:r>
      <w:r>
        <w:rPr>
          <w:rFonts w:ascii="Arial" w:hAnsi="Arial" w:cs="Arial"/>
        </w:rPr>
        <w:t xml:space="preserve">Solution.sql” </w:t>
      </w:r>
      <w:r w:rsidRPr="00C71877">
        <w:rPr>
          <w:rFonts w:ascii="Arial" w:hAnsi="Arial" w:cs="Arial"/>
        </w:rPr>
        <w:t xml:space="preserve">that contains a clearly commented batch of statements for each requirement. Each batch will contain the SQL statement(s) required to complete the question. </w:t>
      </w:r>
      <w:r>
        <w:rPr>
          <w:rFonts w:ascii="Arial" w:hAnsi="Arial" w:cs="Arial"/>
        </w:rPr>
        <w:t>DO NOT include anything else (test data, random comments, etc.). The entire script should be able to run at once.</w:t>
      </w:r>
    </w:p>
    <w:p w14:paraId="1F2811AD" w14:textId="77777777" w:rsidR="00F11230" w:rsidRPr="006C21EE" w:rsidRDefault="00F11230" w:rsidP="00F11230">
      <w:pPr>
        <w:numPr>
          <w:ilvl w:val="0"/>
          <w:numId w:val="8"/>
        </w:numPr>
        <w:spacing w:after="0" w:line="240" w:lineRule="auto"/>
        <w:rPr>
          <w:rFonts w:ascii="Arial" w:hAnsi="Arial"/>
          <w:sz w:val="24"/>
          <w:szCs w:val="24"/>
        </w:rPr>
      </w:pPr>
      <w:r w:rsidRPr="006C21EE">
        <w:rPr>
          <w:rFonts w:ascii="Arial" w:hAnsi="Arial" w:cs="Arial"/>
          <w:sz w:val="24"/>
          <w:szCs w:val="24"/>
        </w:rPr>
        <w:t>If there are any known errors in your solution you must identify them at the top of your script in comments. Errors you have identified and simply could not find a solution for are more acceptable than undocumented errors</w:t>
      </w:r>
      <w:r w:rsidRPr="00C71877">
        <w:rPr>
          <w:rFonts w:ascii="Arial" w:hAnsi="Arial" w:cs="Arial"/>
          <w:sz w:val="24"/>
          <w:szCs w:val="24"/>
        </w:rPr>
        <w:sym w:font="Wingdings" w:char="F04A"/>
      </w:r>
      <w:r w:rsidRPr="006C21EE">
        <w:rPr>
          <w:rFonts w:ascii="Arial" w:hAnsi="Arial" w:cs="Arial"/>
          <w:sz w:val="24"/>
          <w:szCs w:val="24"/>
        </w:rPr>
        <w:t xml:space="preserve">. Failure to document known errors will result in mark </w:t>
      </w:r>
      <w:r>
        <w:rPr>
          <w:rFonts w:ascii="Arial" w:hAnsi="Arial" w:cs="Arial"/>
          <w:sz w:val="24"/>
          <w:szCs w:val="24"/>
        </w:rPr>
        <w:t>½ mark deduction for each undocumented error up to 3 marks.</w:t>
      </w:r>
    </w:p>
    <w:p w14:paraId="5F3AE9B8" w14:textId="77777777" w:rsidR="00F11230" w:rsidRPr="006C21EE" w:rsidRDefault="00F11230" w:rsidP="00F11230">
      <w:pPr>
        <w:spacing w:after="0" w:line="240" w:lineRule="auto"/>
        <w:ind w:left="360"/>
        <w:rPr>
          <w:rFonts w:ascii="Arial" w:hAnsi="Arial"/>
          <w:sz w:val="24"/>
          <w:szCs w:val="24"/>
        </w:rPr>
      </w:pPr>
    </w:p>
    <w:p w14:paraId="722529CF" w14:textId="77777777" w:rsidR="00F11230" w:rsidRPr="00C71877" w:rsidRDefault="00F11230" w:rsidP="00F11230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71877">
        <w:rPr>
          <w:rFonts w:ascii="Arial" w:hAnsi="Arial"/>
          <w:sz w:val="24"/>
          <w:szCs w:val="24"/>
        </w:rPr>
        <w:t>Your script file will be submitted to moodle</w:t>
      </w:r>
      <w:r>
        <w:rPr>
          <w:rFonts w:ascii="Arial" w:hAnsi="Arial"/>
          <w:sz w:val="24"/>
          <w:szCs w:val="24"/>
        </w:rPr>
        <w:t xml:space="preserve"> (or other location if specified by your instructor)</w:t>
      </w:r>
      <w:r w:rsidRPr="00C71877">
        <w:rPr>
          <w:rFonts w:ascii="Arial" w:hAnsi="Arial"/>
          <w:sz w:val="24"/>
          <w:szCs w:val="24"/>
        </w:rPr>
        <w:t xml:space="preserve">. </w:t>
      </w:r>
    </w:p>
    <w:p w14:paraId="16C1CE9B" w14:textId="77777777" w:rsidR="00F11230" w:rsidRPr="00C71877" w:rsidRDefault="00F11230" w:rsidP="00F11230">
      <w:pPr>
        <w:rPr>
          <w:rFonts w:ascii="Arial" w:hAnsi="Arial" w:cs="Arial"/>
          <w:sz w:val="24"/>
          <w:szCs w:val="24"/>
        </w:rPr>
      </w:pPr>
    </w:p>
    <w:p w14:paraId="241FD312" w14:textId="77777777" w:rsidR="00F11230" w:rsidRPr="00C71877" w:rsidRDefault="00F11230" w:rsidP="00F1123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71877">
        <w:rPr>
          <w:rFonts w:ascii="Arial" w:hAnsi="Arial" w:cs="Arial"/>
          <w:sz w:val="24"/>
          <w:szCs w:val="24"/>
        </w:rPr>
        <w:t>Any additional requirements as specified by your instructor.</w:t>
      </w:r>
    </w:p>
    <w:p w14:paraId="73F12D4E" w14:textId="77777777" w:rsidR="00F11230" w:rsidRPr="00C71877" w:rsidRDefault="00F11230" w:rsidP="00F11230">
      <w:pPr>
        <w:rPr>
          <w:rFonts w:ascii="Arial" w:hAnsi="Arial" w:cs="Arial"/>
          <w:sz w:val="24"/>
          <w:szCs w:val="24"/>
        </w:rPr>
      </w:pPr>
    </w:p>
    <w:p w14:paraId="06640C64" w14:textId="77777777" w:rsidR="00F11230" w:rsidRPr="00C71877" w:rsidRDefault="00F11230" w:rsidP="00F11230">
      <w:pPr>
        <w:ind w:left="360"/>
        <w:rPr>
          <w:rFonts w:ascii="Arial" w:hAnsi="Arial" w:cs="Arial"/>
          <w:b/>
          <w:sz w:val="24"/>
          <w:szCs w:val="24"/>
        </w:rPr>
      </w:pPr>
      <w:r w:rsidRPr="00C71877">
        <w:rPr>
          <w:rFonts w:ascii="Arial" w:hAnsi="Arial" w:cs="Arial"/>
          <w:b/>
          <w:sz w:val="24"/>
          <w:szCs w:val="24"/>
        </w:rPr>
        <w:t>Other Considerations</w:t>
      </w:r>
    </w:p>
    <w:p w14:paraId="473BFFF7" w14:textId="77777777" w:rsidR="00F11230" w:rsidRPr="00C71877" w:rsidRDefault="00F11230" w:rsidP="00F11230">
      <w:pPr>
        <w:ind w:left="360"/>
        <w:rPr>
          <w:rFonts w:ascii="Arial" w:hAnsi="Arial" w:cs="Arial"/>
          <w:b/>
          <w:sz w:val="24"/>
          <w:szCs w:val="24"/>
        </w:rPr>
      </w:pPr>
      <w:r w:rsidRPr="00C71877">
        <w:rPr>
          <w:rFonts w:ascii="Arial" w:hAnsi="Arial" w:cs="Arial"/>
          <w:sz w:val="24"/>
          <w:szCs w:val="24"/>
        </w:rPr>
        <w:t xml:space="preserve">Do not make assumptions. If you have questions about the company, ask your instructor (client). This is not a group project. Working with another student on lab material may result in a grade of 0 for this lab. Up to 3 Marks may be deducted for incomplete lab submission requirements or poor client communication (check the provided documentation for the answer before asking the client). </w:t>
      </w:r>
    </w:p>
    <w:p w14:paraId="77DA6015" w14:textId="43852981" w:rsidR="009D0C77" w:rsidRPr="00C71877" w:rsidRDefault="00824E84" w:rsidP="00983E7F">
      <w:pPr>
        <w:ind w:left="360"/>
        <w:rPr>
          <w:rFonts w:ascii="Arial" w:hAnsi="Arial" w:cs="Arial"/>
          <w:b/>
          <w:sz w:val="24"/>
          <w:szCs w:val="24"/>
        </w:rPr>
      </w:pPr>
      <w:r w:rsidRPr="00C71877">
        <w:rPr>
          <w:rFonts w:ascii="Arial" w:hAnsi="Arial" w:cs="Arial"/>
          <w:sz w:val="24"/>
          <w:szCs w:val="24"/>
        </w:rPr>
        <w:t xml:space="preserve"> </w:t>
      </w:r>
    </w:p>
    <w:sectPr w:rsidR="009D0C77" w:rsidRPr="00C7187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A46EF1" w14:textId="77777777" w:rsidR="000A7269" w:rsidRDefault="000A7269" w:rsidP="00300BD4">
      <w:pPr>
        <w:spacing w:after="0" w:line="240" w:lineRule="auto"/>
      </w:pPr>
      <w:r>
        <w:separator/>
      </w:r>
    </w:p>
  </w:endnote>
  <w:endnote w:type="continuationSeparator" w:id="0">
    <w:p w14:paraId="2E19646A" w14:textId="77777777" w:rsidR="000A7269" w:rsidRDefault="000A7269" w:rsidP="0030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2B9DE1" w14:textId="77777777" w:rsidR="000A7269" w:rsidRDefault="000A7269" w:rsidP="00300BD4">
      <w:pPr>
        <w:spacing w:after="0" w:line="240" w:lineRule="auto"/>
      </w:pPr>
      <w:r>
        <w:separator/>
      </w:r>
    </w:p>
  </w:footnote>
  <w:footnote w:type="continuationSeparator" w:id="0">
    <w:p w14:paraId="1E7139DD" w14:textId="77777777" w:rsidR="000A7269" w:rsidRDefault="000A7269" w:rsidP="00300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64DB2" w14:textId="3319D7E8" w:rsidR="00300BD4" w:rsidRDefault="00300BD4">
    <w:pPr>
      <w:pStyle w:val="Header"/>
    </w:pPr>
    <w:r>
      <w:t>DMIT1</w:t>
    </w:r>
    <w:r w:rsidR="00F734FD">
      <w:t>508</w:t>
    </w:r>
    <w:r>
      <w:t xml:space="preserve"> – Database Fundamentals</w:t>
    </w:r>
    <w:r>
      <w:tab/>
      <w:t xml:space="preserve">                     </w:t>
    </w:r>
    <w:r w:rsidR="00826FDC">
      <w:t xml:space="preserve">                         Lab 2</w:t>
    </w:r>
    <w:r>
      <w:t xml:space="preserve"> Due: 10:15 am</w:t>
    </w:r>
    <w:r w:rsidR="009E66D0">
      <w:t xml:space="preserve">  </w:t>
    </w:r>
    <w:r>
      <w:t xml:space="preserve"> </w:t>
    </w:r>
    <w:r w:rsidR="00F25A30">
      <w:t>March</w:t>
    </w:r>
    <w:r>
      <w:t xml:space="preserve"> </w:t>
    </w:r>
    <w:r w:rsidR="00AF55EA">
      <w:t>12</w:t>
    </w:r>
    <w:r w:rsidR="00AF55EA" w:rsidRPr="00AF55EA">
      <w:rPr>
        <w:vertAlign w:val="superscript"/>
      </w:rPr>
      <w:t>th</w:t>
    </w:r>
    <w:r w:rsidR="00AF55EA">
      <w:t xml:space="preserve"> </w:t>
    </w:r>
    <w:r w:rsidR="009E66D0">
      <w:rPr>
        <w:vertAlign w:val="superscript"/>
      </w:rPr>
      <w:t xml:space="preserve"> </w:t>
    </w:r>
    <w:r w:rsidR="009E66D0" w:rsidRPr="009E66D0">
      <w:t>20</w:t>
    </w:r>
    <w:r w:rsidR="00AF55EA">
      <w:t>21</w:t>
    </w:r>
  </w:p>
  <w:p w14:paraId="3B5F64C1" w14:textId="6508B4B0" w:rsidR="00300BD4" w:rsidRDefault="00132806">
    <w:pPr>
      <w:pStyle w:val="Header"/>
    </w:pPr>
    <w:r>
      <w:t xml:space="preserve">Marks: </w:t>
    </w:r>
    <w:r w:rsidR="00AF55EA">
      <w:t>10</w:t>
    </w:r>
    <w:r>
      <w:t>% of final grade</w:t>
    </w:r>
    <w:r w:rsidR="00B64A31">
      <w:tab/>
      <w:t xml:space="preserve">   </w:t>
    </w:r>
    <w:r w:rsidR="00433A6A">
      <w:t xml:space="preserve">(marked out of </w:t>
    </w:r>
    <w:r w:rsidR="00CC1677">
      <w:t>3</w:t>
    </w:r>
    <w:r w:rsidR="00341DCC">
      <w:t>2</w:t>
    </w:r>
    <w:r w:rsidR="00433A6A">
      <w:t>)</w:t>
    </w:r>
    <w:r w:rsidR="00B64A31">
      <w:t xml:space="preserve">                                </w:t>
    </w:r>
    <w:r w:rsidR="00300BD4">
      <w:t>No Late Labs will be accepted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11736"/>
    <w:multiLevelType w:val="hybridMultilevel"/>
    <w:tmpl w:val="CE58B4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0046B5"/>
    <w:multiLevelType w:val="singleLevel"/>
    <w:tmpl w:val="F98E7C66"/>
    <w:lvl w:ilvl="0">
      <w:start w:val="1"/>
      <w:numFmt w:val="decimal"/>
      <w:pStyle w:val="Numbered"/>
      <w:lvlText w:val="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25E32DE3"/>
    <w:multiLevelType w:val="hybridMultilevel"/>
    <w:tmpl w:val="1550E0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993575"/>
    <w:multiLevelType w:val="hybridMultilevel"/>
    <w:tmpl w:val="7D824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BA05D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0FA041E"/>
    <w:multiLevelType w:val="hybridMultilevel"/>
    <w:tmpl w:val="D4DEC6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3445D4"/>
    <w:multiLevelType w:val="hybridMultilevel"/>
    <w:tmpl w:val="D79CF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B53D9"/>
    <w:multiLevelType w:val="hybridMultilevel"/>
    <w:tmpl w:val="53B0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47E8D"/>
    <w:multiLevelType w:val="hybridMultilevel"/>
    <w:tmpl w:val="24704102"/>
    <w:lvl w:ilvl="0" w:tplc="25C66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  <w:lvlOverride w:ilvl="0">
      <w:lvl w:ilvl="0">
        <w:start w:val="1"/>
        <w:numFmt w:val="decimal"/>
        <w:pStyle w:val="Numbered"/>
        <w:lvlText w:val="%1)"/>
        <w:legacy w:legacy="1" w:legacySpace="0" w:legacyIndent="360"/>
        <w:lvlJc w:val="left"/>
        <w:pPr>
          <w:ind w:left="360" w:hanging="360"/>
        </w:pPr>
      </w:lvl>
    </w:lvlOverride>
  </w:num>
  <w:num w:numId="3">
    <w:abstractNumId w:val="2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F18"/>
    <w:rsid w:val="00021916"/>
    <w:rsid w:val="0005722C"/>
    <w:rsid w:val="00066A28"/>
    <w:rsid w:val="00072250"/>
    <w:rsid w:val="0009386E"/>
    <w:rsid w:val="000A7269"/>
    <w:rsid w:val="000B5058"/>
    <w:rsid w:val="000D2DB0"/>
    <w:rsid w:val="000D4C09"/>
    <w:rsid w:val="000E3822"/>
    <w:rsid w:val="000E53BE"/>
    <w:rsid w:val="001158E0"/>
    <w:rsid w:val="00132806"/>
    <w:rsid w:val="00134A90"/>
    <w:rsid w:val="00141838"/>
    <w:rsid w:val="001616A0"/>
    <w:rsid w:val="00163AFE"/>
    <w:rsid w:val="00164471"/>
    <w:rsid w:val="00172894"/>
    <w:rsid w:val="001A3155"/>
    <w:rsid w:val="001A3B46"/>
    <w:rsid w:val="001F7ED7"/>
    <w:rsid w:val="002058CE"/>
    <w:rsid w:val="0021150E"/>
    <w:rsid w:val="00220DF9"/>
    <w:rsid w:val="002257C0"/>
    <w:rsid w:val="00225E64"/>
    <w:rsid w:val="0023136D"/>
    <w:rsid w:val="0024432D"/>
    <w:rsid w:val="002752FF"/>
    <w:rsid w:val="00295140"/>
    <w:rsid w:val="002A4B66"/>
    <w:rsid w:val="002B0FFA"/>
    <w:rsid w:val="002C20CB"/>
    <w:rsid w:val="002E325F"/>
    <w:rsid w:val="002F55FC"/>
    <w:rsid w:val="002F59A3"/>
    <w:rsid w:val="00300BD4"/>
    <w:rsid w:val="0030309C"/>
    <w:rsid w:val="003344BC"/>
    <w:rsid w:val="00334B78"/>
    <w:rsid w:val="00341DCC"/>
    <w:rsid w:val="003650EC"/>
    <w:rsid w:val="00373E39"/>
    <w:rsid w:val="003915C6"/>
    <w:rsid w:val="003B4337"/>
    <w:rsid w:val="003B5B5F"/>
    <w:rsid w:val="003C3536"/>
    <w:rsid w:val="003C3A35"/>
    <w:rsid w:val="003C545E"/>
    <w:rsid w:val="003D5319"/>
    <w:rsid w:val="003E2634"/>
    <w:rsid w:val="003F6123"/>
    <w:rsid w:val="00403843"/>
    <w:rsid w:val="00433A6A"/>
    <w:rsid w:val="00434AD4"/>
    <w:rsid w:val="00440258"/>
    <w:rsid w:val="004562B6"/>
    <w:rsid w:val="0046501B"/>
    <w:rsid w:val="00481B1C"/>
    <w:rsid w:val="0049281A"/>
    <w:rsid w:val="004A368B"/>
    <w:rsid w:val="004B08B2"/>
    <w:rsid w:val="004C44A0"/>
    <w:rsid w:val="004D0294"/>
    <w:rsid w:val="004D1723"/>
    <w:rsid w:val="004D274A"/>
    <w:rsid w:val="004E0B66"/>
    <w:rsid w:val="00512836"/>
    <w:rsid w:val="005239B4"/>
    <w:rsid w:val="0052521E"/>
    <w:rsid w:val="00525692"/>
    <w:rsid w:val="005505D0"/>
    <w:rsid w:val="00550BC9"/>
    <w:rsid w:val="00561D3C"/>
    <w:rsid w:val="0056687F"/>
    <w:rsid w:val="00573ACA"/>
    <w:rsid w:val="00576C63"/>
    <w:rsid w:val="005A6C87"/>
    <w:rsid w:val="005B5B24"/>
    <w:rsid w:val="005C2158"/>
    <w:rsid w:val="005C5357"/>
    <w:rsid w:val="005C6F3C"/>
    <w:rsid w:val="005D7F75"/>
    <w:rsid w:val="0064390C"/>
    <w:rsid w:val="00646D2C"/>
    <w:rsid w:val="00650B07"/>
    <w:rsid w:val="00656EFE"/>
    <w:rsid w:val="00681065"/>
    <w:rsid w:val="00683819"/>
    <w:rsid w:val="006855B4"/>
    <w:rsid w:val="0069023A"/>
    <w:rsid w:val="006B4D57"/>
    <w:rsid w:val="006C73A8"/>
    <w:rsid w:val="006E0F18"/>
    <w:rsid w:val="00706487"/>
    <w:rsid w:val="00734916"/>
    <w:rsid w:val="007460BF"/>
    <w:rsid w:val="00771C08"/>
    <w:rsid w:val="00771EAB"/>
    <w:rsid w:val="00775DCB"/>
    <w:rsid w:val="00777C26"/>
    <w:rsid w:val="0079357D"/>
    <w:rsid w:val="007B5F9C"/>
    <w:rsid w:val="007C3410"/>
    <w:rsid w:val="00824E84"/>
    <w:rsid w:val="00826FDC"/>
    <w:rsid w:val="00832635"/>
    <w:rsid w:val="0083629A"/>
    <w:rsid w:val="00860F2D"/>
    <w:rsid w:val="00886CD3"/>
    <w:rsid w:val="00890ED1"/>
    <w:rsid w:val="00891DC2"/>
    <w:rsid w:val="008953B5"/>
    <w:rsid w:val="008A6527"/>
    <w:rsid w:val="008B51A5"/>
    <w:rsid w:val="008C09B1"/>
    <w:rsid w:val="008D2216"/>
    <w:rsid w:val="009051D3"/>
    <w:rsid w:val="009256CC"/>
    <w:rsid w:val="00932A84"/>
    <w:rsid w:val="009713A0"/>
    <w:rsid w:val="00983E7F"/>
    <w:rsid w:val="00994949"/>
    <w:rsid w:val="009C3DCF"/>
    <w:rsid w:val="009D0C77"/>
    <w:rsid w:val="009D6C67"/>
    <w:rsid w:val="009E11ED"/>
    <w:rsid w:val="009E66D0"/>
    <w:rsid w:val="00A34C3A"/>
    <w:rsid w:val="00A3620E"/>
    <w:rsid w:val="00A65E8C"/>
    <w:rsid w:val="00A84FB1"/>
    <w:rsid w:val="00AB04FD"/>
    <w:rsid w:val="00AF1C74"/>
    <w:rsid w:val="00AF55EA"/>
    <w:rsid w:val="00B01250"/>
    <w:rsid w:val="00B0331C"/>
    <w:rsid w:val="00B13940"/>
    <w:rsid w:val="00B27B70"/>
    <w:rsid w:val="00B47798"/>
    <w:rsid w:val="00B64A31"/>
    <w:rsid w:val="00B744C2"/>
    <w:rsid w:val="00BA06AF"/>
    <w:rsid w:val="00BD1C5B"/>
    <w:rsid w:val="00BF4AFB"/>
    <w:rsid w:val="00C51BA7"/>
    <w:rsid w:val="00C548A2"/>
    <w:rsid w:val="00C63AE0"/>
    <w:rsid w:val="00C6555C"/>
    <w:rsid w:val="00C71877"/>
    <w:rsid w:val="00C8499B"/>
    <w:rsid w:val="00CA2DE3"/>
    <w:rsid w:val="00CA3F05"/>
    <w:rsid w:val="00CC1677"/>
    <w:rsid w:val="00CC3B89"/>
    <w:rsid w:val="00D11C1E"/>
    <w:rsid w:val="00D25EE4"/>
    <w:rsid w:val="00D30ADB"/>
    <w:rsid w:val="00D352FD"/>
    <w:rsid w:val="00D446B6"/>
    <w:rsid w:val="00D507EF"/>
    <w:rsid w:val="00D6685C"/>
    <w:rsid w:val="00D84952"/>
    <w:rsid w:val="00D90214"/>
    <w:rsid w:val="00D9101D"/>
    <w:rsid w:val="00DE063B"/>
    <w:rsid w:val="00DE316B"/>
    <w:rsid w:val="00E03B6B"/>
    <w:rsid w:val="00E144C6"/>
    <w:rsid w:val="00E34782"/>
    <w:rsid w:val="00E34A28"/>
    <w:rsid w:val="00E453F2"/>
    <w:rsid w:val="00E6179E"/>
    <w:rsid w:val="00E83575"/>
    <w:rsid w:val="00E93786"/>
    <w:rsid w:val="00E96059"/>
    <w:rsid w:val="00EA3AAE"/>
    <w:rsid w:val="00EA3EF0"/>
    <w:rsid w:val="00EB75BC"/>
    <w:rsid w:val="00ED546D"/>
    <w:rsid w:val="00EF3E39"/>
    <w:rsid w:val="00EF48DF"/>
    <w:rsid w:val="00F11230"/>
    <w:rsid w:val="00F12365"/>
    <w:rsid w:val="00F25A30"/>
    <w:rsid w:val="00F57E63"/>
    <w:rsid w:val="00F734FD"/>
    <w:rsid w:val="00F85C6C"/>
    <w:rsid w:val="00F91ACE"/>
    <w:rsid w:val="00F95B2B"/>
    <w:rsid w:val="00FA5F81"/>
    <w:rsid w:val="00FB532F"/>
    <w:rsid w:val="00FD4766"/>
    <w:rsid w:val="00FE6303"/>
    <w:rsid w:val="00FF378E"/>
    <w:rsid w:val="00FF6579"/>
    <w:rsid w:val="00FF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408D"/>
  <w15:chartTrackingRefBased/>
  <w15:docId w15:val="{20444EC4-6DC5-4309-8831-82D33F7F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9E66D0"/>
    <w:pPr>
      <w:keepNext/>
      <w:spacing w:after="0" w:line="240" w:lineRule="auto"/>
      <w:ind w:right="-540"/>
      <w:outlineLvl w:val="3"/>
    </w:pPr>
    <w:rPr>
      <w:rFonts w:ascii="Times New Roman" w:eastAsia="Times New Roman" w:hAnsi="Times New Roman" w:cs="Times New Roman"/>
      <w:b/>
      <w:sz w:val="32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1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0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BD4"/>
  </w:style>
  <w:style w:type="paragraph" w:styleId="Footer">
    <w:name w:val="footer"/>
    <w:basedOn w:val="Normal"/>
    <w:link w:val="FooterChar"/>
    <w:uiPriority w:val="99"/>
    <w:unhideWhenUsed/>
    <w:rsid w:val="00300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BD4"/>
  </w:style>
  <w:style w:type="paragraph" w:styleId="ListParagraph">
    <w:name w:val="List Paragraph"/>
    <w:basedOn w:val="Normal"/>
    <w:uiPriority w:val="34"/>
    <w:qFormat/>
    <w:rsid w:val="00300BD4"/>
    <w:pPr>
      <w:ind w:left="720"/>
      <w:contextualSpacing/>
    </w:pPr>
  </w:style>
  <w:style w:type="paragraph" w:customStyle="1" w:styleId="Numbered">
    <w:name w:val="Numbered"/>
    <w:basedOn w:val="Normal"/>
    <w:rsid w:val="00300BD4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E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E84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9E66D0"/>
    <w:rPr>
      <w:rFonts w:ascii="Times New Roman" w:eastAsia="Times New Roman" w:hAnsi="Times New Roman" w:cs="Times New Roman"/>
      <w:b/>
      <w:sz w:val="32"/>
      <w:szCs w:val="20"/>
      <w:lang w:val="en-GB"/>
    </w:rPr>
  </w:style>
  <w:style w:type="paragraph" w:styleId="BodyTextIndent2">
    <w:name w:val="Body Text Indent 2"/>
    <w:basedOn w:val="Normal"/>
    <w:link w:val="BodyTextIndent2Char"/>
    <w:unhideWhenUsed/>
    <w:rsid w:val="00E144C6"/>
    <w:pPr>
      <w:spacing w:after="0" w:line="240" w:lineRule="auto"/>
      <w:ind w:left="720" w:hanging="720"/>
    </w:pPr>
    <w:rPr>
      <w:rFonts w:ascii="Arial" w:eastAsia="Times New Roman" w:hAnsi="Arial" w:cs="Arial"/>
      <w:sz w:val="24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E144C6"/>
    <w:rPr>
      <w:rFonts w:ascii="Arial" w:eastAsia="Times New Roman" w:hAnsi="Arial" w:cs="Arial"/>
      <w:sz w:val="24"/>
      <w:szCs w:val="20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2F55FC"/>
  </w:style>
  <w:style w:type="paragraph" w:styleId="BodyText2">
    <w:name w:val="Body Text 2"/>
    <w:basedOn w:val="Normal"/>
    <w:link w:val="BodyText2Char"/>
    <w:rsid w:val="00E83575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E8357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1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4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NAIT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Bell</dc:creator>
  <cp:keywords/>
  <dc:description/>
  <cp:lastModifiedBy>Shane Bell</cp:lastModifiedBy>
  <cp:revision>82</cp:revision>
  <cp:lastPrinted>2016-02-12T17:59:00Z</cp:lastPrinted>
  <dcterms:created xsi:type="dcterms:W3CDTF">2016-02-03T23:27:00Z</dcterms:created>
  <dcterms:modified xsi:type="dcterms:W3CDTF">2021-02-22T03:27:00Z</dcterms:modified>
</cp:coreProperties>
</file>