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BD67" w14:textId="77777777" w:rsidR="008664A9" w:rsidRPr="008664A9" w:rsidRDefault="008664A9" w:rsidP="008664A9">
      <w:r w:rsidRPr="008664A9">
        <w:t>大数据是指规模庞大到无法用传统工具在合理时间内处理的数据集，其核心特征可概括为 “4V”：Volume（海量）、Velocity（高速）、Variety（多样）、Value（低价值密度）。这四个特征相互关联，共同构成了大数据技术体系的底层逻辑。</w:t>
      </w:r>
    </w:p>
    <w:p w14:paraId="3B39FF5F" w14:textId="77777777" w:rsidR="008664A9" w:rsidRPr="008664A9" w:rsidRDefault="008664A9" w:rsidP="008664A9">
      <w:r w:rsidRPr="008664A9">
        <w:t>从 Volume 来看，大数据的规模已从 TB 级跃升至 PB 乃至 EB 级别。例如，一家大型电商平台单日产生的数据量可达数十 TB，涵盖用户浏览记录、交易信息、客服聊天内容等；而城市交通系统中，仅百万级人口城市的实时路况数据，每小时就会新增数 TB 的信息量。这种海量特征对存储和计算能力提出了根本性挑战，传统单机存储架构根本无法承载如此庞大的数据量。</w:t>
      </w:r>
    </w:p>
    <w:p w14:paraId="6C4EDE27" w14:textId="77777777" w:rsidR="008664A9" w:rsidRPr="008664A9" w:rsidRDefault="008664A9" w:rsidP="008664A9">
      <w:r w:rsidRPr="008664A9">
        <w:t>关键技术涵盖数据采集、存储、处理与分析四大环节，每个环节都有其独特的技术架构和解决方案。</w:t>
      </w:r>
    </w:p>
    <w:p w14:paraId="28AD70BC" w14:textId="77777777" w:rsidR="008664A9" w:rsidRPr="008664A9" w:rsidRDefault="008664A9" w:rsidP="008664A9">
      <w:r w:rsidRPr="008664A9">
        <w:t>数据采集阶段是大数据的入口，需要通过多样化的工具和手段获取各类数据。传感器是物联网数据采集的核心设备，从工业传感器采集的设备运行参数，到环境传感器采集的温湿度、空气质量数据，再到生物传感器采集的人体生理指标，构成了庞大的物联网数据流。日志爬虫则广泛应用于互联网数据采集，可自动抓取网站的页面内容、用户行为日志等信息，例如搜索引擎通过爬虫获取全网网页数据，电商平台通过日志系统记录用户的每一次点击、浏览、购买行为。此外，APIs 接口调用也是重要的数据采集方式，企业间通过开放 API 实现数据共享，如气象部门向农业平台提供气象数据 API，方便农业平台开展精准种植指导。在采集过程中，还需要进行数据清洗，去除重复、错误、冗余的数据，为后续处理奠定基础。</w:t>
      </w:r>
    </w:p>
    <w:p w14:paraId="20CAABCC" w14:textId="77777777" w:rsidR="008664A9" w:rsidRPr="008664A9" w:rsidRDefault="008664A9" w:rsidP="008664A9">
      <w:r w:rsidRPr="008664A9">
        <w:t>存储环节是大数据技术的基石，需要解决海量数据的可靠存储和高效访问问题。分布式文件系统是应对海量存储的核心技术，以 HDFS（Hadoop Distributed File System）为例，它采用分布式存储架构，将数据分割成多个块，存储在不同的节点上，通过冗余备份保证数据的可靠性。当某个节点发生故障时，系统能自动从其他节点恢复数据，避免数据丢失。NoSQL 数据库则针对非结构化和半结构化数据的存储需求应运而生，MongoDB 作为典型的文档型 NoSQL 数据库，以 JSON 格式存储数据，非常适合处理社交媒体的用户信息、产品评论等非结构化数据；Cassandra 则以高可用性和高扩展性著称，被广泛应用于电商、金融等领域的大数据存储。此外，云存储服务的兴起为大数据存储提供了灵活的解决方案，企业可以根据数据量的增长弹性扩展存储容量，降低硬件投入成本。</w:t>
      </w:r>
    </w:p>
    <w:p w14:paraId="1A2D803C" w14:textId="77777777" w:rsidR="008664A9" w:rsidRPr="008664A9" w:rsidRDefault="008664A9" w:rsidP="008664A9">
      <w:r w:rsidRPr="008664A9">
        <w:t>处理环节负责对海量数据进行计算和转换，是大数据技术的核心引擎。MapReduce 作为分布式计算的经典框架，采用 “分而治之” 的思想，将复杂的计算任务分解为多个 Map 任务和 Reduce 任务，分布到不同的节点上并行处理，大幅提升了计算效率。例如，在处理海量用户交易数据时，Map 阶段可将不同用户的交易记录分配到不同节点进行统计，Reduce 阶段则汇总各节点的统计结果，得到最终的分析数据。Spark 作为新一代分布式计算框架，在 MapReduce 的基础上进行了优化，采用内存计算技术，将中间结果存储在内存中，减少了磁盘 IO 操作，处理速度比 MapReduce 快 10-100 倍，特别适合需要多次迭代计算的场景，如机器学习模型训练。Flink 则专注于流式数据处理，能够实时处理源源不断的数据流，在实时监控、实时推荐等场景中发挥重要作用。</w:t>
      </w:r>
    </w:p>
    <w:p w14:paraId="5E9D5071" w14:textId="77777777" w:rsidR="008664A9" w:rsidRPr="008664A9" w:rsidRDefault="008664A9" w:rsidP="008664A9">
      <w:r w:rsidRPr="008664A9">
        <w:t>分析环节是大数据价值挖掘的关键，通过运用机器学习、数据挖掘等算法，从数据中提取有价值的信息和知识。机器学习算法是数据分析的核心工具，分类算法可用于客户分群、垃圾邮件识别等；聚类算法能帮助发现数据中的自然分组，如用户兴趣聚类；回归算法可用于预测，如销量预测、房价预测等。在电商领域，通过分析用户的历史购买记录、浏览行为、收藏列表等数据，运用协同过滤算法可以为用户精准推送个性化商品，提高购买转化率；在金融风控中，利用机器学习算法分析用户的信用记录、交易行为、社交关系等数据，构建信用评分模型，能够有效识别欺诈风险，降低坏账率。此外，数据可视化技术也是数据分析的重要手段，通过图表、地图、仪表盘等形式，将复杂的数据以直观易懂的方式呈现，帮助决策</w:t>
      </w:r>
      <w:r w:rsidRPr="008664A9">
        <w:lastRenderedPageBreak/>
        <w:t>者快速理解数据背后的规律和趋势。</w:t>
      </w:r>
    </w:p>
    <w:p w14:paraId="0046FD5B" w14:textId="77777777" w:rsidR="008664A9" w:rsidRPr="008664A9" w:rsidRDefault="008664A9" w:rsidP="008664A9">
      <w:r w:rsidRPr="008664A9">
        <w:t>随着技术的不断发展，大数据技术也面临着一些挑战，如数据安全与隐私保护、数据质量参差不齐、技术标准不统一等。但不可否认的是，大数据技术正深刻改变着人们的生产生活方式，为社会发展带来了巨大的机遇。未来，随着人工智能、云计算等技术与大数据的深度融合，大数据技术将在更多领域绽放光彩，创造出更大的价值。</w:t>
      </w:r>
    </w:p>
    <w:p w14:paraId="600ABA35" w14:textId="77777777" w:rsidR="008664A9" w:rsidRPr="008664A9" w:rsidRDefault="008664A9" w:rsidP="008664A9">
      <w:r w:rsidRPr="008664A9">
        <w:t>大数据是指规模庞大到无法用传统工具在合理时间内处理的数据集，其核心特征可概括为 “4V”：Volume（海量）、Velocity（高速）、Variety（多样）、Value（低价值密度）。这四个特征相互关联，共同构成了大数据技术体系的底层逻辑。</w:t>
      </w:r>
    </w:p>
    <w:p w14:paraId="16967DC4" w14:textId="77777777" w:rsidR="008664A9" w:rsidRPr="008664A9" w:rsidRDefault="008664A9" w:rsidP="008664A9">
      <w:r w:rsidRPr="008664A9">
        <w:t>从 Volume 来看，大数据的规模已从 TB 级跃升至 PB 乃至 EB 级别。例如，一家大型电商平台单日产生的数据量可达数十 TB，涵盖用户浏览记录、交易信息、客服聊天内容等；而城市交通系统中，仅百万级人口城市的实时路况数据，每小时就会新增数 TB 的信息量。这种海量特征对存储和计算能力提出了根本性挑战，传统单机存储架构根本无法承载如此庞大的数据量。</w:t>
      </w:r>
    </w:p>
    <w:p w14:paraId="26637B02" w14:textId="77777777" w:rsidR="008664A9" w:rsidRPr="008664A9" w:rsidRDefault="008664A9" w:rsidP="008664A9">
      <w:r w:rsidRPr="008664A9">
        <w:t>Velocity 体现为数据产生和处理的高速性。在金融领域，高频交易系统需要在毫秒级内处理成千上万的交易数据，任何延迟都可能造成巨大损失；物联网设备更是实时产生数据流，如智能手表每秒会采集数十条心率、运动轨迹等数据，这些数据必须被即时处理才能发挥价值。这种高速性要求大数据技术具备流式处理能力，能够边接收数据边进行分析计算。</w:t>
      </w:r>
    </w:p>
    <w:p w14:paraId="5172B50C" w14:textId="77777777" w:rsidR="008664A9" w:rsidRPr="008664A9" w:rsidRDefault="008664A9" w:rsidP="008664A9">
      <w:r w:rsidRPr="008664A9">
        <w:t>Variety 指数据类型的多样性，打破了传统数据以结构化为主的格局。除了数据库表等结构化数据，还包括 XML、JSON 等半结构化数据，以及文本、图像、音频、视频等非结构化数据。例如，社交媒体平台每天会产生海量的用户评论（文本）、短视频（视频）、直播画面（视频 + 音频）等，这些异构数据的融合处理成为大数据技术的重要课题。</w:t>
      </w:r>
    </w:p>
    <w:p w14:paraId="3898657A" w14:textId="77777777" w:rsidR="008664A9" w:rsidRPr="008664A9" w:rsidRDefault="008664A9" w:rsidP="008664A9">
      <w:r w:rsidRPr="008664A9">
        <w:t>Value 的低价值密度特征则意味着，在海量数据中，有价值的信息往往只占极小比例。如同在沙漠中淘金，需要从海量数据中筛选、提炼出有价值的洞察。例如，在安防监控的连续视频流中，可能只有几秒的异常画面是有分析价值的，这就要求大数据技术具备高效的信息过滤和价值挖掘能力。</w:t>
      </w:r>
    </w:p>
    <w:p w14:paraId="4979C42C" w14:textId="77777777" w:rsidR="008664A9" w:rsidRPr="008664A9" w:rsidRDefault="008664A9" w:rsidP="008664A9">
      <w:r w:rsidRPr="008664A9">
        <w:t>关键技术涵盖数据采集、存储、处理与分析四大环节，每个环节都有其独特的技术架构和解决方案。</w:t>
      </w:r>
    </w:p>
    <w:p w14:paraId="5F67B76E" w14:textId="77777777" w:rsidR="008664A9" w:rsidRPr="008664A9" w:rsidRDefault="008664A9" w:rsidP="008664A9">
      <w:r w:rsidRPr="008664A9">
        <w:t>数据采集阶段是大数据的入口，需要通过多样化的工具和手段获取各类数据。传感器是物联网数据采集的核心设备，从工业传感器采集的设备运行参数，到环境传感器采集的温湿度、空气质量数据，再到生物传感器采集的人体生理指标，构成了庞大的物联网数据流。日志爬虫则广泛应用于互联网数据采集，可自动抓取网站的页面内容、用户行为日志等信息，例如搜索引擎通过爬虫获取全网网页数据，电商平台通过日志系统记录用户的每一次点击、浏览、购买行为。此外，APIs 接口调用也是重要的数据采集方式，企业间通过开放 API 实现数据共享，如气象部门向农业平台提供气象数据 API，方便农业平台开展精准种植指导。在采集过程中，还需要进行数据清洗，去除重复、错误、冗余的数据，为后续处理奠定基础。</w:t>
      </w:r>
    </w:p>
    <w:p w14:paraId="28F4E2EF" w14:textId="3EBC5F0D" w:rsidR="008664A9" w:rsidRPr="008664A9" w:rsidRDefault="008664A9" w:rsidP="008664A9">
      <w:r w:rsidRPr="008664A9">
        <w:t>存储环节是大数据技术的基石，需要解决海量数据的可靠存储和高效访问问题。分布式文件</w:t>
      </w:r>
    </w:p>
    <w:p w14:paraId="55B2BAD9" w14:textId="77777777" w:rsidR="008664A9" w:rsidRPr="008664A9" w:rsidRDefault="008664A9" w:rsidP="008664A9">
      <w:r w:rsidRPr="008664A9">
        <w:t>处理环节负责对海量数据进行计算和转换，是大数据技术的核心引擎。MapReduce 作为分布式计算的经典框架，采用 “分而治之” 的思想，将复杂的计算任务分解为多个 Map 任务和 Reduce 任务，分布到不同的节点上并行处理，大幅提升了计算效率。例如，在处理海量用户交易数据时，Map 阶段可将不同用户的交易记录分配到不同节点进行统计，Reduce 阶段则汇总各节点的统计结果，得到最终的分析数据。Spark 作为新一代分布式计算框架，在 MapReduce 的基础上进行了优化，采用内存计算技术，将中间结果存储在内存中，减少了磁盘 IO 操作，处理速度比 MapReduce 快 10-100 倍，特别适合需要多次迭代计算的场景，如机器学习模型训练。Flink 则专注于流式数据处理，能够实时处理源源不断的数据流，</w:t>
      </w:r>
      <w:r w:rsidRPr="008664A9">
        <w:lastRenderedPageBreak/>
        <w:t>在实时监控、实时推荐等场景中发挥重要作用。</w:t>
      </w:r>
    </w:p>
    <w:p w14:paraId="44B6F05F" w14:textId="77777777" w:rsidR="008664A9" w:rsidRPr="008664A9" w:rsidRDefault="008664A9" w:rsidP="008664A9">
      <w:r w:rsidRPr="008664A9">
        <w:t>分析环节是大数据价值挖掘的关键，通过运用机器学习、数据挖掘等算法，从数据中提取有价值的信息和知识。机器学习算法是数据分析的核心工具，分类算法可用于客户分群、垃圾邮件识别等；聚类算法能帮助发现数据中的自然分组，如用户兴趣聚类；回归算法可用于预测，如销量预测、房价预测等。在电商领域，通过分析用户的历史购买记录、浏览行为、收藏列表等数据，运用协同过滤算法可以为用户精准推送个性化商品，提高购买转化率；在金融风控中，利用机器学习算法分析用户的信用记录、交易行为、社交关系等数据，构建信用评分模型，能够有效识别欺诈风险，降低坏账率。此外，数据可视化技术也是数据分析的重要手段，通过图表、地图、仪表盘等形式，将复杂的数据以直观易懂的方式呈现，帮助决策者快速理解数据背后的规律和趋势。</w:t>
      </w:r>
    </w:p>
    <w:p w14:paraId="393048AD" w14:textId="77777777" w:rsidR="008664A9" w:rsidRPr="008664A9" w:rsidRDefault="008664A9" w:rsidP="008664A9">
      <w:r w:rsidRPr="008664A9">
        <w:t>大数据技术已渗透至金融风控、智慧城市、精准医疗等众多领域，在各领域发挥着重要作用。在金融风控方面，银行和金融机构通过分析客户的交易数据、信用记录、社交媒体信息等，构建风险模型，实时监测异常交易行为，提前预警欺诈风险。例如，当系统发现某张信用卡在短时间内异地大额消费，且与该用户的历史消费习惯不符时，会立即触发风控机制，冻结账户并联系用户核实。在智慧城市建设中，大数据技术整合交通、能源、安防、环境等多领域数据，实现城市的精细化管理。通过分析交通流量数据，智能调控交通信号灯，缓解交通拥堵；通过监测能源消耗数据，优化能源分配，提高能源利用效率；通过分析安防监控数据，及时发现安全隐患，提升城市安全性。在精准医疗领域，大数据技术为疾病的诊断和治疗提供了新的思路。通过分析海量的病历数据、基因数据、药物反应数据等，帮助医生更准确地诊断疾病，制定个性化的治疗方案。例如，通过分析癌症患者的基因序列数据和治疗效果数据，找到特定基因突变与药物疗效的关系，为患者推荐最有效的治疗药物。</w:t>
      </w:r>
    </w:p>
    <w:p w14:paraId="0C60D85D" w14:textId="5B975C73" w:rsidR="008664A9" w:rsidRPr="008664A9" w:rsidRDefault="008664A9" w:rsidP="008664A9">
      <w:r w:rsidRPr="008664A9">
        <w:t>随着技术的不断发展，大数据技术也面临着一些挑战，如数据安全与隐私保护、数据质量参</w:t>
      </w:r>
    </w:p>
    <w:p w14:paraId="1A2972B8" w14:textId="77777777" w:rsidR="008664A9" w:rsidRPr="008664A9" w:rsidRDefault="008664A9" w:rsidP="008664A9">
      <w:r w:rsidRPr="008664A9">
        <w:t>大数据是指规模庞大到无法用传统工具在合理时间内处理的数据集，其核心特征可概括为 “4V”：Volume（海量）、Velocity（高速）、Variety（多样）、Value（低价值密度）。这四个特征相互关联，共同构成了大数据技术体系的底层逻辑。</w:t>
      </w:r>
    </w:p>
    <w:p w14:paraId="4322AD79" w14:textId="77777777" w:rsidR="008664A9" w:rsidRPr="008664A9" w:rsidRDefault="008664A9" w:rsidP="008664A9">
      <w:r w:rsidRPr="008664A9">
        <w:t>从 Volume 来看，大数据的规模已从 TB 级跃升至 PB 乃至 EB 级别。例如，一家大型电商平台单日产生的数据量可达数十 TB，涵盖用户浏览记录、交易信息、客服聊天内容等；而城市交通系统中，仅百万级人口城市的实时路况数据，每小时就会新增数 TB 的信息量。这种海量特征对存储和计算能力提出了根本性挑战，传统单机存储架构根本无法承载如此庞大的数据量。</w:t>
      </w:r>
    </w:p>
    <w:p w14:paraId="2465D061" w14:textId="77777777" w:rsidR="008664A9" w:rsidRPr="008664A9" w:rsidRDefault="008664A9" w:rsidP="008664A9">
      <w:r w:rsidRPr="008664A9">
        <w:t>Velocity 体现为数据产生和处理的高速性。在金融领域，高频交易系统需要在毫秒级内处理成千上万的交易数据，任何延迟都可能造成巨大损失；物联网设备更是实时产生数据流，如智能手表每秒会采集数十条心率、运动轨迹等数据，这些数据必须被即时处理才能发挥价值。这种高速性要求大数据技术具备流式处理能力，能够边接收数据边进行分析计算。</w:t>
      </w:r>
    </w:p>
    <w:p w14:paraId="70F7CF69" w14:textId="77777777" w:rsidR="008664A9" w:rsidRPr="008664A9" w:rsidRDefault="008664A9" w:rsidP="008664A9">
      <w:r w:rsidRPr="008664A9">
        <w:t>Variety 指数据类型的多样性，打破了传统数据以结构化为主的格局。除了数据库表等结构化数据，还包括 XML、JSON 等半结构化数据，以及文本、图像、音频、视频等非结构化数据。例如，社交媒体平台每天会产生海量的用户评论（文本）、短视频（视频）、直播画面（视频 + 音频）等，这些异构数据的融合处理成为大数据技术的重要课题。</w:t>
      </w:r>
    </w:p>
    <w:p w14:paraId="6DDCD57E" w14:textId="77777777" w:rsidR="008664A9" w:rsidRPr="008664A9" w:rsidRDefault="008664A9" w:rsidP="008664A9">
      <w:r w:rsidRPr="008664A9">
        <w:t>Value 的低价值密度特征则意味着，在海量数据中，有价值的信息往往只占极小比例。如同在沙漠中淘金，需要从海量数据中筛选、提炼出有价值的洞察。例如，在安防监控的连续视频流中，可能只有几秒的异常画面是有分析价值的，这就要求大数据技术具备高效的信息过滤和价值挖掘能力。</w:t>
      </w:r>
    </w:p>
    <w:p w14:paraId="4BF747C5" w14:textId="77777777" w:rsidR="008664A9" w:rsidRPr="008664A9" w:rsidRDefault="008664A9" w:rsidP="008664A9">
      <w:r w:rsidRPr="008664A9">
        <w:t>关键技术涵盖数据采集、存储、处理与分析四大环节，每个环节都有其独特的技术架构和解决方案。</w:t>
      </w:r>
    </w:p>
    <w:p w14:paraId="68893A4A" w14:textId="61402C49" w:rsidR="0000247C" w:rsidRPr="008664A9" w:rsidRDefault="008664A9" w:rsidP="0000247C">
      <w:r w:rsidRPr="008664A9">
        <w:lastRenderedPageBreak/>
        <w:t>数据采集阶段是大数据的入口，需要通过多样化的工具和手段获取各类数据。传感器是物联网数据采集的核心设备，从工业传感器采集的设备运行参数，到环境传感器采集的温湿度、空气质量数据，再到生物传感器采集的人体生理指标，构成了庞大的物联网数据流。日志爬虫则广泛应用于互联网数据采集，可自动抓取网站的页面内容、用户行为日志等信息，例如搜索引擎通过爬虫获取全网网页数据，电商平台通过日志系统记录用户的每一次点击、浏览、购买行为。</w:t>
      </w:r>
    </w:p>
    <w:p w14:paraId="738E0E08" w14:textId="58C282BD" w:rsidR="008664A9" w:rsidRPr="008664A9" w:rsidRDefault="008664A9" w:rsidP="008664A9">
      <w:r w:rsidRPr="008664A9">
        <w:t>它采用分布式存储架构，将数据分割成多个块，存储在不同的节点上，通过冗余备份保证数据的可靠性。当某个节点发生故障时，系统能自动从其他节点恢复数据，避免数据丢失。NoSQL 数据库则针对非结构化和半结构化数据的存储需求应运而生，MongoDB 作为典型的文档型 NoSQL 数据库，以 JSON 格式存储数据，非常适合处理社交媒体的用户信息、产品评论等非结构化数据；Cassandra 则以高可用性和高扩展性著称，被广泛应用于电商、金融等领域的大数据存储。此外，云存储服务的兴起为大数据存储提供了灵活的解决方案，企业可以根据数据量的增长弹性扩展存储容量，降低硬件投入成本。</w:t>
      </w:r>
    </w:p>
    <w:p w14:paraId="2BBD515A" w14:textId="77777777" w:rsidR="008664A9" w:rsidRPr="008664A9" w:rsidRDefault="008664A9" w:rsidP="008664A9">
      <w:r w:rsidRPr="008664A9">
        <w:t>处理环节负责对海量数据进行计算和转换，是大数据技术的核心引擎。MapReduce 作为分布式计算的经典框架，采用 “分而治之” 的思想，将复杂的计算任务分解为多个 Map 任务和 Reduce 任务，分布到不同的节点上并行处理，大幅提升了计算效率。例如，在处理海量用户交易数据时，Map 阶段可将不同用户的交易记录分配到不同节点进行统计，Reduce 阶段则汇总各节点的统计结果，得到最终的分析数据。Spark 作为新一代分布式计算框架，在 MapReduce 的基础上进行了优化，采用内存计算技术，将中间结果存储在内存中，减少了磁盘 IO 操作，处理速度比 MapReduce 快 10-100 倍，特别适合需要多次迭代计算的场景，如机器学习模型训练。Flink 则专注于流式数据处理，能够实时处理源源不断的数据流，在实时监控、实时推荐等场景中发挥重要作用。</w:t>
      </w:r>
    </w:p>
    <w:p w14:paraId="18E6BAB2" w14:textId="77777777" w:rsidR="008664A9" w:rsidRPr="008664A9" w:rsidRDefault="008664A9" w:rsidP="008664A9">
      <w:r w:rsidRPr="008664A9">
        <w:t>分析环节是大数据价值挖掘的关键，通过运用机器学习、数据挖掘等算法，从数据中提取有价值的信息和知识。机器学习算法是数据分析的核心工具，分类算法可用于客户分群、垃圾邮件识别等；聚类算法能帮助发现数据中的自然分组，如用户兴趣聚类；回归算法可用于预测，如销量预测、房价预测等。在电商领域，通过分析用户的历史购买记录、浏览行为、收藏列表等数据，运用协同过滤算法可以为用户精准推送个性化商品，提高购买转化率；在金融风控中，利用机器学习算法分析用户的信用记录、交易行为、社交关系等数据，构建信用评分模型，能够有效识别欺诈风险，降低坏账率。此外，数据可视化技术也是数据分析的重要手段，通过图表、地图、仪表盘等形式，将复杂的数据以直观易懂的方式呈现，帮助决策者快速理解数据背后的规律和趋势。</w:t>
      </w:r>
    </w:p>
    <w:p w14:paraId="6694FFB3" w14:textId="77777777" w:rsidR="008664A9" w:rsidRPr="008664A9" w:rsidRDefault="008664A9" w:rsidP="008664A9">
      <w:r w:rsidRPr="008664A9">
        <w:t>大数据技术已渗透至金融风控、智慧城市、精准医疗等众多领域，在各领域发挥着重要作用。在金融风控方面，银行和金融机构通过分析客户的交易数据、信用记录、社交媒体信息等，构建风险模型，实时监测异常交易行为，提前预警欺诈风险。例如，当系统发现某张信用卡在短时间内异地大额消费，且与该用户的历史消费习惯不符时，会立即触发风控机制，冻结账户并联系用户核实。在智慧城市建设中，大数据技术整合交通、能源、安防、环境等多领域数据，实现城市的精细化管理。通过分析交通流量数据，智能调控交通信号灯，缓解交通拥堵；通过监测能源消耗数据，优化能源分配，提高能源利用效率；通过分析安防监控数据，及时发现安全隐患，提升城市安全性。在精准医疗领域，大数据技术为疾病的诊断和治疗提供了新的思路。通过分析海量的病历数据、基因数据、药物反应数据等，帮助医生更准确地诊断疾病，制定个性化的治疗方案。例如，通过分析癌症患者的基因序列数据和治疗效果数据，找到特定基因突变与药物疗效的关系，为患者推荐最有效的治疗药物。</w:t>
      </w:r>
    </w:p>
    <w:p w14:paraId="7D226957" w14:textId="77777777" w:rsidR="008664A9" w:rsidRPr="008664A9" w:rsidRDefault="008664A9" w:rsidP="008664A9">
      <w:r w:rsidRPr="008664A9">
        <w:t>随着技术的不断发展，大数据技术也面临着一些挑战，如数据安全与隐私保护、数据质量参差不齐、技术标准不统一等。但不可否认的是，大数据技术正深刻改变着人们的生产生活方</w:t>
      </w:r>
      <w:r w:rsidRPr="008664A9">
        <w:lastRenderedPageBreak/>
        <w:t>式，为社会发展带来了巨大的机遇。未来，随着人工智能、云计算等技术与大数据的深度融合，大数据技术将在更多领域绽放光彩，创造出更大的价值。</w:t>
      </w:r>
    </w:p>
    <w:p w14:paraId="6C86D319" w14:textId="77777777" w:rsidR="00304E92" w:rsidRPr="008664A9" w:rsidRDefault="00304E92" w:rsidP="00304E92">
      <w:r w:rsidRPr="008664A9">
        <w:t>大数据是指规模庞大到无法用传统工具在合理时间内处理的数据集，其核心特征可概括为 “4V”：Volume（海量）、Velocity（高速）、Variety（多样）、Value（低价值密度）。这四个特征相互关联，共同构成了大数据技术体系的底层逻辑。</w:t>
      </w:r>
    </w:p>
    <w:p w14:paraId="0B5D4518" w14:textId="77777777" w:rsidR="00304E92" w:rsidRPr="008664A9" w:rsidRDefault="00304E92" w:rsidP="00304E92">
      <w:r w:rsidRPr="008664A9">
        <w:t>从 Volume 来看，大数据的规模已从 TB 级跃升至 PB 乃至 EB 级别。例如，一家大型电商平台单日产生的数据量可达数十 TB，涵盖用户浏览记录、交易信息、客服聊天内容等；而城市交通系统中，仅百万级人口城市的实时路况数据，每小时就会新增数 TB 的信息量。这种海量特征对存储和计算能力提出了根本性挑战，传统单机存储架构根本无法承载如此庞大的数据量。</w:t>
      </w:r>
    </w:p>
    <w:p w14:paraId="1430697C" w14:textId="77777777" w:rsidR="00304E92" w:rsidRPr="008664A9" w:rsidRDefault="00304E92" w:rsidP="00304E92">
      <w:r w:rsidRPr="008664A9">
        <w:t>Velocity 体现为数据产生和处理的高速性。在金融领域，高频交易系统需要在毫秒级内处理成千上万的交易数据，任何延迟都可能造成巨大损失；物联网设备更是实时产生数据流，如智能手表每秒会采集数十条心率、运动轨迹等数据，这些数据必须被即时处理才能发挥价值。这种高速性要求大数据技术具备流式处理能力，能够边接收数据边进行分析计算。</w:t>
      </w:r>
    </w:p>
    <w:p w14:paraId="0C057934" w14:textId="77777777" w:rsidR="00304E92" w:rsidRPr="008664A9" w:rsidRDefault="00304E92" w:rsidP="00304E92">
      <w:r w:rsidRPr="008664A9">
        <w:t>Value 的低价值密度特征则意味着，在海量数据中，有价值的信息往往只占极小比例。如同在沙漠中淘金，需要从海量数据中筛选、提炼出有价值的洞察。例如，在安防监控的连续视频流中，可能只有几秒的异常画面是有分析价值的，这就要求大数据技术具备高效的信息过滤和价值挖掘能力。</w:t>
      </w:r>
    </w:p>
    <w:p w14:paraId="49077ED5" w14:textId="77777777" w:rsidR="00304E92" w:rsidRPr="008664A9" w:rsidRDefault="00304E92" w:rsidP="00304E92">
      <w:r w:rsidRPr="008664A9">
        <w:t>关键技术涵盖数据采集、存储、处理与分析四大环节，每个环节都有其独特的技术架构和解决方案。</w:t>
      </w:r>
    </w:p>
    <w:p w14:paraId="3F997B09" w14:textId="77777777" w:rsidR="00304E92" w:rsidRPr="008664A9" w:rsidRDefault="00304E92" w:rsidP="00304E92">
      <w:r w:rsidRPr="008664A9">
        <w:t>数据采集阶段是大数据的入口，需要通过多样化的工具和手段获取各类数据。传感器是物联网数据采集的核心设备，从工业传感器采集的设备运行参数，到环境传感器采集的温湿度、空气质量数据，再到生物传感器采集的人体生理指标，构成了庞大的物联网数据流。日志爬虫则广泛应用于互联网数据采集，可自动抓取网站的页面内容、用户行为日志等信息，例如搜索引擎通过爬虫获取全网网页数据，电商平台通过日志系统记录用户的每一次点击、浏览、购买行为。此外，APIs 接口调用也是重要的数据采集方式，企业间通过开放 API 实现数据共享，如气象部门向农业平台提供气象数据 API，方便农业平台开展精准种植指导。在采集过程中，还需要进行数据清洗，去除重复、错误、冗余的数据，为后续处理奠定基础。</w:t>
      </w:r>
    </w:p>
    <w:p w14:paraId="7E11D0F2" w14:textId="77777777" w:rsidR="00304E92" w:rsidRPr="008664A9" w:rsidRDefault="00304E92" w:rsidP="00304E92">
      <w:r w:rsidRPr="008664A9">
        <w:t>存储环节是大数据技术的基石，需要解决海量数据的可靠存储和高效访问问题。分布式文件系统是应对海量存储的核心技术，以 HDFS（Hadoop Distributed File System）为例，它采用分布式存储架构，将数据分割成多个块，存储在不同的节点上，通过冗余备份保证数据的可靠性。当某个节点发生故障时，系统能自动从其他节点恢复数据，避免数据丢失。NoSQL 数据库则针对非结构化和半结构化数据的存储需求应运而生，MongoDB 作为典型的文档型 NoSQL 数据库，以 JSON 格式存储数据，非常适合处理社交媒体的用户信息、产品评论等非结构化数据；Cassandra 则以高可用性和高扩展性著称，被广泛应用于电商、金融等领域的大数据存储。此外，云存储服务的兴起为大数据存储提供了灵活的解决方案，企业可以根据数据量的增长弹性扩展存储容量，降低硬件投入成本。</w:t>
      </w:r>
    </w:p>
    <w:p w14:paraId="0C89DB76" w14:textId="77777777" w:rsidR="00304E92" w:rsidRPr="008664A9" w:rsidRDefault="00304E92" w:rsidP="00304E92">
      <w:r w:rsidRPr="008664A9">
        <w:t>处理环节负责对海量数据进行计算和转换，是大数据技术的核心引擎。MapReduce 作为分布式计算的经典框架，采用 “分而治之” 的思想，将复杂的计算任务分解为多个 Map 任务和 Reduce 任务，分布到不同的节点上并行处理，大幅提升了计算效率。例如，在处理海量用户交易数据时，Map 阶段可将不同用户的交易记录分配到不同节点进行统计，Reduce 阶段则汇总各节点的统计结果，得到最终的分析数据。Spark 作为新一代分布式计算框架，在 MapReduce 的基础上进行了优化，采用内存计算技术，将中间结果存储在内存中，减少了磁盘 IO 操作，处理速度比 MapReduce 快 10-100 倍，特别适合需要多次迭代计算的场</w:t>
      </w:r>
      <w:r w:rsidRPr="008664A9">
        <w:lastRenderedPageBreak/>
        <w:t>景，如机器学习模型训练。Flink 则专注于流式数据处理，能够实时处理源源不断的数据流，在实时监控、实时推荐等场景中发挥重要作用。</w:t>
      </w:r>
    </w:p>
    <w:p w14:paraId="1FB507F9" w14:textId="77777777" w:rsidR="00304E92" w:rsidRPr="008664A9" w:rsidRDefault="00304E92" w:rsidP="00304E92">
      <w:r w:rsidRPr="008664A9">
        <w:t>分析环节是大数据价值挖掘的关键，通过运用机器学习、数据挖掘等算法，从数据中提取有价值的信息和知识。机器学习算法是数据分析的核心工具，分类算法可用于客户分群、垃圾邮件识别等；聚类算法能帮助发现数据中的自然分组，如用户兴趣聚类；回归算法可用于预测，如销量预测、房价预测等。在电商领域，通过分析用户的历史购买记录、浏览行为、收藏列表等数据，运用协同过滤算法可以为用户精准推送个性化商品，提高购买转化率；在金融风控中，利用机器学习算法分析用户的信用记录、交易行为、社交关系等数据，构建信用评分模型，能够有效识别欺诈风险，降低坏账率。此外，数据可视化技术也是数据分析的重要手段，通过图表、地图、仪表盘等形式，将复杂的数据以直观易懂的方式呈现，帮助决策者快速理解数据背后的规律和趋势。</w:t>
      </w:r>
    </w:p>
    <w:p w14:paraId="7EFFA795" w14:textId="55FFE806" w:rsidR="0000247C" w:rsidRPr="008664A9" w:rsidRDefault="00304E92" w:rsidP="0000247C">
      <w:r w:rsidRPr="008664A9">
        <w:t>大数据技术已渗透至金融风控、智慧城市、精准医疗等众多领域，在各领域发挥着重要作用。在金融风控方面，银行和金融机构通过分析客户的交易数据、信用记录、社交媒体信息等，构建风险模型，实时监测异常交易行为，提前预警欺诈风险。例如，当系统发现某张信用卡在短时间内异地大额消费，且与该用户的历史消费习惯不符时，会立即触发风控机制，冻结账户并联系用户核实。在智慧城市建设中，大数据技术整合交通、能源、安防、环境等多领域数据，实现城市的精细化管理。通过分析交通流量数据，智能调控交通信号灯，缓解交通拥堵；通过监测能源消耗数据，优化能源分配，提高能源利用效率；通过分析安防监控数据，及时发现安全隐患，提升城市安全性。在精准医疗领域，大数据技术为疾病的诊断和治疗提供了新的思路。通过分析海量的病历数据、基因数据、药物反应数据等，帮助医生更准确地诊断疾病，制定个性化的治疗方案。例如，通过分析癌症患者的基因序列数据和治疗效果数</w:t>
      </w:r>
    </w:p>
    <w:p w14:paraId="30CCEDF3" w14:textId="75EFE6B9" w:rsidR="00304E92" w:rsidRPr="008664A9" w:rsidRDefault="00304E92" w:rsidP="00304E92">
      <w:r w:rsidRPr="008664A9">
        <w:t>但不可否认的是，大数据技术正深刻改变着人们的生产生活方式，为社会发展带来了巨大的机遇。未来，随着人工智能、云计算等技术与大数据的深度融合，大数据技术将在更多领域绽放光彩，创造出更大的价值。</w:t>
      </w:r>
    </w:p>
    <w:p w14:paraId="40D14FA1" w14:textId="77777777" w:rsidR="00304E92" w:rsidRPr="008664A9" w:rsidRDefault="00304E92" w:rsidP="00304E92">
      <w:r w:rsidRPr="008664A9">
        <w:t>大数据是指规模庞大到无法用传统工具在合理时间内处理的数据集，其核心特征可概括为 “4V”：Volume（海量）、Velocity（高速）、Variety（多样）、Value（低价值密度）。这四个特征相互关联，共同构成了大数据技术体系的底层逻辑。</w:t>
      </w:r>
    </w:p>
    <w:p w14:paraId="38E8B0DA" w14:textId="77777777" w:rsidR="00304E92" w:rsidRPr="008664A9" w:rsidRDefault="00304E92" w:rsidP="00304E92">
      <w:r w:rsidRPr="008664A9">
        <w:t>从 Volume 来看，大数据的规模已从 TB 级跃升至 PB 乃至 EB 级别。例如，一家大型电商平台单日产生的数据量可达数十 TB，涵盖用户浏览记录、交易信息、客服聊天内容等；而城市交通系统中，仅百万级人口城市的实时路况数据，每小时就会新增数 TB 的信息量。这种海量特征对存储和计算能力提出了根本性挑战，传统单机存储架构根本无法承载如此庞大的数据量。</w:t>
      </w:r>
    </w:p>
    <w:p w14:paraId="51D55B1C" w14:textId="77777777" w:rsidR="00304E92" w:rsidRPr="008664A9" w:rsidRDefault="00304E92" w:rsidP="00304E92">
      <w:r w:rsidRPr="008664A9">
        <w:t>Velocity 体现为数据产生和处理的高速性。在金融领域，高频交易系统需要在毫秒级内处理成千上万的交易数据，任何延迟都可能造成巨大损失；物联网设备更是实时产生数据流，如智能手表每秒会采集数十条心率、运动轨迹等数据，这些数据必须被即时处理才能发挥价值。这种高速性要求大数据技术具备流式处理能力，能够边接收数据边进行分析计算。</w:t>
      </w:r>
    </w:p>
    <w:p w14:paraId="011518B1" w14:textId="557512BC" w:rsidR="00304E92" w:rsidRPr="008664A9" w:rsidRDefault="00304E92" w:rsidP="00304E92">
      <w:r w:rsidRPr="008664A9">
        <w:t>Variety 指数据类型的多样性，打破了传统数据以结构化为主的格局。除了数据库表等结构化数据，还包括 XL、JSON 等半结构化数据，以及文本、图像、音频、视频等非结构化数据。例如，社交媒体平台每天会产生海量的用户评论（文本）、短视频（视频）、直播画面（视频 + 音频）等，这些异构数据的融合处理成为大数据技术的重要课题。</w:t>
      </w:r>
    </w:p>
    <w:p w14:paraId="2160F7C6" w14:textId="77777777" w:rsidR="00304E92" w:rsidRPr="008664A9" w:rsidRDefault="00304E92" w:rsidP="00304E92">
      <w:r w:rsidRPr="008664A9">
        <w:t>Value 的低价值密度特征则意味着，在海量数据中，有价值的信息往往只占极小比例。如同在沙漠中淘金，需要从海量数据中筛选、提炼出有价值的洞察。例如，在安防监控的连续视频流中，可能只有几秒的异常画面是有分析价值的，这就要求大数据技术具备高效的信息过滤和价值挖掘能力。</w:t>
      </w:r>
    </w:p>
    <w:p w14:paraId="200E269F" w14:textId="77777777" w:rsidR="00304E92" w:rsidRPr="008664A9" w:rsidRDefault="00304E92" w:rsidP="00304E92">
      <w:r w:rsidRPr="008664A9">
        <w:lastRenderedPageBreak/>
        <w:t>关键技术涵盖数据采集、存储、处理与分析四大环节，每个环节都有其独特的技术架构和解决方案。</w:t>
      </w:r>
    </w:p>
    <w:p w14:paraId="59EC6FE0" w14:textId="075C8700" w:rsidR="00304E92" w:rsidRPr="008664A9" w:rsidRDefault="00304E92" w:rsidP="00304E92">
      <w:r w:rsidRPr="008664A9">
        <w:t>数据采集阶段是大数据的入口，需要通过多样化的工具和手段获取各类数据。传感器是物联网数据采集的核心设备，从工业传感器采集的设备运行参数，到环境传感器采集的温湿度、空气质量数据，再到生物传感器采集的人体生理指标，构成了庞大的物联网数据流。日志爬虫则广泛应用于互联网数据采集，可自动抓取网站的页面内容、用户行为日志等信息，例如搜索引擎通过爬虫获取全网网页数据，电商平台通过日志系统记录用户的每一次点击、浏览、购买行为此外，APIs 接口调用也是重要的数据采集方式，企业间通过开放 API 实现数据共享，如气象部门向农业平台提供气象数据 API，方便农业平台开展精准种植指导。在采集过程中，还需要进行数据清洗，去除重复、错误、冗余的数据，为后续处理奠定基础。</w:t>
      </w:r>
    </w:p>
    <w:p w14:paraId="5E8CB8DB" w14:textId="03B3B02B" w:rsidR="00304E92" w:rsidRPr="008664A9" w:rsidRDefault="00304E92" w:rsidP="00304E92">
      <w:r w:rsidRPr="008664A9">
        <w:t>存储环节是大数据技术的基在不同的节点上，通过冗余备份保证数据的可靠性。当某个节点发生故障时，系统能自动从其他节点恢复数据，避免数据丢失。NoSQL 数据库则针对非结构化和半结构化数据的存储需求应运而生，MongoDB 作为典型的文档型 NoSQL 数据库，以 JSON 格式存储数据，非常适合处理社交媒体的用户信息、产品评论等非结构化数据；Cassandra 则以高可用性和高扩展性著称，被广泛应用于电商、金融等领域的大数据存储。此外，云存储服务的兴起为大数据存储提供了灵活的解决方案，企业可以根据数据量的增长弹性扩展存储容量，降低硬件投入成本。</w:t>
      </w:r>
    </w:p>
    <w:p w14:paraId="579C8EDC" w14:textId="77777777" w:rsidR="00304E92" w:rsidRPr="008664A9" w:rsidRDefault="00304E92" w:rsidP="00304E92">
      <w:r w:rsidRPr="008664A9">
        <w:t>处理环节负责对海量数据进行计算和转换，是大数据技术的核心引擎。MapReduce 作为分布式计算的经典框架，采用 “分而治之” 的思想，将复杂的计算任务分解为多个 Map 任务和 Reduce 任务，分布到不同的节点上并行处理，大幅提升了计算效率。例如，在处理海量用户交易数据时，Map 阶段可将不同用户的交易记录分配到不同节点进行统计，Reduce 阶段则汇总各节点的统计结果，得到最终的分析数据。Spark 作为新一代分布式计算框架，在 MapReduce 的基础上进行了优化，采用内存计算技术，将中间结果存储在内存中，减少了磁盘 IO 操作，处理速度比 MapReduce 快 10-100 倍，特别适合需要多次迭代计算的场景，如机器学习模型训练。Flink 则专注于流式数据处理，能够实时处理源源不断的数据流，在实时监控、实时推荐等场景中发挥重要作用。</w:t>
      </w:r>
    </w:p>
    <w:p w14:paraId="2C217DF1" w14:textId="1F7A18B2" w:rsidR="00304E92" w:rsidRPr="008664A9" w:rsidRDefault="00304E92" w:rsidP="00304E92">
      <w:r w:rsidRPr="008664A9">
        <w:t>分析环节是大数据价值挖掘的关键，通过运用机器学习、数据挖掘等算法，从数据中提取有价值的信息和知识。机器学习算法是数据分析的核心工具，分类算法可用于客户分群、垃圾邮件识别等；聚类算法能帮助发现数据中的自然分组，如用户兴趣聚类；回归算法可用于预测，如销量预测、房价预测等。在电商领域，通过分析用户的历史购买记录、浏览行为、收藏列表等数据，运用协同过滤算法可以为用户精准推送个性化商品，提高购买转化率；在金融风控中，利用机器学习算法分析用户的信用记录、交易行为、社交关系等数据，构建信用评分模型，能够有效识别</w:t>
      </w:r>
    </w:p>
    <w:p w14:paraId="1BE94F3C" w14:textId="2A122B8C" w:rsidR="00304E92" w:rsidRPr="008664A9" w:rsidRDefault="00304E92" w:rsidP="00304E92">
      <w:r w:rsidRPr="008664A9">
        <w:t>大数据技术已渗透至金融风控、智慧城市、精准医疗等众多领域，在各领域发挥着重要作用。在金融风控方面，银行和金融机构通过分析客户的交易数据、信用记录、社交媒体信息等，构建风险模型，实时监测异常交易行为，提前预警欺诈风险。例如，当系统发现某张信用卡在短时间内异地大额消费，且与该用户的历史消费习惯不符时，会立即触发风控机制，冻结账户并联系用户核实。在智慧城市建设中，大数据技术整合交通、能源、安防、环境等多领域数据，实现城市的精细化管理。通过分析交通流量数据，智能调控交通信号灯，缓解交通拥堵；通过监测能源消据、药物反应数据等，帮助医生更准确地诊断疾病，制定个性化的治疗方案。例如，通过分析癌症患者的基因序列数据和治疗效果数据，找到特定基因突变与药物疗效的关系，为患者推荐最有效的治疗药物。</w:t>
      </w:r>
    </w:p>
    <w:p w14:paraId="60916B9D" w14:textId="77777777" w:rsidR="00304E92" w:rsidRPr="008664A9" w:rsidRDefault="00304E92" w:rsidP="00304E92">
      <w:r w:rsidRPr="008664A9">
        <w:t>随着技术的不断发展，大数据技术也面临着一些挑战，如数据安全与隐私保护、数据质量参差不齐、技术标准不统一等。但不可否认的是，大数据技术正深刻改变着人们的生产生活方</w:t>
      </w:r>
      <w:r w:rsidRPr="008664A9">
        <w:lastRenderedPageBreak/>
        <w:t>式，为社会发展带来了巨大的机遇。未来，随着人工智能、云计算等技术与大数据的深度融合，大数据技术将在更多领域绽放光彩，创造出更大的价值。</w:t>
      </w:r>
    </w:p>
    <w:p w14:paraId="45DA566D" w14:textId="77777777" w:rsidR="00304E92" w:rsidRPr="008664A9" w:rsidRDefault="00304E92" w:rsidP="00304E92">
      <w:r w:rsidRPr="008664A9">
        <w:t>大数据是指规模庞大到无法用传统工具在合理时间内处理的数据集，其核心特征可概括为 “4V”：Volume（海量）、Velocity（高速）、Variety（多样）、Value（低价值密度）。这四个特征相互关联，共同构成了大数据技术体系的底层逻辑。</w:t>
      </w:r>
    </w:p>
    <w:p w14:paraId="64327F1E" w14:textId="161D6D42" w:rsidR="00304E92" w:rsidRPr="008664A9" w:rsidRDefault="00304E92" w:rsidP="00304E92">
      <w:r w:rsidRPr="008664A9">
        <w:t>从 Volume 来看，数据的规模已从 TB 级跃升至 PB 乃至 EB 级别。例如，一家大型电商平台单日产生的数据量可达数十 TB，涵盖用户浏览记录、交易信息、客服聊天内容等；而城市交通系统中，仅百万级人口城市的实时路况数据，每小时就会新增数 TB 的信息量。这种海量特征对存储和计算能力提出了根本性挑战，传统单机存储架构根本无法承载如此庞大的数据量。</w:t>
      </w:r>
    </w:p>
    <w:p w14:paraId="004394D8" w14:textId="77777777" w:rsidR="00304E92" w:rsidRPr="008664A9" w:rsidRDefault="00304E92" w:rsidP="00304E92">
      <w:r w:rsidRPr="008664A9">
        <w:t>Velocity 体现为数据产生和处理的高速性。在金融领域，高频交易系统需要在毫秒级内处理成千上万的交易数据，任何延迟都可能造成巨大损失；物联网设备更是实时产生数据流，如智能手表每秒会采集数十条心率、运动轨迹等数据，这些数据必须被即时处理才能发挥价值。这种高速性要求大数据技术具备流式处理能力，能够边接收数据边进行分析计算。</w:t>
      </w:r>
    </w:p>
    <w:p w14:paraId="3BB1C802" w14:textId="77777777" w:rsidR="00304E92" w:rsidRPr="008664A9" w:rsidRDefault="00304E92" w:rsidP="00304E92">
      <w:r w:rsidRPr="008664A9">
        <w:t>Variety 指数据类型的多样性，打破了传统数据以结构化为主的格局。除了数据库表等结构化数据，还包括 XML、JSON 等半结构化数据，以及文本、图像、音频、视频等非结构化数据。例如，社交媒体平台每天会产生海量的用户评论（文本）、短视频（视频）、直播画面（视频 + 音频）等，这些异构数据的融合处理成为大数据技术的重要课题。</w:t>
      </w:r>
    </w:p>
    <w:p w14:paraId="2E52CEA5" w14:textId="6C0A64A9" w:rsidR="0000247C" w:rsidRPr="008664A9" w:rsidRDefault="00304E92" w:rsidP="0000247C">
      <w:r w:rsidRPr="008664A9">
        <w:t>Value 的低价值密度特征则意味着，在海量数据中，有价值的信息往往只占极小比例。如同在沙漠中淘金，需要从海量数据中筛选、提炼出有价值的洞察。例如，在安防监控的连续视频流中，可能只有几秒的异常画面是有分析价值的，这就要求大数据技术具备高效的信息过滤和价值挖掘能力。</w:t>
      </w:r>
    </w:p>
    <w:p w14:paraId="3AF71AC8" w14:textId="01F536D3" w:rsidR="00304E92" w:rsidRPr="008664A9" w:rsidRDefault="00304E92" w:rsidP="00304E92">
      <w:r w:rsidRPr="008664A9">
        <w:t>的物联网数据流。日志爬虫则广泛应用于互联网数据采集，可自动抓取网站的页面内容、用户行为日志等信息，例如搜索引擎通过爬虫获取全网网页数据，电商平台通过日志系统记录用户的每一次点击、浏览、购买行为。此外，APIs 接口调用也是重要的数据采集方式，企业间通过开放 API 实现数据共享，如气象部门向农业平台提供气象数据 API，方便农业平台开展精准种植指导。在采集过程中，还需要进行数据清洗，去除重复、错误、冗余的数据，为后续处理奠定基础。</w:t>
      </w:r>
    </w:p>
    <w:p w14:paraId="34CB47A5" w14:textId="77777777" w:rsidR="00304E92" w:rsidRPr="008664A9" w:rsidRDefault="00304E92" w:rsidP="00304E92">
      <w:r w:rsidRPr="008664A9">
        <w:t>存储环节是大数据技术的基石，需要解决海量数据的可靠存储和高效访问问题。分布式文件系统是应对海量存储的核心技术，以 HDFS（Hadoop Distributed File System）为例，它采用分布式存储架构，将数据分割成多个块，存储在不同的节点上，通过冗余备份保证数据的可靠性。当某个节点发生故障时，系统能自动从其他节点恢复数据，避免数据丢失。NoSQL 数据库则针对非结构化和半结构化数据的存储需求应运而生，MongoDB 作为典型的文档型 NoSQL 数据库，以 JSON 格式存储数据，非常适合处理社交媒体的用户信息、产品评论等非结构化数据；Cassandra 则以高可用性和高扩展性著称，被广泛应用于电商、金融等领域的大数据存储。此外，云存储服务的兴起为大数据存储提供了灵活的解决方案，企业可以根据数据量的增长弹性扩展存储容量，降低硬件投入成本。</w:t>
      </w:r>
    </w:p>
    <w:p w14:paraId="75884860" w14:textId="77777777" w:rsidR="00304E92" w:rsidRPr="008664A9" w:rsidRDefault="00304E92" w:rsidP="00304E92">
      <w:r w:rsidRPr="008664A9">
        <w:t>处理环节负责对海量数据进行计算和转换，是大数据技术的核心引擎。MapReduce 作为分布式计算的经典框架，采用 “分而治之” 的思想，将复杂的计算任务分解为多个 Map 任务和 Reduce 任务，分布到不同的节点上并行处理，大幅提升了计算效率。例如，在处理海量用户交易数据时，Map 阶段可将不同用户的交易记录分配到不同节点进行统计，Reduce 阶段则汇总各节点的统计结果，得到最终的分析数据。Spark 作为新一代分布式计算框架，在 MapReduce 的基础上进行了优化，采用内存计算技术，将中间结果存储在内存中，减少了磁盘 IO 操作，处理速度比 MapReduce 快 10-100 倍，特别适合需要多次迭代计算的场</w:t>
      </w:r>
      <w:r w:rsidRPr="008664A9">
        <w:lastRenderedPageBreak/>
        <w:t>景，如机器学习模型训练。Flink 则专注于流式数据处理，能够实时处理源源不断的数据流，在实时监控、实时推荐等场景中发挥重要作用。</w:t>
      </w:r>
    </w:p>
    <w:p w14:paraId="084D7700" w14:textId="77777777" w:rsidR="00304E92" w:rsidRPr="008664A9" w:rsidRDefault="00304E92" w:rsidP="00304E92">
      <w:r w:rsidRPr="008664A9">
        <w:t>分析环节是大数据价值挖掘的关键，通过运用机器学习、数据挖掘等算法，从数据中提取有价值的信息和知识。机器学习算法是数据分析的核心工具，分类算法可用于客户分群、垃圾邮件识别等；聚类算法能帮助发现数据中的自然分组，如用户兴趣聚类；回归算法可用于预测，如销量预测、房价预测等。在电商领域，通过分析用户的历史购买记录、浏览行为、收藏列表等数据，运用协同过滤算法可以为用户精准推送个性化商品，提高购买转化率；在金融风控中，利用机器学习算法分析用户的信用记录、交易行为、社交关系等数据，构建信用评分模型，能够有效识别欺诈风险，降低坏账率。此外，数据可视化技术也是数据分析的重要手段，通过图表、地图、仪表盘等形式，将复杂的数据以直观易懂的方式呈现，帮助决策者快速理解数据背后的规律和趋势。</w:t>
      </w:r>
    </w:p>
    <w:p w14:paraId="1EDAF2AD" w14:textId="77777777" w:rsidR="00304E92" w:rsidRPr="008664A9" w:rsidRDefault="00304E92" w:rsidP="00304E92">
      <w:r w:rsidRPr="008664A9">
        <w:t>大数据技术已渗透至金融风控、智慧城市、精准医疗等众多领域，在各领域发挥着重要作用。在金融风控方面，银行和金融机构通过分析客户的交易数据、信用记录、社交媒体信息等，构建风险模型，实时监测异常交易行为，提前预警欺诈风险。例如，当系统发现某张信用卡在短时间内异地大额消费，且与该用户的历史消费习惯不符时，会立即触发风控机制，冻结账户并联系用户核实。在智慧城市建设中，大数据技术整合交通、能源、安防、环境等多领域数据，实现城市的精细化管理。通过分析交通流量数据，智能调控交通信号灯，缓解交通拥堵；通过监测能源消耗数据，优化能源分配，提高能源利用效率；通过分析安防监控数据，及时发现安全隐患，提升城市安全性。在精准医疗领域，大数据技术为疾病的诊断和治疗提供了新的思路。通过分析海量的病历数据、基因数据、药物反应数据等，帮助医生更准确地诊断疾病，制定个性化的治疗方案。例如，通过分析癌症患者的基因序列数据和治疗效果数据，找到特定基因突变与药物疗效的关系，为患者推荐最有效的治疗药物。</w:t>
      </w:r>
    </w:p>
    <w:p w14:paraId="509C88C0" w14:textId="77777777" w:rsidR="00304E92" w:rsidRPr="008664A9" w:rsidRDefault="00304E92" w:rsidP="00304E92">
      <w:r w:rsidRPr="008664A9">
        <w:t>随着技术的不断发展，大数据技术也面临着一些挑战，如数据安全与隐私保护、数据质量参差不齐、技术标准不统一等。但不可否认的是，大数据技术正深刻改变着人们的生产生活方式，为社会发展带来了巨大的机遇。未来，随着人工智能、云计算等技术与大数据的深度融合，大数据技术将在更多领域绽放光彩，创造出更大的价值。</w:t>
      </w:r>
    </w:p>
    <w:p w14:paraId="2037068B" w14:textId="77777777" w:rsidR="00304E92" w:rsidRPr="008664A9" w:rsidRDefault="00304E92" w:rsidP="00304E92"/>
    <w:p w14:paraId="443F60D9" w14:textId="16269D3E" w:rsidR="004A139D" w:rsidRPr="00304E92" w:rsidRDefault="007C227A" w:rsidP="008664A9">
      <w:r>
        <w:rPr>
          <w:noProof/>
        </w:rPr>
        <w:lastRenderedPageBreak/>
        <w:drawing>
          <wp:inline distT="0" distB="0" distL="0" distR="0" wp14:anchorId="626B0EDD" wp14:editId="5C798776">
            <wp:extent cx="5274310" cy="5499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39D" w:rsidRPr="00304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001BB" w14:textId="77777777" w:rsidR="008C2248" w:rsidRDefault="008C2248" w:rsidP="008C2248">
      <w:r>
        <w:separator/>
      </w:r>
    </w:p>
  </w:endnote>
  <w:endnote w:type="continuationSeparator" w:id="0">
    <w:p w14:paraId="5B4FE82F" w14:textId="77777777" w:rsidR="008C2248" w:rsidRDefault="008C2248" w:rsidP="008C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4BE5" w14:textId="77777777" w:rsidR="008C2248" w:rsidRDefault="008C2248" w:rsidP="008C2248">
      <w:r>
        <w:separator/>
      </w:r>
    </w:p>
  </w:footnote>
  <w:footnote w:type="continuationSeparator" w:id="0">
    <w:p w14:paraId="2E68E984" w14:textId="77777777" w:rsidR="008C2248" w:rsidRDefault="008C2248" w:rsidP="008C2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68"/>
    <w:rsid w:val="0000247C"/>
    <w:rsid w:val="00304E92"/>
    <w:rsid w:val="004A139D"/>
    <w:rsid w:val="00723868"/>
    <w:rsid w:val="007C227A"/>
    <w:rsid w:val="008664A9"/>
    <w:rsid w:val="008C2248"/>
    <w:rsid w:val="00AE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A50F5"/>
  <w15:chartTrackingRefBased/>
  <w15:docId w15:val="{FEE8C30D-D6BB-4D6E-A250-5EE759B4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2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1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1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70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41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5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2187</Words>
  <Characters>12467</Characters>
  <Application>Microsoft Office Word</Application>
  <DocSecurity>0</DocSecurity>
  <Lines>103</Lines>
  <Paragraphs>29</Paragraphs>
  <ScaleCrop>false</ScaleCrop>
  <Company/>
  <LinksUpToDate>false</LinksUpToDate>
  <CharactersWithSpaces>14625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354199676@qq.com</dc:creator>
  <cp:keywords/>
  <dc:description/>
  <cp:lastModifiedBy>354199676@qq.com</cp:lastModifiedBy>
  <cp:revision>7</cp:revision>
  <dcterms:created xsi:type="dcterms:W3CDTF">2025-08-02T02:13:00Z</dcterms:created>
  <dcterms:modified xsi:type="dcterms:W3CDTF">2025-08-02T02:19:00Z</dcterms:modified>
</cp:coreProperties>
</file>