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lang w:val="en-US" w:eastAsia="zh-CN"/>
        </w:rPr>
        <w:t>游戏背景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  <w:t>本游戏不涉及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bidi w:val="0"/>
      </w:pPr>
      <w:r>
        <w:rPr>
          <w:lang w:val="en-US" w:eastAsia="zh-CN"/>
        </w:rPr>
        <w:t>扮演角色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  <w:t>本游戏不涉及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bidi w:val="0"/>
      </w:pPr>
      <w:r>
        <w:rPr>
          <w:lang w:val="en-US" w:eastAsia="zh-CN"/>
        </w:rPr>
        <w:t>游戏角色（NPC）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  <w:t>本游戏不涉及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textAlignment w:val="top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场景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场景包括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森林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雪地，沙漠，夜晚等四个不同的环境，简笔插画类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美术设计，高清精美的图形。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根据不同的环境使用了不同的色彩，让玩家在游戏过程中体验不同的风景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。游戏采用了精美的画面和音效打造出一个逼真且细致的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童话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世界，让玩家有身临其境的感觉。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《喵喵蹦蹦跳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》是一款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以猫咪为主题的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休闲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类益智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小游戏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在游戏中，玩家通过长按屏幕，控制猫咪跳过障碍物，按下的时长越久，跳跃的距离越远，从而躲避不同类型的障碍物。如果不小心碰到障碍物，会受到惩罚向后弹跳。当玩家到达终点时，会获得罐头奖励并获得游戏胜利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功能（系统）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关卡</w:t>
      </w:r>
      <w:r>
        <w:rPr>
          <w:rFonts w:hint="eastAsia"/>
          <w:lang w:val="en-US" w:eastAsia="zh-CN"/>
        </w:rPr>
        <w:t>系统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正常关卡和训练关卡，训练关卡障碍物较少，没有终点且没有罐头奖励。正常关卡到达终点会弹出胜利界面并获得猫罐头。正常关卡通过主界面“开始”按钮进入，训练关卡通过主界面“训练模式”按钮进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商店系统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商店系统</w:t>
      </w:r>
      <w:r>
        <w:rPr>
          <w:rFonts w:hint="eastAsia"/>
          <w:lang w:val="en-US" w:eastAsia="zh-CN"/>
        </w:rPr>
        <w:t>通过主界面“商城”按钮进入，玩家可以在该系统中，解锁不同的猫咪皮肤，并通过点击冒险按钮，决定使用哪一只猫咪进入关卡中。</w:t>
      </w:r>
    </w:p>
    <w:p>
      <w:pPr>
        <w:pStyle w:val="3"/>
        <w:bidi w:val="0"/>
      </w:pPr>
      <w:r>
        <w:t>主要特点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本游戏作操作简单易上手，画风简约适当，适合不同年龄段的玩家挑战。（2）本游戏以猫咪为主题,各种各样的猫咪主角，给玩家带来不同的体验。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（3）本游戏为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休闲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类益智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小游戏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。玩家在不断的失败中，通过观察障碍物的远近，和控制按下的时间，最终获得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胜利，从而提高了玩家的观察力和操控感。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46886"/>
    <w:multiLevelType w:val="singleLevel"/>
    <w:tmpl w:val="7B24688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75229E7"/>
    <w:rsid w:val="08123F24"/>
    <w:rsid w:val="09DB1847"/>
    <w:rsid w:val="0D1A7F2A"/>
    <w:rsid w:val="16EF541E"/>
    <w:rsid w:val="254C626B"/>
    <w:rsid w:val="33EB0EEF"/>
    <w:rsid w:val="38EC0971"/>
    <w:rsid w:val="3E140605"/>
    <w:rsid w:val="4A09762B"/>
    <w:rsid w:val="4F147EAC"/>
    <w:rsid w:val="54483D0D"/>
    <w:rsid w:val="567C0648"/>
    <w:rsid w:val="56B81F29"/>
    <w:rsid w:val="5AB1340E"/>
    <w:rsid w:val="602A37FE"/>
    <w:rsid w:val="60531266"/>
    <w:rsid w:val="663D12E2"/>
    <w:rsid w:val="67254250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31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2024-01-03T12:35:12Z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