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116C5" w14:textId="77777777" w:rsidR="00E129C8" w:rsidRPr="00B33A49" w:rsidRDefault="00FF5333" w:rsidP="0085691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33A49">
        <w:rPr>
          <w:b/>
          <w:bCs/>
        </w:rPr>
        <w:t>Complete cada una de las siguientes oraciones</w:t>
      </w:r>
    </w:p>
    <w:p w14:paraId="0F7327C3" w14:textId="77777777" w:rsidR="00856911" w:rsidRDefault="00856911" w:rsidP="00856911">
      <w:pPr>
        <w:pStyle w:val="ListParagraph"/>
        <w:jc w:val="both"/>
      </w:pPr>
    </w:p>
    <w:p w14:paraId="4FC90D0D" w14:textId="77777777" w:rsidR="00FF5333" w:rsidRDefault="00FF5333" w:rsidP="00856911">
      <w:pPr>
        <w:pStyle w:val="ListParagraph"/>
        <w:numPr>
          <w:ilvl w:val="0"/>
          <w:numId w:val="2"/>
        </w:numPr>
        <w:ind w:left="1134" w:hanging="425"/>
        <w:jc w:val="both"/>
      </w:pPr>
      <w:r>
        <w:t xml:space="preserve">Los miembros de una clase especificada </w:t>
      </w:r>
      <w:r w:rsidR="005432D9">
        <w:t xml:space="preserve">como </w:t>
      </w:r>
      <w:r w:rsidR="005432D9" w:rsidRPr="005432D9">
        <w:rPr>
          <w:i/>
          <w:highlight w:val="yellow"/>
        </w:rPr>
        <w:t>private</w:t>
      </w:r>
      <w:r>
        <w:t xml:space="preserve"> están accesibles a las funciones miembro de la clase y amigos de la clase</w:t>
      </w:r>
    </w:p>
    <w:p w14:paraId="6F0681D0" w14:textId="77777777" w:rsidR="00FF5333" w:rsidRDefault="00FF5333" w:rsidP="00856911">
      <w:pPr>
        <w:pStyle w:val="ListParagraph"/>
        <w:numPr>
          <w:ilvl w:val="0"/>
          <w:numId w:val="2"/>
        </w:numPr>
        <w:ind w:left="1134" w:hanging="425"/>
        <w:jc w:val="both"/>
      </w:pPr>
      <w:r>
        <w:t xml:space="preserve">La palabra reservada </w:t>
      </w:r>
      <w:r w:rsidR="005432D9" w:rsidRPr="005432D9">
        <w:rPr>
          <w:i/>
          <w:highlight w:val="yellow"/>
        </w:rPr>
        <w:t>const</w:t>
      </w:r>
      <w:r w:rsidR="005432D9">
        <w:rPr>
          <w:i/>
        </w:rPr>
        <w:t xml:space="preserve"> </w:t>
      </w:r>
      <w:r w:rsidR="005432D9">
        <w:t>especifica</w:t>
      </w:r>
      <w:r>
        <w:t xml:space="preserve"> que un objeto o variable no es modificable después de </w:t>
      </w:r>
      <w:r w:rsidR="005432D9">
        <w:t>inicializarse</w:t>
      </w:r>
    </w:p>
    <w:p w14:paraId="67AEFD73" w14:textId="77777777" w:rsidR="00FF5333" w:rsidRDefault="00FF5333" w:rsidP="00856911">
      <w:pPr>
        <w:pStyle w:val="ListParagraph"/>
        <w:numPr>
          <w:ilvl w:val="0"/>
          <w:numId w:val="2"/>
        </w:numPr>
        <w:ind w:left="1134" w:hanging="425"/>
        <w:jc w:val="both"/>
      </w:pPr>
      <w:r>
        <w:t xml:space="preserve">Al conjunto de funciones miembro publicas de una clase se les </w:t>
      </w:r>
      <w:r w:rsidR="005432D9">
        <w:t xml:space="preserve">llama </w:t>
      </w:r>
      <w:r w:rsidR="005432D9" w:rsidRPr="005432D9">
        <w:rPr>
          <w:i/>
          <w:highlight w:val="yellow"/>
        </w:rPr>
        <w:t>interfaz</w:t>
      </w:r>
      <w:r w:rsidR="005432D9">
        <w:rPr>
          <w:i/>
        </w:rPr>
        <w:t xml:space="preserve"> </w:t>
      </w:r>
      <w:r w:rsidR="005432D9">
        <w:t>de</w:t>
      </w:r>
      <w:r>
        <w:t xml:space="preserve"> una clase</w:t>
      </w:r>
    </w:p>
    <w:p w14:paraId="3F3E0C67" w14:textId="77777777" w:rsidR="00FF5333" w:rsidRDefault="00FF5333" w:rsidP="00856911">
      <w:pPr>
        <w:pStyle w:val="ListParagraph"/>
        <w:numPr>
          <w:ilvl w:val="0"/>
          <w:numId w:val="2"/>
        </w:numPr>
        <w:ind w:left="1134" w:hanging="425"/>
        <w:jc w:val="both"/>
      </w:pPr>
      <w:r>
        <w:t xml:space="preserve">Una función no miembro debe declararse como </w:t>
      </w:r>
      <w:r w:rsidRPr="005432D9">
        <w:rPr>
          <w:i/>
          <w:highlight w:val="yellow"/>
        </w:rPr>
        <w:t>friend</w:t>
      </w:r>
      <w:r>
        <w:t xml:space="preserve"> de una clase para tener acceso a los datos </w:t>
      </w:r>
      <w:r w:rsidR="005432D9">
        <w:t>miembro</w:t>
      </w:r>
      <w:r>
        <w:t xml:space="preserve"> de dicha clase</w:t>
      </w:r>
    </w:p>
    <w:p w14:paraId="4A6EAD46" w14:textId="77777777" w:rsidR="00FF5333" w:rsidRDefault="00FF5333" w:rsidP="00856911">
      <w:pPr>
        <w:pStyle w:val="ListParagraph"/>
        <w:numPr>
          <w:ilvl w:val="0"/>
          <w:numId w:val="2"/>
        </w:numPr>
        <w:ind w:left="1134" w:hanging="425"/>
        <w:jc w:val="both"/>
      </w:pPr>
      <w:r>
        <w:t xml:space="preserve">Una función </w:t>
      </w:r>
      <w:r w:rsidRPr="005432D9">
        <w:rPr>
          <w:i/>
          <w:highlight w:val="yellow"/>
        </w:rPr>
        <w:t>set</w:t>
      </w:r>
      <w:r>
        <w:t xml:space="preserve"> se utiliza para </w:t>
      </w:r>
      <w:r w:rsidR="005432D9">
        <w:t>asignar</w:t>
      </w:r>
      <w:r>
        <w:t xml:space="preserve"> valores a datos miembro privados de una </w:t>
      </w:r>
      <w:r w:rsidR="005432D9">
        <w:t>clase</w:t>
      </w:r>
      <w:r>
        <w:t>.</w:t>
      </w:r>
    </w:p>
    <w:p w14:paraId="12FA38D0" w14:textId="77777777" w:rsidR="00B55D2F" w:rsidRDefault="00B55D2F" w:rsidP="00856911">
      <w:pPr>
        <w:pStyle w:val="ListParagraph"/>
        <w:ind w:left="1440"/>
        <w:jc w:val="both"/>
      </w:pPr>
    </w:p>
    <w:p w14:paraId="246249FF" w14:textId="77777777" w:rsidR="00FF5333" w:rsidRPr="00B33A49" w:rsidRDefault="00856911" w:rsidP="0085691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33A49">
        <w:rPr>
          <w:b/>
          <w:bCs/>
        </w:rPr>
        <w:t>Cuál</w:t>
      </w:r>
      <w:r w:rsidR="00FF5333" w:rsidRPr="00B33A49">
        <w:rPr>
          <w:b/>
          <w:bCs/>
        </w:rPr>
        <w:t xml:space="preserve"> de las siguientes afirmaciones es falas acerca de las “variables </w:t>
      </w:r>
      <w:r w:rsidRPr="00B33A49">
        <w:rPr>
          <w:b/>
          <w:bCs/>
        </w:rPr>
        <w:t>estáticas</w:t>
      </w:r>
      <w:r w:rsidR="00FF5333" w:rsidRPr="00B33A49">
        <w:rPr>
          <w:b/>
          <w:bCs/>
        </w:rPr>
        <w:t xml:space="preserve"> de una clase”</w:t>
      </w:r>
    </w:p>
    <w:p w14:paraId="69BD8B95" w14:textId="77777777" w:rsidR="00856911" w:rsidRDefault="00856911" w:rsidP="00856911">
      <w:pPr>
        <w:pStyle w:val="ListParagraph"/>
        <w:jc w:val="both"/>
      </w:pPr>
    </w:p>
    <w:p w14:paraId="27A0CC11" w14:textId="77777777" w:rsidR="00FF5333" w:rsidRDefault="00FF5333" w:rsidP="00856911">
      <w:pPr>
        <w:pStyle w:val="ListParagraph"/>
        <w:numPr>
          <w:ilvl w:val="0"/>
          <w:numId w:val="3"/>
        </w:numPr>
        <w:jc w:val="both"/>
      </w:pPr>
      <w:r>
        <w:t>Ninguna respuesta es correcta.</w:t>
      </w:r>
    </w:p>
    <w:p w14:paraId="5EC16218" w14:textId="77777777" w:rsidR="00FF5333" w:rsidRDefault="00FF5333" w:rsidP="00856911">
      <w:pPr>
        <w:pStyle w:val="ListParagraph"/>
        <w:numPr>
          <w:ilvl w:val="0"/>
          <w:numId w:val="3"/>
        </w:numPr>
        <w:jc w:val="both"/>
      </w:pPr>
      <w:r>
        <w:t xml:space="preserve">Pueden ser accedidas sin necesidad de instanciar un objeto </w:t>
      </w:r>
      <w:r w:rsidR="00856911">
        <w:t>de</w:t>
      </w:r>
      <w:r>
        <w:t xml:space="preserve"> la clase</w:t>
      </w:r>
    </w:p>
    <w:p w14:paraId="3BDD1C38" w14:textId="77777777" w:rsidR="00FF5333" w:rsidRPr="005432D9" w:rsidRDefault="00FF5333" w:rsidP="00856911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5432D9">
        <w:rPr>
          <w:highlight w:val="yellow"/>
        </w:rPr>
        <w:t xml:space="preserve">Una variable </w:t>
      </w:r>
      <w:r w:rsidR="00856911" w:rsidRPr="005432D9">
        <w:rPr>
          <w:highlight w:val="yellow"/>
        </w:rPr>
        <w:t>estática</w:t>
      </w:r>
      <w:r w:rsidRPr="005432D9">
        <w:rPr>
          <w:highlight w:val="yellow"/>
        </w:rPr>
        <w:t xml:space="preserve"> puede tener un valor distinto para cada instancia de la clase</w:t>
      </w:r>
    </w:p>
    <w:p w14:paraId="2C906098" w14:textId="77777777" w:rsidR="00FF5333" w:rsidRDefault="00FF5333" w:rsidP="00856911">
      <w:pPr>
        <w:pStyle w:val="ListParagraph"/>
        <w:numPr>
          <w:ilvl w:val="0"/>
          <w:numId w:val="3"/>
        </w:numPr>
        <w:jc w:val="both"/>
      </w:pPr>
      <w:r>
        <w:t xml:space="preserve">Son compartidas </w:t>
      </w:r>
      <w:r w:rsidR="00856911">
        <w:t>por</w:t>
      </w:r>
      <w:r>
        <w:t xml:space="preserve"> todas las </w:t>
      </w:r>
      <w:r w:rsidR="00856911">
        <w:t>instancias</w:t>
      </w:r>
      <w:r>
        <w:t xml:space="preserve"> de esta clase</w:t>
      </w:r>
    </w:p>
    <w:p w14:paraId="39D66F4D" w14:textId="77777777" w:rsidR="00B55D2F" w:rsidRDefault="00B55D2F" w:rsidP="00856911">
      <w:pPr>
        <w:pStyle w:val="ListParagraph"/>
        <w:ind w:left="1080"/>
        <w:jc w:val="both"/>
      </w:pPr>
    </w:p>
    <w:p w14:paraId="7278ACC5" w14:textId="77777777" w:rsidR="00FC2F95" w:rsidRPr="00B33A49" w:rsidRDefault="00FC2F95" w:rsidP="0085691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33A49">
        <w:rPr>
          <w:b/>
          <w:bCs/>
        </w:rPr>
        <w:t>Para favorecer el encapsulamiento es conveniente</w:t>
      </w:r>
    </w:p>
    <w:p w14:paraId="1A88EC91" w14:textId="77777777" w:rsidR="00856911" w:rsidRDefault="00856911" w:rsidP="00856911">
      <w:pPr>
        <w:pStyle w:val="ListParagraph"/>
        <w:jc w:val="both"/>
      </w:pPr>
    </w:p>
    <w:p w14:paraId="11E838D7" w14:textId="77777777" w:rsidR="00FC2F95" w:rsidRDefault="00FC2F95" w:rsidP="00856911">
      <w:pPr>
        <w:pStyle w:val="ListParagraph"/>
        <w:numPr>
          <w:ilvl w:val="0"/>
          <w:numId w:val="4"/>
        </w:numPr>
        <w:jc w:val="both"/>
      </w:pPr>
      <w:r>
        <w:t xml:space="preserve">declarar las variables y los métodos de una clase </w:t>
      </w:r>
      <w:r w:rsidR="00856911">
        <w:t>como</w:t>
      </w:r>
      <w:r>
        <w:t xml:space="preserve"> privados (private) de modo que no se pueda acceder a los atributos encapsulados y ocultos de un objeto</w:t>
      </w:r>
    </w:p>
    <w:p w14:paraId="14D9527F" w14:textId="77777777" w:rsidR="00FC2F95" w:rsidRDefault="00FC2F95" w:rsidP="00856911">
      <w:pPr>
        <w:pStyle w:val="ListParagraph"/>
        <w:numPr>
          <w:ilvl w:val="0"/>
          <w:numId w:val="4"/>
        </w:numPr>
        <w:jc w:val="both"/>
      </w:pPr>
      <w:r>
        <w:t xml:space="preserve">declarar tanto las variables como os métodos de una clase, públicos(public) , </w:t>
      </w:r>
      <w:r w:rsidR="00856911">
        <w:t>así</w:t>
      </w:r>
      <w:r>
        <w:t xml:space="preserve"> se presenta una interfaz abierta al resto de los objetos que con los que </w:t>
      </w:r>
      <w:r w:rsidR="00856911">
        <w:t>interactúe</w:t>
      </w:r>
    </w:p>
    <w:p w14:paraId="703E8310" w14:textId="77777777" w:rsidR="00FC2F95" w:rsidRDefault="00630391" w:rsidP="00856911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r w:rsidRPr="005432D9">
        <w:rPr>
          <w:highlight w:val="yellow"/>
        </w:rPr>
        <w:t xml:space="preserve">declarar las variables </w:t>
      </w:r>
      <w:r w:rsidR="00856911" w:rsidRPr="005432D9">
        <w:rPr>
          <w:highlight w:val="yellow"/>
        </w:rPr>
        <w:t>como</w:t>
      </w:r>
      <w:r w:rsidRPr="005432D9">
        <w:rPr>
          <w:highlight w:val="yellow"/>
        </w:rPr>
        <w:t xml:space="preserve"> privadas(private) de modo que los atributos de un objeto solo puedan ser </w:t>
      </w:r>
      <w:r w:rsidR="00856911" w:rsidRPr="005432D9">
        <w:rPr>
          <w:highlight w:val="yellow"/>
        </w:rPr>
        <w:t>accedidos</w:t>
      </w:r>
      <w:r w:rsidRPr="005432D9">
        <w:rPr>
          <w:highlight w:val="yellow"/>
        </w:rPr>
        <w:t xml:space="preserve"> externamente mediante operaciones </w:t>
      </w:r>
      <w:r w:rsidR="00856911" w:rsidRPr="005432D9">
        <w:rPr>
          <w:highlight w:val="yellow"/>
        </w:rPr>
        <w:t>públicas</w:t>
      </w:r>
      <w:r w:rsidRPr="005432D9">
        <w:rPr>
          <w:highlight w:val="yellow"/>
        </w:rPr>
        <w:t xml:space="preserve">( </w:t>
      </w:r>
      <w:r w:rsidR="00856911" w:rsidRPr="005432D9">
        <w:rPr>
          <w:highlight w:val="yellow"/>
        </w:rPr>
        <w:t>métodos públicos</w:t>
      </w:r>
      <w:r w:rsidRPr="005432D9">
        <w:rPr>
          <w:highlight w:val="yellow"/>
        </w:rPr>
        <w:t>) (interfaz publica)</w:t>
      </w:r>
    </w:p>
    <w:p w14:paraId="2936EE1B" w14:textId="77777777" w:rsidR="00856911" w:rsidRPr="005432D9" w:rsidRDefault="00856911" w:rsidP="00856911">
      <w:pPr>
        <w:pStyle w:val="ListParagraph"/>
        <w:ind w:left="1080"/>
        <w:jc w:val="both"/>
        <w:rPr>
          <w:highlight w:val="yellow"/>
        </w:rPr>
      </w:pPr>
    </w:p>
    <w:p w14:paraId="3B594DDD" w14:textId="77777777" w:rsidR="00630391" w:rsidRPr="00B33A49" w:rsidRDefault="007658EB" w:rsidP="0085691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33A49">
        <w:rPr>
          <w:b/>
          <w:bCs/>
        </w:rPr>
        <w:t>¿Cuál de las siguientes afirmaciones acerca de la herencia es correcta?</w:t>
      </w:r>
    </w:p>
    <w:p w14:paraId="6C0CD8C5" w14:textId="77777777" w:rsidR="00856911" w:rsidRDefault="00856911" w:rsidP="00856911">
      <w:pPr>
        <w:pStyle w:val="ListParagraph"/>
        <w:jc w:val="both"/>
      </w:pPr>
    </w:p>
    <w:p w14:paraId="43E4F454" w14:textId="77777777" w:rsidR="007658EB" w:rsidRDefault="007658EB" w:rsidP="00856911">
      <w:pPr>
        <w:pStyle w:val="ListParagraph"/>
        <w:numPr>
          <w:ilvl w:val="0"/>
          <w:numId w:val="5"/>
        </w:numPr>
        <w:jc w:val="both"/>
      </w:pPr>
      <w:r>
        <w:t xml:space="preserve">Las </w:t>
      </w:r>
      <w:r w:rsidR="00856911">
        <w:t>clases</w:t>
      </w:r>
      <w:r>
        <w:t xml:space="preserve"> pueden heredar solo operaciones de sus superclases, nunca atributos</w:t>
      </w:r>
    </w:p>
    <w:p w14:paraId="417E109C" w14:textId="77777777" w:rsidR="007658EB" w:rsidRDefault="007658EB" w:rsidP="00856911">
      <w:pPr>
        <w:pStyle w:val="ListParagraph"/>
        <w:numPr>
          <w:ilvl w:val="0"/>
          <w:numId w:val="5"/>
        </w:numPr>
        <w:jc w:val="both"/>
      </w:pPr>
      <w:r>
        <w:t>Las clases pueden heredar solo atributos de sus superclases nunca operaciones</w:t>
      </w:r>
    </w:p>
    <w:p w14:paraId="1C4FFF33" w14:textId="77777777" w:rsidR="007658EB" w:rsidRDefault="007658EB" w:rsidP="00856911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5432D9">
        <w:rPr>
          <w:highlight w:val="yellow"/>
        </w:rPr>
        <w:t xml:space="preserve">Las clases pueden </w:t>
      </w:r>
      <w:r w:rsidR="00856911" w:rsidRPr="005432D9">
        <w:rPr>
          <w:highlight w:val="yellow"/>
        </w:rPr>
        <w:t>heredar</w:t>
      </w:r>
      <w:r w:rsidRPr="005432D9">
        <w:rPr>
          <w:highlight w:val="yellow"/>
        </w:rPr>
        <w:t xml:space="preserve"> tanto atributos como operaciones</w:t>
      </w:r>
      <w:r w:rsidR="002837FD" w:rsidRPr="005432D9">
        <w:rPr>
          <w:highlight w:val="yellow"/>
        </w:rPr>
        <w:t xml:space="preserve"> de sus superclases</w:t>
      </w:r>
    </w:p>
    <w:p w14:paraId="43FE08CA" w14:textId="77777777" w:rsidR="00856911" w:rsidRPr="005432D9" w:rsidRDefault="00856911" w:rsidP="00856911">
      <w:pPr>
        <w:pStyle w:val="ListParagraph"/>
        <w:ind w:left="1080"/>
        <w:jc w:val="both"/>
        <w:rPr>
          <w:highlight w:val="yellow"/>
        </w:rPr>
      </w:pPr>
    </w:p>
    <w:p w14:paraId="03A40F3E" w14:textId="77777777" w:rsidR="002837FD" w:rsidRPr="00B33A49" w:rsidRDefault="002837FD" w:rsidP="0085691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33A49">
        <w:rPr>
          <w:b/>
          <w:bCs/>
        </w:rPr>
        <w:t xml:space="preserve">Se tiene la clase “persona” con la </w:t>
      </w:r>
      <w:r w:rsidR="00856911" w:rsidRPr="00B33A49">
        <w:rPr>
          <w:b/>
          <w:bCs/>
        </w:rPr>
        <w:t>subclase</w:t>
      </w:r>
      <w:r w:rsidRPr="00B33A49">
        <w:rPr>
          <w:b/>
          <w:bCs/>
        </w:rPr>
        <w:t xml:space="preserve"> “empleado”</w:t>
      </w:r>
    </w:p>
    <w:p w14:paraId="62E88FED" w14:textId="77976789" w:rsidR="002837FD" w:rsidRPr="005F03B5" w:rsidRDefault="002837FD" w:rsidP="00856911">
      <w:pPr>
        <w:pStyle w:val="ListParagraph"/>
        <w:jc w:val="both"/>
        <w:rPr>
          <w:b/>
          <w:bCs/>
        </w:rPr>
      </w:pPr>
      <w:r w:rsidRPr="005F03B5">
        <w:rPr>
          <w:b/>
          <w:bCs/>
        </w:rPr>
        <w:t xml:space="preserve">Supongamos </w:t>
      </w:r>
      <w:r w:rsidR="00856911" w:rsidRPr="005F03B5">
        <w:rPr>
          <w:b/>
          <w:bCs/>
        </w:rPr>
        <w:t>que</w:t>
      </w:r>
      <w:r w:rsidRPr="005F03B5">
        <w:rPr>
          <w:b/>
          <w:bCs/>
        </w:rPr>
        <w:t xml:space="preserve"> la clase persona implementa la operación </w:t>
      </w:r>
      <w:r w:rsidR="00856911" w:rsidRPr="005F03B5">
        <w:rPr>
          <w:b/>
          <w:bCs/>
        </w:rPr>
        <w:t>almorzar</w:t>
      </w:r>
      <w:r w:rsidRPr="005F03B5">
        <w:rPr>
          <w:b/>
          <w:bCs/>
        </w:rPr>
        <w:t xml:space="preserve"> de determinada forma, mientras que Empleado requiere una implementación diferente</w:t>
      </w:r>
      <w:r w:rsidR="00EB4DED" w:rsidRPr="005F03B5">
        <w:rPr>
          <w:b/>
          <w:bCs/>
        </w:rPr>
        <w:t xml:space="preserve"> (</w:t>
      </w:r>
      <w:r w:rsidRPr="005F03B5">
        <w:rPr>
          <w:b/>
          <w:bCs/>
        </w:rPr>
        <w:t>probablem</w:t>
      </w:r>
      <w:r w:rsidR="00755982" w:rsidRPr="005F03B5">
        <w:rPr>
          <w:b/>
          <w:bCs/>
        </w:rPr>
        <w:t xml:space="preserve">ente tiene el tiempo acotado, no puede almorzar donde quiera sino en la oficina, no puede comer algo que le caiga pesado y requiera una siesta inmediata, </w:t>
      </w:r>
      <w:r w:rsidR="00856911" w:rsidRPr="005F03B5">
        <w:rPr>
          <w:b/>
          <w:bCs/>
        </w:rPr>
        <w:t>etc.</w:t>
      </w:r>
      <w:r w:rsidR="00755982" w:rsidRPr="005F03B5">
        <w:rPr>
          <w:b/>
          <w:bCs/>
        </w:rPr>
        <w:t>).</w:t>
      </w:r>
    </w:p>
    <w:p w14:paraId="0EE66D6A" w14:textId="77777777" w:rsidR="00755982" w:rsidRPr="005F03B5" w:rsidRDefault="00755982" w:rsidP="00856911">
      <w:pPr>
        <w:pStyle w:val="ListParagraph"/>
        <w:jc w:val="both"/>
        <w:rPr>
          <w:b/>
          <w:bCs/>
        </w:rPr>
      </w:pPr>
      <w:r w:rsidRPr="005F03B5">
        <w:rPr>
          <w:b/>
          <w:bCs/>
        </w:rPr>
        <w:t>¿Qué se puede hacer para que empleado tenga la implementación de almorzar que requiere?</w:t>
      </w:r>
    </w:p>
    <w:p w14:paraId="390027B7" w14:textId="77777777" w:rsidR="002837FD" w:rsidRDefault="00755982" w:rsidP="00856911">
      <w:pPr>
        <w:pStyle w:val="ListParagraph"/>
        <w:numPr>
          <w:ilvl w:val="0"/>
          <w:numId w:val="6"/>
        </w:numPr>
        <w:jc w:val="both"/>
      </w:pPr>
      <w:r>
        <w:t xml:space="preserve">Hay que hacer el cambio en la superclase (persona). Ya que la subclase hereda las operaciones y si bien pueden agregar operaciones nuevas, no pueden ni quitar </w:t>
      </w:r>
      <w:r w:rsidR="00856911">
        <w:t>ni</w:t>
      </w:r>
      <w:r>
        <w:t xml:space="preserve"> modificar las heredadas.</w:t>
      </w:r>
    </w:p>
    <w:p w14:paraId="560077C3" w14:textId="77777777" w:rsidR="00755982" w:rsidRDefault="00755982" w:rsidP="00856911">
      <w:pPr>
        <w:pStyle w:val="ListParagraph"/>
        <w:numPr>
          <w:ilvl w:val="0"/>
          <w:numId w:val="6"/>
        </w:numPr>
        <w:jc w:val="both"/>
      </w:pPr>
      <w:r>
        <w:t xml:space="preserve">Se puede agregar una nueva definición de la operación almorzar en la clase empleado, pero debería tener </w:t>
      </w:r>
      <w:r w:rsidR="00856911">
        <w:t>un</w:t>
      </w:r>
      <w:r>
        <w:t xml:space="preserve"> nombre distinto, por ejemplo, almorzarEmp, para no confundirla con la operación </w:t>
      </w:r>
      <w:r w:rsidR="00856911">
        <w:t>heredada de</w:t>
      </w:r>
      <w:r>
        <w:t xml:space="preserve"> Persona.</w:t>
      </w:r>
    </w:p>
    <w:p w14:paraId="6AFF5D56" w14:textId="366E930C" w:rsidR="00755982" w:rsidRDefault="00755982" w:rsidP="00856911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5432D9">
        <w:rPr>
          <w:highlight w:val="yellow"/>
        </w:rPr>
        <w:t xml:space="preserve">Se puede </w:t>
      </w:r>
      <w:r w:rsidR="00E77B6F" w:rsidRPr="005432D9">
        <w:rPr>
          <w:highlight w:val="yellow"/>
        </w:rPr>
        <w:t>sobrescribir</w:t>
      </w:r>
      <w:r w:rsidRPr="005432D9">
        <w:rPr>
          <w:highlight w:val="yellow"/>
        </w:rPr>
        <w:t xml:space="preserve"> la definición de la operación almorzar en la clase Empleado.</w:t>
      </w:r>
    </w:p>
    <w:p w14:paraId="61ACA2DA" w14:textId="77777777" w:rsidR="00856911" w:rsidRPr="005432D9" w:rsidRDefault="00856911" w:rsidP="00856911">
      <w:pPr>
        <w:pStyle w:val="ListParagraph"/>
        <w:ind w:left="1080"/>
        <w:jc w:val="both"/>
        <w:rPr>
          <w:highlight w:val="yellow"/>
        </w:rPr>
      </w:pPr>
    </w:p>
    <w:p w14:paraId="36F073B7" w14:textId="77777777" w:rsidR="0063443B" w:rsidRPr="00B33A49" w:rsidRDefault="0063443B" w:rsidP="0085691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33A49">
        <w:rPr>
          <w:b/>
          <w:bCs/>
        </w:rPr>
        <w:t>¿Cuáles son las 3 características fundaméntales del paradigma orientado a objetos, que promueven reusabilidad, mantenibilidad y extensibilidad?</w:t>
      </w:r>
    </w:p>
    <w:p w14:paraId="41940A3F" w14:textId="77777777" w:rsidR="00856911" w:rsidRDefault="00856911" w:rsidP="00856911">
      <w:pPr>
        <w:pStyle w:val="ListParagraph"/>
        <w:jc w:val="both"/>
      </w:pPr>
    </w:p>
    <w:p w14:paraId="6759F9C3" w14:textId="77777777" w:rsidR="0063443B" w:rsidRPr="005432D9" w:rsidRDefault="0063443B" w:rsidP="00856911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5432D9">
        <w:rPr>
          <w:highlight w:val="yellow"/>
        </w:rPr>
        <w:t xml:space="preserve">Herencia, </w:t>
      </w:r>
      <w:r w:rsidR="00856911" w:rsidRPr="005432D9">
        <w:rPr>
          <w:highlight w:val="yellow"/>
        </w:rPr>
        <w:t>polimorfismo</w:t>
      </w:r>
      <w:r w:rsidRPr="005432D9">
        <w:rPr>
          <w:highlight w:val="yellow"/>
        </w:rPr>
        <w:t>, encapsulamiento</w:t>
      </w:r>
    </w:p>
    <w:p w14:paraId="01CF96BE" w14:textId="77777777" w:rsidR="0063443B" w:rsidRDefault="0063443B" w:rsidP="00856911">
      <w:pPr>
        <w:pStyle w:val="ListParagraph"/>
        <w:numPr>
          <w:ilvl w:val="0"/>
          <w:numId w:val="7"/>
        </w:numPr>
        <w:jc w:val="both"/>
      </w:pPr>
      <w:r>
        <w:t>Polimorfismo, estructuras de control, herencia</w:t>
      </w:r>
    </w:p>
    <w:p w14:paraId="13D6B5E4" w14:textId="77777777" w:rsidR="0063443B" w:rsidRDefault="0063443B" w:rsidP="00856911">
      <w:pPr>
        <w:pStyle w:val="ListParagraph"/>
        <w:numPr>
          <w:ilvl w:val="0"/>
          <w:numId w:val="7"/>
        </w:numPr>
        <w:jc w:val="both"/>
      </w:pPr>
      <w:r>
        <w:t>Encapsulamiento, ocultamiento de información, herencia</w:t>
      </w:r>
    </w:p>
    <w:p w14:paraId="2F0CAE85" w14:textId="77777777" w:rsidR="0063443B" w:rsidRDefault="0063443B" w:rsidP="00856911">
      <w:pPr>
        <w:pStyle w:val="ListParagraph"/>
        <w:ind w:left="1080"/>
        <w:jc w:val="both"/>
      </w:pPr>
    </w:p>
    <w:p w14:paraId="148FE1C3" w14:textId="77777777" w:rsidR="00856911" w:rsidRDefault="00856911" w:rsidP="00856911">
      <w:pPr>
        <w:pStyle w:val="ListParagraph"/>
        <w:ind w:left="1080"/>
        <w:jc w:val="both"/>
      </w:pPr>
    </w:p>
    <w:p w14:paraId="6ED4A737" w14:textId="77777777" w:rsidR="0063443B" w:rsidRPr="00B33A49" w:rsidRDefault="0063443B" w:rsidP="0085691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33A49">
        <w:rPr>
          <w:b/>
          <w:bCs/>
        </w:rPr>
        <w:t>¿Que imprime el siguiente programa?</w:t>
      </w:r>
    </w:p>
    <w:p w14:paraId="6F1FDDB7" w14:textId="193F4BCE" w:rsidR="0063443B" w:rsidRPr="00B33A49" w:rsidRDefault="0063443B" w:rsidP="00856911">
      <w:pPr>
        <w:pStyle w:val="ListParagraph"/>
        <w:jc w:val="both"/>
        <w:rPr>
          <w:b/>
          <w:bCs/>
        </w:rPr>
      </w:pPr>
      <w:r w:rsidRPr="00B33A49">
        <w:rPr>
          <w:b/>
          <w:bCs/>
        </w:rPr>
        <w:lastRenderedPageBreak/>
        <w:t>¿Qué ocurre si en la clase A se declara fn2 virtual pura?</w:t>
      </w:r>
      <w:r w:rsidR="0023493D">
        <w:rPr>
          <w:b/>
          <w:bCs/>
        </w:rPr>
        <w:t xml:space="preserve"> </w:t>
      </w:r>
      <w:r w:rsidRPr="00B33A49">
        <w:rPr>
          <w:b/>
          <w:bCs/>
        </w:rPr>
        <w:t>¿C</w:t>
      </w:r>
      <w:r w:rsidR="0023493D">
        <w:rPr>
          <w:b/>
          <w:bCs/>
        </w:rPr>
        <w:t>ó</w:t>
      </w:r>
      <w:r w:rsidRPr="00B33A49">
        <w:rPr>
          <w:b/>
          <w:bCs/>
        </w:rPr>
        <w:t>mo se escribiría?</w:t>
      </w:r>
    </w:p>
    <w:p w14:paraId="3489B5AF" w14:textId="77777777" w:rsidR="0063443B" w:rsidRDefault="0063443B" w:rsidP="00856911">
      <w:pPr>
        <w:pStyle w:val="ListParagraph"/>
        <w:jc w:val="both"/>
      </w:pPr>
    </w:p>
    <w:p w14:paraId="220BCC53" w14:textId="77777777" w:rsidR="0063443B" w:rsidRPr="00AC6F88" w:rsidRDefault="0063443B" w:rsidP="00856911">
      <w:pPr>
        <w:pStyle w:val="ListParagraph"/>
        <w:jc w:val="both"/>
        <w:rPr>
          <w:lang w:val="en-US"/>
        </w:rPr>
      </w:pPr>
      <w:r w:rsidRPr="00AC6F88">
        <w:rPr>
          <w:lang w:val="en-US"/>
        </w:rPr>
        <w:t>#include &lt;iostream.h&gt;</w:t>
      </w:r>
    </w:p>
    <w:p w14:paraId="39AA4626" w14:textId="0E5D9249" w:rsidR="0063443B" w:rsidRPr="00AC6F88" w:rsidRDefault="002E3C30" w:rsidP="00856911">
      <w:pPr>
        <w:pStyle w:val="ListParagraph"/>
        <w:jc w:val="both"/>
        <w:rPr>
          <w:lang w:val="en-US"/>
        </w:rPr>
      </w:pPr>
      <w:r>
        <w:rPr>
          <w:lang w:val="en-US"/>
        </w:rPr>
        <w:t>c</w:t>
      </w:r>
      <w:r w:rsidR="0063443B" w:rsidRPr="00AC6F88">
        <w:rPr>
          <w:lang w:val="en-US"/>
        </w:rPr>
        <w:t>lass A{</w:t>
      </w:r>
    </w:p>
    <w:p w14:paraId="5451E9E8" w14:textId="77777777" w:rsidR="0063443B" w:rsidRPr="00AC6F88" w:rsidRDefault="00BB297D" w:rsidP="00856911">
      <w:pPr>
        <w:pStyle w:val="ListParagraph"/>
        <w:jc w:val="both"/>
        <w:rPr>
          <w:lang w:val="en-US"/>
        </w:rPr>
      </w:pPr>
      <w:r w:rsidRPr="00AC6F88">
        <w:rPr>
          <w:lang w:val="en-US"/>
        </w:rPr>
        <w:t>Public:</w:t>
      </w:r>
    </w:p>
    <w:p w14:paraId="65875BC5" w14:textId="77777777" w:rsidR="00BB297D" w:rsidRPr="00AC6F88" w:rsidRDefault="00BB297D" w:rsidP="00856911">
      <w:pPr>
        <w:pStyle w:val="ListParagraph"/>
        <w:jc w:val="both"/>
        <w:rPr>
          <w:lang w:val="en-US"/>
        </w:rPr>
      </w:pPr>
      <w:r w:rsidRPr="00AC6F88">
        <w:rPr>
          <w:lang w:val="en-US"/>
        </w:rPr>
        <w:tab/>
        <w:t>Virtual void fn1()</w:t>
      </w:r>
    </w:p>
    <w:p w14:paraId="14D88363" w14:textId="77777777" w:rsidR="00BB297D" w:rsidRPr="00AC6F88" w:rsidRDefault="00BB297D" w:rsidP="00856911">
      <w:pPr>
        <w:pStyle w:val="ListParagraph"/>
        <w:jc w:val="both"/>
        <w:rPr>
          <w:lang w:val="en-US"/>
        </w:rPr>
      </w:pPr>
      <w:r w:rsidRPr="00AC6F88">
        <w:rPr>
          <w:lang w:val="en-US"/>
        </w:rPr>
        <w:tab/>
        <w:t>{cout&lt;&lt;”función virtual 1 en A\n”}</w:t>
      </w:r>
    </w:p>
    <w:p w14:paraId="5135393E" w14:textId="77777777" w:rsidR="00BB297D" w:rsidRPr="00AC6F88" w:rsidRDefault="00BB297D" w:rsidP="00856911">
      <w:pPr>
        <w:pStyle w:val="ListParagraph"/>
        <w:jc w:val="both"/>
        <w:rPr>
          <w:lang w:val="en-US"/>
        </w:rPr>
      </w:pPr>
      <w:r w:rsidRPr="00AC6F88">
        <w:rPr>
          <w:lang w:val="en-US"/>
        </w:rPr>
        <w:tab/>
        <w:t>Virtual void fn2()</w:t>
      </w:r>
    </w:p>
    <w:p w14:paraId="01E1D5EB" w14:textId="77777777" w:rsidR="00BB297D" w:rsidRPr="00AC6F88" w:rsidRDefault="00BB297D" w:rsidP="00856911">
      <w:pPr>
        <w:pStyle w:val="ListParagraph"/>
        <w:jc w:val="both"/>
        <w:rPr>
          <w:lang w:val="en-US"/>
        </w:rPr>
      </w:pPr>
      <w:r w:rsidRPr="00AC6F88">
        <w:rPr>
          <w:lang w:val="en-US"/>
        </w:rPr>
        <w:tab/>
        <w:t>{cout&lt;&lt;”función virtual 2 en A\n”}</w:t>
      </w:r>
    </w:p>
    <w:p w14:paraId="4FD85C68" w14:textId="77777777" w:rsidR="00BB297D" w:rsidRPr="00AC6F88" w:rsidRDefault="00BB297D" w:rsidP="00856911">
      <w:pPr>
        <w:pStyle w:val="ListParagraph"/>
        <w:jc w:val="both"/>
        <w:rPr>
          <w:lang w:val="en-US"/>
        </w:rPr>
      </w:pPr>
      <w:r w:rsidRPr="00AC6F88">
        <w:rPr>
          <w:lang w:val="en-US"/>
        </w:rPr>
        <w:tab/>
        <w:t>Void fn3()</w:t>
      </w:r>
    </w:p>
    <w:p w14:paraId="3A5DD8ED" w14:textId="77777777" w:rsidR="00BB297D" w:rsidRDefault="00BB297D" w:rsidP="00856911">
      <w:pPr>
        <w:pStyle w:val="ListParagraph"/>
        <w:jc w:val="both"/>
      </w:pPr>
      <w:r w:rsidRPr="00AC6F88">
        <w:rPr>
          <w:lang w:val="en-US"/>
        </w:rPr>
        <w:tab/>
      </w:r>
      <w:r>
        <w:t>{cout&lt;&lt;”función no virtual 3 en A\n”}</w:t>
      </w:r>
    </w:p>
    <w:p w14:paraId="3D57D018" w14:textId="77777777" w:rsidR="00BB297D" w:rsidRPr="00AC6F88" w:rsidRDefault="00BB297D" w:rsidP="00856911">
      <w:pPr>
        <w:pStyle w:val="ListParagraph"/>
        <w:jc w:val="both"/>
        <w:rPr>
          <w:lang w:val="en-US"/>
        </w:rPr>
      </w:pPr>
      <w:r w:rsidRPr="00AC6F88">
        <w:rPr>
          <w:lang w:val="en-US"/>
        </w:rPr>
        <w:t>};</w:t>
      </w:r>
    </w:p>
    <w:p w14:paraId="6CD6F3F2" w14:textId="77777777" w:rsidR="00856911" w:rsidRPr="00AC6F88" w:rsidRDefault="00856911" w:rsidP="00856911">
      <w:pPr>
        <w:pStyle w:val="ListParagraph"/>
        <w:jc w:val="both"/>
        <w:rPr>
          <w:lang w:val="en-US"/>
        </w:rPr>
      </w:pPr>
    </w:p>
    <w:p w14:paraId="0D5972D8" w14:textId="1678C062" w:rsidR="00BB297D" w:rsidRPr="00856911" w:rsidRDefault="002E3C30" w:rsidP="00856911">
      <w:pPr>
        <w:pStyle w:val="ListParagraph"/>
        <w:jc w:val="both"/>
        <w:rPr>
          <w:lang w:val="en-US"/>
        </w:rPr>
      </w:pPr>
      <w:r>
        <w:rPr>
          <w:lang w:val="en-US"/>
        </w:rPr>
        <w:t>c</w:t>
      </w:r>
      <w:r w:rsidR="00BB297D" w:rsidRPr="00BB297D">
        <w:rPr>
          <w:lang w:val="en-US"/>
        </w:rPr>
        <w:t xml:space="preserve">lass </w:t>
      </w:r>
      <w:r w:rsidR="00BB297D">
        <w:rPr>
          <w:lang w:val="en-US"/>
        </w:rPr>
        <w:t>B : public A</w:t>
      </w:r>
      <w:r w:rsidR="00BB297D" w:rsidRPr="00856911">
        <w:rPr>
          <w:lang w:val="en-US"/>
        </w:rPr>
        <w:t>{</w:t>
      </w:r>
    </w:p>
    <w:p w14:paraId="3B97798C" w14:textId="77777777" w:rsidR="00BB297D" w:rsidRPr="00BB297D" w:rsidRDefault="00BB297D" w:rsidP="00856911">
      <w:pPr>
        <w:pStyle w:val="ListParagraph"/>
        <w:jc w:val="both"/>
        <w:rPr>
          <w:lang w:val="en-US"/>
        </w:rPr>
      </w:pPr>
      <w:r w:rsidRPr="00BB297D">
        <w:rPr>
          <w:lang w:val="en-US"/>
        </w:rPr>
        <w:t>Public:</w:t>
      </w:r>
    </w:p>
    <w:p w14:paraId="3D1EC8BA" w14:textId="77777777" w:rsidR="00BB297D" w:rsidRPr="00BB297D" w:rsidRDefault="00BB297D" w:rsidP="00856911">
      <w:pPr>
        <w:pStyle w:val="ListParagraph"/>
        <w:jc w:val="both"/>
      </w:pPr>
      <w:r w:rsidRPr="00BB297D">
        <w:rPr>
          <w:lang w:val="en-US"/>
        </w:rPr>
        <w:tab/>
      </w:r>
      <w:r w:rsidRPr="00BB297D">
        <w:t>void fn1()</w:t>
      </w:r>
    </w:p>
    <w:p w14:paraId="61074B61" w14:textId="77777777" w:rsidR="00BB297D" w:rsidRDefault="00BB297D" w:rsidP="00856911">
      <w:pPr>
        <w:pStyle w:val="ListParagraph"/>
        <w:jc w:val="both"/>
      </w:pPr>
      <w:r w:rsidRPr="00BB297D">
        <w:tab/>
      </w:r>
      <w:r>
        <w:t>{cout&lt;&lt;”función virtual 1 en B\n”}</w:t>
      </w:r>
    </w:p>
    <w:p w14:paraId="6FE3B0D6" w14:textId="77777777" w:rsidR="00BB297D" w:rsidRDefault="00BB297D" w:rsidP="00856911">
      <w:pPr>
        <w:pStyle w:val="ListParagraph"/>
        <w:jc w:val="both"/>
      </w:pPr>
      <w:r>
        <w:tab/>
        <w:t>void fn2(int x)</w:t>
      </w:r>
    </w:p>
    <w:p w14:paraId="0D03F177" w14:textId="6EF038E6" w:rsidR="00BB297D" w:rsidRDefault="00BB297D" w:rsidP="00856911">
      <w:pPr>
        <w:pStyle w:val="ListParagraph"/>
        <w:jc w:val="both"/>
      </w:pPr>
      <w:r>
        <w:tab/>
        <w:t>{cout&lt;&lt;”función virtual 2 en</w:t>
      </w:r>
      <w:r w:rsidR="00926BE6">
        <w:t xml:space="preserve"> B</w:t>
      </w:r>
      <w:r>
        <w:t>\n”}</w:t>
      </w:r>
    </w:p>
    <w:p w14:paraId="6B530F1C" w14:textId="77777777" w:rsidR="00BB297D" w:rsidRDefault="00BB297D" w:rsidP="00856911">
      <w:pPr>
        <w:pStyle w:val="ListParagraph"/>
        <w:jc w:val="both"/>
      </w:pPr>
      <w:r>
        <w:tab/>
      </w:r>
      <w:r w:rsidR="00856911">
        <w:t>v</w:t>
      </w:r>
      <w:r>
        <w:t>oid fn3()</w:t>
      </w:r>
    </w:p>
    <w:p w14:paraId="6C779DCE" w14:textId="22FA1479" w:rsidR="00BB297D" w:rsidRDefault="00BB297D" w:rsidP="00856911">
      <w:pPr>
        <w:pStyle w:val="ListParagraph"/>
        <w:jc w:val="both"/>
      </w:pPr>
      <w:r>
        <w:tab/>
        <w:t>{cout&lt;&lt;”función no virtual 3 en</w:t>
      </w:r>
      <w:r w:rsidR="00926BE6">
        <w:t xml:space="preserve"> B</w:t>
      </w:r>
      <w:r>
        <w:t>\n”}</w:t>
      </w:r>
    </w:p>
    <w:p w14:paraId="43EDD2C2" w14:textId="77777777" w:rsidR="00BB297D" w:rsidRPr="00AC6F88" w:rsidRDefault="00BB297D" w:rsidP="00856911">
      <w:pPr>
        <w:pStyle w:val="ListParagraph"/>
        <w:jc w:val="both"/>
        <w:rPr>
          <w:lang w:val="en-US"/>
        </w:rPr>
      </w:pPr>
      <w:r w:rsidRPr="00AC6F88">
        <w:rPr>
          <w:lang w:val="en-US"/>
        </w:rPr>
        <w:t>};</w:t>
      </w:r>
    </w:p>
    <w:p w14:paraId="15BB3E1C" w14:textId="77777777" w:rsidR="00856911" w:rsidRPr="00AC6F88" w:rsidRDefault="00856911" w:rsidP="00856911">
      <w:pPr>
        <w:pStyle w:val="ListParagraph"/>
        <w:jc w:val="both"/>
        <w:rPr>
          <w:lang w:val="en-US"/>
        </w:rPr>
      </w:pPr>
    </w:p>
    <w:p w14:paraId="4B4A85A6" w14:textId="7BF82825" w:rsidR="00BB297D" w:rsidRPr="00AC6F88" w:rsidRDefault="002E3C30" w:rsidP="00856911">
      <w:pPr>
        <w:pStyle w:val="ListParagraph"/>
        <w:jc w:val="both"/>
        <w:rPr>
          <w:lang w:val="en-US"/>
        </w:rPr>
      </w:pPr>
      <w:r>
        <w:rPr>
          <w:lang w:val="en-US"/>
        </w:rPr>
        <w:t>v</w:t>
      </w:r>
      <w:r w:rsidR="00BB297D" w:rsidRPr="00AC6F88">
        <w:rPr>
          <w:lang w:val="en-US"/>
        </w:rPr>
        <w:t>oid main(){</w:t>
      </w:r>
    </w:p>
    <w:p w14:paraId="04F6041B" w14:textId="77777777" w:rsidR="00BB297D" w:rsidRPr="00AC6F88" w:rsidRDefault="00BB297D" w:rsidP="00856911">
      <w:pPr>
        <w:pStyle w:val="ListParagraph"/>
        <w:jc w:val="both"/>
        <w:rPr>
          <w:lang w:val="en-US"/>
        </w:rPr>
      </w:pPr>
      <w:r w:rsidRPr="00AC6F88">
        <w:rPr>
          <w:lang w:val="en-US"/>
        </w:rPr>
        <w:t>A*p;</w:t>
      </w:r>
    </w:p>
    <w:p w14:paraId="6D082844" w14:textId="77777777" w:rsidR="00BB297D" w:rsidRPr="00AC6F88" w:rsidRDefault="00BB297D" w:rsidP="00856911">
      <w:pPr>
        <w:pStyle w:val="ListParagraph"/>
        <w:jc w:val="both"/>
        <w:rPr>
          <w:lang w:val="en-US"/>
        </w:rPr>
      </w:pPr>
      <w:r w:rsidRPr="00AC6F88">
        <w:rPr>
          <w:lang w:val="en-US"/>
        </w:rPr>
        <w:t>B b1;</w:t>
      </w:r>
    </w:p>
    <w:p w14:paraId="6CFDBC33" w14:textId="77777777" w:rsidR="00BB297D" w:rsidRPr="00AC6F88" w:rsidRDefault="00BB297D" w:rsidP="00856911">
      <w:pPr>
        <w:pStyle w:val="ListParagraph"/>
        <w:jc w:val="both"/>
        <w:rPr>
          <w:lang w:val="en-US"/>
        </w:rPr>
      </w:pPr>
      <w:r w:rsidRPr="00AC6F88">
        <w:rPr>
          <w:lang w:val="en-US"/>
        </w:rPr>
        <w:t>P=&amp;b1;</w:t>
      </w:r>
    </w:p>
    <w:p w14:paraId="5D29E856" w14:textId="77777777" w:rsidR="00BB297D" w:rsidRPr="00AC6F88" w:rsidRDefault="00BB297D" w:rsidP="00856911">
      <w:pPr>
        <w:pStyle w:val="ListParagraph"/>
        <w:jc w:val="both"/>
        <w:rPr>
          <w:lang w:val="en-US"/>
        </w:rPr>
      </w:pPr>
      <w:r w:rsidRPr="00AC6F88">
        <w:rPr>
          <w:lang w:val="en-US"/>
        </w:rPr>
        <w:t>p-&gt;fn1();</w:t>
      </w:r>
    </w:p>
    <w:p w14:paraId="2BC3162B" w14:textId="77777777" w:rsidR="00BB297D" w:rsidRPr="00AC6F88" w:rsidRDefault="00BB297D" w:rsidP="00856911">
      <w:pPr>
        <w:pStyle w:val="ListParagraph"/>
        <w:jc w:val="both"/>
        <w:rPr>
          <w:lang w:val="en-US"/>
        </w:rPr>
      </w:pPr>
      <w:r w:rsidRPr="00AC6F88">
        <w:rPr>
          <w:lang w:val="en-US"/>
        </w:rPr>
        <w:t>p-&gt;</w:t>
      </w:r>
      <w:r w:rsidR="00670892" w:rsidRPr="00AC6F88">
        <w:rPr>
          <w:lang w:val="en-US"/>
        </w:rPr>
        <w:t>fn2();</w:t>
      </w:r>
    </w:p>
    <w:p w14:paraId="76362AD0" w14:textId="77777777" w:rsidR="00670892" w:rsidRPr="00AC6F88" w:rsidRDefault="00670892" w:rsidP="00856911">
      <w:pPr>
        <w:pStyle w:val="ListParagraph"/>
        <w:jc w:val="both"/>
        <w:rPr>
          <w:lang w:val="en-US"/>
        </w:rPr>
      </w:pPr>
      <w:r w:rsidRPr="00AC6F88">
        <w:rPr>
          <w:lang w:val="en-US"/>
        </w:rPr>
        <w:t>p-&gt;fn3();</w:t>
      </w:r>
    </w:p>
    <w:p w14:paraId="17155A70" w14:textId="387AFEAD" w:rsidR="00670892" w:rsidRDefault="00670892" w:rsidP="00856911">
      <w:pPr>
        <w:pStyle w:val="ListParagraph"/>
        <w:jc w:val="both"/>
      </w:pPr>
      <w:r>
        <w:t>}</w:t>
      </w:r>
    </w:p>
    <w:p w14:paraId="6189074A" w14:textId="696573DF" w:rsidR="00AE3DEB" w:rsidRPr="00530863" w:rsidRDefault="00530863" w:rsidP="00856911">
      <w:pPr>
        <w:pStyle w:val="ListParagraph"/>
        <w:jc w:val="both"/>
        <w:rPr>
          <w:highlight w:val="yellow"/>
        </w:rPr>
      </w:pPr>
      <w:r w:rsidRPr="00530863">
        <w:rPr>
          <w:highlight w:val="yellow"/>
        </w:rPr>
        <w:t>Ya que fn1 y fn2 son virtuales tienen su propia implementación. Como se accede a fn3 a través de un puntero de la clase base, i</w:t>
      </w:r>
      <w:r w:rsidR="00AE3DEB" w:rsidRPr="00530863">
        <w:rPr>
          <w:highlight w:val="yellow"/>
        </w:rPr>
        <w:t>mprime:</w:t>
      </w:r>
    </w:p>
    <w:p w14:paraId="1EA56E92" w14:textId="09987B6E" w:rsidR="00AE3DEB" w:rsidRPr="00530863" w:rsidRDefault="00530863" w:rsidP="00856911">
      <w:pPr>
        <w:pStyle w:val="ListParagraph"/>
        <w:jc w:val="both"/>
        <w:rPr>
          <w:highlight w:val="yellow"/>
        </w:rPr>
      </w:pPr>
      <w:r w:rsidRPr="00530863">
        <w:rPr>
          <w:highlight w:val="yellow"/>
        </w:rPr>
        <w:t>Función virtual 1 en B</w:t>
      </w:r>
    </w:p>
    <w:p w14:paraId="39C3D572" w14:textId="30E21245" w:rsidR="00530863" w:rsidRPr="00530863" w:rsidRDefault="00530863" w:rsidP="00856911">
      <w:pPr>
        <w:pStyle w:val="ListParagraph"/>
        <w:jc w:val="both"/>
        <w:rPr>
          <w:highlight w:val="yellow"/>
        </w:rPr>
      </w:pPr>
      <w:r w:rsidRPr="00530863">
        <w:rPr>
          <w:highlight w:val="yellow"/>
        </w:rPr>
        <w:t>Función virtual 2 en B</w:t>
      </w:r>
    </w:p>
    <w:p w14:paraId="6BE3B5F5" w14:textId="2D201208" w:rsidR="00530863" w:rsidRPr="00530863" w:rsidRDefault="00530863" w:rsidP="00856911">
      <w:pPr>
        <w:pStyle w:val="ListParagraph"/>
        <w:jc w:val="both"/>
        <w:rPr>
          <w:highlight w:val="yellow"/>
        </w:rPr>
      </w:pPr>
      <w:r w:rsidRPr="00530863">
        <w:rPr>
          <w:highlight w:val="yellow"/>
        </w:rPr>
        <w:t>Función no virtual 3 en A</w:t>
      </w:r>
    </w:p>
    <w:p w14:paraId="7C4FAAEE" w14:textId="77777777" w:rsidR="00AE3DEB" w:rsidRDefault="00AE3DEB" w:rsidP="00856911">
      <w:pPr>
        <w:pStyle w:val="ListParagraph"/>
        <w:jc w:val="both"/>
      </w:pPr>
    </w:p>
    <w:p w14:paraId="293B2B51" w14:textId="77777777" w:rsidR="005432D9" w:rsidRPr="00856911" w:rsidRDefault="005432D9" w:rsidP="00856911">
      <w:pPr>
        <w:pStyle w:val="ListParagraph"/>
        <w:jc w:val="both"/>
        <w:rPr>
          <w:highlight w:val="yellow"/>
        </w:rPr>
      </w:pPr>
      <w:r w:rsidRPr="00856911">
        <w:rPr>
          <w:highlight w:val="yellow"/>
        </w:rPr>
        <w:t xml:space="preserve">Si en la clase A se declara a fn2 virtual pura se trataría de una clase abstracta. </w:t>
      </w:r>
    </w:p>
    <w:p w14:paraId="5DF997D8" w14:textId="77777777" w:rsidR="005432D9" w:rsidRPr="00856911" w:rsidRDefault="005432D9" w:rsidP="00856911">
      <w:pPr>
        <w:pStyle w:val="ListParagraph"/>
        <w:jc w:val="both"/>
        <w:rPr>
          <w:highlight w:val="yellow"/>
        </w:rPr>
      </w:pPr>
      <w:r w:rsidRPr="00856911">
        <w:rPr>
          <w:highlight w:val="yellow"/>
        </w:rPr>
        <w:t xml:space="preserve">Se escribiría </w:t>
      </w:r>
      <w:r w:rsidR="00856911" w:rsidRPr="00856911">
        <w:rPr>
          <w:highlight w:val="yellow"/>
        </w:rPr>
        <w:t>así</w:t>
      </w:r>
      <w:r w:rsidRPr="00856911">
        <w:rPr>
          <w:highlight w:val="yellow"/>
        </w:rPr>
        <w:t xml:space="preserve">: </w:t>
      </w:r>
    </w:p>
    <w:p w14:paraId="4B431601" w14:textId="77777777" w:rsidR="005432D9" w:rsidRDefault="005432D9" w:rsidP="00856911">
      <w:pPr>
        <w:pStyle w:val="ListParagraph"/>
        <w:jc w:val="both"/>
      </w:pPr>
      <w:r w:rsidRPr="00856911">
        <w:rPr>
          <w:highlight w:val="yellow"/>
        </w:rPr>
        <w:t>virtual void fn2()=0</w:t>
      </w:r>
    </w:p>
    <w:p w14:paraId="67B00AB7" w14:textId="77777777" w:rsidR="005432D9" w:rsidRDefault="005432D9" w:rsidP="00856911">
      <w:pPr>
        <w:pStyle w:val="ListParagraph"/>
        <w:jc w:val="both"/>
      </w:pPr>
    </w:p>
    <w:p w14:paraId="6797ECF7" w14:textId="77777777" w:rsidR="00670892" w:rsidRPr="00B33A49" w:rsidRDefault="00670892" w:rsidP="0085691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33A49">
        <w:rPr>
          <w:b/>
          <w:bCs/>
        </w:rPr>
        <w:t>Definir las funciones de sobrecarga :</w:t>
      </w:r>
    </w:p>
    <w:p w14:paraId="4A6A9B71" w14:textId="77777777" w:rsidR="00670892" w:rsidRPr="00B33A49" w:rsidRDefault="00670892" w:rsidP="0085691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B33A49">
        <w:rPr>
          <w:b/>
          <w:bCs/>
        </w:rPr>
        <w:t>del operador aritmético +</w:t>
      </w:r>
    </w:p>
    <w:p w14:paraId="76DA247A" w14:textId="77777777" w:rsidR="00670892" w:rsidRPr="00B33A49" w:rsidRDefault="00670892" w:rsidP="0085691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B33A49">
        <w:rPr>
          <w:b/>
          <w:bCs/>
        </w:rPr>
        <w:t xml:space="preserve">.del </w:t>
      </w:r>
      <w:r w:rsidR="00856911" w:rsidRPr="00B33A49">
        <w:rPr>
          <w:b/>
          <w:bCs/>
        </w:rPr>
        <w:t>operador</w:t>
      </w:r>
      <w:r w:rsidRPr="00B33A49">
        <w:rPr>
          <w:b/>
          <w:bCs/>
        </w:rPr>
        <w:t xml:space="preserve"> inserción &gt;&gt;</w:t>
      </w:r>
    </w:p>
    <w:p w14:paraId="29B641C6" w14:textId="77777777" w:rsidR="00670892" w:rsidRPr="00B33A49" w:rsidRDefault="00670892" w:rsidP="00856911">
      <w:pPr>
        <w:pStyle w:val="ListParagraph"/>
        <w:jc w:val="both"/>
        <w:rPr>
          <w:b/>
          <w:bCs/>
        </w:rPr>
      </w:pPr>
      <w:r w:rsidRPr="00B33A49">
        <w:rPr>
          <w:b/>
          <w:bCs/>
        </w:rPr>
        <w:t>Para la clase de los números complejos.</w:t>
      </w:r>
    </w:p>
    <w:p w14:paraId="500620AC" w14:textId="77777777" w:rsidR="005432D9" w:rsidRDefault="005432D9" w:rsidP="00856911">
      <w:pPr>
        <w:pStyle w:val="ListParagraph"/>
        <w:jc w:val="both"/>
      </w:pPr>
    </w:p>
    <w:p w14:paraId="09F33AC3" w14:textId="3AA2E7A9" w:rsidR="008F67C3" w:rsidRPr="001E5185" w:rsidRDefault="008F67C3" w:rsidP="00856911">
      <w:pPr>
        <w:pStyle w:val="ListParagraph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>c</w:t>
      </w:r>
      <w:r w:rsidR="005432D9" w:rsidRPr="001E5185">
        <w:rPr>
          <w:highlight w:val="yellow"/>
          <w:lang w:val="en-US"/>
        </w:rPr>
        <w:t xml:space="preserve">lass </w:t>
      </w:r>
      <w:r w:rsidRPr="001E5185">
        <w:rPr>
          <w:highlight w:val="yellow"/>
          <w:lang w:val="en-US"/>
        </w:rPr>
        <w:t>C</w:t>
      </w:r>
      <w:r w:rsidR="005432D9" w:rsidRPr="001E5185">
        <w:rPr>
          <w:highlight w:val="yellow"/>
          <w:lang w:val="en-US"/>
        </w:rPr>
        <w:t>omplex</w:t>
      </w:r>
    </w:p>
    <w:p w14:paraId="162034DD" w14:textId="350B34BE" w:rsidR="00856911" w:rsidRPr="001E5185" w:rsidRDefault="005432D9" w:rsidP="00856911">
      <w:pPr>
        <w:pStyle w:val="ListParagraph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>{</w:t>
      </w:r>
    </w:p>
    <w:p w14:paraId="5C4DF05E" w14:textId="0C940B43" w:rsidR="008F67C3" w:rsidRPr="001E5185" w:rsidRDefault="008F67C3" w:rsidP="001E5185">
      <w:pPr>
        <w:pStyle w:val="ListParagraph"/>
        <w:ind w:firstLine="696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>friend istream&amp; operator&gt;&gt;(istream&amp;, complex);</w:t>
      </w:r>
    </w:p>
    <w:p w14:paraId="6C98B59C" w14:textId="3AA16289" w:rsidR="005432D9" w:rsidRPr="001E5185" w:rsidRDefault="005432D9" w:rsidP="001E5185">
      <w:pPr>
        <w:pStyle w:val="ListParagraph"/>
        <w:ind w:firstLine="696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>public:</w:t>
      </w:r>
    </w:p>
    <w:p w14:paraId="397C0BC5" w14:textId="498D6D8C" w:rsidR="005432D9" w:rsidRPr="001E5185" w:rsidRDefault="008F67C3" w:rsidP="001E5185">
      <w:pPr>
        <w:pStyle w:val="ListParagraph"/>
        <w:ind w:left="1428" w:firstLine="696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>C</w:t>
      </w:r>
      <w:r w:rsidR="005432D9" w:rsidRPr="001E5185">
        <w:rPr>
          <w:highlight w:val="yellow"/>
          <w:lang w:val="en-US"/>
        </w:rPr>
        <w:t>omplex operator + (complex, complex);</w:t>
      </w:r>
    </w:p>
    <w:p w14:paraId="66DC6632" w14:textId="56DA0AFE" w:rsidR="005432D9" w:rsidRPr="001E5185" w:rsidRDefault="008F67C3" w:rsidP="001E5185">
      <w:pPr>
        <w:pStyle w:val="ListParagraph"/>
        <w:ind w:firstLine="696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>p</w:t>
      </w:r>
      <w:r w:rsidR="005432D9" w:rsidRPr="001E5185">
        <w:rPr>
          <w:highlight w:val="yellow"/>
          <w:lang w:val="en-US"/>
        </w:rPr>
        <w:t>rivate:</w:t>
      </w:r>
    </w:p>
    <w:p w14:paraId="30498001" w14:textId="0992783C" w:rsidR="005432D9" w:rsidRPr="001E5185" w:rsidRDefault="008F67C3" w:rsidP="001E5185">
      <w:pPr>
        <w:pStyle w:val="ListParagraph"/>
        <w:ind w:left="1428" w:firstLine="696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>f</w:t>
      </w:r>
      <w:r w:rsidR="005432D9" w:rsidRPr="001E5185">
        <w:rPr>
          <w:highlight w:val="yellow"/>
          <w:lang w:val="en-US"/>
        </w:rPr>
        <w:t>loat r,i;</w:t>
      </w:r>
    </w:p>
    <w:p w14:paraId="0EC0792A" w14:textId="0E49BFD2" w:rsidR="005432D9" w:rsidRPr="001E5185" w:rsidRDefault="005432D9" w:rsidP="00856911">
      <w:pPr>
        <w:pStyle w:val="ListParagraph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lastRenderedPageBreak/>
        <w:t>};</w:t>
      </w:r>
    </w:p>
    <w:p w14:paraId="3E50833A" w14:textId="77777777" w:rsidR="001E5185" w:rsidRPr="001E5185" w:rsidRDefault="001E5185" w:rsidP="00856911">
      <w:pPr>
        <w:pStyle w:val="ListParagraph"/>
        <w:jc w:val="both"/>
        <w:rPr>
          <w:highlight w:val="yellow"/>
          <w:lang w:val="en-US"/>
        </w:rPr>
      </w:pPr>
    </w:p>
    <w:p w14:paraId="0E90554B" w14:textId="77777777" w:rsidR="001E5185" w:rsidRPr="001E5185" w:rsidRDefault="008F67C3" w:rsidP="00856911">
      <w:pPr>
        <w:pStyle w:val="ListParagraph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>C</w:t>
      </w:r>
      <w:r w:rsidR="005432D9" w:rsidRPr="001E5185">
        <w:rPr>
          <w:highlight w:val="yellow"/>
          <w:lang w:val="en-US"/>
        </w:rPr>
        <w:t>omplex</w:t>
      </w:r>
      <w:r w:rsidRPr="001E5185">
        <w:rPr>
          <w:highlight w:val="yellow"/>
          <w:lang w:val="en-US"/>
        </w:rPr>
        <w:t>::</w:t>
      </w:r>
      <w:r w:rsidR="005432D9" w:rsidRPr="001E5185">
        <w:rPr>
          <w:highlight w:val="yellow"/>
          <w:lang w:val="en-US"/>
        </w:rPr>
        <w:t>operator +</w:t>
      </w:r>
      <w:r w:rsidR="00856911" w:rsidRPr="001E5185">
        <w:rPr>
          <w:highlight w:val="yellow"/>
          <w:lang w:val="en-US"/>
        </w:rPr>
        <w:t xml:space="preserve"> </w:t>
      </w:r>
      <w:r w:rsidR="005432D9" w:rsidRPr="001E5185">
        <w:rPr>
          <w:highlight w:val="yellow"/>
          <w:lang w:val="en-US"/>
        </w:rPr>
        <w:t>(</w:t>
      </w:r>
      <w:r w:rsidR="001E5185" w:rsidRPr="001E5185">
        <w:rPr>
          <w:highlight w:val="yellow"/>
          <w:lang w:val="en-US"/>
        </w:rPr>
        <w:t>C</w:t>
      </w:r>
      <w:r w:rsidR="005432D9" w:rsidRPr="001E5185">
        <w:rPr>
          <w:highlight w:val="yellow"/>
          <w:lang w:val="en-US"/>
        </w:rPr>
        <w:t xml:space="preserve">omplex a, </w:t>
      </w:r>
      <w:r w:rsidR="001E5185" w:rsidRPr="001E5185">
        <w:rPr>
          <w:highlight w:val="yellow"/>
          <w:lang w:val="en-US"/>
        </w:rPr>
        <w:t>C</w:t>
      </w:r>
      <w:r w:rsidR="005432D9" w:rsidRPr="001E5185">
        <w:rPr>
          <w:highlight w:val="yellow"/>
          <w:lang w:val="en-US"/>
        </w:rPr>
        <w:t>omplex b)</w:t>
      </w:r>
    </w:p>
    <w:p w14:paraId="08F4E8B9" w14:textId="3890300E" w:rsidR="00856911" w:rsidRPr="001E5185" w:rsidRDefault="005432D9" w:rsidP="00856911">
      <w:pPr>
        <w:pStyle w:val="ListParagraph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>{</w:t>
      </w:r>
    </w:p>
    <w:p w14:paraId="3690B7FB" w14:textId="3BF14CE4" w:rsidR="005432D9" w:rsidRPr="001E5185" w:rsidRDefault="001E5185" w:rsidP="001E5185">
      <w:pPr>
        <w:pStyle w:val="ListParagraph"/>
        <w:ind w:firstLine="696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>C</w:t>
      </w:r>
      <w:r w:rsidR="005432D9" w:rsidRPr="001E5185">
        <w:rPr>
          <w:highlight w:val="yellow"/>
          <w:lang w:val="en-US"/>
        </w:rPr>
        <w:t xml:space="preserve">omplex </w:t>
      </w:r>
      <w:r w:rsidR="00E31E65">
        <w:rPr>
          <w:highlight w:val="yellow"/>
          <w:lang w:val="en-US"/>
        </w:rPr>
        <w:t>z</w:t>
      </w:r>
      <w:r w:rsidR="005432D9" w:rsidRPr="001E5185">
        <w:rPr>
          <w:highlight w:val="yellow"/>
          <w:lang w:val="en-US"/>
        </w:rPr>
        <w:t>;</w:t>
      </w:r>
    </w:p>
    <w:p w14:paraId="68EEE98E" w14:textId="5E441EB9" w:rsidR="005432D9" w:rsidRPr="001E5185" w:rsidRDefault="00E31E65" w:rsidP="001E5185">
      <w:pPr>
        <w:pStyle w:val="ListParagraph"/>
        <w:ind w:firstLine="696"/>
        <w:jc w:val="both"/>
        <w:rPr>
          <w:highlight w:val="yellow"/>
          <w:lang w:val="en-US"/>
        </w:rPr>
      </w:pPr>
      <w:r>
        <w:rPr>
          <w:highlight w:val="yellow"/>
          <w:lang w:val="en-US"/>
        </w:rPr>
        <w:t>z</w:t>
      </w:r>
      <w:r w:rsidR="005432D9" w:rsidRPr="001E5185">
        <w:rPr>
          <w:highlight w:val="yellow"/>
          <w:lang w:val="en-US"/>
        </w:rPr>
        <w:t>.r</w:t>
      </w:r>
      <w:r w:rsidR="00856911" w:rsidRPr="001E5185">
        <w:rPr>
          <w:highlight w:val="yellow"/>
          <w:lang w:val="en-US"/>
        </w:rPr>
        <w:t xml:space="preserve"> </w:t>
      </w:r>
      <w:r w:rsidR="005432D9" w:rsidRPr="001E5185">
        <w:rPr>
          <w:highlight w:val="yellow"/>
          <w:lang w:val="en-US"/>
        </w:rPr>
        <w:t>=</w:t>
      </w:r>
      <w:r w:rsidR="00856911" w:rsidRPr="001E5185">
        <w:rPr>
          <w:highlight w:val="yellow"/>
          <w:lang w:val="en-US"/>
        </w:rPr>
        <w:t xml:space="preserve"> </w:t>
      </w:r>
      <w:r w:rsidR="005432D9" w:rsidRPr="001E5185">
        <w:rPr>
          <w:highlight w:val="yellow"/>
          <w:lang w:val="en-US"/>
        </w:rPr>
        <w:t>a.r+b.r;</w:t>
      </w:r>
    </w:p>
    <w:p w14:paraId="3082D077" w14:textId="3272A2AA" w:rsidR="005432D9" w:rsidRPr="001E5185" w:rsidRDefault="00E31E65" w:rsidP="001E5185">
      <w:pPr>
        <w:pStyle w:val="ListParagraph"/>
        <w:ind w:firstLine="696"/>
        <w:jc w:val="both"/>
        <w:rPr>
          <w:highlight w:val="yellow"/>
          <w:lang w:val="en-US"/>
        </w:rPr>
      </w:pPr>
      <w:r>
        <w:rPr>
          <w:highlight w:val="yellow"/>
          <w:lang w:val="en-US"/>
        </w:rPr>
        <w:t>z</w:t>
      </w:r>
      <w:r w:rsidR="005432D9" w:rsidRPr="001E5185">
        <w:rPr>
          <w:highlight w:val="yellow"/>
          <w:lang w:val="en-US"/>
        </w:rPr>
        <w:t>.i</w:t>
      </w:r>
      <w:r w:rsidR="00856911" w:rsidRPr="001E5185">
        <w:rPr>
          <w:highlight w:val="yellow"/>
          <w:lang w:val="en-US"/>
        </w:rPr>
        <w:t xml:space="preserve"> </w:t>
      </w:r>
      <w:r w:rsidR="005432D9" w:rsidRPr="001E5185">
        <w:rPr>
          <w:highlight w:val="yellow"/>
          <w:lang w:val="en-US"/>
        </w:rPr>
        <w:t>=</w:t>
      </w:r>
      <w:r w:rsidR="00856911" w:rsidRPr="001E5185">
        <w:rPr>
          <w:highlight w:val="yellow"/>
          <w:lang w:val="en-US"/>
        </w:rPr>
        <w:t xml:space="preserve"> </w:t>
      </w:r>
      <w:r w:rsidR="005432D9" w:rsidRPr="001E5185">
        <w:rPr>
          <w:highlight w:val="yellow"/>
          <w:lang w:val="en-US"/>
        </w:rPr>
        <w:t>b.i</w:t>
      </w:r>
      <w:r w:rsidR="00856911" w:rsidRPr="001E5185">
        <w:rPr>
          <w:highlight w:val="yellow"/>
          <w:lang w:val="en-US"/>
        </w:rPr>
        <w:t xml:space="preserve"> </w:t>
      </w:r>
      <w:r w:rsidR="005432D9" w:rsidRPr="001E5185">
        <w:rPr>
          <w:highlight w:val="yellow"/>
          <w:lang w:val="en-US"/>
        </w:rPr>
        <w:t>+</w:t>
      </w:r>
      <w:r w:rsidR="00856911" w:rsidRPr="001E5185">
        <w:rPr>
          <w:highlight w:val="yellow"/>
          <w:lang w:val="en-US"/>
        </w:rPr>
        <w:t xml:space="preserve"> </w:t>
      </w:r>
      <w:r w:rsidR="005432D9" w:rsidRPr="001E5185">
        <w:rPr>
          <w:highlight w:val="yellow"/>
          <w:lang w:val="en-US"/>
        </w:rPr>
        <w:t>a.i;</w:t>
      </w:r>
    </w:p>
    <w:p w14:paraId="258443F1" w14:textId="42E924AB" w:rsidR="005432D9" w:rsidRPr="001E5185" w:rsidRDefault="00856911" w:rsidP="001E5185">
      <w:pPr>
        <w:pStyle w:val="ListParagraph"/>
        <w:ind w:firstLine="696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>r</w:t>
      </w:r>
      <w:r w:rsidR="005432D9" w:rsidRPr="001E5185">
        <w:rPr>
          <w:highlight w:val="yellow"/>
          <w:lang w:val="en-US"/>
        </w:rPr>
        <w:t xml:space="preserve">eturn </w:t>
      </w:r>
      <w:r w:rsidR="00E31E65">
        <w:rPr>
          <w:highlight w:val="yellow"/>
          <w:lang w:val="en-US"/>
        </w:rPr>
        <w:t>z</w:t>
      </w:r>
      <w:r w:rsidR="005432D9" w:rsidRPr="001E5185">
        <w:rPr>
          <w:highlight w:val="yellow"/>
          <w:lang w:val="en-US"/>
        </w:rPr>
        <w:t>;</w:t>
      </w:r>
    </w:p>
    <w:p w14:paraId="5E2F3ECE" w14:textId="5638CD5F" w:rsidR="005432D9" w:rsidRPr="001E5185" w:rsidRDefault="005432D9" w:rsidP="00856911">
      <w:pPr>
        <w:pStyle w:val="ListParagraph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>}</w:t>
      </w:r>
    </w:p>
    <w:p w14:paraId="5C2B9040" w14:textId="31C71ACB" w:rsidR="001E5185" w:rsidRPr="001E5185" w:rsidRDefault="001E5185" w:rsidP="00856911">
      <w:pPr>
        <w:pStyle w:val="ListParagraph"/>
        <w:jc w:val="both"/>
        <w:rPr>
          <w:highlight w:val="yellow"/>
          <w:lang w:val="en-US"/>
        </w:rPr>
      </w:pPr>
    </w:p>
    <w:p w14:paraId="3E5BA59A" w14:textId="691DF0C9" w:rsidR="001E5185" w:rsidRPr="001E5185" w:rsidRDefault="001E5185" w:rsidP="00856911">
      <w:pPr>
        <w:pStyle w:val="ListParagraph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>Istream&amp; operator&gt;&gt;(istream&amp;entrada, Complex &amp;a)</w:t>
      </w:r>
    </w:p>
    <w:p w14:paraId="3CAB4D46" w14:textId="5224C74E" w:rsidR="001E5185" w:rsidRPr="001E5185" w:rsidRDefault="001E5185" w:rsidP="00856911">
      <w:pPr>
        <w:pStyle w:val="ListParagraph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>{</w:t>
      </w:r>
    </w:p>
    <w:p w14:paraId="7DA52A70" w14:textId="553DADA1" w:rsidR="001E5185" w:rsidRPr="001E5185" w:rsidRDefault="001E5185" w:rsidP="00856911">
      <w:pPr>
        <w:pStyle w:val="ListParagraph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ab/>
        <w:t>entrada&gt;&gt;x.r;</w:t>
      </w:r>
    </w:p>
    <w:p w14:paraId="1B85881C" w14:textId="59575586" w:rsidR="001E5185" w:rsidRPr="001E5185" w:rsidRDefault="001E5185" w:rsidP="00856911">
      <w:pPr>
        <w:pStyle w:val="ListParagraph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ab/>
        <w:t>entrada&gt;&gt;x.i;</w:t>
      </w:r>
    </w:p>
    <w:p w14:paraId="0678D6A4" w14:textId="16D3E6D3" w:rsidR="001E5185" w:rsidRPr="001E5185" w:rsidRDefault="001E5185" w:rsidP="00856911">
      <w:pPr>
        <w:pStyle w:val="ListParagraph"/>
        <w:jc w:val="both"/>
        <w:rPr>
          <w:highlight w:val="yellow"/>
          <w:lang w:val="en-US"/>
        </w:rPr>
      </w:pPr>
      <w:r w:rsidRPr="001E5185">
        <w:rPr>
          <w:highlight w:val="yellow"/>
          <w:lang w:val="en-US"/>
        </w:rPr>
        <w:tab/>
        <w:t>return entrada;</w:t>
      </w:r>
    </w:p>
    <w:p w14:paraId="5A4AD7F6" w14:textId="044BD1C3" w:rsidR="001E5185" w:rsidRDefault="001E5185" w:rsidP="00856911">
      <w:pPr>
        <w:pStyle w:val="ListParagraph"/>
        <w:jc w:val="both"/>
        <w:rPr>
          <w:lang w:val="en-US"/>
        </w:rPr>
      </w:pPr>
      <w:r w:rsidRPr="001E5185">
        <w:rPr>
          <w:highlight w:val="yellow"/>
          <w:lang w:val="en-US"/>
        </w:rPr>
        <w:t>}</w:t>
      </w:r>
    </w:p>
    <w:p w14:paraId="3231E29C" w14:textId="77777777" w:rsidR="008F67C3" w:rsidRPr="00670892" w:rsidRDefault="008F67C3" w:rsidP="00856911">
      <w:pPr>
        <w:pStyle w:val="ListParagraph"/>
        <w:jc w:val="both"/>
        <w:rPr>
          <w:lang w:val="en-US"/>
        </w:rPr>
      </w:pPr>
    </w:p>
    <w:p w14:paraId="55893EE6" w14:textId="77777777" w:rsidR="00670892" w:rsidRPr="00B33A49" w:rsidRDefault="00670892" w:rsidP="0085691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33A49">
        <w:rPr>
          <w:b/>
          <w:bCs/>
        </w:rPr>
        <w:t>Que imprime el siguiente programa</w:t>
      </w:r>
    </w:p>
    <w:p w14:paraId="0D3EE423" w14:textId="77777777" w:rsidR="00670892" w:rsidRDefault="00670892" w:rsidP="00856911">
      <w:pPr>
        <w:pStyle w:val="ListParagraph"/>
        <w:jc w:val="both"/>
      </w:pPr>
      <w:r>
        <w:t>#include &lt;iostream.h&gt;</w:t>
      </w:r>
    </w:p>
    <w:p w14:paraId="40C2B961" w14:textId="77777777" w:rsidR="00670892" w:rsidRDefault="00670892" w:rsidP="00856911">
      <w:pPr>
        <w:pStyle w:val="ListParagraph"/>
        <w:jc w:val="both"/>
      </w:pPr>
      <w:r>
        <w:t>Class A</w:t>
      </w:r>
    </w:p>
    <w:p w14:paraId="094E8D97" w14:textId="77777777" w:rsidR="00856911" w:rsidRDefault="00670892" w:rsidP="00856911">
      <w:pPr>
        <w:pStyle w:val="ListParagraph"/>
        <w:jc w:val="both"/>
      </w:pPr>
      <w:r>
        <w:t>{</w:t>
      </w:r>
    </w:p>
    <w:p w14:paraId="259A9B0C" w14:textId="77777777" w:rsidR="00670892" w:rsidRDefault="00670892" w:rsidP="00856911">
      <w:pPr>
        <w:pStyle w:val="ListParagraph"/>
        <w:jc w:val="both"/>
      </w:pPr>
      <w:r>
        <w:t>private:</w:t>
      </w:r>
    </w:p>
    <w:p w14:paraId="373ACFE3" w14:textId="77777777" w:rsidR="00670892" w:rsidRDefault="00670892" w:rsidP="00856911">
      <w:pPr>
        <w:pStyle w:val="ListParagraph"/>
        <w:ind w:firstLine="696"/>
        <w:jc w:val="both"/>
      </w:pPr>
      <w:r>
        <w:t>Int m;</w:t>
      </w:r>
    </w:p>
    <w:p w14:paraId="6645F79A" w14:textId="77777777" w:rsidR="00670892" w:rsidRDefault="00670892" w:rsidP="00856911">
      <w:pPr>
        <w:pStyle w:val="ListParagraph"/>
        <w:jc w:val="both"/>
      </w:pPr>
      <w:r>
        <w:t>Public:</w:t>
      </w:r>
    </w:p>
    <w:p w14:paraId="2538BB5E" w14:textId="77777777" w:rsidR="00670892" w:rsidRDefault="00670892" w:rsidP="00856911">
      <w:pPr>
        <w:pStyle w:val="ListParagraph"/>
        <w:ind w:firstLine="696"/>
        <w:jc w:val="both"/>
      </w:pPr>
      <w:r>
        <w:t>Static int x;</w:t>
      </w:r>
    </w:p>
    <w:p w14:paraId="0C78D89F" w14:textId="77777777" w:rsidR="00670892" w:rsidRDefault="00670892" w:rsidP="00856911">
      <w:pPr>
        <w:pStyle w:val="ListParagraph"/>
        <w:ind w:firstLine="696"/>
        <w:jc w:val="both"/>
      </w:pPr>
      <w:r>
        <w:t>A() {m=10};</w:t>
      </w:r>
    </w:p>
    <w:p w14:paraId="131B0C94" w14:textId="77777777" w:rsidR="00670892" w:rsidRDefault="00670892" w:rsidP="00856911">
      <w:pPr>
        <w:pStyle w:val="ListParagraph"/>
        <w:ind w:firstLine="696"/>
        <w:jc w:val="both"/>
      </w:pPr>
      <w:r>
        <w:t>Void CALCULAR() {x+=3};</w:t>
      </w:r>
    </w:p>
    <w:p w14:paraId="0FBE41D1" w14:textId="77777777" w:rsidR="00670892" w:rsidRDefault="00670892" w:rsidP="00856911">
      <w:pPr>
        <w:pStyle w:val="ListParagraph"/>
        <w:jc w:val="both"/>
      </w:pPr>
      <w:r>
        <w:t>};</w:t>
      </w:r>
    </w:p>
    <w:p w14:paraId="10EF9D4F" w14:textId="77777777" w:rsidR="00856911" w:rsidRDefault="00856911" w:rsidP="00856911">
      <w:pPr>
        <w:pStyle w:val="ListParagraph"/>
        <w:jc w:val="both"/>
      </w:pPr>
    </w:p>
    <w:p w14:paraId="5372A3E2" w14:textId="77777777" w:rsidR="00670892" w:rsidRDefault="00670892" w:rsidP="00856911">
      <w:pPr>
        <w:pStyle w:val="ListParagraph"/>
        <w:jc w:val="both"/>
      </w:pPr>
      <w:r>
        <w:t>Int A::x=5;</w:t>
      </w:r>
    </w:p>
    <w:p w14:paraId="7005FA2D" w14:textId="77777777" w:rsidR="00856911" w:rsidRDefault="00856911" w:rsidP="00856911">
      <w:pPr>
        <w:pStyle w:val="ListParagraph"/>
        <w:jc w:val="both"/>
      </w:pPr>
    </w:p>
    <w:p w14:paraId="305B91D3" w14:textId="77777777" w:rsidR="00670892" w:rsidRDefault="00670892" w:rsidP="00856911">
      <w:pPr>
        <w:pStyle w:val="ListParagraph"/>
        <w:jc w:val="both"/>
      </w:pPr>
      <w:r>
        <w:t>Void main(){</w:t>
      </w:r>
    </w:p>
    <w:p w14:paraId="43F620B2" w14:textId="77777777" w:rsidR="00670892" w:rsidRDefault="00670892" w:rsidP="00856911">
      <w:pPr>
        <w:pStyle w:val="ListParagraph"/>
        <w:jc w:val="both"/>
      </w:pPr>
      <w:r>
        <w:t>A c,d;</w:t>
      </w:r>
    </w:p>
    <w:p w14:paraId="54512CB9" w14:textId="77777777" w:rsidR="00670892" w:rsidRDefault="00670892" w:rsidP="00856911">
      <w:pPr>
        <w:pStyle w:val="ListParagraph"/>
        <w:jc w:val="both"/>
      </w:pPr>
      <w:r>
        <w:t>c. CALCULAR();</w:t>
      </w:r>
    </w:p>
    <w:p w14:paraId="492D89CD" w14:textId="0E0F6B48" w:rsidR="00670892" w:rsidRPr="00337DEF" w:rsidRDefault="00670892" w:rsidP="00856911">
      <w:pPr>
        <w:pStyle w:val="ListParagraph"/>
        <w:jc w:val="both"/>
      </w:pPr>
      <w:r w:rsidRPr="00337DEF">
        <w:t>cout&lt;&lt;A::x;</w:t>
      </w:r>
      <w:r w:rsidR="00856911" w:rsidRPr="00337DEF">
        <w:t xml:space="preserve">         </w:t>
      </w:r>
      <w:r w:rsidR="00464EE2" w:rsidRPr="00337DEF">
        <w:rPr>
          <w:highlight w:val="yellow"/>
        </w:rPr>
        <w:t>x=5, calcular x=5+3=</w:t>
      </w:r>
      <w:r w:rsidR="00856911" w:rsidRPr="00337DEF">
        <w:rPr>
          <w:highlight w:val="yellow"/>
        </w:rPr>
        <w:t>8</w:t>
      </w:r>
      <w:r w:rsidR="00337DEF">
        <w:rPr>
          <w:highlight w:val="yellow"/>
        </w:rPr>
        <w:t>,</w:t>
      </w:r>
      <w:r w:rsidR="00337DEF" w:rsidRPr="00337DEF">
        <w:rPr>
          <w:highlight w:val="yellow"/>
        </w:rPr>
        <w:t xml:space="preserve"> queda x=8</w:t>
      </w:r>
    </w:p>
    <w:p w14:paraId="730C5A15" w14:textId="77777777" w:rsidR="00670892" w:rsidRPr="00337DEF" w:rsidRDefault="00670892" w:rsidP="00856911">
      <w:pPr>
        <w:pStyle w:val="ListParagraph"/>
        <w:jc w:val="both"/>
      </w:pPr>
      <w:r w:rsidRPr="00337DEF">
        <w:t>c.CALCULAR();</w:t>
      </w:r>
    </w:p>
    <w:p w14:paraId="3BE8C4F3" w14:textId="0717CBC2" w:rsidR="00670892" w:rsidRPr="00337DEF" w:rsidRDefault="00670892" w:rsidP="00856911">
      <w:pPr>
        <w:pStyle w:val="ListParagraph"/>
        <w:jc w:val="both"/>
      </w:pPr>
      <w:r w:rsidRPr="00337DEF">
        <w:t>cout&lt;&lt;d.x;</w:t>
      </w:r>
      <w:r w:rsidR="00856911" w:rsidRPr="00337DEF">
        <w:tab/>
      </w:r>
      <w:r w:rsidR="00337DEF" w:rsidRPr="00337DEF">
        <w:rPr>
          <w:highlight w:val="yellow"/>
        </w:rPr>
        <w:t>x=8, calcular x=8+3=</w:t>
      </w:r>
      <w:r w:rsidR="00856911" w:rsidRPr="00337DEF">
        <w:rPr>
          <w:highlight w:val="yellow"/>
        </w:rPr>
        <w:t>11</w:t>
      </w:r>
      <w:r w:rsidR="00337DEF" w:rsidRPr="00337DEF">
        <w:rPr>
          <w:highlight w:val="yellow"/>
        </w:rPr>
        <w:t>, queda x=11</w:t>
      </w:r>
    </w:p>
    <w:p w14:paraId="6BD878B7" w14:textId="77777777" w:rsidR="00670892" w:rsidRPr="00337DEF" w:rsidRDefault="00670892" w:rsidP="00856911">
      <w:pPr>
        <w:pStyle w:val="ListParagraph"/>
        <w:jc w:val="both"/>
      </w:pPr>
    </w:p>
    <w:p w14:paraId="5CD300D0" w14:textId="51D36D78" w:rsidR="00725662" w:rsidRDefault="00464EE2" w:rsidP="00856911">
      <w:pPr>
        <w:pStyle w:val="ListParagraph"/>
        <w:jc w:val="both"/>
        <w:rPr>
          <w:highlight w:val="yellow"/>
        </w:rPr>
      </w:pPr>
      <w:r>
        <w:rPr>
          <w:highlight w:val="yellow"/>
        </w:rPr>
        <w:t xml:space="preserve">El operador de resolución de ámbito :: me imprimirá la variable global (la que está fuera de la clase) y su valor cambia cuando se llama a la función calcular. Por </w:t>
      </w:r>
      <w:r w:rsidR="009749BD">
        <w:rPr>
          <w:highlight w:val="yellow"/>
        </w:rPr>
        <w:t>ende,</w:t>
      </w:r>
      <w:r>
        <w:rPr>
          <w:highlight w:val="yellow"/>
        </w:rPr>
        <w:t xml:space="preserve"> imprime:</w:t>
      </w:r>
    </w:p>
    <w:p w14:paraId="7A0E51B3" w14:textId="77777777" w:rsidR="005432D9" w:rsidRPr="00856911" w:rsidRDefault="005432D9" w:rsidP="00856911">
      <w:pPr>
        <w:pStyle w:val="ListParagraph"/>
        <w:jc w:val="both"/>
        <w:rPr>
          <w:highlight w:val="yellow"/>
        </w:rPr>
      </w:pPr>
      <w:r w:rsidRPr="00856911">
        <w:rPr>
          <w:highlight w:val="yellow"/>
        </w:rPr>
        <w:t>8</w:t>
      </w:r>
    </w:p>
    <w:p w14:paraId="1261458D" w14:textId="77777777" w:rsidR="005432D9" w:rsidRDefault="005432D9" w:rsidP="00856911">
      <w:pPr>
        <w:pStyle w:val="ListParagraph"/>
        <w:jc w:val="both"/>
      </w:pPr>
      <w:r w:rsidRPr="00856911">
        <w:rPr>
          <w:highlight w:val="yellow"/>
        </w:rPr>
        <w:t>11</w:t>
      </w:r>
    </w:p>
    <w:p w14:paraId="38B60013" w14:textId="77777777" w:rsidR="005432D9" w:rsidRDefault="005432D9" w:rsidP="00856911">
      <w:pPr>
        <w:pStyle w:val="ListParagraph"/>
        <w:jc w:val="both"/>
      </w:pPr>
    </w:p>
    <w:p w14:paraId="392DA82D" w14:textId="77777777" w:rsidR="00670892" w:rsidRDefault="00670892" w:rsidP="00856911">
      <w:pPr>
        <w:pStyle w:val="ListParagraph"/>
        <w:jc w:val="both"/>
      </w:pPr>
    </w:p>
    <w:p w14:paraId="2799A6EF" w14:textId="77777777" w:rsidR="00BB297D" w:rsidRPr="00B33A49" w:rsidRDefault="00670892" w:rsidP="00856911">
      <w:pPr>
        <w:pStyle w:val="ListParagraph"/>
        <w:jc w:val="both"/>
        <w:rPr>
          <w:b/>
          <w:bCs/>
        </w:rPr>
      </w:pPr>
      <w:r w:rsidRPr="00B33A49">
        <w:rPr>
          <w:b/>
          <w:bCs/>
        </w:rPr>
        <w:t xml:space="preserve">10.¿El </w:t>
      </w:r>
      <w:r w:rsidR="00856911" w:rsidRPr="00B33A49">
        <w:rPr>
          <w:b/>
          <w:bCs/>
        </w:rPr>
        <w:t>lanzamiento</w:t>
      </w:r>
      <w:r w:rsidRPr="00B33A49">
        <w:rPr>
          <w:b/>
          <w:bCs/>
        </w:rPr>
        <w:t xml:space="preserve"> de una excepción debe ocasionar la terminación del programa?</w:t>
      </w:r>
    </w:p>
    <w:p w14:paraId="4CA5D778" w14:textId="0691537B" w:rsidR="00670892" w:rsidRDefault="00670892" w:rsidP="00856911">
      <w:pPr>
        <w:pStyle w:val="ListParagraph"/>
        <w:jc w:val="both"/>
      </w:pPr>
      <w:r w:rsidRPr="00725662">
        <w:rPr>
          <w:highlight w:val="yellow"/>
        </w:rPr>
        <w:t>NO</w:t>
      </w:r>
      <w:r w:rsidR="00725662" w:rsidRPr="00725662">
        <w:rPr>
          <w:highlight w:val="yellow"/>
        </w:rPr>
        <w:t xml:space="preserve">, </w:t>
      </w:r>
      <w:r w:rsidR="00725662" w:rsidRPr="00725662">
        <w:rPr>
          <w:highlight w:val="yellow"/>
        </w:rPr>
        <w:t>El manejo de excepciones nos permite crear programas que puedan resolver los problemas que ocurren en tiempo de ejecución, por lo general esto permite a los programas continuar su ejecución como si no se hubiera encontrado ningún problema.</w:t>
      </w:r>
    </w:p>
    <w:p w14:paraId="1147FCB9" w14:textId="77777777" w:rsidR="00670892" w:rsidRDefault="00670892" w:rsidP="00856911">
      <w:pPr>
        <w:pStyle w:val="ListParagraph"/>
        <w:jc w:val="both"/>
      </w:pPr>
    </w:p>
    <w:p w14:paraId="11B70ECA" w14:textId="77777777" w:rsidR="00856911" w:rsidRDefault="00856911">
      <w:r>
        <w:br w:type="page"/>
      </w:r>
    </w:p>
    <w:p w14:paraId="36BF1D19" w14:textId="77777777" w:rsidR="00670892" w:rsidRPr="00D86514" w:rsidRDefault="002643C2" w:rsidP="002643C2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D86514">
        <w:rPr>
          <w:b/>
          <w:bCs/>
        </w:rPr>
        <w:lastRenderedPageBreak/>
        <w:t>Complete cada una de las siguientes oraciones</w:t>
      </w:r>
    </w:p>
    <w:p w14:paraId="5CCC0705" w14:textId="51CD3E3B" w:rsidR="002643C2" w:rsidRDefault="000C29D4" w:rsidP="002643C2">
      <w:pPr>
        <w:pStyle w:val="ListParagraph"/>
        <w:numPr>
          <w:ilvl w:val="0"/>
          <w:numId w:val="10"/>
        </w:numPr>
        <w:jc w:val="both"/>
      </w:pPr>
      <w:r>
        <w:t xml:space="preserve">Un </w:t>
      </w:r>
      <w:r w:rsidR="00AC6F88" w:rsidRPr="00AC6F88">
        <w:rPr>
          <w:i/>
          <w:highlight w:val="yellow"/>
        </w:rPr>
        <w:t>constructor</w:t>
      </w:r>
      <w:r w:rsidR="002643C2" w:rsidRPr="00AC6F88">
        <w:rPr>
          <w:i/>
          <w:highlight w:val="yellow"/>
        </w:rPr>
        <w:t xml:space="preserve"> </w:t>
      </w:r>
      <w:r w:rsidR="002643C2">
        <w:t>es una función miembro especial utilizada para inicializar los datos miembros de una clase.</w:t>
      </w:r>
    </w:p>
    <w:p w14:paraId="1A363AD6" w14:textId="4F8E867B" w:rsidR="002643C2" w:rsidRPr="002643C2" w:rsidRDefault="002643C2" w:rsidP="002643C2">
      <w:pPr>
        <w:pStyle w:val="ListParagraph"/>
        <w:numPr>
          <w:ilvl w:val="0"/>
          <w:numId w:val="10"/>
        </w:numPr>
        <w:jc w:val="both"/>
      </w:pPr>
      <w:r>
        <w:t xml:space="preserve">Se dice que la implementación de una clase se oculta a sus o que es </w:t>
      </w:r>
      <w:r w:rsidRPr="002643C2">
        <w:rPr>
          <w:i/>
          <w:highlight w:val="yellow"/>
        </w:rPr>
        <w:t>encapsulada</w:t>
      </w:r>
      <w:r>
        <w:rPr>
          <w:i/>
        </w:rPr>
        <w:t>.</w:t>
      </w:r>
    </w:p>
    <w:p w14:paraId="2D7BEC6D" w14:textId="4AB35F90" w:rsidR="002643C2" w:rsidRDefault="002643C2" w:rsidP="002643C2">
      <w:pPr>
        <w:pStyle w:val="ListParagraph"/>
        <w:numPr>
          <w:ilvl w:val="0"/>
          <w:numId w:val="10"/>
        </w:numPr>
        <w:jc w:val="both"/>
      </w:pPr>
      <w:r w:rsidRPr="002643C2">
        <w:t xml:space="preserve">El operador </w:t>
      </w:r>
      <w:r w:rsidR="00AC6F88" w:rsidRPr="00AC6F88">
        <w:rPr>
          <w:i/>
          <w:highlight w:val="yellow"/>
        </w:rPr>
        <w:t>new</w:t>
      </w:r>
      <w:r w:rsidRPr="002643C2">
        <w:t xml:space="preserve"> asig</w:t>
      </w:r>
      <w:r>
        <w:t>n</w:t>
      </w:r>
      <w:r w:rsidRPr="002643C2">
        <w:t xml:space="preserve">a la memoria de manera dinámica para un objeto del tipo especifico y devuelve un </w:t>
      </w:r>
      <w:r w:rsidRPr="002643C2">
        <w:rPr>
          <w:i/>
          <w:highlight w:val="yellow"/>
        </w:rPr>
        <w:t>puntero</w:t>
      </w:r>
      <w:r w:rsidRPr="002643C2">
        <w:rPr>
          <w:i/>
        </w:rPr>
        <w:t xml:space="preserve"> </w:t>
      </w:r>
      <w:r w:rsidRPr="002643C2">
        <w:t>de dicho tipo</w:t>
      </w:r>
      <w:r>
        <w:t>.</w:t>
      </w:r>
    </w:p>
    <w:p w14:paraId="0629CC6C" w14:textId="77777777" w:rsidR="002643C2" w:rsidRPr="002643C2" w:rsidRDefault="002643C2" w:rsidP="002643C2">
      <w:pPr>
        <w:pStyle w:val="ListParagraph"/>
        <w:numPr>
          <w:ilvl w:val="0"/>
          <w:numId w:val="10"/>
        </w:numPr>
        <w:jc w:val="both"/>
      </w:pPr>
      <w:r>
        <w:t xml:space="preserve">Suponga que a y b son variables enteras que forman la suma a+b. ahora suponga que c y d son variables de punto flotante y que formamos la suma c+d. aquí los operadores + claramente se utilizan para propósitos diferentes. Este es un ejemplo de </w:t>
      </w:r>
      <w:r w:rsidRPr="002643C2">
        <w:rPr>
          <w:i/>
          <w:highlight w:val="yellow"/>
        </w:rPr>
        <w:t>sobrecarga de operador</w:t>
      </w:r>
      <w:r>
        <w:rPr>
          <w:i/>
          <w:highlight w:val="yellow"/>
        </w:rPr>
        <w:t>.</w:t>
      </w:r>
    </w:p>
    <w:p w14:paraId="0C93EEE7" w14:textId="77777777" w:rsidR="002643C2" w:rsidRDefault="002643C2" w:rsidP="002643C2">
      <w:pPr>
        <w:pStyle w:val="ListParagraph"/>
        <w:numPr>
          <w:ilvl w:val="0"/>
          <w:numId w:val="10"/>
        </w:numPr>
        <w:jc w:val="both"/>
      </w:pPr>
      <w:r>
        <w:t xml:space="preserve">En la herencia simple una clase existe en una relación </w:t>
      </w:r>
      <w:r w:rsidR="000C29D4" w:rsidRPr="000C29D4">
        <w:rPr>
          <w:i/>
          <w:highlight w:val="yellow"/>
        </w:rPr>
        <w:t>jerárquica</w:t>
      </w:r>
      <w:r>
        <w:rPr>
          <w:i/>
        </w:rPr>
        <w:t xml:space="preserve"> </w:t>
      </w:r>
      <w:r>
        <w:t>con sus derivadas.</w:t>
      </w:r>
    </w:p>
    <w:p w14:paraId="2240D914" w14:textId="77777777" w:rsidR="00392DD6" w:rsidRDefault="00392DD6" w:rsidP="00392DD6">
      <w:pPr>
        <w:pStyle w:val="ListParagraph"/>
        <w:ind w:left="1800"/>
        <w:jc w:val="both"/>
      </w:pPr>
    </w:p>
    <w:p w14:paraId="2CD4A0D8" w14:textId="77777777" w:rsidR="002643C2" w:rsidRPr="00D86514" w:rsidRDefault="000C29D4" w:rsidP="002643C2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D86514">
        <w:rPr>
          <w:b/>
          <w:bCs/>
        </w:rPr>
        <w:t>¿Cuál de las siguientes afirmaciones es correcta?</w:t>
      </w:r>
    </w:p>
    <w:p w14:paraId="742B4A5E" w14:textId="77777777" w:rsidR="00392DD6" w:rsidRDefault="00392DD6" w:rsidP="00392DD6">
      <w:pPr>
        <w:pStyle w:val="ListParagraph"/>
        <w:ind w:left="1080"/>
        <w:jc w:val="both"/>
      </w:pPr>
    </w:p>
    <w:p w14:paraId="3BD0F86D" w14:textId="77777777" w:rsidR="002643C2" w:rsidRPr="002E430A" w:rsidRDefault="002643C2" w:rsidP="002643C2">
      <w:pPr>
        <w:pStyle w:val="ListParagraph"/>
        <w:numPr>
          <w:ilvl w:val="0"/>
          <w:numId w:val="11"/>
        </w:numPr>
        <w:jc w:val="both"/>
        <w:rPr>
          <w:highlight w:val="yellow"/>
        </w:rPr>
      </w:pPr>
      <w:r w:rsidRPr="002E430A">
        <w:rPr>
          <w:highlight w:val="yellow"/>
        </w:rPr>
        <w:t xml:space="preserve">Todo objeto es instancia de </w:t>
      </w:r>
      <w:r w:rsidR="000C29D4" w:rsidRPr="002E430A">
        <w:rPr>
          <w:highlight w:val="yellow"/>
        </w:rPr>
        <w:t>una</w:t>
      </w:r>
      <w:r w:rsidRPr="002E430A">
        <w:rPr>
          <w:highlight w:val="yellow"/>
        </w:rPr>
        <w:t xml:space="preserve"> clase.</w:t>
      </w:r>
    </w:p>
    <w:p w14:paraId="5AD7463D" w14:textId="77777777" w:rsidR="002643C2" w:rsidRDefault="002643C2" w:rsidP="002643C2">
      <w:pPr>
        <w:pStyle w:val="ListParagraph"/>
        <w:numPr>
          <w:ilvl w:val="0"/>
          <w:numId w:val="11"/>
        </w:numPr>
        <w:jc w:val="both"/>
      </w:pPr>
      <w:r>
        <w:t>Objeto, clase e instancia son términos diferentes que refieren al mismo concepto</w:t>
      </w:r>
    </w:p>
    <w:p w14:paraId="0FAE676F" w14:textId="77777777" w:rsidR="002643C2" w:rsidRDefault="002643C2" w:rsidP="002643C2">
      <w:pPr>
        <w:pStyle w:val="ListParagraph"/>
        <w:numPr>
          <w:ilvl w:val="0"/>
          <w:numId w:val="11"/>
        </w:numPr>
        <w:jc w:val="both"/>
      </w:pPr>
      <w:r>
        <w:t>Un objeto puede ser instancia demás de una clase simultáneamente</w:t>
      </w:r>
    </w:p>
    <w:p w14:paraId="30C2B590" w14:textId="77777777" w:rsidR="00392DD6" w:rsidRDefault="00392DD6" w:rsidP="00392DD6">
      <w:pPr>
        <w:pStyle w:val="ListParagraph"/>
        <w:ind w:left="1440"/>
        <w:jc w:val="both"/>
      </w:pPr>
    </w:p>
    <w:p w14:paraId="38BC1D8B" w14:textId="77777777" w:rsidR="002643C2" w:rsidRPr="00D86514" w:rsidRDefault="000C29D4" w:rsidP="002643C2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D86514">
        <w:rPr>
          <w:b/>
          <w:bCs/>
        </w:rPr>
        <w:t>¿Cuál es la mejor forma de poder aplicar el concepto de encapsulamiento?</w:t>
      </w:r>
    </w:p>
    <w:p w14:paraId="23C63B3C" w14:textId="77777777" w:rsidR="00392DD6" w:rsidRDefault="00392DD6" w:rsidP="00392DD6">
      <w:pPr>
        <w:pStyle w:val="ListParagraph"/>
        <w:ind w:left="1080"/>
        <w:jc w:val="both"/>
      </w:pPr>
    </w:p>
    <w:p w14:paraId="06DB2931" w14:textId="77777777" w:rsidR="002643C2" w:rsidRDefault="002643C2" w:rsidP="002643C2">
      <w:pPr>
        <w:pStyle w:val="ListParagraph"/>
        <w:numPr>
          <w:ilvl w:val="0"/>
          <w:numId w:val="12"/>
        </w:numPr>
        <w:jc w:val="both"/>
      </w:pPr>
      <w:r>
        <w:t xml:space="preserve">Las variables deben ser declaras </w:t>
      </w:r>
      <w:r w:rsidR="000C29D4">
        <w:t>públicas</w:t>
      </w:r>
      <w:r>
        <w:t xml:space="preserve">, </w:t>
      </w:r>
      <w:r w:rsidR="000C29D4">
        <w:t>así</w:t>
      </w:r>
      <w:r>
        <w:t xml:space="preserve"> los </w:t>
      </w:r>
      <w:r w:rsidR="00C63D1D">
        <w:t>métodos(operaciones) pueden acceder a ellas</w:t>
      </w:r>
    </w:p>
    <w:p w14:paraId="20C7FFB7" w14:textId="77777777" w:rsidR="00C63D1D" w:rsidRDefault="00C63D1D" w:rsidP="002643C2">
      <w:pPr>
        <w:pStyle w:val="ListParagraph"/>
        <w:numPr>
          <w:ilvl w:val="0"/>
          <w:numId w:val="12"/>
        </w:numPr>
        <w:jc w:val="both"/>
      </w:pPr>
      <w:r>
        <w:t xml:space="preserve">Los métodos deben ser </w:t>
      </w:r>
      <w:r w:rsidR="000C29D4">
        <w:t>declarados</w:t>
      </w:r>
      <w:r>
        <w:t xml:space="preserve"> privados para garantizar el ocultamiento </w:t>
      </w:r>
      <w:r w:rsidR="000C29D4">
        <w:t>de información</w:t>
      </w:r>
      <w:r>
        <w:t xml:space="preserve"> y encapsulamiento</w:t>
      </w:r>
    </w:p>
    <w:p w14:paraId="33A9CAD3" w14:textId="77777777" w:rsidR="00C63D1D" w:rsidRPr="00392DD6" w:rsidRDefault="00C63D1D" w:rsidP="002643C2">
      <w:pPr>
        <w:pStyle w:val="ListParagraph"/>
        <w:numPr>
          <w:ilvl w:val="0"/>
          <w:numId w:val="12"/>
        </w:numPr>
        <w:jc w:val="both"/>
      </w:pPr>
      <w:r w:rsidRPr="002E430A">
        <w:rPr>
          <w:highlight w:val="yellow"/>
        </w:rPr>
        <w:t xml:space="preserve">Las variables deben ser declaradas privadas, apara que solo se puede acceder a los atributos mediante las operaciones </w:t>
      </w:r>
      <w:r w:rsidR="000C29D4" w:rsidRPr="002E430A">
        <w:rPr>
          <w:highlight w:val="yellow"/>
        </w:rPr>
        <w:t>públicas</w:t>
      </w:r>
      <w:r w:rsidRPr="002E430A">
        <w:rPr>
          <w:highlight w:val="yellow"/>
        </w:rPr>
        <w:t>( métodos públicos, pertenecientes a una interfaz publica)</w:t>
      </w:r>
    </w:p>
    <w:p w14:paraId="13D6D519" w14:textId="77777777" w:rsidR="00392DD6" w:rsidRPr="00D86514" w:rsidRDefault="00392DD6" w:rsidP="00392DD6">
      <w:pPr>
        <w:pStyle w:val="ListParagraph"/>
        <w:ind w:left="1440"/>
        <w:jc w:val="both"/>
        <w:rPr>
          <w:b/>
          <w:bCs/>
        </w:rPr>
      </w:pPr>
    </w:p>
    <w:p w14:paraId="33B9EEC2" w14:textId="77777777" w:rsidR="00C63D1D" w:rsidRPr="00D86514" w:rsidRDefault="000C29D4" w:rsidP="00C63D1D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D86514">
        <w:rPr>
          <w:b/>
          <w:bCs/>
        </w:rPr>
        <w:t>¿Cuál de las siguientes características de la programación orientada a objetos promueve el reúso del código mediante la creación de subclases?</w:t>
      </w:r>
    </w:p>
    <w:p w14:paraId="7F0957AC" w14:textId="77777777" w:rsidR="00392DD6" w:rsidRDefault="00392DD6" w:rsidP="00392DD6">
      <w:pPr>
        <w:pStyle w:val="ListParagraph"/>
        <w:ind w:left="1080"/>
        <w:jc w:val="both"/>
      </w:pPr>
    </w:p>
    <w:p w14:paraId="24756177" w14:textId="77777777" w:rsidR="00C63D1D" w:rsidRDefault="00C63D1D" w:rsidP="00C63D1D">
      <w:pPr>
        <w:pStyle w:val="ListParagraph"/>
        <w:numPr>
          <w:ilvl w:val="0"/>
          <w:numId w:val="13"/>
        </w:numPr>
        <w:jc w:val="both"/>
      </w:pPr>
      <w:r>
        <w:t>El polimorfismo</w:t>
      </w:r>
    </w:p>
    <w:p w14:paraId="4628CEFF" w14:textId="77777777" w:rsidR="00C63D1D" w:rsidRDefault="00C63D1D" w:rsidP="00C63D1D">
      <w:pPr>
        <w:pStyle w:val="ListParagraph"/>
        <w:numPr>
          <w:ilvl w:val="0"/>
          <w:numId w:val="13"/>
        </w:numPr>
        <w:jc w:val="both"/>
      </w:pPr>
      <w:r>
        <w:t>El encapsulamiento</w:t>
      </w:r>
    </w:p>
    <w:p w14:paraId="2699F264" w14:textId="77777777" w:rsidR="00C63D1D" w:rsidRDefault="00C63D1D" w:rsidP="00C63D1D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2E430A">
        <w:rPr>
          <w:highlight w:val="yellow"/>
        </w:rPr>
        <w:t>La herencia</w:t>
      </w:r>
    </w:p>
    <w:p w14:paraId="7AF4B36D" w14:textId="77777777" w:rsidR="00392DD6" w:rsidRPr="002E430A" w:rsidRDefault="00392DD6" w:rsidP="00392DD6">
      <w:pPr>
        <w:pStyle w:val="ListParagraph"/>
        <w:ind w:left="1440"/>
        <w:jc w:val="both"/>
        <w:rPr>
          <w:highlight w:val="yellow"/>
        </w:rPr>
      </w:pPr>
    </w:p>
    <w:p w14:paraId="18945948" w14:textId="77777777" w:rsidR="00C63D1D" w:rsidRPr="00D86514" w:rsidRDefault="00C63D1D" w:rsidP="00C63D1D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D86514">
        <w:rPr>
          <w:b/>
          <w:bCs/>
        </w:rPr>
        <w:t xml:space="preserve">Cual de las siguientes afirmaciones es FALSA </w:t>
      </w:r>
      <w:r w:rsidR="000C29D4" w:rsidRPr="00D86514">
        <w:rPr>
          <w:b/>
          <w:bCs/>
        </w:rPr>
        <w:t>respecto</w:t>
      </w:r>
      <w:r w:rsidRPr="00D86514">
        <w:rPr>
          <w:b/>
          <w:bCs/>
        </w:rPr>
        <w:t xml:space="preserve"> </w:t>
      </w:r>
      <w:r w:rsidR="000C29D4" w:rsidRPr="00D86514">
        <w:rPr>
          <w:b/>
          <w:bCs/>
        </w:rPr>
        <w:t>d</w:t>
      </w:r>
      <w:r w:rsidRPr="00D86514">
        <w:rPr>
          <w:b/>
          <w:bCs/>
        </w:rPr>
        <w:t>e las clases abstractas</w:t>
      </w:r>
    </w:p>
    <w:p w14:paraId="0E31DC3A" w14:textId="77777777" w:rsidR="00392DD6" w:rsidRDefault="00392DD6" w:rsidP="00392DD6">
      <w:pPr>
        <w:pStyle w:val="ListParagraph"/>
        <w:ind w:left="1080"/>
        <w:jc w:val="both"/>
      </w:pPr>
    </w:p>
    <w:p w14:paraId="29DA51F9" w14:textId="77777777" w:rsidR="00C63D1D" w:rsidRDefault="00C63D1D" w:rsidP="00C63D1D">
      <w:pPr>
        <w:pStyle w:val="ListParagraph"/>
        <w:numPr>
          <w:ilvl w:val="0"/>
          <w:numId w:val="14"/>
        </w:numPr>
        <w:jc w:val="both"/>
      </w:pPr>
      <w:r w:rsidRPr="002E430A">
        <w:rPr>
          <w:highlight w:val="yellow"/>
        </w:rPr>
        <w:t>Las clases abstractas se pueden instanciar como cualquier otra clase</w:t>
      </w:r>
    </w:p>
    <w:p w14:paraId="37877A13" w14:textId="77777777" w:rsidR="00C63D1D" w:rsidRDefault="00C63D1D" w:rsidP="00C63D1D">
      <w:pPr>
        <w:pStyle w:val="ListParagraph"/>
        <w:numPr>
          <w:ilvl w:val="0"/>
          <w:numId w:val="14"/>
        </w:numPr>
        <w:jc w:val="both"/>
      </w:pPr>
      <w:r>
        <w:t>Una clase abstracta no puede tener instancias</w:t>
      </w:r>
    </w:p>
    <w:p w14:paraId="636302B7" w14:textId="77777777" w:rsidR="00C63D1D" w:rsidRDefault="00C63D1D" w:rsidP="00C63D1D">
      <w:pPr>
        <w:pStyle w:val="ListParagraph"/>
        <w:numPr>
          <w:ilvl w:val="0"/>
          <w:numId w:val="14"/>
        </w:numPr>
        <w:jc w:val="both"/>
      </w:pPr>
      <w:r>
        <w:t xml:space="preserve">Una clase abstracta puede tener varias operaciones declaradas, no </w:t>
      </w:r>
      <w:r w:rsidR="000C29D4">
        <w:t>necesariamente implementadas</w:t>
      </w:r>
      <w:r>
        <w:t xml:space="preserve"> todas</w:t>
      </w:r>
    </w:p>
    <w:p w14:paraId="686C222F" w14:textId="77777777" w:rsidR="00C63D1D" w:rsidRDefault="00C63D1D" w:rsidP="00C63D1D">
      <w:pPr>
        <w:pStyle w:val="ListParagraph"/>
        <w:numPr>
          <w:ilvl w:val="0"/>
          <w:numId w:val="14"/>
        </w:numPr>
        <w:jc w:val="both"/>
      </w:pPr>
      <w:r>
        <w:t xml:space="preserve">Las </w:t>
      </w:r>
      <w:r w:rsidR="000C29D4">
        <w:t>clases</w:t>
      </w:r>
      <w:r>
        <w:t xml:space="preserve"> abstractas </w:t>
      </w:r>
      <w:r w:rsidR="000C29D4">
        <w:t>suelen</w:t>
      </w:r>
      <w:r>
        <w:t xml:space="preserve"> usarse para agrupar características y </w:t>
      </w:r>
      <w:r w:rsidR="000C29D4">
        <w:t>comportamientos</w:t>
      </w:r>
      <w:r>
        <w:t xml:space="preserve"> común de sus subclases.</w:t>
      </w:r>
    </w:p>
    <w:p w14:paraId="17686102" w14:textId="77777777" w:rsidR="00392DD6" w:rsidRDefault="00392DD6" w:rsidP="00392DD6">
      <w:pPr>
        <w:pStyle w:val="ListParagraph"/>
        <w:ind w:left="1440"/>
        <w:jc w:val="both"/>
      </w:pPr>
    </w:p>
    <w:p w14:paraId="1A5E4DD7" w14:textId="77777777" w:rsidR="00C63D1D" w:rsidRPr="00D86514" w:rsidRDefault="00C63D1D" w:rsidP="00C63D1D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D86514">
        <w:rPr>
          <w:b/>
          <w:bCs/>
        </w:rPr>
        <w:t xml:space="preserve">Cual de las siguientes afirmaciones es </w:t>
      </w:r>
      <w:r w:rsidR="000C29D4" w:rsidRPr="00D86514">
        <w:rPr>
          <w:b/>
          <w:bCs/>
        </w:rPr>
        <w:t>FALSA respecto</w:t>
      </w:r>
      <w:r w:rsidRPr="00D86514">
        <w:rPr>
          <w:b/>
          <w:bCs/>
        </w:rPr>
        <w:t xml:space="preserve"> de la herencia</w:t>
      </w:r>
    </w:p>
    <w:p w14:paraId="2EDCE8DA" w14:textId="77777777" w:rsidR="00392DD6" w:rsidRDefault="00392DD6" w:rsidP="00392DD6">
      <w:pPr>
        <w:pStyle w:val="ListParagraph"/>
        <w:ind w:left="1080"/>
        <w:jc w:val="both"/>
      </w:pPr>
    </w:p>
    <w:p w14:paraId="6BDDD26D" w14:textId="77777777" w:rsidR="00C63D1D" w:rsidRPr="00392DD6" w:rsidRDefault="00C63D1D" w:rsidP="00C63D1D">
      <w:pPr>
        <w:pStyle w:val="ListParagraph"/>
        <w:numPr>
          <w:ilvl w:val="0"/>
          <w:numId w:val="15"/>
        </w:numPr>
        <w:jc w:val="both"/>
        <w:rPr>
          <w:highlight w:val="yellow"/>
        </w:rPr>
      </w:pPr>
      <w:r w:rsidRPr="00392DD6">
        <w:rPr>
          <w:highlight w:val="yellow"/>
        </w:rPr>
        <w:t>La herencia permite agrupar clases relacionadas de forma tal que puedan ser consideradas y controladas colectivamente y fomentar la reutilización</w:t>
      </w:r>
    </w:p>
    <w:p w14:paraId="37DE9AA1" w14:textId="77777777" w:rsidR="00C63D1D" w:rsidRDefault="00C63D1D" w:rsidP="00C63D1D">
      <w:pPr>
        <w:pStyle w:val="ListParagraph"/>
        <w:numPr>
          <w:ilvl w:val="0"/>
          <w:numId w:val="15"/>
        </w:numPr>
        <w:jc w:val="both"/>
      </w:pPr>
      <w:r>
        <w:t>La herencia es el mecanismo que define nuevas instancias comunes en términos de clases distintas ya existentes</w:t>
      </w:r>
    </w:p>
    <w:p w14:paraId="71DEF637" w14:textId="77777777" w:rsidR="00C63D1D" w:rsidRDefault="00C63D1D" w:rsidP="00C63D1D">
      <w:pPr>
        <w:pStyle w:val="ListParagraph"/>
        <w:numPr>
          <w:ilvl w:val="0"/>
          <w:numId w:val="15"/>
        </w:numPr>
        <w:jc w:val="both"/>
      </w:pPr>
      <w:r>
        <w:t xml:space="preserve">La herencia es un mecanismo para definir una nueva clase en </w:t>
      </w:r>
      <w:r w:rsidR="000C29D4">
        <w:t>términos</w:t>
      </w:r>
      <w:r>
        <w:t xml:space="preserve"> de una clase </w:t>
      </w:r>
      <w:r w:rsidR="000C29D4">
        <w:t>ya</w:t>
      </w:r>
      <w:r>
        <w:t xml:space="preserve"> existente</w:t>
      </w:r>
    </w:p>
    <w:p w14:paraId="1198931F" w14:textId="77777777" w:rsidR="00392DD6" w:rsidRDefault="00392DD6" w:rsidP="00392DD6">
      <w:pPr>
        <w:pStyle w:val="ListParagraph"/>
        <w:ind w:left="1440"/>
        <w:jc w:val="both"/>
      </w:pPr>
    </w:p>
    <w:p w14:paraId="2550B88C" w14:textId="77777777" w:rsidR="00C63D1D" w:rsidRPr="005C1D6A" w:rsidRDefault="00C63D1D" w:rsidP="00C63D1D">
      <w:pPr>
        <w:pStyle w:val="ListParagraph"/>
        <w:numPr>
          <w:ilvl w:val="0"/>
          <w:numId w:val="9"/>
        </w:numPr>
        <w:jc w:val="both"/>
      </w:pPr>
      <w:r w:rsidRPr="005C1D6A">
        <w:t xml:space="preserve">En </w:t>
      </w:r>
      <w:r w:rsidR="000C29D4" w:rsidRPr="005C1D6A">
        <w:t>el</w:t>
      </w:r>
      <w:r w:rsidRPr="005C1D6A">
        <w:t xml:space="preserve"> siguiente programa</w:t>
      </w:r>
      <w:r w:rsidR="000C29D4" w:rsidRPr="005C1D6A">
        <w:t>: ( falta responder)</w:t>
      </w:r>
    </w:p>
    <w:p w14:paraId="24C493C0" w14:textId="77777777" w:rsidR="00392DD6" w:rsidRDefault="00392DD6" w:rsidP="00392DD6">
      <w:pPr>
        <w:pStyle w:val="ListParagraph"/>
        <w:ind w:left="1080"/>
        <w:jc w:val="both"/>
      </w:pPr>
    </w:p>
    <w:p w14:paraId="2464EBC4" w14:textId="77777777" w:rsidR="00C63D1D" w:rsidRDefault="009A2EFE" w:rsidP="00C63D1D">
      <w:pPr>
        <w:pStyle w:val="ListParagraph"/>
        <w:numPr>
          <w:ilvl w:val="0"/>
          <w:numId w:val="16"/>
        </w:numPr>
        <w:jc w:val="both"/>
      </w:pPr>
      <w:r>
        <w:t>¿Qué sentencias están mal?</w:t>
      </w:r>
    </w:p>
    <w:p w14:paraId="4EB58ED3" w14:textId="77777777" w:rsidR="009A2EFE" w:rsidRDefault="009A2EFE" w:rsidP="00C63D1D">
      <w:pPr>
        <w:pStyle w:val="ListParagraph"/>
        <w:numPr>
          <w:ilvl w:val="0"/>
          <w:numId w:val="16"/>
        </w:numPr>
        <w:jc w:val="both"/>
      </w:pPr>
      <w:r>
        <w:t>Eliminando las sentencias incorrectas ¿que imprime el programa?</w:t>
      </w:r>
    </w:p>
    <w:p w14:paraId="26351F94" w14:textId="77777777" w:rsidR="009A2EFE" w:rsidRDefault="009A2EFE" w:rsidP="00C63D1D">
      <w:pPr>
        <w:pStyle w:val="ListParagraph"/>
        <w:numPr>
          <w:ilvl w:val="0"/>
          <w:numId w:val="16"/>
        </w:numPr>
        <w:jc w:val="both"/>
      </w:pPr>
      <w:r>
        <w:lastRenderedPageBreak/>
        <w:t>Si l</w:t>
      </w:r>
      <w:r w:rsidR="000C29D4">
        <w:t>a</w:t>
      </w:r>
      <w:r>
        <w:t xml:space="preserve"> clase B deriva en forma protected de A ¿Qué sentencias estarían mal? Justificar</w:t>
      </w:r>
    </w:p>
    <w:p w14:paraId="5F092BF5" w14:textId="77777777" w:rsidR="009A2EFE" w:rsidRDefault="000C29D4" w:rsidP="00C63D1D">
      <w:pPr>
        <w:pStyle w:val="ListParagraph"/>
        <w:numPr>
          <w:ilvl w:val="0"/>
          <w:numId w:val="16"/>
        </w:numPr>
        <w:jc w:val="both"/>
      </w:pPr>
      <w:r>
        <w:t>Ídem</w:t>
      </w:r>
      <w:r w:rsidR="009A2EFE">
        <w:t xml:space="preserve"> c) si deriva de forma private de A.</w:t>
      </w:r>
    </w:p>
    <w:p w14:paraId="7DE842DF" w14:textId="77777777" w:rsidR="009A2EFE" w:rsidRDefault="009A2EFE" w:rsidP="009A2EFE">
      <w:pPr>
        <w:pStyle w:val="ListParagraph"/>
        <w:ind w:left="1440"/>
        <w:jc w:val="both"/>
      </w:pPr>
    </w:p>
    <w:p w14:paraId="525A624B" w14:textId="77777777" w:rsidR="009A2EFE" w:rsidRPr="00AC6F88" w:rsidRDefault="009A2EFE" w:rsidP="009A2EFE">
      <w:pPr>
        <w:pStyle w:val="ListParagraph"/>
        <w:ind w:left="1440"/>
        <w:jc w:val="both"/>
        <w:rPr>
          <w:lang w:val="en-US"/>
        </w:rPr>
      </w:pPr>
      <w:r w:rsidRPr="00AC6F88">
        <w:rPr>
          <w:lang w:val="en-US"/>
        </w:rPr>
        <w:t>#include&lt;iostream.h&gt;</w:t>
      </w:r>
    </w:p>
    <w:p w14:paraId="7079A5B2" w14:textId="77777777" w:rsidR="009A2EFE" w:rsidRPr="00AC6F88" w:rsidRDefault="009A2EFE" w:rsidP="009A2EFE">
      <w:pPr>
        <w:pStyle w:val="ListParagraph"/>
        <w:ind w:left="1440"/>
        <w:jc w:val="both"/>
        <w:rPr>
          <w:lang w:val="en-US"/>
        </w:rPr>
      </w:pPr>
      <w:r w:rsidRPr="00AC6F88">
        <w:rPr>
          <w:lang w:val="en-US"/>
        </w:rPr>
        <w:t>Class A{</w:t>
      </w:r>
    </w:p>
    <w:p w14:paraId="05D67E53" w14:textId="77777777" w:rsidR="009A2EFE" w:rsidRDefault="009A2EFE" w:rsidP="009A2EFE">
      <w:pPr>
        <w:pStyle w:val="ListParagraph"/>
        <w:ind w:left="1440"/>
        <w:jc w:val="both"/>
        <w:rPr>
          <w:lang w:val="en-US"/>
        </w:rPr>
      </w:pPr>
      <w:r w:rsidRPr="009A2EFE">
        <w:rPr>
          <w:lang w:val="en-US"/>
        </w:rPr>
        <w:t>Private:</w:t>
      </w:r>
    </w:p>
    <w:p w14:paraId="10B8F5EB" w14:textId="77777777" w:rsidR="009A2EFE" w:rsidRPr="009A2EFE" w:rsidRDefault="009A2EFE" w:rsidP="009A2EFE">
      <w:pPr>
        <w:pStyle w:val="ListParagraph"/>
        <w:ind w:left="1440" w:firstLine="684"/>
        <w:jc w:val="both"/>
        <w:rPr>
          <w:lang w:val="en-US"/>
        </w:rPr>
      </w:pPr>
      <w:r w:rsidRPr="009A2EFE">
        <w:rPr>
          <w:lang w:val="en-US"/>
        </w:rPr>
        <w:t>Int a1;</w:t>
      </w:r>
    </w:p>
    <w:p w14:paraId="22BF01F4" w14:textId="77777777" w:rsidR="009A2EFE" w:rsidRDefault="009A2EFE" w:rsidP="009A2EFE">
      <w:pPr>
        <w:pStyle w:val="ListParagraph"/>
        <w:ind w:left="1440"/>
        <w:jc w:val="both"/>
        <w:rPr>
          <w:lang w:val="en-US"/>
        </w:rPr>
      </w:pPr>
      <w:r w:rsidRPr="009A2EFE">
        <w:rPr>
          <w:lang w:val="en-US"/>
        </w:rPr>
        <w:t xml:space="preserve">Protected: </w:t>
      </w:r>
    </w:p>
    <w:p w14:paraId="14BAAF5B" w14:textId="77777777" w:rsidR="009A2EFE" w:rsidRDefault="009A2EFE" w:rsidP="009A2EFE">
      <w:pPr>
        <w:pStyle w:val="ListParagraph"/>
        <w:ind w:left="1440" w:firstLine="684"/>
        <w:jc w:val="both"/>
        <w:rPr>
          <w:lang w:val="en-US"/>
        </w:rPr>
      </w:pPr>
      <w:r w:rsidRPr="009A2EFE">
        <w:rPr>
          <w:lang w:val="en-US"/>
        </w:rPr>
        <w:t>i</w:t>
      </w:r>
      <w:r>
        <w:rPr>
          <w:lang w:val="en-US"/>
        </w:rPr>
        <w:t>nt a2;</w:t>
      </w:r>
    </w:p>
    <w:p w14:paraId="58E5F4FF" w14:textId="77777777" w:rsidR="009A2EFE" w:rsidRDefault="009A2EFE" w:rsidP="009A2EFE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Public:</w:t>
      </w:r>
    </w:p>
    <w:p w14:paraId="08F4CAA8" w14:textId="77777777" w:rsidR="009A2EFE" w:rsidRDefault="009A2EFE" w:rsidP="009A2EFE">
      <w:pPr>
        <w:pStyle w:val="ListParagraph"/>
        <w:ind w:left="1440" w:firstLine="684"/>
        <w:jc w:val="both"/>
        <w:rPr>
          <w:lang w:val="en-US"/>
        </w:rPr>
      </w:pPr>
      <w:r>
        <w:rPr>
          <w:lang w:val="en-US"/>
        </w:rPr>
        <w:t>Int a3;</w:t>
      </w:r>
    </w:p>
    <w:p w14:paraId="320F57B6" w14:textId="77777777" w:rsidR="009A2EFE" w:rsidRDefault="009A2EFE" w:rsidP="009A2EFE">
      <w:pPr>
        <w:pStyle w:val="ListParagraph"/>
        <w:ind w:left="1440" w:firstLine="684"/>
        <w:jc w:val="both"/>
        <w:rPr>
          <w:lang w:val="en-US"/>
        </w:rPr>
      </w:pPr>
      <w:r>
        <w:rPr>
          <w:lang w:val="en-US"/>
        </w:rPr>
        <w:t>A(){</w:t>
      </w:r>
    </w:p>
    <w:p w14:paraId="11A4C24D" w14:textId="77777777" w:rsidR="009A2EFE" w:rsidRDefault="009A2EFE" w:rsidP="009A2EFE">
      <w:pPr>
        <w:pStyle w:val="ListParagraph"/>
        <w:ind w:left="1440" w:firstLine="684"/>
        <w:jc w:val="both"/>
        <w:rPr>
          <w:lang w:val="en-US"/>
        </w:rPr>
      </w:pPr>
      <w:r>
        <w:rPr>
          <w:lang w:val="en-US"/>
        </w:rPr>
        <w:t>Cout&lt;&lt;”A”,a1-10;a2-20;a3-30}</w:t>
      </w:r>
    </w:p>
    <w:p w14:paraId="78BECE00" w14:textId="77777777" w:rsidR="009A2EFE" w:rsidRDefault="009A2EFE" w:rsidP="009A2EFE">
      <w:pPr>
        <w:pStyle w:val="ListParagraph"/>
        <w:ind w:left="1440" w:firstLine="684"/>
        <w:jc w:val="both"/>
        <w:rPr>
          <w:lang w:val="en-US"/>
        </w:rPr>
      </w:pPr>
      <w:r>
        <w:rPr>
          <w:lang w:val="en-US"/>
        </w:rPr>
        <w:t>-A(){</w:t>
      </w:r>
    </w:p>
    <w:p w14:paraId="4AF1C186" w14:textId="77777777" w:rsidR="009A2EFE" w:rsidRDefault="009A2EFE" w:rsidP="009A2EFE">
      <w:pPr>
        <w:pStyle w:val="ListParagraph"/>
        <w:ind w:left="1440" w:firstLine="684"/>
        <w:jc w:val="both"/>
        <w:rPr>
          <w:lang w:val="en-US"/>
        </w:rPr>
      </w:pPr>
      <w:r>
        <w:rPr>
          <w:lang w:val="en-US"/>
        </w:rPr>
        <w:t>Cout &lt;&lt;”A1”;};</w:t>
      </w:r>
    </w:p>
    <w:p w14:paraId="3799FE55" w14:textId="77777777" w:rsidR="009A2EFE" w:rsidRDefault="009A2EFE" w:rsidP="009A2EFE">
      <w:pPr>
        <w:pStyle w:val="ListParagraph"/>
        <w:ind w:left="1440" w:hanging="22"/>
        <w:jc w:val="both"/>
        <w:rPr>
          <w:lang w:val="en-US"/>
        </w:rPr>
      </w:pPr>
      <w:r>
        <w:rPr>
          <w:lang w:val="en-US"/>
        </w:rPr>
        <w:t>};</w:t>
      </w:r>
    </w:p>
    <w:p w14:paraId="29BED5C0" w14:textId="77777777" w:rsidR="009A2EFE" w:rsidRDefault="009A2EFE" w:rsidP="009A2EFE">
      <w:pPr>
        <w:pStyle w:val="NoSpacing"/>
        <w:ind w:left="1418"/>
        <w:rPr>
          <w:lang w:val="en-US"/>
        </w:rPr>
      </w:pPr>
      <w:r w:rsidRPr="009A2EFE">
        <w:rPr>
          <w:lang w:val="en-US"/>
        </w:rPr>
        <w:t>Class B: public A{</w:t>
      </w:r>
    </w:p>
    <w:p w14:paraId="191AFC8C" w14:textId="77777777" w:rsidR="009A2EFE" w:rsidRDefault="009A2EFE" w:rsidP="009A2EFE">
      <w:pPr>
        <w:pStyle w:val="NoSpacing"/>
        <w:ind w:left="1418"/>
        <w:rPr>
          <w:lang w:val="en-US"/>
        </w:rPr>
      </w:pPr>
      <w:r>
        <w:rPr>
          <w:lang w:val="en-US"/>
        </w:rPr>
        <w:t>Private:</w:t>
      </w:r>
    </w:p>
    <w:p w14:paraId="3B573983" w14:textId="77777777" w:rsidR="009A2EFE" w:rsidRDefault="009A2EFE" w:rsidP="009A2EFE">
      <w:pPr>
        <w:pStyle w:val="NoSpacing"/>
        <w:ind w:left="1418" w:firstLine="706"/>
        <w:rPr>
          <w:lang w:val="en-US"/>
        </w:rPr>
      </w:pPr>
      <w:r w:rsidRPr="009A2EFE">
        <w:rPr>
          <w:lang w:val="en-US"/>
        </w:rPr>
        <w:t>int b1;</w:t>
      </w:r>
    </w:p>
    <w:p w14:paraId="1C462857" w14:textId="77777777" w:rsidR="009A2EFE" w:rsidRDefault="009A2EFE" w:rsidP="009A2EFE">
      <w:pPr>
        <w:pStyle w:val="ListParagraph"/>
        <w:ind w:left="1440"/>
        <w:jc w:val="both"/>
        <w:rPr>
          <w:lang w:val="en-US"/>
        </w:rPr>
      </w:pPr>
      <w:r w:rsidRPr="009A2EFE">
        <w:rPr>
          <w:lang w:val="en-US"/>
        </w:rPr>
        <w:t xml:space="preserve">Protected: </w:t>
      </w:r>
    </w:p>
    <w:p w14:paraId="4A864B9A" w14:textId="77777777" w:rsidR="009A2EFE" w:rsidRDefault="009A2EFE" w:rsidP="009A2EFE">
      <w:pPr>
        <w:pStyle w:val="ListParagraph"/>
        <w:ind w:left="1440" w:firstLine="684"/>
        <w:jc w:val="both"/>
        <w:rPr>
          <w:lang w:val="en-US"/>
        </w:rPr>
      </w:pPr>
      <w:r w:rsidRPr="009A2EFE">
        <w:rPr>
          <w:lang w:val="en-US"/>
        </w:rPr>
        <w:t>i</w:t>
      </w:r>
      <w:r>
        <w:rPr>
          <w:lang w:val="en-US"/>
        </w:rPr>
        <w:t>nt b2;</w:t>
      </w:r>
    </w:p>
    <w:p w14:paraId="1D0F1D0D" w14:textId="77777777" w:rsidR="009A2EFE" w:rsidRDefault="009A2EFE" w:rsidP="009A2EFE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Public:</w:t>
      </w:r>
    </w:p>
    <w:p w14:paraId="67DA47D9" w14:textId="77777777" w:rsidR="009A2EFE" w:rsidRDefault="009A2EFE" w:rsidP="009A2EFE">
      <w:pPr>
        <w:pStyle w:val="ListParagraph"/>
        <w:ind w:left="1440" w:firstLine="684"/>
        <w:jc w:val="both"/>
        <w:rPr>
          <w:lang w:val="en-US"/>
        </w:rPr>
      </w:pPr>
      <w:r>
        <w:rPr>
          <w:lang w:val="en-US"/>
        </w:rPr>
        <w:t>Int b3;</w:t>
      </w:r>
    </w:p>
    <w:p w14:paraId="3C033EA7" w14:textId="77777777" w:rsidR="009A2EFE" w:rsidRDefault="009A2EFE" w:rsidP="009A2EFE">
      <w:pPr>
        <w:pStyle w:val="ListParagraph"/>
        <w:ind w:left="1440" w:firstLine="684"/>
        <w:jc w:val="both"/>
        <w:rPr>
          <w:lang w:val="en-US"/>
        </w:rPr>
      </w:pPr>
      <w:r>
        <w:rPr>
          <w:lang w:val="en-US"/>
        </w:rPr>
        <w:t>B(){</w:t>
      </w:r>
    </w:p>
    <w:p w14:paraId="638758F1" w14:textId="052EBFAC" w:rsidR="009A2EFE" w:rsidRPr="00D86514" w:rsidRDefault="009A2EFE" w:rsidP="009A2EFE">
      <w:pPr>
        <w:pStyle w:val="ListParagraph"/>
        <w:ind w:left="1440" w:firstLine="684"/>
        <w:jc w:val="both"/>
      </w:pPr>
      <w:r w:rsidRPr="00D86514">
        <w:t>Cout&lt;&lt;”B”,</w:t>
      </w:r>
      <w:r w:rsidRPr="00D86514">
        <w:rPr>
          <w:highlight w:val="yellow"/>
        </w:rPr>
        <w:t>b1-a1;</w:t>
      </w:r>
      <w:r w:rsidRPr="00D86514">
        <w:t>b2-a2;b3-a3}</w:t>
      </w:r>
      <w:r w:rsidR="00D86514" w:rsidRPr="00D86514">
        <w:t xml:space="preserve"> </w:t>
      </w:r>
      <w:r w:rsidR="00D86514" w:rsidRPr="00D86514">
        <w:rPr>
          <w:highlight w:val="yellow"/>
        </w:rPr>
        <w:t>//a1 es privado</w:t>
      </w:r>
    </w:p>
    <w:p w14:paraId="5A6C124E" w14:textId="77777777" w:rsidR="009A2EFE" w:rsidRPr="00D86514" w:rsidRDefault="009A2EFE" w:rsidP="009A2EFE">
      <w:pPr>
        <w:pStyle w:val="ListParagraph"/>
        <w:ind w:left="1440" w:firstLine="684"/>
        <w:jc w:val="both"/>
      </w:pPr>
      <w:r w:rsidRPr="00D86514">
        <w:t>-B(){</w:t>
      </w:r>
    </w:p>
    <w:p w14:paraId="7F0724BB" w14:textId="77777777" w:rsidR="009A2EFE" w:rsidRDefault="009A2EFE" w:rsidP="009A2EFE">
      <w:pPr>
        <w:pStyle w:val="ListParagraph"/>
        <w:ind w:left="1440" w:firstLine="684"/>
        <w:jc w:val="both"/>
        <w:rPr>
          <w:lang w:val="en-US"/>
        </w:rPr>
      </w:pPr>
      <w:r>
        <w:rPr>
          <w:lang w:val="en-US"/>
        </w:rPr>
        <w:t>Cout &lt;&lt;”B1”;};</w:t>
      </w:r>
    </w:p>
    <w:p w14:paraId="50191770" w14:textId="77777777" w:rsidR="009A2EFE" w:rsidRDefault="009A2EFE" w:rsidP="009A2EFE">
      <w:pPr>
        <w:pStyle w:val="ListParagraph"/>
        <w:ind w:left="1440" w:hanging="22"/>
        <w:jc w:val="both"/>
        <w:rPr>
          <w:lang w:val="en-US"/>
        </w:rPr>
      </w:pPr>
      <w:r>
        <w:rPr>
          <w:lang w:val="en-US"/>
        </w:rPr>
        <w:t>};</w:t>
      </w:r>
    </w:p>
    <w:p w14:paraId="6DA5071D" w14:textId="77777777" w:rsidR="009A2EFE" w:rsidRDefault="009A2EFE" w:rsidP="009A2EFE">
      <w:pPr>
        <w:pStyle w:val="NoSpacing"/>
        <w:ind w:left="1418"/>
        <w:rPr>
          <w:lang w:val="en-US"/>
        </w:rPr>
      </w:pPr>
      <w:r w:rsidRPr="009A2EFE">
        <w:rPr>
          <w:lang w:val="en-US"/>
        </w:rPr>
        <w:t xml:space="preserve">Class </w:t>
      </w:r>
      <w:r>
        <w:rPr>
          <w:lang w:val="en-US"/>
        </w:rPr>
        <w:t>C</w:t>
      </w:r>
      <w:r w:rsidRPr="009A2EFE">
        <w:rPr>
          <w:lang w:val="en-US"/>
        </w:rPr>
        <w:t xml:space="preserve">: public </w:t>
      </w:r>
      <w:r>
        <w:rPr>
          <w:lang w:val="en-US"/>
        </w:rPr>
        <w:t>B</w:t>
      </w:r>
      <w:r w:rsidRPr="009A2EFE">
        <w:rPr>
          <w:lang w:val="en-US"/>
        </w:rPr>
        <w:t>{</w:t>
      </w:r>
    </w:p>
    <w:p w14:paraId="6F0EE529" w14:textId="77777777" w:rsidR="009A2EFE" w:rsidRDefault="009A2EFE" w:rsidP="009A2EFE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Public:</w:t>
      </w:r>
    </w:p>
    <w:p w14:paraId="297A3907" w14:textId="77777777" w:rsidR="009A2EFE" w:rsidRDefault="009A2EFE" w:rsidP="009A2EFE">
      <w:pPr>
        <w:pStyle w:val="ListParagraph"/>
        <w:ind w:left="1440" w:firstLine="684"/>
        <w:jc w:val="both"/>
        <w:rPr>
          <w:lang w:val="en-US"/>
        </w:rPr>
      </w:pPr>
      <w:r>
        <w:rPr>
          <w:lang w:val="en-US"/>
        </w:rPr>
        <w:t>C(){</w:t>
      </w:r>
    </w:p>
    <w:p w14:paraId="50EA8102" w14:textId="33F76C11" w:rsidR="009A2EFE" w:rsidRDefault="009A2EFE" w:rsidP="009A2EFE">
      <w:pPr>
        <w:pStyle w:val="ListParagraph"/>
        <w:ind w:left="1440" w:firstLine="684"/>
        <w:jc w:val="both"/>
        <w:rPr>
          <w:lang w:val="en-US"/>
        </w:rPr>
      </w:pPr>
      <w:r>
        <w:rPr>
          <w:lang w:val="en-US"/>
        </w:rPr>
        <w:t>Cout&lt;&lt;”C”;cout&lt;&lt;a2&lt;&lt;a3;</w:t>
      </w:r>
      <w:r w:rsidRPr="001438B1">
        <w:rPr>
          <w:highlight w:val="yellow"/>
          <w:lang w:val="en-US"/>
        </w:rPr>
        <w:t>cout&lt;&lt;b1</w:t>
      </w:r>
      <w:r>
        <w:rPr>
          <w:lang w:val="en-US"/>
        </w:rPr>
        <w:t xml:space="preserve"> };</w:t>
      </w:r>
      <w:r w:rsidR="001438B1">
        <w:rPr>
          <w:lang w:val="en-US"/>
        </w:rPr>
        <w:t xml:space="preserve"> </w:t>
      </w:r>
      <w:r w:rsidR="001438B1" w:rsidRPr="001438B1">
        <w:rPr>
          <w:highlight w:val="yellow"/>
          <w:lang w:val="en-US"/>
        </w:rPr>
        <w:t>//b1 es privado</w:t>
      </w:r>
    </w:p>
    <w:p w14:paraId="4F63FDCC" w14:textId="77777777" w:rsidR="009A2EFE" w:rsidRDefault="009A2EFE" w:rsidP="009A2EFE">
      <w:pPr>
        <w:pStyle w:val="ListParagraph"/>
        <w:ind w:left="1440" w:firstLine="684"/>
        <w:jc w:val="both"/>
        <w:rPr>
          <w:lang w:val="en-US"/>
        </w:rPr>
      </w:pPr>
      <w:r>
        <w:rPr>
          <w:lang w:val="en-US"/>
        </w:rPr>
        <w:t>-C(){</w:t>
      </w:r>
    </w:p>
    <w:p w14:paraId="4A0C4D4E" w14:textId="77777777" w:rsidR="009A2EFE" w:rsidRDefault="009A2EFE" w:rsidP="009A2EFE">
      <w:pPr>
        <w:pStyle w:val="ListParagraph"/>
        <w:ind w:left="1440" w:firstLine="684"/>
        <w:jc w:val="both"/>
        <w:rPr>
          <w:lang w:val="en-US"/>
        </w:rPr>
      </w:pPr>
      <w:r>
        <w:rPr>
          <w:lang w:val="en-US"/>
        </w:rPr>
        <w:t>Cout &lt;&lt;”C1”;};</w:t>
      </w:r>
    </w:p>
    <w:p w14:paraId="54FE8D24" w14:textId="77777777" w:rsidR="009A2EFE" w:rsidRDefault="009A2EFE" w:rsidP="009A2EFE">
      <w:pPr>
        <w:ind w:left="1418"/>
        <w:jc w:val="both"/>
        <w:rPr>
          <w:lang w:val="en-US"/>
        </w:rPr>
      </w:pPr>
      <w:r w:rsidRPr="009A2EFE">
        <w:rPr>
          <w:lang w:val="en-US"/>
        </w:rPr>
        <w:t>};</w:t>
      </w:r>
    </w:p>
    <w:p w14:paraId="447975D2" w14:textId="77777777" w:rsidR="009A2EFE" w:rsidRDefault="009A2EFE" w:rsidP="009A2EFE">
      <w:pPr>
        <w:pStyle w:val="NoSpacing"/>
        <w:ind w:left="1418"/>
        <w:rPr>
          <w:lang w:val="en-US"/>
        </w:rPr>
      </w:pPr>
      <w:r>
        <w:rPr>
          <w:lang w:val="en-US"/>
        </w:rPr>
        <w:t>Void main(){</w:t>
      </w:r>
    </w:p>
    <w:p w14:paraId="02A9C7AB" w14:textId="77777777" w:rsidR="009A2EFE" w:rsidRDefault="009A2EFE" w:rsidP="009A2EFE">
      <w:pPr>
        <w:pStyle w:val="NoSpacing"/>
        <w:ind w:left="1418"/>
        <w:rPr>
          <w:lang w:val="en-US"/>
        </w:rPr>
      </w:pPr>
      <w:r>
        <w:rPr>
          <w:lang w:val="en-US"/>
        </w:rPr>
        <w:t>C x;</w:t>
      </w:r>
    </w:p>
    <w:p w14:paraId="465D9E72" w14:textId="50323FC8" w:rsidR="009A2EFE" w:rsidRDefault="009A2EFE" w:rsidP="009A2EFE">
      <w:pPr>
        <w:pStyle w:val="NoSpacing"/>
        <w:ind w:left="1418"/>
        <w:rPr>
          <w:lang w:val="en-US"/>
        </w:rPr>
      </w:pPr>
      <w:r>
        <w:rPr>
          <w:lang w:val="en-US"/>
        </w:rPr>
        <w:t>}</w:t>
      </w:r>
    </w:p>
    <w:p w14:paraId="32C5AF5A" w14:textId="77777777" w:rsidR="00C773DE" w:rsidRDefault="00C773DE" w:rsidP="009A2EFE">
      <w:pPr>
        <w:pStyle w:val="NoSpacing"/>
        <w:ind w:left="1418"/>
        <w:rPr>
          <w:lang w:val="en-US"/>
        </w:rPr>
      </w:pPr>
    </w:p>
    <w:p w14:paraId="10946585" w14:textId="77777777" w:rsidR="009A2EFE" w:rsidRDefault="000C29D4" w:rsidP="009A2EFE">
      <w:pPr>
        <w:pStyle w:val="NoSpacing"/>
        <w:numPr>
          <w:ilvl w:val="0"/>
          <w:numId w:val="9"/>
        </w:numPr>
      </w:pPr>
      <w:r w:rsidRPr="009A2EFE">
        <w:t>Definir</w:t>
      </w:r>
      <w:r w:rsidR="009A2EFE" w:rsidRPr="009A2EFE">
        <w:t xml:space="preserve"> las funciones de s</w:t>
      </w:r>
      <w:r w:rsidR="009A2EFE">
        <w:t>obrecarga</w:t>
      </w:r>
    </w:p>
    <w:p w14:paraId="28074B3A" w14:textId="77777777" w:rsidR="009A2EFE" w:rsidRDefault="009A2EFE" w:rsidP="009A2EFE">
      <w:pPr>
        <w:pStyle w:val="NoSpacing"/>
        <w:numPr>
          <w:ilvl w:val="0"/>
          <w:numId w:val="17"/>
        </w:numPr>
      </w:pPr>
      <w:r>
        <w:t>Del operador aritmético /</w:t>
      </w:r>
    </w:p>
    <w:p w14:paraId="3ADDB47B" w14:textId="77777777" w:rsidR="009A2EFE" w:rsidRDefault="009A2EFE" w:rsidP="009A2EFE">
      <w:pPr>
        <w:pStyle w:val="NoSpacing"/>
        <w:numPr>
          <w:ilvl w:val="0"/>
          <w:numId w:val="17"/>
        </w:numPr>
      </w:pPr>
      <w:r>
        <w:t>Del operador de extracción &lt;&lt;</w:t>
      </w:r>
    </w:p>
    <w:p w14:paraId="6661A64D" w14:textId="77777777" w:rsidR="00392DD6" w:rsidRDefault="002E430A" w:rsidP="00392DD6">
      <w:pPr>
        <w:pStyle w:val="NoSpacing"/>
        <w:ind w:left="1800"/>
      </w:pPr>
      <w:r>
        <w:t xml:space="preserve">Para la clase de los </w:t>
      </w:r>
      <w:r w:rsidR="000C29D4">
        <w:t>números</w:t>
      </w:r>
      <w:r>
        <w:t xml:space="preserve"> racionales</w:t>
      </w:r>
    </w:p>
    <w:p w14:paraId="06C8510A" w14:textId="2917DA08" w:rsidR="00AF07D4" w:rsidRDefault="00AF07D4" w:rsidP="00392DD6">
      <w:pPr>
        <w:pStyle w:val="NoSpacing"/>
        <w:ind w:left="993"/>
        <w:rPr>
          <w:highlight w:val="yellow"/>
        </w:rPr>
      </w:pPr>
      <w:r>
        <w:rPr>
          <w:highlight w:val="yellow"/>
        </w:rPr>
        <w:t>class Racional</w:t>
      </w:r>
    </w:p>
    <w:p w14:paraId="13143588" w14:textId="52B8F349" w:rsidR="00AF07D4" w:rsidRDefault="00AF07D4" w:rsidP="00392DD6">
      <w:pPr>
        <w:pStyle w:val="NoSpacing"/>
        <w:ind w:left="993"/>
        <w:rPr>
          <w:highlight w:val="yellow"/>
        </w:rPr>
      </w:pPr>
      <w:r>
        <w:rPr>
          <w:highlight w:val="yellow"/>
        </w:rPr>
        <w:t>{</w:t>
      </w:r>
    </w:p>
    <w:p w14:paraId="1C5A2465" w14:textId="7C82FC5D" w:rsidR="00AF07D4" w:rsidRDefault="00AF07D4" w:rsidP="00392DD6">
      <w:pPr>
        <w:pStyle w:val="NoSpacing"/>
        <w:ind w:left="993"/>
        <w:rPr>
          <w:highlight w:val="yellow"/>
          <w:lang w:val="en-US"/>
        </w:rPr>
      </w:pPr>
      <w:r>
        <w:rPr>
          <w:highlight w:val="yellow"/>
        </w:rPr>
        <w:tab/>
      </w:r>
      <w:r w:rsidRPr="00AF07D4">
        <w:rPr>
          <w:highlight w:val="yellow"/>
          <w:lang w:val="en-US"/>
        </w:rPr>
        <w:t>friend ostream&amp; operator&lt;&lt;(ostream&amp;, R</w:t>
      </w:r>
      <w:r>
        <w:rPr>
          <w:highlight w:val="yellow"/>
          <w:lang w:val="en-US"/>
        </w:rPr>
        <w:t>acional);</w:t>
      </w:r>
    </w:p>
    <w:p w14:paraId="48187638" w14:textId="50AFD66D" w:rsidR="00AF07D4" w:rsidRDefault="00AF07D4" w:rsidP="00392DD6">
      <w:pPr>
        <w:pStyle w:val="NoSpacing"/>
        <w:ind w:left="993"/>
        <w:rPr>
          <w:highlight w:val="yellow"/>
          <w:lang w:val="en-US"/>
        </w:rPr>
      </w:pPr>
      <w:r>
        <w:rPr>
          <w:highlight w:val="yellow"/>
          <w:lang w:val="en-US"/>
        </w:rPr>
        <w:tab/>
        <w:t>public:</w:t>
      </w:r>
    </w:p>
    <w:p w14:paraId="04C1F6A8" w14:textId="7E3E3FD5" w:rsidR="00AF07D4" w:rsidRDefault="00AF07D4" w:rsidP="00392DD6">
      <w:pPr>
        <w:pStyle w:val="NoSpacing"/>
        <w:ind w:left="993"/>
        <w:rPr>
          <w:highlight w:val="yellow"/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Racional operator/(Racional, Racional);</w:t>
      </w:r>
    </w:p>
    <w:p w14:paraId="3523C31E" w14:textId="1A28946B" w:rsidR="00AF07D4" w:rsidRDefault="00AF07D4" w:rsidP="00392DD6">
      <w:pPr>
        <w:pStyle w:val="NoSpacing"/>
        <w:ind w:left="993"/>
        <w:rPr>
          <w:highlight w:val="yellow"/>
          <w:lang w:val="en-US"/>
        </w:rPr>
      </w:pPr>
      <w:r>
        <w:rPr>
          <w:highlight w:val="yellow"/>
          <w:lang w:val="en-US"/>
        </w:rPr>
        <w:tab/>
        <w:t>private:</w:t>
      </w:r>
    </w:p>
    <w:p w14:paraId="21D28B5D" w14:textId="560150F1" w:rsidR="00AF07D4" w:rsidRPr="00000002" w:rsidRDefault="00AF07D4" w:rsidP="00392DD6">
      <w:pPr>
        <w:pStyle w:val="NoSpacing"/>
        <w:ind w:left="993"/>
        <w:rPr>
          <w:highlight w:val="yellow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 w:rsidRPr="00000002">
        <w:rPr>
          <w:highlight w:val="yellow"/>
        </w:rPr>
        <w:t>int numerador, denominador;</w:t>
      </w:r>
    </w:p>
    <w:p w14:paraId="40DE2A56" w14:textId="121C2177" w:rsidR="00AF07D4" w:rsidRPr="00000002" w:rsidRDefault="00AF07D4" w:rsidP="00392DD6">
      <w:pPr>
        <w:pStyle w:val="NoSpacing"/>
        <w:ind w:left="993"/>
        <w:rPr>
          <w:highlight w:val="yellow"/>
        </w:rPr>
      </w:pPr>
      <w:r w:rsidRPr="00000002">
        <w:rPr>
          <w:highlight w:val="yellow"/>
        </w:rPr>
        <w:t>};</w:t>
      </w:r>
    </w:p>
    <w:p w14:paraId="315BBE49" w14:textId="77777777" w:rsidR="00AF07D4" w:rsidRPr="00000002" w:rsidRDefault="00AF07D4" w:rsidP="00392DD6">
      <w:pPr>
        <w:pStyle w:val="NoSpacing"/>
        <w:ind w:left="993"/>
        <w:rPr>
          <w:highlight w:val="yellow"/>
        </w:rPr>
      </w:pPr>
    </w:p>
    <w:p w14:paraId="13BC838E" w14:textId="3CD1FFC4" w:rsidR="00AF07D4" w:rsidRDefault="00392DD6" w:rsidP="00392DD6">
      <w:pPr>
        <w:pStyle w:val="NoSpacing"/>
        <w:ind w:left="993"/>
        <w:rPr>
          <w:highlight w:val="yellow"/>
        </w:rPr>
      </w:pPr>
      <w:r w:rsidRPr="000C29D4">
        <w:rPr>
          <w:highlight w:val="yellow"/>
        </w:rPr>
        <w:lastRenderedPageBreak/>
        <w:t xml:space="preserve">Racional </w:t>
      </w:r>
      <w:r w:rsidR="00AF07D4">
        <w:rPr>
          <w:highlight w:val="yellow"/>
        </w:rPr>
        <w:t>Racional::</w:t>
      </w:r>
      <w:r w:rsidRPr="000C29D4">
        <w:rPr>
          <w:highlight w:val="yellow"/>
        </w:rPr>
        <w:t>operator/(</w:t>
      </w:r>
      <w:r w:rsidR="00AF07D4">
        <w:rPr>
          <w:highlight w:val="yellow"/>
        </w:rPr>
        <w:t>R</w:t>
      </w:r>
      <w:r w:rsidRPr="000C29D4">
        <w:rPr>
          <w:highlight w:val="yellow"/>
        </w:rPr>
        <w:t>acional &amp;x;</w:t>
      </w:r>
      <w:r w:rsidR="00AF07D4">
        <w:rPr>
          <w:highlight w:val="yellow"/>
        </w:rPr>
        <w:t xml:space="preserve"> R</w:t>
      </w:r>
      <w:r w:rsidRPr="000C29D4">
        <w:rPr>
          <w:highlight w:val="yellow"/>
        </w:rPr>
        <w:t>acional &amp;y)</w:t>
      </w:r>
    </w:p>
    <w:p w14:paraId="4B35CD16" w14:textId="0164D142" w:rsidR="00392DD6" w:rsidRPr="000C29D4" w:rsidRDefault="00392DD6" w:rsidP="00392DD6">
      <w:pPr>
        <w:pStyle w:val="NoSpacing"/>
        <w:ind w:left="993"/>
        <w:rPr>
          <w:highlight w:val="yellow"/>
        </w:rPr>
      </w:pPr>
      <w:r w:rsidRPr="000C29D4">
        <w:rPr>
          <w:highlight w:val="yellow"/>
        </w:rPr>
        <w:t>{</w:t>
      </w:r>
    </w:p>
    <w:p w14:paraId="6A099B28" w14:textId="77777777" w:rsidR="00392DD6" w:rsidRPr="000C29D4" w:rsidRDefault="00392DD6" w:rsidP="00AF07D4">
      <w:pPr>
        <w:pStyle w:val="NoSpacing"/>
        <w:ind w:left="993" w:firstLine="423"/>
        <w:rPr>
          <w:highlight w:val="yellow"/>
        </w:rPr>
      </w:pPr>
      <w:r w:rsidRPr="000C29D4">
        <w:rPr>
          <w:highlight w:val="yellow"/>
        </w:rPr>
        <w:t>Racional z;</w:t>
      </w:r>
    </w:p>
    <w:p w14:paraId="0D924964" w14:textId="2B8AECBE" w:rsidR="00392DD6" w:rsidRPr="000C29D4" w:rsidRDefault="00392DD6" w:rsidP="00AF07D4">
      <w:pPr>
        <w:pStyle w:val="NoSpacing"/>
        <w:ind w:left="993" w:firstLine="423"/>
        <w:rPr>
          <w:highlight w:val="yellow"/>
        </w:rPr>
      </w:pPr>
      <w:r w:rsidRPr="000C29D4">
        <w:rPr>
          <w:highlight w:val="yellow"/>
        </w:rPr>
        <w:t>z.num</w:t>
      </w:r>
      <w:r w:rsidR="0089027E">
        <w:rPr>
          <w:highlight w:val="yellow"/>
        </w:rPr>
        <w:t>erador</w:t>
      </w:r>
      <w:r w:rsidRPr="000C29D4">
        <w:rPr>
          <w:highlight w:val="yellow"/>
        </w:rPr>
        <w:t>=x.num</w:t>
      </w:r>
      <w:r w:rsidR="0089027E">
        <w:rPr>
          <w:highlight w:val="yellow"/>
        </w:rPr>
        <w:t>erador</w:t>
      </w:r>
      <w:r w:rsidRPr="000C29D4">
        <w:rPr>
          <w:highlight w:val="yellow"/>
        </w:rPr>
        <w:t>*y.de</w:t>
      </w:r>
      <w:r w:rsidR="0089027E">
        <w:rPr>
          <w:highlight w:val="yellow"/>
        </w:rPr>
        <w:t>nominador</w:t>
      </w:r>
      <w:r w:rsidRPr="000C29D4">
        <w:rPr>
          <w:highlight w:val="yellow"/>
        </w:rPr>
        <w:t>;</w:t>
      </w:r>
    </w:p>
    <w:p w14:paraId="40163E78" w14:textId="4D1DB942" w:rsidR="00392DD6" w:rsidRPr="000C29D4" w:rsidRDefault="00392DD6" w:rsidP="00AF07D4">
      <w:pPr>
        <w:pStyle w:val="NoSpacing"/>
        <w:ind w:left="993" w:firstLine="423"/>
        <w:rPr>
          <w:highlight w:val="yellow"/>
        </w:rPr>
      </w:pPr>
      <w:r w:rsidRPr="000C29D4">
        <w:rPr>
          <w:highlight w:val="yellow"/>
        </w:rPr>
        <w:t>z.de</w:t>
      </w:r>
      <w:r w:rsidR="0089027E">
        <w:rPr>
          <w:highlight w:val="yellow"/>
        </w:rPr>
        <w:t>nominador</w:t>
      </w:r>
      <w:r w:rsidRPr="000C29D4">
        <w:rPr>
          <w:highlight w:val="yellow"/>
        </w:rPr>
        <w:t>=x.de</w:t>
      </w:r>
      <w:r w:rsidR="0089027E">
        <w:rPr>
          <w:highlight w:val="yellow"/>
        </w:rPr>
        <w:t>nominador</w:t>
      </w:r>
      <w:r w:rsidRPr="000C29D4">
        <w:rPr>
          <w:highlight w:val="yellow"/>
        </w:rPr>
        <w:t>*y.num</w:t>
      </w:r>
      <w:r w:rsidR="0089027E">
        <w:rPr>
          <w:highlight w:val="yellow"/>
        </w:rPr>
        <w:t>erador</w:t>
      </w:r>
      <w:r w:rsidRPr="000C29D4">
        <w:rPr>
          <w:highlight w:val="yellow"/>
        </w:rPr>
        <w:t>;</w:t>
      </w:r>
    </w:p>
    <w:p w14:paraId="306763D3" w14:textId="77777777" w:rsidR="00392DD6" w:rsidRPr="00AC6F88" w:rsidRDefault="00392DD6" w:rsidP="00AF07D4">
      <w:pPr>
        <w:pStyle w:val="NoSpacing"/>
        <w:ind w:left="993" w:firstLine="423"/>
        <w:rPr>
          <w:highlight w:val="yellow"/>
          <w:lang w:val="en-US"/>
        </w:rPr>
      </w:pPr>
      <w:r w:rsidRPr="00AC6F88">
        <w:rPr>
          <w:highlight w:val="yellow"/>
          <w:lang w:val="en-US"/>
        </w:rPr>
        <w:t>return z;</w:t>
      </w:r>
    </w:p>
    <w:p w14:paraId="096D7484" w14:textId="4CC2D920" w:rsidR="00392DD6" w:rsidRDefault="00392DD6" w:rsidP="00392DD6">
      <w:pPr>
        <w:pStyle w:val="NoSpacing"/>
        <w:ind w:left="993"/>
        <w:rPr>
          <w:highlight w:val="yellow"/>
          <w:lang w:val="en-US"/>
        </w:rPr>
      </w:pPr>
      <w:r w:rsidRPr="00AC6F88">
        <w:rPr>
          <w:highlight w:val="yellow"/>
          <w:lang w:val="en-US"/>
        </w:rPr>
        <w:t>}</w:t>
      </w:r>
    </w:p>
    <w:p w14:paraId="6A106F73" w14:textId="77777777" w:rsidR="0089027E" w:rsidRPr="00AC6F88" w:rsidRDefault="0089027E" w:rsidP="00392DD6">
      <w:pPr>
        <w:pStyle w:val="NoSpacing"/>
        <w:ind w:left="993"/>
        <w:rPr>
          <w:highlight w:val="yellow"/>
          <w:lang w:val="en-US"/>
        </w:rPr>
      </w:pPr>
    </w:p>
    <w:p w14:paraId="579E981F" w14:textId="2C9DBCA8" w:rsidR="00C773DE" w:rsidRDefault="00C773DE" w:rsidP="00392DD6">
      <w:pPr>
        <w:pStyle w:val="NoSpacing"/>
        <w:ind w:left="993"/>
        <w:rPr>
          <w:highlight w:val="yellow"/>
          <w:lang w:val="en-US"/>
        </w:rPr>
      </w:pPr>
      <w:r>
        <w:rPr>
          <w:highlight w:val="yellow"/>
          <w:lang w:val="en-US"/>
        </w:rPr>
        <w:t>o</w:t>
      </w:r>
      <w:r w:rsidR="00392DD6" w:rsidRPr="000C29D4">
        <w:rPr>
          <w:highlight w:val="yellow"/>
          <w:lang w:val="en-US"/>
        </w:rPr>
        <w:t>stream&amp; operator&lt;&lt;</w:t>
      </w:r>
      <w:r>
        <w:rPr>
          <w:highlight w:val="yellow"/>
          <w:lang w:val="en-US"/>
        </w:rPr>
        <w:t>(</w:t>
      </w:r>
      <w:r w:rsidR="00392DD6" w:rsidRPr="000C29D4">
        <w:rPr>
          <w:highlight w:val="yellow"/>
          <w:lang w:val="en-US"/>
        </w:rPr>
        <w:t>ostream&amp;salida, racional &amp;x)</w:t>
      </w:r>
    </w:p>
    <w:p w14:paraId="471B9DC8" w14:textId="47104E74" w:rsidR="00392DD6" w:rsidRPr="000C29D4" w:rsidRDefault="00392DD6" w:rsidP="00392DD6">
      <w:pPr>
        <w:pStyle w:val="NoSpacing"/>
        <w:ind w:left="993"/>
        <w:rPr>
          <w:highlight w:val="yellow"/>
          <w:lang w:val="en-US"/>
        </w:rPr>
      </w:pPr>
      <w:r w:rsidRPr="000C29D4">
        <w:rPr>
          <w:highlight w:val="yellow"/>
          <w:lang w:val="en-US"/>
        </w:rPr>
        <w:t>{</w:t>
      </w:r>
    </w:p>
    <w:p w14:paraId="0980D37B" w14:textId="43DE6A15" w:rsidR="00392DD6" w:rsidRPr="00C773DE" w:rsidRDefault="009D3BDB" w:rsidP="00802C67">
      <w:pPr>
        <w:pStyle w:val="NoSpacing"/>
        <w:ind w:left="993" w:firstLine="423"/>
        <w:rPr>
          <w:highlight w:val="yellow"/>
        </w:rPr>
      </w:pPr>
      <w:r>
        <w:rPr>
          <w:highlight w:val="yellow"/>
        </w:rPr>
        <w:t>salida</w:t>
      </w:r>
      <w:r w:rsidR="00392DD6" w:rsidRPr="00C773DE">
        <w:rPr>
          <w:highlight w:val="yellow"/>
        </w:rPr>
        <w:t>&lt;&lt;x.num</w:t>
      </w:r>
      <w:r w:rsidR="00C773DE" w:rsidRPr="00C773DE">
        <w:rPr>
          <w:highlight w:val="yellow"/>
        </w:rPr>
        <w:t>erador</w:t>
      </w:r>
      <w:r w:rsidR="00392DD6" w:rsidRPr="00C773DE">
        <w:rPr>
          <w:highlight w:val="yellow"/>
        </w:rPr>
        <w:t>&lt;&lt;</w:t>
      </w:r>
      <w:r w:rsidR="00C773DE" w:rsidRPr="00C773DE">
        <w:rPr>
          <w:highlight w:val="yellow"/>
        </w:rPr>
        <w:t>”</w:t>
      </w:r>
      <w:r w:rsidR="00392DD6" w:rsidRPr="00C773DE">
        <w:rPr>
          <w:highlight w:val="yellow"/>
        </w:rPr>
        <w:t>/</w:t>
      </w:r>
      <w:r w:rsidR="00C773DE" w:rsidRPr="00C773DE">
        <w:rPr>
          <w:highlight w:val="yellow"/>
        </w:rPr>
        <w:t>”</w:t>
      </w:r>
      <w:r w:rsidR="00392DD6" w:rsidRPr="00C773DE">
        <w:rPr>
          <w:highlight w:val="yellow"/>
        </w:rPr>
        <w:t>&lt;&lt;x.de</w:t>
      </w:r>
      <w:r w:rsidR="00C773DE" w:rsidRPr="00C773DE">
        <w:rPr>
          <w:highlight w:val="yellow"/>
        </w:rPr>
        <w:t>nominador</w:t>
      </w:r>
      <w:r w:rsidR="00392DD6" w:rsidRPr="00C773DE">
        <w:rPr>
          <w:highlight w:val="yellow"/>
        </w:rPr>
        <w:t>&lt;&lt;endl;</w:t>
      </w:r>
    </w:p>
    <w:p w14:paraId="2E3DD6A6" w14:textId="7BB58E69" w:rsidR="00392DD6" w:rsidRPr="000C29D4" w:rsidRDefault="00C773DE" w:rsidP="00802C67">
      <w:pPr>
        <w:pStyle w:val="NoSpacing"/>
        <w:ind w:left="993" w:firstLine="423"/>
        <w:rPr>
          <w:highlight w:val="yellow"/>
          <w:lang w:val="en-US"/>
        </w:rPr>
      </w:pPr>
      <w:r>
        <w:rPr>
          <w:highlight w:val="yellow"/>
          <w:lang w:val="en-US"/>
        </w:rPr>
        <w:t>r</w:t>
      </w:r>
      <w:r w:rsidR="00392DD6" w:rsidRPr="000C29D4">
        <w:rPr>
          <w:highlight w:val="yellow"/>
          <w:lang w:val="en-US"/>
        </w:rPr>
        <w:t>eturn salida;</w:t>
      </w:r>
    </w:p>
    <w:p w14:paraId="1560644A" w14:textId="77777777" w:rsidR="00392DD6" w:rsidRPr="00392DD6" w:rsidRDefault="00392DD6" w:rsidP="00392DD6">
      <w:pPr>
        <w:pStyle w:val="NoSpacing"/>
        <w:ind w:left="993"/>
        <w:rPr>
          <w:lang w:val="en-US"/>
        </w:rPr>
      </w:pPr>
      <w:r w:rsidRPr="000C29D4">
        <w:rPr>
          <w:highlight w:val="yellow"/>
          <w:lang w:val="en-US"/>
        </w:rPr>
        <w:t>}</w:t>
      </w:r>
    </w:p>
    <w:p w14:paraId="2DF43763" w14:textId="77777777" w:rsidR="00392DD6" w:rsidRPr="00392DD6" w:rsidRDefault="00392DD6" w:rsidP="00392DD6">
      <w:pPr>
        <w:pStyle w:val="NoSpacing"/>
        <w:rPr>
          <w:lang w:val="en-US"/>
        </w:rPr>
      </w:pPr>
      <w:r w:rsidRPr="00392DD6">
        <w:rPr>
          <w:lang w:val="en-US"/>
        </w:rPr>
        <w:tab/>
      </w:r>
      <w:r w:rsidRPr="00392DD6">
        <w:rPr>
          <w:lang w:val="en-US"/>
        </w:rPr>
        <w:tab/>
      </w:r>
    </w:p>
    <w:p w14:paraId="0CFD95E7" w14:textId="77777777" w:rsidR="00392DD6" w:rsidRPr="00392DD6" w:rsidRDefault="00392DD6" w:rsidP="00392DD6">
      <w:pPr>
        <w:pStyle w:val="NoSpacing"/>
        <w:rPr>
          <w:lang w:val="en-US"/>
        </w:rPr>
      </w:pPr>
    </w:p>
    <w:p w14:paraId="776C7696" w14:textId="77777777" w:rsidR="002E430A" w:rsidRDefault="000C29D4" w:rsidP="002E430A">
      <w:pPr>
        <w:pStyle w:val="NoSpacing"/>
        <w:numPr>
          <w:ilvl w:val="0"/>
          <w:numId w:val="9"/>
        </w:numPr>
      </w:pPr>
      <w:r>
        <w:t>¿Que imprime el siguiente programa?</w:t>
      </w:r>
      <w:r w:rsidR="002E430A">
        <w:t>. Justificar</w:t>
      </w:r>
    </w:p>
    <w:p w14:paraId="170E5720" w14:textId="77777777" w:rsidR="002E430A" w:rsidRDefault="000C29D4" w:rsidP="002E430A">
      <w:pPr>
        <w:pStyle w:val="NoSpacing"/>
        <w:ind w:left="1080"/>
      </w:pPr>
      <w:r>
        <w:t>¿Como debería escribirse en la clase A la función PRO1 si fuese virtual pura?</w:t>
      </w:r>
      <w:r w:rsidR="002E430A">
        <w:t xml:space="preserve"> </w:t>
      </w:r>
      <w:r>
        <w:t>¿Que imprime en dicho caso?</w:t>
      </w:r>
    </w:p>
    <w:p w14:paraId="1C311934" w14:textId="77777777" w:rsidR="002E430A" w:rsidRDefault="002E430A" w:rsidP="002E430A">
      <w:pPr>
        <w:pStyle w:val="NoSpacing"/>
        <w:ind w:left="1080"/>
      </w:pPr>
      <w:r>
        <w:t>#include&lt;iostream.h&gt;</w:t>
      </w:r>
    </w:p>
    <w:p w14:paraId="22A0AAAC" w14:textId="77777777" w:rsidR="002E430A" w:rsidRDefault="002E430A" w:rsidP="002E430A">
      <w:pPr>
        <w:pStyle w:val="NoSpacing"/>
        <w:ind w:left="1080"/>
      </w:pPr>
      <w:r>
        <w:t>Class A{</w:t>
      </w:r>
    </w:p>
    <w:p w14:paraId="08C0469B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>Public:</w:t>
      </w:r>
    </w:p>
    <w:p w14:paraId="53614BAD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ab/>
        <w:t>Virtual void PRO1()</w:t>
      </w:r>
    </w:p>
    <w:p w14:paraId="56A0FB7F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ab/>
        <w:t>{cout&lt;&lt;”UNO”;};</w:t>
      </w:r>
    </w:p>
    <w:p w14:paraId="78DD1432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ab/>
        <w:t>Void PRO2()</w:t>
      </w:r>
    </w:p>
    <w:p w14:paraId="545CB2EE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ab/>
        <w:t>{cout&lt;&lt;”DOS”;};</w:t>
      </w:r>
    </w:p>
    <w:p w14:paraId="03493C8A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>};</w:t>
      </w:r>
    </w:p>
    <w:p w14:paraId="2BA43913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>Class B : public A{</w:t>
      </w:r>
    </w:p>
    <w:p w14:paraId="562E578F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>Public:</w:t>
      </w:r>
    </w:p>
    <w:p w14:paraId="4AE1E8A2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ab/>
        <w:t>Void PRO1()</w:t>
      </w:r>
    </w:p>
    <w:p w14:paraId="57A666F7" w14:textId="77777777" w:rsidR="002E430A" w:rsidRPr="00AC6F88" w:rsidRDefault="002E430A" w:rsidP="002E430A">
      <w:pPr>
        <w:pStyle w:val="NoSpacing"/>
        <w:ind w:left="1080" w:firstLine="336"/>
        <w:rPr>
          <w:lang w:val="en-US"/>
        </w:rPr>
      </w:pPr>
      <w:r w:rsidRPr="00AC6F88">
        <w:rPr>
          <w:lang w:val="en-US"/>
        </w:rPr>
        <w:t>{cout&lt;&lt;·TRES·;};</w:t>
      </w:r>
    </w:p>
    <w:p w14:paraId="25C902F3" w14:textId="77777777" w:rsidR="002E430A" w:rsidRPr="00AC6F88" w:rsidRDefault="002E430A" w:rsidP="002E430A">
      <w:pPr>
        <w:pStyle w:val="NoSpacing"/>
        <w:ind w:left="1080" w:firstLine="336"/>
        <w:rPr>
          <w:lang w:val="en-US"/>
        </w:rPr>
      </w:pPr>
      <w:r w:rsidRPr="00AC6F88">
        <w:rPr>
          <w:lang w:val="en-US"/>
        </w:rPr>
        <w:t>Void PRO2()</w:t>
      </w:r>
    </w:p>
    <w:p w14:paraId="2B82E95D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ab/>
        <w:t>{cout&lt;&lt;”CUATRO”;};</w:t>
      </w:r>
    </w:p>
    <w:p w14:paraId="583F5A64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>};</w:t>
      </w:r>
    </w:p>
    <w:p w14:paraId="117BA4B8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>Void main(){</w:t>
      </w:r>
    </w:p>
    <w:p w14:paraId="4F6ADA05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>A *p;</w:t>
      </w:r>
    </w:p>
    <w:p w14:paraId="513ACDFA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>B x;</w:t>
      </w:r>
    </w:p>
    <w:p w14:paraId="57FCD9B1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>P=&amp;x;</w:t>
      </w:r>
    </w:p>
    <w:p w14:paraId="1A384E65" w14:textId="77777777" w:rsidR="002E430A" w:rsidRPr="00AC6F88" w:rsidRDefault="002E430A" w:rsidP="002E430A">
      <w:pPr>
        <w:pStyle w:val="NoSpacing"/>
        <w:ind w:left="1080"/>
        <w:rPr>
          <w:lang w:val="en-US"/>
        </w:rPr>
      </w:pPr>
      <w:r w:rsidRPr="00AC6F88">
        <w:rPr>
          <w:lang w:val="en-US"/>
        </w:rPr>
        <w:t>p-&gt;PRO1();</w:t>
      </w:r>
    </w:p>
    <w:p w14:paraId="7D242C2A" w14:textId="77777777" w:rsidR="002E430A" w:rsidRDefault="002E430A" w:rsidP="002E430A">
      <w:pPr>
        <w:pStyle w:val="NoSpacing"/>
        <w:ind w:left="1080"/>
      </w:pPr>
      <w:r>
        <w:t>p-&gt;PRO2();</w:t>
      </w:r>
    </w:p>
    <w:p w14:paraId="6FBF3F4A" w14:textId="77777777" w:rsidR="002E430A" w:rsidRDefault="002E430A" w:rsidP="002E430A">
      <w:pPr>
        <w:pStyle w:val="NoSpacing"/>
        <w:ind w:left="1080"/>
      </w:pPr>
      <w:r>
        <w:t>}</w:t>
      </w:r>
    </w:p>
    <w:p w14:paraId="16EBF9CA" w14:textId="77777777" w:rsidR="002E430A" w:rsidRDefault="002E430A" w:rsidP="002E430A">
      <w:pPr>
        <w:pStyle w:val="NoSpacing"/>
        <w:ind w:left="1080"/>
      </w:pPr>
    </w:p>
    <w:p w14:paraId="75DA7041" w14:textId="77777777" w:rsidR="002E430A" w:rsidRPr="000C29D4" w:rsidRDefault="002E430A" w:rsidP="002E430A">
      <w:pPr>
        <w:pStyle w:val="NoSpacing"/>
        <w:ind w:left="1080"/>
        <w:rPr>
          <w:highlight w:val="yellow"/>
        </w:rPr>
      </w:pPr>
      <w:r w:rsidRPr="000C29D4">
        <w:rPr>
          <w:highlight w:val="yellow"/>
        </w:rPr>
        <w:t xml:space="preserve">Imprime: </w:t>
      </w:r>
    </w:p>
    <w:p w14:paraId="58115E74" w14:textId="62BEB6C4" w:rsidR="002E430A" w:rsidRPr="000C29D4" w:rsidRDefault="002E430A" w:rsidP="002E430A">
      <w:pPr>
        <w:pStyle w:val="NoSpacing"/>
        <w:ind w:left="1080"/>
        <w:rPr>
          <w:highlight w:val="yellow"/>
        </w:rPr>
      </w:pPr>
      <w:r w:rsidRPr="000C29D4">
        <w:rPr>
          <w:highlight w:val="yellow"/>
        </w:rPr>
        <w:t xml:space="preserve">TRES DOS </w:t>
      </w:r>
    </w:p>
    <w:p w14:paraId="2D617743" w14:textId="77777777" w:rsidR="002E430A" w:rsidRPr="000C29D4" w:rsidRDefault="002E430A" w:rsidP="002E430A">
      <w:pPr>
        <w:pStyle w:val="NoSpacing"/>
        <w:ind w:left="1080"/>
        <w:rPr>
          <w:highlight w:val="yellow"/>
        </w:rPr>
      </w:pPr>
      <w:r w:rsidRPr="000C29D4">
        <w:rPr>
          <w:highlight w:val="yellow"/>
        </w:rPr>
        <w:t>Si la función fuese virtual pura se escribe de esta manera:</w:t>
      </w:r>
    </w:p>
    <w:p w14:paraId="0F290721" w14:textId="77777777" w:rsidR="002E430A" w:rsidRDefault="002E430A" w:rsidP="002E430A">
      <w:pPr>
        <w:pStyle w:val="NoSpacing"/>
        <w:ind w:left="1080"/>
      </w:pPr>
      <w:r w:rsidRPr="000C29D4">
        <w:rPr>
          <w:highlight w:val="yellow"/>
        </w:rPr>
        <w:t>virtual void PRO1()=0;</w:t>
      </w:r>
    </w:p>
    <w:p w14:paraId="340342E6" w14:textId="77777777" w:rsidR="002E430A" w:rsidRDefault="002E430A" w:rsidP="002E430A">
      <w:pPr>
        <w:pStyle w:val="NoSpacing"/>
        <w:ind w:left="1080"/>
      </w:pPr>
    </w:p>
    <w:p w14:paraId="7C2A3716" w14:textId="77777777" w:rsidR="002E430A" w:rsidRDefault="000C29D4" w:rsidP="002E430A">
      <w:pPr>
        <w:pStyle w:val="NoSpacing"/>
        <w:numPr>
          <w:ilvl w:val="0"/>
          <w:numId w:val="9"/>
        </w:numPr>
      </w:pPr>
      <w:r>
        <w:t>¿Qué ocurre si ningún manejador catch concuerda con el tipo de un objeto lanzado?</w:t>
      </w:r>
    </w:p>
    <w:p w14:paraId="7A903668" w14:textId="77777777" w:rsidR="002E430A" w:rsidRDefault="002E430A" w:rsidP="002E430A">
      <w:pPr>
        <w:pStyle w:val="NoSpacing"/>
        <w:ind w:left="1080"/>
      </w:pPr>
    </w:p>
    <w:p w14:paraId="0FA532D3" w14:textId="5E97D2E2" w:rsidR="009A2EFE" w:rsidRPr="009A2EFE" w:rsidRDefault="002E430A" w:rsidP="00861FC9">
      <w:pPr>
        <w:pStyle w:val="NoSpacing"/>
        <w:ind w:left="1080"/>
      </w:pPr>
      <w:r w:rsidRPr="000C29D4">
        <w:rPr>
          <w:highlight w:val="yellow"/>
        </w:rPr>
        <w:t xml:space="preserve">En este caso se manejan excepciones, por lo </w:t>
      </w:r>
      <w:r w:rsidR="000C29D4" w:rsidRPr="000C29D4">
        <w:rPr>
          <w:highlight w:val="yellow"/>
        </w:rPr>
        <w:t>tanto,</w:t>
      </w:r>
      <w:r w:rsidRPr="000C29D4">
        <w:rPr>
          <w:highlight w:val="yellow"/>
        </w:rPr>
        <w:t xml:space="preserve"> si no concuerda con el tipo de objeto lanzado aparecerá un cartel de error o un aviso</w:t>
      </w:r>
      <w:r w:rsidR="00861FC9">
        <w:t>.</w:t>
      </w:r>
      <w:bookmarkStart w:id="0" w:name="_GoBack"/>
      <w:bookmarkEnd w:id="0"/>
    </w:p>
    <w:p w14:paraId="4F9B93CE" w14:textId="77777777" w:rsidR="009A2EFE" w:rsidRPr="009A2EFE" w:rsidRDefault="009A2EFE" w:rsidP="009A2EFE">
      <w:pPr>
        <w:pStyle w:val="NoSpacing"/>
        <w:ind w:left="1418"/>
      </w:pPr>
    </w:p>
    <w:p w14:paraId="1E8226CC" w14:textId="77777777" w:rsidR="009A2EFE" w:rsidRPr="009A2EFE" w:rsidRDefault="009A2EFE" w:rsidP="009A2EFE">
      <w:pPr>
        <w:jc w:val="both"/>
      </w:pPr>
    </w:p>
    <w:p w14:paraId="0217153D" w14:textId="77777777" w:rsidR="00BB297D" w:rsidRPr="009A2EFE" w:rsidRDefault="00BB297D" w:rsidP="00856911">
      <w:pPr>
        <w:pStyle w:val="ListParagraph"/>
        <w:jc w:val="both"/>
      </w:pPr>
    </w:p>
    <w:p w14:paraId="4A967052" w14:textId="77777777" w:rsidR="00BB297D" w:rsidRPr="009A2EFE" w:rsidRDefault="00BB297D" w:rsidP="00856911">
      <w:pPr>
        <w:pStyle w:val="ListParagraph"/>
        <w:jc w:val="both"/>
      </w:pPr>
    </w:p>
    <w:p w14:paraId="085FC53F" w14:textId="77777777" w:rsidR="00755982" w:rsidRPr="009A2EFE" w:rsidRDefault="00755982" w:rsidP="00856911">
      <w:pPr>
        <w:ind w:left="720"/>
        <w:jc w:val="both"/>
      </w:pPr>
    </w:p>
    <w:sectPr w:rsidR="00755982" w:rsidRPr="009A2EFE" w:rsidSect="0085691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2C7F"/>
    <w:multiLevelType w:val="hybridMultilevel"/>
    <w:tmpl w:val="01E89650"/>
    <w:lvl w:ilvl="0" w:tplc="7688B9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20DA2"/>
    <w:multiLevelType w:val="hybridMultilevel"/>
    <w:tmpl w:val="D182F97C"/>
    <w:lvl w:ilvl="0" w:tplc="12E659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A7010F"/>
    <w:multiLevelType w:val="hybridMultilevel"/>
    <w:tmpl w:val="4A1EDBA4"/>
    <w:lvl w:ilvl="0" w:tplc="EF6A4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2E0269"/>
    <w:multiLevelType w:val="hybridMultilevel"/>
    <w:tmpl w:val="D664696A"/>
    <w:lvl w:ilvl="0" w:tplc="F8F0B7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4D3FF4"/>
    <w:multiLevelType w:val="hybridMultilevel"/>
    <w:tmpl w:val="BE02F2E6"/>
    <w:lvl w:ilvl="0" w:tplc="AE2C6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B3693"/>
    <w:multiLevelType w:val="hybridMultilevel"/>
    <w:tmpl w:val="21203710"/>
    <w:lvl w:ilvl="0" w:tplc="6972A2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801BA"/>
    <w:multiLevelType w:val="hybridMultilevel"/>
    <w:tmpl w:val="6BFAC5A6"/>
    <w:lvl w:ilvl="0" w:tplc="81007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237127"/>
    <w:multiLevelType w:val="hybridMultilevel"/>
    <w:tmpl w:val="6FF8DB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6A2200"/>
    <w:multiLevelType w:val="hybridMultilevel"/>
    <w:tmpl w:val="F0D25510"/>
    <w:lvl w:ilvl="0" w:tplc="4AB6A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D119EA"/>
    <w:multiLevelType w:val="hybridMultilevel"/>
    <w:tmpl w:val="D32E095C"/>
    <w:lvl w:ilvl="0" w:tplc="82B020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87707F"/>
    <w:multiLevelType w:val="hybridMultilevel"/>
    <w:tmpl w:val="061A8D42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AEA6A8C"/>
    <w:multiLevelType w:val="hybridMultilevel"/>
    <w:tmpl w:val="1F72E44C"/>
    <w:lvl w:ilvl="0" w:tplc="8CE815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D55899"/>
    <w:multiLevelType w:val="hybridMultilevel"/>
    <w:tmpl w:val="C34601EA"/>
    <w:lvl w:ilvl="0" w:tplc="6C9073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9937B6"/>
    <w:multiLevelType w:val="hybridMultilevel"/>
    <w:tmpl w:val="EB26C47A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9F32CC"/>
    <w:multiLevelType w:val="hybridMultilevel"/>
    <w:tmpl w:val="81CC0A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C63A1"/>
    <w:multiLevelType w:val="hybridMultilevel"/>
    <w:tmpl w:val="F8CA1AF4"/>
    <w:lvl w:ilvl="0" w:tplc="448285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6C65DF"/>
    <w:multiLevelType w:val="hybridMultilevel"/>
    <w:tmpl w:val="069AB8C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2"/>
  </w:num>
  <w:num w:numId="5">
    <w:abstractNumId w:val="12"/>
  </w:num>
  <w:num w:numId="6">
    <w:abstractNumId w:val="0"/>
  </w:num>
  <w:num w:numId="7">
    <w:abstractNumId w:val="8"/>
  </w:num>
  <w:num w:numId="8">
    <w:abstractNumId w:val="16"/>
  </w:num>
  <w:num w:numId="9">
    <w:abstractNumId w:val="6"/>
  </w:num>
  <w:num w:numId="10">
    <w:abstractNumId w:val="13"/>
  </w:num>
  <w:num w:numId="11">
    <w:abstractNumId w:val="15"/>
  </w:num>
  <w:num w:numId="12">
    <w:abstractNumId w:val="3"/>
  </w:num>
  <w:num w:numId="13">
    <w:abstractNumId w:val="9"/>
  </w:num>
  <w:num w:numId="14">
    <w:abstractNumId w:val="5"/>
  </w:num>
  <w:num w:numId="15">
    <w:abstractNumId w:val="1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33"/>
    <w:rsid w:val="00000002"/>
    <w:rsid w:val="000002DE"/>
    <w:rsid w:val="000C29D4"/>
    <w:rsid w:val="001438B1"/>
    <w:rsid w:val="001E5185"/>
    <w:rsid w:val="0023493D"/>
    <w:rsid w:val="002643C2"/>
    <w:rsid w:val="002837FD"/>
    <w:rsid w:val="002E3C30"/>
    <w:rsid w:val="002E430A"/>
    <w:rsid w:val="00337DEF"/>
    <w:rsid w:val="00346B4A"/>
    <w:rsid w:val="003539D2"/>
    <w:rsid w:val="00392DD6"/>
    <w:rsid w:val="004127B7"/>
    <w:rsid w:val="00464EE2"/>
    <w:rsid w:val="00530863"/>
    <w:rsid w:val="005432D9"/>
    <w:rsid w:val="005C1D6A"/>
    <w:rsid w:val="005F03B5"/>
    <w:rsid w:val="00630391"/>
    <w:rsid w:val="0063443B"/>
    <w:rsid w:val="0065521D"/>
    <w:rsid w:val="00670892"/>
    <w:rsid w:val="00725662"/>
    <w:rsid w:val="00755982"/>
    <w:rsid w:val="007658EB"/>
    <w:rsid w:val="00802C67"/>
    <w:rsid w:val="00856911"/>
    <w:rsid w:val="00861FC9"/>
    <w:rsid w:val="0089027E"/>
    <w:rsid w:val="008F67C3"/>
    <w:rsid w:val="00926BE6"/>
    <w:rsid w:val="009749BD"/>
    <w:rsid w:val="009A2EFE"/>
    <w:rsid w:val="009D3BDB"/>
    <w:rsid w:val="00AC6F88"/>
    <w:rsid w:val="00AE3DEB"/>
    <w:rsid w:val="00AF07D4"/>
    <w:rsid w:val="00B33A49"/>
    <w:rsid w:val="00B55D2F"/>
    <w:rsid w:val="00BB297D"/>
    <w:rsid w:val="00BE133A"/>
    <w:rsid w:val="00C63D1D"/>
    <w:rsid w:val="00C64CCF"/>
    <w:rsid w:val="00C773DE"/>
    <w:rsid w:val="00D86514"/>
    <w:rsid w:val="00E129C8"/>
    <w:rsid w:val="00E31E65"/>
    <w:rsid w:val="00E77B6F"/>
    <w:rsid w:val="00EB4DED"/>
    <w:rsid w:val="00FC2F95"/>
    <w:rsid w:val="00F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1A094"/>
  <w15:chartTrackingRefBased/>
  <w15:docId w15:val="{02668EFC-C1CF-4008-8EC2-78621D8C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333"/>
    <w:pPr>
      <w:ind w:left="720"/>
      <w:contextualSpacing/>
    </w:pPr>
  </w:style>
  <w:style w:type="paragraph" w:styleId="NoSpacing">
    <w:name w:val="No Spacing"/>
    <w:uiPriority w:val="1"/>
    <w:qFormat/>
    <w:rsid w:val="009A2E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1481</Words>
  <Characters>8150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Salazar</dc:creator>
  <cp:keywords/>
  <dc:description/>
  <cp:lastModifiedBy>Maru</cp:lastModifiedBy>
  <cp:revision>37</cp:revision>
  <dcterms:created xsi:type="dcterms:W3CDTF">2018-12-14T14:05:00Z</dcterms:created>
  <dcterms:modified xsi:type="dcterms:W3CDTF">2019-12-18T02:53:00Z</dcterms:modified>
</cp:coreProperties>
</file>