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3FE1C" w14:textId="77777777" w:rsidR="009E4862" w:rsidRDefault="009E4862">
      <w:pPr>
        <w:rPr>
          <w:noProof/>
        </w:rPr>
      </w:pPr>
    </w:p>
    <w:p w14:paraId="40D84C78" w14:textId="77777777" w:rsidR="00A82096" w:rsidRPr="00332791" w:rsidRDefault="009E4862" w:rsidP="00332791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3463F53" wp14:editId="48F82EB7">
            <wp:extent cx="6147601" cy="212326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7536" b="80067"/>
                    <a:stretch/>
                  </pic:blipFill>
                  <pic:spPr bwMode="auto">
                    <a:xfrm>
                      <a:off x="0" y="0"/>
                      <a:ext cx="6220667" cy="214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A63D5" w14:textId="77777777" w:rsidR="00332791" w:rsidRPr="00332791" w:rsidRDefault="00332791" w:rsidP="00332791">
      <w:pPr>
        <w:jc w:val="center"/>
        <w:rPr>
          <w:b/>
          <w:sz w:val="32"/>
          <w:szCs w:val="32"/>
          <w:u w:val="single"/>
        </w:rPr>
      </w:pPr>
      <w:r w:rsidRPr="00332791">
        <w:rPr>
          <w:b/>
          <w:sz w:val="32"/>
          <w:szCs w:val="32"/>
          <w:u w:val="single"/>
        </w:rPr>
        <w:t>Newton’s Divided Difference Output</w:t>
      </w:r>
    </w:p>
    <w:p w14:paraId="021A0CF1" w14:textId="77777777" w:rsidR="0006032A" w:rsidRDefault="0006032A" w:rsidP="0006032A">
      <w:pPr>
        <w:rPr>
          <w:noProof/>
        </w:rPr>
      </w:pPr>
      <w:bookmarkStart w:id="0" w:name="_GoBack"/>
      <w:bookmarkEnd w:id="0"/>
    </w:p>
    <w:p w14:paraId="3C6F1905" w14:textId="77777777" w:rsidR="0006032A" w:rsidRDefault="0006032A" w:rsidP="0006032A">
      <w:pPr>
        <w:jc w:val="center"/>
      </w:pPr>
      <w:r>
        <w:rPr>
          <w:noProof/>
        </w:rPr>
        <w:drawing>
          <wp:inline distT="0" distB="0" distL="0" distR="0" wp14:anchorId="7424FAF8" wp14:editId="49BCE9CA">
            <wp:extent cx="6315559" cy="2518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3"/>
                    <a:stretch/>
                  </pic:blipFill>
                  <pic:spPr bwMode="auto">
                    <a:xfrm>
                      <a:off x="0" y="0"/>
                      <a:ext cx="6401445" cy="255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FB9C0" w14:textId="77777777" w:rsidR="0006032A" w:rsidRDefault="0006032A" w:rsidP="009E4862">
      <w:pPr>
        <w:jc w:val="center"/>
      </w:pPr>
    </w:p>
    <w:p w14:paraId="1525B892" w14:textId="77777777" w:rsidR="0006032A" w:rsidRDefault="0006032A" w:rsidP="009E4862">
      <w:pPr>
        <w:jc w:val="center"/>
      </w:pPr>
    </w:p>
    <w:p w14:paraId="632666E5" w14:textId="77777777" w:rsidR="0006032A" w:rsidRDefault="0006032A" w:rsidP="009E4862">
      <w:pPr>
        <w:jc w:val="center"/>
      </w:pPr>
      <w:r>
        <w:rPr>
          <w:noProof/>
        </w:rPr>
        <w:drawing>
          <wp:inline distT="0" distB="0" distL="0" distR="0" wp14:anchorId="6F61C139" wp14:editId="143E958E">
            <wp:extent cx="5072508" cy="22085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33" cy="221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32A" w:rsidSect="00060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62"/>
    <w:rsid w:val="0006032A"/>
    <w:rsid w:val="000E0203"/>
    <w:rsid w:val="00332791"/>
    <w:rsid w:val="005D4AB5"/>
    <w:rsid w:val="005E3032"/>
    <w:rsid w:val="009E4862"/>
    <w:rsid w:val="00A117E6"/>
    <w:rsid w:val="00A82096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724F"/>
  <w15:chartTrackingRefBased/>
  <w15:docId w15:val="{7AE02AB9-DE52-4069-A29C-7E3A970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2</cp:revision>
  <cp:lastPrinted>2018-04-18T18:09:00Z</cp:lastPrinted>
  <dcterms:created xsi:type="dcterms:W3CDTF">2018-04-18T15:03:00Z</dcterms:created>
  <dcterms:modified xsi:type="dcterms:W3CDTF">2018-04-18T18:11:00Z</dcterms:modified>
</cp:coreProperties>
</file>