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C2C8" w14:textId="0586BC24" w:rsidR="00A82096" w:rsidRDefault="00CF2A9D">
      <w:r>
        <w:rPr>
          <w:noProof/>
        </w:rPr>
        <w:drawing>
          <wp:inline distT="0" distB="0" distL="0" distR="0" wp14:anchorId="4F89B4EB" wp14:editId="0636C536">
            <wp:extent cx="5817870" cy="8229600"/>
            <wp:effectExtent l="0" t="0" r="0" b="0"/>
            <wp:docPr id="1" name="Picture 1" descr="A close up of text on a whit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nary_Search_Final_Outpu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EC5D5D" wp14:editId="49EC62DF">
            <wp:extent cx="5817870" cy="8229600"/>
            <wp:effectExtent l="0" t="0" r="0" b="0"/>
            <wp:docPr id="2" name="Picture 2" descr="A close up of text on a whit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ear_Search_Final_Outpu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9D"/>
    <w:rsid w:val="000E0203"/>
    <w:rsid w:val="005D4AB5"/>
    <w:rsid w:val="005E3032"/>
    <w:rsid w:val="00A117E6"/>
    <w:rsid w:val="00A82096"/>
    <w:rsid w:val="00B538EF"/>
    <w:rsid w:val="00BC175D"/>
    <w:rsid w:val="00CF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0C0E"/>
  <w15:chartTrackingRefBased/>
  <w15:docId w15:val="{B17D3F32-CC68-4D6A-8167-7A84D1DA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Cyberboy Sumanjay</dc:creator>
  <cp:keywords/>
  <dc:description/>
  <cp:lastModifiedBy>Cyberboy Sumanjay</cp:lastModifiedBy>
  <cp:revision>1</cp:revision>
  <dcterms:created xsi:type="dcterms:W3CDTF">2018-01-23T08:27:00Z</dcterms:created>
  <dcterms:modified xsi:type="dcterms:W3CDTF">2018-01-23T08:38:00Z</dcterms:modified>
</cp:coreProperties>
</file>