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3F71" w14:textId="0614F020" w:rsidR="001E1DE4" w:rsidRPr="00844175" w:rsidRDefault="00503EC4">
      <w:pPr>
        <w:rPr>
          <w:b/>
          <w:bCs/>
        </w:rPr>
      </w:pPr>
      <w:r w:rsidRPr="00844175">
        <w:rPr>
          <w:b/>
          <w:bCs/>
        </w:rPr>
        <w:t>SQL Interview Question – Part 1</w:t>
      </w:r>
    </w:p>
    <w:p w14:paraId="6C4CB1CC" w14:textId="0A53F9B4" w:rsidR="00503EC4" w:rsidRDefault="00A710CD" w:rsidP="00A710CD">
      <w:pPr>
        <w:pStyle w:val="ListParagraph"/>
        <w:numPr>
          <w:ilvl w:val="0"/>
          <w:numId w:val="1"/>
        </w:numPr>
      </w:pPr>
      <w:r>
        <w:t>What is the difference between DBMS and RDBMS</w:t>
      </w:r>
    </w:p>
    <w:p w14:paraId="529F3007" w14:textId="61661850" w:rsidR="00A710CD" w:rsidRDefault="00A710CD" w:rsidP="00A710CD">
      <w:pPr>
        <w:pStyle w:val="ListParagraph"/>
        <w:numPr>
          <w:ilvl w:val="0"/>
          <w:numId w:val="1"/>
        </w:numPr>
      </w:pPr>
      <w:r>
        <w:t xml:space="preserve">What do you mean by normalization and what is the need for the same? </w:t>
      </w:r>
    </w:p>
    <w:p w14:paraId="24BFA66E" w14:textId="0B0680A5" w:rsidR="00A710CD" w:rsidRDefault="00A710CD" w:rsidP="00A710CD">
      <w:pPr>
        <w:pStyle w:val="ListParagraph"/>
        <w:numPr>
          <w:ilvl w:val="0"/>
          <w:numId w:val="1"/>
        </w:numPr>
      </w:pPr>
      <w:r>
        <w:t>What is integrity constraint in DBMS?</w:t>
      </w:r>
    </w:p>
    <w:p w14:paraId="1381E2EE" w14:textId="1CEED3FE" w:rsidR="00A710CD" w:rsidRDefault="00A710CD" w:rsidP="00A710CD">
      <w:pPr>
        <w:pStyle w:val="ListParagraph"/>
        <w:numPr>
          <w:ilvl w:val="0"/>
          <w:numId w:val="1"/>
        </w:numPr>
      </w:pPr>
      <w:r>
        <w:t>What are the constraints available in MySQL?</w:t>
      </w:r>
    </w:p>
    <w:p w14:paraId="11477FCF" w14:textId="6C0C0714" w:rsidR="00A710CD" w:rsidRDefault="00A710CD" w:rsidP="00A710CD">
      <w:pPr>
        <w:pStyle w:val="ListParagraph"/>
        <w:numPr>
          <w:ilvl w:val="0"/>
          <w:numId w:val="1"/>
        </w:numPr>
      </w:pPr>
      <w:r>
        <w:t>Can a single table can contain more than one primary key?</w:t>
      </w:r>
    </w:p>
    <w:p w14:paraId="24787A83" w14:textId="4A052339" w:rsidR="00A710CD" w:rsidRDefault="00A710CD" w:rsidP="00A710CD">
      <w:pPr>
        <w:pStyle w:val="ListParagraph"/>
        <w:numPr>
          <w:ilvl w:val="0"/>
          <w:numId w:val="1"/>
        </w:numPr>
      </w:pPr>
      <w:r>
        <w:t>What is composite key?</w:t>
      </w:r>
    </w:p>
    <w:p w14:paraId="4F0B7AA1" w14:textId="422515DA" w:rsidR="00A710CD" w:rsidRDefault="00A710CD" w:rsidP="00A710CD">
      <w:pPr>
        <w:pStyle w:val="ListParagraph"/>
        <w:numPr>
          <w:ilvl w:val="0"/>
          <w:numId w:val="1"/>
        </w:numPr>
      </w:pPr>
      <w:r>
        <w:t>Can a single table can contain more than one composite key?</w:t>
      </w:r>
    </w:p>
    <w:p w14:paraId="23C4255D" w14:textId="11F62235" w:rsidR="00A710CD" w:rsidRDefault="00A710CD" w:rsidP="00A710CD">
      <w:pPr>
        <w:pStyle w:val="ListParagraph"/>
        <w:numPr>
          <w:ilvl w:val="0"/>
          <w:numId w:val="1"/>
        </w:numPr>
      </w:pPr>
      <w:r>
        <w:t>What is difference between the unique key and primary key constraint?</w:t>
      </w:r>
    </w:p>
    <w:p w14:paraId="2A8B0C38" w14:textId="610B911A" w:rsidR="00A710CD" w:rsidRDefault="00A710CD" w:rsidP="00A710CD">
      <w:pPr>
        <w:pStyle w:val="ListParagraph"/>
        <w:numPr>
          <w:ilvl w:val="0"/>
          <w:numId w:val="1"/>
        </w:numPr>
      </w:pPr>
      <w:r>
        <w:t>Can the foreign key can also act as a primary key?</w:t>
      </w:r>
    </w:p>
    <w:p w14:paraId="13CA7880" w14:textId="623DB349" w:rsidR="00A710CD" w:rsidRDefault="00A710CD" w:rsidP="00A710CD">
      <w:pPr>
        <w:pStyle w:val="ListParagraph"/>
        <w:numPr>
          <w:ilvl w:val="0"/>
          <w:numId w:val="1"/>
        </w:numPr>
      </w:pPr>
      <w:r>
        <w:t xml:space="preserve">What is difference between the column level constraint and the table level constraint? </w:t>
      </w:r>
    </w:p>
    <w:p w14:paraId="7413E536" w14:textId="5DDA385E" w:rsidR="00A710CD" w:rsidRDefault="00A710CD" w:rsidP="00A710CD">
      <w:pPr>
        <w:pStyle w:val="ListParagraph"/>
        <w:numPr>
          <w:ilvl w:val="0"/>
          <w:numId w:val="1"/>
        </w:numPr>
      </w:pPr>
      <w:r>
        <w:t xml:space="preserve">If we have the check attribute as well as the triggers, whether trigger fires first of the check constraint fires first? </w:t>
      </w:r>
    </w:p>
    <w:p w14:paraId="17B15195" w14:textId="1F53C31D" w:rsidR="00A710CD" w:rsidRDefault="00A710CD" w:rsidP="00A710CD">
      <w:pPr>
        <w:pStyle w:val="ListParagraph"/>
        <w:numPr>
          <w:ilvl w:val="0"/>
          <w:numId w:val="1"/>
        </w:numPr>
      </w:pPr>
      <w:r>
        <w:t>What are the different aggregate functions?</w:t>
      </w:r>
    </w:p>
    <w:p w14:paraId="6B71004E" w14:textId="11EB38A7" w:rsidR="00A710CD" w:rsidRDefault="00A710CD" w:rsidP="00A710CD">
      <w:pPr>
        <w:pStyle w:val="ListParagraph"/>
        <w:numPr>
          <w:ilvl w:val="0"/>
          <w:numId w:val="1"/>
        </w:numPr>
      </w:pPr>
      <w:r>
        <w:t xml:space="preserve">Write a query to find the group of the records within the specified date range. </w:t>
      </w:r>
    </w:p>
    <w:p w14:paraId="07E927A7" w14:textId="1F6A4A9D" w:rsidR="00A710CD" w:rsidRDefault="00A710CD" w:rsidP="00A710CD">
      <w:pPr>
        <w:pStyle w:val="ListParagraph"/>
        <w:numPr>
          <w:ilvl w:val="0"/>
          <w:numId w:val="1"/>
        </w:numPr>
      </w:pPr>
      <w:r>
        <w:t xml:space="preserve">What is the use of dual </w:t>
      </w:r>
      <w:proofErr w:type="gramStart"/>
      <w:r>
        <w:t>function ?</w:t>
      </w:r>
      <w:proofErr w:type="gramEnd"/>
    </w:p>
    <w:p w14:paraId="4BBD3563" w14:textId="162E07CC" w:rsidR="00A710CD" w:rsidRDefault="00A710CD" w:rsidP="00A710CD">
      <w:pPr>
        <w:pStyle w:val="ListParagraph"/>
        <w:numPr>
          <w:ilvl w:val="0"/>
          <w:numId w:val="1"/>
        </w:numPr>
      </w:pPr>
      <w:r>
        <w:t>What is default port number of MySQL?</w:t>
      </w:r>
    </w:p>
    <w:p w14:paraId="7EEDD6A7" w14:textId="2279B44E" w:rsidR="00A710CD" w:rsidRDefault="00A710CD" w:rsidP="00A710CD">
      <w:pPr>
        <w:pStyle w:val="ListParagraph"/>
        <w:numPr>
          <w:ilvl w:val="0"/>
          <w:numId w:val="1"/>
        </w:numPr>
      </w:pPr>
      <w:r>
        <w:t>How to create the database in MYSQL</w:t>
      </w:r>
    </w:p>
    <w:p w14:paraId="3206D680" w14:textId="6D482AC9" w:rsidR="00A710CD" w:rsidRDefault="00A710CD" w:rsidP="00A710CD">
      <w:pPr>
        <w:pStyle w:val="ListParagraph"/>
        <w:numPr>
          <w:ilvl w:val="0"/>
          <w:numId w:val="1"/>
        </w:numPr>
      </w:pPr>
      <w:r>
        <w:t>How to list the available tables in current database?</w:t>
      </w:r>
    </w:p>
    <w:p w14:paraId="049E4295" w14:textId="3F61EE08" w:rsidR="00A710CD" w:rsidRDefault="00FF298B" w:rsidP="00A710CD">
      <w:pPr>
        <w:pStyle w:val="ListParagraph"/>
        <w:numPr>
          <w:ilvl w:val="0"/>
          <w:numId w:val="1"/>
        </w:numPr>
      </w:pPr>
      <w:r>
        <w:t>What are the different cardinality relationships? Explain with examples</w:t>
      </w:r>
    </w:p>
    <w:p w14:paraId="3F70A34F" w14:textId="271F75A7" w:rsidR="00FF298B" w:rsidRDefault="00370501" w:rsidP="00A710CD">
      <w:pPr>
        <w:pStyle w:val="ListParagraph"/>
        <w:numPr>
          <w:ilvl w:val="0"/>
          <w:numId w:val="1"/>
        </w:numPr>
      </w:pPr>
      <w:r>
        <w:t xml:space="preserve">What is the importance of ER Diagram? </w:t>
      </w:r>
    </w:p>
    <w:p w14:paraId="7CF14F99" w14:textId="48DCA13E" w:rsidR="00370501" w:rsidRDefault="00370501" w:rsidP="00A710CD">
      <w:pPr>
        <w:pStyle w:val="ListParagraph"/>
        <w:numPr>
          <w:ilvl w:val="0"/>
          <w:numId w:val="1"/>
        </w:numPr>
      </w:pPr>
      <w:r>
        <w:t xml:space="preserve">What are the different normalization levels? </w:t>
      </w:r>
    </w:p>
    <w:p w14:paraId="6D60B232" w14:textId="77777777" w:rsidR="00A710CD" w:rsidRDefault="00A710CD" w:rsidP="00A710CD"/>
    <w:sectPr w:rsidR="00A710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00AC7"/>
    <w:multiLevelType w:val="hybridMultilevel"/>
    <w:tmpl w:val="E6BA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7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4"/>
    <w:rsid w:val="001E1DE4"/>
    <w:rsid w:val="00370501"/>
    <w:rsid w:val="00503EC4"/>
    <w:rsid w:val="00844175"/>
    <w:rsid w:val="00A710CD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132A"/>
  <w15:chartTrackingRefBased/>
  <w15:docId w15:val="{C5E9CA25-0C43-42A0-A1BA-06EE4CE0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5</cp:revision>
  <dcterms:created xsi:type="dcterms:W3CDTF">2022-10-01T03:48:00Z</dcterms:created>
  <dcterms:modified xsi:type="dcterms:W3CDTF">2022-10-01T03:55:00Z</dcterms:modified>
</cp:coreProperties>
</file>