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452F1" w14:textId="77777777" w:rsidR="00C11932" w:rsidRPr="00C11932" w:rsidRDefault="00C11932" w:rsidP="00C11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Retrieval-Augmented Generation (RAG)?</w:t>
      </w:r>
    </w:p>
    <w:p w14:paraId="5ADE9302" w14:textId="77777777" w:rsidR="00C11932" w:rsidRPr="00C11932" w:rsidRDefault="00C11932" w:rsidP="00C119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RAG optimizes the output of a large language model (LLM) by referencing an authoritative knowledge base outside its training data before generating a response.</w:t>
      </w:r>
    </w:p>
    <w:p w14:paraId="27BA9B0F" w14:textId="77777777" w:rsidR="00C11932" w:rsidRPr="00C11932" w:rsidRDefault="00C11932" w:rsidP="00C119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Extends LLM capabilities to specific domains or an organization’s internal knowledge base without retraining the model.</w:t>
      </w:r>
    </w:p>
    <w:p w14:paraId="3CDB4513" w14:textId="77777777" w:rsidR="00C11932" w:rsidRPr="00C11932" w:rsidRDefault="00C11932" w:rsidP="00C119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</w:t>
      </w: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Cost-effective approach to improving LLM output, ensuring relevance, accuracy, and usefulness.</w:t>
      </w:r>
    </w:p>
    <w:p w14:paraId="42F5AD57" w14:textId="77777777" w:rsidR="00C11932" w:rsidRPr="00C11932" w:rsidRDefault="00C11932" w:rsidP="00C11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is Retrieval-Augmented Generation Important?</w:t>
      </w:r>
    </w:p>
    <w:p w14:paraId="6607A85D" w14:textId="77777777" w:rsidR="00C11932" w:rsidRPr="00C11932" w:rsidRDefault="00C11932" w:rsidP="00C119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LLMs</w:t>
      </w: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Key AI technology for chatbots and NLP applications.</w:t>
      </w:r>
    </w:p>
    <w:p w14:paraId="4ED2D5BF" w14:textId="77777777" w:rsidR="00C11932" w:rsidRPr="00C11932" w:rsidRDefault="00C11932" w:rsidP="00C119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 with LLMs</w:t>
      </w: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95ED1B0" w14:textId="77777777" w:rsidR="00C11932" w:rsidRPr="00C11932" w:rsidRDefault="00C11932" w:rsidP="00C1193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Presenting false information when unsure.</w:t>
      </w:r>
    </w:p>
    <w:p w14:paraId="159F037D" w14:textId="77777777" w:rsidR="00C11932" w:rsidRPr="00C11932" w:rsidRDefault="00C11932" w:rsidP="00C1193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Providing out-of-date or generic information.</w:t>
      </w:r>
    </w:p>
    <w:p w14:paraId="10558EE1" w14:textId="77777777" w:rsidR="00C11932" w:rsidRPr="00C11932" w:rsidRDefault="00C11932" w:rsidP="00C1193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non-authoritative sources.</w:t>
      </w:r>
    </w:p>
    <w:p w14:paraId="3D57179E" w14:textId="77777777" w:rsidR="00C11932" w:rsidRPr="00C11932" w:rsidRDefault="00C11932" w:rsidP="00C1193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Confusion due to terminology differences.</w:t>
      </w:r>
    </w:p>
    <w:p w14:paraId="5131E5FC" w14:textId="77777777" w:rsidR="00C11932" w:rsidRPr="00C11932" w:rsidRDefault="00C11932" w:rsidP="00C119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Analogy</w:t>
      </w: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LLMs can be like over-enthusiastic employees who answer confidently but may not stay updated.</w:t>
      </w:r>
    </w:p>
    <w:p w14:paraId="0250C95F" w14:textId="77777777" w:rsidR="00C11932" w:rsidRPr="00C11932" w:rsidRDefault="00C11932" w:rsidP="00C11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 of Retrieval-Augmented Generation</w:t>
      </w:r>
    </w:p>
    <w:p w14:paraId="7049E64D" w14:textId="77777777" w:rsidR="00C11932" w:rsidRPr="00C11932" w:rsidRDefault="00C11932" w:rsidP="00C119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Cost-Effective Implementation</w:t>
      </w: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E14F8EE" w14:textId="77777777" w:rsidR="00C11932" w:rsidRPr="00C11932" w:rsidRDefault="00C11932" w:rsidP="00C1193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foundation models (FMs) without the high cost of retraining.</w:t>
      </w:r>
    </w:p>
    <w:p w14:paraId="659EB506" w14:textId="77777777" w:rsidR="00C11932" w:rsidRPr="00C11932" w:rsidRDefault="00C11932" w:rsidP="00C1193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Makes generative AI more accessible and usable.</w:t>
      </w:r>
    </w:p>
    <w:p w14:paraId="14939CF8" w14:textId="77777777" w:rsidR="00C11932" w:rsidRPr="00C11932" w:rsidRDefault="00C11932" w:rsidP="00C119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Current Information</w:t>
      </w: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DF99E3F" w14:textId="77777777" w:rsidR="00C11932" w:rsidRPr="00C11932" w:rsidRDefault="00C11932" w:rsidP="00C1193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Keeps LLMs updated with the latest research, statistics, or news.</w:t>
      </w:r>
    </w:p>
    <w:p w14:paraId="6C38D404" w14:textId="77777777" w:rsidR="00C11932" w:rsidRPr="00C11932" w:rsidRDefault="00C11932" w:rsidP="00C1193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Connects LLMs to live feeds and frequently-updated sources.</w:t>
      </w:r>
    </w:p>
    <w:p w14:paraId="5B2A847A" w14:textId="77777777" w:rsidR="00C11932" w:rsidRPr="00C11932" w:rsidRDefault="00C11932" w:rsidP="00C119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User Trust</w:t>
      </w: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929333C" w14:textId="77777777" w:rsidR="00C11932" w:rsidRPr="00C11932" w:rsidRDefault="00C11932" w:rsidP="00C1193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accurate information with source attribution.</w:t>
      </w:r>
    </w:p>
    <w:p w14:paraId="0C9F4264" w14:textId="77777777" w:rsidR="00C11932" w:rsidRPr="00C11932" w:rsidRDefault="00C11932" w:rsidP="00C1193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Increases trust and confidence in AI solutions.</w:t>
      </w:r>
    </w:p>
    <w:p w14:paraId="54C2B5A4" w14:textId="77777777" w:rsidR="00C11932" w:rsidRPr="00C11932" w:rsidRDefault="00C11932" w:rsidP="00C119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More Developer Control</w:t>
      </w: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CBF4113" w14:textId="77777777" w:rsidR="00C11932" w:rsidRPr="00C11932" w:rsidRDefault="00C11932" w:rsidP="00C1193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efficient testing and improvement of chat applications.</w:t>
      </w:r>
    </w:p>
    <w:p w14:paraId="60305057" w14:textId="77777777" w:rsidR="00C11932" w:rsidRPr="00C11932" w:rsidRDefault="00C11932" w:rsidP="00C1193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Controls information sources and adapts to changing requirements.</w:t>
      </w:r>
    </w:p>
    <w:p w14:paraId="3886FCA9" w14:textId="77777777" w:rsidR="00C11932" w:rsidRPr="00C11932" w:rsidRDefault="00C11932" w:rsidP="00C1193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Restricts sensitive information retrieval and ensures appropriate responses.</w:t>
      </w:r>
    </w:p>
    <w:p w14:paraId="2D97BE2E" w14:textId="77777777" w:rsidR="00C11932" w:rsidRPr="00C11932" w:rsidRDefault="00C11932" w:rsidP="00C11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Does Retrieval-Augmented Generation Work?</w:t>
      </w:r>
    </w:p>
    <w:p w14:paraId="3167BBEF" w14:textId="77777777" w:rsidR="00C11932" w:rsidRPr="00C11932" w:rsidRDefault="00C11932" w:rsidP="00C119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External Data</w:t>
      </w: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3A195C4" w14:textId="77777777" w:rsidR="00C11932" w:rsidRPr="00C11932" w:rsidRDefault="00C11932" w:rsidP="00C119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External data comes from APIs, databases, or document repositories.</w:t>
      </w:r>
    </w:p>
    <w:p w14:paraId="18FB6728" w14:textId="77777777" w:rsidR="00C11932" w:rsidRPr="00C11932" w:rsidRDefault="00C11932" w:rsidP="00C119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is converted into numerical representations (embeddings) and stored in a vector database.</w:t>
      </w:r>
    </w:p>
    <w:p w14:paraId="7FB1332F" w14:textId="77777777" w:rsidR="00C11932" w:rsidRPr="00C11932" w:rsidRDefault="00C11932" w:rsidP="00C119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Retrieve Relevant Information</w:t>
      </w: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C05811E" w14:textId="77777777" w:rsidR="00C11932" w:rsidRPr="00C11932" w:rsidRDefault="00C11932" w:rsidP="00C119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query is converted to a vector and matched with vector databases.</w:t>
      </w:r>
    </w:p>
    <w:p w14:paraId="0A373D3C" w14:textId="77777777" w:rsidR="00C11932" w:rsidRPr="00C11932" w:rsidRDefault="00C11932" w:rsidP="00C119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highly relevant documents based on mathematical vector calculations.</w:t>
      </w:r>
    </w:p>
    <w:p w14:paraId="0434D867" w14:textId="77777777" w:rsidR="00C11932" w:rsidRPr="00C11932" w:rsidRDefault="00C11932" w:rsidP="00C119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Augment the LLM Prompt</w:t>
      </w: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A5EA455" w14:textId="77777777" w:rsidR="00C11932" w:rsidRPr="00C11932" w:rsidRDefault="00C11932" w:rsidP="00C119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Adds relevant retrieved data to the user input using prompt engineering.</w:t>
      </w:r>
    </w:p>
    <w:p w14:paraId="1BD34492" w14:textId="77777777" w:rsidR="00C11932" w:rsidRPr="00C11932" w:rsidRDefault="00C11932" w:rsidP="00C119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LLMs to generate accurate answers.</w:t>
      </w:r>
    </w:p>
    <w:p w14:paraId="12FA59E7" w14:textId="77777777" w:rsidR="00C11932" w:rsidRPr="00C11932" w:rsidRDefault="00C11932" w:rsidP="00C119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External Data</w:t>
      </w: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957A3A0" w14:textId="77777777" w:rsidR="00C11932" w:rsidRPr="00C11932" w:rsidRDefault="00C11932" w:rsidP="00C119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Maintains current information through automated real-time processes or periodic batch processing.</w:t>
      </w:r>
    </w:p>
    <w:p w14:paraId="222CE727" w14:textId="77777777" w:rsidR="00C11932" w:rsidRPr="00C11932" w:rsidRDefault="00C11932" w:rsidP="00C11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Difference Between Retrieval-Augmented Generation and Semantic Search</w:t>
      </w:r>
    </w:p>
    <w:p w14:paraId="2FAC7539" w14:textId="77777777" w:rsidR="00C11932" w:rsidRPr="00C11932" w:rsidRDefault="00C11932" w:rsidP="00C119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Semantic Search</w:t>
      </w: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619CC13" w14:textId="77777777" w:rsidR="00C11932" w:rsidRPr="00C11932" w:rsidRDefault="00C11932" w:rsidP="00C1193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Enhances RAG results by scanning large databases and retrieving data accurately.</w:t>
      </w:r>
    </w:p>
    <w:p w14:paraId="26B6A981" w14:textId="77777777" w:rsidR="00C11932" w:rsidRPr="00C11932" w:rsidRDefault="00C11932" w:rsidP="00C1193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Answers specific questions by mapping them to relevant documents.</w:t>
      </w:r>
    </w:p>
    <w:p w14:paraId="489180F8" w14:textId="77777777" w:rsidR="00C11932" w:rsidRPr="00C11932" w:rsidRDefault="00C11932" w:rsidP="00C1193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Generates semantically relevant passages and token words ordered by relevance.</w:t>
      </w:r>
    </w:p>
    <w:p w14:paraId="110D9266" w14:textId="77777777" w:rsidR="00C11932" w:rsidRPr="00C11932" w:rsidRDefault="00C11932" w:rsidP="00C119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Conventional Search</w:t>
      </w: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0B60089" w14:textId="77777777" w:rsidR="00C11932" w:rsidRPr="00C11932" w:rsidRDefault="00C11932" w:rsidP="00C1193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Produces limited results for knowledge-intensive tasks.</w:t>
      </w:r>
    </w:p>
    <w:p w14:paraId="2D1D4B9E" w14:textId="25586C87" w:rsidR="00625609" w:rsidRPr="00625609" w:rsidRDefault="00C11932" w:rsidP="00C1193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manual preparation of data.</w:t>
      </w:r>
    </w:p>
    <w:p w14:paraId="33D25364" w14:textId="77777777" w:rsidR="00625609" w:rsidRPr="00625609" w:rsidRDefault="00625609" w:rsidP="00625609"/>
    <w:sectPr w:rsidR="00625609" w:rsidRPr="0062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6602"/>
    <w:multiLevelType w:val="multilevel"/>
    <w:tmpl w:val="BEC0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47097"/>
    <w:multiLevelType w:val="hybridMultilevel"/>
    <w:tmpl w:val="85847BBE"/>
    <w:lvl w:ilvl="0" w:tplc="A2DEA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32C81"/>
    <w:multiLevelType w:val="multilevel"/>
    <w:tmpl w:val="2580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0448B"/>
    <w:multiLevelType w:val="hybridMultilevel"/>
    <w:tmpl w:val="70F4C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C37CE"/>
    <w:multiLevelType w:val="multilevel"/>
    <w:tmpl w:val="1E76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B36B0"/>
    <w:multiLevelType w:val="multilevel"/>
    <w:tmpl w:val="640E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B3D76"/>
    <w:multiLevelType w:val="multilevel"/>
    <w:tmpl w:val="12F8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E836B9"/>
    <w:multiLevelType w:val="hybridMultilevel"/>
    <w:tmpl w:val="B50077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24B5C"/>
    <w:multiLevelType w:val="multilevel"/>
    <w:tmpl w:val="9176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76EAF"/>
    <w:multiLevelType w:val="multilevel"/>
    <w:tmpl w:val="FE18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851AC"/>
    <w:multiLevelType w:val="multilevel"/>
    <w:tmpl w:val="E7E4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B5F13"/>
    <w:multiLevelType w:val="multilevel"/>
    <w:tmpl w:val="6FDE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C85A21"/>
    <w:multiLevelType w:val="multilevel"/>
    <w:tmpl w:val="E5E8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522AF"/>
    <w:multiLevelType w:val="multilevel"/>
    <w:tmpl w:val="7A84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32534"/>
    <w:multiLevelType w:val="multilevel"/>
    <w:tmpl w:val="B226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EC7C84"/>
    <w:multiLevelType w:val="multilevel"/>
    <w:tmpl w:val="2992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953418">
    <w:abstractNumId w:val="3"/>
  </w:num>
  <w:num w:numId="2" w16cid:durableId="1127896208">
    <w:abstractNumId w:val="7"/>
  </w:num>
  <w:num w:numId="3" w16cid:durableId="1453596365">
    <w:abstractNumId w:val="1"/>
  </w:num>
  <w:num w:numId="4" w16cid:durableId="929780350">
    <w:abstractNumId w:val="9"/>
  </w:num>
  <w:num w:numId="5" w16cid:durableId="767510007">
    <w:abstractNumId w:val="15"/>
  </w:num>
  <w:num w:numId="6" w16cid:durableId="674576104">
    <w:abstractNumId w:val="10"/>
  </w:num>
  <w:num w:numId="7" w16cid:durableId="732041572">
    <w:abstractNumId w:val="5"/>
  </w:num>
  <w:num w:numId="8" w16cid:durableId="191186961">
    <w:abstractNumId w:val="8"/>
  </w:num>
  <w:num w:numId="9" w16cid:durableId="1575967083">
    <w:abstractNumId w:val="0"/>
  </w:num>
  <w:num w:numId="10" w16cid:durableId="409740437">
    <w:abstractNumId w:val="6"/>
  </w:num>
  <w:num w:numId="11" w16cid:durableId="706568074">
    <w:abstractNumId w:val="4"/>
  </w:num>
  <w:num w:numId="12" w16cid:durableId="702249224">
    <w:abstractNumId w:val="2"/>
  </w:num>
  <w:num w:numId="13" w16cid:durableId="413404930">
    <w:abstractNumId w:val="12"/>
  </w:num>
  <w:num w:numId="14" w16cid:durableId="645934422">
    <w:abstractNumId w:val="14"/>
  </w:num>
  <w:num w:numId="15" w16cid:durableId="1410007415">
    <w:abstractNumId w:val="11"/>
  </w:num>
  <w:num w:numId="16" w16cid:durableId="20539948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E6"/>
    <w:rsid w:val="000E1B83"/>
    <w:rsid w:val="00410609"/>
    <w:rsid w:val="004E1EE6"/>
    <w:rsid w:val="004F44F3"/>
    <w:rsid w:val="00625609"/>
    <w:rsid w:val="00657F67"/>
    <w:rsid w:val="006F1EF6"/>
    <w:rsid w:val="00C11932"/>
    <w:rsid w:val="00E049AE"/>
    <w:rsid w:val="00F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4F80"/>
  <w15:chartTrackingRefBased/>
  <w15:docId w15:val="{7CC59911-929E-46B7-A2A1-2B7BAD6E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0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basitfazi9@gmail.com</dc:creator>
  <cp:keywords/>
  <dc:description/>
  <cp:lastModifiedBy>basitfazi9@gmail.com</cp:lastModifiedBy>
  <cp:revision>4</cp:revision>
  <dcterms:created xsi:type="dcterms:W3CDTF">2024-09-06T12:49:00Z</dcterms:created>
  <dcterms:modified xsi:type="dcterms:W3CDTF">2024-09-06T13:58:00Z</dcterms:modified>
</cp:coreProperties>
</file>