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D3E8A" w14:textId="356656B4" w:rsidR="008D2C03" w:rsidRDefault="002537F9">
      <w:r>
        <w:t xml:space="preserve">Time line for LCD </w:t>
      </w:r>
    </w:p>
    <w:p w14:paraId="0563A55F" w14:textId="42152E34" w:rsidR="002537F9" w:rsidRDefault="002537F9">
      <w:r>
        <w:t xml:space="preserve">When asked on discord we got recommendation from </w:t>
      </w:r>
      <w:proofErr w:type="gramStart"/>
      <w:r>
        <w:t>a</w:t>
      </w:r>
      <w:proofErr w:type="gramEnd"/>
      <w:r>
        <w:t xml:space="preserve"> online user to use </w:t>
      </w:r>
      <w:r>
        <w:br/>
      </w:r>
      <w:hyperlink r:id="rId4" w:history="1">
        <w:r w:rsidRPr="00DC7572">
          <w:rPr>
            <w:rStyle w:val="Hyperlink"/>
          </w:rPr>
          <w:t>https://github.com/blackhack/LCD_I2C</w:t>
        </w:r>
      </w:hyperlink>
      <w:r>
        <w:t xml:space="preserve"> </w:t>
      </w:r>
    </w:p>
    <w:p w14:paraId="705648DE" w14:textId="0744569E" w:rsidR="002537F9" w:rsidRDefault="002537F9">
      <w:r>
        <w:t xml:space="preserve">for LCD working </w:t>
      </w:r>
    </w:p>
    <w:p w14:paraId="2DD0DFCF" w14:textId="20EDF2FA" w:rsidR="002537F9" w:rsidRDefault="00941118">
      <w:r>
        <w:t xml:space="preserve">download the above library </w:t>
      </w:r>
    </w:p>
    <w:p w14:paraId="0699B04A" w14:textId="427295E2" w:rsidR="00941118" w:rsidRDefault="00941118">
      <w:r>
        <w:t xml:space="preserve">you will find </w:t>
      </w:r>
      <w:proofErr w:type="spellStart"/>
      <w:r>
        <w:t>wire.h</w:t>
      </w:r>
      <w:proofErr w:type="spellEnd"/>
      <w:r>
        <w:t xml:space="preserve"> in the extended libraries in the IDE. </w:t>
      </w:r>
    </w:p>
    <w:p w14:paraId="5A651A8C" w14:textId="2A373544" w:rsidR="00941118" w:rsidRDefault="00941118">
      <w:r>
        <w:t xml:space="preserve">PULSE SENSOR is then added in series with the LCD in series. </w:t>
      </w:r>
    </w:p>
    <w:p w14:paraId="4B9C1D09" w14:textId="77777777" w:rsidR="00941118" w:rsidRDefault="00941118"/>
    <w:sectPr w:rsidR="0094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F9"/>
    <w:rsid w:val="00132BC6"/>
    <w:rsid w:val="002537F9"/>
    <w:rsid w:val="00865C83"/>
    <w:rsid w:val="008D2C03"/>
    <w:rsid w:val="0094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6F66"/>
  <w15:chartTrackingRefBased/>
  <w15:docId w15:val="{4A5A76D5-E34D-4013-8B77-654A21C1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ckhack/LCD_I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Nayak (00002418152)</dc:creator>
  <cp:keywords/>
  <dc:description/>
  <cp:lastModifiedBy>Bhavya Nayak (00002418152)</cp:lastModifiedBy>
  <cp:revision>1</cp:revision>
  <dcterms:created xsi:type="dcterms:W3CDTF">2024-05-14T12:53:00Z</dcterms:created>
  <dcterms:modified xsi:type="dcterms:W3CDTF">2024-05-14T13:07:00Z</dcterms:modified>
</cp:coreProperties>
</file>