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 w14:paraId="46787788" w14:textId="21A69BD4" w:rsidR="0094376F" w:rsidRPr="00BE0F96" w:rsidRDefault="0094376F" w:rsidP="0094376F">
      <w:pPr>
        <w:jc w:val="right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</w:rPr>
      </w:r>
      <w:r w:rsidRPr="00BE0F96">
        <w:rPr>
          <w:rFonts w:ascii="Kokila" w:hAnsi="Kokila" w:cs="Kokila"/>
          <w:sz w:val="32"/>
          <w:szCs w:val="32"/>
          <w:cs/>
        </w:rPr>
        <w:t xml:space="preserve">दिनांक </w:t>
      </w:r>
      <w:r w:rsidR="00493001">
        <w:rPr>
          <w:rFonts w:ascii="Kokila" w:hAnsi="Kokila" w:cs="Kokila" w:hint="cs"/>
          <w:sz w:val="32"/>
          <w:szCs w:val="32"/>
          <w:cs/>
        </w:rPr>
        <w:t>२९-०७-</w:t>
      </w:r>
      <w:r>
        <w:rPr>
          <w:rFonts w:ascii="Kokila" w:hAnsi="Kokila" w:cs="Kokila" w:hint="cs"/>
          <w:sz w:val="32"/>
          <w:szCs w:val="32"/>
          <w:cs/>
        </w:rPr>
        <w:t>२०२६</w:t>
      </w:r>
    </w:p>
    <w:p w14:paraId="168E87B5" w14:textId="77777777" w:rsidR="0094376F" w:rsidRPr="00DC6518" w:rsidRDefault="0094376F" w:rsidP="0094376F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74F8E26C" w14:textId="77777777" w:rsidR="0094376F" w:rsidRPr="00BE0F96" w:rsidRDefault="0094376F" w:rsidP="0094376F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0B1347DE" w14:textId="77777777" w:rsidR="0094376F" w:rsidRPr="00BE0F96" w:rsidRDefault="0094376F" w:rsidP="0094376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वैद्यकीय अधिकारी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7DB8C239" w14:textId="77777777" w:rsidR="0094376F" w:rsidRPr="00BE0F96" w:rsidRDefault="0094376F" w:rsidP="0094376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जिल्हा सामान्य रुग्णालय</w:t>
      </w:r>
    </w:p>
    <w:p w14:paraId="33FFF5DA" w14:textId="77777777" w:rsidR="0094376F" w:rsidRPr="00BE0F96" w:rsidRDefault="0094376F" w:rsidP="0094376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7D876A75" w14:textId="34384406" w:rsidR="0094376F" w:rsidRPr="00BE0F96" w:rsidRDefault="0094376F" w:rsidP="0094376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="00493001"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="00493001" w:rsidRPr="00D17482">
        <w:rPr>
          <w:rFonts w:ascii="Kokila" w:hAnsi="Kokila" w:cs="Kokila"/>
          <w:sz w:val="32"/>
          <w:szCs w:val="32"/>
          <w:cs/>
        </w:rPr>
        <w:t>)</w:t>
      </w:r>
      <w:r w:rsidR="00493001" w:rsidRPr="00D17482">
        <w:rPr>
          <w:rFonts w:ascii="Kokila" w:hAnsi="Kokila" w:cs="Kokila"/>
          <w:sz w:val="32"/>
          <w:szCs w:val="32"/>
        </w:rPr>
        <w:t>, 66(d</w:t>
      </w:r>
      <w:r w:rsidR="00493001" w:rsidRPr="00D17482">
        <w:rPr>
          <w:rFonts w:ascii="Kokila" w:hAnsi="Kokila" w:cs="Kokila"/>
          <w:sz w:val="32"/>
          <w:szCs w:val="32"/>
          <w:cs/>
        </w:rPr>
        <w:t xml:space="preserve">) </w:t>
      </w:r>
      <w:r w:rsidR="00493001" w:rsidRPr="00D17482">
        <w:rPr>
          <w:rFonts w:ascii="Kokila" w:hAnsi="Kokila" w:cs="Kokila"/>
          <w:sz w:val="32"/>
          <w:szCs w:val="32"/>
        </w:rPr>
        <w:t>IT Act</w:t>
      </w:r>
      <w:r>
        <w:rPr>
          <w:rFonts w:ascii="Kokila" w:hAnsi="Kokila" w:cs="Kokila"/>
          <w:sz w:val="32"/>
          <w:szCs w:val="32"/>
        </w:rPr>
        <w:t xml:space="preserve"> </w:t>
      </w:r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मधील </w:t>
      </w: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सर्वसाधारण वैद्यकीय तपासणी करणे बाबत</w:t>
      </w:r>
    </w:p>
    <w:p w14:paraId="4F0C0888" w14:textId="77777777" w:rsidR="0094376F" w:rsidRPr="00BE0F96" w:rsidRDefault="0094376F" w:rsidP="0094376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1BB03754" w14:textId="03C56869" w:rsidR="0094376F" w:rsidRDefault="0094376F" w:rsidP="0094376F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="00493001"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="00493001" w:rsidRPr="00D17482">
        <w:rPr>
          <w:rFonts w:ascii="Kokila" w:hAnsi="Kokila" w:cs="Kokila"/>
          <w:sz w:val="32"/>
          <w:szCs w:val="32"/>
          <w:cs/>
        </w:rPr>
        <w:t>)</w:t>
      </w:r>
      <w:r w:rsidR="00493001" w:rsidRPr="00D17482">
        <w:rPr>
          <w:rFonts w:ascii="Kokila" w:hAnsi="Kokila" w:cs="Kokila"/>
          <w:sz w:val="32"/>
          <w:szCs w:val="32"/>
        </w:rPr>
        <w:t>, 66(d</w:t>
      </w:r>
      <w:r w:rsidR="00493001" w:rsidRPr="00D17482">
        <w:rPr>
          <w:rFonts w:ascii="Kokila" w:hAnsi="Kokila" w:cs="Kokila"/>
          <w:sz w:val="32"/>
          <w:szCs w:val="32"/>
          <w:cs/>
        </w:rPr>
        <w:t xml:space="preserve">) </w:t>
      </w:r>
      <w:r w:rsidR="00493001" w:rsidRPr="00D17482">
        <w:rPr>
          <w:rFonts w:ascii="Kokila" w:hAnsi="Kokila" w:cs="Kokila"/>
          <w:sz w:val="32"/>
          <w:szCs w:val="32"/>
        </w:rPr>
        <w:t>IT Act</w:t>
      </w:r>
      <w:r w:rsidR="00A96A96"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मध्ये खालील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अटक </w:t>
      </w:r>
      <w:proofErr w:type="spellStart"/>
      <w:r w:rsidR="00A96A96">
        <w:rPr>
          <w:rFonts w:ascii="Kokila" w:hAnsi="Kokila" w:cs="Kokila" w:hint="cs"/>
          <w:sz w:val="32"/>
          <w:szCs w:val="32"/>
          <w:cs/>
        </w:rPr>
        <w:t>करावयाची</w:t>
      </w:r>
      <w:proofErr w:type="spellEnd"/>
      <w:r w:rsidR="00A96A96"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आहे. </w:t>
      </w:r>
    </w:p>
    <w:p w14:paraId="32A5C595" w14:textId="77777777" w:rsidR="00A96A96" w:rsidRDefault="0094376F" w:rsidP="0094376F">
      <w:pPr>
        <w:spacing w:after="0"/>
        <w:ind w:firstLine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noProof/>
          <w:sz w:val="32"/>
          <w:szCs w:val="32"/>
          <w:cs/>
          <w:lang w:val="en-GB"/>
        </w:rPr>
        <w:t xml:space="preserve">आरोपीचे नाव - </w:t>
      </w:r>
      <w:r w:rsidR="00A96A96" w:rsidRPr="00D17482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="00A96A96"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="00A96A96"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</w:t>
      </w:r>
    </w:p>
    <w:p w14:paraId="524756E6" w14:textId="52B69698" w:rsidR="0094376F" w:rsidRDefault="00F732EC" w:rsidP="0094376F">
      <w:pPr>
        <w:spacing w:after="0"/>
        <w:ind w:firstLine="720"/>
        <w:jc w:val="both"/>
        <w:rPr>
          <w:rFonts w:ascii="Kokila" w:hAnsi="Kokila" w:cs="Kokila"/>
          <w:noProof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/>
          <w:sz w:val="32"/>
          <w:szCs w:val="32"/>
          <w:cs/>
        </w:rPr>
        <w:tab/>
      </w:r>
      <w:r w:rsidR="00A96A96" w:rsidRPr="00D17482">
        <w:rPr>
          <w:rFonts w:ascii="Kokila" w:hAnsi="Kokila" w:cs="Kokila"/>
          <w:sz w:val="32"/>
          <w:szCs w:val="32"/>
          <w:cs/>
        </w:rPr>
        <w:t>पत्ता – हाऊस नं. ७५८</w:t>
      </w:r>
      <w:r w:rsidR="00A96A96" w:rsidRPr="00D17482">
        <w:rPr>
          <w:rFonts w:ascii="Kokila" w:hAnsi="Kokila" w:cs="Kokila"/>
          <w:sz w:val="32"/>
          <w:szCs w:val="32"/>
          <w:lang w:val="en-GB"/>
        </w:rPr>
        <w:t>/</w:t>
      </w:r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</w:t>
      </w:r>
    </w:p>
    <w:p w14:paraId="15DD970A" w14:textId="77777777" w:rsidR="0094376F" w:rsidRPr="00BE0F96" w:rsidRDefault="0094376F" w:rsidP="0094376F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</w:rPr>
        <w:tab/>
      </w:r>
      <w:r w:rsidRPr="00BE0F96">
        <w:rPr>
          <w:rFonts w:ascii="Kokila" w:hAnsi="Kokila" w:cs="Kokila"/>
          <w:sz w:val="32"/>
          <w:szCs w:val="32"/>
          <w:cs/>
        </w:rPr>
        <w:t xml:space="preserve">तरी वरील नमूद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सर्वसाधारण वैद्यकीय तपासणी करून अभिप्राय मिळण्यास विनंती आहे</w:t>
      </w:r>
      <w:r w:rsidRPr="00BE0F96">
        <w:rPr>
          <w:rFonts w:ascii="Kokila" w:hAnsi="Kokila" w:cs="Kokila"/>
          <w:sz w:val="32"/>
          <w:szCs w:val="32"/>
        </w:rPr>
        <w:t xml:space="preserve">. </w:t>
      </w:r>
    </w:p>
    <w:p w14:paraId="70F81A2B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7910E505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182EE555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5A20B2BD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3375D3BA" w14:textId="77777777" w:rsidR="0094376F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3729EB0E" w14:textId="4A4862F5" w:rsidR="004A0CA7" w:rsidRPr="00D17482" w:rsidRDefault="004A0CA7" w:rsidP="0094376F">
      <w:pPr>
        <w:rPr>
          <w:rFonts w:ascii="Kokila" w:hAnsi="Kokila" w:cs="Kokila"/>
          <w:sz w:val="32"/>
          <w:szCs w:val="32"/>
          <w:cs/>
        </w:rPr>
      </w:pPr>
    </w:p>
    <w:sectPr w:rsidR="00576CDE" w:rsidSect="008A6F5F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A3A06" w14:textId="77777777" w:rsidR="00AD5D86" w:rsidRDefault="00AD5D86" w:rsidP="004A0CA7">
      <w:pPr>
        <w:spacing w:after="0" w:line="240" w:lineRule="auto"/>
      </w:pPr>
      <w:r>
        <w:separator/>
      </w:r>
    </w:p>
  </w:endnote>
  <w:endnote w:type="continuationSeparator" w:id="0">
    <w:p w14:paraId="7E238EB3" w14:textId="77777777" w:rsidR="00AD5D86" w:rsidRDefault="00AD5D86" w:rsidP="004A0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56FED" w14:textId="77777777" w:rsidR="00AD5D86" w:rsidRDefault="00AD5D86" w:rsidP="004A0CA7">
      <w:pPr>
        <w:spacing w:after="0" w:line="240" w:lineRule="auto"/>
      </w:pPr>
      <w:r>
        <w:separator/>
      </w:r>
    </w:p>
  </w:footnote>
  <w:footnote w:type="continuationSeparator" w:id="0">
    <w:p w14:paraId="2051B2A7" w14:textId="77777777" w:rsidR="00AD5D86" w:rsidRDefault="00AD5D86" w:rsidP="004A0C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9D"/>
    <w:rsid w:val="00011F3F"/>
    <w:rsid w:val="0005322B"/>
    <w:rsid w:val="001B5080"/>
    <w:rsid w:val="001E1329"/>
    <w:rsid w:val="001E5634"/>
    <w:rsid w:val="00245A3A"/>
    <w:rsid w:val="002F5085"/>
    <w:rsid w:val="003463E4"/>
    <w:rsid w:val="00356DD6"/>
    <w:rsid w:val="003C53D7"/>
    <w:rsid w:val="00493001"/>
    <w:rsid w:val="004A0CA7"/>
    <w:rsid w:val="00576CDE"/>
    <w:rsid w:val="00686EDD"/>
    <w:rsid w:val="006B6B68"/>
    <w:rsid w:val="00716917"/>
    <w:rsid w:val="00805A65"/>
    <w:rsid w:val="00834450"/>
    <w:rsid w:val="008B7392"/>
    <w:rsid w:val="008F609D"/>
    <w:rsid w:val="0094376F"/>
    <w:rsid w:val="009B7AF9"/>
    <w:rsid w:val="00A67B43"/>
    <w:rsid w:val="00A96A96"/>
    <w:rsid w:val="00AD5D86"/>
    <w:rsid w:val="00B20AD1"/>
    <w:rsid w:val="00B27FA8"/>
    <w:rsid w:val="00BF6955"/>
    <w:rsid w:val="00C2684A"/>
    <w:rsid w:val="00CC156E"/>
    <w:rsid w:val="00CE73A5"/>
    <w:rsid w:val="00D17482"/>
    <w:rsid w:val="00D45740"/>
    <w:rsid w:val="00D53876"/>
    <w:rsid w:val="00DC5808"/>
    <w:rsid w:val="00DE76D7"/>
    <w:rsid w:val="00E859C5"/>
    <w:rsid w:val="00E95589"/>
    <w:rsid w:val="00F3417D"/>
    <w:rsid w:val="00F41B5A"/>
    <w:rsid w:val="00F515FA"/>
    <w:rsid w:val="00F5180C"/>
    <w:rsid w:val="00F732EC"/>
    <w:rsid w:val="00FA2B3F"/>
    <w:rsid w:val="00FD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F56BB"/>
  <w15:chartTrackingRefBased/>
  <w15:docId w15:val="{AD8A6C6F-2676-4280-8469-9DBBBFD0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A65"/>
  </w:style>
  <w:style w:type="paragraph" w:styleId="Heading1">
    <w:name w:val="heading 1"/>
    <w:basedOn w:val="Normal"/>
    <w:next w:val="Normal"/>
    <w:link w:val="Heading1Char"/>
    <w:uiPriority w:val="9"/>
    <w:qFormat/>
    <w:rsid w:val="008F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9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9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9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60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60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CA7"/>
  </w:style>
  <w:style w:type="paragraph" w:styleId="Footer">
    <w:name w:val="footer"/>
    <w:basedOn w:val="Normal"/>
    <w:link w:val="FooterChar"/>
    <w:uiPriority w:val="99"/>
    <w:unhideWhenUsed/>
    <w:rsid w:val="004A0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20</cp:revision>
  <dcterms:created xsi:type="dcterms:W3CDTF">2026-07-29T06:32:00Z</dcterms:created>
  <dcterms:modified xsi:type="dcterms:W3CDTF">2026-07-29T07:24:00Z</dcterms:modified>
</cp:coreProperties>
</file>