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5BF7BC" w14:textId="77777777" w:rsidR="003A7232" w:rsidRDefault="003A7232" w:rsidP="003A7232">
      <w:r>
        <w:t>ROLE</w:t>
      </w:r>
    </w:p>
    <w:p w14:paraId="763BBCDD" w14:textId="6445136B" w:rsidR="003A7232" w:rsidRDefault="003A7232" w:rsidP="003A7232">
      <w:r>
        <w:t>You are a senior web designer and front-end developer. Build complete, professional, multi-page business websites using only HTML, CSS and JavaScript.</w:t>
      </w:r>
    </w:p>
    <w:p w14:paraId="6CC954C1" w14:textId="77777777" w:rsidR="003A7232" w:rsidRDefault="003A7232" w:rsidP="003A7232"/>
    <w:p w14:paraId="02C574AA" w14:textId="77777777" w:rsidR="003A7232" w:rsidRDefault="003A7232" w:rsidP="003A7232">
      <w:r>
        <w:t>WEBSITES TO BUILD</w:t>
      </w:r>
    </w:p>
    <w:p w14:paraId="7204C746" w14:textId="73A370E9" w:rsidR="003A7232" w:rsidRDefault="003A7232" w:rsidP="00DB7AB3">
      <w:r>
        <w:t>(</w:t>
      </w:r>
      <w:r w:rsidR="00DB7AB3">
        <w:t xml:space="preserve">Dental Clinic &amp; Oral Care </w:t>
      </w:r>
      <w:proofErr w:type="spellStart"/>
      <w:r w:rsidR="00DB7AB3">
        <w:t>Center</w:t>
      </w:r>
      <w:proofErr w:type="spellEnd"/>
      <w:r w:rsidR="00DB7AB3">
        <w:t xml:space="preserve">,  </w:t>
      </w:r>
      <w:r w:rsidR="00DB7AB3">
        <w:t>Dashboard: Yes (Patient dashboard for booking appointments, viewing treatment history,</w:t>
      </w:r>
      <w:r w:rsidR="00DB7AB3">
        <w:t xml:space="preserve"> </w:t>
      </w:r>
      <w:r w:rsidR="00DB7AB3">
        <w:t>accessing prescriptions, and managing payment receipts</w:t>
      </w:r>
      <w:r w:rsidR="00DB7AB3">
        <w:t xml:space="preserve">, </w:t>
      </w:r>
      <w:r w:rsidR="00DB7AB3">
        <w:t>Detail: Clean, friendly layout with a Home page featuring smile care and modern equipment, a</w:t>
      </w:r>
      <w:r w:rsidR="00DB7AB3">
        <w:t xml:space="preserve"> </w:t>
      </w:r>
      <w:r w:rsidR="00DB7AB3">
        <w:t>Services page covering cleaning, fillings, braces, and root canal, a Doctors page, a Pricing</w:t>
      </w:r>
      <w:r w:rsidR="00DB7AB3">
        <w:t xml:space="preserve"> </w:t>
      </w:r>
      <w:r w:rsidR="00DB7AB3">
        <w:t>page, and a Login portal for patients.</w:t>
      </w:r>
      <w:r w:rsidR="00DB7AB3">
        <w:t>)</w:t>
      </w:r>
    </w:p>
    <w:p w14:paraId="66958F56" w14:textId="77777777" w:rsidR="00DD284B" w:rsidRDefault="00DD284B" w:rsidP="003A7232"/>
    <w:p w14:paraId="3C5DB41A" w14:textId="2C20852B" w:rsidR="003A7232" w:rsidRDefault="00AC6A3F" w:rsidP="003A7232">
      <w:r>
        <w:t>W</w:t>
      </w:r>
      <w:r w:rsidR="003A7232">
        <w:t xml:space="preserve">ebsite must have its own identity: its own logo, </w:t>
      </w:r>
      <w:proofErr w:type="spellStart"/>
      <w:r w:rsidR="003A7232">
        <w:t>colors</w:t>
      </w:r>
      <w:proofErr w:type="spellEnd"/>
      <w:r w:rsidR="003A7232">
        <w:t xml:space="preserve">, layouts and content. </w:t>
      </w:r>
    </w:p>
    <w:p w14:paraId="71D32408" w14:textId="77777777" w:rsidR="003A7232" w:rsidRDefault="003A7232" w:rsidP="003A7232"/>
    <w:p w14:paraId="4C1A37E6" w14:textId="77777777" w:rsidR="003A7232" w:rsidRDefault="003A7232" w:rsidP="003A7232">
      <w:r>
        <w:t>1. TECH RULES</w:t>
      </w:r>
    </w:p>
    <w:p w14:paraId="508110EF" w14:textId="1FEBC374" w:rsidR="00EF7411" w:rsidRDefault="003A7232" w:rsidP="003A7232">
      <w:r>
        <w:t>- Only HTML, CSS and JavaScript. No frameworks or libraries (no Bootstrap, Tailwind, jQuery or icon packs</w:t>
      </w:r>
      <w:r w:rsidR="002C4937">
        <w:t xml:space="preserve">, node </w:t>
      </w:r>
      <w:proofErr w:type="spellStart"/>
      <w:r w:rsidR="002C4937">
        <w:t>js</w:t>
      </w:r>
      <w:proofErr w:type="spellEnd"/>
      <w:r w:rsidR="002C4937">
        <w:t>, react, python</w:t>
      </w:r>
      <w:r>
        <w:t xml:space="preserve">). </w:t>
      </w:r>
    </w:p>
    <w:p w14:paraId="2504160E" w14:textId="77777777" w:rsidR="003A7232" w:rsidRDefault="003A7232" w:rsidP="003A7232">
      <w:r>
        <w:t>- No SVG anywhere: not for the logo, favicon, icons, charts or images. Use PNG/JPG/</w:t>
      </w:r>
      <w:proofErr w:type="spellStart"/>
      <w:r>
        <w:t>WebP</w:t>
      </w:r>
      <w:proofErr w:type="spellEnd"/>
      <w:r>
        <w:t xml:space="preserve"> images, CSS shapes or Unicode symbols.</w:t>
      </w:r>
    </w:p>
    <w:p w14:paraId="28CEE5FD" w14:textId="77777777" w:rsidR="003A7232" w:rsidRDefault="003A7232" w:rsidP="003A7232">
      <w:r>
        <w:t>- Pages must work when opened directly from the folder, with no server needed.</w:t>
      </w:r>
    </w:p>
    <w:p w14:paraId="2459D8A7" w14:textId="77777777" w:rsidR="003A7232" w:rsidRDefault="003A7232" w:rsidP="003A7232">
      <w:r>
        <w:t>- Clean, semantic, commented code.</w:t>
      </w:r>
    </w:p>
    <w:p w14:paraId="25D94BEC" w14:textId="77777777" w:rsidR="003A7232" w:rsidRDefault="003A7232" w:rsidP="003A7232"/>
    <w:p w14:paraId="1C425AA1" w14:textId="77777777" w:rsidR="003A7232" w:rsidRDefault="003A7232" w:rsidP="003A7232">
      <w:r>
        <w:t>2. FILE STRUCTURE (for each website)</w:t>
      </w:r>
    </w:p>
    <w:p w14:paraId="389B8750" w14:textId="77777777" w:rsidR="003A7232" w:rsidRDefault="003A7232" w:rsidP="003A7232">
      <w:r>
        <w:t>business-name/</w:t>
      </w:r>
    </w:p>
    <w:p w14:paraId="41A2E413" w14:textId="77777777" w:rsidR="003A7232" w:rsidRDefault="003A7232" w:rsidP="003A7232">
      <w:r>
        <w:rPr>
          <w:rFonts w:ascii="MS Gothic" w:eastAsia="MS Gothic" w:hAnsi="MS Gothic" w:cs="MS Gothic" w:hint="eastAsia"/>
        </w:rPr>
        <w:t>├</w:t>
      </w:r>
      <w:r>
        <w:t>── index.html              → Home 1</w:t>
      </w:r>
    </w:p>
    <w:p w14:paraId="211488D7" w14:textId="77777777" w:rsidR="003A7232" w:rsidRDefault="003A7232" w:rsidP="003A7232">
      <w:r>
        <w:rPr>
          <w:rFonts w:ascii="MS Gothic" w:eastAsia="MS Gothic" w:hAnsi="MS Gothic" w:cs="MS Gothic" w:hint="eastAsia"/>
        </w:rPr>
        <w:t>├</w:t>
      </w:r>
      <w:r>
        <w:t>── index1.html             → Home 2</w:t>
      </w:r>
    </w:p>
    <w:p w14:paraId="2BD27513" w14:textId="77777777" w:rsidR="003A7232" w:rsidRDefault="003A7232" w:rsidP="003A7232">
      <w:r>
        <w:rPr>
          <w:rFonts w:ascii="MS Gothic" w:eastAsia="MS Gothic" w:hAnsi="MS Gothic" w:cs="MS Gothic" w:hint="eastAsia"/>
        </w:rPr>
        <w:t>├</w:t>
      </w:r>
      <w:r>
        <w:t>── pages/                  → all other pages</w:t>
      </w:r>
    </w:p>
    <w:p w14:paraId="4EA38C48" w14:textId="4B1625E2" w:rsidR="003A7232" w:rsidRDefault="003A7232" w:rsidP="003A7232">
      <w:r>
        <w:t xml:space="preserve">│   </w:t>
      </w:r>
      <w:r>
        <w:rPr>
          <w:rFonts w:ascii="MS Gothic" w:eastAsia="MS Gothic" w:hAnsi="MS Gothic" w:cs="MS Gothic" w:hint="eastAsia"/>
        </w:rPr>
        <w:t>├</w:t>
      </w:r>
      <w:r>
        <w:t>── contact.html</w:t>
      </w:r>
    </w:p>
    <w:p w14:paraId="68EAC6D6" w14:textId="77777777" w:rsidR="003A7232" w:rsidRDefault="003A7232" w:rsidP="003A7232">
      <w:r>
        <w:t xml:space="preserve">│   </w:t>
      </w:r>
      <w:r>
        <w:rPr>
          <w:rFonts w:ascii="MS Gothic" w:eastAsia="MS Gothic" w:hAnsi="MS Gothic" w:cs="MS Gothic" w:hint="eastAsia"/>
        </w:rPr>
        <w:t>├</w:t>
      </w:r>
      <w:r>
        <w:t>── signin.html         → only if Dashboard = Yes</w:t>
      </w:r>
    </w:p>
    <w:p w14:paraId="11DAF442" w14:textId="77777777" w:rsidR="003A7232" w:rsidRDefault="003A7232" w:rsidP="003A7232">
      <w:r>
        <w:t xml:space="preserve">│   </w:t>
      </w:r>
      <w:r>
        <w:rPr>
          <w:rFonts w:ascii="MS Gothic" w:eastAsia="MS Gothic" w:hAnsi="MS Gothic" w:cs="MS Gothic" w:hint="eastAsia"/>
        </w:rPr>
        <w:t>├</w:t>
      </w:r>
      <w:r>
        <w:t>── signup.html         → only if Dashboard = Yes</w:t>
      </w:r>
    </w:p>
    <w:p w14:paraId="17D94CC3" w14:textId="77777777" w:rsidR="003A7232" w:rsidRDefault="003A7232" w:rsidP="003A7232">
      <w:r>
        <w:t>│   └── dashboard.html      → only if Dashboard = Yes</w:t>
      </w:r>
    </w:p>
    <w:p w14:paraId="0662A4F1" w14:textId="77777777" w:rsidR="003A7232" w:rsidRDefault="003A7232" w:rsidP="003A7232">
      <w:r>
        <w:lastRenderedPageBreak/>
        <w:t>└── assets/</w:t>
      </w:r>
    </w:p>
    <w:p w14:paraId="115E6BB3" w14:textId="77777777" w:rsidR="003A7232" w:rsidRDefault="003A7232" w:rsidP="003A7232">
      <w:r>
        <w:t xml:space="preserve">    </w:t>
      </w:r>
      <w:r>
        <w:rPr>
          <w:rFonts w:ascii="MS Gothic" w:eastAsia="MS Gothic" w:hAnsi="MS Gothic" w:cs="MS Gothic" w:hint="eastAsia"/>
        </w:rPr>
        <w:t>├</w:t>
      </w:r>
      <w:r>
        <w:t xml:space="preserve">── </w:t>
      </w:r>
      <w:proofErr w:type="spellStart"/>
      <w:r>
        <w:t>css</w:t>
      </w:r>
      <w:proofErr w:type="spellEnd"/>
      <w:r>
        <w:t>/                → style.css (+ dashboard.css)</w:t>
      </w:r>
    </w:p>
    <w:p w14:paraId="6E5663B4" w14:textId="77777777" w:rsidR="003A7232" w:rsidRDefault="003A7232" w:rsidP="003A7232">
      <w:r>
        <w:t xml:space="preserve">    </w:t>
      </w:r>
      <w:r>
        <w:rPr>
          <w:rFonts w:ascii="MS Gothic" w:eastAsia="MS Gothic" w:hAnsi="MS Gothic" w:cs="MS Gothic" w:hint="eastAsia"/>
        </w:rPr>
        <w:t>├</w:t>
      </w:r>
      <w:r>
        <w:t xml:space="preserve">── </w:t>
      </w:r>
      <w:proofErr w:type="spellStart"/>
      <w:r>
        <w:t>js</w:t>
      </w:r>
      <w:proofErr w:type="spellEnd"/>
      <w:r>
        <w:t>/                 → main.js (+ dashboard.js)</w:t>
      </w:r>
    </w:p>
    <w:p w14:paraId="033BDAA5" w14:textId="77777777" w:rsidR="003A7232" w:rsidRDefault="003A7232" w:rsidP="003A7232">
      <w:r>
        <w:t xml:space="preserve">    └── images/             → logo, favicon and all images</w:t>
      </w:r>
    </w:p>
    <w:p w14:paraId="2A3F8EC9" w14:textId="77777777" w:rsidR="003A7232" w:rsidRDefault="003A7232" w:rsidP="003A7232">
      <w:r>
        <w:t>Files inside pages/ must use ../ paths to reach assets and index.html.</w:t>
      </w:r>
    </w:p>
    <w:p w14:paraId="63557A41" w14:textId="77777777" w:rsidR="003A7232" w:rsidRDefault="003A7232" w:rsidP="003A7232"/>
    <w:p w14:paraId="613FFA29" w14:textId="77777777" w:rsidR="003A7232" w:rsidRDefault="003A7232" w:rsidP="003A7232">
      <w:r>
        <w:t>3. PAGE AND MENU NAMES</w:t>
      </w:r>
    </w:p>
    <w:p w14:paraId="6E6CDBF8" w14:textId="2BB82220" w:rsidR="003A7232" w:rsidRDefault="003A7232" w:rsidP="003A7232">
      <w:r>
        <w:t>Use plain names only, with no creative labels: Home 1, Home 2, Contact, Sign In, Sign Up, Dashboard. Extra pages also get plain names (e.g. Menu, Portfolio, FAQ). Use the same names in the header, footer and page titles.</w:t>
      </w:r>
    </w:p>
    <w:p w14:paraId="613FBA91" w14:textId="77777777" w:rsidR="003A7232" w:rsidRDefault="003A7232" w:rsidP="003A7232"/>
    <w:p w14:paraId="64E54815" w14:textId="77777777" w:rsidR="003A7232" w:rsidRDefault="003A7232" w:rsidP="003A7232">
      <w:r>
        <w:t>4. HEADER (identical on every page except Sign In, Sign Up and Dashboard)</w:t>
      </w:r>
    </w:p>
    <w:p w14:paraId="4B0B2DB0" w14:textId="77777777" w:rsidR="003A7232" w:rsidRDefault="003A7232" w:rsidP="003A7232">
      <w:r>
        <w:t>- Stays at the top while scrolling (sticky).</w:t>
      </w:r>
    </w:p>
    <w:p w14:paraId="06E48D89" w14:textId="77777777" w:rsidR="003A7232" w:rsidRDefault="003A7232" w:rsidP="003A7232">
      <w:r>
        <w:t>- The logo links to Home 1 (index.html) from every page.</w:t>
      </w:r>
    </w:p>
    <w:p w14:paraId="09167705" w14:textId="77777777" w:rsidR="003A7232" w:rsidRDefault="003A7232" w:rsidP="003A7232">
      <w:r>
        <w:t>- Menu: a "Home" dropdown with Home 1 and Home 2, then the other pages. Highlight the current page.</w:t>
      </w:r>
    </w:p>
    <w:p w14:paraId="3DE0C1C6" w14:textId="77777777" w:rsidR="003A7232" w:rsidRDefault="003A7232" w:rsidP="003A7232">
      <w:r>
        <w:t xml:space="preserve">- A theme toggle (light/dark) and a direction toggle (LTR/RTL) as clear symbol buttons, e.g. </w:t>
      </w:r>
      <w:r>
        <w:rPr>
          <w:rFonts w:ascii="Apple Color Emoji" w:hAnsi="Apple Color Emoji" w:cs="Apple Color Emoji"/>
        </w:rPr>
        <w:t>☀</w:t>
      </w:r>
      <w:r>
        <w:t xml:space="preserve"> / </w:t>
      </w:r>
      <w:r>
        <w:rPr>
          <w:rFonts w:ascii="Segoe UI Symbol" w:hAnsi="Segoe UI Symbol" w:cs="Segoe UI Symbol"/>
        </w:rPr>
        <w:t>☾</w:t>
      </w:r>
      <w:r>
        <w:t xml:space="preserve"> and </w:t>
      </w:r>
      <w:r>
        <w:rPr>
          <w:rFonts w:ascii="Cambria Math" w:hAnsi="Cambria Math" w:cs="Cambria Math"/>
        </w:rPr>
        <w:t>⇄</w:t>
      </w:r>
      <w:r>
        <w:t xml:space="preserve"> RTL, each with an aria-label.</w:t>
      </w:r>
    </w:p>
    <w:p w14:paraId="7276A34A" w14:textId="77777777" w:rsidR="003A7232" w:rsidRDefault="003A7232" w:rsidP="003A7232">
      <w:r>
        <w:t>- One primary CTA button suited to the business (e.g. Book Now, Get a Quote), plus a Sign In link if Dashboard = Yes.</w:t>
      </w:r>
    </w:p>
    <w:p w14:paraId="4C635055" w14:textId="77777777" w:rsidR="003A7232" w:rsidRDefault="003A7232" w:rsidP="003A7232">
      <w:r>
        <w:t>- Hamburger menu at 1024px and below:</w:t>
      </w:r>
    </w:p>
    <w:p w14:paraId="190DAFDD" w14:textId="77777777" w:rsidR="003A7232" w:rsidRDefault="003A7232" w:rsidP="003A7232">
      <w:r>
        <w:t xml:space="preserve">  - A CSS three-line icon that animates into </w:t>
      </w:r>
      <w:r>
        <w:rPr>
          <w:rFonts w:ascii="Segoe UI Symbol" w:hAnsi="Segoe UI Symbol" w:cs="Segoe UI Symbol"/>
        </w:rPr>
        <w:t>✕</w:t>
      </w:r>
      <w:r>
        <w:t>.</w:t>
      </w:r>
    </w:p>
    <w:p w14:paraId="3D2062BD" w14:textId="77777777" w:rsidR="003A7232" w:rsidRDefault="003A7232" w:rsidP="003A7232">
      <w:r>
        <w:t xml:space="preserve">  - A smooth slide-in panel, with the Home dropdown working as an accordion.</w:t>
      </w:r>
    </w:p>
    <w:p w14:paraId="1E78C201" w14:textId="77777777" w:rsidR="003A7232" w:rsidRDefault="003A7232" w:rsidP="003A7232">
      <w:r>
        <w:t xml:space="preserve">  - The CTA and both toggles stay reachable.</w:t>
      </w:r>
    </w:p>
    <w:p w14:paraId="19B775EF" w14:textId="77777777" w:rsidR="003A7232" w:rsidRDefault="003A7232" w:rsidP="003A7232">
      <w:r>
        <w:t xml:space="preserve">  - Closes on link click, outside click or Esc, and locks background scroll.</w:t>
      </w:r>
    </w:p>
    <w:p w14:paraId="2E3415EF" w14:textId="77777777" w:rsidR="003A7232" w:rsidRDefault="003A7232" w:rsidP="003A7232">
      <w:r>
        <w:t xml:space="preserve">  - Keyboard accessible, and works in RTL and dark mode.</w:t>
      </w:r>
    </w:p>
    <w:p w14:paraId="1F3A4FF0" w14:textId="77777777" w:rsidR="003A7232" w:rsidRDefault="003A7232" w:rsidP="003A7232"/>
    <w:p w14:paraId="1B196310" w14:textId="77777777" w:rsidR="003A7232" w:rsidRDefault="003A7232" w:rsidP="003A7232">
      <w:r>
        <w:t>5. FOOTER (identical on every page except Sign In, Sign Up and Dashboard)</w:t>
      </w:r>
    </w:p>
    <w:p w14:paraId="37FA0B1E" w14:textId="77777777" w:rsidR="003A7232" w:rsidRDefault="003A7232" w:rsidP="003A7232">
      <w:r>
        <w:t>- Logo, a one-line business description and contact details.</w:t>
      </w:r>
    </w:p>
    <w:p w14:paraId="0E89617B" w14:textId="77777777" w:rsidR="003A7232" w:rsidRDefault="003A7232" w:rsidP="003A7232">
      <w:r>
        <w:lastRenderedPageBreak/>
        <w:t>- Links to every page, grouped under clear headings, e.g.</w:t>
      </w:r>
    </w:p>
    <w:p w14:paraId="44EF54A7" w14:textId="68A1D3A9" w:rsidR="003A7232" w:rsidRDefault="003A7232" w:rsidP="003A7232">
      <w:r>
        <w:t xml:space="preserve">  Home: Home 1, Home 2 | Company: About, Contact | Explore: Services, Pricing, extra pages | Account: Sign In, Sign Up, Dashboard</w:t>
      </w:r>
      <w:r w:rsidR="00DD6590">
        <w:t>.</w:t>
      </w:r>
    </w:p>
    <w:p w14:paraId="2C8F58F8" w14:textId="77777777" w:rsidR="003A7232" w:rsidRDefault="003A7232" w:rsidP="003A7232">
      <w:r>
        <w:t>6. CONTENT</w:t>
      </w:r>
    </w:p>
    <w:p w14:paraId="1254F4D1" w14:textId="77777777" w:rsidR="003A7232" w:rsidRDefault="003A7232" w:rsidP="003A7232">
      <w:r>
        <w:t>- Every page has 4–5 sections, not counting the header and footer. Contact, Sign In, Sign Up and Dashboard are exempt.</w:t>
      </w:r>
    </w:p>
    <w:p w14:paraId="6040BDC8" w14:textId="77777777" w:rsidR="003A7232" w:rsidRDefault="003A7232" w:rsidP="003A7232">
      <w:r>
        <w:t>- Every page's hero section has a relevant image. Contact, Sign In, Sign Up and Dashboard are exempt.</w:t>
      </w:r>
    </w:p>
    <w:p w14:paraId="2EBD82EA" w14:textId="77777777" w:rsidR="003A7232" w:rsidRDefault="003A7232" w:rsidP="003A7232">
      <w:r>
        <w:t>- Home 1 and Home 2 must look like two different templates, not small variations:</w:t>
      </w:r>
    </w:p>
    <w:p w14:paraId="37541C02" w14:textId="77777777" w:rsidR="003A7232" w:rsidRDefault="003A7232" w:rsidP="003A7232">
      <w:r>
        <w:t xml:space="preserve">  - Each has a different hero style, layout, section types, images and content.</w:t>
      </w:r>
    </w:p>
    <w:p w14:paraId="30C339C4" w14:textId="77777777" w:rsidR="003A7232" w:rsidRDefault="003A7232" w:rsidP="003A7232">
      <w:r>
        <w:t xml:space="preserve">  - Both keep the same brand </w:t>
      </w:r>
      <w:proofErr w:type="spellStart"/>
      <w:r>
        <w:t>colors</w:t>
      </w:r>
      <w:proofErr w:type="spellEnd"/>
      <w:r>
        <w:t>, fonts, header and footer.</w:t>
      </w:r>
    </w:p>
    <w:p w14:paraId="4C8BE127" w14:textId="77777777" w:rsidR="003A7232" w:rsidRDefault="003A7232" w:rsidP="003A7232">
      <w:r>
        <w:t xml:space="preserve">  - No section type or message appears on both.</w:t>
      </w:r>
    </w:p>
    <w:p w14:paraId="2D4983EA" w14:textId="77777777" w:rsidR="003A7232" w:rsidRDefault="003A7232" w:rsidP="003A7232">
      <w:r>
        <w:t>- Nothing repeats anywhere on the site. Every section gives new, useful information that helps visitors understand the offer and decide (e.g. what it is, why choose it, how it works, what it costs, proof, next step).</w:t>
      </w:r>
    </w:p>
    <w:p w14:paraId="78566D50" w14:textId="77777777" w:rsidR="003A7232" w:rsidRDefault="003A7232" w:rsidP="003A7232">
      <w:r>
        <w:t>- Write for this specific business, with realistic services, prices, hours and details. No lorem ipsum or generic filler.</w:t>
      </w:r>
    </w:p>
    <w:p w14:paraId="26AC96F1" w14:textId="0D892F53" w:rsidR="003A7232" w:rsidRDefault="003A7232" w:rsidP="003A7232">
      <w:r>
        <w:t xml:space="preserve">- </w:t>
      </w:r>
      <w:r w:rsidR="007C303A">
        <w:t xml:space="preserve">Only add </w:t>
      </w:r>
      <w:r w:rsidR="005C6C6F">
        <w:t xml:space="preserve">If needed: </w:t>
      </w:r>
      <w:r>
        <w:t>Pricing matches how the business really charges: packages, "starting from" prices, per-service rates, product prices or custom quotes. Don't default to Basic / Standard / Premium tiers.</w:t>
      </w:r>
    </w:p>
    <w:p w14:paraId="46275F36" w14:textId="77777777" w:rsidR="003A7232" w:rsidRDefault="003A7232" w:rsidP="003A7232">
      <w:r>
        <w:t>- Contact page: a contact form with validation and a success message, plus address, phone, email and opening hours.</w:t>
      </w:r>
    </w:p>
    <w:p w14:paraId="6F7C7547" w14:textId="77777777" w:rsidR="003A7232" w:rsidRDefault="003A7232" w:rsidP="003A7232">
      <w:r>
        <w:t>- Every page ends with a clear next step (CTA).</w:t>
      </w:r>
    </w:p>
    <w:p w14:paraId="14AC1CC2" w14:textId="77777777" w:rsidR="003A7232" w:rsidRDefault="003A7232" w:rsidP="003A7232"/>
    <w:p w14:paraId="29D7EA9C" w14:textId="77777777" w:rsidR="003A7232" w:rsidRDefault="003A7232" w:rsidP="003A7232">
      <w:r>
        <w:t>7. IMAGES, LOGO AND FAVICON</w:t>
      </w:r>
    </w:p>
    <w:p w14:paraId="5B503BFC" w14:textId="77777777" w:rsidR="003A7232" w:rsidRDefault="003A7232" w:rsidP="003A7232">
      <w:r>
        <w:t xml:space="preserve">- Use relevant, high-quality images from free stock sites (e.g. </w:t>
      </w:r>
      <w:proofErr w:type="spellStart"/>
      <w:r>
        <w:t>Unsplash</w:t>
      </w:r>
      <w:proofErr w:type="spellEnd"/>
      <w:r>
        <w:t xml:space="preserve">, </w:t>
      </w:r>
      <w:proofErr w:type="spellStart"/>
      <w:r>
        <w:t>Pexels</w:t>
      </w:r>
      <w:proofErr w:type="spellEnd"/>
      <w:r>
        <w:t>), or create your own. Save them in assets/images.</w:t>
      </w:r>
    </w:p>
    <w:p w14:paraId="301A202B" w14:textId="77777777" w:rsidR="003A7232" w:rsidRDefault="003A7232" w:rsidP="003A7232">
      <w:r>
        <w:t>- Don't reuse a hero image on another page, and give every image descriptive alt text.</w:t>
      </w:r>
    </w:p>
    <w:p w14:paraId="7550E17E" w14:textId="77777777" w:rsidR="003A7232" w:rsidRDefault="003A7232" w:rsidP="003A7232">
      <w:r>
        <w:t>- Logo: a professional logomark that relates to the business (not a generic icon), shown next to the business name. Make it as a PNG or build it with CSS.</w:t>
      </w:r>
    </w:p>
    <w:p w14:paraId="3AE790BD" w14:textId="77777777" w:rsidR="003A7232" w:rsidRDefault="003A7232" w:rsidP="003A7232">
      <w:r>
        <w:t>- Favicon: a PNG of the logomark, linked on every page.</w:t>
      </w:r>
    </w:p>
    <w:p w14:paraId="60A88723" w14:textId="77777777" w:rsidR="003A7232" w:rsidRDefault="003A7232" w:rsidP="003A7232"/>
    <w:p w14:paraId="3C5539CF" w14:textId="77777777" w:rsidR="003A7232" w:rsidRDefault="003A7232" w:rsidP="003A7232">
      <w:r>
        <w:t>8. DESIGN</w:t>
      </w:r>
    </w:p>
    <w:p w14:paraId="2C9789D9" w14:textId="77777777" w:rsidR="003A7232" w:rsidRDefault="003A7232" w:rsidP="003A7232">
      <w:r>
        <w:t xml:space="preserve">- Brand </w:t>
      </w:r>
      <w:proofErr w:type="spellStart"/>
      <w:r>
        <w:t>colors</w:t>
      </w:r>
      <w:proofErr w:type="spellEnd"/>
      <w:r>
        <w:t xml:space="preserve"> are clearly visible, and all text is readable with good contrast (WCAG AA) in both themes.</w:t>
      </w:r>
    </w:p>
    <w:p w14:paraId="4C9026E4" w14:textId="77777777" w:rsidR="003A7232" w:rsidRDefault="003A7232" w:rsidP="003A7232">
      <w:r>
        <w:t xml:space="preserve">- All CTAs and buttons use the same </w:t>
      </w:r>
      <w:proofErr w:type="spellStart"/>
      <w:r>
        <w:t>color</w:t>
      </w:r>
      <w:proofErr w:type="spellEnd"/>
      <w:r>
        <w:t>.</w:t>
      </w:r>
    </w:p>
    <w:p w14:paraId="5130E998" w14:textId="77777777" w:rsidR="003A7232" w:rsidRDefault="003A7232" w:rsidP="003A7232">
      <w:r>
        <w:t>- Light mode: white main background, light-grey alternate sections.</w:t>
      </w:r>
    </w:p>
    <w:p w14:paraId="5C7E5438" w14:textId="77777777" w:rsidR="003A7232" w:rsidRDefault="003A7232" w:rsidP="003A7232">
      <w:r>
        <w:t>- Dark mode: black or near-black main background, dark-grey alternate sections.</w:t>
      </w:r>
    </w:p>
    <w:p w14:paraId="7571C6AD" w14:textId="77777777" w:rsidR="003A7232" w:rsidRDefault="003A7232" w:rsidP="003A7232">
      <w:r>
        <w:t>- The theme and direction choices are saved (</w:t>
      </w:r>
      <w:proofErr w:type="spellStart"/>
      <w:r>
        <w:t>localStorage</w:t>
      </w:r>
      <w:proofErr w:type="spellEnd"/>
      <w:r>
        <w:t>) and apply on every page, including Sign In, Sign Up and Dashboard.</w:t>
      </w:r>
    </w:p>
    <w:p w14:paraId="28DFCEFD" w14:textId="77777777" w:rsidR="003A7232" w:rsidRDefault="003A7232" w:rsidP="003A7232">
      <w:r>
        <w:t>- RTL mode correctly mirrors the whole layout: menus, text alignment, icons and spacing.</w:t>
      </w:r>
    </w:p>
    <w:p w14:paraId="2D148838" w14:textId="7A384D18" w:rsidR="003A7232" w:rsidRDefault="003A7232" w:rsidP="003A7232">
      <w:r>
        <w:t>- Typography: at most 2</w:t>
      </w:r>
      <w:r w:rsidR="005A1D6A">
        <w:t>-3</w:t>
      </w:r>
      <w:r>
        <w:t xml:space="preserve"> font families and 2–3 font weights, the same heading style on every page, readable sizes, and no unnecessary styles.</w:t>
      </w:r>
    </w:p>
    <w:p w14:paraId="07BA8AB0" w14:textId="77777777" w:rsidR="003A7232" w:rsidRDefault="003A7232" w:rsidP="003A7232">
      <w:r>
        <w:t>- Everything is aligned to one container, grid and spacing system, with no overlaps, cut-off text or horizontal scrolling.</w:t>
      </w:r>
    </w:p>
    <w:p w14:paraId="1A673A36" w14:textId="77777777" w:rsidR="003A7232" w:rsidRDefault="003A7232" w:rsidP="003A7232"/>
    <w:p w14:paraId="0530ECE8" w14:textId="77777777" w:rsidR="003A7232" w:rsidRDefault="003A7232" w:rsidP="003A7232">
      <w:r>
        <w:t>9. RESPONSIVE</w:t>
      </w:r>
    </w:p>
    <w:p w14:paraId="40FD381A" w14:textId="4D96DE82" w:rsidR="003A7232" w:rsidRDefault="003A7232" w:rsidP="003A7232">
      <w:r>
        <w:t>Every page is fully responsive on mobile, tablet and desktop. Check each one at 360px, 768px,</w:t>
      </w:r>
      <w:r w:rsidR="00F2769D">
        <w:t xml:space="preserve"> and</w:t>
      </w:r>
      <w:r>
        <w:t xml:space="preserve"> 1024px.</w:t>
      </w:r>
    </w:p>
    <w:p w14:paraId="4D5E23A6" w14:textId="77777777" w:rsidR="003A7232" w:rsidRDefault="003A7232" w:rsidP="003A7232"/>
    <w:p w14:paraId="2F8A67DB" w14:textId="77777777" w:rsidR="003A7232" w:rsidRDefault="003A7232" w:rsidP="003A7232">
      <w:r>
        <w:t>10. SIGN IN, SIGN UP AND DASHBOARD (only if Dashboard = Yes)</w:t>
      </w:r>
    </w:p>
    <w:p w14:paraId="6BBEFA26" w14:textId="77777777" w:rsidR="003A7232" w:rsidRDefault="003A7232" w:rsidP="003A7232">
      <w:r>
        <w:t>- These pages have no header or footer. Show the logo (linking to Home 1) and the theme and direction toggles.</w:t>
      </w:r>
    </w:p>
    <w:p w14:paraId="188F697C" w14:textId="77777777" w:rsidR="003A7232" w:rsidRDefault="003A7232" w:rsidP="003A7232">
      <w:r>
        <w:t>- Sign In:</w:t>
      </w:r>
    </w:p>
    <w:p w14:paraId="50CE8041" w14:textId="77777777" w:rsidR="003A7232" w:rsidRDefault="003A7232" w:rsidP="003A7232">
      <w:r>
        <w:t xml:space="preserve">  - Email and password fields with validation, and a show/hide password option.</w:t>
      </w:r>
    </w:p>
    <w:p w14:paraId="1D1B1F06" w14:textId="77777777" w:rsidR="003A7232" w:rsidRDefault="003A7232" w:rsidP="003A7232">
      <w:r>
        <w:t xml:space="preserve">  - A "Forgot password?" link that opens a reset form on the same page, with an email field, a success message and a way back to Sign In.</w:t>
      </w:r>
    </w:p>
    <w:p w14:paraId="3481E1C0" w14:textId="77777777" w:rsidR="003A7232" w:rsidRDefault="003A7232" w:rsidP="003A7232">
      <w:r>
        <w:t xml:space="preserve">  - A link to Sign Up. On success, go to the Dashboard.</w:t>
      </w:r>
    </w:p>
    <w:p w14:paraId="75BE61E8" w14:textId="77777777" w:rsidR="003A7232" w:rsidRDefault="003A7232" w:rsidP="003A7232">
      <w:r>
        <w:t>- Sign Up: name, email, password and confirm password fields with validation, and a link to Sign In. On success, go to the Dashboard.</w:t>
      </w:r>
    </w:p>
    <w:p w14:paraId="23BEF559" w14:textId="77777777" w:rsidR="003A7232" w:rsidRDefault="003A7232" w:rsidP="003A7232">
      <w:r>
        <w:lastRenderedPageBreak/>
        <w:t>- Dashboard: simple, visually engaging and built around this business (e.g. a clinic shows appointments and patients; a restaurant shows orders and reservations).</w:t>
      </w:r>
    </w:p>
    <w:p w14:paraId="6FD718BE" w14:textId="40C51B48" w:rsidR="003A7232" w:rsidRDefault="003A7232" w:rsidP="003A7232">
      <w:r>
        <w:t xml:space="preserve">  - A sidebar with 4</w:t>
      </w:r>
      <w:r w:rsidR="00C84077">
        <w:t>-5</w:t>
      </w:r>
      <w:r>
        <w:t xml:space="preserve"> menu items that collapses into a hamburger menu on mobile.</w:t>
      </w:r>
    </w:p>
    <w:p w14:paraId="29DD20D1" w14:textId="77777777" w:rsidR="003A7232" w:rsidRDefault="003A7232" w:rsidP="003A7232">
      <w:r>
        <w:t xml:space="preserve">  - Summary cards and a simple chart (CSS or canvas) that update with the data.</w:t>
      </w:r>
    </w:p>
    <w:p w14:paraId="2340CC11" w14:textId="77777777" w:rsidR="003A7232" w:rsidRDefault="003A7232" w:rsidP="003A7232">
      <w:r>
        <w:t xml:space="preserve">  - Every menu item and button works: switching views, adding, editing and deleting records, search and filter, profile and settings, notifications, and logout (back to Sign In). No dead buttons.</w:t>
      </w:r>
    </w:p>
    <w:p w14:paraId="07E16F5D" w14:textId="77777777" w:rsidR="003A7232" w:rsidRDefault="003A7232" w:rsidP="003A7232">
      <w:r>
        <w:t xml:space="preserve">  - It starts with realistic sample data. Changes are saved in </w:t>
      </w:r>
      <w:proofErr w:type="spellStart"/>
      <w:r>
        <w:t>localStorage</w:t>
      </w:r>
      <w:proofErr w:type="spellEnd"/>
      <w:r>
        <w:t xml:space="preserve"> and stay after a refresh.</w:t>
      </w:r>
    </w:p>
    <w:p w14:paraId="13DFCF2D" w14:textId="77777777" w:rsidR="003A7232" w:rsidRDefault="003A7232" w:rsidP="003A7232"/>
    <w:p w14:paraId="0C1B9E75" w14:textId="38898991" w:rsidR="003A7232" w:rsidRDefault="003A7232" w:rsidP="003A7232">
      <w:r>
        <w:t>1</w:t>
      </w:r>
      <w:r w:rsidR="00416F1F">
        <w:t>1</w:t>
      </w:r>
      <w:r>
        <w:t>. FINAL CHECK (for each website; fix anything that fails before moving on)</w:t>
      </w:r>
    </w:p>
    <w:p w14:paraId="1A9AAF52" w14:textId="77777777" w:rsidR="003A7232" w:rsidRDefault="003A7232" w:rsidP="003A7232">
      <w:r>
        <w:t>- Is the website unique to this business?</w:t>
      </w:r>
    </w:p>
    <w:p w14:paraId="3B4494D6" w14:textId="77777777" w:rsidR="003A7232" w:rsidRDefault="003A7232" w:rsidP="003A7232">
      <w:r>
        <w:t>- Does the content flow naturally?</w:t>
      </w:r>
    </w:p>
    <w:p w14:paraId="510EAA7C" w14:textId="77777777" w:rsidR="003A7232" w:rsidRDefault="003A7232" w:rsidP="003A7232">
      <w:r>
        <w:t>- Can users easily find what they need?</w:t>
      </w:r>
    </w:p>
    <w:p w14:paraId="3AAF4198" w14:textId="77777777" w:rsidR="003A7232" w:rsidRDefault="003A7232" w:rsidP="003A7232">
      <w:r>
        <w:t>- Does every section have a purpose?</w:t>
      </w:r>
    </w:p>
    <w:p w14:paraId="7074494B" w14:textId="77777777" w:rsidR="003A7232" w:rsidRDefault="003A7232" w:rsidP="003A7232">
      <w:r>
        <w:t>- Do the CTAs help users move forward?</w:t>
      </w:r>
    </w:p>
    <w:p w14:paraId="382CC3B9" w14:textId="77777777" w:rsidR="003A7232" w:rsidRDefault="003A7232" w:rsidP="003A7232">
      <w:r>
        <w:t>- Does it feel professional and complete?</w:t>
      </w:r>
    </w:p>
    <w:p w14:paraId="285D6541" w14:textId="17D8C01D" w:rsidR="003A7232" w:rsidRDefault="003A7232" w:rsidP="003A7232">
      <w:r>
        <w:t>- Does every page look right at 360, 768, 102</w:t>
      </w:r>
      <w:r w:rsidR="00416F1F">
        <w:t>4px</w:t>
      </w:r>
      <w:r>
        <w:t>, in light and dark mode, and in LTR and RTL?</w:t>
      </w:r>
    </w:p>
    <w:p w14:paraId="2202284F" w14:textId="77777777" w:rsidR="003A7232" w:rsidRDefault="003A7232" w:rsidP="003A7232">
      <w:r>
        <w:t>- Do all links, menus, toggles, forms and dashboard features work, with no broken images or console errors?</w:t>
      </w:r>
    </w:p>
    <w:p w14:paraId="47D1334B" w14:textId="77777777" w:rsidR="003A7232" w:rsidRDefault="003A7232" w:rsidP="003A7232"/>
    <w:p w14:paraId="23453B01" w14:textId="3FA9A0DC" w:rsidR="00F64D88" w:rsidRDefault="003A7232" w:rsidP="003A7232">
      <w:r>
        <w:t>The goal is not just a good-looking website. It must meet visitors' needs, explain the business clearly and give a smooth, meaningful experience from start to finish.</w:t>
      </w:r>
    </w:p>
    <w:sectPr w:rsidR="00F64D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232"/>
    <w:rsid w:val="001372CD"/>
    <w:rsid w:val="00227E23"/>
    <w:rsid w:val="002C4937"/>
    <w:rsid w:val="003A7232"/>
    <w:rsid w:val="00416F1F"/>
    <w:rsid w:val="005A1D6A"/>
    <w:rsid w:val="005C6C6F"/>
    <w:rsid w:val="00712E89"/>
    <w:rsid w:val="007C303A"/>
    <w:rsid w:val="00970E21"/>
    <w:rsid w:val="009C0497"/>
    <w:rsid w:val="009D3267"/>
    <w:rsid w:val="00AC6A3F"/>
    <w:rsid w:val="00B32381"/>
    <w:rsid w:val="00C84077"/>
    <w:rsid w:val="00DB7AB3"/>
    <w:rsid w:val="00DD284B"/>
    <w:rsid w:val="00DD6590"/>
    <w:rsid w:val="00E12E82"/>
    <w:rsid w:val="00EF7411"/>
    <w:rsid w:val="00F2769D"/>
    <w:rsid w:val="00F64D88"/>
    <w:rsid w:val="00FF6D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BAE47F3"/>
  <w15:chartTrackingRefBased/>
  <w15:docId w15:val="{7209D0F7-5DDA-0E4D-851A-350686510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2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2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2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2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2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2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2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2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2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2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2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2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2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2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2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2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2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232"/>
    <w:rPr>
      <w:rFonts w:eastAsiaTheme="majorEastAsia" w:cstheme="majorBidi"/>
      <w:color w:val="272727" w:themeColor="text1" w:themeTint="D8"/>
    </w:rPr>
  </w:style>
  <w:style w:type="paragraph" w:styleId="Title">
    <w:name w:val="Title"/>
    <w:basedOn w:val="Normal"/>
    <w:next w:val="Normal"/>
    <w:link w:val="TitleChar"/>
    <w:uiPriority w:val="10"/>
    <w:qFormat/>
    <w:rsid w:val="003A7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2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2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2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232"/>
    <w:pPr>
      <w:spacing w:before="160"/>
      <w:jc w:val="center"/>
    </w:pPr>
    <w:rPr>
      <w:i/>
      <w:iCs/>
      <w:color w:val="404040" w:themeColor="text1" w:themeTint="BF"/>
    </w:rPr>
  </w:style>
  <w:style w:type="character" w:customStyle="1" w:styleId="QuoteChar">
    <w:name w:val="Quote Char"/>
    <w:basedOn w:val="DefaultParagraphFont"/>
    <w:link w:val="Quote"/>
    <w:uiPriority w:val="29"/>
    <w:rsid w:val="003A7232"/>
    <w:rPr>
      <w:i/>
      <w:iCs/>
      <w:color w:val="404040" w:themeColor="text1" w:themeTint="BF"/>
    </w:rPr>
  </w:style>
  <w:style w:type="paragraph" w:styleId="ListParagraph">
    <w:name w:val="List Paragraph"/>
    <w:basedOn w:val="Normal"/>
    <w:uiPriority w:val="34"/>
    <w:qFormat/>
    <w:rsid w:val="003A7232"/>
    <w:pPr>
      <w:ind w:left="720"/>
      <w:contextualSpacing/>
    </w:pPr>
  </w:style>
  <w:style w:type="character" w:styleId="IntenseEmphasis">
    <w:name w:val="Intense Emphasis"/>
    <w:basedOn w:val="DefaultParagraphFont"/>
    <w:uiPriority w:val="21"/>
    <w:qFormat/>
    <w:rsid w:val="003A7232"/>
    <w:rPr>
      <w:i/>
      <w:iCs/>
      <w:color w:val="0F4761" w:themeColor="accent1" w:themeShade="BF"/>
    </w:rPr>
  </w:style>
  <w:style w:type="paragraph" w:styleId="IntenseQuote">
    <w:name w:val="Intense Quote"/>
    <w:basedOn w:val="Normal"/>
    <w:next w:val="Normal"/>
    <w:link w:val="IntenseQuoteChar"/>
    <w:uiPriority w:val="30"/>
    <w:qFormat/>
    <w:rsid w:val="003A72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232"/>
    <w:rPr>
      <w:i/>
      <w:iCs/>
      <w:color w:val="0F4761" w:themeColor="accent1" w:themeShade="BF"/>
    </w:rPr>
  </w:style>
  <w:style w:type="character" w:styleId="IntenseReference">
    <w:name w:val="Intense Reference"/>
    <w:basedOn w:val="DefaultParagraphFont"/>
    <w:uiPriority w:val="32"/>
    <w:qFormat/>
    <w:rsid w:val="003A72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1132</Words>
  <Characters>6453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R</dc:creator>
  <cp:keywords/>
  <dc:description/>
  <cp:lastModifiedBy>Vignesh R</cp:lastModifiedBy>
  <cp:revision>17</cp:revision>
  <dcterms:created xsi:type="dcterms:W3CDTF">2026-09-30T03:21:00Z</dcterms:created>
  <dcterms:modified xsi:type="dcterms:W3CDTF">2026-10-13T13:15:00Z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2026-09-30T03:22:11Z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64c076f0-0aaa-4109-a399-c65a097948f1</vt:lpwstr>
  </property>
  <property fmtid="{D5CDD505-2E9C-101B-9397-08002B2CF9AE}" pid="7" name="MSIP_Label_defa4170-0d19-0005-0004-bc88714345d2_ActionId">
    <vt:lpwstr>dc2af0f5-861b-4fe1-be70-ce74f7657658</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