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 for DS1307RTC Library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DS1307RTC library is provided to demonstrate the Arduino Time library.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TimeRTC example sketches privided with the Time library download for usage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