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457200" w14:textId="77777777" w:rsidR="00AD2C1F" w:rsidRPr="00AD2C1F" w:rsidRDefault="00AD2C1F" w:rsidP="00AD2C1F">
      <w:pPr>
        <w:shd w:val="clear" w:color="auto" w:fill="FFFFFF"/>
        <w:spacing w:after="100" w:afterAutospacing="1" w:line="315" w:lineRule="atLeast"/>
        <w:outlineLvl w:val="1"/>
        <w:rPr>
          <w:rFonts w:ascii="Open Sans" w:eastAsia="Times New Roman" w:hAnsi="Open Sans" w:cs="Open Sans"/>
          <w:b/>
          <w:bCs/>
          <w:color w:val="222222"/>
          <w:kern w:val="0"/>
          <w:sz w:val="39"/>
          <w:szCs w:val="39"/>
          <w14:ligatures w14:val="none"/>
        </w:rPr>
      </w:pPr>
      <w:r w:rsidRPr="00AD2C1F">
        <w:rPr>
          <w:rFonts w:ascii="Open Sans" w:eastAsia="Times New Roman" w:hAnsi="Open Sans" w:cs="Open Sans"/>
          <w:b/>
          <w:bCs/>
          <w:color w:val="222222"/>
          <w:kern w:val="0"/>
          <w:sz w:val="39"/>
          <w:szCs w:val="39"/>
          <w14:ligatures w14:val="none"/>
        </w:rPr>
        <w:t>Domestic</w:t>
      </w:r>
    </w:p>
    <w:p w14:paraId="0C3332D5"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b/>
          <w:bCs/>
          <w:color w:val="222222"/>
          <w:kern w:val="0"/>
          <w:sz w:val="24"/>
          <w:szCs w:val="24"/>
          <w14:ligatures w14:val="none"/>
        </w:rPr>
        <w:t>Note:</w:t>
      </w:r>
      <w:r w:rsidRPr="00AD2C1F">
        <w:rPr>
          <w:rFonts w:ascii="Open Sans" w:eastAsia="Times New Roman" w:hAnsi="Open Sans" w:cs="Open Sans"/>
          <w:color w:val="222222"/>
          <w:kern w:val="0"/>
          <w:sz w:val="24"/>
          <w:szCs w:val="24"/>
          <w14:ligatures w14:val="none"/>
        </w:rPr>
        <w:t xml:space="preserve"> Passengers can book pre-paid excess baggage up to 1 </w:t>
      </w:r>
      <w:proofErr w:type="gramStart"/>
      <w:r w:rsidRPr="00AD2C1F">
        <w:rPr>
          <w:rFonts w:ascii="Open Sans" w:eastAsia="Times New Roman" w:hAnsi="Open Sans" w:cs="Open Sans"/>
          <w:color w:val="222222"/>
          <w:kern w:val="0"/>
          <w:sz w:val="24"/>
          <w:szCs w:val="24"/>
          <w14:ligatures w14:val="none"/>
        </w:rPr>
        <w:t>hours</w:t>
      </w:r>
      <w:proofErr w:type="gramEnd"/>
      <w:r w:rsidRPr="00AD2C1F">
        <w:rPr>
          <w:rFonts w:ascii="Open Sans" w:eastAsia="Times New Roman" w:hAnsi="Open Sans" w:cs="Open Sans"/>
          <w:color w:val="222222"/>
          <w:kern w:val="0"/>
          <w:sz w:val="24"/>
          <w:szCs w:val="24"/>
          <w14:ligatures w14:val="none"/>
        </w:rPr>
        <w:t xml:space="preserve"> prior to the scheduled departure of their flight via our website or call </w:t>
      </w:r>
      <w:proofErr w:type="spellStart"/>
      <w:r w:rsidRPr="00AD2C1F">
        <w:rPr>
          <w:rFonts w:ascii="Open Sans" w:eastAsia="Times New Roman" w:hAnsi="Open Sans" w:cs="Open Sans"/>
          <w:color w:val="222222"/>
          <w:kern w:val="0"/>
          <w:sz w:val="24"/>
          <w:szCs w:val="24"/>
          <w14:ligatures w14:val="none"/>
        </w:rPr>
        <w:t>centre</w:t>
      </w:r>
      <w:proofErr w:type="spellEnd"/>
      <w:r w:rsidRPr="00AD2C1F">
        <w:rPr>
          <w:rFonts w:ascii="Open Sans" w:eastAsia="Times New Roman" w:hAnsi="Open Sans" w:cs="Open Sans"/>
          <w:color w:val="222222"/>
          <w:kern w:val="0"/>
          <w:sz w:val="24"/>
          <w:szCs w:val="24"/>
          <w14:ligatures w14:val="none"/>
        </w:rPr>
        <w:t>.</w:t>
      </w:r>
    </w:p>
    <w:tbl>
      <w:tblPr>
        <w:tblW w:w="14010"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2370"/>
        <w:gridCol w:w="1594"/>
        <w:gridCol w:w="1685"/>
        <w:gridCol w:w="1759"/>
        <w:gridCol w:w="1814"/>
        <w:gridCol w:w="1814"/>
        <w:gridCol w:w="1685"/>
        <w:gridCol w:w="1289"/>
      </w:tblGrid>
      <w:tr w:rsidR="00AD2C1F" w:rsidRPr="00AD2C1F" w14:paraId="7207ACAE" w14:textId="77777777" w:rsidTr="00AD2C1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1DE23"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Baggage (Domestic)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3A680"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3 kg Prepaid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B768C6"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5 kg Prepaid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3B3976"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10 Kg Prepaid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85349"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15 Kg Prepaid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FF52D"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20 Kg Prepaid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ADC17F"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30Kg Prepaid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E5129B"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At Airport Per Kg</w:t>
            </w:r>
          </w:p>
        </w:tc>
      </w:tr>
      <w:tr w:rsidR="00AD2C1F" w:rsidRPr="00AD2C1F" w14:paraId="6C701175" w14:textId="77777777" w:rsidTr="00AD2C1F">
        <w:trPr>
          <w:trHeight w:val="252"/>
        </w:trPr>
        <w:tc>
          <w:tcPr>
            <w:tcW w:w="25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B78906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6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48058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1515</w:t>
            </w:r>
          </w:p>
        </w:tc>
        <w:tc>
          <w:tcPr>
            <w:tcW w:w="17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507C9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2525</w:t>
            </w:r>
          </w:p>
        </w:tc>
        <w:tc>
          <w:tcPr>
            <w:tcW w:w="190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6D0EB4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4950</w:t>
            </w:r>
          </w:p>
        </w:tc>
        <w:tc>
          <w:tcPr>
            <w:tcW w:w="199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DFFA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7260</w:t>
            </w:r>
          </w:p>
        </w:tc>
        <w:tc>
          <w:tcPr>
            <w:tcW w:w="199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687F7E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17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93EEB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16F1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w:t>
            </w:r>
          </w:p>
        </w:tc>
      </w:tr>
      <w:tr w:rsidR="00AD2C1F" w:rsidRPr="00AD2C1F" w14:paraId="1B79E7E8" w14:textId="77777777" w:rsidTr="00AD2C1F">
        <w:trPr>
          <w:trHeight w:val="240"/>
        </w:trPr>
        <w:tc>
          <w:tcPr>
            <w:tcW w:w="139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5AAD9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16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BC3407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33</w:t>
            </w:r>
          </w:p>
        </w:tc>
        <w:tc>
          <w:tcPr>
            <w:tcW w:w="139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8D0C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w:t>
            </w:r>
          </w:p>
        </w:tc>
        <w:tc>
          <w:tcPr>
            <w:tcW w:w="15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A2BC42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108</w:t>
            </w:r>
          </w:p>
        </w:tc>
        <w:tc>
          <w:tcPr>
            <w:tcW w:w="15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C0FEED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158</w:t>
            </w:r>
          </w:p>
        </w:tc>
        <w:tc>
          <w:tcPr>
            <w:tcW w:w="15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49B70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197</w:t>
            </w:r>
          </w:p>
        </w:tc>
        <w:tc>
          <w:tcPr>
            <w:tcW w:w="15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00093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295</w:t>
            </w: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6E9C9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r>
      <w:tr w:rsidR="00AD2C1F" w:rsidRPr="00AD2C1F" w14:paraId="23A26374"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C278B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9DB84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B2832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5E84F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F3BF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4B41F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574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EDA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861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8ED58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w:t>
            </w:r>
          </w:p>
        </w:tc>
      </w:tr>
      <w:tr w:rsidR="00AD2C1F" w:rsidRPr="00AD2C1F" w14:paraId="616F9713"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E10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F343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63072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1585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ACC44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3960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F185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4920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946BD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7380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AC54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300</w:t>
            </w:r>
          </w:p>
        </w:tc>
      </w:tr>
      <w:tr w:rsidR="00AD2C1F" w:rsidRPr="00AD2C1F" w14:paraId="70FC277F"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3A30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91DE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3960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E69E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7165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3EF5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16B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5C462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w:t>
            </w:r>
          </w:p>
        </w:tc>
      </w:tr>
      <w:tr w:rsidR="00AD2C1F" w:rsidRPr="00AD2C1F" w14:paraId="77CC5F09"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4317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A85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967FA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C33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DD1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A869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16400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B7DB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24600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C1D9C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w:t>
            </w:r>
          </w:p>
        </w:tc>
      </w:tr>
      <w:tr w:rsidR="00AD2C1F" w:rsidRPr="00AD2C1F" w14:paraId="1C1A72EB"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6E1D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F3D66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4A4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E8EA5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2492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CE5D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BB057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CD3FE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w:t>
            </w:r>
          </w:p>
        </w:tc>
      </w:tr>
      <w:tr w:rsidR="00AD2C1F" w:rsidRPr="00AD2C1F" w14:paraId="5CC89B2A"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B752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E89E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10F78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505C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AA5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E706C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574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BFCA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861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1940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w:t>
            </w:r>
          </w:p>
        </w:tc>
      </w:tr>
      <w:tr w:rsidR="00AD2C1F" w:rsidRPr="00AD2C1F" w14:paraId="11154F66"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57BB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98E79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F85A5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EFCC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3F5B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9774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613E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A550A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w:t>
            </w:r>
          </w:p>
        </w:tc>
      </w:tr>
      <w:tr w:rsidR="00AD2C1F" w:rsidRPr="00AD2C1F" w14:paraId="2166B668"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3BF6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232A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2877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8213F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582B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B55E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F67C0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00451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w:t>
            </w:r>
          </w:p>
        </w:tc>
      </w:tr>
      <w:tr w:rsidR="00AD2C1F" w:rsidRPr="00AD2C1F" w14:paraId="06575202"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7078B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D3E28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2208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5BA4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8AF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EAF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10560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EDB2C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F175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19680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4D83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r>
      <w:tr w:rsidR="00AD2C1F" w:rsidRPr="00AD2C1F" w14:paraId="3EC8A4B2"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1C7A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85515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E00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BBA0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1B1A9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D709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9A823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817DE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w:t>
            </w:r>
          </w:p>
        </w:tc>
      </w:tr>
      <w:tr w:rsidR="00AD2C1F" w:rsidRPr="00AD2C1F" w14:paraId="69EFBE32"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3121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MYR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AA70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A6456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1716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89FA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82F4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574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FA5D8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861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E381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w:t>
            </w:r>
          </w:p>
        </w:tc>
      </w:tr>
      <w:tr w:rsidR="00AD2C1F" w:rsidRPr="00AD2C1F" w14:paraId="4EC080F3"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0686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2AC0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F97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265C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864C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D00BE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574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665B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861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DD16C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w:t>
            </w:r>
          </w:p>
        </w:tc>
      </w:tr>
      <w:tr w:rsidR="00AD2C1F" w:rsidRPr="00AD2C1F" w14:paraId="00446E27"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FD93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HKD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E201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2539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CDD95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8BB4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792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D4406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984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B73AB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55024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w:t>
            </w:r>
          </w:p>
        </w:tc>
      </w:tr>
      <w:tr w:rsidR="00AD2C1F" w:rsidRPr="00AD2C1F" w14:paraId="365AB996"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428F4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CNY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F911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D7EE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A97E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121D0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792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0AAE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984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D82D9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59C80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w:t>
            </w:r>
          </w:p>
        </w:tc>
      </w:tr>
      <w:tr w:rsidR="00AD2C1F" w:rsidRPr="00AD2C1F" w14:paraId="0747503C"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E86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BHD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CF85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FD3A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47BAC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47F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9D95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827B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B820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w:t>
            </w:r>
          </w:p>
        </w:tc>
      </w:tr>
      <w:tr w:rsidR="00AD2C1F" w:rsidRPr="00AD2C1F" w14:paraId="47EAA4BC" w14:textId="77777777" w:rsidTr="00AD2C1F">
        <w:tc>
          <w:tcPr>
            <w:tcW w:w="0" w:type="auto"/>
            <w:gridSpan w:val="8"/>
            <w:tcBorders>
              <w:top w:val="outset" w:sz="6" w:space="0" w:color="auto"/>
              <w:left w:val="outset" w:sz="6" w:space="0" w:color="auto"/>
              <w:bottom w:val="outset" w:sz="6" w:space="0" w:color="auto"/>
              <w:right w:val="outset" w:sz="6" w:space="0" w:color="auto"/>
            </w:tcBorders>
            <w:shd w:val="clear" w:color="auto" w:fill="FFFFFF"/>
            <w:vAlign w:val="center"/>
            <w:hideMark/>
          </w:tcPr>
          <w:p w14:paraId="55DDC88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p w14:paraId="38633F8F" w14:textId="77777777" w:rsidR="00AD2C1F" w:rsidRPr="00AD2C1F" w:rsidRDefault="00AD2C1F" w:rsidP="00AD2C1F">
            <w:pPr>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b/>
                <w:bCs/>
                <w:color w:val="222222"/>
                <w:kern w:val="0"/>
                <w:sz w:val="24"/>
                <w:szCs w:val="24"/>
                <w14:ligatures w14:val="none"/>
              </w:rPr>
              <w:t>Check-in Baggage:</w:t>
            </w:r>
            <w:r w:rsidRPr="00AD2C1F">
              <w:rPr>
                <w:rFonts w:ascii="Open Sans" w:eastAsia="Times New Roman" w:hAnsi="Open Sans" w:cs="Open Sans"/>
                <w:color w:val="222222"/>
                <w:kern w:val="0"/>
                <w:sz w:val="24"/>
                <w:szCs w:val="24"/>
                <w14:ligatures w14:val="none"/>
              </w:rPr>
              <w:t xml:space="preserve"> 15kg per person (1 piece only, not </w:t>
            </w:r>
            <w:proofErr w:type="gramStart"/>
            <w:r w:rsidRPr="00AD2C1F">
              <w:rPr>
                <w:rFonts w:ascii="Open Sans" w:eastAsia="Times New Roman" w:hAnsi="Open Sans" w:cs="Open Sans"/>
                <w:color w:val="222222"/>
                <w:kern w:val="0"/>
                <w:sz w:val="24"/>
                <w:szCs w:val="24"/>
                <w14:ligatures w14:val="none"/>
              </w:rPr>
              <w:t>exceeding</w:t>
            </w:r>
            <w:proofErr w:type="gramEnd"/>
            <w:r w:rsidRPr="00AD2C1F">
              <w:rPr>
                <w:rFonts w:ascii="Open Sans" w:eastAsia="Times New Roman" w:hAnsi="Open Sans" w:cs="Open Sans"/>
                <w:color w:val="222222"/>
                <w:kern w:val="0"/>
                <w:sz w:val="24"/>
                <w:szCs w:val="24"/>
                <w14:ligatures w14:val="none"/>
              </w:rPr>
              <w:t xml:space="preserve"> more than 32Kgs per baggage) effective Oct 1st, 2020. For Double or MultiSeats bookings, </w:t>
            </w:r>
            <w:proofErr w:type="gramStart"/>
            <w:r w:rsidRPr="00AD2C1F">
              <w:rPr>
                <w:rFonts w:ascii="Open Sans" w:eastAsia="Times New Roman" w:hAnsi="Open Sans" w:cs="Open Sans"/>
                <w:color w:val="222222"/>
                <w:kern w:val="0"/>
                <w:sz w:val="24"/>
                <w:szCs w:val="24"/>
                <w14:ligatures w14:val="none"/>
              </w:rPr>
              <w:t>extra</w:t>
            </w:r>
            <w:proofErr w:type="gramEnd"/>
            <w:r w:rsidRPr="00AD2C1F">
              <w:rPr>
                <w:rFonts w:ascii="Open Sans" w:eastAsia="Times New Roman" w:hAnsi="Open Sans" w:cs="Open Sans"/>
                <w:color w:val="222222"/>
                <w:kern w:val="0"/>
                <w:sz w:val="24"/>
                <w:szCs w:val="24"/>
                <w14:ligatures w14:val="none"/>
              </w:rPr>
              <w:t xml:space="preserve"> 10 kg. Additional charges may apply for excess baggage.</w:t>
            </w:r>
          </w:p>
          <w:p w14:paraId="528A1A3A" w14:textId="77777777" w:rsidR="00AD2C1F" w:rsidRPr="00AD2C1F" w:rsidRDefault="00AD2C1F" w:rsidP="00AD2C1F">
            <w:pPr>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b/>
                <w:bCs/>
                <w:color w:val="222222"/>
                <w:kern w:val="0"/>
                <w:sz w:val="24"/>
                <w:szCs w:val="24"/>
                <w14:ligatures w14:val="none"/>
              </w:rPr>
              <w:t>Hand Baggage:</w:t>
            </w:r>
            <w:r w:rsidRPr="00AD2C1F">
              <w:rPr>
                <w:rFonts w:ascii="Open Sans" w:eastAsia="Times New Roman" w:hAnsi="Open Sans" w:cs="Open Sans"/>
                <w:color w:val="222222"/>
                <w:kern w:val="0"/>
                <w:sz w:val="24"/>
                <w:szCs w:val="24"/>
                <w14:ligatures w14:val="none"/>
              </w:rPr>
              <w:t xml:space="preserve"> One </w:t>
            </w:r>
            <w:proofErr w:type="gramStart"/>
            <w:r w:rsidRPr="00AD2C1F">
              <w:rPr>
                <w:rFonts w:ascii="Open Sans" w:eastAsia="Times New Roman" w:hAnsi="Open Sans" w:cs="Open Sans"/>
                <w:color w:val="222222"/>
                <w:kern w:val="0"/>
                <w:sz w:val="24"/>
                <w:szCs w:val="24"/>
                <w14:ligatures w14:val="none"/>
              </w:rPr>
              <w:t>hand bag</w:t>
            </w:r>
            <w:proofErr w:type="gramEnd"/>
            <w:r w:rsidRPr="00AD2C1F">
              <w:rPr>
                <w:rFonts w:ascii="Open Sans" w:eastAsia="Times New Roman" w:hAnsi="Open Sans" w:cs="Open Sans"/>
                <w:color w:val="222222"/>
                <w:kern w:val="0"/>
                <w:sz w:val="24"/>
                <w:szCs w:val="24"/>
                <w14:ligatures w14:val="none"/>
              </w:rPr>
              <w:t xml:space="preserve"> up to 7 kgs and 115 </w:t>
            </w:r>
            <w:proofErr w:type="spellStart"/>
            <w:r w:rsidRPr="00AD2C1F">
              <w:rPr>
                <w:rFonts w:ascii="Open Sans" w:eastAsia="Times New Roman" w:hAnsi="Open Sans" w:cs="Open Sans"/>
                <w:color w:val="222222"/>
                <w:kern w:val="0"/>
                <w:sz w:val="24"/>
                <w:szCs w:val="24"/>
                <w14:ligatures w14:val="none"/>
              </w:rPr>
              <w:t>cms</w:t>
            </w:r>
            <w:proofErr w:type="spellEnd"/>
            <w:r w:rsidRPr="00AD2C1F">
              <w:rPr>
                <w:rFonts w:ascii="Open Sans" w:eastAsia="Times New Roman" w:hAnsi="Open Sans" w:cs="Open Sans"/>
                <w:color w:val="222222"/>
                <w:kern w:val="0"/>
                <w:sz w:val="24"/>
                <w:szCs w:val="24"/>
                <w14:ligatures w14:val="none"/>
              </w:rPr>
              <w:t xml:space="preserve"> (L+W+H), shall be allowed per customer. For contactless travel we recommend </w:t>
            </w:r>
            <w:proofErr w:type="gramStart"/>
            <w:r w:rsidRPr="00AD2C1F">
              <w:rPr>
                <w:rFonts w:ascii="Open Sans" w:eastAsia="Times New Roman" w:hAnsi="Open Sans" w:cs="Open Sans"/>
                <w:color w:val="222222"/>
                <w:kern w:val="0"/>
                <w:sz w:val="24"/>
                <w:szCs w:val="24"/>
                <w14:ligatures w14:val="none"/>
              </w:rPr>
              <w:t>to place</w:t>
            </w:r>
            <w:proofErr w:type="gramEnd"/>
            <w:r w:rsidRPr="00AD2C1F">
              <w:rPr>
                <w:rFonts w:ascii="Open Sans" w:eastAsia="Times New Roman" w:hAnsi="Open Sans" w:cs="Open Sans"/>
                <w:color w:val="222222"/>
                <w:kern w:val="0"/>
                <w:sz w:val="24"/>
                <w:szCs w:val="24"/>
                <w14:ligatures w14:val="none"/>
              </w:rPr>
              <w:t xml:space="preserve"> it under the seat in front, on board.</w:t>
            </w:r>
          </w:p>
          <w:p w14:paraId="171D15A3" w14:textId="77777777" w:rsidR="00AD2C1F" w:rsidRPr="00AD2C1F" w:rsidRDefault="00AD2C1F" w:rsidP="00AD2C1F">
            <w:pPr>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b/>
                <w:bCs/>
                <w:color w:val="222222"/>
                <w:kern w:val="0"/>
                <w:sz w:val="24"/>
                <w:szCs w:val="24"/>
                <w14:ligatures w14:val="none"/>
              </w:rPr>
              <w:t>Additional Piece(s):</w:t>
            </w:r>
            <w:r w:rsidRPr="00AD2C1F">
              <w:rPr>
                <w:rFonts w:ascii="Open Sans" w:eastAsia="Times New Roman" w:hAnsi="Open Sans" w:cs="Open Sans"/>
                <w:color w:val="222222"/>
                <w:kern w:val="0"/>
                <w:sz w:val="24"/>
                <w:szCs w:val="24"/>
                <w14:ligatures w14:val="none"/>
              </w:rPr>
              <w:t> Charges at the airport – Additional pieces of baggage will be chargeable at a rate of INR 1000 per piece. Additional charges may apply for excess baggage at the airport.</w:t>
            </w:r>
          </w:p>
          <w:p w14:paraId="51D3DDA3" w14:textId="77777777" w:rsidR="00AD2C1F" w:rsidRPr="00AD2C1F" w:rsidRDefault="00AD2C1F" w:rsidP="00AD2C1F">
            <w:pPr>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lastRenderedPageBreak/>
              <w:t>Pre-booking charges: Additional pieces of baggage can be pre-booked online (subject to a maximum of up to only 2 pieces) at a charge of INR 900 per piece</w:t>
            </w:r>
          </w:p>
        </w:tc>
      </w:tr>
    </w:tbl>
    <w:p w14:paraId="0FBE9711"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lastRenderedPageBreak/>
        <w:t> </w:t>
      </w:r>
    </w:p>
    <w:tbl>
      <w:tblPr>
        <w:tblW w:w="9727"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6691"/>
        <w:gridCol w:w="770"/>
        <w:gridCol w:w="752"/>
        <w:gridCol w:w="766"/>
        <w:gridCol w:w="748"/>
      </w:tblGrid>
      <w:tr w:rsidR="00AD2C1F" w:rsidRPr="00AD2C1F" w14:paraId="3911BC38" w14:textId="77777777" w:rsidTr="00AD2C1F">
        <w:trPr>
          <w:trHeight w:val="31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627B1"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 </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701D73D6"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Cancellation fee</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34F1BDF9"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Change Fee</w:t>
            </w:r>
          </w:p>
        </w:tc>
      </w:tr>
      <w:tr w:rsidR="00AD2C1F" w:rsidRPr="00AD2C1F" w14:paraId="7F0F8B4B" w14:textId="77777777" w:rsidTr="00AD2C1F">
        <w:trPr>
          <w:trHeight w:val="31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6E841C"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Number days left for departure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F2939"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0-3 (Days)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6D3DB6"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4 Days and above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525F8"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0-3 (Days)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E4D13"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4 Days and above</w:t>
            </w:r>
          </w:p>
        </w:tc>
      </w:tr>
      <w:tr w:rsidR="00AD2C1F" w:rsidRPr="00AD2C1F" w14:paraId="4A25E229" w14:textId="77777777" w:rsidTr="00AD2C1F">
        <w:trPr>
          <w:trHeight w:val="23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5FC1B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96907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313E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319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6A1B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2750</w:t>
            </w:r>
          </w:p>
        </w:tc>
      </w:tr>
      <w:tr w:rsidR="00AD2C1F" w:rsidRPr="00AD2C1F" w14:paraId="77552B1B" w14:textId="77777777" w:rsidTr="00AD2C1F">
        <w:trPr>
          <w:trHeight w:val="234"/>
        </w:trPr>
        <w:tc>
          <w:tcPr>
            <w:tcW w:w="35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A62171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C78D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3AAE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FB2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0BA21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w:t>
            </w:r>
          </w:p>
        </w:tc>
      </w:tr>
      <w:tr w:rsidR="00AD2C1F" w:rsidRPr="00AD2C1F" w14:paraId="6C40F4E9" w14:textId="77777777" w:rsidTr="00AD2C1F">
        <w:trPr>
          <w:trHeight w:val="234"/>
        </w:trPr>
        <w:tc>
          <w:tcPr>
            <w:tcW w:w="35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963AF3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455C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FE12F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2ADFE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C8E0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149</w:t>
            </w:r>
          </w:p>
        </w:tc>
      </w:tr>
      <w:tr w:rsidR="00AD2C1F" w:rsidRPr="00AD2C1F" w14:paraId="74E9452A" w14:textId="77777777" w:rsidTr="00AD2C1F">
        <w:trPr>
          <w:trHeight w:val="234"/>
        </w:trPr>
        <w:tc>
          <w:tcPr>
            <w:tcW w:w="35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300771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5B5A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768AA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2115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02D5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132</w:t>
            </w:r>
          </w:p>
        </w:tc>
      </w:tr>
      <w:tr w:rsidR="00AD2C1F" w:rsidRPr="00AD2C1F" w14:paraId="2AD84872" w14:textId="77777777" w:rsidTr="00AD2C1F">
        <w:trPr>
          <w:trHeight w:val="234"/>
        </w:trPr>
        <w:tc>
          <w:tcPr>
            <w:tcW w:w="35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40F4A2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D8C2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1736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8232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D14F3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w:t>
            </w:r>
          </w:p>
        </w:tc>
      </w:tr>
      <w:tr w:rsidR="00AD2C1F" w:rsidRPr="00AD2C1F" w14:paraId="25D96A00" w14:textId="77777777" w:rsidTr="00AD2C1F">
        <w:trPr>
          <w:trHeight w:val="234"/>
        </w:trPr>
        <w:tc>
          <w:tcPr>
            <w:tcW w:w="35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600CF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DF1C0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4220E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F48C1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AF303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w:t>
            </w:r>
          </w:p>
        </w:tc>
      </w:tr>
      <w:tr w:rsidR="00AD2C1F" w:rsidRPr="00AD2C1F" w14:paraId="2A432E48" w14:textId="77777777" w:rsidTr="00AD2C1F">
        <w:trPr>
          <w:trHeight w:val="234"/>
        </w:trPr>
        <w:tc>
          <w:tcPr>
            <w:tcW w:w="35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C4486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B9A4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FA420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2DA4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3CE5A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w:t>
            </w:r>
          </w:p>
        </w:tc>
      </w:tr>
      <w:tr w:rsidR="00AD2C1F" w:rsidRPr="00AD2C1F" w14:paraId="1D8FE975" w14:textId="77777777" w:rsidTr="00AD2C1F">
        <w:trPr>
          <w:trHeight w:val="234"/>
        </w:trPr>
        <w:tc>
          <w:tcPr>
            <w:tcW w:w="35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5348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MYR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071BF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C8711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6D56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568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151</w:t>
            </w:r>
          </w:p>
        </w:tc>
      </w:tr>
      <w:tr w:rsidR="00AD2C1F" w:rsidRPr="00AD2C1F" w14:paraId="439F167D" w14:textId="77777777" w:rsidTr="00AD2C1F">
        <w:trPr>
          <w:trHeight w:val="234"/>
        </w:trPr>
        <w:tc>
          <w:tcPr>
            <w:tcW w:w="35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4FBF4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EF6C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4230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087D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90E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BC0C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3080</w:t>
            </w:r>
          </w:p>
        </w:tc>
      </w:tr>
      <w:tr w:rsidR="00AD2C1F" w:rsidRPr="00AD2C1F" w14:paraId="0A444706" w14:textId="77777777" w:rsidTr="00AD2C1F">
        <w:trPr>
          <w:trHeight w:val="234"/>
        </w:trPr>
        <w:tc>
          <w:tcPr>
            <w:tcW w:w="35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92E99D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D0C48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5610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10D08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4810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1BADB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34E6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4400</w:t>
            </w:r>
          </w:p>
        </w:tc>
      </w:tr>
      <w:tr w:rsidR="00AD2C1F" w:rsidRPr="00AD2C1F" w14:paraId="0504B58F" w14:textId="77777777" w:rsidTr="00AD2C1F">
        <w:trPr>
          <w:trHeight w:val="234"/>
        </w:trPr>
        <w:tc>
          <w:tcPr>
            <w:tcW w:w="35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86577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HKD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9C32A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398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4F31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6E4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F88B4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275</w:t>
            </w:r>
          </w:p>
        </w:tc>
      </w:tr>
      <w:tr w:rsidR="00AD2C1F" w:rsidRPr="00AD2C1F" w14:paraId="52B0D144" w14:textId="77777777" w:rsidTr="00AD2C1F">
        <w:trPr>
          <w:trHeight w:val="234"/>
        </w:trPr>
        <w:tc>
          <w:tcPr>
            <w:tcW w:w="35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B5E55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2C5C3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DAEF3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707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8CD41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1210</w:t>
            </w:r>
          </w:p>
        </w:tc>
      </w:tr>
      <w:tr w:rsidR="00AD2C1F" w:rsidRPr="00AD2C1F" w14:paraId="5EF6F77A" w14:textId="77777777" w:rsidTr="00AD2C1F">
        <w:trPr>
          <w:trHeight w:val="234"/>
        </w:trPr>
        <w:tc>
          <w:tcPr>
            <w:tcW w:w="35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458FA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9EBB5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86251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49C2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52F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135</w:t>
            </w:r>
          </w:p>
        </w:tc>
      </w:tr>
      <w:tr w:rsidR="00AD2C1F" w:rsidRPr="00AD2C1F" w14:paraId="43E1C659" w14:textId="77777777" w:rsidTr="00AD2C1F">
        <w:trPr>
          <w:trHeight w:val="647"/>
        </w:trPr>
        <w:tc>
          <w:tcPr>
            <w:tcW w:w="0" w:type="auto"/>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14:paraId="4380EBC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For domestic bookings, customers can make any changes or cancellations free of charge within 24 hours of booking, if booked at least 7 days before the travel dates.</w:t>
            </w:r>
          </w:p>
        </w:tc>
      </w:tr>
    </w:tbl>
    <w:p w14:paraId="47831FBF"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tbl>
      <w:tblPr>
        <w:tblW w:w="9030"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1851"/>
        <w:gridCol w:w="700"/>
        <w:gridCol w:w="500"/>
        <w:gridCol w:w="564"/>
        <w:gridCol w:w="701"/>
        <w:gridCol w:w="628"/>
        <w:gridCol w:w="701"/>
        <w:gridCol w:w="509"/>
        <w:gridCol w:w="565"/>
        <w:gridCol w:w="492"/>
        <w:gridCol w:w="503"/>
        <w:gridCol w:w="701"/>
        <w:gridCol w:w="899"/>
        <w:gridCol w:w="30"/>
      </w:tblGrid>
      <w:tr w:rsidR="00AD2C1F" w:rsidRPr="00AD2C1F" w14:paraId="70BC99C0" w14:textId="77777777" w:rsidTr="00AD2C1F">
        <w:trPr>
          <w:gridAfter w:val="1"/>
          <w:trHeight w:val="59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65ACF2"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Baggage International (Connection)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A86920"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D5C6B7"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354F5E"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32B0C5"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47DCA"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4A6A8C"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E67797"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86CA12"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031C29"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5C220A"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92CEF9"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1AEB2B"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KWD</w:t>
            </w:r>
          </w:p>
        </w:tc>
      </w:tr>
      <w:tr w:rsidR="00AD2C1F" w:rsidRPr="00AD2C1F" w14:paraId="6B41D2AC" w14:textId="77777777" w:rsidTr="00AD2C1F">
        <w:trPr>
          <w:gridAfter w:val="1"/>
          <w:trHeight w:val="228"/>
        </w:trPr>
        <w:tc>
          <w:tcPr>
            <w:tcW w:w="19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633F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 Kg prepaid</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8343F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1600</w:t>
            </w:r>
          </w:p>
        </w:tc>
        <w:tc>
          <w:tcPr>
            <w:tcW w:w="47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6D3C29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32</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4DBC1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86.4</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DA074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752</w:t>
            </w:r>
          </w:p>
        </w:tc>
        <w:tc>
          <w:tcPr>
            <w:tcW w:w="5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F9B02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9.44</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C3342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2864</w:t>
            </w:r>
          </w:p>
        </w:tc>
        <w:tc>
          <w:tcPr>
            <w:tcW w:w="47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B41B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25.6</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9E2F3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86.4</w:t>
            </w:r>
          </w:p>
        </w:tc>
        <w:tc>
          <w:tcPr>
            <w:tcW w:w="46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28594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24</w:t>
            </w:r>
          </w:p>
        </w:tc>
        <w:tc>
          <w:tcPr>
            <w:tcW w:w="4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9A50F2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19.2</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4248D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1904</w:t>
            </w:r>
          </w:p>
        </w:tc>
        <w:tc>
          <w:tcPr>
            <w:tcW w:w="8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F24B5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7.36</w:t>
            </w:r>
          </w:p>
        </w:tc>
      </w:tr>
      <w:tr w:rsidR="00AD2C1F" w:rsidRPr="00AD2C1F" w14:paraId="143F0F85" w14:textId="77777777" w:rsidTr="00AD2C1F">
        <w:trPr>
          <w:gridAfter w:val="1"/>
          <w:trHeight w:val="228"/>
        </w:trPr>
        <w:tc>
          <w:tcPr>
            <w:tcW w:w="19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3C10F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 Kg Prepaid</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664812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3000</w:t>
            </w:r>
          </w:p>
        </w:tc>
        <w:tc>
          <w:tcPr>
            <w:tcW w:w="47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8BC1E7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EAB9B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162</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E46C1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1410</w:t>
            </w:r>
          </w:p>
        </w:tc>
        <w:tc>
          <w:tcPr>
            <w:tcW w:w="5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C128A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17.7</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E68ECF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5370</w:t>
            </w:r>
          </w:p>
        </w:tc>
        <w:tc>
          <w:tcPr>
            <w:tcW w:w="47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574FD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48</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29EC6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162</w:t>
            </w:r>
          </w:p>
        </w:tc>
        <w:tc>
          <w:tcPr>
            <w:tcW w:w="46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043E61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w:t>
            </w:r>
          </w:p>
        </w:tc>
        <w:tc>
          <w:tcPr>
            <w:tcW w:w="4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7DF03E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1A699C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3570</w:t>
            </w:r>
          </w:p>
        </w:tc>
        <w:tc>
          <w:tcPr>
            <w:tcW w:w="8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F672D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13.8</w:t>
            </w:r>
          </w:p>
        </w:tc>
      </w:tr>
      <w:tr w:rsidR="00AD2C1F" w:rsidRPr="00AD2C1F" w14:paraId="2DB55138" w14:textId="77777777" w:rsidTr="00AD2C1F">
        <w:trPr>
          <w:gridAfter w:val="1"/>
          <w:trHeight w:val="228"/>
        </w:trPr>
        <w:tc>
          <w:tcPr>
            <w:tcW w:w="19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243280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 Kg Prepaid</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64402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47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1FF0D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120</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0A8BFD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324</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4D3EB0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2820</w:t>
            </w:r>
          </w:p>
        </w:tc>
        <w:tc>
          <w:tcPr>
            <w:tcW w:w="5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EB47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35.4</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29883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10740</w:t>
            </w:r>
          </w:p>
        </w:tc>
        <w:tc>
          <w:tcPr>
            <w:tcW w:w="47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5CAE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96</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AECD4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324</w:t>
            </w:r>
          </w:p>
        </w:tc>
        <w:tc>
          <w:tcPr>
            <w:tcW w:w="46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06E6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w:t>
            </w:r>
          </w:p>
        </w:tc>
        <w:tc>
          <w:tcPr>
            <w:tcW w:w="4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BCD58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72</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FBC15C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7140</w:t>
            </w:r>
          </w:p>
        </w:tc>
        <w:tc>
          <w:tcPr>
            <w:tcW w:w="8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9B666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27.6</w:t>
            </w:r>
          </w:p>
        </w:tc>
      </w:tr>
      <w:tr w:rsidR="00AD2C1F" w:rsidRPr="00AD2C1F" w14:paraId="475658FB" w14:textId="77777777" w:rsidTr="00AD2C1F">
        <w:trPr>
          <w:gridAfter w:val="1"/>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F9A13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AACF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9A4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1A08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914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730F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EE1B4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9E27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92B1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E976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2E04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239EF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9593D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1C7286AC" w14:textId="77777777" w:rsidTr="00AD2C1F">
        <w:trPr>
          <w:gridAfter w:val="1"/>
          <w:trHeight w:val="60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06AE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Special Baggage Fee (Airport Charges)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1F1F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C66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98DB9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2C174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86C5B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5B77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0DB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04B23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58B0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24258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F66C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D5F05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r>
      <w:tr w:rsidR="00AD2C1F" w:rsidRPr="00AD2C1F" w14:paraId="033FFE6B" w14:textId="77777777" w:rsidTr="00AD2C1F">
        <w:trPr>
          <w:gridAfter w:val="1"/>
          <w:trHeight w:val="18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A53D3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29C56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2000</w:t>
            </w:r>
          </w:p>
        </w:tc>
        <w:tc>
          <w:tcPr>
            <w:tcW w:w="47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85CF0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6574D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3F9E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880</w:t>
            </w:r>
          </w:p>
        </w:tc>
        <w:tc>
          <w:tcPr>
            <w:tcW w:w="5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DB3DBE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807E6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3200</w:t>
            </w:r>
          </w:p>
        </w:tc>
        <w:tc>
          <w:tcPr>
            <w:tcW w:w="47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226E9C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9E361E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46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303A0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w:t>
            </w:r>
          </w:p>
        </w:tc>
        <w:tc>
          <w:tcPr>
            <w:tcW w:w="4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C30021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8CC8EC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2400</w:t>
            </w:r>
          </w:p>
        </w:tc>
        <w:tc>
          <w:tcPr>
            <w:tcW w:w="8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A8D8BF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w:t>
            </w:r>
          </w:p>
        </w:tc>
      </w:tr>
      <w:tr w:rsidR="00AD2C1F" w:rsidRPr="00AD2C1F" w14:paraId="28C2211E" w14:textId="77777777" w:rsidTr="00AD2C1F">
        <w:trPr>
          <w:gridAfter w:val="1"/>
          <w:trHeight w:val="29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10075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F7795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6E76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19453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81628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AD2E6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9239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365F4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2B67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4F7E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BA8AC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B0AC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8376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49B91958" w14:textId="77777777" w:rsidTr="00AD2C1F">
        <w:trPr>
          <w:gridAfter w:val="1"/>
          <w:trHeight w:val="90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7D46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Sports Equipment Handling Fees (Pre-book charges)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49FB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7005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92A70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1D999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9A39F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E286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093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94C7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06392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A9C0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D087B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45D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r>
      <w:tr w:rsidR="00AD2C1F" w:rsidRPr="00AD2C1F" w14:paraId="33C58F63" w14:textId="77777777" w:rsidTr="00AD2C1F">
        <w:trPr>
          <w:gridAfter w:val="1"/>
          <w:trHeight w:val="18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E2AB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389C85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1500</w:t>
            </w:r>
          </w:p>
        </w:tc>
        <w:tc>
          <w:tcPr>
            <w:tcW w:w="47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D6550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4885DE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81</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86825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660</w:t>
            </w:r>
          </w:p>
        </w:tc>
        <w:tc>
          <w:tcPr>
            <w:tcW w:w="5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9440C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AA930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2400</w:t>
            </w:r>
          </w:p>
        </w:tc>
        <w:tc>
          <w:tcPr>
            <w:tcW w:w="47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4D6FC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94867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72</w:t>
            </w:r>
          </w:p>
        </w:tc>
        <w:tc>
          <w:tcPr>
            <w:tcW w:w="46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F7475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w:t>
            </w:r>
          </w:p>
        </w:tc>
        <w:tc>
          <w:tcPr>
            <w:tcW w:w="4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B78B2B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06CF5B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1800</w:t>
            </w:r>
          </w:p>
        </w:tc>
        <w:tc>
          <w:tcPr>
            <w:tcW w:w="8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F1B422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w:t>
            </w:r>
          </w:p>
        </w:tc>
      </w:tr>
      <w:tr w:rsidR="00AD2C1F" w:rsidRPr="00AD2C1F" w14:paraId="71BE7E4A" w14:textId="77777777" w:rsidTr="00AD2C1F">
        <w:trPr>
          <w:gridAfter w:val="1"/>
          <w:trHeight w:val="29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1A8BC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2123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17A2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292B6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71D49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5B97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D7DEF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90BA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5F641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90CD4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F283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563A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1B3B4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6691EA07" w14:textId="77777777" w:rsidTr="00AD2C1F">
        <w:trPr>
          <w:gridAfter w:val="1"/>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FFD91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Fast Forward (Airport Charges)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390D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CE34B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7F63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D713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2E72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8DD8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65C3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1C158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729F5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5737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0B44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1EB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r>
      <w:tr w:rsidR="00AD2C1F" w:rsidRPr="00AD2C1F" w14:paraId="5E4402CA" w14:textId="77777777" w:rsidTr="00AD2C1F">
        <w:trPr>
          <w:gridAfter w:val="1"/>
          <w:trHeight w:val="25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CBF4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973543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650</w:t>
            </w:r>
          </w:p>
        </w:tc>
        <w:tc>
          <w:tcPr>
            <w:tcW w:w="47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71C7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12669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F595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285</w:t>
            </w:r>
          </w:p>
        </w:tc>
        <w:tc>
          <w:tcPr>
            <w:tcW w:w="5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482A97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ACC0A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1040</w:t>
            </w:r>
          </w:p>
        </w:tc>
        <w:tc>
          <w:tcPr>
            <w:tcW w:w="47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66BE6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A2333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w:t>
            </w:r>
          </w:p>
        </w:tc>
        <w:tc>
          <w:tcPr>
            <w:tcW w:w="46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69332E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w:t>
            </w:r>
          </w:p>
        </w:tc>
        <w:tc>
          <w:tcPr>
            <w:tcW w:w="4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8156A3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97A73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740</w:t>
            </w:r>
          </w:p>
        </w:tc>
        <w:tc>
          <w:tcPr>
            <w:tcW w:w="8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CF641B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w:t>
            </w:r>
          </w:p>
        </w:tc>
      </w:tr>
      <w:tr w:rsidR="00AD2C1F" w:rsidRPr="00AD2C1F" w14:paraId="783E9812" w14:textId="77777777" w:rsidTr="00AD2C1F">
        <w:trPr>
          <w:gridAfter w:val="1"/>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BDC2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A94C5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E251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5B197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DCE8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186C5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00AC3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DB311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F61B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688A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352B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8C6B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4B350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7A68302D" w14:textId="77777777" w:rsidTr="00AD2C1F">
        <w:trPr>
          <w:gridAfter w:val="1"/>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CE9D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Infant(Domestic)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83CE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8F0B3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AEE8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49D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BE836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C395D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8B61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D9D4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7138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58D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5840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F635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r>
      <w:tr w:rsidR="00AD2C1F" w:rsidRPr="00AD2C1F" w14:paraId="51A22D29" w14:textId="77777777" w:rsidTr="00AD2C1F">
        <w:trPr>
          <w:gridAfter w:val="1"/>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0D20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4ABE0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1500</w:t>
            </w:r>
          </w:p>
        </w:tc>
        <w:tc>
          <w:tcPr>
            <w:tcW w:w="47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E26C8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96B2A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75</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F4F07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705</w:t>
            </w:r>
          </w:p>
        </w:tc>
        <w:tc>
          <w:tcPr>
            <w:tcW w:w="5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F0EE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FDCD4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2685</w:t>
            </w:r>
          </w:p>
        </w:tc>
        <w:tc>
          <w:tcPr>
            <w:tcW w:w="47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B80B8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24</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C9E4C5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86</w:t>
            </w:r>
          </w:p>
        </w:tc>
        <w:tc>
          <w:tcPr>
            <w:tcW w:w="46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FE3CF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w:t>
            </w:r>
          </w:p>
        </w:tc>
        <w:tc>
          <w:tcPr>
            <w:tcW w:w="4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18F807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940E33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1785</w:t>
            </w:r>
          </w:p>
        </w:tc>
        <w:tc>
          <w:tcPr>
            <w:tcW w:w="8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958E05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6.9</w:t>
            </w:r>
          </w:p>
        </w:tc>
      </w:tr>
      <w:tr w:rsidR="00AD2C1F" w:rsidRPr="00AD2C1F" w14:paraId="2012C276" w14:textId="77777777" w:rsidTr="00AD2C1F">
        <w:trPr>
          <w:gridAfter w:val="1"/>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AB5E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16D7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E10BC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8CB4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E730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BF80B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BA275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481F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7B75B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60C1A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F216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18A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CE5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4CDF489E" w14:textId="77777777" w:rsidTr="00AD2C1F">
        <w:trPr>
          <w:gridAfter w:val="1"/>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BAE25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Unaccompanied Minor (Domestic)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89E34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E19D3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959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CCE8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EF7AF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E193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9727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19679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811A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BB036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F1D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99AF1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r>
      <w:tr w:rsidR="00AD2C1F" w:rsidRPr="00AD2C1F" w14:paraId="1BADB3AD" w14:textId="77777777" w:rsidTr="00AD2C1F">
        <w:trPr>
          <w:gridAfter w:val="1"/>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F1BCE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E7B14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4999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974D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85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554B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9F07A9"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2160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F58D74"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0515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8000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7C506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5D0F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F7BF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D458F9"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62DE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6515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FC1B3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20</w:t>
            </w:r>
          </w:p>
        </w:tc>
      </w:tr>
      <w:tr w:rsidR="00AD2C1F" w:rsidRPr="00AD2C1F" w14:paraId="3954229E" w14:textId="77777777" w:rsidTr="00AD2C1F">
        <w:trPr>
          <w:gridAfter w:val="1"/>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D2B6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BB2D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F8582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A30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10D18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42A93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385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0F8C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94352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788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37CE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6BE0A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96DAC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6ED77BAA" w14:textId="77777777" w:rsidTr="00AD2C1F">
        <w:trPr>
          <w:trHeight w:val="1515"/>
        </w:trPr>
        <w:tc>
          <w:tcPr>
            <w:tcW w:w="0" w:type="auto"/>
            <w:gridSpan w:val="14"/>
            <w:tcBorders>
              <w:top w:val="outset" w:sz="6" w:space="0" w:color="auto"/>
              <w:left w:val="outset" w:sz="6" w:space="0" w:color="auto"/>
              <w:bottom w:val="outset" w:sz="6" w:space="0" w:color="auto"/>
              <w:right w:val="outset" w:sz="6" w:space="0" w:color="auto"/>
            </w:tcBorders>
            <w:shd w:val="clear" w:color="auto" w:fill="FFFFFF"/>
            <w:vAlign w:val="center"/>
            <w:hideMark/>
          </w:tcPr>
          <w:p w14:paraId="6BC0D9D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#Please note that if the payment is to be made in any other currency than Indian Rupee, the fee(s) will be calculated as per the conversion rate prevalent at the time of payment.</w:t>
            </w:r>
          </w:p>
          <w:p w14:paraId="60711FA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b/>
                <w:bCs/>
                <w:color w:val="222222"/>
                <w:kern w:val="0"/>
                <w:sz w:val="24"/>
                <w:szCs w:val="24"/>
                <w14:ligatures w14:val="none"/>
              </w:rPr>
              <w:t>Please note: </w:t>
            </w:r>
            <w:r w:rsidRPr="00AD2C1F">
              <w:rPr>
                <w:rFonts w:ascii="Open Sans" w:eastAsia="Times New Roman" w:hAnsi="Open Sans" w:cs="Open Sans"/>
                <w:color w:val="222222"/>
                <w:kern w:val="0"/>
                <w:sz w:val="24"/>
                <w:szCs w:val="24"/>
                <w14:ligatures w14:val="none"/>
              </w:rPr>
              <w:t xml:space="preserve">Lounge services are currently available on select domestic sectors from the below list, it is also </w:t>
            </w:r>
            <w:proofErr w:type="gramStart"/>
            <w:r w:rsidRPr="00AD2C1F">
              <w:rPr>
                <w:rFonts w:ascii="Open Sans" w:eastAsia="Times New Roman" w:hAnsi="Open Sans" w:cs="Open Sans"/>
                <w:color w:val="222222"/>
                <w:kern w:val="0"/>
                <w:sz w:val="24"/>
                <w:szCs w:val="24"/>
                <w14:ligatures w14:val="none"/>
              </w:rPr>
              <w:t>temporarily suspended</w:t>
            </w:r>
            <w:proofErr w:type="gramEnd"/>
            <w:r w:rsidRPr="00AD2C1F">
              <w:rPr>
                <w:rFonts w:ascii="Open Sans" w:eastAsia="Times New Roman" w:hAnsi="Open Sans" w:cs="Open Sans"/>
                <w:color w:val="222222"/>
                <w:kern w:val="0"/>
                <w:sz w:val="24"/>
                <w:szCs w:val="24"/>
                <w14:ligatures w14:val="none"/>
              </w:rPr>
              <w:t xml:space="preserve"> for international sectors.</w:t>
            </w:r>
          </w:p>
        </w:tc>
      </w:tr>
      <w:tr w:rsidR="00AD2C1F" w:rsidRPr="00AD2C1F" w14:paraId="280F32CF"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B0259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Lounge*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EDD0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176A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2F3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B37E5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0274B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43A72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6F8E5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B50C2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01ED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CF74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817D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F78F4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c>
          <w:tcPr>
            <w:tcW w:w="0" w:type="auto"/>
            <w:shd w:val="clear" w:color="auto" w:fill="FFFFFF"/>
            <w:vAlign w:val="center"/>
            <w:hideMark/>
          </w:tcPr>
          <w:p w14:paraId="2C3FD65B"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582CB1E5" w14:textId="77777777" w:rsidTr="00AD2C1F">
        <w:trPr>
          <w:trHeight w:val="217"/>
        </w:trPr>
        <w:tc>
          <w:tcPr>
            <w:tcW w:w="19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A1CE93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Ahmedabad</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22AED4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47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DD3C3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95B12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E62A1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5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9EA77E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30672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47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9623D1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CF3B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46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1177B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4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E67A7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F5ACE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8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F618A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6B1D254C"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55476602"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B17D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Amritsar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2B53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1C4F1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1202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0C6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CD4B7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D5CC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117A5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06EA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18B8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81AC5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DE66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3C612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71689C77"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6DA1D88D"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21406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Bhubaneshwar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B09BE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5A3A7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810A7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B7C8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5263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7766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A7A20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0EA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34BE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7F38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D748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5C1D4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1CDD375E"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499B0F4A"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FD9D6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Chandigarh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C15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1E68B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4DD5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C6C2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5D35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D013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1E0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DDD9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BD06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6459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87E98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7953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55C38A3C"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7BDA21D1"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66E8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Cochin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A6F4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BAFE6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BDD3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72CD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F0F9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74E5A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9ADF1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6CF0F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3E58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94A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2B88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1188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4CBE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shd w:val="clear" w:color="auto" w:fill="FFFFFF"/>
            <w:vAlign w:val="center"/>
            <w:hideMark/>
          </w:tcPr>
          <w:p w14:paraId="042E35FF"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22BC20CC"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50593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Coimbatore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7C855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14A1D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918E5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0EACB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403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BFE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32F58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1C32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8DF8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4EE0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7C59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552D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67F7A685"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273E9BF1"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2FBD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Dehradun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436C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75672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03F3E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0B49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0BFBC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82B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A53B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79FF1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C52B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3D771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E93E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E04E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681FCE6A"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776A2AF9"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F121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Delhi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9D1BC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3EB94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57479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2417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7796A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B65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D6869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F7068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367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62B0E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28BF7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6319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shd w:val="clear" w:color="auto" w:fill="FFFFFF"/>
            <w:vAlign w:val="center"/>
            <w:hideMark/>
          </w:tcPr>
          <w:p w14:paraId="1FEA37C4"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2FBA6692"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F99B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Guwahati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B862F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BA3A2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5FD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86E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B640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37C2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7F9B3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71A6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243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BB583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3B5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AD8A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63E6FE65"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19556D74" w14:textId="77777777" w:rsidTr="00AD2C1F">
        <w:trPr>
          <w:trHeight w:val="217"/>
        </w:trPr>
        <w:tc>
          <w:tcPr>
            <w:tcW w:w="19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CFDCEE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Hyderabad</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FF627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w:t>
            </w:r>
          </w:p>
        </w:tc>
        <w:tc>
          <w:tcPr>
            <w:tcW w:w="47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14579C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5E003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54</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E3B22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470</w:t>
            </w:r>
          </w:p>
        </w:tc>
        <w:tc>
          <w:tcPr>
            <w:tcW w:w="5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B711D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5.9</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3382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1790</w:t>
            </w:r>
          </w:p>
        </w:tc>
        <w:tc>
          <w:tcPr>
            <w:tcW w:w="47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2520B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D64C1C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57</w:t>
            </w:r>
          </w:p>
        </w:tc>
        <w:tc>
          <w:tcPr>
            <w:tcW w:w="46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69E8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c>
          <w:tcPr>
            <w:tcW w:w="4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30EF29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7C320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1190</w:t>
            </w:r>
          </w:p>
        </w:tc>
        <w:tc>
          <w:tcPr>
            <w:tcW w:w="8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A9783A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shd w:val="clear" w:color="auto" w:fill="FFFFFF"/>
            <w:vAlign w:val="center"/>
            <w:hideMark/>
          </w:tcPr>
          <w:p w14:paraId="71A31B26"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27828B5B"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4BD4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Indore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EF1BB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75FA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D3C2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2A27C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457F5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3342B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922D1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9567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74E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F8D4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AC5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70C5B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755DB8AC"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7BEF19C6"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28F90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Jaipur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E73D2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16A9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3EF7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667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68C8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3A0BD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5B13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C70F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6490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FBC20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50048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CB65E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4411DA43"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354FEF3D"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BCAE2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Kannur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2C7E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6B63F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721B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06718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D48E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2234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B11DF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D729C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6B899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A6A2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18380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981A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435F2D0C"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1DB0D379"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99D4B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Lucknow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83783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7546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DFAB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9002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37835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B5F8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1D189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417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F517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24662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6F6A3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4A927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36E22BA3"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03EAD96C"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D98D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Madurai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CCEEF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F8F7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F1E9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6672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0B94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41D99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6A55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42E3B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5970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EC0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9F9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E61B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4A784B3A"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17A3C8CB"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A3C68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Nagpur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4B92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410F1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EE0A4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0E175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26F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AE779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2F281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2299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53EA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23DB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5E78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0D8C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1B89FC61"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217560B4"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AC60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Pune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6BA9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506F6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DAF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4A97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4520B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46C4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BA1C2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D61D5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170E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4E1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10883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5D4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6EF75499"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17B3E334" w14:textId="77777777" w:rsidTr="00AD2C1F">
        <w:trPr>
          <w:trHeight w:val="217"/>
        </w:trPr>
        <w:tc>
          <w:tcPr>
            <w:tcW w:w="19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F0BA6C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Ranchi</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D0A859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47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B32B5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92D22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E95977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5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E13E0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B162F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47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2EAC4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292EEE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46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9E359E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4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FD9C4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6259E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8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D20505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2BB69D0E"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4BACAD04"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1FEF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Udaipur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31D3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9EC6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E964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88662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4CF9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DE9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D7361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33A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E86F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B96B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1585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729D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7E4C2ECF"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3DD3A24A"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7648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Vadodara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B309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E49F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CA882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D5C0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E41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5DD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6ED86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6FB6B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23EA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EAB6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6C30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330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75A7B4E5"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4C224DCC"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05B65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Varanasi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1100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1CB0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1641C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E73E2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48082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CA90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DB05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81B21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99418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7445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07DB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04C1D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w:t>
            </w:r>
          </w:p>
        </w:tc>
        <w:tc>
          <w:tcPr>
            <w:tcW w:w="0" w:type="auto"/>
            <w:shd w:val="clear" w:color="auto" w:fill="FFFFFF"/>
            <w:vAlign w:val="center"/>
            <w:hideMark/>
          </w:tcPr>
          <w:p w14:paraId="308DD49D"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5DF715E1" w14:textId="77777777" w:rsidTr="00AD2C1F">
        <w:trPr>
          <w:trHeight w:val="29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F5EE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B7BA6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7B58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BABE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7F593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DB28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787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E79B7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42FD8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4850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70098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2A4B6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C3DB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shd w:val="clear" w:color="auto" w:fill="FFFFFF"/>
            <w:vAlign w:val="center"/>
            <w:hideMark/>
          </w:tcPr>
          <w:p w14:paraId="51F9246C"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61DEF5BF" w14:textId="77777777" w:rsidTr="00AD2C1F">
        <w:trPr>
          <w:trHeight w:val="29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0F3FF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16B24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C2919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57CCA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53267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F7907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6E6BB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72B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C3E17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AD8CF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05A77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547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1F0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shd w:val="clear" w:color="auto" w:fill="FFFFFF"/>
            <w:vAlign w:val="center"/>
            <w:hideMark/>
          </w:tcPr>
          <w:p w14:paraId="24761A62"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4D43D8CF"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86798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Veg Snack* - Domestic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1F5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739D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A1C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3DBB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15A8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AB568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2305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A47EB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E42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819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6FE3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D9CD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c>
          <w:tcPr>
            <w:tcW w:w="0" w:type="auto"/>
            <w:shd w:val="clear" w:color="auto" w:fill="FFFFFF"/>
            <w:vAlign w:val="center"/>
            <w:hideMark/>
          </w:tcPr>
          <w:p w14:paraId="0CF5D047"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309C9C08"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14C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83E2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8530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AE82D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DD4AF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0D02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8F12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D52FD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9911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58A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0811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5300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318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FC9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1.100</w:t>
            </w:r>
          </w:p>
        </w:tc>
        <w:tc>
          <w:tcPr>
            <w:tcW w:w="0" w:type="auto"/>
            <w:shd w:val="clear" w:color="auto" w:fill="FFFFFF"/>
            <w:vAlign w:val="center"/>
            <w:hideMark/>
          </w:tcPr>
          <w:p w14:paraId="16B1732F"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218AD1D0"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A9D1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0998C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6FC3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58B8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604C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A1CD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0782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EE4BB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DC1D6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61A5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7724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8E1D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C021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shd w:val="clear" w:color="auto" w:fill="FFFFFF"/>
            <w:vAlign w:val="center"/>
            <w:hideMark/>
          </w:tcPr>
          <w:p w14:paraId="24490D2A"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06EEC46E"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9FCBF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Non-Veg Snack* - Domestic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608D6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EB8D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5B79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81117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88EF5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53551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F3534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CFA0F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FF8F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DE89D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A2DA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9757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c>
          <w:tcPr>
            <w:tcW w:w="0" w:type="auto"/>
            <w:shd w:val="clear" w:color="auto" w:fill="FFFFFF"/>
            <w:vAlign w:val="center"/>
            <w:hideMark/>
          </w:tcPr>
          <w:p w14:paraId="3F0D93E0"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5871FB98"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271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7192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DA95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A742B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B6DF2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B233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21B2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F816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6F3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74795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08F9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70A30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385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A95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1.300</w:t>
            </w:r>
          </w:p>
        </w:tc>
        <w:tc>
          <w:tcPr>
            <w:tcW w:w="0" w:type="auto"/>
            <w:shd w:val="clear" w:color="auto" w:fill="FFFFFF"/>
            <w:vAlign w:val="center"/>
            <w:hideMark/>
          </w:tcPr>
          <w:p w14:paraId="4AA93563"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7F10D6A0"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DCDE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044E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EFCD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75EE0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38CE3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D02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69C5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C048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B83DB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24AA3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2C8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EB3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322F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shd w:val="clear" w:color="auto" w:fill="FFFFFF"/>
            <w:vAlign w:val="center"/>
            <w:hideMark/>
          </w:tcPr>
          <w:p w14:paraId="16636B1C"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1C90360E"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6C6F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Travel Assistance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0AC71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85B33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3A609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9744A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0F04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E2C6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970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1F5A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AC1F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106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30D66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9CD2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c>
          <w:tcPr>
            <w:tcW w:w="0" w:type="auto"/>
            <w:shd w:val="clear" w:color="auto" w:fill="FFFFFF"/>
            <w:vAlign w:val="center"/>
            <w:hideMark/>
          </w:tcPr>
          <w:p w14:paraId="1D493558"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443A6BD4"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767C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9A88B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7AA17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1A17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CD58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99BC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68F59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13C8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9AD44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CDFF6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CC165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82E8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303D3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shd w:val="clear" w:color="auto" w:fill="FFFFFF"/>
            <w:vAlign w:val="center"/>
            <w:hideMark/>
          </w:tcPr>
          <w:p w14:paraId="41AA7AEB"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40BA68C1"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7716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6E1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9D62F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AC73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E9843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82EA4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62A8F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F9F42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7B0D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E8F96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B5E7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81BA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DBF6D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shd w:val="clear" w:color="auto" w:fill="FFFFFF"/>
            <w:vAlign w:val="center"/>
            <w:hideMark/>
          </w:tcPr>
          <w:p w14:paraId="2B99A778"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644B50AF"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519CD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FBA19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275B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9F9B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8DC95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71924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58F4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6565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AD5E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2D667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007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0267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F76D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shd w:val="clear" w:color="auto" w:fill="FFFFFF"/>
            <w:vAlign w:val="center"/>
            <w:hideMark/>
          </w:tcPr>
          <w:p w14:paraId="607E31DA"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5576A84D"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3374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Passengers requiring stretcher(Airbus A320 only)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C28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A3A2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24C2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2CF1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FB84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1DD05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F65B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7CEBF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75A3E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1D6C5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D34C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382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c>
          <w:tcPr>
            <w:tcW w:w="0" w:type="auto"/>
            <w:shd w:val="clear" w:color="auto" w:fill="FFFFFF"/>
            <w:vAlign w:val="center"/>
            <w:hideMark/>
          </w:tcPr>
          <w:p w14:paraId="0E11A1BE"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7F88A654"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23673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C842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587D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9BA4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1702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4CB20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15386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5934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178.4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FFC62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48069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1012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650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1762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FDC03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398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4BD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B1380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37481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C07D3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132.000</w:t>
            </w:r>
          </w:p>
        </w:tc>
        <w:tc>
          <w:tcPr>
            <w:tcW w:w="0" w:type="auto"/>
            <w:shd w:val="clear" w:color="auto" w:fill="FFFFFF"/>
            <w:vAlign w:val="center"/>
            <w:hideMark/>
          </w:tcPr>
          <w:p w14:paraId="10900125"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293DCB2A"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1E61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C3F64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B4B3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1280B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185C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55F0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ABA3E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BBA14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26B16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7188E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9CD0E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069A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682B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shd w:val="clear" w:color="auto" w:fill="FFFFFF"/>
            <w:vAlign w:val="center"/>
            <w:hideMark/>
          </w:tcPr>
          <w:p w14:paraId="51579D63"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7A50D5D9"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7C8D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Convenience Fee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D013D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95894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C12E4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195BC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E35A3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08667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4FBA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B091B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3E6D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4B7E2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3372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C3F3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c>
          <w:tcPr>
            <w:tcW w:w="0" w:type="auto"/>
            <w:shd w:val="clear" w:color="auto" w:fill="FFFFFF"/>
            <w:vAlign w:val="center"/>
            <w:hideMark/>
          </w:tcPr>
          <w:p w14:paraId="02A11FE2"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1A8DAD17" w14:textId="77777777" w:rsidTr="00AD2C1F">
        <w:trPr>
          <w:trHeight w:val="22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8E13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Credit Cards/ Debit Cards / Mobile App / Net Banking</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55D83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149</w:t>
            </w:r>
          </w:p>
        </w:tc>
        <w:tc>
          <w:tcPr>
            <w:tcW w:w="47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54CE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D78B1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3411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86</w:t>
            </w:r>
          </w:p>
        </w:tc>
        <w:tc>
          <w:tcPr>
            <w:tcW w:w="5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9713C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DDC14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320</w:t>
            </w:r>
          </w:p>
        </w:tc>
        <w:tc>
          <w:tcPr>
            <w:tcW w:w="47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64BDB4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2794D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w:t>
            </w:r>
          </w:p>
        </w:tc>
        <w:tc>
          <w:tcPr>
            <w:tcW w:w="46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48523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w:t>
            </w:r>
          </w:p>
        </w:tc>
        <w:tc>
          <w:tcPr>
            <w:tcW w:w="4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A8AAE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B1168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261</w:t>
            </w:r>
          </w:p>
        </w:tc>
        <w:tc>
          <w:tcPr>
            <w:tcW w:w="8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3BA95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shd w:val="clear" w:color="auto" w:fill="FFFFFF"/>
            <w:vAlign w:val="center"/>
            <w:hideMark/>
          </w:tcPr>
          <w:p w14:paraId="7816B794"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43008CD6"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361CC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Voucher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BCF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4D576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1DEE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1913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0BD6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B38D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0011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7CF8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20B8D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6011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92360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01F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shd w:val="clear" w:color="auto" w:fill="FFFFFF"/>
            <w:vAlign w:val="center"/>
            <w:hideMark/>
          </w:tcPr>
          <w:p w14:paraId="0645E8CC"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7911E4B2" w14:textId="77777777" w:rsidTr="00AD2C1F">
        <w:trPr>
          <w:trHeight w:val="30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27C67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F552B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740D8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6D67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E93C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93A5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0537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5F65E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649E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DE193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7ABF1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01499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71123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shd w:val="clear" w:color="auto" w:fill="FFFFFF"/>
            <w:vAlign w:val="center"/>
            <w:hideMark/>
          </w:tcPr>
          <w:p w14:paraId="24D42165"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4ECE2810"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F8C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Booking Fee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BE30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B242E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CDE2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A32FE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23B9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64D4F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9E75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3B9F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68E7B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D5C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26379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080A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c>
          <w:tcPr>
            <w:tcW w:w="0" w:type="auto"/>
            <w:shd w:val="clear" w:color="auto" w:fill="FFFFFF"/>
            <w:vAlign w:val="center"/>
            <w:hideMark/>
          </w:tcPr>
          <w:p w14:paraId="39C4D28C"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r w:rsidR="00AD2C1F" w:rsidRPr="00AD2C1F" w14:paraId="4A5BF901" w14:textId="77777777" w:rsidTr="00AD2C1F">
        <w:trPr>
          <w:trHeight w:val="21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E3DA8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14382C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w:t>
            </w:r>
          </w:p>
        </w:tc>
        <w:tc>
          <w:tcPr>
            <w:tcW w:w="47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FBD67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95E8CF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52800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165</w:t>
            </w:r>
          </w:p>
        </w:tc>
        <w:tc>
          <w:tcPr>
            <w:tcW w:w="5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064B0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7795E7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627</w:t>
            </w:r>
          </w:p>
        </w:tc>
        <w:tc>
          <w:tcPr>
            <w:tcW w:w="47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62A4F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w:t>
            </w:r>
          </w:p>
        </w:tc>
        <w:tc>
          <w:tcPr>
            <w:tcW w:w="5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41718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w:t>
            </w:r>
          </w:p>
        </w:tc>
        <w:tc>
          <w:tcPr>
            <w:tcW w:w="46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9AC410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w:t>
            </w:r>
          </w:p>
        </w:tc>
        <w:tc>
          <w:tcPr>
            <w:tcW w:w="4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04750E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w:t>
            </w:r>
          </w:p>
        </w:tc>
        <w:tc>
          <w:tcPr>
            <w:tcW w:w="6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AF6AF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417</w:t>
            </w:r>
          </w:p>
        </w:tc>
        <w:tc>
          <w:tcPr>
            <w:tcW w:w="8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4B5448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w:t>
            </w:r>
          </w:p>
        </w:tc>
        <w:tc>
          <w:tcPr>
            <w:tcW w:w="0" w:type="auto"/>
            <w:shd w:val="clear" w:color="auto" w:fill="FFFFFF"/>
            <w:vAlign w:val="center"/>
            <w:hideMark/>
          </w:tcPr>
          <w:p w14:paraId="791233D9" w14:textId="77777777" w:rsidR="00AD2C1F" w:rsidRPr="00AD2C1F" w:rsidRDefault="00AD2C1F" w:rsidP="00AD2C1F">
            <w:pPr>
              <w:spacing w:after="0" w:line="240" w:lineRule="auto"/>
              <w:jc w:val="center"/>
              <w:rPr>
                <w:rFonts w:ascii="Times New Roman" w:eastAsia="Times New Roman" w:hAnsi="Times New Roman" w:cs="Times New Roman"/>
                <w:kern w:val="0"/>
                <w:sz w:val="20"/>
                <w:szCs w:val="20"/>
                <w14:ligatures w14:val="none"/>
              </w:rPr>
            </w:pPr>
          </w:p>
        </w:tc>
      </w:tr>
    </w:tbl>
    <w:p w14:paraId="456C67DD"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b/>
          <w:bCs/>
          <w:color w:val="222222"/>
          <w:kern w:val="0"/>
          <w:sz w:val="24"/>
          <w:szCs w:val="24"/>
          <w14:ligatures w14:val="none"/>
        </w:rPr>
        <w:t>#Please note that if the payment is to be made in any other currency than Indian Rupee, the fee(s) will be calculated as per the conversion rate prevalent at the time of payment</w:t>
      </w:r>
      <w:r w:rsidRPr="00AD2C1F">
        <w:rPr>
          <w:rFonts w:ascii="Open Sans" w:eastAsia="Times New Roman" w:hAnsi="Open Sans" w:cs="Open Sans"/>
          <w:color w:val="222222"/>
          <w:kern w:val="0"/>
          <w:sz w:val="24"/>
          <w:szCs w:val="24"/>
          <w14:ligatures w14:val="none"/>
        </w:rPr>
        <w:t>.</w:t>
      </w:r>
    </w:p>
    <w:p w14:paraId="6AD97495"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b/>
          <w:bCs/>
          <w:color w:val="222222"/>
          <w:kern w:val="0"/>
          <w:sz w:val="24"/>
          <w:szCs w:val="24"/>
          <w14:ligatures w14:val="none"/>
        </w:rPr>
        <w:t>Terms and Conditions for purchasing prepaid excess baggage for International Connecting Flights:</w:t>
      </w:r>
    </w:p>
    <w:p w14:paraId="335A562A" w14:textId="77777777" w:rsidR="00AD2C1F" w:rsidRPr="00AD2C1F" w:rsidRDefault="00AD2C1F" w:rsidP="00AD2C1F">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xml:space="preserve">Excess baggage </w:t>
      </w:r>
      <w:proofErr w:type="gramStart"/>
      <w:r w:rsidRPr="00AD2C1F">
        <w:rPr>
          <w:rFonts w:ascii="Open Sans" w:eastAsia="Times New Roman" w:hAnsi="Open Sans" w:cs="Open Sans"/>
          <w:color w:val="555555"/>
          <w:kern w:val="0"/>
          <w:sz w:val="24"/>
          <w:szCs w:val="24"/>
          <w14:ligatures w14:val="none"/>
        </w:rPr>
        <w:t>should to</w:t>
      </w:r>
      <w:proofErr w:type="gramEnd"/>
      <w:r w:rsidRPr="00AD2C1F">
        <w:rPr>
          <w:rFonts w:ascii="Open Sans" w:eastAsia="Times New Roman" w:hAnsi="Open Sans" w:cs="Open Sans"/>
          <w:color w:val="555555"/>
          <w:kern w:val="0"/>
          <w:sz w:val="24"/>
          <w:szCs w:val="24"/>
          <w14:ligatures w14:val="none"/>
        </w:rPr>
        <w:t xml:space="preserve"> be booked at least 6 hours before the scheduled departure.</w:t>
      </w:r>
    </w:p>
    <w:p w14:paraId="2BA8619A" w14:textId="77777777" w:rsidR="00AD2C1F" w:rsidRPr="00AD2C1F" w:rsidRDefault="00AD2C1F" w:rsidP="00AD2C1F">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The domestic flight should be within 48 hours of your international flight or 48 hours after completion of institutional quarantine.</w:t>
      </w:r>
    </w:p>
    <w:p w14:paraId="75B50A56" w14:textId="77777777" w:rsidR="00AD2C1F" w:rsidRPr="00AD2C1F" w:rsidRDefault="00AD2C1F" w:rsidP="00AD2C1F">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Passengers should produce relevant international travel documents or institutional quarantine release certificate, respectively, at the time of check-in failing which IndiGo will charge excess baggage as per applicable airport rates.</w:t>
      </w:r>
    </w:p>
    <w:p w14:paraId="3D5A8AB1"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tbl>
      <w:tblPr>
        <w:tblW w:w="8864"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609"/>
        <w:gridCol w:w="538"/>
        <w:gridCol w:w="515"/>
        <w:gridCol w:w="520"/>
        <w:gridCol w:w="612"/>
        <w:gridCol w:w="608"/>
        <w:gridCol w:w="537"/>
        <w:gridCol w:w="544"/>
        <w:gridCol w:w="511"/>
        <w:gridCol w:w="530"/>
        <w:gridCol w:w="608"/>
        <w:gridCol w:w="604"/>
        <w:gridCol w:w="556"/>
        <w:gridCol w:w="484"/>
        <w:gridCol w:w="556"/>
        <w:gridCol w:w="521"/>
        <w:gridCol w:w="11"/>
      </w:tblGrid>
      <w:tr w:rsidR="00AD2C1F" w:rsidRPr="00AD2C1F" w14:paraId="47BE5199" w14:textId="77777777" w:rsidTr="00AD2C1F">
        <w:trPr>
          <w:trHeight w:val="264"/>
        </w:trPr>
        <w:tc>
          <w:tcPr>
            <w:tcW w:w="8864" w:type="dxa"/>
            <w:gridSpan w:val="17"/>
            <w:tcBorders>
              <w:top w:val="outset" w:sz="6" w:space="0" w:color="auto"/>
              <w:left w:val="outset" w:sz="6" w:space="0" w:color="auto"/>
              <w:bottom w:val="outset" w:sz="6" w:space="0" w:color="auto"/>
              <w:right w:val="outset" w:sz="6" w:space="0" w:color="auto"/>
            </w:tcBorders>
            <w:shd w:val="clear" w:color="auto" w:fill="FFFFFF"/>
            <w:vAlign w:val="center"/>
            <w:hideMark/>
          </w:tcPr>
          <w:p w14:paraId="55876F1B" w14:textId="77777777" w:rsidR="00AD2C1F" w:rsidRPr="00AD2C1F" w:rsidRDefault="00AD2C1F" w:rsidP="00AD2C1F">
            <w:pPr>
              <w:spacing w:after="0" w:line="240" w:lineRule="auto"/>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Domestic rates for 6E Prime^</w:t>
            </w:r>
          </w:p>
        </w:tc>
      </w:tr>
      <w:tr w:rsidR="00AD2C1F" w:rsidRPr="00AD2C1F" w14:paraId="053A57B2" w14:textId="77777777" w:rsidTr="00AD2C1F">
        <w:trPr>
          <w:gridAfter w:val="1"/>
          <w:wAfter w:w="10" w:type="dxa"/>
          <w:trHeight w:val="26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D3E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7352C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3C5A8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93DD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62A5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2044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ABAB2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D1E5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7085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E839D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EC7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3BBC5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B4BF8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MYR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237B6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0DE9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HKD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893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CNY</w:t>
            </w:r>
          </w:p>
        </w:tc>
      </w:tr>
      <w:tr w:rsidR="00AD2C1F" w:rsidRPr="00AD2C1F" w14:paraId="4EA89341" w14:textId="77777777" w:rsidTr="00AD2C1F">
        <w:trPr>
          <w:gridAfter w:val="1"/>
          <w:wAfter w:w="10" w:type="dxa"/>
          <w:trHeight w:val="26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43091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C00D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DA3FC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CE890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396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6B4DB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9181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26B7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2870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140C7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2EE5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2E23B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1E209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42D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ECC94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2025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12F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76</w:t>
            </w:r>
          </w:p>
        </w:tc>
      </w:tr>
      <w:tr w:rsidR="00AD2C1F" w:rsidRPr="00AD2C1F" w14:paraId="551AA262" w14:textId="77777777" w:rsidTr="00AD2C1F">
        <w:trPr>
          <w:gridAfter w:val="1"/>
          <w:wAfter w:w="10" w:type="dxa"/>
          <w:trHeight w:val="26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25FDA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7FDB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0A6D2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A61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50765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8D66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A6DF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76A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7CBA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4D8A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B53B1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A971B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7C83C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90E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19218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279F6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w:t>
            </w:r>
          </w:p>
        </w:tc>
      </w:tr>
      <w:tr w:rsidR="00AD2C1F" w:rsidRPr="00AD2C1F" w14:paraId="0A158D94" w14:textId="77777777" w:rsidTr="00AD2C1F">
        <w:trPr>
          <w:gridAfter w:val="1"/>
          <w:wAfter w:w="10" w:type="dxa"/>
          <w:trHeight w:val="26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468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56F2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75A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3223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484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37B4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2E40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B187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96C99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C0E52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3B2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7949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08FC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046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32C41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9A71C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0B2E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93</w:t>
            </w:r>
          </w:p>
        </w:tc>
      </w:tr>
      <w:tr w:rsidR="00AD2C1F" w:rsidRPr="00AD2C1F" w14:paraId="2CA51D41" w14:textId="77777777" w:rsidTr="00AD2C1F">
        <w:trPr>
          <w:trHeight w:val="264"/>
        </w:trPr>
        <w:tc>
          <w:tcPr>
            <w:tcW w:w="8864" w:type="dxa"/>
            <w:gridSpan w:val="17"/>
            <w:tcBorders>
              <w:top w:val="outset" w:sz="6" w:space="0" w:color="auto"/>
              <w:left w:val="outset" w:sz="6" w:space="0" w:color="auto"/>
              <w:bottom w:val="outset" w:sz="6" w:space="0" w:color="auto"/>
              <w:right w:val="outset" w:sz="6" w:space="0" w:color="auto"/>
            </w:tcBorders>
            <w:shd w:val="clear" w:color="auto" w:fill="FFFFFF"/>
            <w:vAlign w:val="center"/>
            <w:hideMark/>
          </w:tcPr>
          <w:p w14:paraId="77E5240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^Domestic rates will vary sector-wise between INR 899- INR 1099</w:t>
            </w:r>
          </w:p>
        </w:tc>
      </w:tr>
    </w:tbl>
    <w:p w14:paraId="55601D4E"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tbl>
      <w:tblPr>
        <w:tblW w:w="8788"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5309"/>
        <w:gridCol w:w="3479"/>
      </w:tblGrid>
      <w:tr w:rsidR="00AD2C1F" w:rsidRPr="00AD2C1F" w14:paraId="3F7F555A" w14:textId="77777777" w:rsidTr="00AD2C1F">
        <w:trPr>
          <w:trHeight w:val="38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51193E"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Preferential Seat* Fee for ATRs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424C8B"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INR</w:t>
            </w:r>
          </w:p>
        </w:tc>
      </w:tr>
      <w:tr w:rsidR="00AD2C1F" w:rsidRPr="00AD2C1F" w14:paraId="3770ED16" w14:textId="77777777" w:rsidTr="00AD2C1F">
        <w:trPr>
          <w:trHeight w:val="38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A23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Rows 1,2,19,20</w:t>
            </w:r>
          </w:p>
        </w:tc>
        <w:tc>
          <w:tcPr>
            <w:tcW w:w="347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140365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500</w:t>
            </w:r>
          </w:p>
        </w:tc>
      </w:tr>
      <w:tr w:rsidR="00AD2C1F" w:rsidRPr="00AD2C1F" w14:paraId="1F3F815B" w14:textId="77777777" w:rsidTr="00AD2C1F">
        <w:trPr>
          <w:trHeight w:val="399"/>
        </w:trPr>
        <w:tc>
          <w:tcPr>
            <w:tcW w:w="530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244442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Rows 3,4,5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759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Nil</w:t>
            </w:r>
          </w:p>
        </w:tc>
      </w:tr>
      <w:tr w:rsidR="00AD2C1F" w:rsidRPr="00AD2C1F" w14:paraId="314216FD" w14:textId="77777777" w:rsidTr="00AD2C1F">
        <w:trPr>
          <w:trHeight w:val="385"/>
        </w:trPr>
        <w:tc>
          <w:tcPr>
            <w:tcW w:w="530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252332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Rows 6-8</w:t>
            </w:r>
          </w:p>
        </w:tc>
        <w:tc>
          <w:tcPr>
            <w:tcW w:w="347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81811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r>
      <w:tr w:rsidR="00AD2C1F" w:rsidRPr="00AD2C1F" w14:paraId="276CF84E" w14:textId="77777777" w:rsidTr="00AD2C1F">
        <w:trPr>
          <w:trHeight w:val="283"/>
        </w:trPr>
        <w:tc>
          <w:tcPr>
            <w:tcW w:w="530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F78B44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Rows 9-15</w:t>
            </w:r>
          </w:p>
        </w:tc>
        <w:tc>
          <w:tcPr>
            <w:tcW w:w="347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4A84B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w:t>
            </w:r>
          </w:p>
        </w:tc>
      </w:tr>
      <w:tr w:rsidR="00AD2C1F" w:rsidRPr="00AD2C1F" w14:paraId="27094899" w14:textId="77777777" w:rsidTr="00AD2C1F">
        <w:trPr>
          <w:trHeight w:val="283"/>
        </w:trPr>
        <w:tc>
          <w:tcPr>
            <w:tcW w:w="530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A7E9FD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Rows 16-18</w:t>
            </w:r>
          </w:p>
        </w:tc>
        <w:tc>
          <w:tcPr>
            <w:tcW w:w="347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C74E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300</w:t>
            </w:r>
          </w:p>
        </w:tc>
      </w:tr>
    </w:tbl>
    <w:p w14:paraId="2A32D832"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tbl>
      <w:tblPr>
        <w:tblW w:w="8812"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5574"/>
        <w:gridCol w:w="1727"/>
        <w:gridCol w:w="1511"/>
      </w:tblGrid>
      <w:tr w:rsidR="00AD2C1F" w:rsidRPr="00AD2C1F" w14:paraId="4EFC4D5A" w14:textId="77777777" w:rsidTr="00AD2C1F">
        <w:trPr>
          <w:trHeight w:val="3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CBBFE"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Preferential Seat* fee for A320-</w:t>
            </w:r>
            <w:proofErr w:type="gramStart"/>
            <w:r w:rsidRPr="00AD2C1F">
              <w:rPr>
                <w:rFonts w:ascii="Open Sans" w:eastAsia="Times New Roman" w:hAnsi="Open Sans" w:cs="Open Sans"/>
                <w:b/>
                <w:bCs/>
                <w:color w:val="555555"/>
                <w:kern w:val="0"/>
                <w:sz w:val="24"/>
                <w:szCs w:val="24"/>
                <w14:ligatures w14:val="none"/>
              </w:rPr>
              <w:t>180 seater</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50A91"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D329ED"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Rates (INR)</w:t>
            </w:r>
          </w:p>
        </w:tc>
      </w:tr>
      <w:tr w:rsidR="00AD2C1F" w:rsidRPr="00AD2C1F" w14:paraId="0A8A74EE" w14:textId="77777777" w:rsidTr="00AD2C1F">
        <w:trPr>
          <w:trHeight w:val="3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3050E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BCA1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A5967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2000</w:t>
            </w:r>
          </w:p>
        </w:tc>
      </w:tr>
      <w:tr w:rsidR="00AD2C1F" w:rsidRPr="00AD2C1F" w14:paraId="030C2344" w14:textId="77777777" w:rsidTr="00AD2C1F">
        <w:trPr>
          <w:trHeight w:val="35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B4812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CCE72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C9F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1500</w:t>
            </w:r>
          </w:p>
        </w:tc>
      </w:tr>
      <w:tr w:rsidR="00AD2C1F" w:rsidRPr="00AD2C1F" w14:paraId="45AD4126" w14:textId="77777777" w:rsidTr="00AD2C1F">
        <w:trPr>
          <w:trHeight w:val="3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189F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5E32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E74E2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w:t>
            </w:r>
          </w:p>
        </w:tc>
      </w:tr>
      <w:tr w:rsidR="00AD2C1F" w:rsidRPr="00AD2C1F" w14:paraId="05B53139" w14:textId="77777777" w:rsidTr="00AD2C1F">
        <w:trPr>
          <w:trHeight w:val="3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91DB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4-10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5667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9E36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w:t>
            </w:r>
          </w:p>
        </w:tc>
      </w:tr>
      <w:tr w:rsidR="00AD2C1F" w:rsidRPr="00AD2C1F" w14:paraId="55EACF2B" w14:textId="77777777" w:rsidTr="00AD2C1F">
        <w:trPr>
          <w:trHeight w:val="3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2E0C8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A3996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179C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1500</w:t>
            </w:r>
          </w:p>
        </w:tc>
      </w:tr>
      <w:tr w:rsidR="00AD2C1F" w:rsidRPr="00AD2C1F" w14:paraId="07C4C1E2" w14:textId="77777777" w:rsidTr="00AD2C1F">
        <w:trPr>
          <w:trHeight w:val="3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A7DB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11-20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5587D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48D29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w:t>
            </w:r>
          </w:p>
        </w:tc>
      </w:tr>
      <w:tr w:rsidR="00AD2C1F" w:rsidRPr="00AD2C1F" w14:paraId="578635DA" w14:textId="77777777" w:rsidTr="00AD2C1F">
        <w:trPr>
          <w:trHeight w:val="3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4E9D5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11-20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7132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A7C03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w:t>
            </w:r>
          </w:p>
        </w:tc>
      </w:tr>
      <w:tr w:rsidR="00AD2C1F" w:rsidRPr="00AD2C1F" w14:paraId="06C76FA4" w14:textId="77777777" w:rsidTr="00AD2C1F">
        <w:trPr>
          <w:trHeight w:val="35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CCE2C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25E74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2684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w:t>
            </w:r>
          </w:p>
        </w:tc>
      </w:tr>
      <w:tr w:rsidR="00AD2C1F" w:rsidRPr="00AD2C1F" w14:paraId="62DC959D" w14:textId="77777777" w:rsidTr="00AD2C1F">
        <w:trPr>
          <w:trHeight w:val="3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2A8B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21-24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E0436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6EA6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w:t>
            </w:r>
          </w:p>
        </w:tc>
      </w:tr>
      <w:tr w:rsidR="00AD2C1F" w:rsidRPr="00AD2C1F" w14:paraId="7201877B" w14:textId="77777777" w:rsidTr="00AD2C1F">
        <w:trPr>
          <w:trHeight w:val="3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649A7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615A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891E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Free</w:t>
            </w:r>
          </w:p>
        </w:tc>
      </w:tr>
    </w:tbl>
    <w:p w14:paraId="3FB7679B"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tbl>
      <w:tblPr>
        <w:tblW w:w="8776"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5551"/>
        <w:gridCol w:w="1720"/>
        <w:gridCol w:w="1505"/>
      </w:tblGrid>
      <w:tr w:rsidR="00AD2C1F" w:rsidRPr="00AD2C1F" w14:paraId="1F0DEFEF" w14:textId="77777777" w:rsidTr="00AD2C1F">
        <w:trPr>
          <w:trHeight w:val="33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0E6AC4"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Preferential Seat* fee for A320-</w:t>
            </w:r>
            <w:proofErr w:type="gramStart"/>
            <w:r w:rsidRPr="00AD2C1F">
              <w:rPr>
                <w:rFonts w:ascii="Open Sans" w:eastAsia="Times New Roman" w:hAnsi="Open Sans" w:cs="Open Sans"/>
                <w:b/>
                <w:bCs/>
                <w:color w:val="555555"/>
                <w:kern w:val="0"/>
                <w:sz w:val="24"/>
                <w:szCs w:val="24"/>
                <w14:ligatures w14:val="none"/>
              </w:rPr>
              <w:t>186 seater</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2C9A8"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9EED99"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Rates (INR)</w:t>
            </w:r>
          </w:p>
        </w:tc>
      </w:tr>
      <w:tr w:rsidR="00AD2C1F" w:rsidRPr="00AD2C1F" w14:paraId="4F822040" w14:textId="77777777" w:rsidTr="00AD2C1F">
        <w:trPr>
          <w:trHeight w:val="33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BA662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ED1D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7FD7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2000</w:t>
            </w:r>
          </w:p>
        </w:tc>
      </w:tr>
      <w:tr w:rsidR="00AD2C1F" w:rsidRPr="00AD2C1F" w14:paraId="7E6278E6" w14:textId="77777777" w:rsidTr="00AD2C1F">
        <w:trPr>
          <w:trHeight w:val="34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C22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6ED28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8E912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1500</w:t>
            </w:r>
          </w:p>
        </w:tc>
      </w:tr>
      <w:tr w:rsidR="00AD2C1F" w:rsidRPr="00AD2C1F" w14:paraId="46BD812F" w14:textId="77777777" w:rsidTr="00AD2C1F">
        <w:trPr>
          <w:trHeight w:val="33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50E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CC594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A67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w:t>
            </w:r>
          </w:p>
        </w:tc>
      </w:tr>
      <w:tr w:rsidR="00AD2C1F" w:rsidRPr="00AD2C1F" w14:paraId="4E55D650" w14:textId="77777777" w:rsidTr="00AD2C1F">
        <w:trPr>
          <w:trHeight w:val="33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11D41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4-10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03804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C131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w:t>
            </w:r>
          </w:p>
        </w:tc>
      </w:tr>
      <w:tr w:rsidR="00AD2C1F" w:rsidRPr="00AD2C1F" w14:paraId="6883B2D2" w14:textId="77777777" w:rsidTr="00AD2C1F">
        <w:trPr>
          <w:trHeight w:val="33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B9D4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9E251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2550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1500</w:t>
            </w:r>
          </w:p>
        </w:tc>
      </w:tr>
      <w:tr w:rsidR="00AD2C1F" w:rsidRPr="00AD2C1F" w14:paraId="1D3254BF" w14:textId="77777777" w:rsidTr="00AD2C1F">
        <w:trPr>
          <w:trHeight w:val="34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0099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  11-20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2DB8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7541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w:t>
            </w:r>
          </w:p>
        </w:tc>
      </w:tr>
      <w:tr w:rsidR="00AD2C1F" w:rsidRPr="00AD2C1F" w14:paraId="1D73A146" w14:textId="77777777" w:rsidTr="00AD2C1F">
        <w:trPr>
          <w:trHeight w:val="33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9DB0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11-20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85A6B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59934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w:t>
            </w:r>
          </w:p>
        </w:tc>
      </w:tr>
      <w:tr w:rsidR="00AD2C1F" w:rsidRPr="00AD2C1F" w14:paraId="1B6093FA" w14:textId="77777777" w:rsidTr="00AD2C1F">
        <w:trPr>
          <w:trHeight w:val="33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FEC0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21-31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6CE5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979C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w:t>
            </w:r>
          </w:p>
        </w:tc>
      </w:tr>
      <w:tr w:rsidR="00AD2C1F" w:rsidRPr="00AD2C1F" w14:paraId="4E3DF61F" w14:textId="77777777" w:rsidTr="00AD2C1F">
        <w:trPr>
          <w:trHeight w:val="33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98CE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3E49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655F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w:t>
            </w:r>
          </w:p>
        </w:tc>
      </w:tr>
      <w:tr w:rsidR="00AD2C1F" w:rsidRPr="00AD2C1F" w14:paraId="678F0261" w14:textId="77777777" w:rsidTr="00AD2C1F">
        <w:trPr>
          <w:trHeight w:val="34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7DF0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26-31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4BCC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A19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Free</w:t>
            </w:r>
          </w:p>
        </w:tc>
      </w:tr>
    </w:tbl>
    <w:p w14:paraId="745B2684"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tbl>
      <w:tblPr>
        <w:tblW w:w="8888"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5622"/>
        <w:gridCol w:w="1742"/>
        <w:gridCol w:w="1524"/>
      </w:tblGrid>
      <w:tr w:rsidR="00AD2C1F" w:rsidRPr="00AD2C1F" w14:paraId="17141886"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E189A4"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Preferential Seat* fee for A321-</w:t>
            </w:r>
            <w:proofErr w:type="gramStart"/>
            <w:r w:rsidRPr="00AD2C1F">
              <w:rPr>
                <w:rFonts w:ascii="Open Sans" w:eastAsia="Times New Roman" w:hAnsi="Open Sans" w:cs="Open Sans"/>
                <w:b/>
                <w:bCs/>
                <w:color w:val="555555"/>
                <w:kern w:val="0"/>
                <w:sz w:val="24"/>
                <w:szCs w:val="24"/>
                <w14:ligatures w14:val="none"/>
              </w:rPr>
              <w:t>222 seater</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A43CD"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B7E68A"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Rates (INR)</w:t>
            </w:r>
          </w:p>
        </w:tc>
      </w:tr>
      <w:tr w:rsidR="00AD2C1F" w:rsidRPr="00AD2C1F" w14:paraId="0190E867"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D7E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F3B2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19D86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2000</w:t>
            </w:r>
          </w:p>
        </w:tc>
      </w:tr>
      <w:tr w:rsidR="00AD2C1F" w:rsidRPr="00AD2C1F" w14:paraId="353DB251" w14:textId="77777777" w:rsidTr="00AD2C1F">
        <w:trPr>
          <w:trHeight w:val="35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075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0E530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93AC1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1500</w:t>
            </w:r>
          </w:p>
        </w:tc>
      </w:tr>
      <w:tr w:rsidR="00AD2C1F" w:rsidRPr="00AD2C1F" w14:paraId="331B35C6"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EE9D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20DE0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F3B95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w:t>
            </w:r>
          </w:p>
        </w:tc>
      </w:tr>
      <w:tr w:rsidR="00AD2C1F" w:rsidRPr="00AD2C1F" w14:paraId="683BBEE7"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EAB29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D308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7C9F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w:t>
            </w:r>
          </w:p>
        </w:tc>
      </w:tr>
      <w:tr w:rsidR="00AD2C1F" w:rsidRPr="00AD2C1F" w14:paraId="49909240"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78A4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18, 28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0578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CB97F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1500</w:t>
            </w:r>
          </w:p>
        </w:tc>
      </w:tr>
      <w:tr w:rsidR="00AD2C1F" w:rsidRPr="00AD2C1F" w14:paraId="28E62A7B" w14:textId="77777777" w:rsidTr="00AD2C1F">
        <w:trPr>
          <w:trHeight w:val="35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4786B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77EF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F49F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w:t>
            </w:r>
          </w:p>
        </w:tc>
      </w:tr>
      <w:tr w:rsidR="00AD2C1F" w:rsidRPr="00AD2C1F" w14:paraId="311362A7"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F873B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D2F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A7F5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w:t>
            </w:r>
          </w:p>
        </w:tc>
      </w:tr>
      <w:tr w:rsidR="00AD2C1F" w:rsidRPr="00AD2C1F" w14:paraId="5E166324"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C6FC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29-38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19916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B909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w:t>
            </w:r>
          </w:p>
        </w:tc>
      </w:tr>
      <w:tr w:rsidR="00AD2C1F" w:rsidRPr="00AD2C1F" w14:paraId="36BF1058"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E6532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1057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DB2C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w:t>
            </w:r>
          </w:p>
        </w:tc>
      </w:tr>
      <w:tr w:rsidR="00AD2C1F" w:rsidRPr="00AD2C1F" w14:paraId="27786610" w14:textId="77777777" w:rsidTr="00AD2C1F">
        <w:trPr>
          <w:trHeight w:val="35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2DA5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33-38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ECA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1D48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Free</w:t>
            </w:r>
          </w:p>
        </w:tc>
      </w:tr>
    </w:tbl>
    <w:p w14:paraId="50F04D47" w14:textId="77777777" w:rsidR="00AD2C1F" w:rsidRPr="00AD2C1F" w:rsidRDefault="00AD2C1F" w:rsidP="00AD2C1F">
      <w:pPr>
        <w:shd w:val="clear" w:color="auto" w:fill="FFFFFF"/>
        <w:spacing w:after="100" w:afterAutospacing="1" w:line="315" w:lineRule="atLeast"/>
        <w:outlineLvl w:val="1"/>
        <w:rPr>
          <w:rFonts w:ascii="Open Sans" w:eastAsia="Times New Roman" w:hAnsi="Open Sans" w:cs="Open Sans"/>
          <w:b/>
          <w:bCs/>
          <w:color w:val="222222"/>
          <w:kern w:val="0"/>
          <w:sz w:val="39"/>
          <w:szCs w:val="39"/>
          <w14:ligatures w14:val="none"/>
        </w:rPr>
      </w:pPr>
      <w:r w:rsidRPr="00AD2C1F">
        <w:rPr>
          <w:rFonts w:ascii="Open Sans" w:eastAsia="Times New Roman" w:hAnsi="Open Sans" w:cs="Open Sans"/>
          <w:b/>
          <w:bCs/>
          <w:color w:val="222222"/>
          <w:kern w:val="0"/>
          <w:sz w:val="39"/>
          <w:szCs w:val="39"/>
          <w14:ligatures w14:val="none"/>
        </w:rPr>
        <w:t> </w:t>
      </w:r>
    </w:p>
    <w:tbl>
      <w:tblPr>
        <w:tblW w:w="8888"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5622"/>
        <w:gridCol w:w="1742"/>
        <w:gridCol w:w="1524"/>
      </w:tblGrid>
      <w:tr w:rsidR="00AD2C1F" w:rsidRPr="00AD2C1F" w14:paraId="72FDB031" w14:textId="77777777" w:rsidTr="00AD2C1F">
        <w:trPr>
          <w:trHeight w:val="58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D171FD"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Preferential Seat* fee for A321-</w:t>
            </w:r>
            <w:proofErr w:type="gramStart"/>
            <w:r w:rsidRPr="00AD2C1F">
              <w:rPr>
                <w:rFonts w:ascii="Open Sans" w:eastAsia="Times New Roman" w:hAnsi="Open Sans" w:cs="Open Sans"/>
                <w:b/>
                <w:bCs/>
                <w:color w:val="555555"/>
                <w:kern w:val="0"/>
                <w:sz w:val="24"/>
                <w:szCs w:val="24"/>
                <w14:ligatures w14:val="none"/>
              </w:rPr>
              <w:t>232 seater</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0EBE8A"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0A6D8"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Rates (INR)</w:t>
            </w:r>
          </w:p>
        </w:tc>
      </w:tr>
      <w:tr w:rsidR="00AD2C1F" w:rsidRPr="00AD2C1F" w14:paraId="49CE0FC2" w14:textId="77777777" w:rsidTr="00AD2C1F">
        <w:trPr>
          <w:trHeight w:val="60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5D2E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34C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E682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2000</w:t>
            </w:r>
          </w:p>
        </w:tc>
      </w:tr>
      <w:tr w:rsidR="00AD2C1F" w:rsidRPr="00AD2C1F" w14:paraId="2F53D2A3" w14:textId="77777777" w:rsidTr="00AD2C1F">
        <w:trPr>
          <w:trHeight w:val="58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F67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7D497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8EE1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1500</w:t>
            </w:r>
          </w:p>
        </w:tc>
      </w:tr>
      <w:tr w:rsidR="00AD2C1F" w:rsidRPr="00AD2C1F" w14:paraId="46063164" w14:textId="77777777" w:rsidTr="00AD2C1F">
        <w:trPr>
          <w:trHeight w:val="42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C473A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6CA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E1A1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w:t>
            </w:r>
          </w:p>
        </w:tc>
      </w:tr>
      <w:tr w:rsidR="00AD2C1F" w:rsidRPr="00AD2C1F" w14:paraId="68D85B70" w14:textId="77777777" w:rsidTr="00AD2C1F">
        <w:trPr>
          <w:trHeight w:val="60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A1947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A13A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0563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w:t>
            </w:r>
          </w:p>
        </w:tc>
      </w:tr>
      <w:tr w:rsidR="00AD2C1F" w:rsidRPr="00AD2C1F" w14:paraId="0E71963A" w14:textId="77777777" w:rsidTr="00AD2C1F">
        <w:trPr>
          <w:trHeight w:val="58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8C16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 28B, 28C, 28D, 28E, 29A, 29F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60BE4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14B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1500</w:t>
            </w:r>
          </w:p>
        </w:tc>
      </w:tr>
      <w:tr w:rsidR="00AD2C1F" w:rsidRPr="00AD2C1F" w14:paraId="63DA9A2D" w14:textId="77777777" w:rsidTr="00AD2C1F">
        <w:trPr>
          <w:trHeight w:val="58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9CE92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A8DB2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C2F2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w:t>
            </w:r>
          </w:p>
        </w:tc>
      </w:tr>
      <w:tr w:rsidR="00AD2C1F" w:rsidRPr="00AD2C1F" w14:paraId="3E1B6820" w14:textId="77777777" w:rsidTr="00AD2C1F">
        <w:trPr>
          <w:trHeight w:val="58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599F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780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14F58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w:t>
            </w:r>
          </w:p>
        </w:tc>
      </w:tr>
      <w:tr w:rsidR="00AD2C1F" w:rsidRPr="00AD2C1F" w14:paraId="74512980" w14:textId="77777777" w:rsidTr="00AD2C1F">
        <w:trPr>
          <w:trHeight w:val="60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765C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29C, 29D, 30-39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CE5CE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DB2C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w:t>
            </w:r>
          </w:p>
        </w:tc>
      </w:tr>
      <w:tr w:rsidR="00AD2C1F" w:rsidRPr="00AD2C1F" w14:paraId="667DFC48" w14:textId="77777777" w:rsidTr="00AD2C1F">
        <w:trPr>
          <w:trHeight w:val="58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B21B3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29-33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CA253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2262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w:t>
            </w:r>
          </w:p>
        </w:tc>
      </w:tr>
      <w:tr w:rsidR="00AD2C1F" w:rsidRPr="00AD2C1F" w14:paraId="5FD4A3C9" w14:textId="77777777" w:rsidTr="00AD2C1F">
        <w:trPr>
          <w:trHeight w:val="42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441C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34-39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B5CA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E872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Free</w:t>
            </w:r>
          </w:p>
        </w:tc>
      </w:tr>
    </w:tbl>
    <w:p w14:paraId="7B9C3912" w14:textId="77777777" w:rsidR="00AD2C1F" w:rsidRPr="00AD2C1F" w:rsidRDefault="00AD2C1F" w:rsidP="00AD2C1F">
      <w:pPr>
        <w:shd w:val="clear" w:color="auto" w:fill="FFFFFF"/>
        <w:spacing w:after="100" w:afterAutospacing="1" w:line="315" w:lineRule="atLeast"/>
        <w:outlineLvl w:val="1"/>
        <w:rPr>
          <w:rFonts w:ascii="Open Sans" w:eastAsia="Times New Roman" w:hAnsi="Open Sans" w:cs="Open Sans"/>
          <w:b/>
          <w:bCs/>
          <w:color w:val="222222"/>
          <w:kern w:val="0"/>
          <w:sz w:val="39"/>
          <w:szCs w:val="39"/>
          <w14:ligatures w14:val="none"/>
        </w:rPr>
      </w:pPr>
      <w:r w:rsidRPr="00AD2C1F">
        <w:rPr>
          <w:rFonts w:ascii="Open Sans" w:eastAsia="Times New Roman" w:hAnsi="Open Sans" w:cs="Open Sans"/>
          <w:b/>
          <w:bCs/>
          <w:color w:val="222222"/>
          <w:kern w:val="0"/>
          <w:sz w:val="39"/>
          <w:szCs w:val="39"/>
          <w14:ligatures w14:val="none"/>
        </w:rPr>
        <w:t> </w:t>
      </w:r>
    </w:p>
    <w:p w14:paraId="33466CB0" w14:textId="77777777" w:rsidR="00AD2C1F" w:rsidRPr="00AD2C1F" w:rsidRDefault="00AD2C1F" w:rsidP="00AD2C1F">
      <w:pPr>
        <w:shd w:val="clear" w:color="auto" w:fill="FFFFFF"/>
        <w:spacing w:after="100" w:afterAutospacing="1" w:line="315" w:lineRule="atLeast"/>
        <w:outlineLvl w:val="1"/>
        <w:rPr>
          <w:rFonts w:ascii="Open Sans" w:eastAsia="Times New Roman" w:hAnsi="Open Sans" w:cs="Open Sans"/>
          <w:b/>
          <w:bCs/>
          <w:color w:val="222222"/>
          <w:kern w:val="0"/>
          <w:sz w:val="39"/>
          <w:szCs w:val="39"/>
          <w14:ligatures w14:val="none"/>
        </w:rPr>
      </w:pPr>
      <w:r w:rsidRPr="00AD2C1F">
        <w:rPr>
          <w:rFonts w:ascii="Open Sans" w:eastAsia="Times New Roman" w:hAnsi="Open Sans" w:cs="Open Sans"/>
          <w:b/>
          <w:bCs/>
          <w:color w:val="222222"/>
          <w:kern w:val="0"/>
          <w:sz w:val="39"/>
          <w:szCs w:val="39"/>
          <w14:ligatures w14:val="none"/>
        </w:rPr>
        <w:t>International</w:t>
      </w:r>
    </w:p>
    <w:p w14:paraId="2FC46D3C" w14:textId="77777777" w:rsidR="00AD2C1F" w:rsidRPr="00AD2C1F" w:rsidRDefault="00AD2C1F" w:rsidP="00AD2C1F">
      <w:pPr>
        <w:shd w:val="clear" w:color="auto" w:fill="FFFFFF"/>
        <w:spacing w:after="100" w:afterAutospacing="1" w:line="315" w:lineRule="atLeast"/>
        <w:outlineLvl w:val="1"/>
        <w:rPr>
          <w:rFonts w:ascii="Open Sans" w:eastAsia="Times New Roman" w:hAnsi="Open Sans" w:cs="Open Sans"/>
          <w:b/>
          <w:bCs/>
          <w:color w:val="222222"/>
          <w:kern w:val="0"/>
          <w:sz w:val="39"/>
          <w:szCs w:val="39"/>
          <w14:ligatures w14:val="none"/>
        </w:rPr>
      </w:pPr>
      <w:r w:rsidRPr="00AD2C1F">
        <w:rPr>
          <w:rFonts w:ascii="Open Sans" w:eastAsia="Times New Roman" w:hAnsi="Open Sans" w:cs="Open Sans"/>
          <w:b/>
          <w:bCs/>
          <w:color w:val="222222"/>
          <w:kern w:val="0"/>
          <w:sz w:val="39"/>
          <w:szCs w:val="39"/>
          <w14:ligatures w14:val="none"/>
        </w:rPr>
        <w:t> </w:t>
      </w:r>
    </w:p>
    <w:tbl>
      <w:tblPr>
        <w:tblW w:w="9015"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3544"/>
        <w:gridCol w:w="1408"/>
        <w:gridCol w:w="1186"/>
        <w:gridCol w:w="1028"/>
        <w:gridCol w:w="928"/>
        <w:gridCol w:w="921"/>
      </w:tblGrid>
      <w:tr w:rsidR="00AD2C1F" w:rsidRPr="00AD2C1F" w14:paraId="337356E7" w14:textId="77777777" w:rsidTr="00AD2C1F">
        <w:trPr>
          <w:trHeight w:val="32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F73B6"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6C997"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Currency</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3010495F"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Cancellation fee</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7BDB9F18"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Change Fee</w:t>
            </w:r>
          </w:p>
        </w:tc>
      </w:tr>
      <w:tr w:rsidR="00AD2C1F" w:rsidRPr="00AD2C1F" w14:paraId="3278CC70" w14:textId="77777777" w:rsidTr="00AD2C1F">
        <w:trPr>
          <w:trHeight w:val="66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D9A712"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Number of days left for departure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EB3E7F"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969C6"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0-3 (Days)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EBB063"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4 Days and above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DAAFB1"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0-3 (Days)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92D818"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4 Days and above</w:t>
            </w:r>
          </w:p>
        </w:tc>
      </w:tr>
      <w:tr w:rsidR="00AD2C1F" w:rsidRPr="00AD2C1F" w14:paraId="5D0F021A" w14:textId="77777777" w:rsidTr="00AD2C1F">
        <w:trPr>
          <w:trHeight w:val="338"/>
        </w:trPr>
        <w:tc>
          <w:tcPr>
            <w:tcW w:w="0" w:type="auto"/>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14:paraId="5F47B59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b/>
                <w:bCs/>
                <w:color w:val="222222"/>
                <w:kern w:val="0"/>
                <w:sz w:val="24"/>
                <w:szCs w:val="24"/>
                <w14:ligatures w14:val="none"/>
              </w:rPr>
              <w:t>Indian-Sub continent</w:t>
            </w:r>
          </w:p>
        </w:tc>
      </w:tr>
      <w:tr w:rsidR="00AD2C1F" w:rsidRPr="00AD2C1F" w14:paraId="13F21747"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096E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Colombo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39241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2B0F0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EB621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0012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D7F58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2750</w:t>
            </w:r>
          </w:p>
        </w:tc>
      </w:tr>
      <w:tr w:rsidR="00AD2C1F" w:rsidRPr="00AD2C1F" w14:paraId="466F7889"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73C839"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Dhaka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50CD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AA80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C6A8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EDAF7"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E2F22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2750</w:t>
            </w:r>
          </w:p>
        </w:tc>
      </w:tr>
      <w:tr w:rsidR="00AD2C1F" w:rsidRPr="00AD2C1F" w14:paraId="201FF8B3"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70017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Kathmandu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F579C5"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4D22E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3FE0EF"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530C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E0B9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2750</w:t>
            </w:r>
          </w:p>
        </w:tc>
      </w:tr>
      <w:tr w:rsidR="00AD2C1F" w:rsidRPr="00AD2C1F" w14:paraId="010687FB"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94B84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Ex-Dhaka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6E600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7878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4230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7E1DF"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3625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103F4"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3640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71563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3080</w:t>
            </w:r>
          </w:p>
        </w:tc>
      </w:tr>
      <w:tr w:rsidR="00AD2C1F" w:rsidRPr="00AD2C1F" w14:paraId="23E4586A"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9B5A9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Ex-Kathmandu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FF5E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88AA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5610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B5725"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4810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B0EA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E82FF"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4400</w:t>
            </w:r>
          </w:p>
        </w:tc>
      </w:tr>
      <w:tr w:rsidR="00AD2C1F" w:rsidRPr="00AD2C1F" w14:paraId="213E0854" w14:textId="77777777" w:rsidTr="00AD2C1F">
        <w:trPr>
          <w:trHeight w:val="338"/>
        </w:trPr>
        <w:tc>
          <w:tcPr>
            <w:tcW w:w="0" w:type="auto"/>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14:paraId="0A20A3F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proofErr w:type="gramStart"/>
            <w:r w:rsidRPr="00AD2C1F">
              <w:rPr>
                <w:rFonts w:ascii="Open Sans" w:eastAsia="Times New Roman" w:hAnsi="Open Sans" w:cs="Open Sans"/>
                <w:b/>
                <w:bCs/>
                <w:color w:val="222222"/>
                <w:kern w:val="0"/>
                <w:sz w:val="24"/>
                <w:szCs w:val="24"/>
                <w14:ligatures w14:val="none"/>
              </w:rPr>
              <w:t>South east</w:t>
            </w:r>
            <w:proofErr w:type="gramEnd"/>
            <w:r w:rsidRPr="00AD2C1F">
              <w:rPr>
                <w:rFonts w:ascii="Open Sans" w:eastAsia="Times New Roman" w:hAnsi="Open Sans" w:cs="Open Sans"/>
                <w:b/>
                <w:bCs/>
                <w:color w:val="222222"/>
                <w:kern w:val="0"/>
                <w:sz w:val="24"/>
                <w:szCs w:val="24"/>
                <w14:ligatures w14:val="none"/>
              </w:rPr>
              <w:t>, middle east and rest of Asia destination</w:t>
            </w:r>
          </w:p>
        </w:tc>
      </w:tr>
      <w:tr w:rsidR="00AD2C1F" w:rsidRPr="00AD2C1F" w14:paraId="75862A37" w14:textId="77777777" w:rsidTr="00AD2C1F">
        <w:trPr>
          <w:trHeight w:val="252"/>
        </w:trPr>
        <w:tc>
          <w:tcPr>
            <w:tcW w:w="23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3D245B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xml:space="preserve">Ex-India to Hong </w:t>
            </w:r>
            <w:proofErr w:type="spellStart"/>
            <w:r w:rsidRPr="00AD2C1F">
              <w:rPr>
                <w:rFonts w:ascii="Open Sans" w:eastAsia="Times New Roman" w:hAnsi="Open Sans" w:cs="Open Sans"/>
                <w:color w:val="555555"/>
                <w:kern w:val="0"/>
                <w:sz w:val="24"/>
                <w:szCs w:val="24"/>
                <w14:ligatures w14:val="none"/>
              </w:rPr>
              <w:t>kong</w:t>
            </w:r>
            <w:proofErr w:type="spellEnd"/>
          </w:p>
        </w:tc>
        <w:tc>
          <w:tcPr>
            <w:tcW w:w="19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4C8AC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19F1C8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170AE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c>
          <w:tcPr>
            <w:tcW w:w="10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F09933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4000</w:t>
            </w:r>
          </w:p>
        </w:tc>
        <w:tc>
          <w:tcPr>
            <w:tcW w:w="10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D6061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3750</w:t>
            </w:r>
          </w:p>
        </w:tc>
      </w:tr>
      <w:tr w:rsidR="00AD2C1F" w:rsidRPr="00AD2C1F" w14:paraId="01DB00FB" w14:textId="77777777" w:rsidTr="00AD2C1F">
        <w:trPr>
          <w:trHeight w:val="32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E80C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Singapore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6F5BC9"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52113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10060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70E93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0132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3750</w:t>
            </w:r>
          </w:p>
        </w:tc>
      </w:tr>
      <w:tr w:rsidR="00AD2C1F" w:rsidRPr="00AD2C1F" w14:paraId="0E167BC5"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C159C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Bangkok/Phuket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EE54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FCF343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1387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52C73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B0AE2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3750</w:t>
            </w:r>
          </w:p>
        </w:tc>
      </w:tr>
      <w:tr w:rsidR="00AD2C1F" w:rsidRPr="00AD2C1F" w14:paraId="3A5B49D2"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6E75F"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Kuala Lumpur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6E0D5"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C237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A89F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1C9A6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D60E7"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3750</w:t>
            </w:r>
          </w:p>
        </w:tc>
      </w:tr>
      <w:tr w:rsidR="00AD2C1F" w:rsidRPr="00AD2C1F" w14:paraId="3D1F9AA0" w14:textId="77777777" w:rsidTr="00AD2C1F">
        <w:trPr>
          <w:trHeight w:val="32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2BD73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Jakarta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EBBE8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F93CA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99877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E0F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C29D7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3750</w:t>
            </w:r>
          </w:p>
        </w:tc>
      </w:tr>
      <w:tr w:rsidR="00AD2C1F" w:rsidRPr="00AD2C1F" w14:paraId="5A664048"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BAF0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Muscat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6CDF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48C44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9E3EE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DF1B8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0B396"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3750</w:t>
            </w:r>
          </w:p>
        </w:tc>
      </w:tr>
      <w:tr w:rsidR="00AD2C1F" w:rsidRPr="00AD2C1F" w14:paraId="48EA0D23"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BCEC3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Male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BFB116"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F9531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45DE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C2957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D0BC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3750</w:t>
            </w:r>
          </w:p>
        </w:tc>
      </w:tr>
      <w:tr w:rsidR="00AD2C1F" w:rsidRPr="00AD2C1F" w14:paraId="78023C9C" w14:textId="77777777" w:rsidTr="00AD2C1F">
        <w:trPr>
          <w:trHeight w:val="32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6DFD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Kuwait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C70D8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F5FEC7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7000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E001A1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6500</w:t>
            </w:r>
          </w:p>
        </w:tc>
        <w:tc>
          <w:tcPr>
            <w:tcW w:w="10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4F6351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5000</w:t>
            </w:r>
          </w:p>
        </w:tc>
        <w:tc>
          <w:tcPr>
            <w:tcW w:w="10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46028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r>
      <w:tr w:rsidR="00AD2C1F" w:rsidRPr="00AD2C1F" w14:paraId="591BB8E8"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DC345F"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Dubai/Sharjah/Abu Dhabi/Ras Al Khaimah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1D23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7965B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3EDA2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399A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6B72B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3750</w:t>
            </w:r>
          </w:p>
        </w:tc>
      </w:tr>
      <w:tr w:rsidR="00AD2C1F" w:rsidRPr="00AD2C1F" w14:paraId="1D984234"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1769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Doha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E942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6A99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3A36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1433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3CA524"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3750</w:t>
            </w:r>
          </w:p>
        </w:tc>
      </w:tr>
      <w:tr w:rsidR="00AD2C1F" w:rsidRPr="00AD2C1F" w14:paraId="6847494A" w14:textId="77777777" w:rsidTr="00AD2C1F">
        <w:trPr>
          <w:trHeight w:val="32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307C7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Jeddah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498B5"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70334B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0B207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914A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C91C16"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3750</w:t>
            </w:r>
          </w:p>
        </w:tc>
      </w:tr>
      <w:tr w:rsidR="00AD2C1F" w:rsidRPr="00AD2C1F" w14:paraId="0B283E0E" w14:textId="77777777" w:rsidTr="00AD2C1F">
        <w:trPr>
          <w:trHeight w:val="324"/>
        </w:trPr>
        <w:tc>
          <w:tcPr>
            <w:tcW w:w="23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1D378C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Ex-India to Dammam</w:t>
            </w:r>
          </w:p>
        </w:tc>
        <w:tc>
          <w:tcPr>
            <w:tcW w:w="19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8CDE6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1385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FAE8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c>
          <w:tcPr>
            <w:tcW w:w="10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BD179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4250</w:t>
            </w:r>
          </w:p>
        </w:tc>
        <w:tc>
          <w:tcPr>
            <w:tcW w:w="10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A3F583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3750</w:t>
            </w:r>
          </w:p>
        </w:tc>
      </w:tr>
      <w:tr w:rsidR="00AD2C1F" w:rsidRPr="00AD2C1F" w14:paraId="14E30D31"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14D2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Chengdu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5A394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4E7CF"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DC9D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4413B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4530F"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3750</w:t>
            </w:r>
          </w:p>
        </w:tc>
      </w:tr>
      <w:tr w:rsidR="00AD2C1F" w:rsidRPr="00AD2C1F" w14:paraId="26EF05D0"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7DC0C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Hanoi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88F8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7A2C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BCF76"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29365"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6D660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3750</w:t>
            </w:r>
          </w:p>
        </w:tc>
      </w:tr>
      <w:tr w:rsidR="00AD2C1F" w:rsidRPr="00AD2C1F" w14:paraId="68187C06"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EC10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Ho Chi Minh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00C3F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6A0BE9"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799D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505A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A59A2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3750</w:t>
            </w:r>
          </w:p>
        </w:tc>
      </w:tr>
      <w:tr w:rsidR="00AD2C1F" w:rsidRPr="00AD2C1F" w14:paraId="540888BF" w14:textId="77777777" w:rsidTr="00AD2C1F">
        <w:trPr>
          <w:trHeight w:val="32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5ADD8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Riyadh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F24F3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D6383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376F2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FBE1F"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1DA9D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3750</w:t>
            </w:r>
          </w:p>
        </w:tc>
      </w:tr>
      <w:tr w:rsidR="00AD2C1F" w:rsidRPr="00AD2C1F" w14:paraId="49C342B6"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72EEB6"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Yangon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3CA876"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7A9B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7563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3F37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701AD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3750</w:t>
            </w:r>
          </w:p>
        </w:tc>
      </w:tr>
      <w:tr w:rsidR="00AD2C1F" w:rsidRPr="00AD2C1F" w14:paraId="2A82747B" w14:textId="77777777" w:rsidTr="00AD2C1F">
        <w:trPr>
          <w:trHeight w:val="32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E323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Bahrain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EED8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37A839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E164EB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D73BD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1F942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3750</w:t>
            </w:r>
          </w:p>
        </w:tc>
      </w:tr>
      <w:tr w:rsidR="00AD2C1F" w:rsidRPr="00AD2C1F" w14:paraId="563BACCB" w14:textId="77777777" w:rsidTr="00AD2C1F">
        <w:trPr>
          <w:trHeight w:val="252"/>
        </w:trPr>
        <w:tc>
          <w:tcPr>
            <w:tcW w:w="23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9BB58E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xml:space="preserve">Ex-Hong </w:t>
            </w:r>
            <w:proofErr w:type="spellStart"/>
            <w:r w:rsidRPr="00AD2C1F">
              <w:rPr>
                <w:rFonts w:ascii="Open Sans" w:eastAsia="Times New Roman" w:hAnsi="Open Sans" w:cs="Open Sans"/>
                <w:color w:val="555555"/>
                <w:kern w:val="0"/>
                <w:sz w:val="24"/>
                <w:szCs w:val="24"/>
                <w14:ligatures w14:val="none"/>
              </w:rPr>
              <w:t>kong</w:t>
            </w:r>
            <w:proofErr w:type="spellEnd"/>
            <w:r w:rsidRPr="00AD2C1F">
              <w:rPr>
                <w:rFonts w:ascii="Open Sans" w:eastAsia="Times New Roman" w:hAnsi="Open Sans" w:cs="Open Sans"/>
                <w:color w:val="555555"/>
                <w:kern w:val="0"/>
                <w:sz w:val="24"/>
                <w:szCs w:val="24"/>
                <w14:ligatures w14:val="none"/>
              </w:rPr>
              <w:t xml:space="preserve"> to India</w:t>
            </w:r>
          </w:p>
        </w:tc>
        <w:tc>
          <w:tcPr>
            <w:tcW w:w="19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4E04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HKD</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0550B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DF6F51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1100</w:t>
            </w:r>
          </w:p>
        </w:tc>
        <w:tc>
          <w:tcPr>
            <w:tcW w:w="10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625679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425</w:t>
            </w:r>
          </w:p>
        </w:tc>
        <w:tc>
          <w:tcPr>
            <w:tcW w:w="10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4031B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425</w:t>
            </w:r>
          </w:p>
        </w:tc>
      </w:tr>
      <w:tr w:rsidR="00AD2C1F" w:rsidRPr="00AD2C1F" w14:paraId="4129375B"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60D4B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Ex-Singapore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C682F"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C5C3C4"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F4173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92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2C3B4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85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E9FA04"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75</w:t>
            </w:r>
          </w:p>
        </w:tc>
      </w:tr>
      <w:tr w:rsidR="00AD2C1F" w:rsidRPr="00AD2C1F" w14:paraId="4C453A2A" w14:textId="77777777" w:rsidTr="00AD2C1F">
        <w:trPr>
          <w:trHeight w:val="32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D77F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Ex-Bangkok/Phuket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0641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THB</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57CE85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EA934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1A9D9"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1870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7D9836"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1650</w:t>
            </w:r>
          </w:p>
        </w:tc>
      </w:tr>
      <w:tr w:rsidR="00AD2C1F" w:rsidRPr="00AD2C1F" w14:paraId="43B8D12A"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5427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Ex-Kuala Lumpur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4781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MYR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023E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304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D75E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275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1393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233.75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C0CE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206.25</w:t>
            </w:r>
          </w:p>
        </w:tc>
      </w:tr>
      <w:tr w:rsidR="00AD2C1F" w:rsidRPr="00AD2C1F" w14:paraId="24BD2E05"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D15C5"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Ex-Muscat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78F46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457C24"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B87805"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25.3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15D44"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21.25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C3C08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18.75</w:t>
            </w:r>
          </w:p>
        </w:tc>
      </w:tr>
      <w:tr w:rsidR="00AD2C1F" w:rsidRPr="00AD2C1F" w14:paraId="1BD71632"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B33C9"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Ex-Male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1E61D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9B4074"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73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47E75"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67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3F997"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55.25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3ADA56"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48.75</w:t>
            </w:r>
          </w:p>
        </w:tc>
      </w:tr>
      <w:tr w:rsidR="00AD2C1F" w:rsidRPr="00AD2C1F" w14:paraId="43717313"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7B46DF"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Ex-Kuwait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5A902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KWD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5942B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6268A9"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25.3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55FC2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B6449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15</w:t>
            </w:r>
          </w:p>
        </w:tc>
      </w:tr>
      <w:tr w:rsidR="00AD2C1F" w:rsidRPr="00AD2C1F" w14:paraId="4F045FED" w14:textId="77777777" w:rsidTr="00AD2C1F">
        <w:trPr>
          <w:trHeight w:val="32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8782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Ex-Dubai/Sharjah/Abu Dhabi/Ras Al Khaimah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6E269"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AED</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28B96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B5E57E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5FE3F5"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229.5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9051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202.5</w:t>
            </w:r>
          </w:p>
        </w:tc>
      </w:tr>
      <w:tr w:rsidR="00AD2C1F" w:rsidRPr="00AD2C1F" w14:paraId="6652941E" w14:textId="77777777" w:rsidTr="00AD2C1F">
        <w:trPr>
          <w:trHeight w:val="240"/>
        </w:trPr>
        <w:tc>
          <w:tcPr>
            <w:tcW w:w="23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E0DF8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Ex-Doha to India</w:t>
            </w:r>
          </w:p>
        </w:tc>
        <w:tc>
          <w:tcPr>
            <w:tcW w:w="19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EB8B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4C7D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285</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760C4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257</w:t>
            </w:r>
          </w:p>
        </w:tc>
        <w:tc>
          <w:tcPr>
            <w:tcW w:w="10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C2F08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204</w:t>
            </w:r>
          </w:p>
        </w:tc>
        <w:tc>
          <w:tcPr>
            <w:tcW w:w="10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A91CC2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w:t>
            </w:r>
          </w:p>
        </w:tc>
      </w:tr>
      <w:tr w:rsidR="00AD2C1F" w:rsidRPr="00AD2C1F" w14:paraId="0E246A13"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091E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Ex-Dammam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E26D5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A29C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0A7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829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C5EF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184</w:t>
            </w:r>
          </w:p>
        </w:tc>
      </w:tr>
      <w:tr w:rsidR="00AD2C1F" w:rsidRPr="00AD2C1F" w14:paraId="61D76C58"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618DF"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Ex-Jeddah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F4DEC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SAR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45CB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274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627E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A4DA8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208.25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6117B7"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183.75</w:t>
            </w:r>
          </w:p>
        </w:tc>
      </w:tr>
      <w:tr w:rsidR="00AD2C1F" w:rsidRPr="00AD2C1F" w14:paraId="2B06CCAB" w14:textId="77777777" w:rsidTr="00AD2C1F">
        <w:trPr>
          <w:trHeight w:val="240"/>
        </w:trPr>
        <w:tc>
          <w:tcPr>
            <w:tcW w:w="23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6453E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Ex-Bahrain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F3669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BHD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26B24"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5333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49ED64"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4E235"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18</w:t>
            </w:r>
          </w:p>
        </w:tc>
      </w:tr>
      <w:tr w:rsidR="00AD2C1F" w:rsidRPr="00AD2C1F" w14:paraId="503D2B71"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6858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Ex-Chengdu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E4C5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CNY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452F7"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505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FBD0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455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1278B9"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352.75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AE353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311.25</w:t>
            </w:r>
          </w:p>
        </w:tc>
      </w:tr>
      <w:tr w:rsidR="00AD2C1F" w:rsidRPr="00AD2C1F" w14:paraId="4E6C0B7A"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B8766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Ex-Hanoi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40E6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9B1A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73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22A6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67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11116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55.25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D646F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48.75</w:t>
            </w:r>
          </w:p>
        </w:tc>
      </w:tr>
      <w:tr w:rsidR="00AD2C1F" w:rsidRPr="00AD2C1F" w14:paraId="18A986A1"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011A3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Ex-Ho Chi Minh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69F99"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35633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73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2CC68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67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C9A2D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55.25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7975D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48.75</w:t>
            </w:r>
          </w:p>
        </w:tc>
      </w:tr>
      <w:tr w:rsidR="00AD2C1F" w:rsidRPr="00AD2C1F" w14:paraId="5367DB42"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9E9A2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 Riyadh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D28A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SAR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C8D7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274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ACEEE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6868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208.25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74157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183.75</w:t>
            </w:r>
          </w:p>
        </w:tc>
      </w:tr>
      <w:tr w:rsidR="00AD2C1F" w:rsidRPr="00AD2C1F" w14:paraId="3B39D18D"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53495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Ex-Yangon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32858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A230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73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D9A5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67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F7695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55.25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9188C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48.75</w:t>
            </w:r>
          </w:p>
        </w:tc>
      </w:tr>
      <w:tr w:rsidR="00AD2C1F" w:rsidRPr="00AD2C1F" w14:paraId="10A0EFCE"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28E717"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Ex-India to Istanbul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36212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A330D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6500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963147"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D43F6"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5260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4500</w:t>
            </w:r>
          </w:p>
        </w:tc>
      </w:tr>
      <w:tr w:rsidR="00AD2C1F" w:rsidRPr="00AD2C1F" w14:paraId="3557DF78" w14:textId="77777777" w:rsidTr="00AD2C1F">
        <w:trPr>
          <w:trHeight w:val="35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1C5EB9"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Ex-Istanbul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6A8B1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7C24F"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6500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96245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FC2C8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5804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4500</w:t>
            </w:r>
          </w:p>
        </w:tc>
      </w:tr>
      <w:tr w:rsidR="00AD2C1F" w:rsidRPr="00AD2C1F" w14:paraId="0AFD7FF5"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24BB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Jakarta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45DD6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IDR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B6CC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1185000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99804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1094000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C4B5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775000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4019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684000</w:t>
            </w:r>
          </w:p>
        </w:tc>
      </w:tr>
      <w:tr w:rsidR="00AD2C1F" w:rsidRPr="00AD2C1F" w14:paraId="189ED00E" w14:textId="77777777" w:rsidTr="00AD2C1F">
        <w:trPr>
          <w:trHeight w:val="32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2290C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Denpasar Bali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18F3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8A4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E0DFE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FB515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6CC3C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3750</w:t>
            </w:r>
          </w:p>
        </w:tc>
      </w:tr>
      <w:tr w:rsidR="00AD2C1F" w:rsidRPr="00AD2C1F" w14:paraId="572506FA" w14:textId="77777777" w:rsidTr="00AD2C1F">
        <w:trPr>
          <w:trHeight w:val="33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0761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Denpasar Bali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005E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IDR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4E96A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1185000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F65F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1094000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CB11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775000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285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684000</w:t>
            </w:r>
          </w:p>
        </w:tc>
      </w:tr>
      <w:tr w:rsidR="00AD2C1F" w:rsidRPr="00AD2C1F" w14:paraId="31CC940C" w14:textId="77777777" w:rsidTr="00AD2C1F">
        <w:trPr>
          <w:trHeight w:val="240"/>
        </w:trPr>
        <w:tc>
          <w:tcPr>
            <w:tcW w:w="0" w:type="auto"/>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14:paraId="42898B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 Africa Sectors</w:t>
            </w:r>
          </w:p>
        </w:tc>
      </w:tr>
      <w:tr w:rsidR="00AD2C1F" w:rsidRPr="00AD2C1F" w14:paraId="39BACCE0" w14:textId="77777777" w:rsidTr="00AD2C1F">
        <w:trPr>
          <w:trHeight w:val="32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8651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Nairobi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B80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200755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A2D8C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7500</w:t>
            </w:r>
          </w:p>
        </w:tc>
        <w:tc>
          <w:tcPr>
            <w:tcW w:w="10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64523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0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B3F49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00E5000F" w14:textId="77777777" w:rsidTr="00AD2C1F">
        <w:trPr>
          <w:trHeight w:val="32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271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Nairobi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B600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FFC7A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49B4D1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10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4E8B1F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75</w:t>
            </w:r>
          </w:p>
        </w:tc>
        <w:tc>
          <w:tcPr>
            <w:tcW w:w="10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FFFE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70</w:t>
            </w:r>
          </w:p>
        </w:tc>
      </w:tr>
      <w:tr w:rsidR="00AD2C1F" w:rsidRPr="00AD2C1F" w14:paraId="6A8E3455" w14:textId="77777777" w:rsidTr="00AD2C1F">
        <w:trPr>
          <w:trHeight w:val="240"/>
        </w:trPr>
        <w:tc>
          <w:tcPr>
            <w:tcW w:w="0" w:type="auto"/>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14:paraId="6C3FE7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Europe sectors</w:t>
            </w:r>
          </w:p>
        </w:tc>
      </w:tr>
      <w:tr w:rsidR="00AD2C1F" w:rsidRPr="00AD2C1F" w14:paraId="5F09F557"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7A88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Ex-India to Istanbul</w:t>
            </w:r>
          </w:p>
        </w:tc>
        <w:tc>
          <w:tcPr>
            <w:tcW w:w="19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E4DDF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3569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BCE7B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125F2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DA19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r>
      <w:tr w:rsidR="00AD2C1F" w:rsidRPr="00AD2C1F" w14:paraId="19C3ECAB"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5FE4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Ex-Istanbul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C96E7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FC8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E1D7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1FEC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0554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r>
      <w:tr w:rsidR="00AD2C1F" w:rsidRPr="00AD2C1F" w14:paraId="5B1D86A7" w14:textId="77777777" w:rsidTr="00AD2C1F">
        <w:trPr>
          <w:trHeight w:val="240"/>
        </w:trPr>
        <w:tc>
          <w:tcPr>
            <w:tcW w:w="23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C5B23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Baku</w:t>
            </w:r>
          </w:p>
        </w:tc>
        <w:tc>
          <w:tcPr>
            <w:tcW w:w="19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63505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0F205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5926B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0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2F044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5000</w:t>
            </w:r>
          </w:p>
        </w:tc>
        <w:tc>
          <w:tcPr>
            <w:tcW w:w="10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C43B2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r>
      <w:tr w:rsidR="00AD2C1F" w:rsidRPr="00AD2C1F" w14:paraId="707502F9"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C3A5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xml:space="preserve">Ex-India to </w:t>
            </w:r>
            <w:proofErr w:type="spellStart"/>
            <w:r w:rsidRPr="00AD2C1F">
              <w:rPr>
                <w:rFonts w:ascii="Open Sans" w:eastAsia="Times New Roman" w:hAnsi="Open Sans" w:cs="Open Sans"/>
                <w:color w:val="555555"/>
                <w:kern w:val="0"/>
                <w:sz w:val="24"/>
                <w:szCs w:val="24"/>
                <w14:ligatures w14:val="none"/>
              </w:rPr>
              <w:t>Tibisli</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BCDAA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E0EF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0033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798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5A34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r>
      <w:tr w:rsidR="00AD2C1F" w:rsidRPr="00AD2C1F" w14:paraId="2DD6F8B0" w14:textId="77777777" w:rsidTr="00AD2C1F">
        <w:trPr>
          <w:trHeight w:val="324"/>
        </w:trPr>
        <w:tc>
          <w:tcPr>
            <w:tcW w:w="23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4000F2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Tashkent</w:t>
            </w:r>
          </w:p>
        </w:tc>
        <w:tc>
          <w:tcPr>
            <w:tcW w:w="19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1523F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B5661E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6500</w:t>
            </w:r>
          </w:p>
        </w:tc>
        <w:tc>
          <w:tcPr>
            <w:tcW w:w="11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BF5AEF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0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45CC1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5000</w:t>
            </w:r>
          </w:p>
        </w:tc>
        <w:tc>
          <w:tcPr>
            <w:tcW w:w="104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FB3552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r>
      <w:tr w:rsidR="00AD2C1F" w:rsidRPr="00AD2C1F" w14:paraId="2837F971" w14:textId="77777777" w:rsidTr="00AD2C1F">
        <w:trPr>
          <w:trHeight w:val="32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F35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Almaty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93C11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2CDC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7DC1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6439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FAD13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r>
      <w:tr w:rsidR="00AD2C1F" w:rsidRPr="00AD2C1F" w14:paraId="65EC1660"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691B8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Almaty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50C0D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039D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ADC3F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46B8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DE9AF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67</w:t>
            </w:r>
          </w:p>
        </w:tc>
      </w:tr>
      <w:tr w:rsidR="00AD2C1F" w:rsidRPr="00AD2C1F" w14:paraId="3B3396B7"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234B8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Tashkent</w:t>
            </w:r>
          </w:p>
        </w:tc>
        <w:tc>
          <w:tcPr>
            <w:tcW w:w="19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14332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FC691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5786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351C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43F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111</w:t>
            </w:r>
          </w:p>
        </w:tc>
      </w:tr>
      <w:tr w:rsidR="00AD2C1F" w:rsidRPr="00AD2C1F" w14:paraId="3EA33898"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29C63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Baku</w:t>
            </w:r>
          </w:p>
        </w:tc>
        <w:tc>
          <w:tcPr>
            <w:tcW w:w="19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A52C3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9E928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67F66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655B9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8495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w:t>
            </w:r>
          </w:p>
        </w:tc>
      </w:tr>
      <w:tr w:rsidR="00AD2C1F" w:rsidRPr="00AD2C1F" w14:paraId="1E986924" w14:textId="77777777" w:rsidTr="00AD2C1F">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BF07D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xml:space="preserve">Ex - </w:t>
            </w:r>
            <w:proofErr w:type="spellStart"/>
            <w:r w:rsidRPr="00AD2C1F">
              <w:rPr>
                <w:rFonts w:ascii="Open Sans" w:eastAsia="Times New Roman" w:hAnsi="Open Sans" w:cs="Open Sans"/>
                <w:color w:val="555555"/>
                <w:kern w:val="0"/>
                <w:sz w:val="24"/>
                <w:szCs w:val="24"/>
                <w14:ligatures w14:val="none"/>
              </w:rPr>
              <w:t>Tibisli</w:t>
            </w:r>
            <w:proofErr w:type="spellEnd"/>
          </w:p>
        </w:tc>
        <w:tc>
          <w:tcPr>
            <w:tcW w:w="19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9BCCA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06A91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9288D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9868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3087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w:t>
            </w:r>
          </w:p>
        </w:tc>
      </w:tr>
    </w:tbl>
    <w:p w14:paraId="58064EA3"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p w14:paraId="0503A4C7"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xml:space="preserve">For an </w:t>
      </w:r>
      <w:proofErr w:type="gramStart"/>
      <w:r w:rsidRPr="00AD2C1F">
        <w:rPr>
          <w:rFonts w:ascii="Open Sans" w:eastAsia="Times New Roman" w:hAnsi="Open Sans" w:cs="Open Sans"/>
          <w:color w:val="222222"/>
          <w:kern w:val="0"/>
          <w:sz w:val="24"/>
          <w:szCs w:val="24"/>
          <w14:ligatures w14:val="none"/>
        </w:rPr>
        <w:t>International</w:t>
      </w:r>
      <w:proofErr w:type="gramEnd"/>
      <w:r w:rsidRPr="00AD2C1F">
        <w:rPr>
          <w:rFonts w:ascii="Open Sans" w:eastAsia="Times New Roman" w:hAnsi="Open Sans" w:cs="Open Sans"/>
          <w:color w:val="222222"/>
          <w:kern w:val="0"/>
          <w:sz w:val="24"/>
          <w:szCs w:val="24"/>
          <w14:ligatures w14:val="none"/>
        </w:rPr>
        <w:t xml:space="preserve"> flight, change and cancellation can be </w:t>
      </w:r>
      <w:proofErr w:type="gramStart"/>
      <w:r w:rsidRPr="00AD2C1F">
        <w:rPr>
          <w:rFonts w:ascii="Open Sans" w:eastAsia="Times New Roman" w:hAnsi="Open Sans" w:cs="Open Sans"/>
          <w:color w:val="222222"/>
          <w:kern w:val="0"/>
          <w:sz w:val="24"/>
          <w:szCs w:val="24"/>
          <w14:ligatures w14:val="none"/>
        </w:rPr>
        <w:t>done</w:t>
      </w:r>
      <w:proofErr w:type="gramEnd"/>
      <w:r w:rsidRPr="00AD2C1F">
        <w:rPr>
          <w:rFonts w:ascii="Open Sans" w:eastAsia="Times New Roman" w:hAnsi="Open Sans" w:cs="Open Sans"/>
          <w:color w:val="222222"/>
          <w:kern w:val="0"/>
          <w:sz w:val="24"/>
          <w:szCs w:val="24"/>
          <w14:ligatures w14:val="none"/>
        </w:rPr>
        <w:t xml:space="preserve"> up to 4 hours prior to scheduled departure. Please note that no-show charges will be applicable 0-4 hours prior to scheduled departure.</w:t>
      </w:r>
    </w:p>
    <w:tbl>
      <w:tblPr>
        <w:tblW w:w="9334"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2360"/>
        <w:gridCol w:w="653"/>
        <w:gridCol w:w="527"/>
        <w:gridCol w:w="527"/>
        <w:gridCol w:w="653"/>
        <w:gridCol w:w="551"/>
        <w:gridCol w:w="653"/>
        <w:gridCol w:w="475"/>
        <w:gridCol w:w="527"/>
        <w:gridCol w:w="459"/>
        <w:gridCol w:w="469"/>
        <w:gridCol w:w="653"/>
        <w:gridCol w:w="837"/>
      </w:tblGrid>
      <w:tr w:rsidR="00AD2C1F" w:rsidRPr="00AD2C1F" w14:paraId="2D04639F" w14:textId="77777777" w:rsidTr="00AD2C1F">
        <w:trPr>
          <w:trHeight w:val="14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D5066F"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64CD9B"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3081C3"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ED022"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38E55"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80E85"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01F4A2"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2CF68"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AB997A"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2BCF36"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B9280D"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4267F8"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9B687D"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KWD</w:t>
            </w:r>
          </w:p>
        </w:tc>
      </w:tr>
      <w:tr w:rsidR="00AD2C1F" w:rsidRPr="00AD2C1F" w14:paraId="60CAC9D1" w14:textId="77777777" w:rsidTr="00AD2C1F">
        <w:trPr>
          <w:trHeight w:val="20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E86E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Special Baggage Fee (Airport Charges)</w:t>
            </w:r>
          </w:p>
        </w:tc>
        <w:tc>
          <w:tcPr>
            <w:tcW w:w="6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3B2CD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3500</w:t>
            </w:r>
          </w:p>
        </w:tc>
        <w:tc>
          <w:tcPr>
            <w:tcW w:w="6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433AF1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70</w:t>
            </w:r>
          </w:p>
        </w:tc>
        <w:tc>
          <w:tcPr>
            <w:tcW w:w="6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D0B2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7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A55804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1545</w:t>
            </w:r>
          </w:p>
        </w:tc>
        <w:tc>
          <w:tcPr>
            <w:tcW w:w="69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D27F09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w:t>
            </w:r>
          </w:p>
        </w:tc>
        <w:tc>
          <w:tcPr>
            <w:tcW w:w="6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046FE1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5600</w:t>
            </w:r>
          </w:p>
        </w:tc>
        <w:tc>
          <w:tcPr>
            <w:tcW w:w="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E8FB69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w:t>
            </w:r>
          </w:p>
        </w:tc>
        <w:tc>
          <w:tcPr>
            <w:tcW w:w="4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A5BA13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170</w:t>
            </w:r>
          </w:p>
        </w:tc>
        <w:tc>
          <w:tcPr>
            <w:tcW w:w="4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844418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w:t>
            </w:r>
          </w:p>
        </w:tc>
        <w:tc>
          <w:tcPr>
            <w:tcW w:w="4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919D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w:t>
            </w:r>
          </w:p>
        </w:tc>
        <w:tc>
          <w:tcPr>
            <w:tcW w:w="54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65E795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4200</w:t>
            </w:r>
          </w:p>
        </w:tc>
        <w:tc>
          <w:tcPr>
            <w:tcW w:w="65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61D23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r>
      <w:tr w:rsidR="00AD2C1F" w:rsidRPr="00AD2C1F" w14:paraId="6E1737B9" w14:textId="77777777" w:rsidTr="00AD2C1F">
        <w:trPr>
          <w:trHeight w:val="14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AD53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6784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660E2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95D4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BD7E8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D0C2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792F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E48C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89D5F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E2A4B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5287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7D408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268B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7B302621" w14:textId="77777777" w:rsidTr="00AD2C1F">
        <w:trPr>
          <w:trHeight w:val="76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C1A3D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Sports Equipment Handling Fees (Pre-book charges)</w:t>
            </w:r>
          </w:p>
        </w:tc>
        <w:tc>
          <w:tcPr>
            <w:tcW w:w="6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EB7AE8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6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B00E3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6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81E60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7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6D8B4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69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58502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6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AC29A2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A199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4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83CAF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4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B0F0A7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4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B11B78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54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1B9606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65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B4EE8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r>
      <w:tr w:rsidR="00AD2C1F" w:rsidRPr="00AD2C1F" w14:paraId="39FE8C72" w14:textId="77777777" w:rsidTr="00AD2C1F">
        <w:trPr>
          <w:trHeight w:val="20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3C5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6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387FE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3000</w:t>
            </w:r>
          </w:p>
        </w:tc>
        <w:tc>
          <w:tcPr>
            <w:tcW w:w="6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49065E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w:t>
            </w:r>
          </w:p>
        </w:tc>
        <w:tc>
          <w:tcPr>
            <w:tcW w:w="6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2A1A3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162</w:t>
            </w:r>
          </w:p>
        </w:tc>
        <w:tc>
          <w:tcPr>
            <w:tcW w:w="7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F772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1320</w:t>
            </w:r>
          </w:p>
        </w:tc>
        <w:tc>
          <w:tcPr>
            <w:tcW w:w="69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03705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c>
          <w:tcPr>
            <w:tcW w:w="6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FA5D7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4800</w:t>
            </w:r>
          </w:p>
        </w:tc>
        <w:tc>
          <w:tcPr>
            <w:tcW w:w="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DFF16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39</w:t>
            </w:r>
          </w:p>
        </w:tc>
        <w:tc>
          <w:tcPr>
            <w:tcW w:w="4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3DA49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144</w:t>
            </w:r>
          </w:p>
        </w:tc>
        <w:tc>
          <w:tcPr>
            <w:tcW w:w="4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FE0CF7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w:t>
            </w:r>
          </w:p>
        </w:tc>
        <w:tc>
          <w:tcPr>
            <w:tcW w:w="4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84A79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w:t>
            </w:r>
          </w:p>
        </w:tc>
        <w:tc>
          <w:tcPr>
            <w:tcW w:w="54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21DC95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3600</w:t>
            </w:r>
          </w:p>
        </w:tc>
        <w:tc>
          <w:tcPr>
            <w:tcW w:w="65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C0AEC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r>
      <w:tr w:rsidR="00AD2C1F" w:rsidRPr="00AD2C1F" w14:paraId="46A846BE" w14:textId="77777777" w:rsidTr="00AD2C1F">
        <w:trPr>
          <w:trHeight w:val="14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ED51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20DD5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84F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74E64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B404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30693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40BD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2127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B182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CB51F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510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13DF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82D1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2DAB03C1"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EB73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Infant(International)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B6E0A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4C77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63DC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AC278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7516A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F399E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640F7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1BB7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2AF4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A52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3105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7A53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r>
      <w:tr w:rsidR="00AD2C1F" w:rsidRPr="00AD2C1F" w14:paraId="7FBA22E9"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BE0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ADC7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EAE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376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C59D1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84A0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CE44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D79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DE1B2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440F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C49F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AEA8E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2985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3734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w:t>
            </w:r>
          </w:p>
        </w:tc>
      </w:tr>
      <w:tr w:rsidR="00AD2C1F" w:rsidRPr="00AD2C1F" w14:paraId="5D693CFB"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A46B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D7E74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D0278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8F0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8EDB1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796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D7D56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218D2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103B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912B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000B5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0C58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7991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222E944B"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554E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Unaccompanied Minor (International)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DFB3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8A79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75D9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2750B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4F235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0B8B5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EC333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756C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F06D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753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0DD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C1E2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r>
      <w:tr w:rsidR="00AD2C1F" w:rsidRPr="00AD2C1F" w14:paraId="2AECCF12"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FBC2F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73164F"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9999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B9E5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66D1B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8920D9"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4325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DC87F"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19BA9"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D6F0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9F23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6E973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C6515"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ECEB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13030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3E0905"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40</w:t>
            </w:r>
          </w:p>
        </w:tc>
      </w:tr>
      <w:tr w:rsidR="00AD2C1F" w:rsidRPr="00AD2C1F" w14:paraId="50618998"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D0BF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535D8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37AAB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9CB11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431A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4C067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112F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0903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89D16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2DEB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97EAB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3C0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8EE0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33054FBB"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870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Lounge (Ex-India)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3CC3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FF25A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5AF8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3A7D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FF5C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E9A0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86CE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C638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39F1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7BF7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CED23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6300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r>
      <w:tr w:rsidR="00AD2C1F" w:rsidRPr="00AD2C1F" w14:paraId="58E64362" w14:textId="77777777" w:rsidTr="00AD2C1F">
        <w:trPr>
          <w:trHeight w:val="241"/>
        </w:trPr>
        <w:tc>
          <w:tcPr>
            <w:tcW w:w="21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DD099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Amritsar</w:t>
            </w:r>
          </w:p>
        </w:tc>
        <w:tc>
          <w:tcPr>
            <w:tcW w:w="6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69B5C1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1400</w:t>
            </w:r>
          </w:p>
        </w:tc>
        <w:tc>
          <w:tcPr>
            <w:tcW w:w="6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28C8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w:t>
            </w:r>
          </w:p>
        </w:tc>
        <w:tc>
          <w:tcPr>
            <w:tcW w:w="6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4A78B7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70</w:t>
            </w:r>
          </w:p>
        </w:tc>
        <w:tc>
          <w:tcPr>
            <w:tcW w:w="7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9DF5F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658</w:t>
            </w:r>
          </w:p>
        </w:tc>
        <w:tc>
          <w:tcPr>
            <w:tcW w:w="69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F13B1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8.3</w:t>
            </w:r>
          </w:p>
        </w:tc>
        <w:tc>
          <w:tcPr>
            <w:tcW w:w="6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7432E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2506</w:t>
            </w:r>
          </w:p>
        </w:tc>
        <w:tc>
          <w:tcPr>
            <w:tcW w:w="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D18A1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22.4</w:t>
            </w:r>
          </w:p>
        </w:tc>
        <w:tc>
          <w:tcPr>
            <w:tcW w:w="4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6AB0A0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w:t>
            </w:r>
          </w:p>
        </w:tc>
        <w:tc>
          <w:tcPr>
            <w:tcW w:w="4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AAC12B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w:t>
            </w:r>
          </w:p>
        </w:tc>
        <w:tc>
          <w:tcPr>
            <w:tcW w:w="4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657F4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w:t>
            </w:r>
          </w:p>
        </w:tc>
        <w:tc>
          <w:tcPr>
            <w:tcW w:w="54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44937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1666</w:t>
            </w:r>
          </w:p>
        </w:tc>
        <w:tc>
          <w:tcPr>
            <w:tcW w:w="65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CDA972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6.4</w:t>
            </w:r>
          </w:p>
        </w:tc>
      </w:tr>
      <w:tr w:rsidR="00AD2C1F" w:rsidRPr="00AD2C1F" w14:paraId="7B211EAD" w14:textId="77777777" w:rsidTr="00AD2C1F">
        <w:trPr>
          <w:trHeight w:val="241"/>
        </w:trPr>
        <w:tc>
          <w:tcPr>
            <w:tcW w:w="21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4B3DC9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Chandigarh</w:t>
            </w:r>
          </w:p>
        </w:tc>
        <w:tc>
          <w:tcPr>
            <w:tcW w:w="6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2387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2000</w:t>
            </w:r>
          </w:p>
        </w:tc>
        <w:tc>
          <w:tcPr>
            <w:tcW w:w="6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50B1A2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w:t>
            </w:r>
          </w:p>
        </w:tc>
        <w:tc>
          <w:tcPr>
            <w:tcW w:w="6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5F7EB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108</w:t>
            </w:r>
          </w:p>
        </w:tc>
        <w:tc>
          <w:tcPr>
            <w:tcW w:w="7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111A2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940</w:t>
            </w:r>
          </w:p>
        </w:tc>
        <w:tc>
          <w:tcPr>
            <w:tcW w:w="69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224656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6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527B7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3580</w:t>
            </w:r>
          </w:p>
        </w:tc>
        <w:tc>
          <w:tcPr>
            <w:tcW w:w="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C57E2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32</w:t>
            </w:r>
          </w:p>
        </w:tc>
        <w:tc>
          <w:tcPr>
            <w:tcW w:w="4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29AC5A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114</w:t>
            </w:r>
          </w:p>
        </w:tc>
        <w:tc>
          <w:tcPr>
            <w:tcW w:w="4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9CE1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w:t>
            </w:r>
          </w:p>
        </w:tc>
        <w:tc>
          <w:tcPr>
            <w:tcW w:w="4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89523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w:t>
            </w:r>
          </w:p>
        </w:tc>
        <w:tc>
          <w:tcPr>
            <w:tcW w:w="54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238ED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2380</w:t>
            </w:r>
          </w:p>
        </w:tc>
        <w:tc>
          <w:tcPr>
            <w:tcW w:w="65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52C9A1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9.2</w:t>
            </w:r>
          </w:p>
        </w:tc>
      </w:tr>
      <w:tr w:rsidR="00AD2C1F" w:rsidRPr="00AD2C1F" w14:paraId="6CE7E0E7" w14:textId="77777777" w:rsidTr="00AD2C1F">
        <w:trPr>
          <w:trHeight w:val="241"/>
        </w:trPr>
        <w:tc>
          <w:tcPr>
            <w:tcW w:w="21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A2D26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Mumbai</w:t>
            </w:r>
          </w:p>
        </w:tc>
        <w:tc>
          <w:tcPr>
            <w:tcW w:w="6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6D8CB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1500</w:t>
            </w:r>
          </w:p>
        </w:tc>
        <w:tc>
          <w:tcPr>
            <w:tcW w:w="6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BBE1C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w:t>
            </w:r>
          </w:p>
        </w:tc>
        <w:tc>
          <w:tcPr>
            <w:tcW w:w="6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CD284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75</w:t>
            </w:r>
          </w:p>
        </w:tc>
        <w:tc>
          <w:tcPr>
            <w:tcW w:w="7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3DE56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705</w:t>
            </w:r>
          </w:p>
        </w:tc>
        <w:tc>
          <w:tcPr>
            <w:tcW w:w="69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89638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8.9</w:t>
            </w:r>
          </w:p>
        </w:tc>
        <w:tc>
          <w:tcPr>
            <w:tcW w:w="6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06F8F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2685</w:t>
            </w:r>
          </w:p>
        </w:tc>
        <w:tc>
          <w:tcPr>
            <w:tcW w:w="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488EC7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24</w:t>
            </w:r>
          </w:p>
        </w:tc>
        <w:tc>
          <w:tcPr>
            <w:tcW w:w="4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3E4BD4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86</w:t>
            </w:r>
          </w:p>
        </w:tc>
        <w:tc>
          <w:tcPr>
            <w:tcW w:w="4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93DB55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w:t>
            </w:r>
          </w:p>
        </w:tc>
        <w:tc>
          <w:tcPr>
            <w:tcW w:w="4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62AA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w:t>
            </w:r>
          </w:p>
        </w:tc>
        <w:tc>
          <w:tcPr>
            <w:tcW w:w="54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723116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1785</w:t>
            </w:r>
          </w:p>
        </w:tc>
        <w:tc>
          <w:tcPr>
            <w:tcW w:w="65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5EDA4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6.9</w:t>
            </w:r>
          </w:p>
        </w:tc>
      </w:tr>
      <w:tr w:rsidR="00AD2C1F" w:rsidRPr="00AD2C1F" w14:paraId="5BF843C1" w14:textId="77777777" w:rsidTr="00AD2C1F">
        <w:trPr>
          <w:trHeight w:val="241"/>
        </w:trPr>
        <w:tc>
          <w:tcPr>
            <w:tcW w:w="21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6ABF05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Cochin</w:t>
            </w:r>
          </w:p>
        </w:tc>
        <w:tc>
          <w:tcPr>
            <w:tcW w:w="6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2FD4C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1500</w:t>
            </w:r>
          </w:p>
        </w:tc>
        <w:tc>
          <w:tcPr>
            <w:tcW w:w="6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F03BA3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w:t>
            </w:r>
          </w:p>
        </w:tc>
        <w:tc>
          <w:tcPr>
            <w:tcW w:w="6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0B2EC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75</w:t>
            </w:r>
          </w:p>
        </w:tc>
        <w:tc>
          <w:tcPr>
            <w:tcW w:w="7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0EC35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705</w:t>
            </w:r>
          </w:p>
        </w:tc>
        <w:tc>
          <w:tcPr>
            <w:tcW w:w="69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67BC4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8.9</w:t>
            </w:r>
          </w:p>
        </w:tc>
        <w:tc>
          <w:tcPr>
            <w:tcW w:w="6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CAF2FC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2685</w:t>
            </w:r>
          </w:p>
        </w:tc>
        <w:tc>
          <w:tcPr>
            <w:tcW w:w="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C80D4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24</w:t>
            </w:r>
          </w:p>
        </w:tc>
        <w:tc>
          <w:tcPr>
            <w:tcW w:w="4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0B1400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86</w:t>
            </w:r>
          </w:p>
        </w:tc>
        <w:tc>
          <w:tcPr>
            <w:tcW w:w="4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AF2C02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w:t>
            </w:r>
          </w:p>
        </w:tc>
        <w:tc>
          <w:tcPr>
            <w:tcW w:w="4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DC1C5E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w:t>
            </w:r>
          </w:p>
        </w:tc>
        <w:tc>
          <w:tcPr>
            <w:tcW w:w="54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D1D17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1785</w:t>
            </w:r>
          </w:p>
        </w:tc>
        <w:tc>
          <w:tcPr>
            <w:tcW w:w="65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5D6BA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6.9</w:t>
            </w:r>
          </w:p>
        </w:tc>
      </w:tr>
      <w:tr w:rsidR="00AD2C1F" w:rsidRPr="00AD2C1F" w14:paraId="02081F73" w14:textId="77777777" w:rsidTr="00AD2C1F">
        <w:trPr>
          <w:trHeight w:val="241"/>
        </w:trPr>
        <w:tc>
          <w:tcPr>
            <w:tcW w:w="21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E4C2B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Kannur</w:t>
            </w:r>
          </w:p>
        </w:tc>
        <w:tc>
          <w:tcPr>
            <w:tcW w:w="6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B32F4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1400</w:t>
            </w:r>
          </w:p>
        </w:tc>
        <w:tc>
          <w:tcPr>
            <w:tcW w:w="6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EC7F0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w:t>
            </w:r>
          </w:p>
        </w:tc>
        <w:tc>
          <w:tcPr>
            <w:tcW w:w="6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7D1D41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70</w:t>
            </w:r>
          </w:p>
        </w:tc>
        <w:tc>
          <w:tcPr>
            <w:tcW w:w="7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C3023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658</w:t>
            </w:r>
          </w:p>
        </w:tc>
        <w:tc>
          <w:tcPr>
            <w:tcW w:w="69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392C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8.3</w:t>
            </w:r>
          </w:p>
        </w:tc>
        <w:tc>
          <w:tcPr>
            <w:tcW w:w="6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721A3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2506</w:t>
            </w:r>
          </w:p>
        </w:tc>
        <w:tc>
          <w:tcPr>
            <w:tcW w:w="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64A83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22.4</w:t>
            </w:r>
          </w:p>
        </w:tc>
        <w:tc>
          <w:tcPr>
            <w:tcW w:w="4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971A8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w:t>
            </w:r>
          </w:p>
        </w:tc>
        <w:tc>
          <w:tcPr>
            <w:tcW w:w="4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EE19C3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w:t>
            </w:r>
          </w:p>
        </w:tc>
        <w:tc>
          <w:tcPr>
            <w:tcW w:w="4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3398E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w:t>
            </w:r>
          </w:p>
        </w:tc>
        <w:tc>
          <w:tcPr>
            <w:tcW w:w="54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67E312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1666</w:t>
            </w:r>
          </w:p>
        </w:tc>
        <w:tc>
          <w:tcPr>
            <w:tcW w:w="65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230B7C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6.4</w:t>
            </w:r>
          </w:p>
        </w:tc>
      </w:tr>
      <w:tr w:rsidR="00AD2C1F" w:rsidRPr="00AD2C1F" w14:paraId="3AF81493" w14:textId="77777777" w:rsidTr="00AD2C1F">
        <w:trPr>
          <w:trHeight w:val="241"/>
        </w:trPr>
        <w:tc>
          <w:tcPr>
            <w:tcW w:w="21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CAB287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Kozhikode</w:t>
            </w:r>
          </w:p>
        </w:tc>
        <w:tc>
          <w:tcPr>
            <w:tcW w:w="6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3B2A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1300</w:t>
            </w:r>
          </w:p>
        </w:tc>
        <w:tc>
          <w:tcPr>
            <w:tcW w:w="6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1CFE6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26</w:t>
            </w:r>
          </w:p>
        </w:tc>
        <w:tc>
          <w:tcPr>
            <w:tcW w:w="6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C010A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7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64AD2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611</w:t>
            </w:r>
          </w:p>
        </w:tc>
        <w:tc>
          <w:tcPr>
            <w:tcW w:w="69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7E82E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7.7</w:t>
            </w:r>
          </w:p>
        </w:tc>
        <w:tc>
          <w:tcPr>
            <w:tcW w:w="6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709A0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2327</w:t>
            </w:r>
          </w:p>
        </w:tc>
        <w:tc>
          <w:tcPr>
            <w:tcW w:w="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1D26A1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w:t>
            </w:r>
          </w:p>
        </w:tc>
        <w:tc>
          <w:tcPr>
            <w:tcW w:w="4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3C6D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74</w:t>
            </w:r>
          </w:p>
        </w:tc>
        <w:tc>
          <w:tcPr>
            <w:tcW w:w="4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94BAC4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w:t>
            </w:r>
          </w:p>
        </w:tc>
        <w:tc>
          <w:tcPr>
            <w:tcW w:w="4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71D02D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w:t>
            </w:r>
          </w:p>
        </w:tc>
        <w:tc>
          <w:tcPr>
            <w:tcW w:w="54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F031D9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1547</w:t>
            </w:r>
          </w:p>
        </w:tc>
        <w:tc>
          <w:tcPr>
            <w:tcW w:w="65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59407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5.9</w:t>
            </w:r>
          </w:p>
        </w:tc>
      </w:tr>
      <w:tr w:rsidR="00AD2C1F" w:rsidRPr="00AD2C1F" w14:paraId="0C4E0106" w14:textId="77777777" w:rsidTr="00AD2C1F">
        <w:trPr>
          <w:trHeight w:val="241"/>
        </w:trPr>
        <w:tc>
          <w:tcPr>
            <w:tcW w:w="21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A3A2E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Thiruvananthapuram</w:t>
            </w:r>
          </w:p>
        </w:tc>
        <w:tc>
          <w:tcPr>
            <w:tcW w:w="6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0C7D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E336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47FE2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D9C9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D542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31DD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8C6C4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2382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D12D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BB03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90774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3C9C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5.9</w:t>
            </w:r>
          </w:p>
        </w:tc>
      </w:tr>
      <w:tr w:rsidR="00AD2C1F" w:rsidRPr="00AD2C1F" w14:paraId="7782C10C" w14:textId="77777777" w:rsidTr="00AD2C1F">
        <w:trPr>
          <w:trHeight w:val="32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A011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7EAB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D4BD9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79D91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89363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F1E26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875E2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435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3152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7E6E1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52B07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98B7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784F3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78B704E3" w14:textId="77777777" w:rsidTr="00AD2C1F">
        <w:trPr>
          <w:trHeight w:val="302"/>
        </w:trPr>
        <w:tc>
          <w:tcPr>
            <w:tcW w:w="21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34D6A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Lounge (Overseas)</w:t>
            </w:r>
          </w:p>
        </w:tc>
        <w:tc>
          <w:tcPr>
            <w:tcW w:w="6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C1CABA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6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2F1E26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6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488A22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7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8C1865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69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4A843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6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CBF84C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54B83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4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2C7A4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4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85C2E0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4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5F289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54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4A45B4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65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04F994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r>
      <w:tr w:rsidR="00AD2C1F" w:rsidRPr="00AD2C1F" w14:paraId="602CCB35" w14:textId="77777777" w:rsidTr="00AD2C1F">
        <w:trPr>
          <w:trHeight w:val="254"/>
        </w:trPr>
        <w:tc>
          <w:tcPr>
            <w:tcW w:w="21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43741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Dubai</w:t>
            </w:r>
          </w:p>
        </w:tc>
        <w:tc>
          <w:tcPr>
            <w:tcW w:w="6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6C9B1D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5390</w:t>
            </w:r>
          </w:p>
        </w:tc>
        <w:tc>
          <w:tcPr>
            <w:tcW w:w="6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2B80E8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108</w:t>
            </w:r>
          </w:p>
        </w:tc>
        <w:tc>
          <w:tcPr>
            <w:tcW w:w="6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12E65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291</w:t>
            </w:r>
          </w:p>
        </w:tc>
        <w:tc>
          <w:tcPr>
            <w:tcW w:w="7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21BEE3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2533</w:t>
            </w:r>
          </w:p>
        </w:tc>
        <w:tc>
          <w:tcPr>
            <w:tcW w:w="69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48DFCC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32</w:t>
            </w:r>
          </w:p>
        </w:tc>
        <w:tc>
          <w:tcPr>
            <w:tcW w:w="6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6267D5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9648</w:t>
            </w:r>
          </w:p>
        </w:tc>
        <w:tc>
          <w:tcPr>
            <w:tcW w:w="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A33B6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86</w:t>
            </w:r>
          </w:p>
        </w:tc>
        <w:tc>
          <w:tcPr>
            <w:tcW w:w="4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A2BA46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291</w:t>
            </w:r>
          </w:p>
        </w:tc>
        <w:tc>
          <w:tcPr>
            <w:tcW w:w="4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74FF60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81</w:t>
            </w:r>
          </w:p>
        </w:tc>
        <w:tc>
          <w:tcPr>
            <w:tcW w:w="4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19DBA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54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F7E4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6414</w:t>
            </w:r>
          </w:p>
        </w:tc>
        <w:tc>
          <w:tcPr>
            <w:tcW w:w="65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F305A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w:t>
            </w:r>
          </w:p>
        </w:tc>
      </w:tr>
      <w:tr w:rsidR="00AD2C1F" w:rsidRPr="00AD2C1F" w14:paraId="07D2C75A" w14:textId="77777777" w:rsidTr="00AD2C1F">
        <w:trPr>
          <w:trHeight w:val="25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C8D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Abu Dhabi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EC6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1FB8A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FD176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767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2585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C732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EF5F7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9845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E9C3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2CD6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F461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0356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BE470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B6B1E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w:t>
            </w:r>
          </w:p>
        </w:tc>
      </w:tr>
      <w:tr w:rsidR="00AD2C1F" w:rsidRPr="00AD2C1F" w14:paraId="547774B3" w14:textId="77777777" w:rsidTr="00AD2C1F">
        <w:trPr>
          <w:trHeight w:val="25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68D9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Bangkok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338D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87F8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11155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C866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6C97B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575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5710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7B071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C2D5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5161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5E1B6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4DC8C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3796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B96D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r>
      <w:tr w:rsidR="00AD2C1F" w:rsidRPr="00AD2C1F" w14:paraId="3C2FCE9D" w14:textId="77777777" w:rsidTr="00AD2C1F">
        <w:trPr>
          <w:trHeight w:val="25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C4DDC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Singapore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7C271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3850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40EA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E39F3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107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274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EF8E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6892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0C00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130C0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C159B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A730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3CA9D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4582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B921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w:t>
            </w:r>
          </w:p>
        </w:tc>
      </w:tr>
      <w:tr w:rsidR="00AD2C1F" w:rsidRPr="00AD2C1F" w14:paraId="057EA75E" w14:textId="77777777" w:rsidTr="00AD2C1F">
        <w:trPr>
          <w:trHeight w:val="25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627D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Sharjah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03AB0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C483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F9B24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38B63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1706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B247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67069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6498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53E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F903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B578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596D7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A755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4320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05043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w:t>
            </w:r>
          </w:p>
        </w:tc>
      </w:tr>
      <w:tr w:rsidR="00AD2C1F" w:rsidRPr="00AD2C1F" w14:paraId="7375E9BF" w14:textId="77777777" w:rsidTr="00AD2C1F">
        <w:trPr>
          <w:trHeight w:val="25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E7734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Doha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E322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15CC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1DF1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E7C0A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7B8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9E91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10436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CFF5E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9F4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CCE63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9BE5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856D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6938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84F4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w:t>
            </w:r>
          </w:p>
        </w:tc>
      </w:tr>
      <w:tr w:rsidR="00AD2C1F" w:rsidRPr="00AD2C1F" w14:paraId="4E9EB041" w14:textId="77777777" w:rsidTr="00AD2C1F">
        <w:trPr>
          <w:trHeight w:val="25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542D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Kuwait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33098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005EF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4755E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6B59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1396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035D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D915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5316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BD2D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91816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E5E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1782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120C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3534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5449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w:t>
            </w:r>
          </w:p>
        </w:tc>
      </w:tr>
      <w:tr w:rsidR="00AD2C1F" w:rsidRPr="00AD2C1F" w14:paraId="75441862" w14:textId="77777777" w:rsidTr="00AD2C1F">
        <w:trPr>
          <w:trHeight w:val="30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DC95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EC6A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F6E48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A916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DBED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42A7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0DEDB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6648B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0AB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467A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A0FD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CDB91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4189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5FD04B39"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686C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B134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C07C7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74A97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9717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4E81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F8D82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893EB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6BC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F50C2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DF7F7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B016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E066A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1020939B"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E2A91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Travel Assistance (International - Outbound)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DB9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3EDB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D2FC5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7697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0544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1F202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0689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9DB3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CF10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77E2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035B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9EEF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r>
      <w:tr w:rsidR="00AD2C1F" w:rsidRPr="00AD2C1F" w14:paraId="4D3A4F0C"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B650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0-3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F038A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B945F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DE78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7F4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29C5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5816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91BD3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1479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7445D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8B88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BAED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444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r>
      <w:tr w:rsidR="00AD2C1F" w:rsidRPr="00AD2C1F" w14:paraId="57B8B140"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768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BBB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F126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1450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2921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C113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D4B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493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70F4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7A48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1FCF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7294A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BDAD9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r>
      <w:tr w:rsidR="00AD2C1F" w:rsidRPr="00AD2C1F" w14:paraId="43183799"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74BDB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9EEAA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DB67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6E590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A8BA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B85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787B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E7DA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83BF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F1AF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2C42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B0B4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3D05E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r>
      <w:tr w:rsidR="00AD2C1F" w:rsidRPr="00AD2C1F" w14:paraId="3B4D8958"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19C9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E2E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078F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D1B9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7EF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89DFD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C53E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0CA6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65228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AAA0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889FB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64D20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B25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r>
      <w:tr w:rsidR="00AD2C1F" w:rsidRPr="00AD2C1F" w14:paraId="2976CC03"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9AC9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31-60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2DB62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B2F84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B6F0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0FDC2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7C9D6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AE5F5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8C62E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BBDB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D3B58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E7924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E4458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B1B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r>
      <w:tr w:rsidR="00AD2C1F" w:rsidRPr="00AD2C1F" w14:paraId="0ADBD0DB"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D53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C08F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4199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F1C2E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CEEE7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EF6E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7344E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6255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74080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5951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5806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EAC7B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D172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DA1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r>
      <w:tr w:rsidR="00AD2C1F" w:rsidRPr="00AD2C1F" w14:paraId="3FEDC309"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E816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9C9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2543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4B00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18FF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C38D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8D7F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4F53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FF04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51E7E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B4C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24A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DDED8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744241C9"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60013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Passengers requiring stretcher (Airbus  A320 only)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1A95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DBEF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E060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89B6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0C70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5172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643D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5EE1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BD7C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61A4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F410A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F50F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r>
      <w:tr w:rsidR="00AD2C1F" w:rsidRPr="00AD2C1F" w14:paraId="64D8F109"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2BA5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3CB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7CD31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BB6F6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AE80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26500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137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487B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C0D25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1252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BE83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D8810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DA4AA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63010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F889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220.000</w:t>
            </w:r>
          </w:p>
        </w:tc>
      </w:tr>
      <w:tr w:rsidR="00AD2C1F" w:rsidRPr="00AD2C1F" w14:paraId="7526BC0B" w14:textId="77777777" w:rsidTr="00AD2C1F">
        <w:trPr>
          <w:trHeight w:val="3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3C5B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55A2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C014B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E83B3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34EC1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53491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28ADF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A57FD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6490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CC56E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2FA39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A34A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745D2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511201C5"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8DD3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Booking Fee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B84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B66C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697FD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5B0FF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01F9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47D74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B150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1F9E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DD80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5584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6769F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59E77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r>
      <w:tr w:rsidR="00AD2C1F" w:rsidRPr="00AD2C1F" w14:paraId="1FF31641"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DAC33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6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8047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w:t>
            </w:r>
          </w:p>
        </w:tc>
        <w:tc>
          <w:tcPr>
            <w:tcW w:w="6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54AE69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6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7CAC1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32</w:t>
            </w:r>
          </w:p>
        </w:tc>
        <w:tc>
          <w:tcPr>
            <w:tcW w:w="7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AE2863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282</w:t>
            </w:r>
          </w:p>
        </w:tc>
        <w:tc>
          <w:tcPr>
            <w:tcW w:w="69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F4289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w:t>
            </w:r>
          </w:p>
        </w:tc>
        <w:tc>
          <w:tcPr>
            <w:tcW w:w="6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6AC3C7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1074</w:t>
            </w:r>
          </w:p>
        </w:tc>
        <w:tc>
          <w:tcPr>
            <w:tcW w:w="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9831F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w:t>
            </w:r>
          </w:p>
        </w:tc>
        <w:tc>
          <w:tcPr>
            <w:tcW w:w="4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C0B16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34</w:t>
            </w:r>
          </w:p>
        </w:tc>
        <w:tc>
          <w:tcPr>
            <w:tcW w:w="4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63C2B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w:t>
            </w:r>
          </w:p>
        </w:tc>
        <w:tc>
          <w:tcPr>
            <w:tcW w:w="4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31ED0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w:t>
            </w:r>
          </w:p>
        </w:tc>
        <w:tc>
          <w:tcPr>
            <w:tcW w:w="54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45FEE4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714</w:t>
            </w:r>
          </w:p>
        </w:tc>
        <w:tc>
          <w:tcPr>
            <w:tcW w:w="65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4407F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w:t>
            </w:r>
          </w:p>
        </w:tc>
      </w:tr>
      <w:tr w:rsidR="00AD2C1F" w:rsidRPr="00AD2C1F" w14:paraId="7A962B4B" w14:textId="77777777" w:rsidTr="00AD2C1F">
        <w:trPr>
          <w:trHeight w:val="32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98F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E01F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5F65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8D56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0A4A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9A077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1C534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B4248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A6FC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CE7D8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B1ACD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40419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1325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43E6B264" w14:textId="77777777" w:rsidTr="00AD2C1F">
        <w:trPr>
          <w:trHeight w:val="32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7D2B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Convenience Fee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B4A5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FA45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DFF13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6E9B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0AD4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F4658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E85CC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C7C5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9D51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1A16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C9235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5E7CC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r>
      <w:tr w:rsidR="00AD2C1F" w:rsidRPr="00AD2C1F" w14:paraId="796DC65F"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56921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Credit Cards/ Debit Cards / Mobile App / Net Banking</w:t>
            </w:r>
          </w:p>
        </w:tc>
        <w:tc>
          <w:tcPr>
            <w:tcW w:w="6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82ED2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299</w:t>
            </w:r>
          </w:p>
        </w:tc>
        <w:tc>
          <w:tcPr>
            <w:tcW w:w="6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58B0A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6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7E9F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32</w:t>
            </w:r>
          </w:p>
        </w:tc>
        <w:tc>
          <w:tcPr>
            <w:tcW w:w="7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4C976E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282</w:t>
            </w:r>
          </w:p>
        </w:tc>
        <w:tc>
          <w:tcPr>
            <w:tcW w:w="69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FE42E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w:t>
            </w:r>
          </w:p>
        </w:tc>
        <w:tc>
          <w:tcPr>
            <w:tcW w:w="6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D6CF2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1074</w:t>
            </w:r>
          </w:p>
        </w:tc>
        <w:tc>
          <w:tcPr>
            <w:tcW w:w="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ED5582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w:t>
            </w:r>
          </w:p>
        </w:tc>
        <w:tc>
          <w:tcPr>
            <w:tcW w:w="4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A342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34</w:t>
            </w:r>
          </w:p>
        </w:tc>
        <w:tc>
          <w:tcPr>
            <w:tcW w:w="4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3F12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w:t>
            </w:r>
          </w:p>
        </w:tc>
        <w:tc>
          <w:tcPr>
            <w:tcW w:w="4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9C3B17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w:t>
            </w:r>
          </w:p>
        </w:tc>
        <w:tc>
          <w:tcPr>
            <w:tcW w:w="54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37C859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714</w:t>
            </w:r>
          </w:p>
        </w:tc>
        <w:tc>
          <w:tcPr>
            <w:tcW w:w="65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1CC2E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w:t>
            </w:r>
          </w:p>
        </w:tc>
      </w:tr>
      <w:tr w:rsidR="00AD2C1F" w:rsidRPr="00AD2C1F" w14:paraId="40470FA5" w14:textId="77777777" w:rsidTr="00AD2C1F">
        <w:trPr>
          <w:trHeight w:val="32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01C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Voucher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20199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81FED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1B0B5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8E3B0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7C620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872A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E2D2D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BF9D6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0773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EBCC3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552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855F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t>
            </w:r>
          </w:p>
        </w:tc>
      </w:tr>
      <w:tr w:rsidR="00AD2C1F" w:rsidRPr="00AD2C1F" w14:paraId="5B1FFFA6" w14:textId="77777777" w:rsidTr="00AD2C1F">
        <w:trPr>
          <w:trHeight w:val="32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FF84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53516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67491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6CE1A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1A56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76E69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781AE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ABC0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0E9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1139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B8A8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F7A8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7BD17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6481B369"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9F645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Fast Forward (Airport Charges)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919B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BBB5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1C8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9B3F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AA7D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A03EA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F723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E808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348F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6D771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FB5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2505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r>
      <w:tr w:rsidR="00AD2C1F" w:rsidRPr="00AD2C1F" w14:paraId="5DF66202" w14:textId="77777777" w:rsidTr="00AD2C1F">
        <w:trPr>
          <w:trHeight w:val="27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CA2C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6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B8C974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w:t>
            </w:r>
          </w:p>
        </w:tc>
        <w:tc>
          <w:tcPr>
            <w:tcW w:w="66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B93B4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w:t>
            </w:r>
          </w:p>
        </w:tc>
        <w:tc>
          <w:tcPr>
            <w:tcW w:w="6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C794C4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w:t>
            </w:r>
          </w:p>
        </w:tc>
        <w:tc>
          <w:tcPr>
            <w:tcW w:w="7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47063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375</w:t>
            </w:r>
          </w:p>
        </w:tc>
        <w:tc>
          <w:tcPr>
            <w:tcW w:w="69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6A94DE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w:t>
            </w:r>
          </w:p>
        </w:tc>
        <w:tc>
          <w:tcPr>
            <w:tcW w:w="6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1D892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1360</w:t>
            </w:r>
          </w:p>
        </w:tc>
        <w:tc>
          <w:tcPr>
            <w:tcW w:w="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2383E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w:t>
            </w:r>
          </w:p>
        </w:tc>
        <w:tc>
          <w:tcPr>
            <w:tcW w:w="4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D87C32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w:t>
            </w:r>
          </w:p>
        </w:tc>
        <w:tc>
          <w:tcPr>
            <w:tcW w:w="4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C569C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w:t>
            </w:r>
          </w:p>
        </w:tc>
        <w:tc>
          <w:tcPr>
            <w:tcW w:w="4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1C4018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w:t>
            </w:r>
          </w:p>
        </w:tc>
        <w:tc>
          <w:tcPr>
            <w:tcW w:w="54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7AF8C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970</w:t>
            </w:r>
          </w:p>
        </w:tc>
        <w:tc>
          <w:tcPr>
            <w:tcW w:w="65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A78DC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w:t>
            </w:r>
          </w:p>
        </w:tc>
      </w:tr>
    </w:tbl>
    <w:p w14:paraId="501ABD58"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b/>
          <w:bCs/>
          <w:color w:val="222222"/>
          <w:kern w:val="0"/>
          <w:sz w:val="24"/>
          <w:szCs w:val="24"/>
          <w14:ligatures w14:val="none"/>
        </w:rPr>
        <w:t>#Please note that if the payment is to be made in any other currency than Indian Rupee, the fee(s) will be calculated as per the conversion rate prevalent at the time of payment</w:t>
      </w:r>
      <w:r w:rsidRPr="00AD2C1F">
        <w:rPr>
          <w:rFonts w:ascii="Open Sans" w:eastAsia="Times New Roman" w:hAnsi="Open Sans" w:cs="Open Sans"/>
          <w:color w:val="222222"/>
          <w:kern w:val="0"/>
          <w:sz w:val="24"/>
          <w:szCs w:val="24"/>
          <w14:ligatures w14:val="none"/>
        </w:rPr>
        <w:t>.</w:t>
      </w:r>
    </w:p>
    <w:p w14:paraId="2CDEB1E9"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p w14:paraId="765C026C"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b/>
          <w:bCs/>
          <w:color w:val="222222"/>
          <w:kern w:val="0"/>
          <w:sz w:val="24"/>
          <w:szCs w:val="24"/>
          <w14:ligatures w14:val="none"/>
        </w:rPr>
        <w:t>Travel Assistance (International - Inbound)</w:t>
      </w:r>
    </w:p>
    <w:tbl>
      <w:tblPr>
        <w:tblW w:w="9302"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1668"/>
        <w:gridCol w:w="5088"/>
        <w:gridCol w:w="1250"/>
        <w:gridCol w:w="1296"/>
      </w:tblGrid>
      <w:tr w:rsidR="00AD2C1F" w:rsidRPr="00AD2C1F" w14:paraId="16B8FCD0" w14:textId="77777777" w:rsidTr="00AD2C1F">
        <w:trPr>
          <w:trHeight w:val="98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5CDB7"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Origin</w:t>
            </w:r>
            <w:r w:rsidRPr="00AD2C1F">
              <w:rPr>
                <w:rFonts w:ascii="Open Sans" w:eastAsia="Times New Roman" w:hAnsi="Open Sans" w:cs="Open Sans"/>
                <w:b/>
                <w:bCs/>
                <w:color w:val="555555"/>
                <w:kern w:val="0"/>
                <w:sz w:val="24"/>
                <w:szCs w:val="24"/>
                <w14:ligatures w14:val="none"/>
              </w:rPr>
              <w:br/>
              <w:t>(Country /Station)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1AF4A"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Ex-international sector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EE5A23"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Days of stay (Inclusive)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4C9A8"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PRICE(INR)</w:t>
            </w:r>
          </w:p>
        </w:tc>
      </w:tr>
      <w:tr w:rsidR="00AD2C1F" w:rsidRPr="00AD2C1F" w14:paraId="23AE0E35" w14:textId="77777777" w:rsidTr="00AD2C1F">
        <w:trPr>
          <w:trHeight w:val="683"/>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1C775A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br/>
            </w:r>
            <w:r w:rsidRPr="00AD2C1F">
              <w:rPr>
                <w:rFonts w:ascii="Open Sans" w:eastAsia="Times New Roman" w:hAnsi="Open Sans" w:cs="Open Sans"/>
                <w:color w:val="555555"/>
                <w:kern w:val="0"/>
                <w:sz w:val="24"/>
                <w:szCs w:val="24"/>
                <w14:ligatures w14:val="none"/>
              </w:rPr>
              <w:br/>
            </w:r>
            <w:r w:rsidRPr="00AD2C1F">
              <w:rPr>
                <w:rFonts w:ascii="Open Sans" w:eastAsia="Times New Roman" w:hAnsi="Open Sans" w:cs="Open Sans"/>
                <w:b/>
                <w:bCs/>
                <w:color w:val="555555"/>
                <w:kern w:val="0"/>
                <w:sz w:val="24"/>
                <w:szCs w:val="24"/>
                <w14:ligatures w14:val="none"/>
              </w:rPr>
              <w:t>SMART</w:t>
            </w:r>
            <w:r w:rsidRPr="00AD2C1F">
              <w:rPr>
                <w:rFonts w:ascii="Open Sans" w:eastAsia="Times New Roman" w:hAnsi="Open Sans" w:cs="Open Sans"/>
                <w:color w:val="555555"/>
                <w:kern w:val="0"/>
                <w:sz w:val="24"/>
                <w:szCs w:val="24"/>
                <w14:ligatures w14:val="none"/>
              </w:rPr>
              <w:br/>
              <w:t xml:space="preserve">All ( except </w:t>
            </w:r>
            <w:r w:rsidRPr="00AD2C1F">
              <w:rPr>
                <w:rFonts w:ascii="Open Sans" w:eastAsia="Times New Roman" w:hAnsi="Open Sans" w:cs="Open Sans"/>
                <w:color w:val="555555"/>
                <w:kern w:val="0"/>
                <w:sz w:val="24"/>
                <w:szCs w:val="24"/>
                <w14:ligatures w14:val="none"/>
              </w:rPr>
              <w:lastRenderedPageBreak/>
              <w:t>Middle East and European markets)</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BFA5DF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CMB / DAC/ KTM/ HKG/ SIN/ BKK/ HKT/ MLE/KUL/ HAN/ SGN/ RGN / CAN/ CTU</w:t>
            </w: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EF2B63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0-3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449F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199</w:t>
            </w:r>
          </w:p>
        </w:tc>
      </w:tr>
      <w:tr w:rsidR="00AD2C1F" w:rsidRPr="00AD2C1F" w14:paraId="465FF721" w14:textId="77777777" w:rsidTr="00AD2C1F">
        <w:trPr>
          <w:trHeight w:val="145"/>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763CBB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A8BEC3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4F31DE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4-6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CE174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599</w:t>
            </w:r>
          </w:p>
        </w:tc>
      </w:tr>
      <w:tr w:rsidR="00AD2C1F" w:rsidRPr="00AD2C1F" w14:paraId="61E1B9D9" w14:textId="77777777" w:rsidTr="00AD2C1F">
        <w:trPr>
          <w:trHeight w:val="145"/>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A987BE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6D5979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B24894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7-15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B3C03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999</w:t>
            </w:r>
          </w:p>
        </w:tc>
      </w:tr>
      <w:tr w:rsidR="00AD2C1F" w:rsidRPr="00AD2C1F" w14:paraId="38E26FD8" w14:textId="77777777" w:rsidTr="00AD2C1F">
        <w:trPr>
          <w:trHeight w:val="145"/>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BA398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E25967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0B319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16-30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7A7B8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1599</w:t>
            </w:r>
          </w:p>
        </w:tc>
      </w:tr>
      <w:tr w:rsidR="00AD2C1F" w:rsidRPr="00AD2C1F" w14:paraId="649613A9" w14:textId="77777777" w:rsidTr="00AD2C1F">
        <w:trPr>
          <w:trHeight w:val="145"/>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1E97D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5927E6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07A05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31-60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9FE80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2799</w:t>
            </w:r>
          </w:p>
        </w:tc>
      </w:tr>
      <w:tr w:rsidR="00AD2C1F" w:rsidRPr="00AD2C1F" w14:paraId="3BA94697" w14:textId="77777777" w:rsidTr="00AD2C1F">
        <w:trPr>
          <w:trHeight w:val="145"/>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C7D2B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8FEEB1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8ECA0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61-90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EE8FFC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4199</w:t>
            </w:r>
          </w:p>
        </w:tc>
      </w:tr>
      <w:tr w:rsidR="00AD2C1F" w:rsidRPr="00AD2C1F" w14:paraId="1CC96426" w14:textId="77777777" w:rsidTr="00AD2C1F">
        <w:trPr>
          <w:trHeight w:val="3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05EB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32A10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8A02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4AF6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3D1136DD" w14:textId="77777777" w:rsidTr="00AD2C1F">
        <w:trPr>
          <w:trHeight w:val="671"/>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513D0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STYLE</w:t>
            </w:r>
            <w:r w:rsidRPr="00AD2C1F">
              <w:rPr>
                <w:rFonts w:ascii="Open Sans" w:eastAsia="Times New Roman" w:hAnsi="Open Sans" w:cs="Open Sans"/>
                <w:color w:val="555555"/>
                <w:kern w:val="0"/>
                <w:sz w:val="24"/>
                <w:szCs w:val="24"/>
                <w14:ligatures w14:val="none"/>
              </w:rPr>
              <w:br/>
              <w:t>All Middle East countries</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44427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DXB / SHJ/ AUH/KWI/JED/RUH/DOH/MCT/DMM/RKT</w:t>
            </w: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5BDE4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0-3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0E0D9D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239</w:t>
            </w:r>
          </w:p>
        </w:tc>
      </w:tr>
      <w:tr w:rsidR="00AD2C1F" w:rsidRPr="00AD2C1F" w14:paraId="5C4A4CFB" w14:textId="77777777" w:rsidTr="00AD2C1F">
        <w:trPr>
          <w:trHeight w:val="145"/>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872938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E917FD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E191D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4-6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EA4332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649</w:t>
            </w:r>
          </w:p>
        </w:tc>
      </w:tr>
      <w:tr w:rsidR="00AD2C1F" w:rsidRPr="00AD2C1F" w14:paraId="73EE0791" w14:textId="77777777" w:rsidTr="00AD2C1F">
        <w:trPr>
          <w:trHeight w:val="145"/>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9782AC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20DD5D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7D209E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7-15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FD39AF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1099</w:t>
            </w:r>
          </w:p>
        </w:tc>
      </w:tr>
      <w:tr w:rsidR="00AD2C1F" w:rsidRPr="00AD2C1F" w14:paraId="6888C528" w14:textId="77777777" w:rsidTr="00AD2C1F">
        <w:trPr>
          <w:trHeight w:val="145"/>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DA54B4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945912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CDF2F8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16-30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2F59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1799</w:t>
            </w:r>
          </w:p>
        </w:tc>
      </w:tr>
      <w:tr w:rsidR="00AD2C1F" w:rsidRPr="00AD2C1F" w14:paraId="29E87391" w14:textId="77777777" w:rsidTr="00AD2C1F">
        <w:trPr>
          <w:trHeight w:val="145"/>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2008AF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9DEF93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A0CBA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31-60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55ADD4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3299</w:t>
            </w:r>
          </w:p>
        </w:tc>
      </w:tr>
      <w:tr w:rsidR="00AD2C1F" w:rsidRPr="00AD2C1F" w14:paraId="3CDD050C" w14:textId="77777777" w:rsidTr="00AD2C1F">
        <w:trPr>
          <w:trHeight w:val="145"/>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5A65C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A25C7B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6BC0C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61-90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ECE56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4999</w:t>
            </w:r>
          </w:p>
        </w:tc>
      </w:tr>
      <w:tr w:rsidR="00AD2C1F" w:rsidRPr="00AD2C1F" w14:paraId="375DFB75" w14:textId="77777777" w:rsidTr="00AD2C1F">
        <w:trPr>
          <w:trHeight w:val="25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772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92793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4125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4FFB0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478F4B1A" w14:textId="77777777" w:rsidTr="00AD2C1F">
        <w:trPr>
          <w:trHeight w:val="671"/>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B848F0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STATUS</w:t>
            </w:r>
            <w:r w:rsidRPr="00AD2C1F">
              <w:rPr>
                <w:rFonts w:ascii="Open Sans" w:eastAsia="Times New Roman" w:hAnsi="Open Sans" w:cs="Open Sans"/>
                <w:color w:val="555555"/>
                <w:kern w:val="0"/>
                <w:sz w:val="24"/>
                <w:szCs w:val="24"/>
                <w14:ligatures w14:val="none"/>
              </w:rPr>
              <w:br/>
              <w:t>Istanbul and all code share sectors</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76F92A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E59D05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0-3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9B1C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259</w:t>
            </w:r>
          </w:p>
        </w:tc>
      </w:tr>
      <w:tr w:rsidR="00AD2C1F" w:rsidRPr="00AD2C1F" w14:paraId="254FC9E9" w14:textId="77777777" w:rsidTr="00AD2C1F">
        <w:trPr>
          <w:trHeight w:val="145"/>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F41095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D11750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1C4510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4-6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364990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699</w:t>
            </w:r>
          </w:p>
        </w:tc>
      </w:tr>
      <w:tr w:rsidR="00AD2C1F" w:rsidRPr="00AD2C1F" w14:paraId="5C651F2D" w14:textId="77777777" w:rsidTr="00AD2C1F">
        <w:trPr>
          <w:trHeight w:val="145"/>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101BFB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B25BC8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1BE857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7-15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125C2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03FE06CB" w14:textId="77777777" w:rsidTr="00AD2C1F">
        <w:trPr>
          <w:trHeight w:val="145"/>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E69DC6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E38900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FAB3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16-30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D106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1999</w:t>
            </w:r>
          </w:p>
        </w:tc>
      </w:tr>
      <w:tr w:rsidR="00AD2C1F" w:rsidRPr="00AD2C1F" w14:paraId="6EBFA2B8" w14:textId="77777777" w:rsidTr="00AD2C1F">
        <w:trPr>
          <w:trHeight w:val="145"/>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3574EF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77C726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C3DC71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31-60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0C7A6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3599</w:t>
            </w:r>
          </w:p>
        </w:tc>
      </w:tr>
      <w:tr w:rsidR="00AD2C1F" w:rsidRPr="00AD2C1F" w14:paraId="1C193F63" w14:textId="77777777" w:rsidTr="00AD2C1F">
        <w:trPr>
          <w:trHeight w:val="145"/>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8D251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797E62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p>
        </w:tc>
        <w:tc>
          <w:tcPr>
            <w:tcW w:w="8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96656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For 61-90 days</w:t>
            </w:r>
          </w:p>
        </w:tc>
        <w:tc>
          <w:tcPr>
            <w:tcW w:w="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6231CE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5299</w:t>
            </w:r>
          </w:p>
        </w:tc>
      </w:tr>
    </w:tbl>
    <w:p w14:paraId="0FA16E8B"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tbl>
      <w:tblPr>
        <w:tblW w:w="9314"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3451"/>
        <w:gridCol w:w="3304"/>
        <w:gridCol w:w="2559"/>
      </w:tblGrid>
      <w:tr w:rsidR="00AD2C1F" w:rsidRPr="00AD2C1F" w14:paraId="6DF6DC48" w14:textId="77777777" w:rsidTr="00AD2C1F">
        <w:trPr>
          <w:trHeight w:val="32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1A791A"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lastRenderedPageBreak/>
              <w:t>6E PRIME (Ex-India to Overseas)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A4B388"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Currency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88677C"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Price</w:t>
            </w:r>
          </w:p>
        </w:tc>
      </w:tr>
      <w:tr w:rsidR="00AD2C1F" w:rsidRPr="00AD2C1F" w14:paraId="5F0E459C"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DA70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 Bangkok/Phuket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AC73C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E19B4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201EDE3B"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915DA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Dubai/ Sharjah / Abu Dhabi/ Ras Al Khaimah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C252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F5A74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3B163291"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04C6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Singapore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01C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FC6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6E5A4791"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EBC5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-Kuala Lumpur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AC4ED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5963E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67A734FC"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87DC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-Hanoi / Ho Chi Minh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7E687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79FB3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571B6452"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A896B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-Yangon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BBFC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E91D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28A3DA9D"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E489A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-Dhaka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2EDF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106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40DA7715"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680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Muscat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6BED8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836C3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1E6ECE16"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172DF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Male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AD4D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D4F95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7EF5834A"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E4D41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Doha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A709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AE4E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5CC1F986"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AB90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Hongkong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900D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2BE0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66FE9E23"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8E6CB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Kuwait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EE471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29C1D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6E5C77DB"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058B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Istanbul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BE8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823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1900</w:t>
            </w:r>
          </w:p>
        </w:tc>
      </w:tr>
      <w:tr w:rsidR="00AD2C1F" w:rsidRPr="00AD2C1F" w14:paraId="62B84A53"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EFC3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Chengdu / Guangzhou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CE233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2ADEF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1924B8FC"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082C8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Riyadh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0A00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8828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699CE5B4"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D94E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Jeddah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B0B8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E4F52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6CD82248"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2507C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Colombo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7370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F6DF0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123B34BA" w14:textId="77777777" w:rsidTr="00AD2C1F">
        <w:trPr>
          <w:trHeight w:val="217"/>
        </w:trPr>
        <w:tc>
          <w:tcPr>
            <w:tcW w:w="28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A80A4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 Dammam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F5C2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FF3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68B93BDD"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628D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Kathmandu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DF121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6626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4C2EF73E"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A8D9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Bahrain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55A5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CC56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07F70896"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FF41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Baku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500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280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86299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1FAD9EF0"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11D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Tbilisi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B54F0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A6BD0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709C1C99"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B7334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Jakarta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71FA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73DD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64A97DB7"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1FB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Nairobi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2BF93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5701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4E473AA7"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48B62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Tashkent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8042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B624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40935523"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A1FD3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Almaty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7C44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9154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42D3A7F2"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5E69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Denpasar Bali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DC4EF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CEAD1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381953DE"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DED63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CDCE8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81D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78AFCA78" w14:textId="77777777" w:rsidTr="00AD2C1F">
        <w:trPr>
          <w:trHeight w:val="32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B349AF"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6E PRIME (Overseas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1E96D6"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Currency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D8EE5"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Price</w:t>
            </w:r>
          </w:p>
        </w:tc>
      </w:tr>
      <w:tr w:rsidR="00AD2C1F" w:rsidRPr="00AD2C1F" w14:paraId="06A51EBA"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7514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Bangkok/Phuket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6226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1BA4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572</w:t>
            </w:r>
          </w:p>
        </w:tc>
      </w:tr>
      <w:tr w:rsidR="00AD2C1F" w:rsidRPr="00AD2C1F" w14:paraId="30F30522"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877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Ex - Dubai/ Sharjah / Abu Dhabi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31F5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A3976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70</w:t>
            </w:r>
          </w:p>
        </w:tc>
      </w:tr>
      <w:tr w:rsidR="00AD2C1F" w:rsidRPr="00AD2C1F" w14:paraId="73E78875"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18B93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Singapore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86B1A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5AF7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w:t>
            </w:r>
          </w:p>
        </w:tc>
      </w:tr>
      <w:tr w:rsidR="00AD2C1F" w:rsidRPr="00AD2C1F" w14:paraId="573C2573"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6AE68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Kuala Lumpur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1A331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MYR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6CAB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r>
      <w:tr w:rsidR="00AD2C1F" w:rsidRPr="00AD2C1F" w14:paraId="793EAA03"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58B7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Dhaka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7504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0C7D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1480</w:t>
            </w:r>
          </w:p>
        </w:tc>
      </w:tr>
      <w:tr w:rsidR="00AD2C1F" w:rsidRPr="00AD2C1F" w14:paraId="6AEB44C2"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0D36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Muscat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ED6E2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6B7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r>
      <w:tr w:rsidR="00AD2C1F" w:rsidRPr="00AD2C1F" w14:paraId="2DB90083"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B9A6C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Male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3F4A0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08ABF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w:t>
            </w:r>
          </w:p>
        </w:tc>
      </w:tr>
      <w:tr w:rsidR="00AD2C1F" w:rsidRPr="00AD2C1F" w14:paraId="3EC87ACB"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571D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Doha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D0D3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EFBA3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62</w:t>
            </w:r>
          </w:p>
        </w:tc>
      </w:tr>
      <w:tr w:rsidR="00AD2C1F" w:rsidRPr="00AD2C1F" w14:paraId="4033C946"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BA64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Hongkong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68DD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HKD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B623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135</w:t>
            </w:r>
          </w:p>
        </w:tc>
      </w:tr>
      <w:tr w:rsidR="00AD2C1F" w:rsidRPr="00AD2C1F" w14:paraId="44FB4BA4"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D4E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Kuwait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8AC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7FD4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5.2</w:t>
            </w:r>
          </w:p>
        </w:tc>
      </w:tr>
      <w:tr w:rsidR="00AD2C1F" w:rsidRPr="00AD2C1F" w14:paraId="6AB4CE55"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1B12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Istanbul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56E6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TRY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8FB1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484</w:t>
            </w:r>
          </w:p>
        </w:tc>
      </w:tr>
      <w:tr w:rsidR="00AD2C1F" w:rsidRPr="00AD2C1F" w14:paraId="36DA283F"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C893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Kathmandu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07EF5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76EFC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2080</w:t>
            </w:r>
          </w:p>
        </w:tc>
      </w:tr>
      <w:tr w:rsidR="00AD2C1F" w:rsidRPr="00AD2C1F" w14:paraId="7F568F46" w14:textId="77777777" w:rsidTr="00AD2C1F">
        <w:trPr>
          <w:trHeight w:val="25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6C92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Jeddah/Dammam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F0BC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9460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r>
      <w:tr w:rsidR="00AD2C1F" w:rsidRPr="00AD2C1F" w14:paraId="7A36D065" w14:textId="77777777" w:rsidTr="00AD2C1F">
        <w:trPr>
          <w:trHeight w:val="32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37F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Ex-Ho chi Min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F82F4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39888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w:t>
            </w:r>
          </w:p>
        </w:tc>
      </w:tr>
      <w:tr w:rsidR="00AD2C1F" w:rsidRPr="00AD2C1F" w14:paraId="5DCF8DC7" w14:textId="77777777" w:rsidTr="00AD2C1F">
        <w:trPr>
          <w:trHeight w:val="3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E5A5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Hanoi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0A440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0093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w:t>
            </w:r>
          </w:p>
        </w:tc>
      </w:tr>
      <w:tr w:rsidR="00AD2C1F" w:rsidRPr="00AD2C1F" w14:paraId="54D2EC28" w14:textId="77777777" w:rsidTr="00AD2C1F">
        <w:trPr>
          <w:trHeight w:val="32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EE7A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Bahrain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AD6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BHD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89ED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w:t>
            </w:r>
          </w:p>
        </w:tc>
      </w:tr>
      <w:tr w:rsidR="00AD2C1F" w:rsidRPr="00AD2C1F" w14:paraId="5E236E94" w14:textId="77777777" w:rsidTr="00AD2C1F">
        <w:trPr>
          <w:trHeight w:val="325"/>
        </w:trPr>
        <w:tc>
          <w:tcPr>
            <w:tcW w:w="28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BAA80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Riyadh</w:t>
            </w:r>
          </w:p>
        </w:tc>
        <w:tc>
          <w:tcPr>
            <w:tcW w:w="362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5CBF04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RUH</w:t>
            </w:r>
          </w:p>
        </w:tc>
        <w:tc>
          <w:tcPr>
            <w:tcW w:w="280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BCE8DD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r>
      <w:tr w:rsidR="00AD2C1F" w:rsidRPr="00AD2C1F" w14:paraId="7792A40C" w14:textId="77777777" w:rsidTr="00AD2C1F">
        <w:trPr>
          <w:trHeight w:val="241"/>
        </w:trPr>
        <w:tc>
          <w:tcPr>
            <w:tcW w:w="28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5613F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Ex-Baku</w:t>
            </w:r>
          </w:p>
        </w:tc>
        <w:tc>
          <w:tcPr>
            <w:tcW w:w="362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478E7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280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305DF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r>
      <w:tr w:rsidR="00AD2C1F" w:rsidRPr="00AD2C1F" w14:paraId="29468519" w14:textId="77777777" w:rsidTr="00AD2C1F">
        <w:trPr>
          <w:trHeight w:val="241"/>
        </w:trPr>
        <w:tc>
          <w:tcPr>
            <w:tcW w:w="28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FAC6B3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w:t>
            </w:r>
          </w:p>
        </w:tc>
        <w:tc>
          <w:tcPr>
            <w:tcW w:w="362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49973B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280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DF84A4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1299</w:t>
            </w:r>
          </w:p>
        </w:tc>
      </w:tr>
      <w:tr w:rsidR="00AD2C1F" w:rsidRPr="00AD2C1F" w14:paraId="0AA73475"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6CDAD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Ex-Tbilisi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150E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D64F2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r>
      <w:tr w:rsidR="00AD2C1F" w:rsidRPr="00AD2C1F" w14:paraId="3A0CBC6D"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94234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Ex-Jakarta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A2C2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IDR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D2B2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237000</w:t>
            </w:r>
          </w:p>
        </w:tc>
      </w:tr>
      <w:tr w:rsidR="00AD2C1F" w:rsidRPr="00AD2C1F" w14:paraId="5A26FA9C" w14:textId="77777777" w:rsidTr="00AD2C1F">
        <w:trPr>
          <w:trHeight w:val="2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56BD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Ex-Nairobi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27644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3E1E8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w:t>
            </w:r>
          </w:p>
        </w:tc>
      </w:tr>
      <w:tr w:rsidR="00AD2C1F" w:rsidRPr="00AD2C1F" w14:paraId="5CDE5DA9" w14:textId="77777777" w:rsidTr="00AD2C1F">
        <w:trPr>
          <w:trHeight w:val="301"/>
        </w:trPr>
        <w:tc>
          <w:tcPr>
            <w:tcW w:w="28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469286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Ex-Tashkent</w:t>
            </w:r>
          </w:p>
        </w:tc>
        <w:tc>
          <w:tcPr>
            <w:tcW w:w="362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13F1F2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280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9AF60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r>
      <w:tr w:rsidR="00AD2C1F" w:rsidRPr="00AD2C1F" w14:paraId="1752BFEB" w14:textId="77777777" w:rsidTr="00AD2C1F">
        <w:trPr>
          <w:trHeight w:val="30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C0FC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Ex-Almaty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B6615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C23A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r>
    </w:tbl>
    <w:p w14:paraId="5C995A82"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tbl>
      <w:tblPr>
        <w:tblW w:w="9313"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5908"/>
        <w:gridCol w:w="1816"/>
        <w:gridCol w:w="1589"/>
      </w:tblGrid>
      <w:tr w:rsidR="00AD2C1F" w:rsidRPr="00AD2C1F" w14:paraId="479D7039" w14:textId="77777777" w:rsidTr="00AD2C1F">
        <w:trPr>
          <w:trHeight w:val="32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219A7"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Preferential Seat* Fee for A320-</w:t>
            </w:r>
            <w:proofErr w:type="gramStart"/>
            <w:r w:rsidRPr="00AD2C1F">
              <w:rPr>
                <w:rFonts w:ascii="Open Sans" w:eastAsia="Times New Roman" w:hAnsi="Open Sans" w:cs="Open Sans"/>
                <w:b/>
                <w:bCs/>
                <w:color w:val="555555"/>
                <w:kern w:val="0"/>
                <w:sz w:val="24"/>
                <w:szCs w:val="24"/>
                <w14:ligatures w14:val="none"/>
              </w:rPr>
              <w:t>180 seater</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0EC8C6"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393B1B"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Rates (INR)</w:t>
            </w:r>
          </w:p>
        </w:tc>
      </w:tr>
      <w:tr w:rsidR="00AD2C1F" w:rsidRPr="00AD2C1F" w14:paraId="671CDBF4" w14:textId="77777777" w:rsidTr="00AD2C1F">
        <w:trPr>
          <w:trHeight w:val="32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E7067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FA8D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D478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3000</w:t>
            </w:r>
          </w:p>
        </w:tc>
      </w:tr>
      <w:tr w:rsidR="00AD2C1F" w:rsidRPr="00AD2C1F" w14:paraId="2085993D" w14:textId="77777777" w:rsidTr="00AD2C1F">
        <w:trPr>
          <w:trHeight w:val="3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2F13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08489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D65B9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2500</w:t>
            </w:r>
          </w:p>
        </w:tc>
      </w:tr>
      <w:tr w:rsidR="00AD2C1F" w:rsidRPr="00AD2C1F" w14:paraId="14182844" w14:textId="77777777" w:rsidTr="00AD2C1F">
        <w:trPr>
          <w:trHeight w:val="32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546E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26176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C5A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w:t>
            </w:r>
          </w:p>
        </w:tc>
      </w:tr>
      <w:tr w:rsidR="00AD2C1F" w:rsidRPr="00AD2C1F" w14:paraId="377261F8" w14:textId="77777777" w:rsidTr="00AD2C1F">
        <w:trPr>
          <w:trHeight w:val="32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CD62B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4-11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5166B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DDE3A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w:t>
            </w:r>
          </w:p>
        </w:tc>
      </w:tr>
      <w:tr w:rsidR="00AD2C1F" w:rsidRPr="00AD2C1F" w14:paraId="560F29A1" w14:textId="77777777" w:rsidTr="00AD2C1F">
        <w:trPr>
          <w:trHeight w:val="32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252F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4-11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A3C03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12D8A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w:t>
            </w:r>
          </w:p>
        </w:tc>
      </w:tr>
      <w:tr w:rsidR="00AD2C1F" w:rsidRPr="00AD2C1F" w14:paraId="6C72E5B2" w14:textId="77777777" w:rsidTr="00AD2C1F">
        <w:trPr>
          <w:trHeight w:val="3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BCFB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1A79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BEEC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2500</w:t>
            </w:r>
          </w:p>
        </w:tc>
      </w:tr>
      <w:tr w:rsidR="00AD2C1F" w:rsidRPr="00AD2C1F" w14:paraId="3603DDD0" w14:textId="77777777" w:rsidTr="00AD2C1F">
        <w:trPr>
          <w:trHeight w:val="32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E2CD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E83C1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56B2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w:t>
            </w:r>
          </w:p>
        </w:tc>
      </w:tr>
      <w:tr w:rsidR="00AD2C1F" w:rsidRPr="00AD2C1F" w14:paraId="7580ADD7" w14:textId="77777777" w:rsidTr="00AD2C1F">
        <w:trPr>
          <w:trHeight w:val="32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614F3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2935A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FCB38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w:t>
            </w:r>
          </w:p>
        </w:tc>
      </w:tr>
      <w:tr w:rsidR="00AD2C1F" w:rsidRPr="00AD2C1F" w14:paraId="02D6A6CB" w14:textId="77777777" w:rsidTr="00AD2C1F">
        <w:trPr>
          <w:trHeight w:val="32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9A02D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21-30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C0E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7461B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w:t>
            </w:r>
          </w:p>
        </w:tc>
      </w:tr>
      <w:tr w:rsidR="00AD2C1F" w:rsidRPr="00AD2C1F" w14:paraId="57359468" w14:textId="77777777" w:rsidTr="00AD2C1F">
        <w:trPr>
          <w:trHeight w:val="32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97B6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21-24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F3CF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1A7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w:t>
            </w:r>
          </w:p>
        </w:tc>
      </w:tr>
      <w:tr w:rsidR="00AD2C1F" w:rsidRPr="00AD2C1F" w14:paraId="7F807831" w14:textId="77777777" w:rsidTr="00AD2C1F">
        <w:trPr>
          <w:trHeight w:val="34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8B464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13EC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A767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Free</w:t>
            </w:r>
          </w:p>
        </w:tc>
      </w:tr>
    </w:tbl>
    <w:p w14:paraId="7E8FE762"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tbl>
      <w:tblPr>
        <w:tblW w:w="9302"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5901"/>
        <w:gridCol w:w="1814"/>
        <w:gridCol w:w="1587"/>
      </w:tblGrid>
      <w:tr w:rsidR="00AD2C1F" w:rsidRPr="00AD2C1F" w14:paraId="6A1030D7"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C96E8"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Preferential Seat* Fee for A320-</w:t>
            </w:r>
            <w:proofErr w:type="gramStart"/>
            <w:r w:rsidRPr="00AD2C1F">
              <w:rPr>
                <w:rFonts w:ascii="Open Sans" w:eastAsia="Times New Roman" w:hAnsi="Open Sans" w:cs="Open Sans"/>
                <w:b/>
                <w:bCs/>
                <w:color w:val="555555"/>
                <w:kern w:val="0"/>
                <w:sz w:val="24"/>
                <w:szCs w:val="24"/>
                <w14:ligatures w14:val="none"/>
              </w:rPr>
              <w:t>186 seater</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262950"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0B8C40"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Rates (INR)</w:t>
            </w:r>
          </w:p>
        </w:tc>
      </w:tr>
      <w:tr w:rsidR="00AD2C1F" w:rsidRPr="00AD2C1F" w14:paraId="5A2A555D"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E8D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21E2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B989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3000</w:t>
            </w:r>
          </w:p>
        </w:tc>
      </w:tr>
      <w:tr w:rsidR="00AD2C1F" w:rsidRPr="00AD2C1F" w14:paraId="18873E1C" w14:textId="77777777" w:rsidTr="00AD2C1F">
        <w:trPr>
          <w:trHeight w:val="34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9AF9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71454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AF14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2500</w:t>
            </w:r>
          </w:p>
        </w:tc>
      </w:tr>
      <w:tr w:rsidR="00AD2C1F" w:rsidRPr="00AD2C1F" w14:paraId="1ABD2175"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681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89AA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03C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w:t>
            </w:r>
          </w:p>
        </w:tc>
      </w:tr>
      <w:tr w:rsidR="00AD2C1F" w:rsidRPr="00AD2C1F" w14:paraId="7D8FD369"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951B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4-11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05C2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5D18D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w:t>
            </w:r>
          </w:p>
        </w:tc>
      </w:tr>
      <w:tr w:rsidR="00AD2C1F" w:rsidRPr="00AD2C1F" w14:paraId="26B2A183"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AE706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4-11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1A48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5F1B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w:t>
            </w:r>
          </w:p>
        </w:tc>
      </w:tr>
      <w:tr w:rsidR="00AD2C1F" w:rsidRPr="00AD2C1F" w14:paraId="0B23137C" w14:textId="77777777" w:rsidTr="00AD2C1F">
        <w:trPr>
          <w:trHeight w:val="34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EAEB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639B7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0E9B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2500</w:t>
            </w:r>
          </w:p>
        </w:tc>
      </w:tr>
      <w:tr w:rsidR="00AD2C1F" w:rsidRPr="00AD2C1F" w14:paraId="6887586C"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AF352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968F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1D0E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w:t>
            </w:r>
          </w:p>
        </w:tc>
      </w:tr>
      <w:tr w:rsidR="00AD2C1F" w:rsidRPr="00AD2C1F" w14:paraId="259116A2"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81D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7AF6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3DD7E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w:t>
            </w:r>
          </w:p>
        </w:tc>
      </w:tr>
      <w:tr w:rsidR="00AD2C1F" w:rsidRPr="00AD2C1F" w14:paraId="74BD26CA"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E0A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21-31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89E0A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7B782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w:t>
            </w:r>
          </w:p>
        </w:tc>
      </w:tr>
      <w:tr w:rsidR="00AD2C1F" w:rsidRPr="00AD2C1F" w14:paraId="5D9920E7"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5FD2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EB9D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BFE5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w:t>
            </w:r>
          </w:p>
        </w:tc>
      </w:tr>
      <w:tr w:rsidR="00AD2C1F" w:rsidRPr="00AD2C1F" w14:paraId="4DAC1ADA" w14:textId="77777777" w:rsidTr="00AD2C1F">
        <w:trPr>
          <w:trHeight w:val="34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901AD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26-31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6219D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8663B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Free</w:t>
            </w:r>
          </w:p>
        </w:tc>
      </w:tr>
    </w:tbl>
    <w:p w14:paraId="5E8EFFF3"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tbl>
      <w:tblPr>
        <w:tblW w:w="9301"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5883"/>
        <w:gridCol w:w="1823"/>
        <w:gridCol w:w="1595"/>
      </w:tblGrid>
      <w:tr w:rsidR="00AD2C1F" w:rsidRPr="00AD2C1F" w14:paraId="2AD4B8F5" w14:textId="77777777" w:rsidTr="00AD2C1F">
        <w:trPr>
          <w:trHeight w:val="33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FDF68E"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Preferential Seat* fee for A321-</w:t>
            </w:r>
            <w:proofErr w:type="gramStart"/>
            <w:r w:rsidRPr="00AD2C1F">
              <w:rPr>
                <w:rFonts w:ascii="Open Sans" w:eastAsia="Times New Roman" w:hAnsi="Open Sans" w:cs="Open Sans"/>
                <w:b/>
                <w:bCs/>
                <w:color w:val="555555"/>
                <w:kern w:val="0"/>
                <w:sz w:val="24"/>
                <w:szCs w:val="24"/>
                <w14:ligatures w14:val="none"/>
              </w:rPr>
              <w:t>222 seater</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E860ED"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DB5EE7"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Rates (INR)</w:t>
            </w:r>
          </w:p>
        </w:tc>
      </w:tr>
      <w:tr w:rsidR="00AD2C1F" w:rsidRPr="00AD2C1F" w14:paraId="594C2B6E" w14:textId="77777777" w:rsidTr="00AD2C1F">
        <w:trPr>
          <w:trHeight w:val="33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C85E5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D88A3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C6D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3000</w:t>
            </w:r>
          </w:p>
        </w:tc>
      </w:tr>
      <w:tr w:rsidR="00AD2C1F" w:rsidRPr="00AD2C1F" w14:paraId="3B28DDE4" w14:textId="77777777" w:rsidTr="00AD2C1F">
        <w:trPr>
          <w:trHeight w:val="33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B07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70E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73AFB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2500</w:t>
            </w:r>
          </w:p>
        </w:tc>
      </w:tr>
      <w:tr w:rsidR="00AD2C1F" w:rsidRPr="00AD2C1F" w14:paraId="73B10A39" w14:textId="77777777" w:rsidTr="00AD2C1F">
        <w:trPr>
          <w:trHeight w:val="34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D548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4DF39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6A6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w:t>
            </w:r>
          </w:p>
        </w:tc>
      </w:tr>
      <w:tr w:rsidR="00AD2C1F" w:rsidRPr="00AD2C1F" w14:paraId="6A5E3A07" w14:textId="77777777" w:rsidTr="00AD2C1F">
        <w:trPr>
          <w:trHeight w:val="33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22F1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4 - 27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5149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62D3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w:t>
            </w:r>
          </w:p>
        </w:tc>
      </w:tr>
      <w:tr w:rsidR="00AD2C1F" w:rsidRPr="00AD2C1F" w14:paraId="506FC54C" w14:textId="77777777" w:rsidTr="00AD2C1F">
        <w:trPr>
          <w:trHeight w:val="33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E51D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4 - 27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E47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566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w:t>
            </w:r>
          </w:p>
        </w:tc>
      </w:tr>
      <w:tr w:rsidR="00AD2C1F" w:rsidRPr="00AD2C1F" w14:paraId="58607FC1" w14:textId="77777777" w:rsidTr="00AD2C1F">
        <w:trPr>
          <w:trHeight w:val="33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0CA0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18, 28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34B1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424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2500</w:t>
            </w:r>
          </w:p>
        </w:tc>
      </w:tr>
      <w:tr w:rsidR="00AD2C1F" w:rsidRPr="00AD2C1F" w14:paraId="1648A2B1" w14:textId="77777777" w:rsidTr="00AD2C1F">
        <w:trPr>
          <w:trHeight w:val="34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11E6D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29-38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22DF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39038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w:t>
            </w:r>
          </w:p>
        </w:tc>
      </w:tr>
      <w:tr w:rsidR="00AD2C1F" w:rsidRPr="00AD2C1F" w14:paraId="779A6B50" w14:textId="77777777" w:rsidTr="00AD2C1F">
        <w:trPr>
          <w:trHeight w:val="33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61B9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C7D8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5803E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w:t>
            </w:r>
          </w:p>
        </w:tc>
      </w:tr>
      <w:tr w:rsidR="00AD2C1F" w:rsidRPr="00AD2C1F" w14:paraId="0D4E454F" w14:textId="77777777" w:rsidTr="00AD2C1F">
        <w:trPr>
          <w:trHeight w:val="33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13D7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33-38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3836F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2456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Free</w:t>
            </w:r>
          </w:p>
        </w:tc>
      </w:tr>
    </w:tbl>
    <w:p w14:paraId="0EC5B1F5"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tbl>
      <w:tblPr>
        <w:tblW w:w="9277"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5868"/>
        <w:gridCol w:w="1818"/>
        <w:gridCol w:w="1591"/>
      </w:tblGrid>
      <w:tr w:rsidR="00AD2C1F" w:rsidRPr="00AD2C1F" w14:paraId="4436D99C" w14:textId="77777777" w:rsidTr="00AD2C1F">
        <w:trPr>
          <w:trHeight w:val="33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8B7B4"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Preferential Seat* fee for A321-</w:t>
            </w:r>
            <w:proofErr w:type="gramStart"/>
            <w:r w:rsidRPr="00AD2C1F">
              <w:rPr>
                <w:rFonts w:ascii="Open Sans" w:eastAsia="Times New Roman" w:hAnsi="Open Sans" w:cs="Open Sans"/>
                <w:b/>
                <w:bCs/>
                <w:color w:val="555555"/>
                <w:kern w:val="0"/>
                <w:sz w:val="24"/>
                <w:szCs w:val="24"/>
                <w14:ligatures w14:val="none"/>
              </w:rPr>
              <w:t>232 seater</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C5AF7"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AA91E"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Rates (INR)</w:t>
            </w:r>
          </w:p>
        </w:tc>
      </w:tr>
      <w:tr w:rsidR="00AD2C1F" w:rsidRPr="00AD2C1F" w14:paraId="4A818678" w14:textId="77777777" w:rsidTr="00AD2C1F">
        <w:trPr>
          <w:trHeight w:val="33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71D4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BCE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6C8D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3000</w:t>
            </w:r>
          </w:p>
        </w:tc>
      </w:tr>
      <w:tr w:rsidR="00AD2C1F" w:rsidRPr="00AD2C1F" w14:paraId="10522A02" w14:textId="77777777" w:rsidTr="00AD2C1F">
        <w:trPr>
          <w:trHeight w:val="34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079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139C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57187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2500</w:t>
            </w:r>
          </w:p>
        </w:tc>
      </w:tr>
      <w:tr w:rsidR="00AD2C1F" w:rsidRPr="00AD2C1F" w14:paraId="1C450CAA" w14:textId="77777777" w:rsidTr="00AD2C1F">
        <w:trPr>
          <w:trHeight w:val="24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2389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E2A71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31F9B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w:t>
            </w:r>
          </w:p>
        </w:tc>
      </w:tr>
      <w:tr w:rsidR="00AD2C1F" w:rsidRPr="00AD2C1F" w14:paraId="2C573184" w14:textId="77777777" w:rsidTr="00AD2C1F">
        <w:trPr>
          <w:trHeight w:val="33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0397E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 4 - 27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7FB1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9AB8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w:t>
            </w:r>
          </w:p>
        </w:tc>
      </w:tr>
      <w:tr w:rsidR="00AD2C1F" w:rsidRPr="00AD2C1F" w14:paraId="43945842" w14:textId="77777777" w:rsidTr="00AD2C1F">
        <w:trPr>
          <w:trHeight w:val="33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361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4 - 27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D4B3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B4D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w:t>
            </w:r>
          </w:p>
        </w:tc>
      </w:tr>
      <w:tr w:rsidR="00AD2C1F" w:rsidRPr="00AD2C1F" w14:paraId="17F49F36" w14:textId="77777777" w:rsidTr="00AD2C1F">
        <w:trPr>
          <w:trHeight w:val="34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0AA38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 28, 29A, 29F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30842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AAD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2500</w:t>
            </w:r>
          </w:p>
        </w:tc>
      </w:tr>
      <w:tr w:rsidR="00AD2C1F" w:rsidRPr="00AD2C1F" w14:paraId="307BC550" w14:textId="77777777" w:rsidTr="00AD2C1F">
        <w:trPr>
          <w:trHeight w:val="33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C8F4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29-39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61FE5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673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w:t>
            </w:r>
          </w:p>
        </w:tc>
      </w:tr>
      <w:tr w:rsidR="00AD2C1F" w:rsidRPr="00AD2C1F" w14:paraId="504C0C25" w14:textId="77777777" w:rsidTr="00AD2C1F">
        <w:trPr>
          <w:trHeight w:val="33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D6E3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29-33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94F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C46B0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w:t>
            </w:r>
          </w:p>
        </w:tc>
      </w:tr>
      <w:tr w:rsidR="00AD2C1F" w:rsidRPr="00AD2C1F" w14:paraId="39FEB9E5" w14:textId="77777777" w:rsidTr="00AD2C1F">
        <w:trPr>
          <w:trHeight w:val="24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7ABE4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34-39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2BE0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9FEAC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Free</w:t>
            </w:r>
          </w:p>
        </w:tc>
      </w:tr>
    </w:tbl>
    <w:p w14:paraId="7C2E6BB7"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tbl>
      <w:tblPr>
        <w:tblW w:w="9339"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6554"/>
        <w:gridCol w:w="1298"/>
        <w:gridCol w:w="1487"/>
      </w:tblGrid>
      <w:tr w:rsidR="00AD2C1F" w:rsidRPr="00AD2C1F" w14:paraId="5663FE93" w14:textId="77777777" w:rsidTr="00AD2C1F">
        <w:trPr>
          <w:trHeight w:val="32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E75068"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 xml:space="preserve">Preferential Seat* fee for 77W77E - </w:t>
            </w:r>
            <w:proofErr w:type="gramStart"/>
            <w:r w:rsidRPr="00AD2C1F">
              <w:rPr>
                <w:rFonts w:ascii="Open Sans" w:eastAsia="Times New Roman" w:hAnsi="Open Sans" w:cs="Open Sans"/>
                <w:b/>
                <w:bCs/>
                <w:color w:val="555555"/>
                <w:kern w:val="0"/>
                <w:sz w:val="24"/>
                <w:szCs w:val="24"/>
                <w14:ligatures w14:val="none"/>
              </w:rPr>
              <w:t>40/5310 seater</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46240"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9FB22"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Rates (INR)</w:t>
            </w:r>
          </w:p>
        </w:tc>
      </w:tr>
      <w:tr w:rsidR="00AD2C1F" w:rsidRPr="00AD2C1F" w14:paraId="51C9723A" w14:textId="77777777" w:rsidTr="00AD2C1F">
        <w:trPr>
          <w:trHeight w:val="35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2A223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6FAFD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XL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BA6BE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3500</w:t>
            </w:r>
          </w:p>
        </w:tc>
      </w:tr>
      <w:tr w:rsidR="00AD2C1F" w:rsidRPr="00AD2C1F" w14:paraId="43B395D9" w14:textId="77777777" w:rsidTr="00AD2C1F">
        <w:trPr>
          <w:trHeight w:val="35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2FECA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3-9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972E8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E15CD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1500</w:t>
            </w:r>
          </w:p>
        </w:tc>
      </w:tr>
      <w:tr w:rsidR="00AD2C1F" w:rsidRPr="00AD2C1F" w14:paraId="4736DDFA" w14:textId="77777777" w:rsidTr="00AD2C1F">
        <w:trPr>
          <w:trHeight w:val="34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887554"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A0D0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1B20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1500</w:t>
            </w:r>
          </w:p>
        </w:tc>
      </w:tr>
      <w:tr w:rsidR="00AD2C1F" w:rsidRPr="00AD2C1F" w14:paraId="67158320" w14:textId="77777777" w:rsidTr="00AD2C1F">
        <w:trPr>
          <w:trHeight w:val="35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EEA53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446626"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XL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FAAB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3500</w:t>
            </w:r>
          </w:p>
        </w:tc>
      </w:tr>
      <w:tr w:rsidR="00AD2C1F" w:rsidRPr="00AD2C1F" w14:paraId="11DBF56E" w14:textId="77777777" w:rsidTr="00AD2C1F">
        <w:trPr>
          <w:trHeight w:val="35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44F7F"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13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A920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41F18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1500</w:t>
            </w:r>
          </w:p>
        </w:tc>
      </w:tr>
      <w:tr w:rsidR="00AD2C1F" w:rsidRPr="00AD2C1F" w14:paraId="4E8F6EA3" w14:textId="77777777" w:rsidTr="00AD2C1F">
        <w:trPr>
          <w:trHeight w:val="34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633C9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7B56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XL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97471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3500</w:t>
            </w:r>
          </w:p>
        </w:tc>
      </w:tr>
      <w:tr w:rsidR="00AD2C1F" w:rsidRPr="00AD2C1F" w14:paraId="1437E8C9" w14:textId="77777777" w:rsidTr="00AD2C1F">
        <w:trPr>
          <w:trHeight w:val="35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94418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14 - 27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38C0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3EA476"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1500</w:t>
            </w:r>
          </w:p>
        </w:tc>
      </w:tr>
      <w:tr w:rsidR="00AD2C1F" w:rsidRPr="00AD2C1F" w14:paraId="2D698EC1" w14:textId="77777777" w:rsidTr="00AD2C1F">
        <w:trPr>
          <w:trHeight w:val="35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EA170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28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8311C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4D169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1500</w:t>
            </w:r>
          </w:p>
        </w:tc>
      </w:tr>
      <w:tr w:rsidR="00AD2C1F" w:rsidRPr="00AD2C1F" w14:paraId="7000785C" w14:textId="77777777" w:rsidTr="00AD2C1F">
        <w:trPr>
          <w:trHeight w:val="34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96566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31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7DBAE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XL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7478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3500</w:t>
            </w:r>
          </w:p>
        </w:tc>
      </w:tr>
      <w:tr w:rsidR="00AD2C1F" w:rsidRPr="00AD2C1F" w14:paraId="45FD1268" w14:textId="77777777" w:rsidTr="00AD2C1F">
        <w:trPr>
          <w:trHeight w:val="35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64BB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64AEA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XL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C6B4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3500</w:t>
            </w:r>
          </w:p>
        </w:tc>
      </w:tr>
      <w:tr w:rsidR="00AD2C1F" w:rsidRPr="00AD2C1F" w14:paraId="321A1224" w14:textId="77777777" w:rsidTr="00AD2C1F">
        <w:trPr>
          <w:trHeight w:val="35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B80AC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825CD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FA6A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1000</w:t>
            </w:r>
          </w:p>
        </w:tc>
      </w:tr>
      <w:tr w:rsidR="00AD2C1F" w:rsidRPr="00AD2C1F" w14:paraId="129567D8" w14:textId="77777777" w:rsidTr="00AD2C1F">
        <w:trPr>
          <w:trHeight w:val="35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36BA0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AAAC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C67C26"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1200</w:t>
            </w:r>
          </w:p>
        </w:tc>
      </w:tr>
      <w:tr w:rsidR="00AD2C1F" w:rsidRPr="00AD2C1F" w14:paraId="36BFC1FD" w14:textId="77777777" w:rsidTr="00AD2C1F">
        <w:trPr>
          <w:trHeight w:val="34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BD792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33 - 45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DC882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613876"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1000</w:t>
            </w:r>
          </w:p>
        </w:tc>
      </w:tr>
      <w:tr w:rsidR="00AD2C1F" w:rsidRPr="00AD2C1F" w14:paraId="51ED880D" w14:textId="77777777" w:rsidTr="00AD2C1F">
        <w:trPr>
          <w:trHeight w:val="35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1C67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33 - 45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A704D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709414"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1200</w:t>
            </w:r>
          </w:p>
        </w:tc>
      </w:tr>
      <w:tr w:rsidR="00AD2C1F" w:rsidRPr="00AD2C1F" w14:paraId="0FDB080E" w14:textId="77777777" w:rsidTr="00AD2C1F">
        <w:trPr>
          <w:trHeight w:val="35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92AD3"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46, 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3C9AC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B5C27"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1200</w:t>
            </w:r>
          </w:p>
        </w:tc>
      </w:tr>
      <w:tr w:rsidR="00AD2C1F" w:rsidRPr="00AD2C1F" w14:paraId="16741D38" w14:textId="77777777" w:rsidTr="00AD2C1F">
        <w:trPr>
          <w:trHeight w:val="34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D0CA4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46, 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D647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34963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1000</w:t>
            </w:r>
          </w:p>
        </w:tc>
      </w:tr>
      <w:tr w:rsidR="00AD2C1F" w:rsidRPr="00AD2C1F" w14:paraId="128950EC" w14:textId="77777777" w:rsidTr="00AD2C1F">
        <w:trPr>
          <w:trHeight w:val="35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91A144"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49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E4A93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XL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B571A"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3500</w:t>
            </w:r>
          </w:p>
        </w:tc>
      </w:tr>
      <w:tr w:rsidR="00AD2C1F" w:rsidRPr="00AD2C1F" w14:paraId="0EE13A2D" w14:textId="77777777" w:rsidTr="00AD2C1F">
        <w:trPr>
          <w:trHeight w:val="35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2245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50 - 57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69A0D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4CDDAE"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1000</w:t>
            </w:r>
          </w:p>
        </w:tc>
      </w:tr>
      <w:tr w:rsidR="00AD2C1F" w:rsidRPr="00AD2C1F" w14:paraId="4F9EEF9B" w14:textId="77777777" w:rsidTr="00AD2C1F">
        <w:trPr>
          <w:trHeight w:val="34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17B47"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50 - 57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635612"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9AD0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750</w:t>
            </w:r>
          </w:p>
        </w:tc>
      </w:tr>
      <w:tr w:rsidR="00AD2C1F" w:rsidRPr="00AD2C1F" w14:paraId="6F5BB9F5" w14:textId="77777777" w:rsidTr="00AD2C1F">
        <w:trPr>
          <w:trHeight w:val="35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AEB0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58 - 61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F7E7C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29A07"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750</w:t>
            </w:r>
          </w:p>
        </w:tc>
      </w:tr>
      <w:tr w:rsidR="00AD2C1F" w:rsidRPr="00AD2C1F" w14:paraId="6889D4E4" w14:textId="77777777" w:rsidTr="00AD2C1F">
        <w:trPr>
          <w:trHeight w:val="35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F9EDC8"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58 - 61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3DC37"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3D330"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1000</w:t>
            </w:r>
          </w:p>
        </w:tc>
      </w:tr>
      <w:tr w:rsidR="00AD2C1F" w:rsidRPr="00AD2C1F" w14:paraId="6D6A686A" w14:textId="77777777" w:rsidTr="00AD2C1F">
        <w:trPr>
          <w:trHeight w:val="34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B923CB"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62, 63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EEAF9"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A9568F"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1000</w:t>
            </w:r>
          </w:p>
        </w:tc>
      </w:tr>
      <w:tr w:rsidR="00AD2C1F" w:rsidRPr="00AD2C1F" w14:paraId="14A2D9C0" w14:textId="77777777" w:rsidTr="00AD2C1F">
        <w:trPr>
          <w:trHeight w:val="35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49AC1"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Row 62, 63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1957C"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098CD" w14:textId="77777777" w:rsidR="00AD2C1F" w:rsidRPr="00AD2C1F" w:rsidRDefault="00AD2C1F" w:rsidP="00AD2C1F">
            <w:pPr>
              <w:spacing w:after="100" w:afterAutospacing="1" w:line="345" w:lineRule="atLeast"/>
              <w:jc w:val="center"/>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750</w:t>
            </w:r>
          </w:p>
        </w:tc>
      </w:tr>
    </w:tbl>
    <w:p w14:paraId="46885618"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tbl>
      <w:tblPr>
        <w:tblW w:w="9327"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5882"/>
        <w:gridCol w:w="2108"/>
        <w:gridCol w:w="1337"/>
      </w:tblGrid>
      <w:tr w:rsidR="00AD2C1F" w:rsidRPr="00AD2C1F" w14:paraId="1953978A"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5BAB29"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lastRenderedPageBreak/>
              <w:t xml:space="preserve">Preferential Seat* fee for B 737 Max 8 – </w:t>
            </w:r>
            <w:proofErr w:type="gramStart"/>
            <w:r w:rsidRPr="00AD2C1F">
              <w:rPr>
                <w:rFonts w:ascii="Open Sans" w:eastAsia="Times New Roman" w:hAnsi="Open Sans" w:cs="Open Sans"/>
                <w:b/>
                <w:bCs/>
                <w:color w:val="555555"/>
                <w:kern w:val="0"/>
                <w:sz w:val="24"/>
                <w:szCs w:val="24"/>
                <w14:ligatures w14:val="none"/>
              </w:rPr>
              <w:t>176 seater</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C238F0"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EF82C"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Rates (INR)</w:t>
            </w:r>
          </w:p>
        </w:tc>
      </w:tr>
      <w:tr w:rsidR="00AD2C1F" w:rsidRPr="00AD2C1F" w14:paraId="12D5AD7D"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E93D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 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F3C8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 / Aisle - XL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219D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4000</w:t>
            </w:r>
          </w:p>
        </w:tc>
      </w:tr>
      <w:tr w:rsidR="00AD2C1F" w:rsidRPr="00AD2C1F" w14:paraId="403A5F88" w14:textId="77777777" w:rsidTr="00AD2C1F">
        <w:trPr>
          <w:trHeight w:val="35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6D556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 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7109D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 - XL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94096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4000</w:t>
            </w:r>
          </w:p>
        </w:tc>
      </w:tr>
      <w:tr w:rsidR="00AD2C1F" w:rsidRPr="00AD2C1F" w14:paraId="219BB630"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6FC2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 4 , 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341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 / 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6D993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1200</w:t>
            </w:r>
          </w:p>
        </w:tc>
      </w:tr>
      <w:tr w:rsidR="00AD2C1F" w:rsidRPr="00AD2C1F" w14:paraId="22C3CD03"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A915C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 4, 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B5FC1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94D53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1200</w:t>
            </w:r>
          </w:p>
        </w:tc>
      </w:tr>
      <w:tr w:rsidR="00AD2C1F" w:rsidRPr="00AD2C1F" w14:paraId="225F5B79"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9CAA8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 6 - 12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6137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 / 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65BF0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w:t>
            </w:r>
          </w:p>
        </w:tc>
      </w:tr>
      <w:tr w:rsidR="00AD2C1F" w:rsidRPr="00AD2C1F" w14:paraId="625A117D" w14:textId="77777777" w:rsidTr="00AD2C1F">
        <w:trPr>
          <w:trHeight w:val="35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4ED3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 6 - 12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4C98D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9140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w:t>
            </w:r>
          </w:p>
        </w:tc>
      </w:tr>
      <w:tr w:rsidR="00AD2C1F" w:rsidRPr="00AD2C1F" w14:paraId="19BF3384"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5DE47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 14, 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387D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 / Aisle - XL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4E592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4000</w:t>
            </w:r>
          </w:p>
        </w:tc>
      </w:tr>
      <w:tr w:rsidR="00AD2C1F" w:rsidRPr="00AD2C1F" w14:paraId="738E8E83"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281C9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 14, 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DD3A8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 - XL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1A071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4000</w:t>
            </w:r>
          </w:p>
        </w:tc>
      </w:tr>
      <w:tr w:rsidR="00AD2C1F" w:rsidRPr="00AD2C1F" w14:paraId="02571099"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E284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 16 - 22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5C333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 / 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249AE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w:t>
            </w:r>
          </w:p>
        </w:tc>
      </w:tr>
      <w:tr w:rsidR="00AD2C1F" w:rsidRPr="00AD2C1F" w14:paraId="32480B46"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24630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 16 - 22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F8964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AB221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w:t>
            </w:r>
          </w:p>
        </w:tc>
      </w:tr>
      <w:tr w:rsidR="00AD2C1F" w:rsidRPr="00AD2C1F" w14:paraId="7D80004A" w14:textId="77777777" w:rsidTr="00AD2C1F">
        <w:trPr>
          <w:trHeight w:val="35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E54F6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 23 - 31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2F2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Window / Aisle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32C1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w:t>
            </w:r>
          </w:p>
        </w:tc>
      </w:tr>
      <w:tr w:rsidR="00AD2C1F" w:rsidRPr="00AD2C1F" w14:paraId="2683D108"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981A1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Row 23 - 31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2D739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756A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750</w:t>
            </w:r>
          </w:p>
        </w:tc>
      </w:tr>
    </w:tbl>
    <w:p w14:paraId="29F6F89F"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p w14:paraId="02ACC801"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xml:space="preserve">Travel with us </w:t>
      </w:r>
      <w:proofErr w:type="gramStart"/>
      <w:r w:rsidRPr="00AD2C1F">
        <w:rPr>
          <w:rFonts w:ascii="Open Sans" w:eastAsia="Times New Roman" w:hAnsi="Open Sans" w:cs="Open Sans"/>
          <w:color w:val="222222"/>
          <w:kern w:val="0"/>
          <w:sz w:val="24"/>
          <w:szCs w:val="24"/>
          <w14:ligatures w14:val="none"/>
        </w:rPr>
        <w:t>seamless</w:t>
      </w:r>
      <w:proofErr w:type="gramEnd"/>
      <w:r w:rsidRPr="00AD2C1F">
        <w:rPr>
          <w:rFonts w:ascii="Open Sans" w:eastAsia="Times New Roman" w:hAnsi="Open Sans" w:cs="Open Sans"/>
          <w:color w:val="222222"/>
          <w:kern w:val="0"/>
          <w:sz w:val="24"/>
          <w:szCs w:val="24"/>
          <w14:ligatures w14:val="none"/>
        </w:rPr>
        <w:t xml:space="preserve"> even while you have excess baggage. Customers can book pre-paid excess Baggage allowance and pre-paid additional piece allowance (subject to a maximum of 2 pieces) up to one 1 hour prior to the scheduled departure of their domestic flight and 2 </w:t>
      </w:r>
      <w:proofErr w:type="gramStart"/>
      <w:r w:rsidRPr="00AD2C1F">
        <w:rPr>
          <w:rFonts w:ascii="Open Sans" w:eastAsia="Times New Roman" w:hAnsi="Open Sans" w:cs="Open Sans"/>
          <w:color w:val="222222"/>
          <w:kern w:val="0"/>
          <w:sz w:val="24"/>
          <w:szCs w:val="24"/>
          <w14:ligatures w14:val="none"/>
        </w:rPr>
        <w:t>hour</w:t>
      </w:r>
      <w:proofErr w:type="gramEnd"/>
      <w:r w:rsidRPr="00AD2C1F">
        <w:rPr>
          <w:rFonts w:ascii="Open Sans" w:eastAsia="Times New Roman" w:hAnsi="Open Sans" w:cs="Open Sans"/>
          <w:color w:val="222222"/>
          <w:kern w:val="0"/>
          <w:sz w:val="24"/>
          <w:szCs w:val="24"/>
          <w14:ligatures w14:val="none"/>
        </w:rPr>
        <w:t xml:space="preserve"> prior to the scheduled departure of their International flight, on the Website or through IndiGo’s call </w:t>
      </w:r>
      <w:proofErr w:type="spellStart"/>
      <w:r w:rsidRPr="00AD2C1F">
        <w:rPr>
          <w:rFonts w:ascii="Open Sans" w:eastAsia="Times New Roman" w:hAnsi="Open Sans" w:cs="Open Sans"/>
          <w:color w:val="222222"/>
          <w:kern w:val="0"/>
          <w:sz w:val="24"/>
          <w:szCs w:val="24"/>
          <w14:ligatures w14:val="none"/>
        </w:rPr>
        <w:t>centre</w:t>
      </w:r>
      <w:proofErr w:type="spellEnd"/>
      <w:r w:rsidRPr="00AD2C1F">
        <w:rPr>
          <w:rFonts w:ascii="Open Sans" w:eastAsia="Times New Roman" w:hAnsi="Open Sans" w:cs="Open Sans"/>
          <w:color w:val="222222"/>
          <w:kern w:val="0"/>
          <w:sz w:val="24"/>
          <w:szCs w:val="24"/>
          <w14:ligatures w14:val="none"/>
        </w:rPr>
        <w:t>.</w:t>
      </w:r>
    </w:p>
    <w:tbl>
      <w:tblPr>
        <w:tblW w:w="9586"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2492"/>
        <w:gridCol w:w="1210"/>
        <w:gridCol w:w="1047"/>
        <w:gridCol w:w="985"/>
        <w:gridCol w:w="986"/>
        <w:gridCol w:w="985"/>
        <w:gridCol w:w="985"/>
        <w:gridCol w:w="896"/>
      </w:tblGrid>
      <w:tr w:rsidR="00AD2C1F" w:rsidRPr="00AD2C1F" w14:paraId="22483F81" w14:textId="77777777" w:rsidTr="00AD2C1F">
        <w:trPr>
          <w:trHeight w:val="64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81727B"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Baggage (International)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11A14B"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Currency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658519"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 xml:space="preserve">5kg </w:t>
            </w:r>
            <w:proofErr w:type="gramStart"/>
            <w:r w:rsidRPr="00AD2C1F">
              <w:rPr>
                <w:rFonts w:ascii="Open Sans" w:eastAsia="Times New Roman" w:hAnsi="Open Sans" w:cs="Open Sans"/>
                <w:b/>
                <w:bCs/>
                <w:color w:val="555555"/>
                <w:kern w:val="0"/>
                <w:sz w:val="24"/>
                <w:szCs w:val="24"/>
                <w14:ligatures w14:val="none"/>
              </w:rPr>
              <w:t>Pre-paid</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AFFB88"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 xml:space="preserve">10kg </w:t>
            </w:r>
            <w:proofErr w:type="gramStart"/>
            <w:r w:rsidRPr="00AD2C1F">
              <w:rPr>
                <w:rFonts w:ascii="Open Sans" w:eastAsia="Times New Roman" w:hAnsi="Open Sans" w:cs="Open Sans"/>
                <w:b/>
                <w:bCs/>
                <w:color w:val="555555"/>
                <w:kern w:val="0"/>
                <w:sz w:val="24"/>
                <w:szCs w:val="24"/>
                <w14:ligatures w14:val="none"/>
              </w:rPr>
              <w:t>Pre-paid</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515603"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 xml:space="preserve">15kg </w:t>
            </w:r>
            <w:proofErr w:type="gramStart"/>
            <w:r w:rsidRPr="00AD2C1F">
              <w:rPr>
                <w:rFonts w:ascii="Open Sans" w:eastAsia="Times New Roman" w:hAnsi="Open Sans" w:cs="Open Sans"/>
                <w:b/>
                <w:bCs/>
                <w:color w:val="555555"/>
                <w:kern w:val="0"/>
                <w:sz w:val="24"/>
                <w:szCs w:val="24"/>
                <w14:ligatures w14:val="none"/>
              </w:rPr>
              <w:t>Pre-paid</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5DA77B"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 xml:space="preserve">20kg </w:t>
            </w:r>
            <w:proofErr w:type="gramStart"/>
            <w:r w:rsidRPr="00AD2C1F">
              <w:rPr>
                <w:rFonts w:ascii="Open Sans" w:eastAsia="Times New Roman" w:hAnsi="Open Sans" w:cs="Open Sans"/>
                <w:b/>
                <w:bCs/>
                <w:color w:val="555555"/>
                <w:kern w:val="0"/>
                <w:sz w:val="24"/>
                <w:szCs w:val="24"/>
                <w14:ligatures w14:val="none"/>
              </w:rPr>
              <w:t>Pre-paid</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ECCDC"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 xml:space="preserve">30kg </w:t>
            </w:r>
            <w:proofErr w:type="gramStart"/>
            <w:r w:rsidRPr="00AD2C1F">
              <w:rPr>
                <w:rFonts w:ascii="Open Sans" w:eastAsia="Times New Roman" w:hAnsi="Open Sans" w:cs="Open Sans"/>
                <w:b/>
                <w:bCs/>
                <w:color w:val="555555"/>
                <w:kern w:val="0"/>
                <w:sz w:val="24"/>
                <w:szCs w:val="24"/>
                <w14:ligatures w14:val="none"/>
              </w:rPr>
              <w:t>Pre-paid</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35F016"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At Airport Per Kg</w:t>
            </w:r>
          </w:p>
        </w:tc>
      </w:tr>
      <w:tr w:rsidR="00AD2C1F" w:rsidRPr="00AD2C1F" w14:paraId="2E3E35D2" w14:textId="77777777" w:rsidTr="00AD2C1F">
        <w:trPr>
          <w:trHeight w:val="2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B904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Bangkok/Phuket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1EE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5EF45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060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DB4D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E9FC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35483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1FA65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1200</w:t>
            </w:r>
          </w:p>
        </w:tc>
      </w:tr>
      <w:tr w:rsidR="00AD2C1F" w:rsidRPr="00AD2C1F" w14:paraId="6F59C163" w14:textId="77777777" w:rsidTr="00AD2C1F">
        <w:trPr>
          <w:trHeight w:val="478"/>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3A392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xml:space="preserve">Ex-India to Dubai/ Sharjah / Abu Dhabi / Ras Al </w:t>
            </w:r>
            <w:proofErr w:type="spellStart"/>
            <w:r w:rsidRPr="00AD2C1F">
              <w:rPr>
                <w:rFonts w:ascii="Open Sans" w:eastAsia="Times New Roman" w:hAnsi="Open Sans" w:cs="Open Sans"/>
                <w:color w:val="555555"/>
                <w:kern w:val="0"/>
                <w:sz w:val="24"/>
                <w:szCs w:val="24"/>
                <w14:ligatures w14:val="none"/>
              </w:rPr>
              <w:t>Kaimah</w:t>
            </w:r>
            <w:proofErr w:type="spellEnd"/>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53EEB6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9DAF3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FBA02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DECA76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13500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ADFD51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7FFB5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E460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1200</w:t>
            </w:r>
          </w:p>
        </w:tc>
      </w:tr>
      <w:tr w:rsidR="00AD2C1F" w:rsidRPr="00AD2C1F" w14:paraId="299018E7" w14:textId="77777777" w:rsidTr="00AD2C1F">
        <w:trPr>
          <w:trHeight w:val="3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5CF8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Singapore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6E05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99123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CB30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4DE93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8280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8C7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0E835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16560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1680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1200</w:t>
            </w:r>
          </w:p>
        </w:tc>
      </w:tr>
      <w:tr w:rsidR="00AD2C1F" w:rsidRPr="00AD2C1F" w14:paraId="518774FD" w14:textId="77777777" w:rsidTr="00AD2C1F">
        <w:trPr>
          <w:trHeight w:val="239"/>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18194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Kuala Lumpur</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8E9DF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D4E2E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6DBDA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C10D74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13500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1EA59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C2740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DEB28C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w:t>
            </w:r>
          </w:p>
        </w:tc>
      </w:tr>
      <w:tr w:rsidR="00AD2C1F" w:rsidRPr="00AD2C1F" w14:paraId="4ED71C28" w14:textId="77777777" w:rsidTr="00AD2C1F">
        <w:trPr>
          <w:trHeight w:val="2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FF7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Ex-India to Hanoi / Ho Chi Minh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F7667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9239B0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FE6E2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7000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CD47A2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10500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E5EF58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BFECB8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D2175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w:t>
            </w:r>
          </w:p>
        </w:tc>
      </w:tr>
      <w:tr w:rsidR="00AD2C1F" w:rsidRPr="00AD2C1F" w14:paraId="41C4F514" w14:textId="77777777" w:rsidTr="00AD2C1F">
        <w:trPr>
          <w:trHeight w:val="3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00E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Yangon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15B0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E8B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684A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AD4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8280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8ECA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83A3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16560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DE5DE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w:t>
            </w:r>
          </w:p>
        </w:tc>
      </w:tr>
      <w:tr w:rsidR="00AD2C1F" w:rsidRPr="00AD2C1F" w14:paraId="7C8B76D9" w14:textId="77777777" w:rsidTr="00AD2C1F">
        <w:trPr>
          <w:trHeight w:val="3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AE6C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Dhaka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3D9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70A2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A886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F691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8280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9FDF3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421EF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16560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AB8EA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w:t>
            </w:r>
          </w:p>
        </w:tc>
      </w:tr>
      <w:tr w:rsidR="00AD2C1F" w:rsidRPr="00AD2C1F" w14:paraId="670BDFC9" w14:textId="77777777" w:rsidTr="00AD2C1F">
        <w:trPr>
          <w:trHeight w:val="2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5B642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Muscat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E402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8FE8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C5B9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46E06F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13500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C0EDAA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E7CC5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796962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1100</w:t>
            </w:r>
          </w:p>
        </w:tc>
      </w:tr>
      <w:tr w:rsidR="00AD2C1F" w:rsidRPr="00AD2C1F" w14:paraId="23AEF1BF" w14:textId="77777777" w:rsidTr="00AD2C1F">
        <w:trPr>
          <w:trHeight w:val="239"/>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D951F1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Male</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CD5FBC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82A213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49464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19B8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13500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ECBEF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B3798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04A0B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w:t>
            </w:r>
          </w:p>
        </w:tc>
      </w:tr>
      <w:tr w:rsidR="00AD2C1F" w:rsidRPr="00AD2C1F" w14:paraId="2F3F0328" w14:textId="77777777" w:rsidTr="00AD2C1F">
        <w:trPr>
          <w:trHeight w:val="239"/>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97CF69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Doha</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A0BEB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660CF4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AFC305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7D7E5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13500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09CB14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648E3A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55169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1200</w:t>
            </w:r>
          </w:p>
        </w:tc>
      </w:tr>
      <w:tr w:rsidR="00AD2C1F" w:rsidRPr="00AD2C1F" w14:paraId="0667B463" w14:textId="77777777" w:rsidTr="00AD2C1F">
        <w:trPr>
          <w:trHeight w:val="3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68DF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Hongkong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83C5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0FC46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6900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EF55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BE48E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20700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0031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27600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74ABB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41400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ED51C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1500</w:t>
            </w:r>
          </w:p>
        </w:tc>
      </w:tr>
      <w:tr w:rsidR="00AD2C1F" w:rsidRPr="00AD2C1F" w14:paraId="34DAF194" w14:textId="77777777" w:rsidTr="00AD2C1F">
        <w:trPr>
          <w:trHeight w:val="3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7FF30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Kuwait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9C700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826D6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ABA60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0CB7A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16560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ED73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22080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8CC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33120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3D2C5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1200</w:t>
            </w:r>
          </w:p>
        </w:tc>
      </w:tr>
      <w:tr w:rsidR="00AD2C1F" w:rsidRPr="00AD2C1F" w14:paraId="72C391F5" w14:textId="77777777" w:rsidTr="00AD2C1F">
        <w:trPr>
          <w:trHeight w:val="239"/>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728AC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Istanbul</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B4340E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E1E79E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23730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3BC8F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299FF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F370E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54000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3F704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2500</w:t>
            </w:r>
          </w:p>
        </w:tc>
      </w:tr>
      <w:tr w:rsidR="00AD2C1F" w:rsidRPr="00AD2C1F" w14:paraId="35AFFA47" w14:textId="77777777" w:rsidTr="00AD2C1F">
        <w:trPr>
          <w:trHeight w:val="66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3645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Chengdu / Guangzhou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EDD6B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540F2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5A2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D86F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16560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A034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22080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6BA4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33120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7DAC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1200</w:t>
            </w:r>
          </w:p>
        </w:tc>
      </w:tr>
      <w:tr w:rsidR="00AD2C1F" w:rsidRPr="00AD2C1F" w14:paraId="2A5D098E" w14:textId="77777777" w:rsidTr="00AD2C1F">
        <w:trPr>
          <w:trHeight w:val="3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1394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xml:space="preserve">Ex-India to Riyadh/ </w:t>
            </w:r>
            <w:proofErr w:type="spellStart"/>
            <w:r w:rsidRPr="00AD2C1F">
              <w:rPr>
                <w:rFonts w:ascii="Open Sans" w:eastAsia="Times New Roman" w:hAnsi="Open Sans" w:cs="Open Sans"/>
                <w:color w:val="555555"/>
                <w:kern w:val="0"/>
                <w:sz w:val="24"/>
                <w:szCs w:val="24"/>
                <w14:ligatures w14:val="none"/>
              </w:rPr>
              <w:t>Jeddha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A0321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D69A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BAFD5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5CC0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16560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BFC3D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22080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C9C1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33120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FF68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1200</w:t>
            </w:r>
          </w:p>
        </w:tc>
      </w:tr>
      <w:tr w:rsidR="00AD2C1F" w:rsidRPr="00AD2C1F" w14:paraId="58E2D538" w14:textId="77777777" w:rsidTr="00AD2C1F">
        <w:trPr>
          <w:trHeight w:val="2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44611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to Colombo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E1E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F3133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3500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B35255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7000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E60D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10500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4A045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994D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5221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w:t>
            </w:r>
          </w:p>
        </w:tc>
      </w:tr>
      <w:tr w:rsidR="00AD2C1F" w:rsidRPr="00AD2C1F" w14:paraId="5C8148DC" w14:textId="77777777" w:rsidTr="00AD2C1F">
        <w:trPr>
          <w:trHeight w:val="239"/>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11AAA5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Bahrain</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05EC7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94DDD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36BD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19870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13500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45EC89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419A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DE62C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1200</w:t>
            </w:r>
          </w:p>
        </w:tc>
      </w:tr>
      <w:tr w:rsidR="00AD2C1F" w:rsidRPr="00AD2C1F" w14:paraId="5D0FC8DE"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4F97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India to Kathmandu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7300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4F66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FE33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0E4E6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E356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9DBA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D23B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w:t>
            </w:r>
          </w:p>
        </w:tc>
      </w:tr>
      <w:tr w:rsidR="00AD2C1F" w:rsidRPr="00AD2C1F" w14:paraId="4E078EBE" w14:textId="77777777" w:rsidTr="00AD2C1F">
        <w:trPr>
          <w:trHeight w:val="251"/>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99DF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Baku</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0F50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1965A2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0D868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EF96C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783C1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2A70CF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54000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DAA017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2000</w:t>
            </w:r>
          </w:p>
        </w:tc>
      </w:tr>
      <w:tr w:rsidR="00AD2C1F" w:rsidRPr="00AD2C1F" w14:paraId="5460E694" w14:textId="77777777" w:rsidTr="00AD2C1F">
        <w:trPr>
          <w:trHeight w:val="251"/>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2FBFEA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xml:space="preserve">Ex-India to </w:t>
            </w:r>
            <w:proofErr w:type="spellStart"/>
            <w:r w:rsidRPr="00AD2C1F">
              <w:rPr>
                <w:rFonts w:ascii="Open Sans" w:eastAsia="Times New Roman" w:hAnsi="Open Sans" w:cs="Open Sans"/>
                <w:color w:val="555555"/>
                <w:kern w:val="0"/>
                <w:sz w:val="24"/>
                <w:szCs w:val="24"/>
                <w14:ligatures w14:val="none"/>
              </w:rPr>
              <w:t>Tibisli</w:t>
            </w:r>
            <w:proofErr w:type="spellEnd"/>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865B2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76E99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CEB9AE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5A3268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08E36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07C2C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54000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C80B2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2000</w:t>
            </w:r>
          </w:p>
        </w:tc>
      </w:tr>
      <w:tr w:rsidR="00AD2C1F" w:rsidRPr="00AD2C1F" w14:paraId="3FE80A92" w14:textId="77777777" w:rsidTr="00AD2C1F">
        <w:trPr>
          <w:trHeight w:val="251"/>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47AAE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Jakarta</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195C14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24419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5520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F624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11040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3D629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16560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149FE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22080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44648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33120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75B982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1200</w:t>
            </w:r>
          </w:p>
        </w:tc>
      </w:tr>
      <w:tr w:rsidR="00AD2C1F" w:rsidRPr="00AD2C1F" w14:paraId="7D0FF60D" w14:textId="77777777" w:rsidTr="00AD2C1F">
        <w:trPr>
          <w:trHeight w:val="251"/>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EA620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Nairobi</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1C04C7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94320F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5571F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C02B5D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13500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0735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2A9B4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8CD68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w:t>
            </w:r>
          </w:p>
        </w:tc>
      </w:tr>
      <w:tr w:rsidR="00AD2C1F" w:rsidRPr="00AD2C1F" w14:paraId="4CADEF45" w14:textId="77777777" w:rsidTr="00AD2C1F">
        <w:trPr>
          <w:trHeight w:val="323"/>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85F434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Almaty</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9A53D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30A7B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C9F5D3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8C7EE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0B32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DA9262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54000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2AC3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2000</w:t>
            </w:r>
          </w:p>
        </w:tc>
      </w:tr>
      <w:tr w:rsidR="00AD2C1F" w:rsidRPr="00AD2C1F" w14:paraId="0F96E489" w14:textId="77777777" w:rsidTr="00AD2C1F">
        <w:trPr>
          <w:trHeight w:val="335"/>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C0F78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Tashkent</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0E5624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AF8A61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07DD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8D0073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B1D33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4011E0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54000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9EACBB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2000</w:t>
            </w:r>
          </w:p>
        </w:tc>
      </w:tr>
      <w:tr w:rsidR="00AD2C1F" w:rsidRPr="00AD2C1F" w14:paraId="2B8E9893" w14:textId="77777777" w:rsidTr="00AD2C1F">
        <w:trPr>
          <w:trHeight w:val="3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CA0B3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to Denpasar Bali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1C7C8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E2B23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DCD4E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DFAC5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16560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E3F91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22080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D900D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33120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02053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1200</w:t>
            </w:r>
          </w:p>
        </w:tc>
      </w:tr>
      <w:tr w:rsidR="00AD2C1F" w:rsidRPr="00AD2C1F" w14:paraId="1F42B953" w14:textId="77777777" w:rsidTr="00AD2C1F">
        <w:trPr>
          <w:trHeight w:val="29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FFC7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Tashkent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562D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E4E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7DB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DDA1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F44B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2ED4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54EE3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w:t>
            </w:r>
          </w:p>
        </w:tc>
      </w:tr>
      <w:tr w:rsidR="00AD2C1F" w:rsidRPr="00AD2C1F" w14:paraId="0D80E753" w14:textId="77777777" w:rsidTr="00AD2C1F">
        <w:trPr>
          <w:trHeight w:val="29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CC71B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Almaty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3DED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F891A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F8B2A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B45D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E2AB9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D5D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5CBB0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22</w:t>
            </w:r>
          </w:p>
        </w:tc>
      </w:tr>
      <w:tr w:rsidR="00AD2C1F" w:rsidRPr="00AD2C1F" w14:paraId="664EC56D" w14:textId="77777777" w:rsidTr="00AD2C1F">
        <w:trPr>
          <w:trHeight w:val="2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7098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Baku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590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46C5B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BFEF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10D20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6F66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83B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4E20D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w:t>
            </w:r>
          </w:p>
        </w:tc>
      </w:tr>
      <w:tr w:rsidR="00AD2C1F" w:rsidRPr="00AD2C1F" w14:paraId="42B5A3CE" w14:textId="77777777" w:rsidTr="00AD2C1F">
        <w:trPr>
          <w:trHeight w:val="2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8C0F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xml:space="preserve">Ex - </w:t>
            </w:r>
            <w:proofErr w:type="spellStart"/>
            <w:r w:rsidRPr="00AD2C1F">
              <w:rPr>
                <w:rFonts w:ascii="Open Sans" w:eastAsia="Times New Roman" w:hAnsi="Open Sans" w:cs="Open Sans"/>
                <w:color w:val="555555"/>
                <w:kern w:val="0"/>
                <w:sz w:val="24"/>
                <w:szCs w:val="24"/>
                <w14:ligatures w14:val="none"/>
              </w:rPr>
              <w:t>Tibisli</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F79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33A1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98F1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82C7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30815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DCB8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4ED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w:t>
            </w:r>
          </w:p>
        </w:tc>
      </w:tr>
      <w:tr w:rsidR="00AD2C1F" w:rsidRPr="00AD2C1F" w14:paraId="0E6E2B76" w14:textId="77777777" w:rsidTr="00AD2C1F">
        <w:trPr>
          <w:trHeight w:val="2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9E6F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Jakarta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FF208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IDR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F796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30BA7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2012000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DFF2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3018000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E1930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4025000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D1EE5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6037000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29E4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219000</w:t>
            </w:r>
          </w:p>
        </w:tc>
      </w:tr>
      <w:tr w:rsidR="00AD2C1F" w:rsidRPr="00AD2C1F" w14:paraId="70D54803" w14:textId="77777777" w:rsidTr="00AD2C1F">
        <w:trPr>
          <w:trHeight w:val="2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60D7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Nairobi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C009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40954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AC3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E19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EE2A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DA42D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43DF2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w:t>
            </w:r>
          </w:p>
        </w:tc>
      </w:tr>
      <w:tr w:rsidR="00AD2C1F" w:rsidRPr="00AD2C1F" w14:paraId="4CE04D2B"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38A1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Ex-Singapore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EB2E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4302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C27D4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DC64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D04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61EF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3859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w:t>
            </w:r>
          </w:p>
        </w:tc>
      </w:tr>
      <w:tr w:rsidR="00AD2C1F" w:rsidRPr="00AD2C1F" w14:paraId="2B3042BD" w14:textId="77777777" w:rsidTr="00AD2C1F">
        <w:trPr>
          <w:trHeight w:val="64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FD4EC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Ex-Dubai/Sharjah/Ras Al Khaimah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4E2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980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0FDE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18C5F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F0F5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AC2D1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4A6C7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w:t>
            </w:r>
          </w:p>
        </w:tc>
      </w:tr>
      <w:tr w:rsidR="00AD2C1F" w:rsidRPr="00AD2C1F" w14:paraId="1C46367F" w14:textId="77777777" w:rsidTr="00AD2C1F">
        <w:trPr>
          <w:trHeight w:val="251"/>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7D0BF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Ex-Abu Dhabi</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9413B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AED</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6A5DA1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165</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3AC145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330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946C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495</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1614A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2214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68B72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w:t>
            </w:r>
          </w:p>
        </w:tc>
      </w:tr>
      <w:tr w:rsidR="00AD2C1F" w:rsidRPr="00AD2C1F" w14:paraId="11183AAA" w14:textId="77777777" w:rsidTr="00AD2C1F">
        <w:trPr>
          <w:trHeight w:val="3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560E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Ex-Doha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82812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1F1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C077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77FD6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1653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487C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69E23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w:t>
            </w:r>
          </w:p>
        </w:tc>
      </w:tr>
      <w:tr w:rsidR="00AD2C1F" w:rsidRPr="00AD2C1F" w14:paraId="54F82CD9" w14:textId="77777777" w:rsidTr="00AD2C1F">
        <w:trPr>
          <w:trHeight w:val="251"/>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98F47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Ex-Colombo</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C163B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LKR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1BA68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15000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D00EE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30000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9D7FAE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C11AA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4275A7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4C782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5000</w:t>
            </w:r>
          </w:p>
        </w:tc>
      </w:tr>
      <w:tr w:rsidR="00AD2C1F" w:rsidRPr="00AD2C1F" w14:paraId="73DD5DFB" w14:textId="77777777" w:rsidTr="00AD2C1F">
        <w:trPr>
          <w:trHeight w:val="239"/>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FDD68F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Ex-Kuwait</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C1151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KWD</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6EBB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60A37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24</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10738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36</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D13215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48</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F4008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5B5D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w:t>
            </w:r>
          </w:p>
        </w:tc>
      </w:tr>
      <w:tr w:rsidR="00AD2C1F" w:rsidRPr="00AD2C1F" w14:paraId="0773B374" w14:textId="77777777" w:rsidTr="00AD2C1F">
        <w:trPr>
          <w:trHeight w:val="239"/>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6B497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Ex-Muscat</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4EE27A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OMR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F733DA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3120F2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34</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6DC4E5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51</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CB7480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75</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52801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08ECD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w:t>
            </w:r>
          </w:p>
        </w:tc>
      </w:tr>
      <w:tr w:rsidR="00AD2C1F" w:rsidRPr="00AD2C1F" w14:paraId="37361806" w14:textId="77777777" w:rsidTr="00AD2C1F">
        <w:trPr>
          <w:trHeight w:val="239"/>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CB8227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Ex-Male</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0EE0F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D9EE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B9BAA8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E8DC7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195</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95EDDF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260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776BFB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390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1A5F85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r>
      <w:tr w:rsidR="00AD2C1F" w:rsidRPr="00AD2C1F" w14:paraId="5C9A60F3" w14:textId="77777777" w:rsidTr="00AD2C1F">
        <w:trPr>
          <w:trHeight w:val="3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46A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Ex-Kuala Lumpur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6201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MYR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B16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3BA83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1143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101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7075B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1710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05B4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70</w:t>
            </w:r>
          </w:p>
        </w:tc>
      </w:tr>
      <w:tr w:rsidR="00AD2C1F" w:rsidRPr="00AD2C1F" w14:paraId="72895A8B" w14:textId="77777777" w:rsidTr="00AD2C1F">
        <w:trPr>
          <w:trHeight w:val="2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61FE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Ex-Dhaka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836BD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BDT</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1CBE48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60BD4D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F0C08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13500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516CA0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650E6A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27000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AE51E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1500</w:t>
            </w:r>
          </w:p>
        </w:tc>
      </w:tr>
      <w:tr w:rsidR="00AD2C1F" w:rsidRPr="00AD2C1F" w14:paraId="59D752E3" w14:textId="77777777" w:rsidTr="00AD2C1F">
        <w:trPr>
          <w:trHeight w:val="3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636C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Ex-Kathmandu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39F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981E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9873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36D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374A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12160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6F906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18240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36F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640</w:t>
            </w:r>
          </w:p>
        </w:tc>
      </w:tr>
      <w:tr w:rsidR="00AD2C1F" w:rsidRPr="00AD2C1F" w14:paraId="0F137DC2" w14:textId="77777777" w:rsidTr="00AD2C1F">
        <w:trPr>
          <w:trHeight w:val="239"/>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493ACA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Ex-Istanbul</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53428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TRY</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2B45C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2250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20A0E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6C8E3C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6750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3D735C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23760D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13500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18A3B5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w:t>
            </w:r>
          </w:p>
        </w:tc>
      </w:tr>
      <w:tr w:rsidR="00AD2C1F" w:rsidRPr="00AD2C1F" w14:paraId="44843FE4" w14:textId="77777777" w:rsidTr="00AD2C1F">
        <w:trPr>
          <w:trHeight w:val="3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C265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xml:space="preserve">Ex-Hong </w:t>
            </w:r>
            <w:proofErr w:type="spellStart"/>
            <w:r w:rsidRPr="00AD2C1F">
              <w:rPr>
                <w:rFonts w:ascii="Open Sans" w:eastAsia="Times New Roman" w:hAnsi="Open Sans" w:cs="Open Sans"/>
                <w:color w:val="555555"/>
                <w:kern w:val="0"/>
                <w:sz w:val="24"/>
                <w:szCs w:val="24"/>
                <w14:ligatures w14:val="none"/>
              </w:rPr>
              <w:t>kong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E7873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HKD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9FD1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AF9EE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707A8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189E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2660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89377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3990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2188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w:t>
            </w:r>
          </w:p>
        </w:tc>
      </w:tr>
      <w:tr w:rsidR="00AD2C1F" w:rsidRPr="00AD2C1F" w14:paraId="031C117C" w14:textId="77777777" w:rsidTr="00AD2C1F">
        <w:trPr>
          <w:trHeight w:val="2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93E3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Ex-Bangkok/Phuket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95E38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THB</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5462ED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1625</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07F0F6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3250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7E7F1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4875</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0DF6B2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61F8FE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9750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3E0D36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w:t>
            </w:r>
          </w:p>
        </w:tc>
      </w:tr>
      <w:tr w:rsidR="00AD2C1F" w:rsidRPr="00AD2C1F" w14:paraId="65FBEC12" w14:textId="77777777" w:rsidTr="00AD2C1F">
        <w:trPr>
          <w:trHeight w:val="3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7727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Ex-Chengdu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4E8CA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CNY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76E29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ED74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5894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00B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D432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46D2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r>
      <w:tr w:rsidR="00AD2C1F" w:rsidRPr="00AD2C1F" w14:paraId="3A99264F" w14:textId="77777777" w:rsidTr="00AD2C1F">
        <w:trPr>
          <w:trHeight w:val="3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9C614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Ex-Guangzhou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BD7F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CNY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A951B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475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170D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41BB6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BEF7B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331C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C4ED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r>
      <w:tr w:rsidR="00AD2C1F" w:rsidRPr="00AD2C1F" w14:paraId="7B841561" w14:textId="77777777" w:rsidTr="00AD2C1F">
        <w:trPr>
          <w:trHeight w:val="3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F71E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Ex-Yangon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A07B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B4E1B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4392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45F60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FB47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F5A99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285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8FCB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w:t>
            </w:r>
          </w:p>
        </w:tc>
      </w:tr>
      <w:tr w:rsidR="00AD2C1F" w:rsidRPr="00AD2C1F" w14:paraId="570FEC48" w14:textId="77777777" w:rsidTr="00AD2C1F">
        <w:trPr>
          <w:trHeight w:val="2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3511B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Ex-Hanoi/Ho Chi Minh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F56D7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75AC8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695E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B661C7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5EB3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721F74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300</w:t>
            </w:r>
          </w:p>
        </w:tc>
        <w:tc>
          <w:tcPr>
            <w:tcW w:w="9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D176F2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r>
      <w:tr w:rsidR="00AD2C1F" w:rsidRPr="00AD2C1F" w14:paraId="652A61C4" w14:textId="77777777" w:rsidTr="00AD2C1F">
        <w:trPr>
          <w:trHeight w:val="337"/>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85A1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Jeddah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4758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AD81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5693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618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67D0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926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BF727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1235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974BF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1853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49616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r>
      <w:tr w:rsidR="00AD2C1F" w:rsidRPr="00AD2C1F" w14:paraId="5AF345D0" w14:textId="77777777" w:rsidTr="00AD2C1F">
        <w:trPr>
          <w:trHeight w:val="239"/>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5F58E1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Ex-Bahrain</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590C2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BHD</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B34216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9F2B2E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32</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EC6283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48</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30116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75</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BB6DAC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F465D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w:t>
            </w:r>
          </w:p>
        </w:tc>
      </w:tr>
      <w:tr w:rsidR="00AD2C1F" w:rsidRPr="00AD2C1F" w14:paraId="5EF252E7" w14:textId="77777777" w:rsidTr="00AD2C1F">
        <w:trPr>
          <w:trHeight w:val="239"/>
        </w:trPr>
        <w:tc>
          <w:tcPr>
            <w:tcW w:w="2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CA27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Riyadh/Dammam</w:t>
            </w:r>
          </w:p>
        </w:tc>
        <w:tc>
          <w:tcPr>
            <w:tcW w:w="15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35C817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SAR</w:t>
            </w:r>
          </w:p>
        </w:tc>
        <w:tc>
          <w:tcPr>
            <w:tcW w:w="12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DFE7B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125</w:t>
            </w:r>
          </w:p>
        </w:tc>
        <w:tc>
          <w:tcPr>
            <w:tcW w:w="94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C8E20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w:t>
            </w:r>
          </w:p>
        </w:tc>
        <w:tc>
          <w:tcPr>
            <w:tcW w:w="98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94B14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300</w:t>
            </w:r>
          </w:p>
        </w:tc>
        <w:tc>
          <w:tcPr>
            <w:tcW w:w="9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2622F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500</w:t>
            </w:r>
          </w:p>
        </w:tc>
        <w:tc>
          <w:tcPr>
            <w:tcW w:w="8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BD5CBA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F37C3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r>
      <w:tr w:rsidR="00AD2C1F" w:rsidRPr="00AD2C1F" w14:paraId="6A381B57" w14:textId="77777777" w:rsidTr="00AD2C1F">
        <w:trPr>
          <w:trHeight w:val="3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6355D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Denpasar Bali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E0DE7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IDR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442E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70AB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2012000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7382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3018000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458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4025000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81D8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6037000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1C17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219000</w:t>
            </w:r>
          </w:p>
        </w:tc>
      </w:tr>
    </w:tbl>
    <w:p w14:paraId="057DD763"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b/>
          <w:bCs/>
          <w:color w:val="222222"/>
          <w:kern w:val="0"/>
          <w:sz w:val="24"/>
          <w:szCs w:val="24"/>
          <w14:ligatures w14:val="none"/>
        </w:rPr>
        <w:t>Check-in Baggage: </w:t>
      </w:r>
      <w:r w:rsidRPr="00AD2C1F">
        <w:rPr>
          <w:rFonts w:ascii="Open Sans" w:eastAsia="Times New Roman" w:hAnsi="Open Sans" w:cs="Open Sans"/>
          <w:color w:val="222222"/>
          <w:kern w:val="0"/>
          <w:sz w:val="24"/>
          <w:szCs w:val="24"/>
          <w14:ligatures w14:val="none"/>
        </w:rPr>
        <w:t xml:space="preserve">Allowance of 20kg/ 25 kg/ 30 kg is applicable per person (2 piece only, not </w:t>
      </w:r>
      <w:proofErr w:type="gramStart"/>
      <w:r w:rsidRPr="00AD2C1F">
        <w:rPr>
          <w:rFonts w:ascii="Open Sans" w:eastAsia="Times New Roman" w:hAnsi="Open Sans" w:cs="Open Sans"/>
          <w:color w:val="222222"/>
          <w:kern w:val="0"/>
          <w:sz w:val="24"/>
          <w:szCs w:val="24"/>
          <w14:ligatures w14:val="none"/>
        </w:rPr>
        <w:t>exceeding</w:t>
      </w:r>
      <w:proofErr w:type="gramEnd"/>
      <w:r w:rsidRPr="00AD2C1F">
        <w:rPr>
          <w:rFonts w:ascii="Open Sans" w:eastAsia="Times New Roman" w:hAnsi="Open Sans" w:cs="Open Sans"/>
          <w:color w:val="222222"/>
          <w:kern w:val="0"/>
          <w:sz w:val="24"/>
          <w:szCs w:val="24"/>
          <w14:ligatures w14:val="none"/>
        </w:rPr>
        <w:t xml:space="preserve"> more than 32Kgs per baggage), basis the sector and for Kathmandu (1 piece only). For Double or Triple seat bookings, extra 10 kg baggage allowance. Additional charges may apply for excess baggage.</w:t>
      </w:r>
    </w:p>
    <w:p w14:paraId="47BCB154"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b/>
          <w:bCs/>
          <w:color w:val="222222"/>
          <w:kern w:val="0"/>
          <w:sz w:val="24"/>
          <w:szCs w:val="24"/>
          <w14:ligatures w14:val="none"/>
        </w:rPr>
        <w:t>Hand Baggage: </w:t>
      </w:r>
      <w:r w:rsidRPr="00AD2C1F">
        <w:rPr>
          <w:rFonts w:ascii="Open Sans" w:eastAsia="Times New Roman" w:hAnsi="Open Sans" w:cs="Open Sans"/>
          <w:color w:val="222222"/>
          <w:kern w:val="0"/>
          <w:sz w:val="24"/>
          <w:szCs w:val="24"/>
          <w14:ligatures w14:val="none"/>
        </w:rPr>
        <w:t>One up to 7 kg and 115 cm (L+W+H), shall be allowed per customer. For contactless travel, we recommend placing it under the seat in front of you on board.</w:t>
      </w:r>
    </w:p>
    <w:p w14:paraId="2CEBBE7B"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b/>
          <w:bCs/>
          <w:color w:val="222222"/>
          <w:kern w:val="0"/>
          <w:sz w:val="24"/>
          <w:szCs w:val="24"/>
          <w14:ligatures w14:val="none"/>
        </w:rPr>
        <w:t>Additional Piece(s):</w:t>
      </w:r>
      <w:r w:rsidRPr="00AD2C1F">
        <w:rPr>
          <w:rFonts w:ascii="Open Sans" w:eastAsia="Times New Roman" w:hAnsi="Open Sans" w:cs="Open Sans"/>
          <w:color w:val="222222"/>
          <w:kern w:val="0"/>
          <w:sz w:val="24"/>
          <w:szCs w:val="24"/>
          <w14:ligatures w14:val="none"/>
        </w:rPr>
        <w:t>Charges at the airport – Additional pieces of baggage will be chargeable at a rate of INR 2000 per piece. Additional charges may apply for excess baggage at the airport.</w:t>
      </w:r>
    </w:p>
    <w:p w14:paraId="6AF73BCA"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Pre-booking charges: Additional pieces of baggage can be pre-booked online (subject to a maximum of up to only 2 pieces) at a charge of INR 1800 per piece</w:t>
      </w:r>
    </w:p>
    <w:p w14:paraId="29BD9CAF"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tbl>
      <w:tblPr>
        <w:tblW w:w="9332"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1478"/>
        <w:gridCol w:w="524"/>
        <w:gridCol w:w="465"/>
        <w:gridCol w:w="459"/>
        <w:gridCol w:w="465"/>
        <w:gridCol w:w="548"/>
        <w:gridCol w:w="524"/>
        <w:gridCol w:w="472"/>
        <w:gridCol w:w="494"/>
        <w:gridCol w:w="456"/>
        <w:gridCol w:w="466"/>
        <w:gridCol w:w="524"/>
        <w:gridCol w:w="543"/>
        <w:gridCol w:w="511"/>
        <w:gridCol w:w="440"/>
        <w:gridCol w:w="498"/>
        <w:gridCol w:w="477"/>
      </w:tblGrid>
      <w:tr w:rsidR="00AD2C1F" w:rsidRPr="00AD2C1F" w14:paraId="3550AE7F" w14:textId="77777777" w:rsidTr="00AD2C1F">
        <w:trPr>
          <w:trHeight w:val="297"/>
        </w:trPr>
        <w:tc>
          <w:tcPr>
            <w:tcW w:w="108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A30B96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lastRenderedPageBreak/>
              <w:t>Additional Piece</w:t>
            </w:r>
          </w:p>
        </w:tc>
        <w:tc>
          <w:tcPr>
            <w:tcW w:w="5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A46218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INR</w:t>
            </w:r>
          </w:p>
        </w:tc>
        <w:tc>
          <w:tcPr>
            <w:tcW w:w="50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8101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SGD</w:t>
            </w:r>
          </w:p>
        </w:tc>
        <w:tc>
          <w:tcPr>
            <w:tcW w:w="50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30B87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AED</w:t>
            </w:r>
          </w:p>
        </w:tc>
        <w:tc>
          <w:tcPr>
            <w:tcW w:w="50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20ECB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THB</w:t>
            </w:r>
          </w:p>
        </w:tc>
        <w:tc>
          <w:tcPr>
            <w:tcW w:w="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26199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OMR</w:t>
            </w:r>
          </w:p>
        </w:tc>
        <w:tc>
          <w:tcPr>
            <w:tcW w:w="5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9B1CD6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NPR</w:t>
            </w:r>
          </w:p>
        </w:tc>
        <w:tc>
          <w:tcPr>
            <w:tcW w:w="5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5214CF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USD</w:t>
            </w:r>
          </w:p>
        </w:tc>
        <w:tc>
          <w:tcPr>
            <w:tcW w:w="51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939A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QAR</w:t>
            </w:r>
          </w:p>
        </w:tc>
        <w:tc>
          <w:tcPr>
            <w:tcW w:w="50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E8975C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EUR</w:t>
            </w:r>
          </w:p>
        </w:tc>
        <w:tc>
          <w:tcPr>
            <w:tcW w:w="50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A7949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GBP</w:t>
            </w:r>
          </w:p>
        </w:tc>
        <w:tc>
          <w:tcPr>
            <w:tcW w:w="52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07D81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BDT</w:t>
            </w:r>
          </w:p>
        </w:tc>
        <w:tc>
          <w:tcPr>
            <w:tcW w:w="53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9FA3F8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KWD</w:t>
            </w:r>
          </w:p>
        </w:tc>
        <w:tc>
          <w:tcPr>
            <w:tcW w:w="52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63EE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MYR</w:t>
            </w:r>
          </w:p>
        </w:tc>
        <w:tc>
          <w:tcPr>
            <w:tcW w:w="49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4D35A2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SAR</w:t>
            </w:r>
          </w:p>
        </w:tc>
        <w:tc>
          <w:tcPr>
            <w:tcW w:w="51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B36CE5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HKD</w:t>
            </w:r>
          </w:p>
        </w:tc>
        <w:tc>
          <w:tcPr>
            <w:tcW w:w="51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096694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CNY</w:t>
            </w:r>
          </w:p>
        </w:tc>
      </w:tr>
      <w:tr w:rsidR="00AD2C1F" w:rsidRPr="00AD2C1F" w14:paraId="1A6EA17B" w14:textId="77777777" w:rsidTr="00AD2C1F">
        <w:trPr>
          <w:trHeight w:val="863"/>
        </w:trPr>
        <w:tc>
          <w:tcPr>
            <w:tcW w:w="108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431FE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International (At Airport)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2C55C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3CA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DF390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C84C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9EDD6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A1603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3580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F5BC2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F322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2E44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CF5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460E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E6D1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36CD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7440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D7EC1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88F01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240</w:t>
            </w:r>
          </w:p>
        </w:tc>
      </w:tr>
    </w:tbl>
    <w:p w14:paraId="2135B557" w14:textId="77777777" w:rsidR="00AD2C1F" w:rsidRPr="00AD2C1F" w:rsidRDefault="00AD2C1F" w:rsidP="00AD2C1F">
      <w:pPr>
        <w:shd w:val="clear" w:color="auto" w:fill="FFFFFF"/>
        <w:spacing w:after="100" w:afterAutospacing="1" w:line="315" w:lineRule="atLeast"/>
        <w:outlineLvl w:val="1"/>
        <w:rPr>
          <w:rFonts w:ascii="Open Sans" w:eastAsia="Times New Roman" w:hAnsi="Open Sans" w:cs="Open Sans"/>
          <w:b/>
          <w:bCs/>
          <w:color w:val="222222"/>
          <w:kern w:val="0"/>
          <w:sz w:val="39"/>
          <w:szCs w:val="39"/>
          <w14:ligatures w14:val="none"/>
        </w:rPr>
      </w:pPr>
      <w:r w:rsidRPr="00AD2C1F">
        <w:rPr>
          <w:rFonts w:ascii="Open Sans" w:eastAsia="Times New Roman" w:hAnsi="Open Sans" w:cs="Open Sans"/>
          <w:b/>
          <w:bCs/>
          <w:color w:val="222222"/>
          <w:kern w:val="0"/>
          <w:sz w:val="39"/>
          <w:szCs w:val="39"/>
          <w14:ligatures w14:val="none"/>
        </w:rPr>
        <w:br/>
        <w:t>Codeshare</w:t>
      </w:r>
    </w:p>
    <w:tbl>
      <w:tblPr>
        <w:tblW w:w="9301"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3265"/>
        <w:gridCol w:w="1445"/>
        <w:gridCol w:w="921"/>
        <w:gridCol w:w="1223"/>
        <w:gridCol w:w="930"/>
        <w:gridCol w:w="1517"/>
      </w:tblGrid>
      <w:tr w:rsidR="00AD2C1F" w:rsidRPr="00AD2C1F" w14:paraId="49FDC645" w14:textId="77777777" w:rsidTr="00AD2C1F">
        <w:trPr>
          <w:trHeight w:val="395"/>
        </w:trPr>
        <w:tc>
          <w:tcPr>
            <w:tcW w:w="0" w:type="auto"/>
            <w:vMerge w:val="restart"/>
            <w:tcBorders>
              <w:top w:val="outset" w:sz="6" w:space="0" w:color="auto"/>
              <w:left w:val="outset" w:sz="6" w:space="0" w:color="auto"/>
              <w:bottom w:val="outset" w:sz="6" w:space="0" w:color="auto"/>
              <w:right w:val="single" w:sz="6" w:space="0" w:color="FFFFFF"/>
            </w:tcBorders>
            <w:shd w:val="clear" w:color="auto" w:fill="FFFFFF"/>
            <w:vAlign w:val="center"/>
            <w:hideMark/>
          </w:tcPr>
          <w:p w14:paraId="247A934A"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Number of days left for departure</w:t>
            </w:r>
          </w:p>
        </w:tc>
        <w:tc>
          <w:tcPr>
            <w:tcW w:w="0" w:type="auto"/>
            <w:vMerge w:val="restart"/>
            <w:tcBorders>
              <w:top w:val="outset" w:sz="6" w:space="0" w:color="auto"/>
              <w:left w:val="outset" w:sz="6" w:space="0" w:color="auto"/>
              <w:bottom w:val="outset" w:sz="6" w:space="0" w:color="auto"/>
              <w:right w:val="single" w:sz="6" w:space="0" w:color="FFFFFF"/>
            </w:tcBorders>
            <w:shd w:val="clear" w:color="auto" w:fill="FFFFFF"/>
            <w:vAlign w:val="center"/>
            <w:hideMark/>
          </w:tcPr>
          <w:p w14:paraId="0D7138B4"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Currency</w:t>
            </w:r>
          </w:p>
        </w:tc>
        <w:tc>
          <w:tcPr>
            <w:tcW w:w="0" w:type="auto"/>
            <w:gridSpan w:val="2"/>
            <w:tcBorders>
              <w:top w:val="outset" w:sz="6" w:space="0" w:color="auto"/>
              <w:left w:val="outset" w:sz="6" w:space="0" w:color="auto"/>
              <w:bottom w:val="outset" w:sz="6" w:space="0" w:color="auto"/>
              <w:right w:val="single" w:sz="6" w:space="0" w:color="FFFFFF"/>
            </w:tcBorders>
            <w:shd w:val="clear" w:color="auto" w:fill="FFFFFF"/>
            <w:vAlign w:val="center"/>
            <w:hideMark/>
          </w:tcPr>
          <w:p w14:paraId="4B991B6B"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Cancellation fee</w:t>
            </w:r>
          </w:p>
        </w:tc>
        <w:tc>
          <w:tcPr>
            <w:tcW w:w="0" w:type="auto"/>
            <w:gridSpan w:val="2"/>
            <w:tcBorders>
              <w:top w:val="outset" w:sz="6" w:space="0" w:color="auto"/>
              <w:left w:val="outset" w:sz="6" w:space="0" w:color="auto"/>
              <w:bottom w:val="outset" w:sz="6" w:space="0" w:color="auto"/>
              <w:right w:val="single" w:sz="6" w:space="0" w:color="FFFFFF"/>
            </w:tcBorders>
            <w:shd w:val="clear" w:color="auto" w:fill="FFFFFF"/>
            <w:vAlign w:val="center"/>
            <w:hideMark/>
          </w:tcPr>
          <w:p w14:paraId="4BBDC365"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Change Fee</w:t>
            </w:r>
          </w:p>
        </w:tc>
      </w:tr>
      <w:tr w:rsidR="00AD2C1F" w:rsidRPr="00AD2C1F" w14:paraId="6632F02C" w14:textId="77777777" w:rsidTr="00AD2C1F">
        <w:trPr>
          <w:trHeight w:val="167"/>
        </w:trPr>
        <w:tc>
          <w:tcPr>
            <w:tcW w:w="0" w:type="auto"/>
            <w:vMerge/>
            <w:tcBorders>
              <w:top w:val="outset" w:sz="6" w:space="0" w:color="auto"/>
              <w:left w:val="outset" w:sz="6" w:space="0" w:color="auto"/>
              <w:bottom w:val="outset" w:sz="6" w:space="0" w:color="auto"/>
              <w:right w:val="single" w:sz="6" w:space="0" w:color="FFFFFF"/>
            </w:tcBorders>
            <w:shd w:val="clear" w:color="auto" w:fill="FFFFFF"/>
            <w:vAlign w:val="center"/>
            <w:hideMark/>
          </w:tcPr>
          <w:p w14:paraId="27AC10F8"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p>
        </w:tc>
        <w:tc>
          <w:tcPr>
            <w:tcW w:w="0" w:type="auto"/>
            <w:vMerge/>
            <w:tcBorders>
              <w:top w:val="outset" w:sz="6" w:space="0" w:color="auto"/>
              <w:left w:val="outset" w:sz="6" w:space="0" w:color="auto"/>
              <w:bottom w:val="outset" w:sz="6" w:space="0" w:color="auto"/>
              <w:right w:val="single" w:sz="6" w:space="0" w:color="FFFFFF"/>
            </w:tcBorders>
            <w:shd w:val="clear" w:color="auto" w:fill="FFFFFF"/>
            <w:vAlign w:val="center"/>
            <w:hideMark/>
          </w:tcPr>
          <w:p w14:paraId="0F13D403"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p>
        </w:tc>
        <w:tc>
          <w:tcPr>
            <w:tcW w:w="0" w:type="auto"/>
            <w:tcBorders>
              <w:top w:val="outset" w:sz="6" w:space="0" w:color="auto"/>
              <w:left w:val="single" w:sz="6" w:space="0" w:color="FFFFFF"/>
              <w:bottom w:val="outset" w:sz="6" w:space="0" w:color="auto"/>
              <w:right w:val="outset" w:sz="6" w:space="0" w:color="auto"/>
            </w:tcBorders>
            <w:shd w:val="clear" w:color="auto" w:fill="FFFFFF"/>
            <w:vAlign w:val="center"/>
            <w:hideMark/>
          </w:tcPr>
          <w:p w14:paraId="06B9295F"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0-3 (Days)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4D06C"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4 Days and above</w:t>
            </w:r>
          </w:p>
        </w:tc>
        <w:tc>
          <w:tcPr>
            <w:tcW w:w="0" w:type="auto"/>
            <w:tcBorders>
              <w:top w:val="outset" w:sz="6" w:space="0" w:color="auto"/>
              <w:left w:val="single" w:sz="6" w:space="0" w:color="FFFFFF"/>
              <w:bottom w:val="outset" w:sz="6" w:space="0" w:color="auto"/>
              <w:right w:val="outset" w:sz="6" w:space="0" w:color="auto"/>
            </w:tcBorders>
            <w:shd w:val="clear" w:color="auto" w:fill="FFFFFF"/>
            <w:vAlign w:val="center"/>
            <w:hideMark/>
          </w:tcPr>
          <w:p w14:paraId="046C677A"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0-3 (Days)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A5530"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4 Days and above</w:t>
            </w:r>
          </w:p>
        </w:tc>
      </w:tr>
      <w:tr w:rsidR="00AD2C1F" w:rsidRPr="00AD2C1F" w14:paraId="3E86FDEF" w14:textId="77777777" w:rsidTr="00AD2C1F">
        <w:trPr>
          <w:trHeight w:val="381"/>
        </w:trPr>
        <w:tc>
          <w:tcPr>
            <w:tcW w:w="0" w:type="auto"/>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14:paraId="4B34AABD"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Europe Codeshare : Ex- India sectors</w:t>
            </w:r>
          </w:p>
        </w:tc>
      </w:tr>
      <w:tr w:rsidR="00AD2C1F" w:rsidRPr="00AD2C1F" w14:paraId="45386411" w14:textId="77777777" w:rsidTr="00AD2C1F">
        <w:trPr>
          <w:trHeight w:val="279"/>
        </w:trPr>
        <w:tc>
          <w:tcPr>
            <w:tcW w:w="32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C89B8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 Amsterdam</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0384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40C6D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DFD33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4B698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FAF29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5BFFD861"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63AD4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 Athens</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DFB531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B03C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D11BB3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C47C33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819AC9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0C05D392"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CD6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India - Tel Aviv</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69874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D78BFC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C6352E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700E3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ADDDA2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2F39732B"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9248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 Brussels</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4F911F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341E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47E58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1C3B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11BAD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5D659151"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0400C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India - Budapest</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69EA9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FC88B5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B95D80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E8E4F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49E065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1AFCB754"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84B1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 Copenhagen</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990185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02E81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28ED1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C12E98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C95D44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2403CACB"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11D2C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 Malta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2CFFE2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55DA5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8A5E9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000AB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CA8D51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53092171"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795E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India - Dublin</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C8E95B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11417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208C1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4FAEF1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B294F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69427A3B"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4CC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Paris</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46C15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574229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60AC3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EBA8E6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F5942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55AEBBB6"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581B4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Nice</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D1A3CB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9829D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28A3CE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C503AC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CEC70C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1C37B97C"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40A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Toulouse</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0365A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5FD62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8A7036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3BA9F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F35CB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399026C9"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D392F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Lyon</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B96A5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73255D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112F94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F22E7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EEBB3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2DDAF18C"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2CBAA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Milan</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012CA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1BAF6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225EC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3FC0B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74504E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5E609611"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1635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Rome</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FD1E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95830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CFE0A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7E978D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2CD05B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107930C8"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69F58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Venice</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DFDE0D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FA8526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6F1F2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09EE4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10824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4050CBDD" w14:textId="77777777" w:rsidTr="00AD2C1F">
        <w:trPr>
          <w:trHeight w:val="26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12DB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 Prague</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95497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D49F1E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8D0F7E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C3A82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417637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5811991B" w14:textId="77777777" w:rsidTr="00AD2C1F">
        <w:trPr>
          <w:trHeight w:val="26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A9B71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 Lisbon</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7E3184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27F52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DF48E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A1D839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4E9E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06B900BB" w14:textId="77777777" w:rsidTr="00AD2C1F">
        <w:trPr>
          <w:trHeight w:val="26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B98E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 Porto</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964F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7D83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18E2C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C01B4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E3FEF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51253B63" w14:textId="77777777" w:rsidTr="00AD2C1F">
        <w:trPr>
          <w:trHeight w:val="26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DC5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Zurich</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27BED5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4D4F2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BE2FB4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DD00B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68161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25EB10FB" w14:textId="77777777" w:rsidTr="00AD2C1F">
        <w:trPr>
          <w:trHeight w:val="26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431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Geneva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CD362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A43B4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083185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48A92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E8D185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4D13D1F0" w14:textId="77777777" w:rsidTr="00AD2C1F">
        <w:trPr>
          <w:trHeight w:val="26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F7251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xml:space="preserve">Ex-India- </w:t>
            </w:r>
            <w:proofErr w:type="spellStart"/>
            <w:r w:rsidRPr="00AD2C1F">
              <w:rPr>
                <w:rFonts w:ascii="Open Sans" w:eastAsia="Times New Roman" w:hAnsi="Open Sans" w:cs="Open Sans"/>
                <w:color w:val="555555"/>
                <w:kern w:val="0"/>
                <w:sz w:val="24"/>
                <w:szCs w:val="24"/>
                <w14:ligatures w14:val="none"/>
              </w:rPr>
              <w:t>Euroairport</w:t>
            </w:r>
            <w:proofErr w:type="spellEnd"/>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565D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D4B5E1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F6662D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EB9A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A90B8F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77A503FE" w14:textId="77777777" w:rsidTr="00AD2C1F">
        <w:trPr>
          <w:trHeight w:val="26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69BC9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Ex-India- Barcelona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F7546A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1250F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5CE75E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C8D47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2F90E4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3A18A503" w14:textId="77777777" w:rsidTr="00AD2C1F">
        <w:trPr>
          <w:trHeight w:val="26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9717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Valencia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F6B20B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BD3F8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E01AF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1B5E6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A5A025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4EBA7EFE" w14:textId="77777777" w:rsidTr="00AD2C1F">
        <w:trPr>
          <w:trHeight w:val="26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F430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Madrid</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3B1C5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BB034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A7AAF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99D51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B90D7F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5006D952" w14:textId="77777777" w:rsidTr="00AD2C1F">
        <w:trPr>
          <w:trHeight w:val="26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A6A2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Sofia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ABC915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F21323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7903F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EF2A6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3A637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6EFE72A4" w14:textId="77777777" w:rsidTr="00AD2C1F">
        <w:trPr>
          <w:trHeight w:val="26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BF9D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Varna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3C081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F0F3E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6DEE2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9366E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4DFF6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1017E647"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0E7C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to Vienna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647996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D5BAE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970BE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53F0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45C80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05841AC5"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9DF9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India to Salzburg</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32F1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7840A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35536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2866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E6BA4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54A75B44"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03B22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India to Oslo</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D6AA6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53432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342EE1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B4573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682028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4C109F99"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652D5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India to Stockholm</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88990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2636D2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5F08D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7E32F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1A5ADF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1DAAC4DA"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C77E8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India to Helsinki</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44D22E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E41FF4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4EAC8B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E23F05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C954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545A143F" w14:textId="77777777" w:rsidTr="00AD2C1F">
        <w:trPr>
          <w:trHeight w:val="395"/>
        </w:trPr>
        <w:tc>
          <w:tcPr>
            <w:tcW w:w="0" w:type="auto"/>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14:paraId="3B4EAD45"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Europe Codeshare : Overseas</w:t>
            </w:r>
          </w:p>
        </w:tc>
      </w:tr>
      <w:tr w:rsidR="00AD2C1F" w:rsidRPr="00AD2C1F" w14:paraId="20D4CCD4" w14:textId="77777777" w:rsidTr="00AD2C1F">
        <w:trPr>
          <w:trHeight w:val="279"/>
        </w:trPr>
        <w:tc>
          <w:tcPr>
            <w:tcW w:w="32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EC7891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Ex-Amsterdam</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7E3B0F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507E91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86D60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D91E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2153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7AEEFF8E"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C29F9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-Athens</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B70E44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4F361A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7F4F01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AABE2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4EA3C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7B03EC7A"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CEF61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Tel Aviv</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C43C9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55D52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DDE567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A8CAC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783E8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471C7C1C"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93F4F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Brussels</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728755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629DEB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5141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5B3D8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5507E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31226E81"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D2268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Budapest</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1DA3A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B1CDD0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57D2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4653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0717A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1CAECF34"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61DB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Ex-Copenhagen</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CDF8B1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6E7CA5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4B704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E745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1D17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4CC6511E"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4FBE1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Malta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33CDED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3D871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7464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00A2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3176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21A72E5A"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22BF4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Ex-Dublin</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311807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179C4A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77ACE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E6F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516C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7C09BB3A"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A01A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Paris</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0EE83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4EE8F4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FC14E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B9AD0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3046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0BEEA3A8"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089C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Nice</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9315F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BBEDA8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D17A0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33F5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E22D3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4B23D533"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9088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Toulouse</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98C1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4E41D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63F989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CD8C0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81EB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08EB39DF"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B6E03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Lyon</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AC3896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A7AE07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7027A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28BD8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AA72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291B8645"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17C43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Milan</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1CECE7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D381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151BA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D3BA8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A892F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3BE485EC"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FACBC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Rome</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693CE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7535EE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46CF2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2DAC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EE06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372CB85C"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27D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Venice</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9D053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827BF0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D8A14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AFCE9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94B69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6B8CFE63"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9799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Lisbon</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AB4DD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7D6B1E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73177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57634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8861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44F07B04"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81A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Porto</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F1122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5279A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129F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F90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A5CE8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3AC3B1C1"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AC12D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Prague</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5C43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A98A34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CBCF54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B2CE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96F1B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7D78E2C2"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6FC7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Zurich</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590931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6687B4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14D490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F65D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A92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0376E1D8"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01A1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Ex-Geneva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616010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532627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F8C2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E777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920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229B85B3"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2C4E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xml:space="preserve">Ex- </w:t>
            </w:r>
            <w:proofErr w:type="spellStart"/>
            <w:r w:rsidRPr="00AD2C1F">
              <w:rPr>
                <w:rFonts w:ascii="Open Sans" w:eastAsia="Times New Roman" w:hAnsi="Open Sans" w:cs="Open Sans"/>
                <w:color w:val="555555"/>
                <w:kern w:val="0"/>
                <w:sz w:val="24"/>
                <w:szCs w:val="24"/>
                <w14:ligatures w14:val="none"/>
              </w:rPr>
              <w:t>Euroairport</w:t>
            </w:r>
            <w:proofErr w:type="spellEnd"/>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08BCE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44458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52C722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24011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B58D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0FBB72FC"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64DED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Barcelona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FC5F4D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4F87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E0BECF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F982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CDD04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41301869"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6DC7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Valencia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4B41CB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CBF6D4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6CF345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181D1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20BE4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672C0978"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25489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Madrid</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5E978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9E80BC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17D2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99E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48067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0BB94B58"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43A8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lastRenderedPageBreak/>
              <w:t>Ex- Sofia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8F52EA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10B4A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92B8E8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89E4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ABD93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468E275C"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C32E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Varna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8AA4A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DAC25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5DE4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160F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10FF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75CC53BF"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8C9D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Vienna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B419A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488E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A01EF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D0059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4B18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2D902131"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5CB6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Salzburg</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B48585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714D4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2AF8B9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8A188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DC17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481F1F60" w14:textId="77777777" w:rsidTr="00AD2C1F">
        <w:trPr>
          <w:trHeight w:val="279"/>
        </w:trPr>
        <w:tc>
          <w:tcPr>
            <w:tcW w:w="32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D5633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Oslo</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F1B39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NOK</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984A73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2385</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0EC0C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2301</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06015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1192</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6EFE5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1108</w:t>
            </w:r>
          </w:p>
        </w:tc>
      </w:tr>
      <w:tr w:rsidR="00AD2C1F" w:rsidRPr="00AD2C1F" w14:paraId="0B2FCE8F" w14:textId="77777777" w:rsidTr="00AD2C1F">
        <w:trPr>
          <w:trHeight w:val="294"/>
        </w:trPr>
        <w:tc>
          <w:tcPr>
            <w:tcW w:w="32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D03775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Stockholm</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056F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SEK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989AF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1141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D5B3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1060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20CE8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755</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A0F04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673</w:t>
            </w:r>
          </w:p>
        </w:tc>
      </w:tr>
      <w:tr w:rsidR="00AD2C1F" w:rsidRPr="00AD2C1F" w14:paraId="068AD157"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3FEE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Helsinki</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27555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EUR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601A78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848D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0224A9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E94338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538C1BC2" w14:textId="77777777" w:rsidTr="00AD2C1F">
        <w:trPr>
          <w:trHeight w:val="381"/>
        </w:trPr>
        <w:tc>
          <w:tcPr>
            <w:tcW w:w="0" w:type="auto"/>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14:paraId="168DA8A9"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UK codeshare: Ex-India sectors</w:t>
            </w:r>
          </w:p>
        </w:tc>
      </w:tr>
      <w:tr w:rsidR="00AD2C1F" w:rsidRPr="00AD2C1F" w14:paraId="020C658D" w14:textId="77777777" w:rsidTr="00AD2C1F">
        <w:trPr>
          <w:trHeight w:val="279"/>
        </w:trPr>
        <w:tc>
          <w:tcPr>
            <w:tcW w:w="32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11BC7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London Gatwick</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077022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09AA0D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18DF3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38715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61C6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56939985"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A08BC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London Heathrow</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A1ECB3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A67459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6E488D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619C2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B0896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047660FC"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75553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Birmingham</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B52E6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67160D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69E17F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A0A271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28B48D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6FDC85B3"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73673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Manchester</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24B36E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A86A6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C04A8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DF7934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DAD9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082AE549"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02206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xml:space="preserve">Ex-India- </w:t>
            </w:r>
            <w:proofErr w:type="spellStart"/>
            <w:r w:rsidRPr="00AD2C1F">
              <w:rPr>
                <w:rFonts w:ascii="Open Sans" w:eastAsia="Times New Roman" w:hAnsi="Open Sans" w:cs="Open Sans"/>
                <w:color w:val="555555"/>
                <w:kern w:val="0"/>
                <w:sz w:val="24"/>
                <w:szCs w:val="24"/>
                <w14:ligatures w14:val="none"/>
              </w:rPr>
              <w:t>Edindurgh</w:t>
            </w:r>
            <w:proofErr w:type="spellEnd"/>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A223B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D4075D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F5EE4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1C3221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5FF8F5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634CFCBB" w14:textId="77777777" w:rsidTr="00AD2C1F">
        <w:trPr>
          <w:trHeight w:val="381"/>
        </w:trPr>
        <w:tc>
          <w:tcPr>
            <w:tcW w:w="0" w:type="auto"/>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14:paraId="70AACB7A"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UK Codeshare : Overseas</w:t>
            </w:r>
          </w:p>
        </w:tc>
      </w:tr>
      <w:tr w:rsidR="00AD2C1F" w:rsidRPr="00AD2C1F" w14:paraId="3FD7A0A0"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88840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London Gatwick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3EB2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35A5DE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CD188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6188E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DD0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7E455755"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9F9B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London Heathrow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2E727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DE94E6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71170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DA3C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0547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2677EBB3"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344C9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Birmingham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6C233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990ACD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4340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18AAC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5CBAD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77DB4C58"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9EA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Manchester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C9CEB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10D1CB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F13CCE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A8C91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7EF1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0F96C6CA"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CBEC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Edinburgh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EFCC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GBP</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354CF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ED784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F61B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8F615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58</w:t>
            </w:r>
          </w:p>
        </w:tc>
      </w:tr>
      <w:tr w:rsidR="00AD2C1F" w:rsidRPr="00AD2C1F" w14:paraId="225475A8" w14:textId="77777777" w:rsidTr="00AD2C1F">
        <w:trPr>
          <w:trHeight w:val="395"/>
        </w:trPr>
        <w:tc>
          <w:tcPr>
            <w:tcW w:w="0" w:type="auto"/>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14:paraId="2654E7FC"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US codeshare: Ex-India sectors</w:t>
            </w:r>
          </w:p>
        </w:tc>
      </w:tr>
      <w:tr w:rsidR="00AD2C1F" w:rsidRPr="00AD2C1F" w14:paraId="00270BC1" w14:textId="77777777" w:rsidTr="00AD2C1F">
        <w:trPr>
          <w:trHeight w:val="38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26FF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New York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E50F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73EAD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52A4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33960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10234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2FBE51C6" w14:textId="77777777" w:rsidTr="00AD2C1F">
        <w:trPr>
          <w:trHeight w:val="38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FAA93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 Boston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B06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8574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E9B08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256A6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EEE7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4E76AAE3" w14:textId="77777777" w:rsidTr="00AD2C1F">
        <w:trPr>
          <w:trHeight w:val="38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53E1F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 Chicago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15E3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57F30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3B40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E51E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C7D65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58CD568C" w14:textId="77777777" w:rsidTr="00AD2C1F">
        <w:trPr>
          <w:trHeight w:val="38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8693C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 Washington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097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4EC6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8CFB6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95D17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2D39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1D13D473" w14:textId="77777777" w:rsidTr="00AD2C1F">
        <w:trPr>
          <w:trHeight w:val="294"/>
        </w:trPr>
        <w:tc>
          <w:tcPr>
            <w:tcW w:w="32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7E264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to San Francisco</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8E6CF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4F657E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8500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96362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8000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2A8EAE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47C31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09D95E0C" w14:textId="77777777" w:rsidTr="00AD2C1F">
        <w:trPr>
          <w:trHeight w:val="381"/>
        </w:trPr>
        <w:tc>
          <w:tcPr>
            <w:tcW w:w="0" w:type="auto"/>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14:paraId="1CC9EEC3"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US Codeshare : Overseas</w:t>
            </w:r>
          </w:p>
        </w:tc>
      </w:tr>
      <w:tr w:rsidR="00AD2C1F" w:rsidRPr="00AD2C1F" w14:paraId="1AB17688" w14:textId="77777777" w:rsidTr="00AD2C1F">
        <w:trPr>
          <w:trHeight w:val="38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F9B6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New York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D9F7B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00939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2C35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1B704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AEF31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w:t>
            </w:r>
          </w:p>
        </w:tc>
      </w:tr>
      <w:tr w:rsidR="00AD2C1F" w:rsidRPr="00AD2C1F" w14:paraId="3AA01734" w14:textId="77777777" w:rsidTr="00AD2C1F">
        <w:trPr>
          <w:trHeight w:val="38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CEE7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Boston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F5016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3B2C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2E0E0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DDE47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15CC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w:t>
            </w:r>
          </w:p>
        </w:tc>
      </w:tr>
      <w:tr w:rsidR="00AD2C1F" w:rsidRPr="00AD2C1F" w14:paraId="79A26CDF" w14:textId="77777777" w:rsidTr="00AD2C1F">
        <w:trPr>
          <w:trHeight w:val="39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A6FD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Chicago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573E7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4FCF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69EC2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96164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231E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w:t>
            </w:r>
          </w:p>
        </w:tc>
      </w:tr>
      <w:tr w:rsidR="00AD2C1F" w:rsidRPr="00AD2C1F" w14:paraId="5E2CB53C" w14:textId="77777777" w:rsidTr="00AD2C1F">
        <w:trPr>
          <w:trHeight w:val="38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37990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Washington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7733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D047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71152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4934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2705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w:t>
            </w:r>
          </w:p>
        </w:tc>
      </w:tr>
      <w:tr w:rsidR="00AD2C1F" w:rsidRPr="00AD2C1F" w14:paraId="65F92BB9" w14:textId="77777777" w:rsidTr="00AD2C1F">
        <w:trPr>
          <w:trHeight w:val="294"/>
        </w:trPr>
        <w:tc>
          <w:tcPr>
            <w:tcW w:w="32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431B3C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San Francisco</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1CA1F1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6F0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1AD47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56A47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F12A8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150</w:t>
            </w:r>
          </w:p>
        </w:tc>
      </w:tr>
      <w:tr w:rsidR="00AD2C1F" w:rsidRPr="00AD2C1F" w14:paraId="68EEF83C" w14:textId="77777777" w:rsidTr="00AD2C1F">
        <w:trPr>
          <w:trHeight w:val="39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0F384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E5D4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7E093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3496A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4D21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7DCB5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4DC11BDC" w14:textId="77777777" w:rsidTr="00AD2C1F">
        <w:trPr>
          <w:trHeight w:val="38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B60D0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DDF3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82FF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26114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71506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26F63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w:t>
            </w:r>
          </w:p>
        </w:tc>
      </w:tr>
      <w:tr w:rsidR="00AD2C1F" w:rsidRPr="00AD2C1F" w14:paraId="0C1FB678" w14:textId="77777777" w:rsidTr="00AD2C1F">
        <w:trPr>
          <w:trHeight w:val="381"/>
        </w:trPr>
        <w:tc>
          <w:tcPr>
            <w:tcW w:w="0" w:type="auto"/>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14:paraId="0456AC61"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lastRenderedPageBreak/>
              <w:t>Africa codeshare: Ex - India sectors</w:t>
            </w:r>
          </w:p>
        </w:tc>
      </w:tr>
      <w:tr w:rsidR="00AD2C1F" w:rsidRPr="00AD2C1F" w14:paraId="013489BB" w14:textId="77777777" w:rsidTr="00AD2C1F">
        <w:trPr>
          <w:trHeight w:val="381"/>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A7DA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Ex-India - Casablanca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446D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E691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1280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C6833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A53D7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4500</w:t>
            </w:r>
          </w:p>
        </w:tc>
      </w:tr>
      <w:tr w:rsidR="00AD2C1F" w:rsidRPr="00AD2C1F" w14:paraId="73A8F782" w14:textId="77777777" w:rsidTr="00AD2C1F">
        <w:trPr>
          <w:trHeight w:val="395"/>
        </w:trPr>
        <w:tc>
          <w:tcPr>
            <w:tcW w:w="0" w:type="auto"/>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14:paraId="579469BA"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Africa Codeshare : Overseas</w:t>
            </w:r>
          </w:p>
        </w:tc>
      </w:tr>
      <w:tr w:rsidR="00AD2C1F" w:rsidRPr="00AD2C1F" w14:paraId="40E9E399" w14:textId="77777777" w:rsidTr="00AD2C1F">
        <w:trPr>
          <w:trHeight w:val="27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2C33F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Casablanca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ED2100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MAD</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BBE989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2534</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9F0B8D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2482</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2EFDDC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1307</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1D0F8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1257</w:t>
            </w:r>
          </w:p>
        </w:tc>
      </w:tr>
      <w:tr w:rsidR="00AD2C1F" w:rsidRPr="00AD2C1F" w14:paraId="463CD9CA" w14:textId="77777777" w:rsidTr="00AD2C1F">
        <w:trPr>
          <w:trHeight w:val="381"/>
        </w:trPr>
        <w:tc>
          <w:tcPr>
            <w:tcW w:w="0" w:type="auto"/>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14:paraId="67CD337B"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Australia codeshare: Ex - India sectors</w:t>
            </w:r>
          </w:p>
        </w:tc>
      </w:tr>
      <w:tr w:rsidR="00AD2C1F" w:rsidRPr="00AD2C1F" w14:paraId="455B17DD" w14:textId="77777777" w:rsidTr="00AD2C1F">
        <w:trPr>
          <w:trHeight w:val="294"/>
        </w:trPr>
        <w:tc>
          <w:tcPr>
            <w:tcW w:w="32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77BE7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to Sydney</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72161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C6E4F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4BE6A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DC4A3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719017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2BE4E40E"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AF520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to Melbourne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E9A63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9B3CA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2282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7C6D4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97E0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42637150"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DBD3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-India to Perth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1F9495"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3F02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718B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0FB33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5B309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074A3C28"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FED1D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India to Brisbane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525C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658A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C4863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5CD91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02538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540B66D3"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F2782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India to Adelaide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8AE7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AB2F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0D1D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3E748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A2A7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61563EC1" w14:textId="77777777" w:rsidTr="00AD2C1F">
        <w:trPr>
          <w:trHeight w:val="279"/>
        </w:trPr>
        <w:tc>
          <w:tcPr>
            <w:tcW w:w="32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4749FD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India to Gold coast</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923F5B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396FA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22309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4AF284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EA9560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03C92C62" w14:textId="77777777" w:rsidTr="00AD2C1F">
        <w:trPr>
          <w:trHeight w:val="279"/>
        </w:trPr>
        <w:tc>
          <w:tcPr>
            <w:tcW w:w="32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4B267C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India to Canberra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B43115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INR</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6FCC8E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10000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B3929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9500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60B9AC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6000</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63E6C2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5500</w:t>
            </w:r>
          </w:p>
        </w:tc>
      </w:tr>
      <w:tr w:rsidR="00AD2C1F" w:rsidRPr="00AD2C1F" w14:paraId="54B76FDF" w14:textId="77777777" w:rsidTr="00AD2C1F">
        <w:trPr>
          <w:trHeight w:val="395"/>
        </w:trPr>
        <w:tc>
          <w:tcPr>
            <w:tcW w:w="0" w:type="auto"/>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14:paraId="57B84EE4" w14:textId="77777777" w:rsidR="00AD2C1F" w:rsidRPr="00AD2C1F" w:rsidRDefault="00AD2C1F" w:rsidP="00AD2C1F">
            <w:pPr>
              <w:spacing w:after="0" w:line="240" w:lineRule="auto"/>
              <w:jc w:val="center"/>
              <w:rPr>
                <w:rFonts w:ascii="Open Sans" w:eastAsia="Times New Roman" w:hAnsi="Open Sans" w:cs="Open Sans"/>
                <w:b/>
                <w:bCs/>
                <w:color w:val="555555"/>
                <w:kern w:val="0"/>
                <w:sz w:val="24"/>
                <w:szCs w:val="24"/>
                <w14:ligatures w14:val="none"/>
              </w:rPr>
            </w:pPr>
            <w:r w:rsidRPr="00AD2C1F">
              <w:rPr>
                <w:rFonts w:ascii="Open Sans" w:eastAsia="Times New Roman" w:hAnsi="Open Sans" w:cs="Open Sans"/>
                <w:b/>
                <w:bCs/>
                <w:color w:val="555555"/>
                <w:kern w:val="0"/>
                <w:sz w:val="24"/>
                <w:szCs w:val="24"/>
                <w14:ligatures w14:val="none"/>
              </w:rPr>
              <w:t>Australia codeshare: Overseas</w:t>
            </w:r>
          </w:p>
        </w:tc>
      </w:tr>
      <w:tr w:rsidR="00AD2C1F" w:rsidRPr="00AD2C1F" w14:paraId="14C98BAD" w14:textId="77777777" w:rsidTr="00AD2C1F">
        <w:trPr>
          <w:trHeight w:val="294"/>
        </w:trPr>
        <w:tc>
          <w:tcPr>
            <w:tcW w:w="32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C4B9F3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Sydney</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C270B32"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AUD</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E5425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62E36B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F66FD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125</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A2D3EA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115</w:t>
            </w:r>
          </w:p>
        </w:tc>
      </w:tr>
      <w:tr w:rsidR="00AD2C1F" w:rsidRPr="00AD2C1F" w14:paraId="3676BE01"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001AC1"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Melbourne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0F2CB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AUD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330B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E093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4F4F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85F78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115</w:t>
            </w:r>
          </w:p>
        </w:tc>
      </w:tr>
      <w:tr w:rsidR="00AD2C1F" w:rsidRPr="00AD2C1F" w14:paraId="2059A692"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6407C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Perth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8B27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AUD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47F6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88ED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2DF5E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F602E"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115</w:t>
            </w:r>
          </w:p>
        </w:tc>
      </w:tr>
      <w:tr w:rsidR="00AD2C1F" w:rsidRPr="00AD2C1F" w14:paraId="6444F8BE"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7EB0F"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Brisbane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E164E3"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AUD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E8020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A37F4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7408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53648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115</w:t>
            </w:r>
          </w:p>
        </w:tc>
      </w:tr>
      <w:tr w:rsidR="00AD2C1F" w:rsidRPr="00AD2C1F" w14:paraId="4881320B" w14:textId="77777777" w:rsidTr="00AD2C1F">
        <w:trPr>
          <w:trHeight w:val="29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77F78"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Adelaide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1EE6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AUD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135D5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F021AD"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8D29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40F0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115</w:t>
            </w:r>
          </w:p>
        </w:tc>
      </w:tr>
      <w:tr w:rsidR="00AD2C1F" w:rsidRPr="00AD2C1F" w14:paraId="2AFC1FD1" w14:textId="77777777" w:rsidTr="00AD2C1F">
        <w:trPr>
          <w:trHeight w:val="279"/>
        </w:trPr>
        <w:tc>
          <w:tcPr>
            <w:tcW w:w="32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69BA2C"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Gold Coast</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617EC3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AUD</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CE101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24B08FB"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3A476DA"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125</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77051B9"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115</w:t>
            </w:r>
          </w:p>
        </w:tc>
      </w:tr>
      <w:tr w:rsidR="00AD2C1F" w:rsidRPr="00AD2C1F" w14:paraId="63AB09F0" w14:textId="77777777" w:rsidTr="00AD2C1F">
        <w:trPr>
          <w:trHeight w:val="279"/>
        </w:trPr>
        <w:tc>
          <w:tcPr>
            <w:tcW w:w="32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55D6746"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 - Canberra</w:t>
            </w:r>
          </w:p>
        </w:tc>
        <w:tc>
          <w:tcPr>
            <w:tcW w:w="14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B4FB3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AUD</w:t>
            </w:r>
          </w:p>
        </w:tc>
        <w:tc>
          <w:tcPr>
            <w:tcW w:w="9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BB1DBB4"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200</w:t>
            </w:r>
          </w:p>
        </w:tc>
        <w:tc>
          <w:tcPr>
            <w:tcW w:w="122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463127"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190</w:t>
            </w:r>
          </w:p>
        </w:tc>
        <w:tc>
          <w:tcPr>
            <w:tcW w:w="9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CD877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125</w:t>
            </w:r>
          </w:p>
        </w:tc>
        <w:tc>
          <w:tcPr>
            <w:tcW w:w="151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794DD0" w14:textId="77777777" w:rsidR="00AD2C1F" w:rsidRPr="00AD2C1F" w:rsidRDefault="00AD2C1F" w:rsidP="00AD2C1F">
            <w:pPr>
              <w:spacing w:after="0" w:line="240" w:lineRule="auto"/>
              <w:jc w:val="center"/>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115</w:t>
            </w:r>
          </w:p>
        </w:tc>
      </w:tr>
    </w:tbl>
    <w:p w14:paraId="33A9332D"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xml:space="preserve">*An unbundled service as per Air Transport Circular 02 of 2016 issued by DGCA. These are optional services available at an additional charge for </w:t>
      </w:r>
      <w:proofErr w:type="gramStart"/>
      <w:r w:rsidRPr="00AD2C1F">
        <w:rPr>
          <w:rFonts w:ascii="Open Sans" w:eastAsia="Times New Roman" w:hAnsi="Open Sans" w:cs="Open Sans"/>
          <w:color w:val="222222"/>
          <w:kern w:val="0"/>
          <w:sz w:val="24"/>
          <w:szCs w:val="24"/>
          <w14:ligatures w14:val="none"/>
        </w:rPr>
        <w:t>convenience</w:t>
      </w:r>
      <w:proofErr w:type="gramEnd"/>
      <w:r w:rsidRPr="00AD2C1F">
        <w:rPr>
          <w:rFonts w:ascii="Open Sans" w:eastAsia="Times New Roman" w:hAnsi="Open Sans" w:cs="Open Sans"/>
          <w:color w:val="222222"/>
          <w:kern w:val="0"/>
          <w:sz w:val="24"/>
          <w:szCs w:val="24"/>
          <w14:ligatures w14:val="none"/>
        </w:rPr>
        <w:t xml:space="preserve"> of our passenger. Booking of the ticket can be made without opting /availing these unbundled services.</w:t>
      </w:r>
    </w:p>
    <w:p w14:paraId="7D1D09E7" w14:textId="77777777" w:rsid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p w14:paraId="24BD2E3B"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p>
    <w:p w14:paraId="5E11EAD6"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b/>
          <w:bCs/>
          <w:color w:val="222222"/>
          <w:kern w:val="0"/>
          <w:sz w:val="24"/>
          <w:szCs w:val="24"/>
          <w14:ligatures w14:val="none"/>
        </w:rPr>
        <w:t>Checked-in Baggage</w:t>
      </w:r>
    </w:p>
    <w:p w14:paraId="706B00C3" w14:textId="77777777" w:rsidR="00AD2C1F" w:rsidRPr="00AD2C1F" w:rsidRDefault="00AD2C1F" w:rsidP="00AD2C1F">
      <w:pPr>
        <w:numPr>
          <w:ilvl w:val="0"/>
          <w:numId w:val="2"/>
        </w:numPr>
        <w:shd w:val="clear" w:color="auto" w:fill="FFFFFF"/>
        <w:spacing w:before="100" w:beforeAutospacing="1" w:after="100" w:afterAutospacing="1" w:line="240" w:lineRule="auto"/>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Allowance of check-in baggage will be displayed at the time of making the booking. To know more.</w:t>
      </w:r>
    </w:p>
    <w:p w14:paraId="54091DB1" w14:textId="77777777" w:rsidR="00AD2C1F" w:rsidRPr="00AD2C1F" w:rsidRDefault="00AD2C1F" w:rsidP="00AD2C1F">
      <w:pPr>
        <w:numPr>
          <w:ilvl w:val="0"/>
          <w:numId w:val="2"/>
        </w:numPr>
        <w:shd w:val="clear" w:color="auto" w:fill="FFFFFF"/>
        <w:spacing w:before="100" w:beforeAutospacing="1" w:after="100" w:afterAutospacing="1" w:line="240" w:lineRule="auto"/>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Checked-in Baggage allowance for 6E*/TK (IN-US) flights: </w:t>
      </w:r>
    </w:p>
    <w:p w14:paraId="7CC4FC05" w14:textId="77777777" w:rsidR="00AD2C1F" w:rsidRPr="00AD2C1F" w:rsidRDefault="00AD2C1F" w:rsidP="00AD2C1F">
      <w:pPr>
        <w:numPr>
          <w:ilvl w:val="1"/>
          <w:numId w:val="2"/>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xml:space="preserve">IndiGo allows free Checked-in Baggage up to 2 (two) pieces each weighing not more than 23kgs per person/Customer for its Economy </w:t>
      </w:r>
      <w:r w:rsidRPr="00AD2C1F">
        <w:rPr>
          <w:rFonts w:ascii="Open Sans" w:eastAsia="Times New Roman" w:hAnsi="Open Sans" w:cs="Open Sans"/>
          <w:color w:val="555555"/>
          <w:kern w:val="0"/>
          <w:sz w:val="24"/>
          <w:szCs w:val="24"/>
          <w14:ligatures w14:val="none"/>
        </w:rPr>
        <w:lastRenderedPageBreak/>
        <w:t>Class flights operating to US markets (i.e., New York City, Boston, Chicago, Washington) under Codeshare arrangement. In case, such single (1) piece weighs above 23 kg per person/Customer, IndiGo will levy Excess Baggage charges as set out under point no. (iii) below. </w:t>
      </w:r>
    </w:p>
    <w:p w14:paraId="2C053B29" w14:textId="77777777" w:rsidR="00AD2C1F" w:rsidRPr="00AD2C1F" w:rsidRDefault="00AD2C1F" w:rsidP="00AD2C1F">
      <w:pPr>
        <w:numPr>
          <w:ilvl w:val="1"/>
          <w:numId w:val="2"/>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 xml:space="preserve">In case, a </w:t>
      </w:r>
      <w:proofErr w:type="gramStart"/>
      <w:r w:rsidRPr="00AD2C1F">
        <w:rPr>
          <w:rFonts w:ascii="Open Sans" w:eastAsia="Times New Roman" w:hAnsi="Open Sans" w:cs="Open Sans"/>
          <w:color w:val="555555"/>
          <w:kern w:val="0"/>
          <w:sz w:val="24"/>
          <w:szCs w:val="24"/>
          <w14:ligatures w14:val="none"/>
        </w:rPr>
        <w:t>Customer</w:t>
      </w:r>
      <w:proofErr w:type="gramEnd"/>
      <w:r w:rsidRPr="00AD2C1F">
        <w:rPr>
          <w:rFonts w:ascii="Open Sans" w:eastAsia="Times New Roman" w:hAnsi="Open Sans" w:cs="Open Sans"/>
          <w:color w:val="555555"/>
          <w:kern w:val="0"/>
          <w:sz w:val="24"/>
          <w:szCs w:val="24"/>
          <w14:ligatures w14:val="none"/>
        </w:rPr>
        <w:t xml:space="preserve">/passenger </w:t>
      </w:r>
      <w:proofErr w:type="gramStart"/>
      <w:r w:rsidRPr="00AD2C1F">
        <w:rPr>
          <w:rFonts w:ascii="Open Sans" w:eastAsia="Times New Roman" w:hAnsi="Open Sans" w:cs="Open Sans"/>
          <w:color w:val="555555"/>
          <w:kern w:val="0"/>
          <w:sz w:val="24"/>
          <w:szCs w:val="24"/>
          <w14:ligatures w14:val="none"/>
        </w:rPr>
        <w:t>wish</w:t>
      </w:r>
      <w:proofErr w:type="gramEnd"/>
      <w:r w:rsidRPr="00AD2C1F">
        <w:rPr>
          <w:rFonts w:ascii="Open Sans" w:eastAsia="Times New Roman" w:hAnsi="Open Sans" w:cs="Open Sans"/>
          <w:color w:val="555555"/>
          <w:kern w:val="0"/>
          <w:sz w:val="24"/>
          <w:szCs w:val="24"/>
          <w14:ligatures w14:val="none"/>
        </w:rPr>
        <w:t xml:space="preserve"> to travel with more than 2 (two) piece of Checked-in Baggage, IndiGo will levy an “Additional Piece” charges as set out in the table in point no. (iii) below.</w:t>
      </w:r>
    </w:p>
    <w:p w14:paraId="5FBB6ABC" w14:textId="77777777" w:rsidR="00AD2C1F" w:rsidRPr="00AD2C1F" w:rsidRDefault="00AD2C1F" w:rsidP="00AD2C1F">
      <w:pPr>
        <w:numPr>
          <w:ilvl w:val="0"/>
          <w:numId w:val="2"/>
        </w:numPr>
        <w:shd w:val="clear" w:color="auto" w:fill="FFFFFF"/>
        <w:spacing w:before="100" w:beforeAutospacing="1" w:after="100" w:afterAutospacing="1" w:line="240" w:lineRule="auto"/>
        <w:rPr>
          <w:rFonts w:ascii="Open Sans" w:eastAsia="Times New Roman" w:hAnsi="Open Sans" w:cs="Open Sans"/>
          <w:color w:val="555555"/>
          <w:kern w:val="0"/>
          <w:sz w:val="24"/>
          <w:szCs w:val="24"/>
          <w14:ligatures w14:val="none"/>
        </w:rPr>
      </w:pPr>
      <w:r w:rsidRPr="00AD2C1F">
        <w:rPr>
          <w:rFonts w:ascii="Open Sans" w:eastAsia="Times New Roman" w:hAnsi="Open Sans" w:cs="Open Sans"/>
          <w:color w:val="555555"/>
          <w:kern w:val="0"/>
          <w:sz w:val="24"/>
          <w:szCs w:val="24"/>
          <w14:ligatures w14:val="none"/>
        </w:rPr>
        <w:t>Excess baggage charges for passengers travelling on 6E Marketed and TK Operated (IN-US) flights:  IndiGo will levy a per piece excess baggage charge for each Additional Piece of Checked-in Baggage as mentioned in table below:</w:t>
      </w:r>
    </w:p>
    <w:p w14:paraId="33FA9C25" w14:textId="77777777" w:rsidR="00AD2C1F" w:rsidRPr="00AD2C1F" w:rsidRDefault="00AD2C1F" w:rsidP="00AD2C1F">
      <w:pPr>
        <w:shd w:val="clear" w:color="auto" w:fill="FFFFFF"/>
        <w:spacing w:after="100" w:afterAutospacing="1" w:line="345" w:lineRule="atLeast"/>
        <w:ind w:left="720"/>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tbl>
      <w:tblPr>
        <w:tblW w:w="8675" w:type="dxa"/>
        <w:tblInd w:w="720"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5637"/>
        <w:gridCol w:w="3038"/>
      </w:tblGrid>
      <w:tr w:rsidR="00AD2C1F" w:rsidRPr="00AD2C1F" w14:paraId="5DDDE26C" w14:textId="77777777" w:rsidTr="00AD2C1F">
        <w:trPr>
          <w:trHeight w:val="302"/>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044F5DC" w14:textId="77777777" w:rsidR="00AD2C1F" w:rsidRPr="00AD2C1F" w:rsidRDefault="00AD2C1F" w:rsidP="00AD2C1F">
            <w:pPr>
              <w:spacing w:after="0" w:line="240" w:lineRule="auto"/>
              <w:jc w:val="center"/>
              <w:rPr>
                <w:rFonts w:ascii="Times New Roman" w:eastAsia="Times New Roman" w:hAnsi="Times New Roman" w:cs="Times New Roman"/>
                <w:kern w:val="0"/>
                <w:sz w:val="24"/>
                <w:szCs w:val="24"/>
                <w14:ligatures w14:val="none"/>
              </w:rPr>
            </w:pPr>
            <w:r w:rsidRPr="00AD2C1F">
              <w:rPr>
                <w:rFonts w:ascii="Times New Roman" w:eastAsia="Times New Roman" w:hAnsi="Times New Roman" w:cs="Times New Roman"/>
                <w:kern w:val="0"/>
                <w:sz w:val="24"/>
                <w:szCs w:val="24"/>
                <w14:ligatures w14:val="none"/>
              </w:rPr>
              <w:t>Additional Piece Charges</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098B829" w14:textId="77777777" w:rsidR="00AD2C1F" w:rsidRPr="00AD2C1F" w:rsidRDefault="00AD2C1F" w:rsidP="00AD2C1F">
            <w:pPr>
              <w:spacing w:after="0" w:line="240" w:lineRule="auto"/>
              <w:jc w:val="center"/>
              <w:rPr>
                <w:rFonts w:ascii="Times New Roman" w:eastAsia="Times New Roman" w:hAnsi="Times New Roman" w:cs="Times New Roman"/>
                <w:kern w:val="0"/>
                <w:sz w:val="24"/>
                <w:szCs w:val="24"/>
                <w14:ligatures w14:val="none"/>
              </w:rPr>
            </w:pPr>
            <w:r w:rsidRPr="00AD2C1F">
              <w:rPr>
                <w:rFonts w:ascii="Times New Roman" w:eastAsia="Times New Roman" w:hAnsi="Times New Roman" w:cs="Times New Roman"/>
                <w:kern w:val="0"/>
                <w:sz w:val="24"/>
                <w:szCs w:val="24"/>
                <w14:ligatures w14:val="none"/>
              </w:rPr>
              <w:t>USD 250 (Two-Fifty Dollars only)</w:t>
            </w:r>
          </w:p>
        </w:tc>
      </w:tr>
      <w:tr w:rsidR="00AD2C1F" w:rsidRPr="00AD2C1F" w14:paraId="4ABA2CE7" w14:textId="77777777" w:rsidTr="00AD2C1F">
        <w:trPr>
          <w:trHeight w:val="316"/>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44427CC" w14:textId="77777777" w:rsidR="00AD2C1F" w:rsidRPr="00AD2C1F" w:rsidRDefault="00AD2C1F" w:rsidP="00AD2C1F">
            <w:pPr>
              <w:spacing w:after="0" w:line="240" w:lineRule="auto"/>
              <w:jc w:val="center"/>
              <w:rPr>
                <w:rFonts w:ascii="Times New Roman" w:eastAsia="Times New Roman" w:hAnsi="Times New Roman" w:cs="Times New Roman"/>
                <w:kern w:val="0"/>
                <w:sz w:val="24"/>
                <w:szCs w:val="24"/>
                <w14:ligatures w14:val="none"/>
              </w:rPr>
            </w:pPr>
            <w:r w:rsidRPr="00AD2C1F">
              <w:rPr>
                <w:rFonts w:ascii="Times New Roman" w:eastAsia="Times New Roman" w:hAnsi="Times New Roman" w:cs="Times New Roman"/>
                <w:kern w:val="0"/>
                <w:sz w:val="24"/>
                <w:szCs w:val="24"/>
                <w14:ligatures w14:val="none"/>
              </w:rPr>
              <w:t>**Overweight Charges for Baggage weighing between 23-32 kg.</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5B7796D" w14:textId="77777777" w:rsidR="00AD2C1F" w:rsidRPr="00AD2C1F" w:rsidRDefault="00AD2C1F" w:rsidP="00AD2C1F">
            <w:pPr>
              <w:spacing w:after="0" w:line="240" w:lineRule="auto"/>
              <w:jc w:val="center"/>
              <w:rPr>
                <w:rFonts w:ascii="Times New Roman" w:eastAsia="Times New Roman" w:hAnsi="Times New Roman" w:cs="Times New Roman"/>
                <w:kern w:val="0"/>
                <w:sz w:val="24"/>
                <w:szCs w:val="24"/>
                <w14:ligatures w14:val="none"/>
              </w:rPr>
            </w:pPr>
            <w:r w:rsidRPr="00AD2C1F">
              <w:rPr>
                <w:rFonts w:ascii="Times New Roman" w:eastAsia="Times New Roman" w:hAnsi="Times New Roman" w:cs="Times New Roman"/>
                <w:kern w:val="0"/>
                <w:sz w:val="24"/>
                <w:szCs w:val="24"/>
                <w14:ligatures w14:val="none"/>
              </w:rPr>
              <w:t>USD 80 (Eighty Dollars only)</w:t>
            </w:r>
          </w:p>
        </w:tc>
      </w:tr>
    </w:tbl>
    <w:p w14:paraId="63597FBE" w14:textId="77777777" w:rsidR="00AD2C1F" w:rsidRPr="00AD2C1F" w:rsidRDefault="00AD2C1F" w:rsidP="00AD2C1F">
      <w:pPr>
        <w:shd w:val="clear" w:color="auto" w:fill="FFFFFF"/>
        <w:spacing w:after="100" w:afterAutospacing="1" w:line="345" w:lineRule="atLeast"/>
        <w:ind w:left="720"/>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 </w:t>
      </w:r>
    </w:p>
    <w:p w14:paraId="7B869674" w14:textId="77777777" w:rsidR="00AD2C1F" w:rsidRPr="00AD2C1F" w:rsidRDefault="00AD2C1F" w:rsidP="00AD2C1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D2C1F">
        <w:rPr>
          <w:rFonts w:ascii="Open Sans" w:eastAsia="Times New Roman" w:hAnsi="Open Sans" w:cs="Open Sans"/>
          <w:color w:val="222222"/>
          <w:kern w:val="0"/>
          <w:sz w:val="24"/>
          <w:szCs w:val="24"/>
          <w14:ligatures w14:val="none"/>
        </w:rPr>
        <w:t>**IndiGo does not permit any single (1) piece of Checked-in Baggage weighing more than 32 kg. To carry any such Baggage, Additional Piece Charges along with Overweight Charges will be levied on the Checked-in Baggage. </w:t>
      </w:r>
    </w:p>
    <w:p w14:paraId="45F401B5" w14:textId="77777777" w:rsidR="0097530F" w:rsidRDefault="0097530F"/>
    <w:sectPr w:rsidR="00975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0E0200"/>
    <w:multiLevelType w:val="multilevel"/>
    <w:tmpl w:val="D506C272"/>
    <w:lvl w:ilvl="0">
      <w:start w:val="1"/>
      <w:numFmt w:val="upperRoman"/>
      <w:lvlText w:val="%1."/>
      <w:lvlJc w:val="right"/>
      <w:pPr>
        <w:tabs>
          <w:tab w:val="num" w:pos="720"/>
        </w:tabs>
        <w:ind w:left="720" w:hanging="360"/>
      </w:pPr>
    </w:lvl>
    <w:lvl w:ilvl="1">
      <w:start w:val="1"/>
      <w:numFmt w:val="bullet"/>
      <w:lvlText w:val="o"/>
      <w:lvlJc w:val="right"/>
      <w:pPr>
        <w:tabs>
          <w:tab w:val="num" w:pos="1440"/>
        </w:tabs>
        <w:ind w:left="1440" w:hanging="360"/>
      </w:pPr>
      <w:rPr>
        <w:rFonts w:ascii="Courier New" w:hAnsi="Courier New" w:hint="default"/>
        <w:sz w:val="20"/>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57C146D1"/>
    <w:multiLevelType w:val="multilevel"/>
    <w:tmpl w:val="2AF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924494">
    <w:abstractNumId w:val="1"/>
  </w:num>
  <w:num w:numId="2" w16cid:durableId="435250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A65"/>
    <w:rsid w:val="0039335F"/>
    <w:rsid w:val="00547666"/>
    <w:rsid w:val="007F0406"/>
    <w:rsid w:val="0097530F"/>
    <w:rsid w:val="00AD2C1F"/>
    <w:rsid w:val="00D25A0B"/>
    <w:rsid w:val="00F13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C1122"/>
  <w15:chartTrackingRefBased/>
  <w15:docId w15:val="{538DEB56-2B3A-4B99-8635-95F0796EB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A65"/>
    <w:rPr>
      <w:rFonts w:eastAsiaTheme="majorEastAsia" w:cstheme="majorBidi"/>
      <w:color w:val="272727" w:themeColor="text1" w:themeTint="D8"/>
    </w:rPr>
  </w:style>
  <w:style w:type="paragraph" w:styleId="Title">
    <w:name w:val="Title"/>
    <w:basedOn w:val="Normal"/>
    <w:next w:val="Normal"/>
    <w:link w:val="TitleChar"/>
    <w:uiPriority w:val="10"/>
    <w:qFormat/>
    <w:rsid w:val="00F13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A65"/>
    <w:pPr>
      <w:spacing w:before="160"/>
      <w:jc w:val="center"/>
    </w:pPr>
    <w:rPr>
      <w:i/>
      <w:iCs/>
      <w:color w:val="404040" w:themeColor="text1" w:themeTint="BF"/>
    </w:rPr>
  </w:style>
  <w:style w:type="character" w:customStyle="1" w:styleId="QuoteChar">
    <w:name w:val="Quote Char"/>
    <w:basedOn w:val="DefaultParagraphFont"/>
    <w:link w:val="Quote"/>
    <w:uiPriority w:val="29"/>
    <w:rsid w:val="00F13A65"/>
    <w:rPr>
      <w:i/>
      <w:iCs/>
      <w:color w:val="404040" w:themeColor="text1" w:themeTint="BF"/>
    </w:rPr>
  </w:style>
  <w:style w:type="paragraph" w:styleId="ListParagraph">
    <w:name w:val="List Paragraph"/>
    <w:basedOn w:val="Normal"/>
    <w:uiPriority w:val="34"/>
    <w:qFormat/>
    <w:rsid w:val="00F13A65"/>
    <w:pPr>
      <w:ind w:left="720"/>
      <w:contextualSpacing/>
    </w:pPr>
  </w:style>
  <w:style w:type="character" w:styleId="IntenseEmphasis">
    <w:name w:val="Intense Emphasis"/>
    <w:basedOn w:val="DefaultParagraphFont"/>
    <w:uiPriority w:val="21"/>
    <w:qFormat/>
    <w:rsid w:val="00F13A65"/>
    <w:rPr>
      <w:i/>
      <w:iCs/>
      <w:color w:val="0F4761" w:themeColor="accent1" w:themeShade="BF"/>
    </w:rPr>
  </w:style>
  <w:style w:type="paragraph" w:styleId="IntenseQuote">
    <w:name w:val="Intense Quote"/>
    <w:basedOn w:val="Normal"/>
    <w:next w:val="Normal"/>
    <w:link w:val="IntenseQuoteChar"/>
    <w:uiPriority w:val="30"/>
    <w:qFormat/>
    <w:rsid w:val="00F13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A65"/>
    <w:rPr>
      <w:i/>
      <w:iCs/>
      <w:color w:val="0F4761" w:themeColor="accent1" w:themeShade="BF"/>
    </w:rPr>
  </w:style>
  <w:style w:type="character" w:styleId="IntenseReference">
    <w:name w:val="Intense Reference"/>
    <w:basedOn w:val="DefaultParagraphFont"/>
    <w:uiPriority w:val="32"/>
    <w:qFormat/>
    <w:rsid w:val="00F13A65"/>
    <w:rPr>
      <w:b/>
      <w:bCs/>
      <w:smallCaps/>
      <w:color w:val="0F4761" w:themeColor="accent1" w:themeShade="BF"/>
      <w:spacing w:val="5"/>
    </w:rPr>
  </w:style>
  <w:style w:type="paragraph" w:customStyle="1" w:styleId="msonormal0">
    <w:name w:val="msonormal"/>
    <w:basedOn w:val="Normal"/>
    <w:rsid w:val="00AD2C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AD2C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922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4233</Words>
  <Characters>24132</Characters>
  <Application>Microsoft Office Word</Application>
  <DocSecurity>0</DocSecurity>
  <Lines>201</Lines>
  <Paragraphs>56</Paragraphs>
  <ScaleCrop>false</ScaleCrop>
  <Company/>
  <LinksUpToDate>false</LinksUpToDate>
  <CharactersWithSpaces>28309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2024-06-10T05:24:00Z</dcterms:created>
  <dcterms:modified xsi:type="dcterms:W3CDTF">2024-06-10T05:30:00Z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2024-06-10T05:30:12Z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fc79dc5d-227f-44eb-9008-1ddc9b6b9096</vt:lpwstr>
  </property>
  <property fmtid="{D5CDD505-2E9C-101B-9397-08002B2CF9AE}" pid="8" name="MSIP_Label_defa4170-0d19-0005-0004-bc88714345d2_ContentBits">
    <vt:lpwstr>0</vt:lpwstr>
  </property>
</Properties>
</file>